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ORARI I MËSIMIT PËR VITIN AKADEMIK 2025/2026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VITI I TRETË - SEMESTRI 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795166015625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Orari i mësimit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40.08000183105469"/>
          <w:szCs w:val="40.08000183105469"/>
          <w:rtl w:val="0"/>
        </w:rPr>
        <w:t xml:space="preserve">: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Programi i studimit: Elektroenergjetikë</w:t>
      </w:r>
    </w:p>
    <w:tbl>
      <w:tblPr>
        <w:tblStyle w:val="Table1"/>
        <w:tblW w:w="13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4500"/>
        <w:gridCol w:w="990"/>
        <w:gridCol w:w="990"/>
        <w:gridCol w:w="1800"/>
        <w:gridCol w:w="900"/>
        <w:gridCol w:w="1530"/>
        <w:gridCol w:w="1665"/>
        <w:gridCol w:w="645"/>
        <w:tblGridChange w:id="0">
          <w:tblGrid>
            <w:gridCol w:w="810"/>
            <w:gridCol w:w="4500"/>
            <w:gridCol w:w="990"/>
            <w:gridCol w:w="990"/>
            <w:gridCol w:w="1800"/>
            <w:gridCol w:w="900"/>
            <w:gridCol w:w="1530"/>
            <w:gridCol w:w="1665"/>
            <w:gridCol w:w="645"/>
          </w:tblGrid>
        </w:tblGridChange>
      </w:tblGrid>
      <w:tr>
        <w:trPr>
          <w:cantSplit w:val="0"/>
          <w:trHeight w:val="54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singl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single"/>
                <w:shd w:fill="bdd6ee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F. orëve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Dep.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Dita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Koha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48999023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Ekonomia e Energjisë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(2+2+0)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V. Rexhepi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55371093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N. Shabani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45672035217285" w:lineRule="auto"/>
              <w:ind w:left="127.94921875" w:right="110.53466796875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enjte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2148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8:30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5537109375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10:45-12:15.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55371093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Bartja dhe Shpërndarja e Energjisë Elektrike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(2+2+1)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N. Berisha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14746093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P. Emini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5634765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P. 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4572925567627" w:lineRule="auto"/>
              <w:ind w:left="127.94921875" w:right="110.53466796875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mërkurë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mërkurë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4572925567627" w:lineRule="auto"/>
              <w:ind w:left="128.66943359375" w:right="160.799560546875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11:00-12:30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13:00-14:30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636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14746093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44873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Stabilimentet Elektroenergjetike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(2+1+1)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P. Emini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55371093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P.Emini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45672035217285" w:lineRule="auto"/>
              <w:ind w:left="127.94921875" w:right="110.53466796875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mërkurë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mart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45672035217285" w:lineRule="auto"/>
              <w:ind w:left="128.66943359375" w:right="160.799560546875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14:30-16:00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0-1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5537109375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4572925567627" w:lineRule="auto"/>
              <w:ind w:left="115.257568359375" w:right="179.5343017578125" w:firstLine="0.66253662109375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Instalimet Elektrike dhe Rrjetat e Tensionit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të Ultë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(3+2+1)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1.612548828125" w:firstLine="0"/>
              <w:jc w:val="righ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A. Gjukaj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1474609375" w:line="240" w:lineRule="auto"/>
              <w:ind w:left="0" w:right="365.78857421875" w:firstLine="0"/>
              <w:jc w:val="righ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E. Riza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1474609375" w:line="240" w:lineRule="auto"/>
              <w:ind w:left="0" w:right="365.78857421875" w:firstLine="0"/>
              <w:jc w:val="right"/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E. Riza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1474609375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marte (n)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1474609375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E merkure (l)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4467773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8:00-10: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14746093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:30–1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14746093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18:30-19:15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636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14746093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14746093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Lab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912109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Burimet e Ripërtëritshme të Energjisë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(2+1+1)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V. Rexhepi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6550292968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N. Shabani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655029296875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.28440284729004" w:lineRule="auto"/>
              <w:ind w:left="128.66943359375" w:right="160.799560546875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12:30-14:00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10:45-12:15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65502929687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855957031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  <w:rtl w:val="0"/>
              </w:rPr>
              <w:t xml:space="preserve">Zgjedhet një lëndë zgjedhore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48999023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Energjia Solare dhe Sistemet Fotovoltaike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186523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(2+0+1)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V. Rexhepi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757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N. Shabani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enjte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757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Premte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4576358795166" w:lineRule="auto"/>
              <w:ind w:left="128.66943359375" w:right="160.799560546875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13:00-14:30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12:15-13:45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A3+Lab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757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9533691406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Makinat Elektrike Speciale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186523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(2+0+1)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7.237548828125" w:firstLine="0"/>
              <w:jc w:val="righ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B. Prebreza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12652587890625" w:line="240" w:lineRule="auto"/>
              <w:ind w:left="0" w:right="382.589111328125" w:firstLine="0"/>
              <w:jc w:val="righ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E. Riza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enjte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12652587890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merkure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.8276538848877" w:lineRule="auto"/>
              <w:ind w:left="128.66943359375" w:right="160.828857421875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13:00-14:30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12652587890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36926269531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Rrjetat Elektrike të Fuqisë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186523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(2+0+1)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9.97314453125" w:firstLine="0"/>
              <w:jc w:val="righ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N. Berisha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300048828125" w:line="240" w:lineRule="auto"/>
              <w:ind w:left="0" w:right="365.78857421875" w:firstLine="0"/>
              <w:jc w:val="righ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E. Riza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premte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30004882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 premte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4573211669922" w:lineRule="auto"/>
              <w:ind w:left="128.66943359375" w:right="160.828857421875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10:00-11:30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30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630004882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</w:t>
            </w:r>
          </w:p>
        </w:tc>
      </w:tr>
      <w:tr>
        <w:trPr>
          <w:cantSplit w:val="0"/>
          <w:trHeight w:val="61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9533691406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Tregu i Energjisë Elektrike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186523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(2+1+0)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6.6943359375" w:firstLine="0"/>
              <w:jc w:val="righ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V. Rexhepi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6397705078125" w:line="240" w:lineRule="auto"/>
              <w:ind w:left="0" w:right="289.35302734375" w:firstLine="0"/>
              <w:jc w:val="righ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P. 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enjte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639770507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4467773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:30-1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.079999923706055"/>
                <w:szCs w:val="22.079999923706055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:00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639770507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14:00-15:30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639770507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311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E premte: 14:30-15:15 (UL rrjetat elektrike)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0" w:w="16840" w:orient="landscape"/>
      <w:pgMar w:bottom="1303.680419921875" w:top="955.6005859375" w:left="1815.1800537109375" w:right="1840.8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