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0226C2">
      <w:hyperlink r:id="rId7" w:history="1">
        <w:r w:rsidR="00B52D2D"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0226C2">
      <w:hyperlink r:id="rId8" w:history="1">
        <w:r w:rsidR="00C33552"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C33552" w:rsidRDefault="000226C2" w:rsidP="00C33552">
      <w:pPr>
        <w:rPr>
          <w:rStyle w:val="Hyperlink"/>
        </w:rPr>
      </w:pPr>
      <w:hyperlink r:id="rId9" w:history="1">
        <w:r w:rsidR="001B3BA7" w:rsidRPr="00C94AE4">
          <w:rPr>
            <w:rStyle w:val="Hyperlink"/>
          </w:rPr>
          <w:t>https://www.codetriage.com/scriptcs/scriptcs</w:t>
        </w:r>
      </w:hyperlink>
    </w:p>
    <w:p w:rsidR="00043F62" w:rsidRDefault="00043F62" w:rsidP="00043F62">
      <w:pPr>
        <w:pStyle w:val="ListParagraph"/>
        <w:numPr>
          <w:ilvl w:val="0"/>
          <w:numId w:val="1"/>
        </w:numPr>
      </w:pPr>
      <w:r>
        <w:t>Write C# apps with a text editor (C#)</w:t>
      </w:r>
    </w:p>
    <w:p w:rsidR="00A632B6" w:rsidRDefault="00A632B6" w:rsidP="00A632B6">
      <w:hyperlink r:id="rId10" w:history="1">
        <w:r w:rsidRPr="0072414D">
          <w:rPr>
            <w:rStyle w:val="Hyperlink"/>
          </w:rPr>
          <w:t>https://www.codetriage.com/mediabrowser/mediabrowser</w:t>
        </w:r>
      </w:hyperlink>
    </w:p>
    <w:p w:rsidR="00A632B6" w:rsidRDefault="00BB4B24" w:rsidP="00A632B6">
      <w:pPr>
        <w:pStyle w:val="ListParagraph"/>
        <w:numPr>
          <w:ilvl w:val="0"/>
          <w:numId w:val="1"/>
        </w:numPr>
      </w:pPr>
      <w:r>
        <w:t xml:space="preserve">EMBY - </w:t>
      </w:r>
      <w:r w:rsidR="00A632B6">
        <w:t>Media browser server  (C#)</w:t>
      </w:r>
    </w:p>
    <w:p w:rsidR="001B3BA7" w:rsidRDefault="001B3BA7" w:rsidP="00C33552">
      <w:bookmarkStart w:id="0" w:name="_GoBack"/>
      <w:bookmarkEnd w:id="0"/>
    </w:p>
    <w:sectPr w:rsidR="001B3BA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6C2" w:rsidRDefault="000226C2" w:rsidP="00B52D2D">
      <w:pPr>
        <w:spacing w:after="0" w:line="240" w:lineRule="auto"/>
      </w:pPr>
      <w:r>
        <w:separator/>
      </w:r>
    </w:p>
  </w:endnote>
  <w:endnote w:type="continuationSeparator" w:id="0">
    <w:p w:rsidR="000226C2" w:rsidRDefault="000226C2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6C2" w:rsidRDefault="000226C2" w:rsidP="00B52D2D">
      <w:pPr>
        <w:spacing w:after="0" w:line="240" w:lineRule="auto"/>
      </w:pPr>
      <w:r>
        <w:separator/>
      </w:r>
    </w:p>
  </w:footnote>
  <w:footnote w:type="continuationSeparator" w:id="0">
    <w:p w:rsidR="000226C2" w:rsidRDefault="000226C2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74DE6"/>
    <w:multiLevelType w:val="hybridMultilevel"/>
    <w:tmpl w:val="C660E0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226C2"/>
    <w:rsid w:val="00043F62"/>
    <w:rsid w:val="00083818"/>
    <w:rsid w:val="001B3BA7"/>
    <w:rsid w:val="008118E7"/>
    <w:rsid w:val="00A632B6"/>
    <w:rsid w:val="00B52D2D"/>
    <w:rsid w:val="00BB4B24"/>
    <w:rsid w:val="00C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detriage.com/mediabrowser/media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triage.com/scriptcs/script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6</cp:revision>
  <dcterms:created xsi:type="dcterms:W3CDTF">2016-11-02T10:30:00Z</dcterms:created>
  <dcterms:modified xsi:type="dcterms:W3CDTF">2016-11-02T10:47:00Z</dcterms:modified>
</cp:coreProperties>
</file>