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61B6" w14:textId="77777777" w:rsidR="0050207D" w:rsidRPr="0050207D" w:rsidRDefault="0050207D" w:rsidP="0050207D">
      <w:r w:rsidRPr="0050207D">
        <w:t xml:space="preserve">Yes. For testing </w:t>
      </w:r>
      <w:proofErr w:type="spellStart"/>
      <w:r w:rsidRPr="0050207D">
        <w:t>FMWorks</w:t>
      </w:r>
      <w:proofErr w:type="spellEnd"/>
      <w:r w:rsidRPr="0050207D">
        <w:t xml:space="preserve"> properly, the seed work orders should </w:t>
      </w:r>
      <w:r w:rsidRPr="0050207D">
        <w:rPr>
          <w:b/>
          <w:bCs/>
        </w:rPr>
        <w:t>not all be simple open corrective jobs</w:t>
      </w:r>
      <w:r w:rsidRPr="0050207D">
        <w:t>. They should exercise different equipment, priorities, lifecycle states, assignments, dates, safety conditions, costs, vendors, overdue situations, and closure outcomes.</w:t>
      </w:r>
    </w:p>
    <w:p w14:paraId="63BA61E6" w14:textId="77777777" w:rsidR="0050207D" w:rsidRPr="0050207D" w:rsidRDefault="0050207D" w:rsidP="0050207D">
      <w:r w:rsidRPr="0050207D">
        <w:t xml:space="preserve">Below is a practical UAT dataset you can enter into </w:t>
      </w:r>
      <w:proofErr w:type="spellStart"/>
      <w:r w:rsidRPr="0050207D">
        <w:t>FMWorks</w:t>
      </w:r>
      <w:proofErr w:type="spellEnd"/>
      <w:r w:rsidRPr="0050207D">
        <w:t>.</w:t>
      </w:r>
    </w:p>
    <w:p w14:paraId="004AAC25" w14:textId="77777777" w:rsidR="0050207D" w:rsidRPr="0050207D" w:rsidRDefault="0050207D" w:rsidP="0050207D">
      <w:pPr>
        <w:rPr>
          <w:b/>
          <w:bCs/>
        </w:rPr>
      </w:pPr>
      <w:proofErr w:type="spellStart"/>
      <w:r w:rsidRPr="0050207D">
        <w:rPr>
          <w:b/>
          <w:bCs/>
        </w:rPr>
        <w:t>FMWorks</w:t>
      </w:r>
      <w:proofErr w:type="spellEnd"/>
      <w:r w:rsidRPr="0050207D">
        <w:rPr>
          <w:b/>
          <w:bCs/>
        </w:rPr>
        <w:t xml:space="preserve"> Work Order UAT Test Dataset</w:t>
      </w:r>
    </w:p>
    <w:p w14:paraId="4BBAB705" w14:textId="77777777" w:rsidR="0050207D" w:rsidRPr="0050207D" w:rsidRDefault="0050207D" w:rsidP="0050207D">
      <w:r w:rsidRPr="0050207D">
        <w:t xml:space="preserve">Use these work orders to test the complete </w:t>
      </w:r>
      <w:proofErr w:type="spellStart"/>
      <w:r w:rsidRPr="0050207D">
        <w:t>FMWorks</w:t>
      </w:r>
      <w:proofErr w:type="spellEnd"/>
      <w:r w:rsidRPr="0050207D">
        <w:t xml:space="preserve"> workflow from creation through assignment, execution, verification and closure.</w:t>
      </w:r>
    </w:p>
    <w:p w14:paraId="550C21C5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WO-TEST-001 — Emergency Chilled Water Pump Failure</w:t>
      </w:r>
    </w:p>
    <w:p w14:paraId="4D785A75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WO-TEST-001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Chilled Water Pump P-CHW-01 Tripped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Mechanical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Critical / Emergency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Open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Utility Block – Chiller Plant Room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P-CHW-01 – Chilled Water Pump No. 1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Operations Control Room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Mechanical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Mechanical Technician A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Estimated Duration:</w:t>
      </w:r>
      <w:r w:rsidRPr="0050207D">
        <w:t xml:space="preserve"> 3 hours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S$800</w:t>
      </w:r>
    </w:p>
    <w:p w14:paraId="1D3316D1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Chilled water pump P-CHW-01 tripped during normal operation. Standby pump P-CHW-02 started automatically. Investigate the cause of trip and restore P-CHW-01 to service.</w:t>
      </w:r>
    </w:p>
    <w:p w14:paraId="4BFF215F" w14:textId="77777777" w:rsidR="0050207D" w:rsidRPr="0050207D" w:rsidRDefault="0050207D" w:rsidP="0050207D">
      <w:r w:rsidRPr="0050207D">
        <w:rPr>
          <w:b/>
          <w:bCs/>
        </w:rPr>
        <w:t>Safety Requirements:</w:t>
      </w:r>
      <w:r w:rsidRPr="0050207D">
        <w:br/>
        <w:t>LOTO required before electrical or mechanical inspection.</w:t>
      </w:r>
    </w:p>
    <w:p w14:paraId="15B0245D" w14:textId="77777777" w:rsidR="0050207D" w:rsidRPr="0050207D" w:rsidRDefault="0050207D" w:rsidP="0050207D">
      <w:r w:rsidRPr="0050207D">
        <w:rPr>
          <w:b/>
          <w:bCs/>
        </w:rPr>
        <w:t>Work Instructions:</w:t>
      </w:r>
      <w:r w:rsidRPr="0050207D">
        <w:br/>
        <w:t>Check motor protection relay, MCC indication, pump coupling, bearing condition and motor current. Identify trip cause before resetting.</w:t>
      </w:r>
    </w:p>
    <w:p w14:paraId="216FB803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emergency work order creation, Critical priority, immediate assignment and same-day completion.</w:t>
      </w:r>
    </w:p>
    <w:p w14:paraId="55F315B8" w14:textId="77777777" w:rsidR="0050207D" w:rsidRPr="0050207D" w:rsidRDefault="0050207D" w:rsidP="0050207D">
      <w:r w:rsidRPr="0050207D">
        <w:pict w14:anchorId="0BD77E65">
          <v:rect id="_x0000_i1115" style="width:0;height:1.5pt" o:hralign="center" o:hrstd="t" o:hr="t" fillcolor="#a0a0a0" stroked="f"/>
        </w:pict>
      </w:r>
    </w:p>
    <w:p w14:paraId="69950A62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lastRenderedPageBreak/>
        <w:t>WO-TEST-002 — AHU Preventive Maintenance</w:t>
      </w:r>
    </w:p>
    <w:p w14:paraId="15BC49F0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WO-TEST-002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Quarterly Preventive Maintenance – AHU-02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Preventive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HVAC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Medium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Scheduled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 – Level 2 AHU Room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AHU-02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</w:t>
      </w:r>
      <w:proofErr w:type="spellStart"/>
      <w:r w:rsidRPr="0050207D">
        <w:t>FMWorks</w:t>
      </w:r>
      <w:proofErr w:type="spellEnd"/>
      <w:r w:rsidRPr="0050207D">
        <w:t xml:space="preserve"> Preventive Maintenance Schedule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HVAC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HVAC Technician A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25 Aug 2026</w:t>
      </w:r>
      <w:r w:rsidRPr="0050207D">
        <w:br/>
      </w:r>
      <w:r w:rsidRPr="0050207D">
        <w:rPr>
          <w:b/>
          <w:bCs/>
        </w:rPr>
        <w:t>Scheduled Date:</w:t>
      </w:r>
      <w:r w:rsidRPr="0050207D">
        <w:t xml:space="preserve"> 30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30 Aug 2026</w:t>
      </w:r>
      <w:r w:rsidRPr="0050207D">
        <w:br/>
      </w:r>
      <w:r w:rsidRPr="0050207D">
        <w:rPr>
          <w:b/>
          <w:bCs/>
        </w:rPr>
        <w:t>Estimated Duration:</w:t>
      </w:r>
      <w:r w:rsidRPr="0050207D">
        <w:t xml:space="preserve"> 2 hours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S$150</w:t>
      </w:r>
    </w:p>
    <w:p w14:paraId="736D4B16" w14:textId="77777777" w:rsidR="0050207D" w:rsidRPr="0050207D" w:rsidRDefault="0050207D" w:rsidP="0050207D">
      <w:r w:rsidRPr="0050207D">
        <w:rPr>
          <w:b/>
          <w:bCs/>
        </w:rPr>
        <w:t>Work Description:</w:t>
      </w:r>
      <w:r w:rsidRPr="0050207D">
        <w:br/>
        <w:t>Perform quarterly inspection and servicing of AHU-02.</w:t>
      </w:r>
    </w:p>
    <w:p w14:paraId="42E66F19" w14:textId="77777777" w:rsidR="0050207D" w:rsidRPr="0050207D" w:rsidRDefault="0050207D" w:rsidP="0050207D">
      <w:r w:rsidRPr="0050207D">
        <w:rPr>
          <w:b/>
          <w:bCs/>
        </w:rPr>
        <w:t>Work Instructions:</w:t>
      </w:r>
      <w:r w:rsidRPr="0050207D">
        <w:br/>
        <w:t>Inspect filters, belts, bearings, cooling coil, drain pan, condensate drain, motor condition, vibration and operating temperature. Record supply and return air temperatures.</w:t>
      </w:r>
    </w:p>
    <w:p w14:paraId="1D40DF56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planned preventive maintenance and future scheduling.</w:t>
      </w:r>
    </w:p>
    <w:p w14:paraId="5CC4A422" w14:textId="77777777" w:rsidR="0050207D" w:rsidRPr="0050207D" w:rsidRDefault="0050207D" w:rsidP="0050207D">
      <w:r w:rsidRPr="0050207D">
        <w:pict w14:anchorId="6518B08C">
          <v:rect id="_x0000_i1116" style="width:0;height:1.5pt" o:hralign="center" o:hrstd="t" o:hr="t" fillcolor="#a0a0a0" stroked="f"/>
        </w:pict>
      </w:r>
    </w:p>
    <w:p w14:paraId="7ED98789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WO-TEST-003 — Electrical Distribution Board Hot Spot</w:t>
      </w:r>
    </w:p>
    <w:p w14:paraId="7A319524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WO-TEST-003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Investigate Abnormal Temperature at DB-L2-03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Electrical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High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In Progress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 – Level 2 Electrical Room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DB-L2-03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Electrical Technician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Electrical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Senior Electrical Technician</w:t>
      </w:r>
      <w:r w:rsidRPr="0050207D">
        <w:br/>
      </w:r>
      <w:r w:rsidRPr="0050207D">
        <w:rPr>
          <w:b/>
          <w:bCs/>
        </w:rPr>
        <w:lastRenderedPageBreak/>
        <w:t>Date Reported:</w:t>
      </w:r>
      <w:r w:rsidRPr="0050207D">
        <w:t xml:space="preserve"> 26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28 Aug 2026</w:t>
      </w:r>
      <w:r w:rsidRPr="0050207D">
        <w:br/>
      </w:r>
      <w:r w:rsidRPr="0050207D">
        <w:rPr>
          <w:b/>
          <w:bCs/>
        </w:rPr>
        <w:t>Estimated Duration:</w:t>
      </w:r>
      <w:r w:rsidRPr="0050207D">
        <w:t xml:space="preserve"> 4 hours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S$500</w:t>
      </w:r>
    </w:p>
    <w:p w14:paraId="5B338861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Thermal inspection detected elevated temperature at the Phase B outgoing cable termination.</w:t>
      </w:r>
    </w:p>
    <w:p w14:paraId="6303C648" w14:textId="77777777" w:rsidR="0050207D" w:rsidRPr="0050207D" w:rsidRDefault="0050207D" w:rsidP="0050207D">
      <w:r w:rsidRPr="0050207D">
        <w:rPr>
          <w:b/>
          <w:bCs/>
        </w:rPr>
        <w:t>Safety Requirements:</w:t>
      </w:r>
      <w:r w:rsidRPr="0050207D">
        <w:br/>
        <w:t>Electrical isolation and LOTO required. Arc-flash PPE required.</w:t>
      </w:r>
    </w:p>
    <w:p w14:paraId="22DA9837" w14:textId="77777777" w:rsidR="0050207D" w:rsidRPr="0050207D" w:rsidRDefault="0050207D" w:rsidP="0050207D">
      <w:r w:rsidRPr="0050207D">
        <w:rPr>
          <w:b/>
          <w:bCs/>
        </w:rPr>
        <w:t>Work Instructions:</w:t>
      </w:r>
      <w:r w:rsidRPr="0050207D">
        <w:br/>
        <w:t>Verify temperature with thermal camera, inspect termination, check torque and cable condition and perform corrective work after approved isolation.</w:t>
      </w:r>
    </w:p>
    <w:p w14:paraId="370E4A93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High priority, electrical safety controls and an In Progress work order.</w:t>
      </w:r>
    </w:p>
    <w:p w14:paraId="3A4FC604" w14:textId="77777777" w:rsidR="0050207D" w:rsidRPr="0050207D" w:rsidRDefault="0050207D" w:rsidP="0050207D">
      <w:r w:rsidRPr="0050207D">
        <w:pict w14:anchorId="7F39CC1D">
          <v:rect id="_x0000_i1117" style="width:0;height:1.5pt" o:hralign="center" o:hrstd="t" o:hr="t" fillcolor="#a0a0a0" stroked="f"/>
        </w:pict>
      </w:r>
    </w:p>
    <w:p w14:paraId="216C4E6A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WO-TEST-004 — Fire Alarm Detector Fault</w:t>
      </w:r>
    </w:p>
    <w:p w14:paraId="5308EC82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WO-TEST-004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Smoke Detector SD-L1-024 Intermittent Fault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Fire Protection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High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Pending Vendor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 – Level 1 Warehouse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SD-L1-024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Security Control Room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Facilities / Fire Protection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Fire Alarm Contractor</w:t>
      </w:r>
      <w:r w:rsidRPr="0050207D">
        <w:br/>
      </w:r>
      <w:r w:rsidRPr="0050207D">
        <w:rPr>
          <w:b/>
          <w:bCs/>
        </w:rPr>
        <w:t>Vendor:</w:t>
      </w:r>
      <w:r w:rsidRPr="0050207D">
        <w:t xml:space="preserve"> ABC Fire Systems Pte Ltd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24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28 Aug 2026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S$380</w:t>
      </w:r>
    </w:p>
    <w:p w14:paraId="18661351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Fire alarm panel intermittently reports detector communication fault. Detector resets but fault subsequently returns.</w:t>
      </w:r>
    </w:p>
    <w:p w14:paraId="1EFFC6F8" w14:textId="77777777" w:rsidR="0050207D" w:rsidRPr="0050207D" w:rsidRDefault="0050207D" w:rsidP="0050207D">
      <w:r w:rsidRPr="0050207D">
        <w:rPr>
          <w:b/>
          <w:bCs/>
        </w:rPr>
        <w:t>Work Instructions:</w:t>
      </w:r>
      <w:r w:rsidRPr="0050207D">
        <w:br/>
        <w:t>Vendor to inspect detector head, base, loop wiring and fire alarm panel event history.</w:t>
      </w:r>
    </w:p>
    <w:p w14:paraId="5580E8F1" w14:textId="77777777" w:rsidR="0050207D" w:rsidRPr="0050207D" w:rsidRDefault="0050207D" w:rsidP="0050207D">
      <w:r w:rsidRPr="0050207D">
        <w:rPr>
          <w:b/>
          <w:bCs/>
        </w:rPr>
        <w:lastRenderedPageBreak/>
        <w:t>Expected UAT Scenario:</w:t>
      </w:r>
      <w:r w:rsidRPr="0050207D">
        <w:br/>
        <w:t>Tests external vendor assignment and Pending Vendor status.</w:t>
      </w:r>
    </w:p>
    <w:p w14:paraId="4D753F04" w14:textId="77777777" w:rsidR="0050207D" w:rsidRPr="0050207D" w:rsidRDefault="0050207D" w:rsidP="0050207D">
      <w:r w:rsidRPr="0050207D">
        <w:pict w14:anchorId="67586BE5">
          <v:rect id="_x0000_i1118" style="width:0;height:1.5pt" o:hralign="center" o:hrstd="t" o:hr="t" fillcolor="#a0a0a0" stroked="f"/>
        </w:pict>
      </w:r>
    </w:p>
    <w:p w14:paraId="25FF51A6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WO-TEST-005 — Water Leakage in Toilet</w:t>
      </w:r>
    </w:p>
    <w:p w14:paraId="4EEC14F0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WO-TEST-005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Water Leakage Below Wash Basin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Plumbing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Low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Open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 – Level 1 Male Toilet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PLB-L1-WB-03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Building User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Building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Maintenance Technician B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1 Sep 2026</w:t>
      </w:r>
      <w:r w:rsidRPr="0050207D">
        <w:br/>
      </w:r>
      <w:r w:rsidRPr="0050207D">
        <w:rPr>
          <w:b/>
          <w:bCs/>
        </w:rPr>
        <w:t>Estimated Duration:</w:t>
      </w:r>
      <w:r w:rsidRPr="0050207D">
        <w:t xml:space="preserve"> 1 hour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S$50</w:t>
      </w:r>
    </w:p>
    <w:p w14:paraId="51EC078A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Small amount of water observed leaking from the waste connection below the wash basin.</w:t>
      </w:r>
    </w:p>
    <w:p w14:paraId="66EA167E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routine Low-priority maintenance.</w:t>
      </w:r>
    </w:p>
    <w:p w14:paraId="3D6DC60D" w14:textId="77777777" w:rsidR="0050207D" w:rsidRPr="0050207D" w:rsidRDefault="0050207D" w:rsidP="0050207D">
      <w:r w:rsidRPr="0050207D">
        <w:pict w14:anchorId="463017AB">
          <v:rect id="_x0000_i1119" style="width:0;height:1.5pt" o:hralign="center" o:hrstd="t" o:hr="t" fillcolor="#a0a0a0" stroked="f"/>
        </w:pict>
      </w:r>
    </w:p>
    <w:p w14:paraId="3753B83D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WO-TEST-006 — Lift Breakdown</w:t>
      </w:r>
    </w:p>
    <w:p w14:paraId="21CFDBFF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WO-TEST-006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Passenger Lift LIFT-01 Out of Service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Breakdown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Vertical Transportation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Critical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Pending Vendor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LIFT-01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Security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Facilities Management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Lift Service Contractor</w:t>
      </w:r>
      <w:r w:rsidRPr="0050207D">
        <w:br/>
      </w:r>
      <w:r w:rsidRPr="0050207D">
        <w:rPr>
          <w:b/>
          <w:bCs/>
        </w:rPr>
        <w:t>Vendor:</w:t>
      </w:r>
      <w:r w:rsidRPr="0050207D">
        <w:t xml:space="preserve"> XYZ Elevator Services Pte Ltd</w:t>
      </w:r>
      <w:r w:rsidRPr="0050207D">
        <w:br/>
      </w:r>
      <w:r w:rsidRPr="0050207D">
        <w:rPr>
          <w:b/>
          <w:bCs/>
        </w:rPr>
        <w:lastRenderedPageBreak/>
        <w:t>Date Reported: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S$1,200</w:t>
      </w:r>
    </w:p>
    <w:p w14:paraId="3E378554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Passenger lift stopped at Level 2 and subsequently became unavailable. No passengers trapped.</w:t>
      </w:r>
    </w:p>
    <w:p w14:paraId="7302AA20" w14:textId="77777777" w:rsidR="0050207D" w:rsidRPr="0050207D" w:rsidRDefault="0050207D" w:rsidP="0050207D">
      <w:r w:rsidRPr="0050207D">
        <w:rPr>
          <w:b/>
          <w:bCs/>
        </w:rPr>
        <w:t>Safety Requirements:</w:t>
      </w:r>
      <w:r w:rsidRPr="0050207D">
        <w:br/>
        <w:t>Lift to remain isolated and "Out of Service" signage displayed until vendor clearance.</w:t>
      </w:r>
    </w:p>
    <w:p w14:paraId="484579D2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Critical vendor-dependent breakdown handling.</w:t>
      </w:r>
    </w:p>
    <w:p w14:paraId="2C5F5238" w14:textId="77777777" w:rsidR="0050207D" w:rsidRPr="0050207D" w:rsidRDefault="0050207D" w:rsidP="0050207D">
      <w:r w:rsidRPr="0050207D">
        <w:pict w14:anchorId="3E08CF0B">
          <v:rect id="_x0000_i1120" style="width:0;height:1.5pt" o:hralign="center" o:hrstd="t" o:hr="t" fillcolor="#a0a0a0" stroked="f"/>
        </w:pict>
      </w:r>
    </w:p>
    <w:p w14:paraId="5FE1FB85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WO-TEST-007 — Solar PV Inverter Alarm</w:t>
      </w:r>
    </w:p>
    <w:p w14:paraId="7B7AFA99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WO-TEST-007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Solar Inverter INV-PV-02 Communication Failure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Renewable Energy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Medium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Open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Utility Block – Solar Equipment Room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INV-PV-02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BMS Operator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Electrical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Electrical Technician B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26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31 Aug 2026</w:t>
      </w:r>
      <w:r w:rsidRPr="0050207D">
        <w:br/>
      </w:r>
      <w:r w:rsidRPr="0050207D">
        <w:rPr>
          <w:b/>
          <w:bCs/>
        </w:rPr>
        <w:t>Estimated Duration:</w:t>
      </w:r>
      <w:r w:rsidRPr="0050207D">
        <w:t xml:space="preserve"> 2 hours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S$200</w:t>
      </w:r>
    </w:p>
    <w:p w14:paraId="37ECC541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BMS has lost communication with solar PV inverter INV-PV-02. Inverter local display remains operational.</w:t>
      </w:r>
    </w:p>
    <w:p w14:paraId="11582A41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 xml:space="preserve">Tests a </w:t>
      </w:r>
      <w:proofErr w:type="gramStart"/>
      <w:r w:rsidRPr="0050207D">
        <w:t>non-critical controls/communications fault</w:t>
      </w:r>
      <w:proofErr w:type="gramEnd"/>
      <w:r w:rsidRPr="0050207D">
        <w:t>.</w:t>
      </w:r>
    </w:p>
    <w:p w14:paraId="7E59B8B5" w14:textId="77777777" w:rsidR="0050207D" w:rsidRPr="0050207D" w:rsidRDefault="0050207D" w:rsidP="0050207D">
      <w:r w:rsidRPr="0050207D">
        <w:pict w14:anchorId="72FB9D41">
          <v:rect id="_x0000_i1121" style="width:0;height:1.5pt" o:hralign="center" o:hrstd="t" o:hr="t" fillcolor="#a0a0a0" stroked="f"/>
        </w:pict>
      </w:r>
    </w:p>
    <w:p w14:paraId="530FE154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WO-TEST-008 — Generator Monthly Test</w:t>
      </w:r>
    </w:p>
    <w:p w14:paraId="23442ACF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WO-TEST-008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Monthly Emergency Generator Functional Test</w:t>
      </w:r>
      <w:r w:rsidRPr="0050207D">
        <w:br/>
      </w:r>
      <w:r w:rsidRPr="0050207D">
        <w:rPr>
          <w:b/>
          <w:bCs/>
        </w:rPr>
        <w:lastRenderedPageBreak/>
        <w:t>Work Type:</w:t>
      </w:r>
      <w:r w:rsidRPr="0050207D">
        <w:t xml:space="preserve"> Preventive Maintenance / Testing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Electrical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Medium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Completed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Utility Block – Generator Room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GEN-01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</w:t>
      </w:r>
      <w:proofErr w:type="spellStart"/>
      <w:r w:rsidRPr="0050207D">
        <w:t>FMWorks</w:t>
      </w:r>
      <w:proofErr w:type="spellEnd"/>
      <w:r w:rsidRPr="0050207D">
        <w:t xml:space="preserve"> Maintenance Schedule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Electrical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Electrical Technician A</w:t>
      </w:r>
      <w:r w:rsidRPr="0050207D">
        <w:br/>
      </w:r>
      <w:r w:rsidRPr="0050207D">
        <w:rPr>
          <w:b/>
          <w:bCs/>
        </w:rPr>
        <w:t>Scheduled Date:</w:t>
      </w:r>
      <w:r w:rsidRPr="0050207D">
        <w:t xml:space="preserve"> 20 Aug 2026</w:t>
      </w:r>
      <w:r w:rsidRPr="0050207D">
        <w:br/>
      </w:r>
      <w:r w:rsidRPr="0050207D">
        <w:rPr>
          <w:b/>
          <w:bCs/>
        </w:rPr>
        <w:t>Completed Date:</w:t>
      </w:r>
      <w:r w:rsidRPr="0050207D">
        <w:t xml:space="preserve"> 20 Aug 2026</w:t>
      </w:r>
      <w:r w:rsidRPr="0050207D">
        <w:br/>
      </w:r>
      <w:r w:rsidRPr="0050207D">
        <w:rPr>
          <w:b/>
          <w:bCs/>
        </w:rPr>
        <w:t>Estimated Duration:</w:t>
      </w:r>
      <w:r w:rsidRPr="0050207D">
        <w:t xml:space="preserve"> 1.5 hours</w:t>
      </w:r>
      <w:r w:rsidRPr="0050207D">
        <w:br/>
      </w:r>
      <w:r w:rsidRPr="0050207D">
        <w:rPr>
          <w:b/>
          <w:bCs/>
        </w:rPr>
        <w:t>Actual Duration:</w:t>
      </w:r>
      <w:r w:rsidRPr="0050207D">
        <w:t xml:space="preserve"> 1.4 hours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S$100</w:t>
      </w:r>
      <w:r w:rsidRPr="0050207D">
        <w:br/>
      </w:r>
      <w:r w:rsidRPr="0050207D">
        <w:rPr>
          <w:b/>
          <w:bCs/>
        </w:rPr>
        <w:t>Actual Cost:</w:t>
      </w:r>
      <w:r w:rsidRPr="0050207D">
        <w:t xml:space="preserve"> S$95</w:t>
      </w:r>
    </w:p>
    <w:p w14:paraId="092B1222" w14:textId="77777777" w:rsidR="0050207D" w:rsidRPr="0050207D" w:rsidRDefault="0050207D" w:rsidP="0050207D">
      <w:r w:rsidRPr="0050207D">
        <w:rPr>
          <w:b/>
          <w:bCs/>
        </w:rPr>
        <w:t>Work Performed:</w:t>
      </w:r>
      <w:r w:rsidRPr="0050207D">
        <w:br/>
        <w:t>Generator started in manual and automatic modes. Battery voltage, oil pressure, coolant temperature, output voltage and frequency recorded. Automatic transfer sequence verified.</w:t>
      </w:r>
    </w:p>
    <w:p w14:paraId="5463480A" w14:textId="77777777" w:rsidR="0050207D" w:rsidRPr="0050207D" w:rsidRDefault="0050207D" w:rsidP="0050207D">
      <w:r w:rsidRPr="0050207D">
        <w:rPr>
          <w:b/>
          <w:bCs/>
        </w:rPr>
        <w:t>Completion Result:</w:t>
      </w:r>
      <w:r w:rsidRPr="0050207D">
        <w:t xml:space="preserve"> Passed.</w:t>
      </w:r>
    </w:p>
    <w:p w14:paraId="7FCF8F7B" w14:textId="77777777" w:rsidR="0050207D" w:rsidRPr="0050207D" w:rsidRDefault="0050207D" w:rsidP="0050207D">
      <w:r w:rsidRPr="0050207D">
        <w:rPr>
          <w:b/>
          <w:bCs/>
        </w:rPr>
        <w:t>Status:</w:t>
      </w:r>
      <w:r w:rsidRPr="0050207D">
        <w:t xml:space="preserve"> Completed</w:t>
      </w:r>
    </w:p>
    <w:p w14:paraId="58C05872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successfully completed work with actual labour/cost information.</w:t>
      </w:r>
    </w:p>
    <w:p w14:paraId="660DE381" w14:textId="77777777" w:rsidR="0050207D" w:rsidRPr="0050207D" w:rsidRDefault="0050207D" w:rsidP="0050207D">
      <w:r w:rsidRPr="0050207D">
        <w:pict w14:anchorId="39CCB2A9">
          <v:rect id="_x0000_i1122" style="width:0;height:1.5pt" o:hralign="center" o:hrstd="t" o:hr="t" fillcolor="#a0a0a0" stroked="f"/>
        </w:pict>
      </w:r>
    </w:p>
    <w:p w14:paraId="3DDDC0C0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WO-TEST-009 — Overdue Exhaust Fan Repair</w:t>
      </w:r>
    </w:p>
    <w:p w14:paraId="7F386D5F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WO-TEST-009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Exhaust Fan EF-05 Excessive Vibration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Mechanical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Medium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Open – Overdue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 – Roof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EF-05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Maintenance Technician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Mechanical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Mechanical Technician B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10 Aug 2026</w:t>
      </w:r>
      <w:r w:rsidRPr="0050207D">
        <w:br/>
      </w:r>
      <w:r w:rsidRPr="0050207D">
        <w:rPr>
          <w:b/>
          <w:bCs/>
        </w:rPr>
        <w:lastRenderedPageBreak/>
        <w:t>Target Completion:</w:t>
      </w:r>
      <w:r w:rsidRPr="0050207D">
        <w:t xml:space="preserve"> 15 Aug 2026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S$450</w:t>
      </w:r>
    </w:p>
    <w:p w14:paraId="32C8DDBC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Excessive vibration and abnormal bearing noise detected during routine inspection.</w:t>
      </w:r>
    </w:p>
    <w:p w14:paraId="5EEF3176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overdue calculations, dashboard alerts and escalation.</w:t>
      </w:r>
    </w:p>
    <w:p w14:paraId="1949769A" w14:textId="77777777" w:rsidR="0050207D" w:rsidRPr="0050207D" w:rsidRDefault="0050207D" w:rsidP="0050207D">
      <w:r w:rsidRPr="0050207D">
        <w:pict w14:anchorId="7CEED488">
          <v:rect id="_x0000_i1123" style="width:0;height:1.5pt" o:hralign="center" o:hrstd="t" o:hr="t" fillcolor="#a0a0a0" stroked="f"/>
        </w:pict>
      </w:r>
    </w:p>
    <w:p w14:paraId="3257B9A7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WO-TEST-010 — Transformer Oil Leak</w:t>
      </w:r>
    </w:p>
    <w:p w14:paraId="6A7A0EFC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WO-TEST-010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Minor Oil Seepage at Transformer TR-01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Inspection / Corrective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Electrical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High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Awaiting Approval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Utility Block – Transformer Yard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TR-01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Electrical Engineer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Electrical Maintenance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3 Sep 2026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S$4,500</w:t>
      </w:r>
    </w:p>
    <w:p w14:paraId="679DD926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Oil staining observed around transformer radiator flange. No significant reduction in transformer oil level detected.</w:t>
      </w:r>
    </w:p>
    <w:p w14:paraId="2DA06D75" w14:textId="77777777" w:rsidR="0050207D" w:rsidRPr="0050207D" w:rsidRDefault="0050207D" w:rsidP="0050207D">
      <w:r w:rsidRPr="0050207D">
        <w:rPr>
          <w:b/>
          <w:bCs/>
        </w:rPr>
        <w:t>Recommended Action:</w:t>
      </w:r>
      <w:r w:rsidRPr="0050207D">
        <w:br/>
        <w:t>Engage transformer specialist to inspect flange, gasket condition and determine whether shutdown is required.</w:t>
      </w:r>
    </w:p>
    <w:p w14:paraId="7E93F57F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approval workflow before expensive maintenance.</w:t>
      </w:r>
    </w:p>
    <w:p w14:paraId="0D3DFABB" w14:textId="77777777" w:rsidR="0050207D" w:rsidRPr="0050207D" w:rsidRDefault="0050207D" w:rsidP="0050207D">
      <w:r w:rsidRPr="0050207D">
        <w:pict w14:anchorId="715C6F1F">
          <v:rect id="_x0000_i1124" style="width:0;height:1.5pt" o:hralign="center" o:hrstd="t" o:hr="t" fillcolor="#a0a0a0" stroked="f"/>
        </w:pict>
      </w:r>
    </w:p>
    <w:p w14:paraId="1DC89980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WO-TEST-011 — Spare Part Unavailable</w:t>
      </w:r>
    </w:p>
    <w:p w14:paraId="33B57481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WO-TEST-011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Replace Failed Bearing – Cooling Tower Fan CT-02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Mechanical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High</w:t>
      </w:r>
      <w:r w:rsidRPr="0050207D">
        <w:br/>
      </w:r>
      <w:r w:rsidRPr="0050207D">
        <w:rPr>
          <w:b/>
          <w:bCs/>
        </w:rPr>
        <w:lastRenderedPageBreak/>
        <w:t>Status:</w:t>
      </w:r>
      <w:r w:rsidRPr="0050207D">
        <w:t xml:space="preserve"> On Hold – Awaiting Parts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Utility Block – Roof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CT-02-FAN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Mechanical Technician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Mechanical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Mechanical Technician A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22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5 Sep 2026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S$1,800</w:t>
      </w:r>
    </w:p>
    <w:p w14:paraId="53434AC2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Fan drive-end bearing has excessive noise and vibration. Replacement bearing is not currently available in store.</w:t>
      </w:r>
    </w:p>
    <w:p w14:paraId="5797E2C5" w14:textId="77777777" w:rsidR="0050207D" w:rsidRPr="0050207D" w:rsidRDefault="0050207D" w:rsidP="0050207D">
      <w:r w:rsidRPr="0050207D">
        <w:rPr>
          <w:b/>
          <w:bCs/>
        </w:rPr>
        <w:t>Parts Required:</w:t>
      </w:r>
      <w:r w:rsidRPr="0050207D">
        <w:br/>
        <w:t>1 × Fan drive-end bearing.</w:t>
      </w:r>
    </w:p>
    <w:p w14:paraId="78E387CA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parts dependency, inventory linkage and On Hold status.</w:t>
      </w:r>
    </w:p>
    <w:p w14:paraId="4BDD439F" w14:textId="77777777" w:rsidR="0050207D" w:rsidRPr="0050207D" w:rsidRDefault="0050207D" w:rsidP="0050207D">
      <w:r w:rsidRPr="0050207D">
        <w:pict w14:anchorId="021FF313">
          <v:rect id="_x0000_i1125" style="width:0;height:1.5pt" o:hralign="center" o:hrstd="t" o:hr="t" fillcolor="#a0a0a0" stroked="f"/>
        </w:pict>
      </w:r>
    </w:p>
    <w:p w14:paraId="027812B1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WO-TEST-012 — Rejected Closure</w:t>
      </w:r>
    </w:p>
    <w:p w14:paraId="5371C14E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WO-TEST-012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Repair Loading Bay Roller Shutter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Building / Architectural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Medium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Reopened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 – Loading Bay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RS-01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Warehouse Supervisor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Building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Maintenance Contractor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18 Aug 2026</w:t>
      </w:r>
      <w:r w:rsidRPr="0050207D">
        <w:br/>
      </w:r>
      <w:r w:rsidRPr="0050207D">
        <w:rPr>
          <w:b/>
          <w:bCs/>
        </w:rPr>
        <w:t>Original Completion:</w:t>
      </w:r>
      <w:r w:rsidRPr="0050207D">
        <w:t xml:space="preserve"> 23 Aug 2026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S$650</w:t>
      </w:r>
    </w:p>
    <w:p w14:paraId="4E119F3C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Roller shutter intermittently jams approximately halfway during closing.</w:t>
      </w:r>
    </w:p>
    <w:p w14:paraId="15169FBC" w14:textId="77777777" w:rsidR="0050207D" w:rsidRPr="0050207D" w:rsidRDefault="0050207D" w:rsidP="0050207D">
      <w:r w:rsidRPr="0050207D">
        <w:rPr>
          <w:b/>
          <w:bCs/>
        </w:rPr>
        <w:t>Previous Work:</w:t>
      </w:r>
      <w:r w:rsidRPr="0050207D">
        <w:br/>
        <w:t>Contractor adjusted shutter limit switches and submitted the work order as completed.</w:t>
      </w:r>
    </w:p>
    <w:p w14:paraId="1FFAA818" w14:textId="77777777" w:rsidR="0050207D" w:rsidRPr="0050207D" w:rsidRDefault="0050207D" w:rsidP="0050207D">
      <w:r w:rsidRPr="0050207D">
        <w:rPr>
          <w:b/>
          <w:bCs/>
        </w:rPr>
        <w:lastRenderedPageBreak/>
        <w:t>Verification Result:</w:t>
      </w:r>
      <w:r w:rsidRPr="0050207D">
        <w:br/>
        <w:t>Failed. Shutter jammed again during FM verification.</w:t>
      </w:r>
    </w:p>
    <w:p w14:paraId="6E0F6E6B" w14:textId="77777777" w:rsidR="0050207D" w:rsidRPr="0050207D" w:rsidRDefault="0050207D" w:rsidP="0050207D">
      <w:r w:rsidRPr="0050207D">
        <w:rPr>
          <w:b/>
          <w:bCs/>
        </w:rPr>
        <w:t>Closure Decision:</w:t>
      </w:r>
      <w:r w:rsidRPr="0050207D">
        <w:t xml:space="preserve"> Rejected.</w:t>
      </w:r>
    </w:p>
    <w:p w14:paraId="610BE692" w14:textId="77777777" w:rsidR="0050207D" w:rsidRPr="0050207D" w:rsidRDefault="0050207D" w:rsidP="0050207D">
      <w:r w:rsidRPr="0050207D">
        <w:rPr>
          <w:b/>
          <w:bCs/>
        </w:rPr>
        <w:t>Status:</w:t>
      </w:r>
      <w:r w:rsidRPr="0050207D">
        <w:t xml:space="preserve"> Reopened</w:t>
      </w:r>
    </w:p>
    <w:p w14:paraId="209957DE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completion → verification failure → rejection → reopened workflow.</w:t>
      </w:r>
    </w:p>
    <w:p w14:paraId="35CC978C" w14:textId="77777777" w:rsidR="0050207D" w:rsidRPr="0050207D" w:rsidRDefault="0050207D" w:rsidP="0050207D">
      <w:r w:rsidRPr="0050207D">
        <w:pict w14:anchorId="1EBCC84B">
          <v:rect id="_x0000_i1126" style="width:0;height:1.5pt" o:hralign="center" o:hrstd="t" o:hr="t" fillcolor="#a0a0a0" stroked="f"/>
        </w:pict>
      </w:r>
    </w:p>
    <w:p w14:paraId="04DE9CAC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WO-TEST-013 — Safety Hazard</w:t>
      </w:r>
    </w:p>
    <w:p w14:paraId="6B2D188C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WO-TEST-013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Damaged Electrical Socket at Pantry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Safety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Electrical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Critical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In Progress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 – Level 2 Pantry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SOCKET-L2-P-04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Staff Member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Electrical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Electrical Technician B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S$80</w:t>
      </w:r>
    </w:p>
    <w:p w14:paraId="3C139730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Socket faceplate cracked with internal components potentially accessible.</w:t>
      </w:r>
    </w:p>
    <w:p w14:paraId="569BEEAB" w14:textId="77777777" w:rsidR="0050207D" w:rsidRPr="0050207D" w:rsidRDefault="0050207D" w:rsidP="0050207D">
      <w:r w:rsidRPr="0050207D">
        <w:rPr>
          <w:b/>
          <w:bCs/>
        </w:rPr>
        <w:t>Immediate Action:</w:t>
      </w:r>
      <w:r w:rsidRPr="0050207D">
        <w:br/>
        <w:t>Socket isolated and warning label installed.</w:t>
      </w:r>
    </w:p>
    <w:p w14:paraId="371FF4FB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safety hazard reporting and immediate risk-control recording.</w:t>
      </w:r>
    </w:p>
    <w:p w14:paraId="6006195F" w14:textId="77777777" w:rsidR="0050207D" w:rsidRPr="0050207D" w:rsidRDefault="0050207D" w:rsidP="0050207D">
      <w:r w:rsidRPr="0050207D">
        <w:pict w14:anchorId="4B5C950D">
          <v:rect id="_x0000_i1127" style="width:0;height:1.5pt" o:hralign="center" o:hrstd="t" o:hr="t" fillcolor="#a0a0a0" stroked="f"/>
        </w:pict>
      </w:r>
    </w:p>
    <w:p w14:paraId="650849B2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WO-TEST-014 — No Fault Found</w:t>
      </w:r>
    </w:p>
    <w:p w14:paraId="0A0018FE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WO-TEST-014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Investigate Reported FCU Abnormal Noise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Inspection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HVAC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Low</w:t>
      </w:r>
      <w:r w:rsidRPr="0050207D">
        <w:br/>
      </w:r>
      <w:r w:rsidRPr="0050207D">
        <w:rPr>
          <w:b/>
          <w:bCs/>
        </w:rPr>
        <w:lastRenderedPageBreak/>
        <w:t>Status:</w:t>
      </w:r>
      <w:r w:rsidRPr="0050207D">
        <w:t xml:space="preserve"> Closed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Main Building – Level 2 Office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FCU-L2-08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Office User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HVAC Maintenance</w:t>
      </w:r>
      <w:r w:rsidRPr="0050207D">
        <w:br/>
      </w:r>
      <w:r w:rsidRPr="0050207D">
        <w:rPr>
          <w:b/>
          <w:bCs/>
        </w:rPr>
        <w:t>Assigned To:</w:t>
      </w:r>
      <w:r w:rsidRPr="0050207D">
        <w:t xml:space="preserve"> HVAC Technician B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21 Aug 2026</w:t>
      </w:r>
      <w:r w:rsidRPr="0050207D">
        <w:br/>
      </w:r>
      <w:r w:rsidRPr="0050207D">
        <w:rPr>
          <w:b/>
          <w:bCs/>
        </w:rPr>
        <w:t>Completed Date:</w:t>
      </w:r>
      <w:r w:rsidRPr="0050207D">
        <w:t xml:space="preserve"> 21 Aug 2026</w:t>
      </w:r>
      <w:r w:rsidRPr="0050207D">
        <w:br/>
      </w:r>
      <w:r w:rsidRPr="0050207D">
        <w:rPr>
          <w:b/>
          <w:bCs/>
        </w:rPr>
        <w:t>Actual Duration:</w:t>
      </w:r>
      <w:r w:rsidRPr="0050207D">
        <w:t xml:space="preserve"> 0.5 hour</w:t>
      </w:r>
      <w:r w:rsidRPr="0050207D">
        <w:br/>
      </w:r>
      <w:r w:rsidRPr="0050207D">
        <w:rPr>
          <w:b/>
          <w:bCs/>
        </w:rPr>
        <w:t>Actual Cost:</w:t>
      </w:r>
      <w:r w:rsidRPr="0050207D">
        <w:t xml:space="preserve"> S$30</w:t>
      </w:r>
    </w:p>
    <w:p w14:paraId="40CB8E42" w14:textId="77777777" w:rsidR="0050207D" w:rsidRPr="0050207D" w:rsidRDefault="0050207D" w:rsidP="0050207D">
      <w:r w:rsidRPr="0050207D">
        <w:rPr>
          <w:b/>
          <w:bCs/>
        </w:rPr>
        <w:t>Problem Description:</w:t>
      </w:r>
      <w:r w:rsidRPr="0050207D">
        <w:br/>
        <w:t>User reported intermittent abnormal noise from FCU.</w:t>
      </w:r>
    </w:p>
    <w:p w14:paraId="5C1D467A" w14:textId="77777777" w:rsidR="0050207D" w:rsidRPr="0050207D" w:rsidRDefault="0050207D" w:rsidP="0050207D">
      <w:r w:rsidRPr="0050207D">
        <w:rPr>
          <w:b/>
          <w:bCs/>
        </w:rPr>
        <w:t>Finding:</w:t>
      </w:r>
      <w:r w:rsidRPr="0050207D">
        <w:br/>
        <w:t>FCU inspected and operated through normal range. No abnormal noise, vibration or mechanical defect detected.</w:t>
      </w:r>
    </w:p>
    <w:p w14:paraId="6A25A19E" w14:textId="77777777" w:rsidR="0050207D" w:rsidRPr="0050207D" w:rsidRDefault="0050207D" w:rsidP="0050207D">
      <w:r w:rsidRPr="0050207D">
        <w:rPr>
          <w:b/>
          <w:bCs/>
        </w:rPr>
        <w:t>Resolution:</w:t>
      </w:r>
      <w:r w:rsidRPr="0050207D">
        <w:br/>
        <w:t>No fault found. User advised to report recurrence.</w:t>
      </w:r>
    </w:p>
    <w:p w14:paraId="40B6086F" w14:textId="77777777" w:rsidR="0050207D" w:rsidRPr="0050207D" w:rsidRDefault="0050207D" w:rsidP="0050207D">
      <w:r w:rsidRPr="0050207D">
        <w:rPr>
          <w:b/>
          <w:bCs/>
        </w:rPr>
        <w:t>Closure Code:</w:t>
      </w:r>
      <w:r w:rsidRPr="0050207D">
        <w:t xml:space="preserve"> No Fault Found</w:t>
      </w:r>
    </w:p>
    <w:p w14:paraId="226E6298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closure without repair or replacement.</w:t>
      </w:r>
    </w:p>
    <w:p w14:paraId="7FC913A4" w14:textId="77777777" w:rsidR="0050207D" w:rsidRPr="0050207D" w:rsidRDefault="0050207D" w:rsidP="0050207D">
      <w:r w:rsidRPr="0050207D">
        <w:pict w14:anchorId="39CF0038">
          <v:rect id="_x0000_i1128" style="width:0;height:1.5pt" o:hralign="center" o:hrstd="t" o:hr="t" fillcolor="#a0a0a0" stroked="f"/>
        </w:pict>
      </w:r>
    </w:p>
    <w:p w14:paraId="60038425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WO-TEST-015 — Major Capital Repair</w:t>
      </w:r>
    </w:p>
    <w:p w14:paraId="01F16C2B" w14:textId="77777777" w:rsidR="0050207D" w:rsidRPr="0050207D" w:rsidRDefault="0050207D" w:rsidP="0050207D">
      <w:r w:rsidRPr="0050207D">
        <w:rPr>
          <w:b/>
          <w:bCs/>
        </w:rPr>
        <w:t>Work Order No.:</w:t>
      </w:r>
      <w:r w:rsidRPr="0050207D">
        <w:t xml:space="preserve"> WO-TEST-015</w:t>
      </w:r>
      <w:r w:rsidRPr="0050207D">
        <w:br/>
      </w:r>
      <w:r w:rsidRPr="0050207D">
        <w:rPr>
          <w:b/>
          <w:bCs/>
        </w:rPr>
        <w:t>Title:</w:t>
      </w:r>
      <w:r w:rsidRPr="0050207D">
        <w:t xml:space="preserve"> Replace Main Chilled Water Pump Motor</w:t>
      </w:r>
      <w:r w:rsidRPr="0050207D">
        <w:br/>
      </w:r>
      <w:r w:rsidRPr="0050207D">
        <w:rPr>
          <w:b/>
          <w:bCs/>
        </w:rPr>
        <w:t>Work Type:</w:t>
      </w:r>
      <w:r w:rsidRPr="0050207D">
        <w:t xml:space="preserve"> Major Corrective Maintenance</w:t>
      </w:r>
      <w:r w:rsidRPr="0050207D">
        <w:br/>
      </w:r>
      <w:r w:rsidRPr="0050207D">
        <w:rPr>
          <w:b/>
          <w:bCs/>
        </w:rPr>
        <w:t>Category:</w:t>
      </w:r>
      <w:r w:rsidRPr="0050207D">
        <w:t xml:space="preserve"> Mechanical / Electrical</w:t>
      </w:r>
      <w:r w:rsidRPr="0050207D">
        <w:br/>
      </w:r>
      <w:r w:rsidRPr="0050207D">
        <w:rPr>
          <w:b/>
          <w:bCs/>
        </w:rPr>
        <w:t>Priority:</w:t>
      </w:r>
      <w:r w:rsidRPr="0050207D">
        <w:t xml:space="preserve"> High</w:t>
      </w:r>
      <w:r w:rsidRPr="0050207D">
        <w:br/>
      </w:r>
      <w:r w:rsidRPr="0050207D">
        <w:rPr>
          <w:b/>
          <w:bCs/>
        </w:rPr>
        <w:t>Status:</w:t>
      </w:r>
      <w:r w:rsidRPr="0050207D">
        <w:t xml:space="preserve"> Awaiting Management Approval</w:t>
      </w:r>
      <w:r w:rsidRPr="0050207D">
        <w:br/>
      </w:r>
      <w:r w:rsidRPr="0050207D">
        <w:rPr>
          <w:b/>
          <w:bCs/>
        </w:rPr>
        <w:t>Location:</w:t>
      </w:r>
      <w:r w:rsidRPr="0050207D">
        <w:t xml:space="preserve"> Utility Block – Chiller Plant</w:t>
      </w:r>
      <w:r w:rsidRPr="0050207D">
        <w:br/>
      </w:r>
      <w:r w:rsidRPr="0050207D">
        <w:rPr>
          <w:b/>
          <w:bCs/>
        </w:rPr>
        <w:t>Asset:</w:t>
      </w:r>
      <w:r w:rsidRPr="0050207D">
        <w:t xml:space="preserve"> P-CHW-03-MTR</w:t>
      </w:r>
      <w:r w:rsidRPr="0050207D">
        <w:br/>
      </w:r>
      <w:r w:rsidRPr="0050207D">
        <w:rPr>
          <w:b/>
          <w:bCs/>
        </w:rPr>
        <w:t>Reported By:</w:t>
      </w:r>
      <w:r w:rsidRPr="0050207D">
        <w:t xml:space="preserve"> Facilities Engineer</w:t>
      </w:r>
      <w:r w:rsidRPr="0050207D">
        <w:br/>
      </w:r>
      <w:r w:rsidRPr="0050207D">
        <w:rPr>
          <w:b/>
          <w:bCs/>
        </w:rPr>
        <w:t>Assigned Department:</w:t>
      </w:r>
      <w:r w:rsidRPr="0050207D">
        <w:t xml:space="preserve"> Engineering</w:t>
      </w:r>
      <w:r w:rsidRPr="0050207D">
        <w:br/>
      </w:r>
      <w:r w:rsidRPr="0050207D">
        <w:rPr>
          <w:b/>
          <w:bCs/>
        </w:rPr>
        <w:t>Date Reported:</w:t>
      </w:r>
      <w:r w:rsidRPr="0050207D">
        <w:t xml:space="preserve"> 27 Aug 2026</w:t>
      </w:r>
      <w:r w:rsidRPr="0050207D">
        <w:br/>
      </w:r>
      <w:r w:rsidRPr="0050207D">
        <w:rPr>
          <w:b/>
          <w:bCs/>
        </w:rPr>
        <w:t>Target Completion:</w:t>
      </w:r>
      <w:r w:rsidRPr="0050207D">
        <w:t xml:space="preserve"> 15 Sep 2026</w:t>
      </w:r>
      <w:r w:rsidRPr="0050207D">
        <w:br/>
      </w:r>
      <w:r w:rsidRPr="0050207D">
        <w:rPr>
          <w:b/>
          <w:bCs/>
        </w:rPr>
        <w:t>Estimated Duration:</w:t>
      </w:r>
      <w:r w:rsidRPr="0050207D">
        <w:t xml:space="preserve"> 3 days</w:t>
      </w:r>
      <w:r w:rsidRPr="0050207D">
        <w:br/>
      </w:r>
      <w:r w:rsidRPr="0050207D">
        <w:rPr>
          <w:b/>
          <w:bCs/>
        </w:rPr>
        <w:t>Estimated Cost:</w:t>
      </w:r>
      <w:r w:rsidRPr="0050207D">
        <w:t xml:space="preserve"> S$18,500</w:t>
      </w:r>
    </w:p>
    <w:p w14:paraId="25CF503D" w14:textId="77777777" w:rsidR="0050207D" w:rsidRPr="0050207D" w:rsidRDefault="0050207D" w:rsidP="0050207D">
      <w:r w:rsidRPr="0050207D">
        <w:rPr>
          <w:b/>
          <w:bCs/>
        </w:rPr>
        <w:lastRenderedPageBreak/>
        <w:t>Problem Description:</w:t>
      </w:r>
      <w:r w:rsidRPr="0050207D">
        <w:br/>
        <w:t>Motor insulation resistance has deteriorated and winding condition assessment recommends motor replacement.</w:t>
      </w:r>
    </w:p>
    <w:p w14:paraId="1D460ADB" w14:textId="77777777" w:rsidR="0050207D" w:rsidRPr="0050207D" w:rsidRDefault="0050207D" w:rsidP="0050207D">
      <w:r w:rsidRPr="0050207D">
        <w:rPr>
          <w:b/>
          <w:bCs/>
        </w:rPr>
        <w:t>Proposed Work:</w:t>
      </w:r>
      <w:r w:rsidRPr="0050207D">
        <w:br/>
        <w:t>Supply replacement motor, remove existing motor, install replacement, perform alignment, insulation testing, rotation check and operational testing.</w:t>
      </w:r>
    </w:p>
    <w:p w14:paraId="231B441C" w14:textId="77777777" w:rsidR="0050207D" w:rsidRPr="0050207D" w:rsidRDefault="0050207D" w:rsidP="0050207D">
      <w:r w:rsidRPr="0050207D">
        <w:rPr>
          <w:b/>
          <w:bCs/>
        </w:rPr>
        <w:t>Approval Required:</w:t>
      </w:r>
      <w:r w:rsidRPr="0050207D">
        <w:t xml:space="preserve"> Yes – expenditure exceeds maintenance approval threshold.</w:t>
      </w:r>
    </w:p>
    <w:p w14:paraId="6810A3C3" w14:textId="77777777" w:rsidR="0050207D" w:rsidRPr="0050207D" w:rsidRDefault="0050207D" w:rsidP="0050207D">
      <w:r w:rsidRPr="0050207D">
        <w:rPr>
          <w:b/>
          <w:bCs/>
        </w:rPr>
        <w:t>Expected UAT Scenario:</w:t>
      </w:r>
      <w:r w:rsidRPr="0050207D">
        <w:br/>
        <w:t>Tests high-value approval and major maintenance workflow.</w:t>
      </w:r>
    </w:p>
    <w:p w14:paraId="61675584" w14:textId="77777777" w:rsidR="0050207D" w:rsidRPr="0050207D" w:rsidRDefault="0050207D" w:rsidP="0050207D">
      <w:r w:rsidRPr="0050207D">
        <w:pict w14:anchorId="55483EC8">
          <v:rect id="_x0000_i1129" style="width:0;height:1.5pt" o:hralign="center" o:hrstd="t" o:hr="t" fillcolor="#a0a0a0" stroked="f"/>
        </w:pict>
      </w:r>
    </w:p>
    <w:p w14:paraId="54489573" w14:textId="77777777" w:rsidR="0050207D" w:rsidRPr="0050207D" w:rsidRDefault="0050207D" w:rsidP="0050207D">
      <w:pPr>
        <w:rPr>
          <w:b/>
          <w:bCs/>
        </w:rPr>
      </w:pPr>
      <w:r w:rsidRPr="0050207D">
        <w:rPr>
          <w:b/>
          <w:bCs/>
        </w:rPr>
        <w:t>UAT Coverage</w:t>
      </w:r>
    </w:p>
    <w:p w14:paraId="7F9A3736" w14:textId="77777777" w:rsidR="0050207D" w:rsidRPr="0050207D" w:rsidRDefault="0050207D" w:rsidP="0050207D">
      <w:r w:rsidRPr="0050207D">
        <w:t>These 15 records should collectively test:</w:t>
      </w:r>
    </w:p>
    <w:p w14:paraId="5A451C09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Corrective maintenance</w:t>
      </w:r>
    </w:p>
    <w:p w14:paraId="28516435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Preventive maintenance</w:t>
      </w:r>
    </w:p>
    <w:p w14:paraId="557DFE0C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Breakdown maintenance</w:t>
      </w:r>
    </w:p>
    <w:p w14:paraId="5D88066C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Inspection/testing</w:t>
      </w:r>
    </w:p>
    <w:p w14:paraId="466B44EF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Critical, High, Medium and Low priorities</w:t>
      </w:r>
    </w:p>
    <w:p w14:paraId="1C406DA7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Open</w:t>
      </w:r>
    </w:p>
    <w:p w14:paraId="6EBB5790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Scheduled</w:t>
      </w:r>
    </w:p>
    <w:p w14:paraId="241B1C7C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In Progress</w:t>
      </w:r>
    </w:p>
    <w:p w14:paraId="3F208D8D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Pending Vendor</w:t>
      </w:r>
    </w:p>
    <w:p w14:paraId="5EE31F28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Awaiting Approval</w:t>
      </w:r>
    </w:p>
    <w:p w14:paraId="4A2F1F91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On Hold</w:t>
      </w:r>
    </w:p>
    <w:p w14:paraId="0CDAD5F2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Completed</w:t>
      </w:r>
    </w:p>
    <w:p w14:paraId="424E5757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Closed</w:t>
      </w:r>
    </w:p>
    <w:p w14:paraId="527987CF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Reopened</w:t>
      </w:r>
    </w:p>
    <w:p w14:paraId="1B5BFCEC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Overdue</w:t>
      </w:r>
    </w:p>
    <w:p w14:paraId="3302B2B7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Internal technicians</w:t>
      </w:r>
    </w:p>
    <w:p w14:paraId="098EED2D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External contractors</w:t>
      </w:r>
    </w:p>
    <w:p w14:paraId="4B2D90E4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lastRenderedPageBreak/>
        <w:t>LOTO requirements</w:t>
      </w:r>
    </w:p>
    <w:p w14:paraId="2E1C67DA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Electrical safety</w:t>
      </w:r>
    </w:p>
    <w:p w14:paraId="12C8D4B0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Fire protection</w:t>
      </w:r>
    </w:p>
    <w:p w14:paraId="3D942A25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Mechanical systems</w:t>
      </w:r>
    </w:p>
    <w:p w14:paraId="7821AED8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HVAC</w:t>
      </w:r>
    </w:p>
    <w:p w14:paraId="3F3D99C4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Plumbing</w:t>
      </w:r>
    </w:p>
    <w:p w14:paraId="3940D370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Building works</w:t>
      </w:r>
    </w:p>
    <w:p w14:paraId="06FC445C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Renewable energy</w:t>
      </w:r>
    </w:p>
    <w:p w14:paraId="16D73AA4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Parts dependency</w:t>
      </w:r>
    </w:p>
    <w:p w14:paraId="59F1686A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Estimated versus actual cost</w:t>
      </w:r>
    </w:p>
    <w:p w14:paraId="1D3F8540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Same-day emergency response</w:t>
      </w:r>
    </w:p>
    <w:p w14:paraId="28E79A74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Future scheduled work</w:t>
      </w:r>
    </w:p>
    <w:p w14:paraId="581D2271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Overdue work</w:t>
      </w:r>
    </w:p>
    <w:p w14:paraId="70BF1BC5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Successful completion</w:t>
      </w:r>
    </w:p>
    <w:p w14:paraId="6E9942C9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No-fault-found closure</w:t>
      </w:r>
    </w:p>
    <w:p w14:paraId="08A3FA5B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Failed verification/reopening</w:t>
      </w:r>
    </w:p>
    <w:p w14:paraId="15C826BD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High-value management approval</w:t>
      </w:r>
    </w:p>
    <w:p w14:paraId="3A82E48C" w14:textId="77777777" w:rsidR="0050207D" w:rsidRPr="0050207D" w:rsidRDefault="0050207D" w:rsidP="0050207D">
      <w:pPr>
        <w:numPr>
          <w:ilvl w:val="0"/>
          <w:numId w:val="1"/>
        </w:numPr>
      </w:pPr>
      <w:r w:rsidRPr="0050207D">
        <w:t>Preventive-maintenance-generated work orders</w:t>
      </w:r>
    </w:p>
    <w:p w14:paraId="4A869810" w14:textId="77777777" w:rsidR="0050207D" w:rsidRPr="0050207D" w:rsidRDefault="0050207D" w:rsidP="0050207D">
      <w:r w:rsidRPr="0050207D">
        <w:rPr>
          <w:b/>
          <w:bCs/>
        </w:rPr>
        <w:t>One important recommendation:</w:t>
      </w:r>
      <w:r w:rsidRPr="0050207D">
        <w:t xml:space="preserve"> don't enter all 15 manually if </w:t>
      </w:r>
      <w:proofErr w:type="spellStart"/>
      <w:r w:rsidRPr="0050207D">
        <w:t>FMWorks</w:t>
      </w:r>
      <w:proofErr w:type="spellEnd"/>
      <w:r w:rsidRPr="0050207D">
        <w:t xml:space="preserve"> already has—or is about to have—an import function. This dataset is ideal for creating a </w:t>
      </w:r>
      <w:r w:rsidRPr="0050207D">
        <w:rPr>
          <w:b/>
          <w:bCs/>
        </w:rPr>
        <w:t>CSV seed/import file</w:t>
      </w:r>
      <w:r w:rsidRPr="0050207D">
        <w:t xml:space="preserve"> and using it to test bulk work-order creation as well. That gives us two UAT tests at once: </w:t>
      </w:r>
      <w:r w:rsidRPr="0050207D">
        <w:rPr>
          <w:b/>
          <w:bCs/>
        </w:rPr>
        <w:t>work-order functionality + CSV import functionality</w:t>
      </w:r>
      <w:r w:rsidRPr="0050207D">
        <w:t>.</w:t>
      </w:r>
    </w:p>
    <w:p w14:paraId="28848969" w14:textId="77777777" w:rsidR="0050207D" w:rsidRPr="0050207D" w:rsidRDefault="0050207D" w:rsidP="0050207D">
      <w:r w:rsidRPr="0050207D">
        <w:t xml:space="preserve">I would also add another </w:t>
      </w:r>
      <w:r w:rsidRPr="0050207D">
        <w:rPr>
          <w:b/>
          <w:bCs/>
        </w:rPr>
        <w:t>5 deliberately problematic records</w:t>
      </w:r>
      <w:r w:rsidRPr="0050207D">
        <w:t xml:space="preserve"> afterward—missing assignee, invalid target date, duplicate WO number, inactive asset, and invalid cost—to confirm </w:t>
      </w:r>
      <w:proofErr w:type="spellStart"/>
      <w:r w:rsidRPr="0050207D">
        <w:t>FMWorks</w:t>
      </w:r>
      <w:proofErr w:type="spellEnd"/>
      <w:r w:rsidRPr="0050207D">
        <w:t xml:space="preserve"> correctly </w:t>
      </w:r>
      <w:r w:rsidRPr="0050207D">
        <w:rPr>
          <w:b/>
          <w:bCs/>
        </w:rPr>
        <w:t>rejects bad data rather than accepting everything</w:t>
      </w:r>
      <w:r w:rsidRPr="0050207D">
        <w:t>.</w:t>
      </w:r>
    </w:p>
    <w:p w14:paraId="62998B83" w14:textId="77777777" w:rsidR="00BC41E9" w:rsidRDefault="00BC41E9"/>
    <w:sectPr w:rsidR="00BC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D40D5"/>
    <w:multiLevelType w:val="multilevel"/>
    <w:tmpl w:val="D8D4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7D"/>
    <w:rsid w:val="002D362B"/>
    <w:rsid w:val="0050207D"/>
    <w:rsid w:val="00866481"/>
    <w:rsid w:val="008B0231"/>
    <w:rsid w:val="00BC41E9"/>
    <w:rsid w:val="00CB4672"/>
    <w:rsid w:val="00E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73A5"/>
  <w15:chartTrackingRefBased/>
  <w15:docId w15:val="{F36C351A-C494-4C15-8C8C-B989D1AE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2078</Words>
  <Characters>11846</Characters>
  <Application>Microsoft Office Word</Application>
  <DocSecurity>0</DocSecurity>
  <Lines>98</Lines>
  <Paragraphs>27</Paragraphs>
  <ScaleCrop>false</ScaleCrop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1</cp:revision>
  <dcterms:created xsi:type="dcterms:W3CDTF">2026-08-27T09:28:00Z</dcterms:created>
  <dcterms:modified xsi:type="dcterms:W3CDTF">2026-08-27T09:29:00Z</dcterms:modified>
</cp:coreProperties>
</file>