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F72" w:rsidRDefault="00052233" w:rsidP="00052233">
      <w:pPr>
        <w:jc w:val="right"/>
      </w:pPr>
      <w:r>
        <w:t>Kyle English</w:t>
      </w:r>
    </w:p>
    <w:p w:rsidR="00052233" w:rsidRPr="00052233" w:rsidRDefault="00052233" w:rsidP="00052233">
      <w:pPr>
        <w:jc w:val="center"/>
        <w:rPr>
          <w:b/>
          <w:u w:val="single"/>
        </w:rPr>
      </w:pPr>
      <w:r w:rsidRPr="00052233">
        <w:rPr>
          <w:b/>
          <w:u w:val="single"/>
        </w:rPr>
        <w:t>Lab 2: Motors</w:t>
      </w:r>
    </w:p>
    <w:p w:rsidR="00052233" w:rsidRDefault="00A95374" w:rsidP="00052233">
      <w:pPr>
        <w:pStyle w:val="ListParagraph"/>
        <w:numPr>
          <w:ilvl w:val="0"/>
          <w:numId w:val="1"/>
        </w:numPr>
      </w:pPr>
      <w:r>
        <w:t xml:space="preserve">I’m sampling the speed every 10ms (averaging it over 100ms) and updating my </w:t>
      </w:r>
      <w:proofErr w:type="spellStart"/>
      <w:proofErr w:type="gramStart"/>
      <w:r>
        <w:t>Pid</w:t>
      </w:r>
      <w:proofErr w:type="spellEnd"/>
      <w:proofErr w:type="gramEnd"/>
      <w:r>
        <w:t xml:space="preserve"> controller every 20ms.  I had a little trouble getting the torque going in the right direction and converting into torque from counts / sec, but once I was able to do some of those things everything fell into place.  My P </w:t>
      </w:r>
      <w:r w:rsidR="003B1DC9">
        <w:t xml:space="preserve">and D </w:t>
      </w:r>
      <w:r>
        <w:t>value</w:t>
      </w:r>
      <w:r w:rsidR="003B1DC9">
        <w:t>s</w:t>
      </w:r>
      <w:r>
        <w:t xml:space="preserve"> seems to like </w:t>
      </w:r>
      <w:r w:rsidR="00477105">
        <w:t xml:space="preserve">to be around the </w:t>
      </w:r>
      <w:r w:rsidR="003B1DC9">
        <w:t xml:space="preserve">.3 range with </w:t>
      </w:r>
      <w:proofErr w:type="gramStart"/>
      <w:r w:rsidR="003B1DC9">
        <w:t>the I</w:t>
      </w:r>
      <w:proofErr w:type="gramEnd"/>
      <w:r w:rsidR="003B1DC9">
        <w:t xml:space="preserve"> gain value being around .01.</w:t>
      </w:r>
      <w:r w:rsidR="00C05C19">
        <w:t xml:space="preserve">  This gets me up to speed reasonably quickly with only a little overshoot/</w:t>
      </w:r>
      <w:r w:rsidR="00C05C19">
        <w:t>oscillation</w:t>
      </w:r>
      <w:r w:rsidR="00C05C19">
        <w:t xml:space="preserve"> depending on the speed that is desired (see #2 for more info).</w:t>
      </w:r>
    </w:p>
    <w:p w:rsidR="007E61CE" w:rsidRDefault="007E61CE" w:rsidP="007E61CE">
      <w:pPr>
        <w:pStyle w:val="ListParagraph"/>
      </w:pPr>
    </w:p>
    <w:p w:rsidR="00B530AA" w:rsidRDefault="00FF5363" w:rsidP="00B530AA">
      <w:pPr>
        <w:pStyle w:val="ListParagraph"/>
        <w:numPr>
          <w:ilvl w:val="0"/>
          <w:numId w:val="1"/>
        </w:numPr>
      </w:pPr>
      <w:r>
        <w:t>Started at 20ms as described above</w:t>
      </w:r>
      <w:r w:rsidR="00B530AA">
        <w:t xml:space="preserve"> (slow speed = 200, high speed = 6000)</w:t>
      </w:r>
      <w:r>
        <w:t xml:space="preserve">.  It appears to work well at both very low and high speeds.  </w:t>
      </w:r>
      <w:r w:rsidR="00B530AA">
        <w:t xml:space="preserve">A little overshoot and oscillation on the high speeds, but overall fairly well.  If I went to 10ms PID update, then there was some </w:t>
      </w:r>
      <w:r w:rsidR="00B530AA">
        <w:t>oscillation</w:t>
      </w:r>
      <w:r w:rsidR="00B530AA">
        <w:t xml:space="preserve"> on the very slow speeds, and significant </w:t>
      </w:r>
      <w:r w:rsidR="00B530AA">
        <w:t>oscillation</w:t>
      </w:r>
      <w:r w:rsidR="00B530AA">
        <w:t xml:space="preserve"> on the high speed.  If I went to 50ms, then there was minimal overshoot/</w:t>
      </w:r>
      <w:r w:rsidR="00B530AA">
        <w:t>oscillation</w:t>
      </w:r>
      <w:r w:rsidR="00B530AA">
        <w:t xml:space="preserve"> for both speeds, but it took longer to get there.  I’ll stick with the 20ms PID Update.</w:t>
      </w:r>
    </w:p>
    <w:p w:rsidR="007E61CE" w:rsidRDefault="007E61CE" w:rsidP="007E61CE">
      <w:pPr>
        <w:pStyle w:val="ListParagraph"/>
      </w:pPr>
    </w:p>
    <w:p w:rsidR="00776527" w:rsidRDefault="00FF5363" w:rsidP="00B530AA">
      <w:pPr>
        <w:pStyle w:val="ListParagraph"/>
        <w:numPr>
          <w:ilvl w:val="0"/>
          <w:numId w:val="1"/>
        </w:numPr>
      </w:pPr>
      <w:r>
        <w:t>Ran into some weird things here.  At encode 2000, slightly modified gains work fine, but at 5000 they appear to do something the board/motor doesn’t like.  Tuned my gains using 2250 (one full rotation, figured that should work for now) as the encode value and went from there.</w:t>
      </w:r>
      <w:r w:rsidR="00C05C19">
        <w:t xml:space="preserve">  I’m assuming that this is because my torque is changing too rapidly, but I don’t </w:t>
      </w:r>
      <w:r w:rsidR="00477105">
        <w:t>have time to debug this fully.</w:t>
      </w:r>
    </w:p>
    <w:p w:rsidR="007E61CE" w:rsidRDefault="007E61CE" w:rsidP="007E61CE">
      <w:pPr>
        <w:pStyle w:val="ListParagraph"/>
      </w:pPr>
    </w:p>
    <w:p w:rsidR="00477105" w:rsidRDefault="001004AD" w:rsidP="00477105">
      <w:pPr>
        <w:pStyle w:val="ListParagraph"/>
      </w:pPr>
      <w:r>
        <w:t xml:space="preserve">With </w:t>
      </w:r>
      <w:proofErr w:type="gramStart"/>
      <w:r>
        <w:t>the I</w:t>
      </w:r>
      <w:proofErr w:type="gramEnd"/>
      <w:r>
        <w:t xml:space="preserve"> term out and very low gains, there was some undershoot by the controller.  With high gains, there was overshoot, and too high, it even turns the micro off.  </w:t>
      </w:r>
      <w:r w:rsidR="00477105">
        <w:t>I ran it at my gain values for speed and it mostly looked good.  Ended up lowering my p gain to .2 but that was it.</w:t>
      </w:r>
      <w:r w:rsidR="00CB3955">
        <w:t xml:space="preserve">  </w:t>
      </w:r>
      <w:r w:rsidR="000905D6">
        <w:t xml:space="preserve">This was because a </w:t>
      </w:r>
      <w:proofErr w:type="spellStart"/>
      <w:r w:rsidR="000905D6">
        <w:t>pGain</w:t>
      </w:r>
      <w:proofErr w:type="spellEnd"/>
      <w:r w:rsidR="000905D6">
        <w:t xml:space="preserve"> of .3 killed the micro for an </w:t>
      </w:r>
      <w:proofErr w:type="spellStart"/>
      <w:r w:rsidR="000905D6">
        <w:t>encode</w:t>
      </w:r>
      <w:proofErr w:type="spellEnd"/>
      <w:r w:rsidR="000905D6">
        <w:t xml:space="preserve"> value of 2250.  </w:t>
      </w:r>
      <w:r w:rsidR="00CB3955">
        <w:t>In the graph below is the results as I changed my gains around</w:t>
      </w:r>
      <w:r w:rsidR="004638B9">
        <w:t>.</w:t>
      </w:r>
    </w:p>
    <w:p w:rsidR="003221CF" w:rsidRDefault="003221CF" w:rsidP="00477105">
      <w:pPr>
        <w:pStyle w:val="ListParagraph"/>
      </w:pPr>
    </w:p>
    <w:p w:rsidR="004638B9" w:rsidRDefault="003221CF" w:rsidP="00477105">
      <w:pPr>
        <w:pStyle w:val="ListParagraph"/>
        <w:rPr>
          <w:noProof/>
        </w:rPr>
      </w:pPr>
      <w:r>
        <w:rPr>
          <w:noProof/>
        </w:rPr>
        <w:lastRenderedPageBreak/>
        <w:t xml:space="preserve"> </w:t>
      </w:r>
      <w:r>
        <w:rPr>
          <w:noProof/>
        </w:rPr>
        <w:drawing>
          <wp:inline distT="0" distB="0" distL="0" distR="0" wp14:anchorId="4688AE65" wp14:editId="38DECD0B">
            <wp:extent cx="5365630" cy="3131389"/>
            <wp:effectExtent l="0" t="0" r="698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221CF" w:rsidRDefault="003221CF" w:rsidP="00477105">
      <w:pPr>
        <w:pStyle w:val="ListParagraph"/>
        <w:rPr>
          <w:noProof/>
        </w:rPr>
      </w:pPr>
    </w:p>
    <w:p w:rsidR="003221CF" w:rsidRDefault="003221CF" w:rsidP="00477105">
      <w:pPr>
        <w:pStyle w:val="ListParagraph"/>
        <w:rPr>
          <w:noProof/>
        </w:rPr>
      </w:pPr>
      <w:r>
        <w:rPr>
          <w:noProof/>
        </w:rPr>
        <w:t>Most of my values are undershooting.  This is because I can’t really raise my p value any higher without the board turning off</w:t>
      </w:r>
      <w:r w:rsidR="000B6A40">
        <w:rPr>
          <w:noProof/>
        </w:rPr>
        <w:t xml:space="preserve"> (really annoying)</w:t>
      </w:r>
      <w:r>
        <w:rPr>
          <w:noProof/>
        </w:rPr>
        <w:t>.</w:t>
      </w:r>
    </w:p>
    <w:p w:rsidR="007E61CE" w:rsidRDefault="007E61CE" w:rsidP="00477105">
      <w:pPr>
        <w:pStyle w:val="ListParagraph"/>
        <w:rPr>
          <w:noProof/>
        </w:rPr>
      </w:pPr>
    </w:p>
    <w:p w:rsidR="000B6A40" w:rsidRDefault="007E61CE" w:rsidP="007E61CE">
      <w:pPr>
        <w:pStyle w:val="ListParagraph"/>
        <w:numPr>
          <w:ilvl w:val="0"/>
          <w:numId w:val="1"/>
        </w:numPr>
      </w:pPr>
      <w:r>
        <w:t xml:space="preserve">I ended up with the below graph for my trajectory using </w:t>
      </w:r>
      <w:proofErr w:type="spellStart"/>
      <w:proofErr w:type="gramStart"/>
      <w:r>
        <w:t>Kp</w:t>
      </w:r>
      <w:proofErr w:type="spellEnd"/>
      <w:proofErr w:type="gramEnd"/>
      <w:r>
        <w:t xml:space="preserve"> = .2, </w:t>
      </w:r>
      <w:proofErr w:type="spellStart"/>
      <w:r>
        <w:t>Kd</w:t>
      </w:r>
      <w:proofErr w:type="spellEnd"/>
      <w:r>
        <w:t xml:space="preserve"> = .3, and Ki = .01.  I think some of these may be a bit high, as seen in the spike in torque for the 5 degree turn and the subsequent overshoot.  Having said that, for the other two larger rotations, it gets there quick with little to no overshoot.  </w:t>
      </w:r>
      <w:r w:rsidR="00EF6AA7">
        <w:t>I noticed earlier that my torque had an inverse relation with the encode increment.  I had compensated by simply multiplying the torque by -1 to make this function through the first couple questions.  I realized here that my motor was plugged in the opposite direction (+ torque would decrease the encode value) than it was probably supposed to be.  I reversed that and got rid of my * -1 to have both values going the same direction.  Makes the below graph look much better.</w:t>
      </w:r>
    </w:p>
    <w:p w:rsidR="007E61CE" w:rsidRDefault="007E61CE" w:rsidP="007E61CE">
      <w:pPr>
        <w:pStyle w:val="ListParagraph"/>
      </w:pPr>
    </w:p>
    <w:p w:rsidR="007E61CE" w:rsidRDefault="007E61CE" w:rsidP="007E61CE">
      <w:pPr>
        <w:pStyle w:val="ListParagraph"/>
      </w:pPr>
      <w:r>
        <w:rPr>
          <w:noProof/>
        </w:rPr>
        <w:lastRenderedPageBreak/>
        <w:drawing>
          <wp:inline distT="0" distB="0" distL="0" distR="0" wp14:anchorId="40380B7C" wp14:editId="1F4FE32F">
            <wp:extent cx="5365630" cy="3200400"/>
            <wp:effectExtent l="0" t="0" r="698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E61CE" w:rsidRDefault="007E61CE" w:rsidP="007E61CE">
      <w:pPr>
        <w:pStyle w:val="ListParagraph"/>
      </w:pPr>
    </w:p>
    <w:p w:rsidR="007E61CE" w:rsidRDefault="001914DC" w:rsidP="007E61CE">
      <w:pPr>
        <w:pStyle w:val="ListParagraph"/>
        <w:numPr>
          <w:ilvl w:val="0"/>
          <w:numId w:val="1"/>
        </w:numPr>
      </w:pPr>
      <w:r>
        <w:t xml:space="preserve">I’ve been running </w:t>
      </w:r>
      <w:r w:rsidR="00B460B3">
        <w:t xml:space="preserve">my PID </w:t>
      </w:r>
      <w:r>
        <w:t>update every</w:t>
      </w:r>
      <w:r w:rsidR="00B460B3">
        <w:t xml:space="preserve"> 20ms intervals for </w:t>
      </w:r>
      <w:r>
        <w:t>all of the above</w:t>
      </w:r>
      <w:r w:rsidR="00B460B3">
        <w:t xml:space="preserve"> so I started out at 50ms to see what that response was like.</w:t>
      </w:r>
      <w:r w:rsidR="001F7587">
        <w:t xml:space="preserve">  It promptly killed the micro on the backwards 360 command.  I could get it to work at 30ms but that’s the best </w:t>
      </w:r>
      <w:r>
        <w:t xml:space="preserve">for the “slow” </w:t>
      </w:r>
      <w:proofErr w:type="spellStart"/>
      <w:proofErr w:type="gramStart"/>
      <w:r>
        <w:t>pid</w:t>
      </w:r>
      <w:proofErr w:type="spellEnd"/>
      <w:proofErr w:type="gramEnd"/>
      <w:r>
        <w:t xml:space="preserve"> portion </w:t>
      </w:r>
      <w:r w:rsidR="001F7587">
        <w:t>I could do given the situation.  The graph is below.  Not much difference between the two.</w:t>
      </w:r>
    </w:p>
    <w:p w:rsidR="001F7587" w:rsidRDefault="001F7587" w:rsidP="001F7587">
      <w:pPr>
        <w:pStyle w:val="ListParagraph"/>
      </w:pPr>
    </w:p>
    <w:p w:rsidR="001F7587" w:rsidRDefault="001F7587" w:rsidP="001F7587">
      <w:pPr>
        <w:pStyle w:val="ListParagraph"/>
      </w:pPr>
      <w:r>
        <w:rPr>
          <w:noProof/>
        </w:rPr>
        <w:drawing>
          <wp:inline distT="0" distB="0" distL="0" distR="0" wp14:anchorId="5426F4D8" wp14:editId="134D2BCB">
            <wp:extent cx="5374257" cy="3295290"/>
            <wp:effectExtent l="0" t="0" r="17145"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F7587" w:rsidRDefault="001F7587" w:rsidP="001F7587">
      <w:pPr>
        <w:pStyle w:val="ListParagraph"/>
      </w:pPr>
    </w:p>
    <w:p w:rsidR="001F7587" w:rsidRDefault="001F7587" w:rsidP="001F7587">
      <w:pPr>
        <w:pStyle w:val="ListParagraph"/>
      </w:pPr>
      <w:r>
        <w:t xml:space="preserve">I then decided to try to run it quicker since I couldn’t go any slower.  I ran it at 10ms and got the below graph.  It was interesting, because with it running faster I would have expected better </w:t>
      </w:r>
      <w:r>
        <w:lastRenderedPageBreak/>
        <w:t>speed and accuracy to the target position, but it actually caused it to oscillate ever so slightly around the target so it couldn’t move on to the next trajectory.</w:t>
      </w:r>
    </w:p>
    <w:p w:rsidR="001F7587" w:rsidRDefault="001F7587" w:rsidP="001F7587">
      <w:pPr>
        <w:pStyle w:val="ListParagraph"/>
      </w:pPr>
    </w:p>
    <w:p w:rsidR="001F7587" w:rsidRDefault="001F7587" w:rsidP="001F7587">
      <w:pPr>
        <w:pStyle w:val="ListParagraph"/>
      </w:pPr>
      <w:r>
        <w:rPr>
          <w:noProof/>
        </w:rPr>
        <w:drawing>
          <wp:inline distT="0" distB="0" distL="0" distR="0" wp14:anchorId="0896B16A" wp14:editId="43964DDA">
            <wp:extent cx="5348377" cy="3183147"/>
            <wp:effectExtent l="0" t="0" r="508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7587" w:rsidRDefault="001F7587" w:rsidP="001F7587">
      <w:pPr>
        <w:pStyle w:val="ListParagraph"/>
      </w:pPr>
    </w:p>
    <w:p w:rsidR="001914DC" w:rsidRDefault="001914DC" w:rsidP="001F7587">
      <w:pPr>
        <w:pStyle w:val="ListParagraph"/>
      </w:pPr>
      <w:r>
        <w:t>I think I can tell you what I should have seen just based on my understanding of how the PID works and how frequency should affect it.  I believe with a slower response time, you would see varying levels of oscillations (depending on just how much you slowed it down) around the target position since the PID would be slow to respond.  These oscillations would be in both the torque and Pm values as it goes around the target</w:t>
      </w:r>
      <w:r w:rsidR="00D70113">
        <w:t>, similar to my 10ms only much, much larger</w:t>
      </w:r>
      <w:r>
        <w:t>.</w:t>
      </w:r>
      <w:r w:rsidR="00D70113">
        <w:t xml:space="preserve">  This would cause it to take longer to complete each of the trajectories as it overshoots the target mark.</w:t>
      </w:r>
    </w:p>
    <w:p w:rsidR="001914DC" w:rsidRDefault="001914DC" w:rsidP="001F7587">
      <w:pPr>
        <w:pStyle w:val="ListParagraph"/>
      </w:pPr>
    </w:p>
    <w:p w:rsidR="001F7587" w:rsidRDefault="001F7587" w:rsidP="001F7587">
      <w:pPr>
        <w:pStyle w:val="ListParagraph"/>
      </w:pPr>
      <w:r>
        <w:t xml:space="preserve">Looking back on everything, I probably should have sacrificed some speed with lower gain values so </w:t>
      </w:r>
      <w:r w:rsidR="00D70113">
        <w:t xml:space="preserve">(I think) </w:t>
      </w:r>
      <w:r>
        <w:t>the PID controller could run at slower speeds and wouldn’t kill/turn off/reset the micro.  I wanted to see good oscillation, but that was tough given the state of things.  Having said that, I think the frequencies/gains that I did implement work really well for the given lab assignment.  I just wouldn’t push it too far beyond that.</w:t>
      </w:r>
      <w:bookmarkStart w:id="0" w:name="_GoBack"/>
      <w:bookmarkEnd w:id="0"/>
    </w:p>
    <w:sectPr w:rsidR="001F7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77A5D"/>
    <w:multiLevelType w:val="hybridMultilevel"/>
    <w:tmpl w:val="CCB2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33"/>
    <w:rsid w:val="00052233"/>
    <w:rsid w:val="000905D6"/>
    <w:rsid w:val="000B6A40"/>
    <w:rsid w:val="001004AD"/>
    <w:rsid w:val="001914DC"/>
    <w:rsid w:val="001F7587"/>
    <w:rsid w:val="003221CF"/>
    <w:rsid w:val="003B1DC9"/>
    <w:rsid w:val="004638B9"/>
    <w:rsid w:val="00477105"/>
    <w:rsid w:val="00776527"/>
    <w:rsid w:val="007E61CE"/>
    <w:rsid w:val="00A67F72"/>
    <w:rsid w:val="00A95374"/>
    <w:rsid w:val="00B460B3"/>
    <w:rsid w:val="00B530AA"/>
    <w:rsid w:val="00C05C19"/>
    <w:rsid w:val="00CB3955"/>
    <w:rsid w:val="00D70113"/>
    <w:rsid w:val="00EF6AA7"/>
    <w:rsid w:val="00FF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7FAE-FB29-4BFD-A66A-84E15C1A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2CNMZZ\Documents\Work\SENG-5831\motor_lab\Exce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2CNMZZ\Documents\Work\SENG-5831\motor_lab\Exce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2CNMZZ\Documents\Work\SENG-5831\motor_lab\Excel%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2CNMZZ\Documents\Work\SENG-5831\motor_lab\Excel%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2250 Target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3 Data'!$C$1</c:f>
              <c:strCache>
                <c:ptCount val="1"/>
                <c:pt idx="0">
                  <c:v>Kp .2 Kd .3 Ki .01</c:v>
                </c:pt>
              </c:strCache>
            </c:strRef>
          </c:tx>
          <c:spPr>
            <a:ln w="28575" cap="rnd">
              <a:solidFill>
                <a:schemeClr val="accent1"/>
              </a:solidFill>
              <a:round/>
            </a:ln>
            <a:effectLst/>
          </c:spPr>
          <c:marker>
            <c:symbol val="none"/>
          </c:marker>
          <c:val>
            <c:numRef>
              <c:f>'Question 3 Data'!$C$2:$C$240</c:f>
              <c:numCache>
                <c:formatCode>General</c:formatCode>
                <c:ptCount val="239"/>
                <c:pt idx="0">
                  <c:v>0</c:v>
                </c:pt>
                <c:pt idx="1">
                  <c:v>0</c:v>
                </c:pt>
                <c:pt idx="2">
                  <c:v>28</c:v>
                </c:pt>
                <c:pt idx="3">
                  <c:v>101</c:v>
                </c:pt>
                <c:pt idx="4">
                  <c:v>203</c:v>
                </c:pt>
                <c:pt idx="5">
                  <c:v>312</c:v>
                </c:pt>
                <c:pt idx="6">
                  <c:v>441</c:v>
                </c:pt>
                <c:pt idx="7">
                  <c:v>564</c:v>
                </c:pt>
                <c:pt idx="8">
                  <c:v>699</c:v>
                </c:pt>
                <c:pt idx="9">
                  <c:v>836</c:v>
                </c:pt>
                <c:pt idx="10">
                  <c:v>974</c:v>
                </c:pt>
                <c:pt idx="11">
                  <c:v>1104</c:v>
                </c:pt>
                <c:pt idx="12">
                  <c:v>1234</c:v>
                </c:pt>
                <c:pt idx="13">
                  <c:v>1356</c:v>
                </c:pt>
                <c:pt idx="14">
                  <c:v>1467</c:v>
                </c:pt>
                <c:pt idx="15">
                  <c:v>1566</c:v>
                </c:pt>
                <c:pt idx="16">
                  <c:v>1655</c:v>
                </c:pt>
                <c:pt idx="17">
                  <c:v>1733</c:v>
                </c:pt>
                <c:pt idx="18">
                  <c:v>1801</c:v>
                </c:pt>
                <c:pt idx="19">
                  <c:v>1862</c:v>
                </c:pt>
                <c:pt idx="20">
                  <c:v>1912</c:v>
                </c:pt>
                <c:pt idx="21">
                  <c:v>1959</c:v>
                </c:pt>
                <c:pt idx="22">
                  <c:v>1997</c:v>
                </c:pt>
                <c:pt idx="23">
                  <c:v>2032</c:v>
                </c:pt>
                <c:pt idx="24">
                  <c:v>2062</c:v>
                </c:pt>
                <c:pt idx="25">
                  <c:v>2088</c:v>
                </c:pt>
                <c:pt idx="26">
                  <c:v>2111</c:v>
                </c:pt>
                <c:pt idx="27">
                  <c:v>2131</c:v>
                </c:pt>
                <c:pt idx="28">
                  <c:v>2149</c:v>
                </c:pt>
                <c:pt idx="29">
                  <c:v>2164</c:v>
                </c:pt>
                <c:pt idx="30">
                  <c:v>2178</c:v>
                </c:pt>
                <c:pt idx="31">
                  <c:v>2190</c:v>
                </c:pt>
                <c:pt idx="32">
                  <c:v>2200</c:v>
                </c:pt>
                <c:pt idx="33">
                  <c:v>2210</c:v>
                </c:pt>
                <c:pt idx="34">
                  <c:v>2219</c:v>
                </c:pt>
                <c:pt idx="35">
                  <c:v>2226</c:v>
                </c:pt>
                <c:pt idx="36">
                  <c:v>2233</c:v>
                </c:pt>
                <c:pt idx="37">
                  <c:v>2238</c:v>
                </c:pt>
                <c:pt idx="38">
                  <c:v>2243</c:v>
                </c:pt>
                <c:pt idx="39">
                  <c:v>2247</c:v>
                </c:pt>
                <c:pt idx="40">
                  <c:v>2252</c:v>
                </c:pt>
                <c:pt idx="41">
                  <c:v>2255</c:v>
                </c:pt>
                <c:pt idx="42">
                  <c:v>2258</c:v>
                </c:pt>
                <c:pt idx="43">
                  <c:v>2261</c:v>
                </c:pt>
                <c:pt idx="44">
                  <c:v>2264</c:v>
                </c:pt>
                <c:pt idx="45">
                  <c:v>2266</c:v>
                </c:pt>
                <c:pt idx="46">
                  <c:v>2266</c:v>
                </c:pt>
                <c:pt idx="47">
                  <c:v>2266</c:v>
                </c:pt>
                <c:pt idx="48">
                  <c:v>2266</c:v>
                </c:pt>
                <c:pt idx="49">
                  <c:v>2266</c:v>
                </c:pt>
                <c:pt idx="50">
                  <c:v>2266</c:v>
                </c:pt>
                <c:pt idx="51">
                  <c:v>2266</c:v>
                </c:pt>
                <c:pt idx="52">
                  <c:v>2266</c:v>
                </c:pt>
                <c:pt idx="53">
                  <c:v>2266</c:v>
                </c:pt>
                <c:pt idx="54">
                  <c:v>2266</c:v>
                </c:pt>
                <c:pt idx="55">
                  <c:v>2266</c:v>
                </c:pt>
                <c:pt idx="56">
                  <c:v>2266</c:v>
                </c:pt>
                <c:pt idx="57">
                  <c:v>2266</c:v>
                </c:pt>
                <c:pt idx="58">
                  <c:v>2266</c:v>
                </c:pt>
                <c:pt idx="59">
                  <c:v>2266</c:v>
                </c:pt>
                <c:pt idx="60">
                  <c:v>2266</c:v>
                </c:pt>
                <c:pt idx="61">
                  <c:v>2266</c:v>
                </c:pt>
                <c:pt idx="62">
                  <c:v>2266</c:v>
                </c:pt>
                <c:pt idx="63">
                  <c:v>2266</c:v>
                </c:pt>
                <c:pt idx="64">
                  <c:v>2266</c:v>
                </c:pt>
                <c:pt idx="65">
                  <c:v>2266</c:v>
                </c:pt>
                <c:pt idx="66">
                  <c:v>2266</c:v>
                </c:pt>
                <c:pt idx="67">
                  <c:v>2266</c:v>
                </c:pt>
                <c:pt idx="68">
                  <c:v>2266</c:v>
                </c:pt>
                <c:pt idx="69">
                  <c:v>2266</c:v>
                </c:pt>
                <c:pt idx="70">
                  <c:v>2266</c:v>
                </c:pt>
                <c:pt idx="71">
                  <c:v>2266</c:v>
                </c:pt>
                <c:pt idx="72">
                  <c:v>2266</c:v>
                </c:pt>
                <c:pt idx="73">
                  <c:v>2266</c:v>
                </c:pt>
                <c:pt idx="74">
                  <c:v>2265</c:v>
                </c:pt>
                <c:pt idx="75">
                  <c:v>2265</c:v>
                </c:pt>
                <c:pt idx="76">
                  <c:v>2264</c:v>
                </c:pt>
                <c:pt idx="77">
                  <c:v>2264</c:v>
                </c:pt>
                <c:pt idx="78">
                  <c:v>2264</c:v>
                </c:pt>
                <c:pt idx="79">
                  <c:v>2264</c:v>
                </c:pt>
                <c:pt idx="80">
                  <c:v>2264</c:v>
                </c:pt>
                <c:pt idx="81">
                  <c:v>2264</c:v>
                </c:pt>
                <c:pt idx="82">
                  <c:v>2264</c:v>
                </c:pt>
                <c:pt idx="83">
                  <c:v>2264</c:v>
                </c:pt>
                <c:pt idx="84">
                  <c:v>2264</c:v>
                </c:pt>
                <c:pt idx="85">
                  <c:v>2264</c:v>
                </c:pt>
                <c:pt idx="86">
                  <c:v>2264</c:v>
                </c:pt>
                <c:pt idx="87">
                  <c:v>2264</c:v>
                </c:pt>
                <c:pt idx="88">
                  <c:v>2264</c:v>
                </c:pt>
                <c:pt idx="89">
                  <c:v>2264</c:v>
                </c:pt>
                <c:pt idx="90">
                  <c:v>2264</c:v>
                </c:pt>
                <c:pt idx="91">
                  <c:v>2264</c:v>
                </c:pt>
                <c:pt idx="92">
                  <c:v>2264</c:v>
                </c:pt>
                <c:pt idx="93">
                  <c:v>2264</c:v>
                </c:pt>
                <c:pt idx="94">
                  <c:v>2264</c:v>
                </c:pt>
                <c:pt idx="95">
                  <c:v>2264</c:v>
                </c:pt>
                <c:pt idx="96">
                  <c:v>2264</c:v>
                </c:pt>
                <c:pt idx="97">
                  <c:v>2264</c:v>
                </c:pt>
                <c:pt idx="98">
                  <c:v>2264</c:v>
                </c:pt>
                <c:pt idx="99">
                  <c:v>2264</c:v>
                </c:pt>
                <c:pt idx="100">
                  <c:v>2264</c:v>
                </c:pt>
                <c:pt idx="101">
                  <c:v>2264</c:v>
                </c:pt>
                <c:pt idx="102">
                  <c:v>2264</c:v>
                </c:pt>
                <c:pt idx="103">
                  <c:v>2264</c:v>
                </c:pt>
                <c:pt idx="104">
                  <c:v>2264</c:v>
                </c:pt>
                <c:pt idx="105">
                  <c:v>2264</c:v>
                </c:pt>
                <c:pt idx="106">
                  <c:v>2264</c:v>
                </c:pt>
                <c:pt idx="107">
                  <c:v>2264</c:v>
                </c:pt>
                <c:pt idx="108">
                  <c:v>2264</c:v>
                </c:pt>
                <c:pt idx="109">
                  <c:v>2264</c:v>
                </c:pt>
                <c:pt idx="110">
                  <c:v>2264</c:v>
                </c:pt>
                <c:pt idx="111">
                  <c:v>2264</c:v>
                </c:pt>
                <c:pt idx="112">
                  <c:v>2264</c:v>
                </c:pt>
                <c:pt idx="113">
                  <c:v>2264</c:v>
                </c:pt>
                <c:pt idx="114">
                  <c:v>2264</c:v>
                </c:pt>
                <c:pt idx="115">
                  <c:v>2264</c:v>
                </c:pt>
                <c:pt idx="116">
                  <c:v>2264</c:v>
                </c:pt>
                <c:pt idx="117">
                  <c:v>2264</c:v>
                </c:pt>
                <c:pt idx="118">
                  <c:v>2264</c:v>
                </c:pt>
                <c:pt idx="119">
                  <c:v>2263</c:v>
                </c:pt>
                <c:pt idx="120">
                  <c:v>2263</c:v>
                </c:pt>
                <c:pt idx="121">
                  <c:v>2263</c:v>
                </c:pt>
                <c:pt idx="122">
                  <c:v>2263</c:v>
                </c:pt>
                <c:pt idx="123">
                  <c:v>2263</c:v>
                </c:pt>
                <c:pt idx="124">
                  <c:v>2263</c:v>
                </c:pt>
                <c:pt idx="125">
                  <c:v>2263</c:v>
                </c:pt>
                <c:pt idx="126">
                  <c:v>2263</c:v>
                </c:pt>
                <c:pt idx="127">
                  <c:v>2263</c:v>
                </c:pt>
                <c:pt idx="128">
                  <c:v>2263</c:v>
                </c:pt>
                <c:pt idx="129">
                  <c:v>2263</c:v>
                </c:pt>
                <c:pt idx="130">
                  <c:v>2263</c:v>
                </c:pt>
                <c:pt idx="131">
                  <c:v>2263</c:v>
                </c:pt>
                <c:pt idx="132">
                  <c:v>2263</c:v>
                </c:pt>
                <c:pt idx="133">
                  <c:v>2263</c:v>
                </c:pt>
                <c:pt idx="134">
                  <c:v>2263</c:v>
                </c:pt>
                <c:pt idx="135">
                  <c:v>2263</c:v>
                </c:pt>
                <c:pt idx="136">
                  <c:v>2263</c:v>
                </c:pt>
                <c:pt idx="137">
                  <c:v>2263</c:v>
                </c:pt>
                <c:pt idx="138">
                  <c:v>2263</c:v>
                </c:pt>
                <c:pt idx="139">
                  <c:v>2263</c:v>
                </c:pt>
                <c:pt idx="140">
                  <c:v>2263</c:v>
                </c:pt>
                <c:pt idx="141">
                  <c:v>2263</c:v>
                </c:pt>
                <c:pt idx="142">
                  <c:v>2263</c:v>
                </c:pt>
                <c:pt idx="143">
                  <c:v>2263</c:v>
                </c:pt>
                <c:pt idx="144">
                  <c:v>2263</c:v>
                </c:pt>
                <c:pt idx="145">
                  <c:v>2263</c:v>
                </c:pt>
                <c:pt idx="146">
                  <c:v>2263</c:v>
                </c:pt>
                <c:pt idx="147">
                  <c:v>2263</c:v>
                </c:pt>
                <c:pt idx="148">
                  <c:v>2263</c:v>
                </c:pt>
                <c:pt idx="149">
                  <c:v>2263</c:v>
                </c:pt>
                <c:pt idx="150">
                  <c:v>2263</c:v>
                </c:pt>
                <c:pt idx="151">
                  <c:v>2263</c:v>
                </c:pt>
                <c:pt idx="152">
                  <c:v>2262</c:v>
                </c:pt>
                <c:pt idx="153">
                  <c:v>2262</c:v>
                </c:pt>
                <c:pt idx="154">
                  <c:v>2262</c:v>
                </c:pt>
                <c:pt idx="155">
                  <c:v>2261</c:v>
                </c:pt>
                <c:pt idx="156">
                  <c:v>2260</c:v>
                </c:pt>
                <c:pt idx="157">
                  <c:v>2258</c:v>
                </c:pt>
                <c:pt idx="158">
                  <c:v>2256</c:v>
                </c:pt>
                <c:pt idx="159">
                  <c:v>2254</c:v>
                </c:pt>
                <c:pt idx="160">
                  <c:v>2253</c:v>
                </c:pt>
                <c:pt idx="161">
                  <c:v>2253</c:v>
                </c:pt>
                <c:pt idx="162">
                  <c:v>2253</c:v>
                </c:pt>
                <c:pt idx="163">
                  <c:v>2252</c:v>
                </c:pt>
                <c:pt idx="164">
                  <c:v>2251</c:v>
                </c:pt>
                <c:pt idx="165">
                  <c:v>2249</c:v>
                </c:pt>
                <c:pt idx="166">
                  <c:v>2247</c:v>
                </c:pt>
                <c:pt idx="167">
                  <c:v>2246</c:v>
                </c:pt>
                <c:pt idx="168">
                  <c:v>2246</c:v>
                </c:pt>
                <c:pt idx="169">
                  <c:v>2246</c:v>
                </c:pt>
                <c:pt idx="170">
                  <c:v>2246</c:v>
                </c:pt>
                <c:pt idx="171">
                  <c:v>2246</c:v>
                </c:pt>
                <c:pt idx="172">
                  <c:v>2246</c:v>
                </c:pt>
                <c:pt idx="173">
                  <c:v>2246</c:v>
                </c:pt>
                <c:pt idx="174">
                  <c:v>2246</c:v>
                </c:pt>
                <c:pt idx="175">
                  <c:v>2246</c:v>
                </c:pt>
                <c:pt idx="176">
                  <c:v>2246</c:v>
                </c:pt>
                <c:pt idx="177">
                  <c:v>2246</c:v>
                </c:pt>
                <c:pt idx="178">
                  <c:v>2246</c:v>
                </c:pt>
                <c:pt idx="179">
                  <c:v>2246</c:v>
                </c:pt>
                <c:pt idx="180">
                  <c:v>2246</c:v>
                </c:pt>
                <c:pt idx="181">
                  <c:v>2246</c:v>
                </c:pt>
                <c:pt idx="182">
                  <c:v>2246</c:v>
                </c:pt>
                <c:pt idx="183">
                  <c:v>2246</c:v>
                </c:pt>
                <c:pt idx="184">
                  <c:v>2246</c:v>
                </c:pt>
                <c:pt idx="185">
                  <c:v>2246</c:v>
                </c:pt>
                <c:pt idx="186">
                  <c:v>2246</c:v>
                </c:pt>
                <c:pt idx="187">
                  <c:v>2246</c:v>
                </c:pt>
                <c:pt idx="188">
                  <c:v>2246</c:v>
                </c:pt>
                <c:pt idx="189">
                  <c:v>2246</c:v>
                </c:pt>
                <c:pt idx="190">
                  <c:v>2246</c:v>
                </c:pt>
                <c:pt idx="191">
                  <c:v>2246</c:v>
                </c:pt>
                <c:pt idx="192">
                  <c:v>2246</c:v>
                </c:pt>
                <c:pt idx="193">
                  <c:v>2246</c:v>
                </c:pt>
                <c:pt idx="194">
                  <c:v>2246</c:v>
                </c:pt>
                <c:pt idx="195">
                  <c:v>2246</c:v>
                </c:pt>
                <c:pt idx="196">
                  <c:v>2246</c:v>
                </c:pt>
                <c:pt idx="197">
                  <c:v>2246</c:v>
                </c:pt>
                <c:pt idx="198">
                  <c:v>2246</c:v>
                </c:pt>
                <c:pt idx="199">
                  <c:v>2246</c:v>
                </c:pt>
                <c:pt idx="200">
                  <c:v>2246</c:v>
                </c:pt>
                <c:pt idx="201">
                  <c:v>2246</c:v>
                </c:pt>
                <c:pt idx="202">
                  <c:v>2246</c:v>
                </c:pt>
                <c:pt idx="203">
                  <c:v>2246</c:v>
                </c:pt>
                <c:pt idx="204">
                  <c:v>2246</c:v>
                </c:pt>
                <c:pt idx="205">
                  <c:v>2246</c:v>
                </c:pt>
                <c:pt idx="206">
                  <c:v>2246</c:v>
                </c:pt>
                <c:pt idx="207">
                  <c:v>2246</c:v>
                </c:pt>
                <c:pt idx="208">
                  <c:v>2246</c:v>
                </c:pt>
                <c:pt idx="209">
                  <c:v>2246</c:v>
                </c:pt>
                <c:pt idx="210">
                  <c:v>2246</c:v>
                </c:pt>
                <c:pt idx="211">
                  <c:v>2246</c:v>
                </c:pt>
                <c:pt idx="212">
                  <c:v>2246</c:v>
                </c:pt>
                <c:pt idx="213">
                  <c:v>2246</c:v>
                </c:pt>
                <c:pt idx="214">
                  <c:v>2246</c:v>
                </c:pt>
                <c:pt idx="215">
                  <c:v>2246</c:v>
                </c:pt>
                <c:pt idx="216">
                  <c:v>2246</c:v>
                </c:pt>
                <c:pt idx="217">
                  <c:v>2246</c:v>
                </c:pt>
                <c:pt idx="218">
                  <c:v>2246</c:v>
                </c:pt>
                <c:pt idx="219">
                  <c:v>2246</c:v>
                </c:pt>
                <c:pt idx="220">
                  <c:v>2246</c:v>
                </c:pt>
                <c:pt idx="221">
                  <c:v>2246</c:v>
                </c:pt>
                <c:pt idx="222">
                  <c:v>2246</c:v>
                </c:pt>
                <c:pt idx="223">
                  <c:v>2246</c:v>
                </c:pt>
                <c:pt idx="224">
                  <c:v>2246</c:v>
                </c:pt>
                <c:pt idx="225">
                  <c:v>2246</c:v>
                </c:pt>
                <c:pt idx="226">
                  <c:v>2246</c:v>
                </c:pt>
                <c:pt idx="227">
                  <c:v>2246</c:v>
                </c:pt>
                <c:pt idx="228">
                  <c:v>2246</c:v>
                </c:pt>
                <c:pt idx="229">
                  <c:v>2246</c:v>
                </c:pt>
                <c:pt idx="230">
                  <c:v>2246</c:v>
                </c:pt>
                <c:pt idx="231">
                  <c:v>2246</c:v>
                </c:pt>
                <c:pt idx="232">
                  <c:v>2246</c:v>
                </c:pt>
                <c:pt idx="233">
                  <c:v>2246</c:v>
                </c:pt>
                <c:pt idx="234">
                  <c:v>2246</c:v>
                </c:pt>
                <c:pt idx="235">
                  <c:v>2246</c:v>
                </c:pt>
                <c:pt idx="236">
                  <c:v>2246</c:v>
                </c:pt>
                <c:pt idx="237">
                  <c:v>2246</c:v>
                </c:pt>
                <c:pt idx="238">
                  <c:v>2246</c:v>
                </c:pt>
              </c:numCache>
            </c:numRef>
          </c:val>
          <c:smooth val="0"/>
        </c:ser>
        <c:ser>
          <c:idx val="1"/>
          <c:order val="1"/>
          <c:tx>
            <c:strRef>
              <c:f>'Question 3 Data'!$G$1</c:f>
              <c:strCache>
                <c:ptCount val="1"/>
                <c:pt idx="0">
                  <c:v>Kp .05 Kd .3 Ki .01</c:v>
                </c:pt>
              </c:strCache>
            </c:strRef>
          </c:tx>
          <c:spPr>
            <a:ln w="28575" cap="rnd">
              <a:solidFill>
                <a:schemeClr val="accent2"/>
              </a:solidFill>
              <a:round/>
            </a:ln>
            <a:effectLst/>
          </c:spPr>
          <c:marker>
            <c:symbol val="none"/>
          </c:marker>
          <c:val>
            <c:numRef>
              <c:f>'Question 3 Data'!$G$2:$G$240</c:f>
              <c:numCache>
                <c:formatCode>General</c:formatCode>
                <c:ptCount val="239"/>
                <c:pt idx="0">
                  <c:v>0</c:v>
                </c:pt>
                <c:pt idx="1">
                  <c:v>0</c:v>
                </c:pt>
                <c:pt idx="2">
                  <c:v>15</c:v>
                </c:pt>
                <c:pt idx="3">
                  <c:v>53</c:v>
                </c:pt>
                <c:pt idx="4">
                  <c:v>101</c:v>
                </c:pt>
                <c:pt idx="5">
                  <c:v>154</c:v>
                </c:pt>
                <c:pt idx="6">
                  <c:v>207</c:v>
                </c:pt>
                <c:pt idx="7">
                  <c:v>259</c:v>
                </c:pt>
                <c:pt idx="8">
                  <c:v>312</c:v>
                </c:pt>
                <c:pt idx="9">
                  <c:v>364</c:v>
                </c:pt>
                <c:pt idx="10">
                  <c:v>417</c:v>
                </c:pt>
                <c:pt idx="11">
                  <c:v>465</c:v>
                </c:pt>
                <c:pt idx="12">
                  <c:v>513</c:v>
                </c:pt>
                <c:pt idx="13">
                  <c:v>561</c:v>
                </c:pt>
                <c:pt idx="14">
                  <c:v>607</c:v>
                </c:pt>
                <c:pt idx="15">
                  <c:v>651</c:v>
                </c:pt>
                <c:pt idx="16">
                  <c:v>694</c:v>
                </c:pt>
                <c:pt idx="17">
                  <c:v>736</c:v>
                </c:pt>
                <c:pt idx="18">
                  <c:v>778</c:v>
                </c:pt>
                <c:pt idx="19">
                  <c:v>820</c:v>
                </c:pt>
                <c:pt idx="20">
                  <c:v>859</c:v>
                </c:pt>
                <c:pt idx="21">
                  <c:v>897</c:v>
                </c:pt>
                <c:pt idx="22">
                  <c:v>935</c:v>
                </c:pt>
                <c:pt idx="23">
                  <c:v>971</c:v>
                </c:pt>
                <c:pt idx="24">
                  <c:v>1007</c:v>
                </c:pt>
                <c:pt idx="25">
                  <c:v>1042</c:v>
                </c:pt>
                <c:pt idx="26">
                  <c:v>1075</c:v>
                </c:pt>
                <c:pt idx="27">
                  <c:v>1108</c:v>
                </c:pt>
                <c:pt idx="28">
                  <c:v>1141</c:v>
                </c:pt>
                <c:pt idx="29">
                  <c:v>1171</c:v>
                </c:pt>
                <c:pt idx="30">
                  <c:v>1202</c:v>
                </c:pt>
                <c:pt idx="31">
                  <c:v>1232</c:v>
                </c:pt>
                <c:pt idx="32">
                  <c:v>1261</c:v>
                </c:pt>
                <c:pt idx="33">
                  <c:v>1288</c:v>
                </c:pt>
                <c:pt idx="34">
                  <c:v>1316</c:v>
                </c:pt>
                <c:pt idx="35">
                  <c:v>1343</c:v>
                </c:pt>
                <c:pt idx="36">
                  <c:v>1370</c:v>
                </c:pt>
                <c:pt idx="37">
                  <c:v>1395</c:v>
                </c:pt>
                <c:pt idx="38">
                  <c:v>1420</c:v>
                </c:pt>
                <c:pt idx="39">
                  <c:v>1444</c:v>
                </c:pt>
                <c:pt idx="40">
                  <c:v>1468</c:v>
                </c:pt>
                <c:pt idx="41">
                  <c:v>1491</c:v>
                </c:pt>
                <c:pt idx="42">
                  <c:v>1514</c:v>
                </c:pt>
                <c:pt idx="43">
                  <c:v>1535</c:v>
                </c:pt>
                <c:pt idx="44">
                  <c:v>1556</c:v>
                </c:pt>
                <c:pt idx="45">
                  <c:v>1578</c:v>
                </c:pt>
                <c:pt idx="46">
                  <c:v>1598</c:v>
                </c:pt>
                <c:pt idx="47">
                  <c:v>1618</c:v>
                </c:pt>
                <c:pt idx="48">
                  <c:v>1637</c:v>
                </c:pt>
                <c:pt idx="49">
                  <c:v>1655</c:v>
                </c:pt>
                <c:pt idx="50">
                  <c:v>1674</c:v>
                </c:pt>
                <c:pt idx="51">
                  <c:v>1691</c:v>
                </c:pt>
                <c:pt idx="52">
                  <c:v>1709</c:v>
                </c:pt>
                <c:pt idx="53">
                  <c:v>1726</c:v>
                </c:pt>
                <c:pt idx="54">
                  <c:v>1743</c:v>
                </c:pt>
                <c:pt idx="55">
                  <c:v>1759</c:v>
                </c:pt>
                <c:pt idx="56">
                  <c:v>1774</c:v>
                </c:pt>
                <c:pt idx="57">
                  <c:v>1790</c:v>
                </c:pt>
                <c:pt idx="58">
                  <c:v>1805</c:v>
                </c:pt>
                <c:pt idx="59">
                  <c:v>1819</c:v>
                </c:pt>
                <c:pt idx="60">
                  <c:v>1833</c:v>
                </c:pt>
                <c:pt idx="61">
                  <c:v>1847</c:v>
                </c:pt>
                <c:pt idx="62">
                  <c:v>1861</c:v>
                </c:pt>
                <c:pt idx="63">
                  <c:v>1874</c:v>
                </c:pt>
                <c:pt idx="64">
                  <c:v>1887</c:v>
                </c:pt>
                <c:pt idx="65">
                  <c:v>1899</c:v>
                </c:pt>
                <c:pt idx="66">
                  <c:v>1911</c:v>
                </c:pt>
                <c:pt idx="67">
                  <c:v>1922</c:v>
                </c:pt>
                <c:pt idx="68">
                  <c:v>1934</c:v>
                </c:pt>
                <c:pt idx="69">
                  <c:v>1946</c:v>
                </c:pt>
                <c:pt idx="70">
                  <c:v>1957</c:v>
                </c:pt>
                <c:pt idx="71">
                  <c:v>1967</c:v>
                </c:pt>
                <c:pt idx="72">
                  <c:v>1978</c:v>
                </c:pt>
                <c:pt idx="73">
                  <c:v>1988</c:v>
                </c:pt>
                <c:pt idx="74">
                  <c:v>1998</c:v>
                </c:pt>
                <c:pt idx="75">
                  <c:v>2008</c:v>
                </c:pt>
                <c:pt idx="76">
                  <c:v>2018</c:v>
                </c:pt>
                <c:pt idx="77">
                  <c:v>2027</c:v>
                </c:pt>
                <c:pt idx="78">
                  <c:v>2036</c:v>
                </c:pt>
                <c:pt idx="79">
                  <c:v>2045</c:v>
                </c:pt>
                <c:pt idx="80">
                  <c:v>2053</c:v>
                </c:pt>
                <c:pt idx="81">
                  <c:v>2061</c:v>
                </c:pt>
                <c:pt idx="82">
                  <c:v>2070</c:v>
                </c:pt>
                <c:pt idx="83">
                  <c:v>2078</c:v>
                </c:pt>
                <c:pt idx="84">
                  <c:v>2085</c:v>
                </c:pt>
                <c:pt idx="85">
                  <c:v>2093</c:v>
                </c:pt>
                <c:pt idx="86">
                  <c:v>2100</c:v>
                </c:pt>
                <c:pt idx="87">
                  <c:v>2108</c:v>
                </c:pt>
                <c:pt idx="88">
                  <c:v>2114</c:v>
                </c:pt>
                <c:pt idx="89">
                  <c:v>2121</c:v>
                </c:pt>
                <c:pt idx="90">
                  <c:v>2128</c:v>
                </c:pt>
                <c:pt idx="91">
                  <c:v>2135</c:v>
                </c:pt>
                <c:pt idx="92">
                  <c:v>2141</c:v>
                </c:pt>
                <c:pt idx="93">
                  <c:v>2147</c:v>
                </c:pt>
                <c:pt idx="94">
                  <c:v>2153</c:v>
                </c:pt>
                <c:pt idx="95">
                  <c:v>2159</c:v>
                </c:pt>
                <c:pt idx="96">
                  <c:v>2165</c:v>
                </c:pt>
                <c:pt idx="97">
                  <c:v>2170</c:v>
                </c:pt>
                <c:pt idx="98">
                  <c:v>2175</c:v>
                </c:pt>
                <c:pt idx="99">
                  <c:v>2181</c:v>
                </c:pt>
                <c:pt idx="100">
                  <c:v>2187</c:v>
                </c:pt>
                <c:pt idx="101">
                  <c:v>2191</c:v>
                </c:pt>
                <c:pt idx="102">
                  <c:v>2196</c:v>
                </c:pt>
                <c:pt idx="103">
                  <c:v>2201</c:v>
                </c:pt>
                <c:pt idx="104">
                  <c:v>2205</c:v>
                </c:pt>
                <c:pt idx="105">
                  <c:v>2210</c:v>
                </c:pt>
                <c:pt idx="106">
                  <c:v>2214</c:v>
                </c:pt>
                <c:pt idx="107">
                  <c:v>2219</c:v>
                </c:pt>
                <c:pt idx="108">
                  <c:v>2223</c:v>
                </c:pt>
                <c:pt idx="109">
                  <c:v>2227</c:v>
                </c:pt>
                <c:pt idx="110">
                  <c:v>2231</c:v>
                </c:pt>
                <c:pt idx="111">
                  <c:v>2235</c:v>
                </c:pt>
                <c:pt idx="112">
                  <c:v>2238</c:v>
                </c:pt>
                <c:pt idx="113">
                  <c:v>2242</c:v>
                </c:pt>
                <c:pt idx="114">
                  <c:v>2246</c:v>
                </c:pt>
                <c:pt idx="115">
                  <c:v>2250</c:v>
                </c:pt>
                <c:pt idx="116">
                  <c:v>2253</c:v>
                </c:pt>
                <c:pt idx="117">
                  <c:v>2256</c:v>
                </c:pt>
                <c:pt idx="118">
                  <c:v>2259</c:v>
                </c:pt>
                <c:pt idx="119">
                  <c:v>2261</c:v>
                </c:pt>
                <c:pt idx="120">
                  <c:v>2265</c:v>
                </c:pt>
                <c:pt idx="121">
                  <c:v>2268</c:v>
                </c:pt>
                <c:pt idx="122">
                  <c:v>2270</c:v>
                </c:pt>
                <c:pt idx="123">
                  <c:v>2273</c:v>
                </c:pt>
                <c:pt idx="124">
                  <c:v>2275</c:v>
                </c:pt>
                <c:pt idx="125">
                  <c:v>2277</c:v>
                </c:pt>
                <c:pt idx="126">
                  <c:v>2279</c:v>
                </c:pt>
                <c:pt idx="127">
                  <c:v>2282</c:v>
                </c:pt>
                <c:pt idx="128">
                  <c:v>2283</c:v>
                </c:pt>
                <c:pt idx="129">
                  <c:v>2283</c:v>
                </c:pt>
                <c:pt idx="130">
                  <c:v>2283</c:v>
                </c:pt>
                <c:pt idx="131">
                  <c:v>2283</c:v>
                </c:pt>
                <c:pt idx="132">
                  <c:v>2283</c:v>
                </c:pt>
                <c:pt idx="133">
                  <c:v>2283</c:v>
                </c:pt>
                <c:pt idx="134">
                  <c:v>2283</c:v>
                </c:pt>
                <c:pt idx="135">
                  <c:v>2283</c:v>
                </c:pt>
                <c:pt idx="136">
                  <c:v>2283</c:v>
                </c:pt>
                <c:pt idx="137">
                  <c:v>2283</c:v>
                </c:pt>
                <c:pt idx="138">
                  <c:v>2283</c:v>
                </c:pt>
                <c:pt idx="139">
                  <c:v>2283</c:v>
                </c:pt>
                <c:pt idx="140">
                  <c:v>2282</c:v>
                </c:pt>
                <c:pt idx="141">
                  <c:v>2282</c:v>
                </c:pt>
                <c:pt idx="142">
                  <c:v>2281</c:v>
                </c:pt>
                <c:pt idx="143">
                  <c:v>2281</c:v>
                </c:pt>
                <c:pt idx="144">
                  <c:v>2281</c:v>
                </c:pt>
                <c:pt idx="145">
                  <c:v>2281</c:v>
                </c:pt>
                <c:pt idx="146">
                  <c:v>2281</c:v>
                </c:pt>
                <c:pt idx="147">
                  <c:v>2281</c:v>
                </c:pt>
                <c:pt idx="148">
                  <c:v>2281</c:v>
                </c:pt>
                <c:pt idx="149">
                  <c:v>2281</c:v>
                </c:pt>
                <c:pt idx="150">
                  <c:v>2281</c:v>
                </c:pt>
                <c:pt idx="151">
                  <c:v>2281</c:v>
                </c:pt>
                <c:pt idx="152">
                  <c:v>2281</c:v>
                </c:pt>
                <c:pt idx="153">
                  <c:v>2281</c:v>
                </c:pt>
                <c:pt idx="154">
                  <c:v>2281</c:v>
                </c:pt>
                <c:pt idx="155">
                  <c:v>2281</c:v>
                </c:pt>
                <c:pt idx="156">
                  <c:v>2281</c:v>
                </c:pt>
                <c:pt idx="157">
                  <c:v>2281</c:v>
                </c:pt>
                <c:pt idx="158">
                  <c:v>2281</c:v>
                </c:pt>
                <c:pt idx="159">
                  <c:v>2281</c:v>
                </c:pt>
                <c:pt idx="160">
                  <c:v>2281</c:v>
                </c:pt>
                <c:pt idx="161">
                  <c:v>2281</c:v>
                </c:pt>
                <c:pt idx="162">
                  <c:v>2280</c:v>
                </c:pt>
                <c:pt idx="163">
                  <c:v>2280</c:v>
                </c:pt>
                <c:pt idx="164">
                  <c:v>2280</c:v>
                </c:pt>
                <c:pt idx="165">
                  <c:v>2280</c:v>
                </c:pt>
                <c:pt idx="166">
                  <c:v>2280</c:v>
                </c:pt>
                <c:pt idx="167">
                  <c:v>2280</c:v>
                </c:pt>
                <c:pt idx="168">
                  <c:v>2280</c:v>
                </c:pt>
                <c:pt idx="169">
                  <c:v>2280</c:v>
                </c:pt>
                <c:pt idx="170">
                  <c:v>2280</c:v>
                </c:pt>
                <c:pt idx="171">
                  <c:v>2280</c:v>
                </c:pt>
                <c:pt idx="172">
                  <c:v>2280</c:v>
                </c:pt>
                <c:pt idx="173">
                  <c:v>2280</c:v>
                </c:pt>
                <c:pt idx="174">
                  <c:v>2279</c:v>
                </c:pt>
                <c:pt idx="175">
                  <c:v>2279</c:v>
                </c:pt>
                <c:pt idx="176">
                  <c:v>2279</c:v>
                </c:pt>
                <c:pt idx="177">
                  <c:v>2278</c:v>
                </c:pt>
                <c:pt idx="178">
                  <c:v>2277</c:v>
                </c:pt>
                <c:pt idx="179">
                  <c:v>2275</c:v>
                </c:pt>
                <c:pt idx="180">
                  <c:v>2271</c:v>
                </c:pt>
                <c:pt idx="181">
                  <c:v>2269</c:v>
                </c:pt>
                <c:pt idx="182">
                  <c:v>2267</c:v>
                </c:pt>
                <c:pt idx="183">
                  <c:v>2263</c:v>
                </c:pt>
                <c:pt idx="184">
                  <c:v>2261</c:v>
                </c:pt>
                <c:pt idx="185">
                  <c:v>2257</c:v>
                </c:pt>
                <c:pt idx="186">
                  <c:v>2254</c:v>
                </c:pt>
                <c:pt idx="187">
                  <c:v>2252</c:v>
                </c:pt>
                <c:pt idx="188">
                  <c:v>2248</c:v>
                </c:pt>
                <c:pt idx="189">
                  <c:v>2246</c:v>
                </c:pt>
                <c:pt idx="190">
                  <c:v>2244</c:v>
                </c:pt>
                <c:pt idx="191">
                  <c:v>2241</c:v>
                </c:pt>
                <c:pt idx="192">
                  <c:v>2239</c:v>
                </c:pt>
                <c:pt idx="193">
                  <c:v>2237</c:v>
                </c:pt>
                <c:pt idx="194">
                  <c:v>2235</c:v>
                </c:pt>
                <c:pt idx="195">
                  <c:v>2232</c:v>
                </c:pt>
                <c:pt idx="196">
                  <c:v>2230</c:v>
                </c:pt>
                <c:pt idx="197">
                  <c:v>2228</c:v>
                </c:pt>
                <c:pt idx="198">
                  <c:v>2226</c:v>
                </c:pt>
                <c:pt idx="199">
                  <c:v>2224</c:v>
                </c:pt>
                <c:pt idx="200">
                  <c:v>2223</c:v>
                </c:pt>
                <c:pt idx="201">
                  <c:v>2223</c:v>
                </c:pt>
                <c:pt idx="202">
                  <c:v>2223</c:v>
                </c:pt>
                <c:pt idx="203">
                  <c:v>2223</c:v>
                </c:pt>
                <c:pt idx="204">
                  <c:v>2223</c:v>
                </c:pt>
                <c:pt idx="205">
                  <c:v>2223</c:v>
                </c:pt>
                <c:pt idx="206">
                  <c:v>2223</c:v>
                </c:pt>
                <c:pt idx="207">
                  <c:v>2223</c:v>
                </c:pt>
                <c:pt idx="208">
                  <c:v>2223</c:v>
                </c:pt>
                <c:pt idx="209">
                  <c:v>2223</c:v>
                </c:pt>
                <c:pt idx="210">
                  <c:v>2223</c:v>
                </c:pt>
                <c:pt idx="211">
                  <c:v>2223</c:v>
                </c:pt>
                <c:pt idx="212">
                  <c:v>2223</c:v>
                </c:pt>
                <c:pt idx="213">
                  <c:v>2223</c:v>
                </c:pt>
                <c:pt idx="214">
                  <c:v>2223</c:v>
                </c:pt>
                <c:pt idx="215">
                  <c:v>2223</c:v>
                </c:pt>
                <c:pt idx="216">
                  <c:v>2223</c:v>
                </c:pt>
                <c:pt idx="217">
                  <c:v>2223</c:v>
                </c:pt>
                <c:pt idx="218">
                  <c:v>2223</c:v>
                </c:pt>
                <c:pt idx="219">
                  <c:v>2223</c:v>
                </c:pt>
                <c:pt idx="220">
                  <c:v>2224</c:v>
                </c:pt>
                <c:pt idx="221">
                  <c:v>2224</c:v>
                </c:pt>
                <c:pt idx="222">
                  <c:v>2224</c:v>
                </c:pt>
                <c:pt idx="223">
                  <c:v>2224</c:v>
                </c:pt>
                <c:pt idx="224">
                  <c:v>2224</c:v>
                </c:pt>
                <c:pt idx="225">
                  <c:v>2224</c:v>
                </c:pt>
                <c:pt idx="226">
                  <c:v>2224</c:v>
                </c:pt>
                <c:pt idx="227">
                  <c:v>2224</c:v>
                </c:pt>
                <c:pt idx="228">
                  <c:v>2224</c:v>
                </c:pt>
                <c:pt idx="229">
                  <c:v>2224</c:v>
                </c:pt>
                <c:pt idx="230">
                  <c:v>2224</c:v>
                </c:pt>
                <c:pt idx="231">
                  <c:v>2224</c:v>
                </c:pt>
                <c:pt idx="232">
                  <c:v>2225</c:v>
                </c:pt>
                <c:pt idx="233">
                  <c:v>2225</c:v>
                </c:pt>
                <c:pt idx="234">
                  <c:v>2225</c:v>
                </c:pt>
                <c:pt idx="235">
                  <c:v>2225</c:v>
                </c:pt>
                <c:pt idx="236">
                  <c:v>2225</c:v>
                </c:pt>
                <c:pt idx="237">
                  <c:v>2225</c:v>
                </c:pt>
                <c:pt idx="238">
                  <c:v>2225</c:v>
                </c:pt>
              </c:numCache>
            </c:numRef>
          </c:val>
          <c:smooth val="0"/>
        </c:ser>
        <c:ser>
          <c:idx val="2"/>
          <c:order val="2"/>
          <c:tx>
            <c:strRef>
              <c:f>'Question 3 Data'!$K$1</c:f>
              <c:strCache>
                <c:ptCount val="1"/>
                <c:pt idx="0">
                  <c:v>Kp .2 Kd 1 Ki .01</c:v>
                </c:pt>
              </c:strCache>
            </c:strRef>
          </c:tx>
          <c:spPr>
            <a:ln w="28575" cap="rnd">
              <a:solidFill>
                <a:schemeClr val="accent3"/>
              </a:solidFill>
              <a:round/>
            </a:ln>
            <a:effectLst/>
          </c:spPr>
          <c:marker>
            <c:symbol val="none"/>
          </c:marker>
          <c:val>
            <c:numRef>
              <c:f>'Question 3 Data'!$K$2:$K$240</c:f>
              <c:numCache>
                <c:formatCode>General</c:formatCode>
                <c:ptCount val="239"/>
                <c:pt idx="0">
                  <c:v>0</c:v>
                </c:pt>
                <c:pt idx="1">
                  <c:v>0</c:v>
                </c:pt>
                <c:pt idx="2">
                  <c:v>29</c:v>
                </c:pt>
                <c:pt idx="3">
                  <c:v>104</c:v>
                </c:pt>
                <c:pt idx="4">
                  <c:v>203</c:v>
                </c:pt>
                <c:pt idx="5">
                  <c:v>317</c:v>
                </c:pt>
                <c:pt idx="6">
                  <c:v>440</c:v>
                </c:pt>
                <c:pt idx="7">
                  <c:v>570</c:v>
                </c:pt>
                <c:pt idx="8">
                  <c:v>699</c:v>
                </c:pt>
                <c:pt idx="9">
                  <c:v>824</c:v>
                </c:pt>
                <c:pt idx="10">
                  <c:v>940</c:v>
                </c:pt>
                <c:pt idx="11">
                  <c:v>1045</c:v>
                </c:pt>
                <c:pt idx="12">
                  <c:v>1144</c:v>
                </c:pt>
                <c:pt idx="13">
                  <c:v>1236</c:v>
                </c:pt>
                <c:pt idx="14">
                  <c:v>1320</c:v>
                </c:pt>
                <c:pt idx="15">
                  <c:v>1397</c:v>
                </c:pt>
                <c:pt idx="16">
                  <c:v>1467</c:v>
                </c:pt>
                <c:pt idx="17">
                  <c:v>1532</c:v>
                </c:pt>
                <c:pt idx="18">
                  <c:v>1592</c:v>
                </c:pt>
                <c:pt idx="19">
                  <c:v>1644</c:v>
                </c:pt>
                <c:pt idx="20">
                  <c:v>1695</c:v>
                </c:pt>
                <c:pt idx="21">
                  <c:v>1740</c:v>
                </c:pt>
                <c:pt idx="22">
                  <c:v>1783</c:v>
                </c:pt>
                <c:pt idx="23">
                  <c:v>1823</c:v>
                </c:pt>
                <c:pt idx="24">
                  <c:v>1858</c:v>
                </c:pt>
                <c:pt idx="25">
                  <c:v>1891</c:v>
                </c:pt>
                <c:pt idx="26">
                  <c:v>1922</c:v>
                </c:pt>
                <c:pt idx="27">
                  <c:v>1950</c:v>
                </c:pt>
                <c:pt idx="28">
                  <c:v>1976</c:v>
                </c:pt>
                <c:pt idx="29">
                  <c:v>2000</c:v>
                </c:pt>
                <c:pt idx="30">
                  <c:v>2021</c:v>
                </c:pt>
                <c:pt idx="31">
                  <c:v>2041</c:v>
                </c:pt>
                <c:pt idx="32">
                  <c:v>2060</c:v>
                </c:pt>
                <c:pt idx="33">
                  <c:v>2077</c:v>
                </c:pt>
                <c:pt idx="34">
                  <c:v>2093</c:v>
                </c:pt>
                <c:pt idx="35">
                  <c:v>2107</c:v>
                </c:pt>
                <c:pt idx="36">
                  <c:v>2121</c:v>
                </c:pt>
                <c:pt idx="37">
                  <c:v>2134</c:v>
                </c:pt>
                <c:pt idx="38">
                  <c:v>2145</c:v>
                </c:pt>
                <c:pt idx="39">
                  <c:v>2156</c:v>
                </c:pt>
                <c:pt idx="40">
                  <c:v>2165</c:v>
                </c:pt>
                <c:pt idx="41">
                  <c:v>2174</c:v>
                </c:pt>
                <c:pt idx="42">
                  <c:v>2183</c:v>
                </c:pt>
                <c:pt idx="43">
                  <c:v>2191</c:v>
                </c:pt>
                <c:pt idx="44">
                  <c:v>2197</c:v>
                </c:pt>
                <c:pt idx="45">
                  <c:v>2204</c:v>
                </c:pt>
                <c:pt idx="46">
                  <c:v>2210</c:v>
                </c:pt>
                <c:pt idx="47">
                  <c:v>2216</c:v>
                </c:pt>
                <c:pt idx="48">
                  <c:v>2221</c:v>
                </c:pt>
                <c:pt idx="49">
                  <c:v>2226</c:v>
                </c:pt>
                <c:pt idx="50">
                  <c:v>2230</c:v>
                </c:pt>
                <c:pt idx="51">
                  <c:v>2234</c:v>
                </c:pt>
                <c:pt idx="52">
                  <c:v>2238</c:v>
                </c:pt>
                <c:pt idx="53">
                  <c:v>2242</c:v>
                </c:pt>
                <c:pt idx="54">
                  <c:v>2244</c:v>
                </c:pt>
                <c:pt idx="55">
                  <c:v>2248</c:v>
                </c:pt>
                <c:pt idx="56">
                  <c:v>2251</c:v>
                </c:pt>
                <c:pt idx="57">
                  <c:v>2252</c:v>
                </c:pt>
                <c:pt idx="58">
                  <c:v>2255</c:v>
                </c:pt>
                <c:pt idx="59">
                  <c:v>2258</c:v>
                </c:pt>
                <c:pt idx="60">
                  <c:v>2259</c:v>
                </c:pt>
                <c:pt idx="61">
                  <c:v>2261</c:v>
                </c:pt>
                <c:pt idx="62">
                  <c:v>2263</c:v>
                </c:pt>
                <c:pt idx="63">
                  <c:v>2265</c:v>
                </c:pt>
                <c:pt idx="64">
                  <c:v>2265</c:v>
                </c:pt>
                <c:pt idx="65">
                  <c:v>2265</c:v>
                </c:pt>
                <c:pt idx="66">
                  <c:v>2265</c:v>
                </c:pt>
                <c:pt idx="67">
                  <c:v>2265</c:v>
                </c:pt>
                <c:pt idx="68">
                  <c:v>2265</c:v>
                </c:pt>
                <c:pt idx="69">
                  <c:v>2265</c:v>
                </c:pt>
                <c:pt idx="70">
                  <c:v>2265</c:v>
                </c:pt>
                <c:pt idx="71">
                  <c:v>2265</c:v>
                </c:pt>
                <c:pt idx="72">
                  <c:v>2265</c:v>
                </c:pt>
                <c:pt idx="73">
                  <c:v>2265</c:v>
                </c:pt>
                <c:pt idx="74">
                  <c:v>2265</c:v>
                </c:pt>
                <c:pt idx="75">
                  <c:v>2265</c:v>
                </c:pt>
                <c:pt idx="76">
                  <c:v>2265</c:v>
                </c:pt>
                <c:pt idx="77">
                  <c:v>2265</c:v>
                </c:pt>
                <c:pt idx="78">
                  <c:v>2265</c:v>
                </c:pt>
                <c:pt idx="79">
                  <c:v>2265</c:v>
                </c:pt>
                <c:pt idx="80">
                  <c:v>2265</c:v>
                </c:pt>
                <c:pt idx="81">
                  <c:v>2265</c:v>
                </c:pt>
                <c:pt idx="82">
                  <c:v>2265</c:v>
                </c:pt>
                <c:pt idx="83">
                  <c:v>2265</c:v>
                </c:pt>
                <c:pt idx="84">
                  <c:v>2265</c:v>
                </c:pt>
                <c:pt idx="85">
                  <c:v>2265</c:v>
                </c:pt>
                <c:pt idx="86">
                  <c:v>2265</c:v>
                </c:pt>
                <c:pt idx="87">
                  <c:v>2265</c:v>
                </c:pt>
                <c:pt idx="88">
                  <c:v>2265</c:v>
                </c:pt>
                <c:pt idx="89">
                  <c:v>2265</c:v>
                </c:pt>
                <c:pt idx="90">
                  <c:v>2265</c:v>
                </c:pt>
                <c:pt idx="91">
                  <c:v>2265</c:v>
                </c:pt>
                <c:pt idx="92">
                  <c:v>2265</c:v>
                </c:pt>
                <c:pt idx="93">
                  <c:v>2265</c:v>
                </c:pt>
                <c:pt idx="94">
                  <c:v>2265</c:v>
                </c:pt>
                <c:pt idx="95">
                  <c:v>2264</c:v>
                </c:pt>
                <c:pt idx="96">
                  <c:v>2264</c:v>
                </c:pt>
                <c:pt idx="97">
                  <c:v>2264</c:v>
                </c:pt>
                <c:pt idx="98">
                  <c:v>2264</c:v>
                </c:pt>
                <c:pt idx="99">
                  <c:v>2264</c:v>
                </c:pt>
                <c:pt idx="100">
                  <c:v>2264</c:v>
                </c:pt>
                <c:pt idx="101">
                  <c:v>2264</c:v>
                </c:pt>
                <c:pt idx="102">
                  <c:v>2264</c:v>
                </c:pt>
                <c:pt idx="103">
                  <c:v>2264</c:v>
                </c:pt>
                <c:pt idx="104">
                  <c:v>2264</c:v>
                </c:pt>
                <c:pt idx="105">
                  <c:v>2264</c:v>
                </c:pt>
                <c:pt idx="106">
                  <c:v>2264</c:v>
                </c:pt>
                <c:pt idx="107">
                  <c:v>2264</c:v>
                </c:pt>
                <c:pt idx="108">
                  <c:v>2264</c:v>
                </c:pt>
                <c:pt idx="109">
                  <c:v>2264</c:v>
                </c:pt>
                <c:pt idx="110">
                  <c:v>2264</c:v>
                </c:pt>
                <c:pt idx="111">
                  <c:v>2264</c:v>
                </c:pt>
                <c:pt idx="112">
                  <c:v>2264</c:v>
                </c:pt>
                <c:pt idx="113">
                  <c:v>2264</c:v>
                </c:pt>
                <c:pt idx="114">
                  <c:v>2264</c:v>
                </c:pt>
                <c:pt idx="115">
                  <c:v>2264</c:v>
                </c:pt>
                <c:pt idx="116">
                  <c:v>2264</c:v>
                </c:pt>
                <c:pt idx="117">
                  <c:v>2264</c:v>
                </c:pt>
                <c:pt idx="118">
                  <c:v>2264</c:v>
                </c:pt>
                <c:pt idx="119">
                  <c:v>2264</c:v>
                </c:pt>
                <c:pt idx="120">
                  <c:v>2264</c:v>
                </c:pt>
                <c:pt idx="121">
                  <c:v>2264</c:v>
                </c:pt>
                <c:pt idx="122">
                  <c:v>2264</c:v>
                </c:pt>
                <c:pt idx="123">
                  <c:v>2264</c:v>
                </c:pt>
                <c:pt idx="124">
                  <c:v>2264</c:v>
                </c:pt>
                <c:pt idx="125">
                  <c:v>2264</c:v>
                </c:pt>
                <c:pt idx="126">
                  <c:v>2264</c:v>
                </c:pt>
                <c:pt idx="127">
                  <c:v>2264</c:v>
                </c:pt>
                <c:pt idx="128">
                  <c:v>2264</c:v>
                </c:pt>
                <c:pt idx="129">
                  <c:v>2264</c:v>
                </c:pt>
                <c:pt idx="130">
                  <c:v>2264</c:v>
                </c:pt>
                <c:pt idx="131">
                  <c:v>2264</c:v>
                </c:pt>
                <c:pt idx="132">
                  <c:v>2264</c:v>
                </c:pt>
                <c:pt idx="133">
                  <c:v>2264</c:v>
                </c:pt>
                <c:pt idx="134">
                  <c:v>2264</c:v>
                </c:pt>
                <c:pt idx="135">
                  <c:v>2264</c:v>
                </c:pt>
                <c:pt idx="136">
                  <c:v>2264</c:v>
                </c:pt>
                <c:pt idx="137">
                  <c:v>2264</c:v>
                </c:pt>
                <c:pt idx="138">
                  <c:v>2264</c:v>
                </c:pt>
                <c:pt idx="139">
                  <c:v>2263</c:v>
                </c:pt>
                <c:pt idx="140">
                  <c:v>2263</c:v>
                </c:pt>
                <c:pt idx="141">
                  <c:v>2263</c:v>
                </c:pt>
                <c:pt idx="142">
                  <c:v>2263</c:v>
                </c:pt>
                <c:pt idx="143">
                  <c:v>2263</c:v>
                </c:pt>
                <c:pt idx="144">
                  <c:v>2263</c:v>
                </c:pt>
                <c:pt idx="145">
                  <c:v>2263</c:v>
                </c:pt>
                <c:pt idx="146">
                  <c:v>2263</c:v>
                </c:pt>
                <c:pt idx="147">
                  <c:v>2263</c:v>
                </c:pt>
                <c:pt idx="148">
                  <c:v>2263</c:v>
                </c:pt>
                <c:pt idx="149">
                  <c:v>2263</c:v>
                </c:pt>
                <c:pt idx="150">
                  <c:v>2263</c:v>
                </c:pt>
                <c:pt idx="151">
                  <c:v>2263</c:v>
                </c:pt>
                <c:pt idx="152">
                  <c:v>2263</c:v>
                </c:pt>
                <c:pt idx="153">
                  <c:v>2263</c:v>
                </c:pt>
                <c:pt idx="154">
                  <c:v>2263</c:v>
                </c:pt>
                <c:pt idx="155">
                  <c:v>2263</c:v>
                </c:pt>
                <c:pt idx="156">
                  <c:v>2263</c:v>
                </c:pt>
                <c:pt idx="157">
                  <c:v>2263</c:v>
                </c:pt>
                <c:pt idx="158">
                  <c:v>2263</c:v>
                </c:pt>
                <c:pt idx="159">
                  <c:v>2263</c:v>
                </c:pt>
                <c:pt idx="160">
                  <c:v>2263</c:v>
                </c:pt>
                <c:pt idx="161">
                  <c:v>2263</c:v>
                </c:pt>
                <c:pt idx="162">
                  <c:v>2263</c:v>
                </c:pt>
                <c:pt idx="163">
                  <c:v>2263</c:v>
                </c:pt>
                <c:pt idx="164">
                  <c:v>2263</c:v>
                </c:pt>
                <c:pt idx="165">
                  <c:v>2263</c:v>
                </c:pt>
                <c:pt idx="166">
                  <c:v>2263</c:v>
                </c:pt>
                <c:pt idx="167">
                  <c:v>2263</c:v>
                </c:pt>
                <c:pt idx="168">
                  <c:v>2263</c:v>
                </c:pt>
                <c:pt idx="169">
                  <c:v>2263</c:v>
                </c:pt>
                <c:pt idx="170">
                  <c:v>2262</c:v>
                </c:pt>
                <c:pt idx="171">
                  <c:v>2262</c:v>
                </c:pt>
                <c:pt idx="172">
                  <c:v>2262</c:v>
                </c:pt>
                <c:pt idx="173">
                  <c:v>2262</c:v>
                </c:pt>
                <c:pt idx="174">
                  <c:v>2262</c:v>
                </c:pt>
                <c:pt idx="175">
                  <c:v>2261</c:v>
                </c:pt>
                <c:pt idx="176">
                  <c:v>2259</c:v>
                </c:pt>
                <c:pt idx="177">
                  <c:v>2256</c:v>
                </c:pt>
                <c:pt idx="178">
                  <c:v>2254</c:v>
                </c:pt>
                <c:pt idx="179">
                  <c:v>2254</c:v>
                </c:pt>
                <c:pt idx="180">
                  <c:v>2254</c:v>
                </c:pt>
                <c:pt idx="181">
                  <c:v>2254</c:v>
                </c:pt>
                <c:pt idx="182">
                  <c:v>2254</c:v>
                </c:pt>
                <c:pt idx="183">
                  <c:v>2254</c:v>
                </c:pt>
                <c:pt idx="184">
                  <c:v>2254</c:v>
                </c:pt>
                <c:pt idx="185">
                  <c:v>2254</c:v>
                </c:pt>
                <c:pt idx="186">
                  <c:v>2254</c:v>
                </c:pt>
                <c:pt idx="187">
                  <c:v>2254</c:v>
                </c:pt>
                <c:pt idx="188">
                  <c:v>2254</c:v>
                </c:pt>
                <c:pt idx="189">
                  <c:v>2254</c:v>
                </c:pt>
                <c:pt idx="190">
                  <c:v>2254</c:v>
                </c:pt>
                <c:pt idx="191">
                  <c:v>2254</c:v>
                </c:pt>
                <c:pt idx="192">
                  <c:v>2254</c:v>
                </c:pt>
                <c:pt idx="193">
                  <c:v>2254</c:v>
                </c:pt>
                <c:pt idx="194">
                  <c:v>2254</c:v>
                </c:pt>
                <c:pt idx="195">
                  <c:v>2254</c:v>
                </c:pt>
                <c:pt idx="196">
                  <c:v>2254</c:v>
                </c:pt>
                <c:pt idx="197">
                  <c:v>2254</c:v>
                </c:pt>
                <c:pt idx="198">
                  <c:v>2254</c:v>
                </c:pt>
                <c:pt idx="199">
                  <c:v>2254</c:v>
                </c:pt>
                <c:pt idx="200">
                  <c:v>2254</c:v>
                </c:pt>
                <c:pt idx="201">
                  <c:v>2254</c:v>
                </c:pt>
                <c:pt idx="202">
                  <c:v>2254</c:v>
                </c:pt>
                <c:pt idx="203">
                  <c:v>2254</c:v>
                </c:pt>
                <c:pt idx="204">
                  <c:v>2254</c:v>
                </c:pt>
                <c:pt idx="205">
                  <c:v>2254</c:v>
                </c:pt>
                <c:pt idx="206">
                  <c:v>2254</c:v>
                </c:pt>
                <c:pt idx="207">
                  <c:v>2254</c:v>
                </c:pt>
                <c:pt idx="208">
                  <c:v>2254</c:v>
                </c:pt>
                <c:pt idx="209">
                  <c:v>2254</c:v>
                </c:pt>
                <c:pt idx="210">
                  <c:v>2254</c:v>
                </c:pt>
                <c:pt idx="211">
                  <c:v>2254</c:v>
                </c:pt>
                <c:pt idx="212">
                  <c:v>2254</c:v>
                </c:pt>
                <c:pt idx="213">
                  <c:v>2254</c:v>
                </c:pt>
                <c:pt idx="214">
                  <c:v>2254</c:v>
                </c:pt>
                <c:pt idx="215">
                  <c:v>2254</c:v>
                </c:pt>
                <c:pt idx="216">
                  <c:v>2254</c:v>
                </c:pt>
                <c:pt idx="217">
                  <c:v>2254</c:v>
                </c:pt>
                <c:pt idx="218">
                  <c:v>2254</c:v>
                </c:pt>
                <c:pt idx="219">
                  <c:v>2254</c:v>
                </c:pt>
                <c:pt idx="220">
                  <c:v>2254</c:v>
                </c:pt>
                <c:pt idx="221">
                  <c:v>2254</c:v>
                </c:pt>
                <c:pt idx="222">
                  <c:v>2254</c:v>
                </c:pt>
                <c:pt idx="223">
                  <c:v>2254</c:v>
                </c:pt>
                <c:pt idx="224">
                  <c:v>2254</c:v>
                </c:pt>
                <c:pt idx="225">
                  <c:v>2254</c:v>
                </c:pt>
                <c:pt idx="226">
                  <c:v>2254</c:v>
                </c:pt>
                <c:pt idx="227">
                  <c:v>2254</c:v>
                </c:pt>
                <c:pt idx="228">
                  <c:v>2254</c:v>
                </c:pt>
                <c:pt idx="229">
                  <c:v>2253</c:v>
                </c:pt>
                <c:pt idx="230">
                  <c:v>2253</c:v>
                </c:pt>
                <c:pt idx="231">
                  <c:v>2252</c:v>
                </c:pt>
                <c:pt idx="232">
                  <c:v>2250</c:v>
                </c:pt>
                <c:pt idx="233">
                  <c:v>2248</c:v>
                </c:pt>
                <c:pt idx="234">
                  <c:v>2246</c:v>
                </c:pt>
                <c:pt idx="235">
                  <c:v>2245</c:v>
                </c:pt>
                <c:pt idx="236">
                  <c:v>2244</c:v>
                </c:pt>
                <c:pt idx="237">
                  <c:v>2243</c:v>
                </c:pt>
                <c:pt idx="238">
                  <c:v>2241</c:v>
                </c:pt>
              </c:numCache>
            </c:numRef>
          </c:val>
          <c:smooth val="0"/>
        </c:ser>
        <c:ser>
          <c:idx val="3"/>
          <c:order val="3"/>
          <c:tx>
            <c:strRef>
              <c:f>'Question 3 Data'!$O$1</c:f>
              <c:strCache>
                <c:ptCount val="1"/>
                <c:pt idx="0">
                  <c:v>Kp .2 Kd .05 Ki .01</c:v>
                </c:pt>
              </c:strCache>
            </c:strRef>
          </c:tx>
          <c:spPr>
            <a:ln w="28575" cap="rnd">
              <a:solidFill>
                <a:schemeClr val="accent4"/>
              </a:solidFill>
              <a:round/>
            </a:ln>
            <a:effectLst/>
          </c:spPr>
          <c:marker>
            <c:symbol val="none"/>
          </c:marker>
          <c:val>
            <c:numRef>
              <c:f>'Question 3 Data'!$O$2:$O$240</c:f>
              <c:numCache>
                <c:formatCode>General</c:formatCode>
                <c:ptCount val="239"/>
                <c:pt idx="0">
                  <c:v>0</c:v>
                </c:pt>
                <c:pt idx="1">
                  <c:v>0</c:v>
                </c:pt>
                <c:pt idx="2">
                  <c:v>27</c:v>
                </c:pt>
                <c:pt idx="3">
                  <c:v>100</c:v>
                </c:pt>
                <c:pt idx="4">
                  <c:v>198</c:v>
                </c:pt>
                <c:pt idx="5">
                  <c:v>312</c:v>
                </c:pt>
                <c:pt idx="6">
                  <c:v>434</c:v>
                </c:pt>
                <c:pt idx="7">
                  <c:v>564</c:v>
                </c:pt>
                <c:pt idx="8">
                  <c:v>698</c:v>
                </c:pt>
                <c:pt idx="9">
                  <c:v>828</c:v>
                </c:pt>
                <c:pt idx="10">
                  <c:v>966</c:v>
                </c:pt>
                <c:pt idx="11">
                  <c:v>1105</c:v>
                </c:pt>
                <c:pt idx="12">
                  <c:v>1244</c:v>
                </c:pt>
                <c:pt idx="13">
                  <c:v>1371</c:v>
                </c:pt>
                <c:pt idx="14">
                  <c:v>1495</c:v>
                </c:pt>
                <c:pt idx="15">
                  <c:v>1609</c:v>
                </c:pt>
                <c:pt idx="16">
                  <c:v>1711</c:v>
                </c:pt>
                <c:pt idx="17">
                  <c:v>1801</c:v>
                </c:pt>
                <c:pt idx="18">
                  <c:v>1877</c:v>
                </c:pt>
                <c:pt idx="19">
                  <c:v>1945</c:v>
                </c:pt>
                <c:pt idx="20">
                  <c:v>2001</c:v>
                </c:pt>
                <c:pt idx="21">
                  <c:v>2047</c:v>
                </c:pt>
                <c:pt idx="22">
                  <c:v>2087</c:v>
                </c:pt>
                <c:pt idx="23">
                  <c:v>2119</c:v>
                </c:pt>
                <c:pt idx="24">
                  <c:v>2145</c:v>
                </c:pt>
                <c:pt idx="25">
                  <c:v>2167</c:v>
                </c:pt>
                <c:pt idx="26">
                  <c:v>2185</c:v>
                </c:pt>
                <c:pt idx="27">
                  <c:v>2200</c:v>
                </c:pt>
                <c:pt idx="28">
                  <c:v>2213</c:v>
                </c:pt>
                <c:pt idx="29">
                  <c:v>2224</c:v>
                </c:pt>
                <c:pt idx="30">
                  <c:v>2233</c:v>
                </c:pt>
                <c:pt idx="31">
                  <c:v>2240</c:v>
                </c:pt>
                <c:pt idx="32">
                  <c:v>2246</c:v>
                </c:pt>
                <c:pt idx="33">
                  <c:v>2251</c:v>
                </c:pt>
                <c:pt idx="34">
                  <c:v>2256</c:v>
                </c:pt>
                <c:pt idx="35">
                  <c:v>2260</c:v>
                </c:pt>
                <c:pt idx="36">
                  <c:v>2263</c:v>
                </c:pt>
                <c:pt idx="37">
                  <c:v>2266</c:v>
                </c:pt>
                <c:pt idx="38">
                  <c:v>2268</c:v>
                </c:pt>
                <c:pt idx="39">
                  <c:v>2270</c:v>
                </c:pt>
                <c:pt idx="40">
                  <c:v>2271</c:v>
                </c:pt>
                <c:pt idx="41">
                  <c:v>2274</c:v>
                </c:pt>
                <c:pt idx="42">
                  <c:v>2274</c:v>
                </c:pt>
                <c:pt idx="43">
                  <c:v>2274</c:v>
                </c:pt>
                <c:pt idx="44">
                  <c:v>2274</c:v>
                </c:pt>
                <c:pt idx="45">
                  <c:v>2274</c:v>
                </c:pt>
                <c:pt idx="46">
                  <c:v>2274</c:v>
                </c:pt>
                <c:pt idx="47">
                  <c:v>2274</c:v>
                </c:pt>
                <c:pt idx="48">
                  <c:v>2274</c:v>
                </c:pt>
                <c:pt idx="49">
                  <c:v>2274</c:v>
                </c:pt>
                <c:pt idx="50">
                  <c:v>2273</c:v>
                </c:pt>
                <c:pt idx="51">
                  <c:v>2273</c:v>
                </c:pt>
                <c:pt idx="52">
                  <c:v>2273</c:v>
                </c:pt>
                <c:pt idx="53">
                  <c:v>2273</c:v>
                </c:pt>
                <c:pt idx="54">
                  <c:v>2273</c:v>
                </c:pt>
                <c:pt idx="55">
                  <c:v>2273</c:v>
                </c:pt>
                <c:pt idx="56">
                  <c:v>2273</c:v>
                </c:pt>
                <c:pt idx="57">
                  <c:v>2273</c:v>
                </c:pt>
                <c:pt idx="58">
                  <c:v>2273</c:v>
                </c:pt>
                <c:pt idx="59">
                  <c:v>2273</c:v>
                </c:pt>
                <c:pt idx="60">
                  <c:v>2273</c:v>
                </c:pt>
                <c:pt idx="61">
                  <c:v>2273</c:v>
                </c:pt>
                <c:pt idx="62">
                  <c:v>2273</c:v>
                </c:pt>
                <c:pt idx="63">
                  <c:v>2273</c:v>
                </c:pt>
                <c:pt idx="64">
                  <c:v>2273</c:v>
                </c:pt>
                <c:pt idx="65">
                  <c:v>2273</c:v>
                </c:pt>
                <c:pt idx="66">
                  <c:v>2273</c:v>
                </c:pt>
                <c:pt idx="67">
                  <c:v>2273</c:v>
                </c:pt>
                <c:pt idx="68">
                  <c:v>2273</c:v>
                </c:pt>
                <c:pt idx="69">
                  <c:v>2273</c:v>
                </c:pt>
                <c:pt idx="70">
                  <c:v>2273</c:v>
                </c:pt>
                <c:pt idx="71">
                  <c:v>2273</c:v>
                </c:pt>
                <c:pt idx="72">
                  <c:v>2273</c:v>
                </c:pt>
                <c:pt idx="73">
                  <c:v>2273</c:v>
                </c:pt>
                <c:pt idx="74">
                  <c:v>2273</c:v>
                </c:pt>
                <c:pt idx="75">
                  <c:v>2273</c:v>
                </c:pt>
                <c:pt idx="76">
                  <c:v>2273</c:v>
                </c:pt>
                <c:pt idx="77">
                  <c:v>2272</c:v>
                </c:pt>
                <c:pt idx="78">
                  <c:v>2272</c:v>
                </c:pt>
                <c:pt idx="79">
                  <c:v>2272</c:v>
                </c:pt>
                <c:pt idx="80">
                  <c:v>2272</c:v>
                </c:pt>
                <c:pt idx="81">
                  <c:v>2272</c:v>
                </c:pt>
                <c:pt idx="82">
                  <c:v>2272</c:v>
                </c:pt>
                <c:pt idx="83">
                  <c:v>2272</c:v>
                </c:pt>
                <c:pt idx="84">
                  <c:v>2272</c:v>
                </c:pt>
                <c:pt idx="85">
                  <c:v>2272</c:v>
                </c:pt>
                <c:pt idx="86">
                  <c:v>2272</c:v>
                </c:pt>
                <c:pt idx="87">
                  <c:v>2272</c:v>
                </c:pt>
                <c:pt idx="88">
                  <c:v>2272</c:v>
                </c:pt>
                <c:pt idx="89">
                  <c:v>2272</c:v>
                </c:pt>
                <c:pt idx="90">
                  <c:v>2272</c:v>
                </c:pt>
                <c:pt idx="91">
                  <c:v>2272</c:v>
                </c:pt>
                <c:pt idx="92">
                  <c:v>2272</c:v>
                </c:pt>
                <c:pt idx="93">
                  <c:v>2272</c:v>
                </c:pt>
                <c:pt idx="94">
                  <c:v>2271</c:v>
                </c:pt>
                <c:pt idx="95">
                  <c:v>2271</c:v>
                </c:pt>
                <c:pt idx="96">
                  <c:v>2271</c:v>
                </c:pt>
                <c:pt idx="97">
                  <c:v>2271</c:v>
                </c:pt>
                <c:pt idx="98">
                  <c:v>2271</c:v>
                </c:pt>
                <c:pt idx="99">
                  <c:v>2271</c:v>
                </c:pt>
                <c:pt idx="100">
                  <c:v>2270</c:v>
                </c:pt>
                <c:pt idx="101">
                  <c:v>2268</c:v>
                </c:pt>
                <c:pt idx="102">
                  <c:v>2266</c:v>
                </c:pt>
                <c:pt idx="103">
                  <c:v>2263</c:v>
                </c:pt>
                <c:pt idx="104">
                  <c:v>2261</c:v>
                </c:pt>
                <c:pt idx="105">
                  <c:v>2259</c:v>
                </c:pt>
                <c:pt idx="106">
                  <c:v>2257</c:v>
                </c:pt>
                <c:pt idx="107">
                  <c:v>2255</c:v>
                </c:pt>
                <c:pt idx="108">
                  <c:v>2254</c:v>
                </c:pt>
                <c:pt idx="109">
                  <c:v>2253</c:v>
                </c:pt>
                <c:pt idx="110">
                  <c:v>2251</c:v>
                </c:pt>
                <c:pt idx="111">
                  <c:v>2248</c:v>
                </c:pt>
                <c:pt idx="112">
                  <c:v>2247</c:v>
                </c:pt>
                <c:pt idx="113">
                  <c:v>2247</c:v>
                </c:pt>
                <c:pt idx="114">
                  <c:v>2247</c:v>
                </c:pt>
                <c:pt idx="115">
                  <c:v>2247</c:v>
                </c:pt>
                <c:pt idx="116">
                  <c:v>2247</c:v>
                </c:pt>
                <c:pt idx="117">
                  <c:v>2247</c:v>
                </c:pt>
                <c:pt idx="118">
                  <c:v>2247</c:v>
                </c:pt>
                <c:pt idx="119">
                  <c:v>2247</c:v>
                </c:pt>
                <c:pt idx="120">
                  <c:v>2247</c:v>
                </c:pt>
                <c:pt idx="121">
                  <c:v>2247</c:v>
                </c:pt>
                <c:pt idx="122">
                  <c:v>2247</c:v>
                </c:pt>
                <c:pt idx="123">
                  <c:v>2247</c:v>
                </c:pt>
                <c:pt idx="124">
                  <c:v>2247</c:v>
                </c:pt>
                <c:pt idx="125">
                  <c:v>2247</c:v>
                </c:pt>
                <c:pt idx="126">
                  <c:v>2247</c:v>
                </c:pt>
                <c:pt idx="127">
                  <c:v>2247</c:v>
                </c:pt>
                <c:pt idx="128">
                  <c:v>2247</c:v>
                </c:pt>
                <c:pt idx="129">
                  <c:v>2247</c:v>
                </c:pt>
                <c:pt idx="130">
                  <c:v>2247</c:v>
                </c:pt>
                <c:pt idx="131">
                  <c:v>2247</c:v>
                </c:pt>
                <c:pt idx="132">
                  <c:v>2247</c:v>
                </c:pt>
                <c:pt idx="133">
                  <c:v>2247</c:v>
                </c:pt>
                <c:pt idx="134">
                  <c:v>2247</c:v>
                </c:pt>
                <c:pt idx="135">
                  <c:v>2247</c:v>
                </c:pt>
                <c:pt idx="136">
                  <c:v>2247</c:v>
                </c:pt>
                <c:pt idx="137">
                  <c:v>2247</c:v>
                </c:pt>
                <c:pt idx="138">
                  <c:v>2247</c:v>
                </c:pt>
                <c:pt idx="139">
                  <c:v>2247</c:v>
                </c:pt>
                <c:pt idx="140">
                  <c:v>2247</c:v>
                </c:pt>
                <c:pt idx="141">
                  <c:v>2247</c:v>
                </c:pt>
                <c:pt idx="142">
                  <c:v>2247</c:v>
                </c:pt>
                <c:pt idx="143">
                  <c:v>2247</c:v>
                </c:pt>
                <c:pt idx="144">
                  <c:v>2247</c:v>
                </c:pt>
                <c:pt idx="145">
                  <c:v>2247</c:v>
                </c:pt>
                <c:pt idx="146">
                  <c:v>2247</c:v>
                </c:pt>
                <c:pt idx="147">
                  <c:v>2247</c:v>
                </c:pt>
                <c:pt idx="148">
                  <c:v>2247</c:v>
                </c:pt>
                <c:pt idx="149">
                  <c:v>2247</c:v>
                </c:pt>
                <c:pt idx="150">
                  <c:v>2247</c:v>
                </c:pt>
                <c:pt idx="151">
                  <c:v>2247</c:v>
                </c:pt>
                <c:pt idx="152">
                  <c:v>2247</c:v>
                </c:pt>
                <c:pt idx="153">
                  <c:v>2247</c:v>
                </c:pt>
                <c:pt idx="154">
                  <c:v>2247</c:v>
                </c:pt>
                <c:pt idx="155">
                  <c:v>2247</c:v>
                </c:pt>
                <c:pt idx="156">
                  <c:v>2247</c:v>
                </c:pt>
                <c:pt idx="157">
                  <c:v>2247</c:v>
                </c:pt>
                <c:pt idx="158">
                  <c:v>2247</c:v>
                </c:pt>
                <c:pt idx="159">
                  <c:v>2247</c:v>
                </c:pt>
                <c:pt idx="160">
                  <c:v>2247</c:v>
                </c:pt>
                <c:pt idx="161">
                  <c:v>2247</c:v>
                </c:pt>
                <c:pt idx="162">
                  <c:v>2247</c:v>
                </c:pt>
                <c:pt idx="163">
                  <c:v>2247</c:v>
                </c:pt>
                <c:pt idx="164">
                  <c:v>2247</c:v>
                </c:pt>
                <c:pt idx="165">
                  <c:v>2247</c:v>
                </c:pt>
                <c:pt idx="166">
                  <c:v>2247</c:v>
                </c:pt>
                <c:pt idx="167">
                  <c:v>2247</c:v>
                </c:pt>
                <c:pt idx="168">
                  <c:v>2247</c:v>
                </c:pt>
                <c:pt idx="169">
                  <c:v>2247</c:v>
                </c:pt>
                <c:pt idx="170">
                  <c:v>2247</c:v>
                </c:pt>
                <c:pt idx="171">
                  <c:v>2247</c:v>
                </c:pt>
                <c:pt idx="172">
                  <c:v>2247</c:v>
                </c:pt>
                <c:pt idx="173">
                  <c:v>2247</c:v>
                </c:pt>
                <c:pt idx="174">
                  <c:v>2247</c:v>
                </c:pt>
                <c:pt idx="175">
                  <c:v>2247</c:v>
                </c:pt>
                <c:pt idx="176">
                  <c:v>2247</c:v>
                </c:pt>
                <c:pt idx="177">
                  <c:v>2247</c:v>
                </c:pt>
                <c:pt idx="178">
                  <c:v>2247</c:v>
                </c:pt>
                <c:pt idx="179">
                  <c:v>2247</c:v>
                </c:pt>
                <c:pt idx="180">
                  <c:v>2247</c:v>
                </c:pt>
                <c:pt idx="181">
                  <c:v>2247</c:v>
                </c:pt>
                <c:pt idx="182">
                  <c:v>2247</c:v>
                </c:pt>
                <c:pt idx="183">
                  <c:v>2247</c:v>
                </c:pt>
                <c:pt idx="184">
                  <c:v>2247</c:v>
                </c:pt>
                <c:pt idx="185">
                  <c:v>2247</c:v>
                </c:pt>
                <c:pt idx="186">
                  <c:v>2247</c:v>
                </c:pt>
                <c:pt idx="187">
                  <c:v>2247</c:v>
                </c:pt>
                <c:pt idx="188">
                  <c:v>2247</c:v>
                </c:pt>
                <c:pt idx="189">
                  <c:v>2247</c:v>
                </c:pt>
                <c:pt idx="190">
                  <c:v>2247</c:v>
                </c:pt>
                <c:pt idx="191">
                  <c:v>2247</c:v>
                </c:pt>
                <c:pt idx="192">
                  <c:v>2247</c:v>
                </c:pt>
                <c:pt idx="193">
                  <c:v>2247</c:v>
                </c:pt>
                <c:pt idx="194">
                  <c:v>2247</c:v>
                </c:pt>
                <c:pt idx="195">
                  <c:v>2247</c:v>
                </c:pt>
                <c:pt idx="196">
                  <c:v>2247</c:v>
                </c:pt>
                <c:pt idx="197">
                  <c:v>2247</c:v>
                </c:pt>
                <c:pt idx="198">
                  <c:v>2247</c:v>
                </c:pt>
                <c:pt idx="199">
                  <c:v>2247</c:v>
                </c:pt>
                <c:pt idx="200">
                  <c:v>2247</c:v>
                </c:pt>
                <c:pt idx="201">
                  <c:v>2247</c:v>
                </c:pt>
                <c:pt idx="202">
                  <c:v>2247</c:v>
                </c:pt>
                <c:pt idx="203">
                  <c:v>2247</c:v>
                </c:pt>
                <c:pt idx="204">
                  <c:v>2247</c:v>
                </c:pt>
                <c:pt idx="205">
                  <c:v>2247</c:v>
                </c:pt>
                <c:pt idx="206">
                  <c:v>2247</c:v>
                </c:pt>
                <c:pt idx="207">
                  <c:v>2247</c:v>
                </c:pt>
                <c:pt idx="208">
                  <c:v>2247</c:v>
                </c:pt>
                <c:pt idx="209">
                  <c:v>2247</c:v>
                </c:pt>
                <c:pt idx="210">
                  <c:v>2247</c:v>
                </c:pt>
                <c:pt idx="211">
                  <c:v>2247</c:v>
                </c:pt>
                <c:pt idx="212">
                  <c:v>2247</c:v>
                </c:pt>
                <c:pt idx="213">
                  <c:v>2247</c:v>
                </c:pt>
                <c:pt idx="214">
                  <c:v>2247</c:v>
                </c:pt>
                <c:pt idx="215">
                  <c:v>2247</c:v>
                </c:pt>
                <c:pt idx="216">
                  <c:v>2247</c:v>
                </c:pt>
                <c:pt idx="217">
                  <c:v>2247</c:v>
                </c:pt>
                <c:pt idx="218">
                  <c:v>2247</c:v>
                </c:pt>
                <c:pt idx="219">
                  <c:v>2247</c:v>
                </c:pt>
                <c:pt idx="220">
                  <c:v>2247</c:v>
                </c:pt>
                <c:pt idx="221">
                  <c:v>2247</c:v>
                </c:pt>
                <c:pt idx="222">
                  <c:v>2247</c:v>
                </c:pt>
                <c:pt idx="223">
                  <c:v>2247</c:v>
                </c:pt>
                <c:pt idx="224">
                  <c:v>2247</c:v>
                </c:pt>
                <c:pt idx="225">
                  <c:v>2247</c:v>
                </c:pt>
                <c:pt idx="226">
                  <c:v>2247</c:v>
                </c:pt>
                <c:pt idx="227">
                  <c:v>2247</c:v>
                </c:pt>
                <c:pt idx="228">
                  <c:v>2247</c:v>
                </c:pt>
                <c:pt idx="229">
                  <c:v>2247</c:v>
                </c:pt>
                <c:pt idx="230">
                  <c:v>2247</c:v>
                </c:pt>
                <c:pt idx="231">
                  <c:v>2247</c:v>
                </c:pt>
                <c:pt idx="232">
                  <c:v>2247</c:v>
                </c:pt>
                <c:pt idx="233">
                  <c:v>2247</c:v>
                </c:pt>
                <c:pt idx="234">
                  <c:v>2247</c:v>
                </c:pt>
                <c:pt idx="235">
                  <c:v>2247</c:v>
                </c:pt>
                <c:pt idx="236">
                  <c:v>2247</c:v>
                </c:pt>
                <c:pt idx="237">
                  <c:v>2247</c:v>
                </c:pt>
                <c:pt idx="238">
                  <c:v>2247</c:v>
                </c:pt>
              </c:numCache>
            </c:numRef>
          </c:val>
          <c:smooth val="0"/>
        </c:ser>
        <c:ser>
          <c:idx val="4"/>
          <c:order val="4"/>
          <c:tx>
            <c:strRef>
              <c:f>'Question 3 Data'!$T$1</c:f>
              <c:strCache>
                <c:ptCount val="1"/>
                <c:pt idx="0">
                  <c:v>Kp .2 Kd .3 Ki .1</c:v>
                </c:pt>
              </c:strCache>
            </c:strRef>
          </c:tx>
          <c:spPr>
            <a:ln w="28575" cap="rnd">
              <a:solidFill>
                <a:schemeClr val="accent5"/>
              </a:solidFill>
              <a:round/>
            </a:ln>
            <a:effectLst/>
          </c:spPr>
          <c:marker>
            <c:symbol val="none"/>
          </c:marker>
          <c:val>
            <c:numRef>
              <c:f>'Question 3 Data'!$T$2:$T$240</c:f>
              <c:numCache>
                <c:formatCode>General</c:formatCode>
                <c:ptCount val="239"/>
                <c:pt idx="0">
                  <c:v>0</c:v>
                </c:pt>
                <c:pt idx="1">
                  <c:v>0</c:v>
                </c:pt>
                <c:pt idx="2">
                  <c:v>27</c:v>
                </c:pt>
                <c:pt idx="3">
                  <c:v>99</c:v>
                </c:pt>
                <c:pt idx="4">
                  <c:v>197</c:v>
                </c:pt>
                <c:pt idx="5">
                  <c:v>310</c:v>
                </c:pt>
                <c:pt idx="6">
                  <c:v>432</c:v>
                </c:pt>
                <c:pt idx="7">
                  <c:v>561</c:v>
                </c:pt>
                <c:pt idx="8">
                  <c:v>694</c:v>
                </c:pt>
                <c:pt idx="9">
                  <c:v>829</c:v>
                </c:pt>
                <c:pt idx="10">
                  <c:v>966</c:v>
                </c:pt>
                <c:pt idx="11">
                  <c:v>1097</c:v>
                </c:pt>
                <c:pt idx="12">
                  <c:v>1239</c:v>
                </c:pt>
                <c:pt idx="13">
                  <c:v>1375</c:v>
                </c:pt>
                <c:pt idx="14">
                  <c:v>1516</c:v>
                </c:pt>
                <c:pt idx="15">
                  <c:v>1651</c:v>
                </c:pt>
                <c:pt idx="16">
                  <c:v>1775</c:v>
                </c:pt>
                <c:pt idx="17">
                  <c:v>1884</c:v>
                </c:pt>
                <c:pt idx="18">
                  <c:v>1989</c:v>
                </c:pt>
                <c:pt idx="19">
                  <c:v>2082</c:v>
                </c:pt>
                <c:pt idx="20">
                  <c:v>2163</c:v>
                </c:pt>
                <c:pt idx="21">
                  <c:v>2234</c:v>
                </c:pt>
                <c:pt idx="22">
                  <c:v>2298</c:v>
                </c:pt>
                <c:pt idx="23">
                  <c:v>2352</c:v>
                </c:pt>
                <c:pt idx="24">
                  <c:v>2395</c:v>
                </c:pt>
                <c:pt idx="25">
                  <c:v>2429</c:v>
                </c:pt>
                <c:pt idx="26">
                  <c:v>2451</c:v>
                </c:pt>
                <c:pt idx="27">
                  <c:v>2461</c:v>
                </c:pt>
                <c:pt idx="28">
                  <c:v>2457</c:v>
                </c:pt>
                <c:pt idx="29">
                  <c:v>2445</c:v>
                </c:pt>
                <c:pt idx="30">
                  <c:v>2423</c:v>
                </c:pt>
                <c:pt idx="31">
                  <c:v>2395</c:v>
                </c:pt>
                <c:pt idx="32">
                  <c:v>2359</c:v>
                </c:pt>
                <c:pt idx="33">
                  <c:v>2320</c:v>
                </c:pt>
                <c:pt idx="34">
                  <c:v>2279</c:v>
                </c:pt>
                <c:pt idx="35">
                  <c:v>2235</c:v>
                </c:pt>
                <c:pt idx="36">
                  <c:v>2195</c:v>
                </c:pt>
                <c:pt idx="37">
                  <c:v>2159</c:v>
                </c:pt>
                <c:pt idx="38">
                  <c:v>2127</c:v>
                </c:pt>
                <c:pt idx="39">
                  <c:v>2104</c:v>
                </c:pt>
                <c:pt idx="40">
                  <c:v>2090</c:v>
                </c:pt>
                <c:pt idx="41">
                  <c:v>2085</c:v>
                </c:pt>
                <c:pt idx="42">
                  <c:v>2090</c:v>
                </c:pt>
                <c:pt idx="43">
                  <c:v>2101</c:v>
                </c:pt>
                <c:pt idx="44">
                  <c:v>2118</c:v>
                </c:pt>
                <c:pt idx="45">
                  <c:v>2142</c:v>
                </c:pt>
                <c:pt idx="46">
                  <c:v>2168</c:v>
                </c:pt>
                <c:pt idx="47">
                  <c:v>2200</c:v>
                </c:pt>
                <c:pt idx="48">
                  <c:v>2233</c:v>
                </c:pt>
                <c:pt idx="49">
                  <c:v>2266</c:v>
                </c:pt>
                <c:pt idx="50">
                  <c:v>2297</c:v>
                </c:pt>
                <c:pt idx="51">
                  <c:v>2323</c:v>
                </c:pt>
                <c:pt idx="52">
                  <c:v>2346</c:v>
                </c:pt>
                <c:pt idx="53">
                  <c:v>2363</c:v>
                </c:pt>
                <c:pt idx="54">
                  <c:v>2373</c:v>
                </c:pt>
                <c:pt idx="55">
                  <c:v>2376</c:v>
                </c:pt>
                <c:pt idx="56">
                  <c:v>2374</c:v>
                </c:pt>
                <c:pt idx="57">
                  <c:v>2367</c:v>
                </c:pt>
                <c:pt idx="58">
                  <c:v>2354</c:v>
                </c:pt>
                <c:pt idx="59">
                  <c:v>2337</c:v>
                </c:pt>
                <c:pt idx="60">
                  <c:v>2315</c:v>
                </c:pt>
                <c:pt idx="61">
                  <c:v>2291</c:v>
                </c:pt>
                <c:pt idx="62">
                  <c:v>2265</c:v>
                </c:pt>
                <c:pt idx="63">
                  <c:v>2240</c:v>
                </c:pt>
                <c:pt idx="64">
                  <c:v>2215</c:v>
                </c:pt>
                <c:pt idx="65">
                  <c:v>2194</c:v>
                </c:pt>
                <c:pt idx="66">
                  <c:v>2175</c:v>
                </c:pt>
                <c:pt idx="67">
                  <c:v>2162</c:v>
                </c:pt>
                <c:pt idx="68">
                  <c:v>2154</c:v>
                </c:pt>
                <c:pt idx="69">
                  <c:v>2151</c:v>
                </c:pt>
                <c:pt idx="70">
                  <c:v>2154</c:v>
                </c:pt>
                <c:pt idx="71">
                  <c:v>2159</c:v>
                </c:pt>
                <c:pt idx="72">
                  <c:v>2168</c:v>
                </c:pt>
                <c:pt idx="73">
                  <c:v>2181</c:v>
                </c:pt>
                <c:pt idx="74">
                  <c:v>2197</c:v>
                </c:pt>
                <c:pt idx="75">
                  <c:v>2215</c:v>
                </c:pt>
                <c:pt idx="76">
                  <c:v>2234</c:v>
                </c:pt>
                <c:pt idx="77">
                  <c:v>2253</c:v>
                </c:pt>
                <c:pt idx="78">
                  <c:v>2272</c:v>
                </c:pt>
                <c:pt idx="79">
                  <c:v>2289</c:v>
                </c:pt>
                <c:pt idx="80">
                  <c:v>2303</c:v>
                </c:pt>
                <c:pt idx="81">
                  <c:v>2314</c:v>
                </c:pt>
                <c:pt idx="82">
                  <c:v>2322</c:v>
                </c:pt>
                <c:pt idx="83">
                  <c:v>2324</c:v>
                </c:pt>
                <c:pt idx="84">
                  <c:v>2323</c:v>
                </c:pt>
                <c:pt idx="85">
                  <c:v>2319</c:v>
                </c:pt>
                <c:pt idx="86">
                  <c:v>2314</c:v>
                </c:pt>
                <c:pt idx="87">
                  <c:v>2306</c:v>
                </c:pt>
                <c:pt idx="88">
                  <c:v>2295</c:v>
                </c:pt>
                <c:pt idx="89">
                  <c:v>2283</c:v>
                </c:pt>
                <c:pt idx="90">
                  <c:v>2269</c:v>
                </c:pt>
                <c:pt idx="91">
                  <c:v>2255</c:v>
                </c:pt>
                <c:pt idx="92">
                  <c:v>2241</c:v>
                </c:pt>
                <c:pt idx="93">
                  <c:v>2228</c:v>
                </c:pt>
                <c:pt idx="94">
                  <c:v>2216</c:v>
                </c:pt>
                <c:pt idx="95">
                  <c:v>2207</c:v>
                </c:pt>
                <c:pt idx="96">
                  <c:v>2200</c:v>
                </c:pt>
                <c:pt idx="97">
                  <c:v>2197</c:v>
                </c:pt>
                <c:pt idx="98">
                  <c:v>2196</c:v>
                </c:pt>
                <c:pt idx="99">
                  <c:v>2198</c:v>
                </c:pt>
                <c:pt idx="100">
                  <c:v>2201</c:v>
                </c:pt>
                <c:pt idx="101">
                  <c:v>2205</c:v>
                </c:pt>
                <c:pt idx="102">
                  <c:v>2212</c:v>
                </c:pt>
                <c:pt idx="103">
                  <c:v>2219</c:v>
                </c:pt>
                <c:pt idx="104">
                  <c:v>2228</c:v>
                </c:pt>
                <c:pt idx="105">
                  <c:v>2238</c:v>
                </c:pt>
                <c:pt idx="106">
                  <c:v>2249</c:v>
                </c:pt>
                <c:pt idx="107">
                  <c:v>2259</c:v>
                </c:pt>
                <c:pt idx="108">
                  <c:v>2267</c:v>
                </c:pt>
                <c:pt idx="109">
                  <c:v>2275</c:v>
                </c:pt>
                <c:pt idx="110">
                  <c:v>2281</c:v>
                </c:pt>
                <c:pt idx="111">
                  <c:v>2285</c:v>
                </c:pt>
                <c:pt idx="112">
                  <c:v>2288</c:v>
                </c:pt>
                <c:pt idx="113">
                  <c:v>2289</c:v>
                </c:pt>
                <c:pt idx="114">
                  <c:v>2289</c:v>
                </c:pt>
                <c:pt idx="115">
                  <c:v>2288</c:v>
                </c:pt>
                <c:pt idx="116">
                  <c:v>2286</c:v>
                </c:pt>
                <c:pt idx="117">
                  <c:v>2283</c:v>
                </c:pt>
                <c:pt idx="118">
                  <c:v>2277</c:v>
                </c:pt>
                <c:pt idx="119">
                  <c:v>2270</c:v>
                </c:pt>
                <c:pt idx="120">
                  <c:v>2263</c:v>
                </c:pt>
                <c:pt idx="121">
                  <c:v>2255</c:v>
                </c:pt>
                <c:pt idx="122">
                  <c:v>2247</c:v>
                </c:pt>
                <c:pt idx="123">
                  <c:v>2239</c:v>
                </c:pt>
                <c:pt idx="124">
                  <c:v>2232</c:v>
                </c:pt>
                <c:pt idx="125">
                  <c:v>2226</c:v>
                </c:pt>
                <c:pt idx="126">
                  <c:v>2222</c:v>
                </c:pt>
                <c:pt idx="127">
                  <c:v>2220</c:v>
                </c:pt>
                <c:pt idx="128">
                  <c:v>2220</c:v>
                </c:pt>
                <c:pt idx="129">
                  <c:v>2220</c:v>
                </c:pt>
                <c:pt idx="130">
                  <c:v>2220</c:v>
                </c:pt>
                <c:pt idx="131">
                  <c:v>2221</c:v>
                </c:pt>
                <c:pt idx="132">
                  <c:v>2224</c:v>
                </c:pt>
                <c:pt idx="133">
                  <c:v>2228</c:v>
                </c:pt>
                <c:pt idx="134">
                  <c:v>2233</c:v>
                </c:pt>
                <c:pt idx="135">
                  <c:v>2237</c:v>
                </c:pt>
                <c:pt idx="136">
                  <c:v>2242</c:v>
                </c:pt>
                <c:pt idx="137">
                  <c:v>2248</c:v>
                </c:pt>
                <c:pt idx="138">
                  <c:v>2253</c:v>
                </c:pt>
                <c:pt idx="139">
                  <c:v>2258</c:v>
                </c:pt>
                <c:pt idx="140">
                  <c:v>2262</c:v>
                </c:pt>
                <c:pt idx="141">
                  <c:v>2266</c:v>
                </c:pt>
                <c:pt idx="142">
                  <c:v>2268</c:v>
                </c:pt>
                <c:pt idx="143">
                  <c:v>2270</c:v>
                </c:pt>
                <c:pt idx="144">
                  <c:v>2271</c:v>
                </c:pt>
                <c:pt idx="145">
                  <c:v>2272</c:v>
                </c:pt>
                <c:pt idx="146">
                  <c:v>2272</c:v>
                </c:pt>
                <c:pt idx="147">
                  <c:v>2272</c:v>
                </c:pt>
                <c:pt idx="148">
                  <c:v>2272</c:v>
                </c:pt>
                <c:pt idx="149">
                  <c:v>2271</c:v>
                </c:pt>
                <c:pt idx="150">
                  <c:v>2271</c:v>
                </c:pt>
                <c:pt idx="151">
                  <c:v>2269</c:v>
                </c:pt>
                <c:pt idx="152">
                  <c:v>2264</c:v>
                </c:pt>
                <c:pt idx="153">
                  <c:v>2259</c:v>
                </c:pt>
                <c:pt idx="154">
                  <c:v>2254</c:v>
                </c:pt>
                <c:pt idx="155">
                  <c:v>2248</c:v>
                </c:pt>
                <c:pt idx="156">
                  <c:v>2243</c:v>
                </c:pt>
                <c:pt idx="157">
                  <c:v>2238</c:v>
                </c:pt>
                <c:pt idx="158">
                  <c:v>2235</c:v>
                </c:pt>
                <c:pt idx="159">
                  <c:v>2231</c:v>
                </c:pt>
                <c:pt idx="160">
                  <c:v>2229</c:v>
                </c:pt>
                <c:pt idx="161">
                  <c:v>2229</c:v>
                </c:pt>
                <c:pt idx="162">
                  <c:v>2229</c:v>
                </c:pt>
                <c:pt idx="163">
                  <c:v>2229</c:v>
                </c:pt>
                <c:pt idx="164">
                  <c:v>2229</c:v>
                </c:pt>
                <c:pt idx="165">
                  <c:v>2231</c:v>
                </c:pt>
                <c:pt idx="166">
                  <c:v>2234</c:v>
                </c:pt>
                <c:pt idx="167">
                  <c:v>2235</c:v>
                </c:pt>
                <c:pt idx="168">
                  <c:v>2236</c:v>
                </c:pt>
                <c:pt idx="169">
                  <c:v>2238</c:v>
                </c:pt>
                <c:pt idx="170">
                  <c:v>2242</c:v>
                </c:pt>
                <c:pt idx="171">
                  <c:v>2246</c:v>
                </c:pt>
                <c:pt idx="172">
                  <c:v>2250</c:v>
                </c:pt>
                <c:pt idx="173">
                  <c:v>2254</c:v>
                </c:pt>
                <c:pt idx="174">
                  <c:v>2257</c:v>
                </c:pt>
                <c:pt idx="175">
                  <c:v>2260</c:v>
                </c:pt>
                <c:pt idx="176">
                  <c:v>2261</c:v>
                </c:pt>
                <c:pt idx="177">
                  <c:v>2263</c:v>
                </c:pt>
                <c:pt idx="178">
                  <c:v>2265</c:v>
                </c:pt>
                <c:pt idx="179">
                  <c:v>2266</c:v>
                </c:pt>
                <c:pt idx="180">
                  <c:v>2265</c:v>
                </c:pt>
                <c:pt idx="181">
                  <c:v>2265</c:v>
                </c:pt>
                <c:pt idx="182">
                  <c:v>2265</c:v>
                </c:pt>
                <c:pt idx="183">
                  <c:v>2265</c:v>
                </c:pt>
                <c:pt idx="184">
                  <c:v>2264</c:v>
                </c:pt>
                <c:pt idx="185">
                  <c:v>2264</c:v>
                </c:pt>
                <c:pt idx="186">
                  <c:v>2263</c:v>
                </c:pt>
                <c:pt idx="187">
                  <c:v>2263</c:v>
                </c:pt>
                <c:pt idx="188">
                  <c:v>2261</c:v>
                </c:pt>
                <c:pt idx="189">
                  <c:v>2259</c:v>
                </c:pt>
                <c:pt idx="190">
                  <c:v>2255</c:v>
                </c:pt>
                <c:pt idx="191">
                  <c:v>2251</c:v>
                </c:pt>
                <c:pt idx="192">
                  <c:v>2247</c:v>
                </c:pt>
                <c:pt idx="193">
                  <c:v>2244</c:v>
                </c:pt>
                <c:pt idx="194">
                  <c:v>2241</c:v>
                </c:pt>
                <c:pt idx="195">
                  <c:v>2239</c:v>
                </c:pt>
                <c:pt idx="196">
                  <c:v>2238</c:v>
                </c:pt>
                <c:pt idx="197">
                  <c:v>2237</c:v>
                </c:pt>
                <c:pt idx="198">
                  <c:v>2237</c:v>
                </c:pt>
                <c:pt idx="199">
                  <c:v>2237</c:v>
                </c:pt>
                <c:pt idx="200">
                  <c:v>2237</c:v>
                </c:pt>
                <c:pt idx="201">
                  <c:v>2237</c:v>
                </c:pt>
                <c:pt idx="202">
                  <c:v>2237</c:v>
                </c:pt>
                <c:pt idx="203">
                  <c:v>2238</c:v>
                </c:pt>
                <c:pt idx="204">
                  <c:v>2239</c:v>
                </c:pt>
                <c:pt idx="205">
                  <c:v>2241</c:v>
                </c:pt>
                <c:pt idx="206">
                  <c:v>2242</c:v>
                </c:pt>
                <c:pt idx="207">
                  <c:v>2243</c:v>
                </c:pt>
                <c:pt idx="208">
                  <c:v>2244</c:v>
                </c:pt>
                <c:pt idx="209">
                  <c:v>2245</c:v>
                </c:pt>
                <c:pt idx="210">
                  <c:v>2248</c:v>
                </c:pt>
                <c:pt idx="211">
                  <c:v>2250</c:v>
                </c:pt>
                <c:pt idx="212">
                  <c:v>2251</c:v>
                </c:pt>
                <c:pt idx="213">
                  <c:v>2252</c:v>
                </c:pt>
                <c:pt idx="214">
                  <c:v>2253</c:v>
                </c:pt>
                <c:pt idx="215">
                  <c:v>2253</c:v>
                </c:pt>
                <c:pt idx="216">
                  <c:v>2255</c:v>
                </c:pt>
                <c:pt idx="217">
                  <c:v>2257</c:v>
                </c:pt>
                <c:pt idx="218">
                  <c:v>2258</c:v>
                </c:pt>
                <c:pt idx="219">
                  <c:v>2258</c:v>
                </c:pt>
                <c:pt idx="220">
                  <c:v>2258</c:v>
                </c:pt>
                <c:pt idx="221">
                  <c:v>2258</c:v>
                </c:pt>
                <c:pt idx="222">
                  <c:v>2258</c:v>
                </c:pt>
                <c:pt idx="223">
                  <c:v>2258</c:v>
                </c:pt>
                <c:pt idx="224">
                  <c:v>2257</c:v>
                </c:pt>
                <c:pt idx="225">
                  <c:v>2257</c:v>
                </c:pt>
                <c:pt idx="226">
                  <c:v>2257</c:v>
                </c:pt>
                <c:pt idx="227">
                  <c:v>2257</c:v>
                </c:pt>
                <c:pt idx="228">
                  <c:v>2257</c:v>
                </c:pt>
                <c:pt idx="229">
                  <c:v>2257</c:v>
                </c:pt>
                <c:pt idx="230">
                  <c:v>2257</c:v>
                </c:pt>
                <c:pt idx="231">
                  <c:v>2256</c:v>
                </c:pt>
                <c:pt idx="232">
                  <c:v>2256</c:v>
                </c:pt>
                <c:pt idx="233">
                  <c:v>2256</c:v>
                </c:pt>
                <c:pt idx="234">
                  <c:v>2256</c:v>
                </c:pt>
                <c:pt idx="235">
                  <c:v>2256</c:v>
                </c:pt>
                <c:pt idx="236">
                  <c:v>2255</c:v>
                </c:pt>
                <c:pt idx="237">
                  <c:v>2255</c:v>
                </c:pt>
                <c:pt idx="238">
                  <c:v>2255</c:v>
                </c:pt>
              </c:numCache>
            </c:numRef>
          </c:val>
          <c:smooth val="0"/>
        </c:ser>
        <c:ser>
          <c:idx val="5"/>
          <c:order val="5"/>
          <c:tx>
            <c:strRef>
              <c:f>'Question 3 Data'!$Y$1</c:f>
              <c:strCache>
                <c:ptCount val="1"/>
                <c:pt idx="0">
                  <c:v>Kp .2 Kd .3 Ki .001</c:v>
                </c:pt>
              </c:strCache>
            </c:strRef>
          </c:tx>
          <c:spPr>
            <a:ln w="28575" cap="rnd">
              <a:solidFill>
                <a:schemeClr val="accent6"/>
              </a:solidFill>
              <a:round/>
            </a:ln>
            <a:effectLst/>
          </c:spPr>
          <c:marker>
            <c:symbol val="none"/>
          </c:marker>
          <c:val>
            <c:numRef>
              <c:f>'Question 3 Data'!$Y$2:$Y$240</c:f>
              <c:numCache>
                <c:formatCode>General</c:formatCode>
                <c:ptCount val="239"/>
                <c:pt idx="0">
                  <c:v>0</c:v>
                </c:pt>
                <c:pt idx="1">
                  <c:v>0</c:v>
                </c:pt>
                <c:pt idx="2">
                  <c:v>28</c:v>
                </c:pt>
                <c:pt idx="3">
                  <c:v>103</c:v>
                </c:pt>
                <c:pt idx="4">
                  <c:v>202</c:v>
                </c:pt>
                <c:pt idx="5">
                  <c:v>317</c:v>
                </c:pt>
                <c:pt idx="6">
                  <c:v>441</c:v>
                </c:pt>
                <c:pt idx="7">
                  <c:v>570</c:v>
                </c:pt>
                <c:pt idx="8">
                  <c:v>704</c:v>
                </c:pt>
                <c:pt idx="9">
                  <c:v>841</c:v>
                </c:pt>
                <c:pt idx="10">
                  <c:v>971</c:v>
                </c:pt>
                <c:pt idx="11">
                  <c:v>1104</c:v>
                </c:pt>
                <c:pt idx="12">
                  <c:v>1231</c:v>
                </c:pt>
                <c:pt idx="13">
                  <c:v>1349</c:v>
                </c:pt>
                <c:pt idx="14">
                  <c:v>1456</c:v>
                </c:pt>
                <c:pt idx="15">
                  <c:v>1551</c:v>
                </c:pt>
                <c:pt idx="16">
                  <c:v>1636</c:v>
                </c:pt>
                <c:pt idx="17">
                  <c:v>1710</c:v>
                </c:pt>
                <c:pt idx="18">
                  <c:v>1777</c:v>
                </c:pt>
                <c:pt idx="19">
                  <c:v>1833</c:v>
                </c:pt>
                <c:pt idx="20">
                  <c:v>1884</c:v>
                </c:pt>
                <c:pt idx="21">
                  <c:v>1928</c:v>
                </c:pt>
                <c:pt idx="22">
                  <c:v>1964</c:v>
                </c:pt>
                <c:pt idx="23">
                  <c:v>1997</c:v>
                </c:pt>
                <c:pt idx="24">
                  <c:v>2026</c:v>
                </c:pt>
                <c:pt idx="25">
                  <c:v>2051</c:v>
                </c:pt>
                <c:pt idx="26">
                  <c:v>2073</c:v>
                </c:pt>
                <c:pt idx="27">
                  <c:v>2092</c:v>
                </c:pt>
                <c:pt idx="28">
                  <c:v>2109</c:v>
                </c:pt>
                <c:pt idx="29">
                  <c:v>2124</c:v>
                </c:pt>
                <c:pt idx="30">
                  <c:v>2137</c:v>
                </c:pt>
                <c:pt idx="31">
                  <c:v>2148</c:v>
                </c:pt>
                <c:pt idx="32">
                  <c:v>2159</c:v>
                </c:pt>
                <c:pt idx="33">
                  <c:v>2168</c:v>
                </c:pt>
                <c:pt idx="34">
                  <c:v>2176</c:v>
                </c:pt>
                <c:pt idx="35">
                  <c:v>2182</c:v>
                </c:pt>
                <c:pt idx="36">
                  <c:v>2189</c:v>
                </c:pt>
                <c:pt idx="37">
                  <c:v>2194</c:v>
                </c:pt>
                <c:pt idx="38">
                  <c:v>2199</c:v>
                </c:pt>
                <c:pt idx="39">
                  <c:v>2203</c:v>
                </c:pt>
                <c:pt idx="40">
                  <c:v>2208</c:v>
                </c:pt>
                <c:pt idx="41">
                  <c:v>2211</c:v>
                </c:pt>
                <c:pt idx="42">
                  <c:v>2214</c:v>
                </c:pt>
                <c:pt idx="43">
                  <c:v>2217</c:v>
                </c:pt>
                <c:pt idx="44">
                  <c:v>2218</c:v>
                </c:pt>
                <c:pt idx="45">
                  <c:v>2220</c:v>
                </c:pt>
                <c:pt idx="46">
                  <c:v>2223</c:v>
                </c:pt>
                <c:pt idx="47">
                  <c:v>2224</c:v>
                </c:pt>
                <c:pt idx="48">
                  <c:v>2225</c:v>
                </c:pt>
                <c:pt idx="49">
                  <c:v>2225</c:v>
                </c:pt>
                <c:pt idx="50">
                  <c:v>2225</c:v>
                </c:pt>
                <c:pt idx="51">
                  <c:v>2226</c:v>
                </c:pt>
                <c:pt idx="52">
                  <c:v>2227</c:v>
                </c:pt>
                <c:pt idx="53">
                  <c:v>2230</c:v>
                </c:pt>
                <c:pt idx="54">
                  <c:v>2231</c:v>
                </c:pt>
                <c:pt idx="55">
                  <c:v>2231</c:v>
                </c:pt>
                <c:pt idx="56">
                  <c:v>2231</c:v>
                </c:pt>
                <c:pt idx="57">
                  <c:v>2231</c:v>
                </c:pt>
                <c:pt idx="58">
                  <c:v>2231</c:v>
                </c:pt>
                <c:pt idx="59">
                  <c:v>2231</c:v>
                </c:pt>
                <c:pt idx="60">
                  <c:v>2231</c:v>
                </c:pt>
                <c:pt idx="61">
                  <c:v>2231</c:v>
                </c:pt>
                <c:pt idx="62">
                  <c:v>2231</c:v>
                </c:pt>
                <c:pt idx="63">
                  <c:v>2231</c:v>
                </c:pt>
                <c:pt idx="64">
                  <c:v>2231</c:v>
                </c:pt>
                <c:pt idx="65">
                  <c:v>2231</c:v>
                </c:pt>
                <c:pt idx="66">
                  <c:v>2231</c:v>
                </c:pt>
                <c:pt idx="67">
                  <c:v>2231</c:v>
                </c:pt>
                <c:pt idx="68">
                  <c:v>2231</c:v>
                </c:pt>
                <c:pt idx="69">
                  <c:v>2231</c:v>
                </c:pt>
                <c:pt idx="70">
                  <c:v>2231</c:v>
                </c:pt>
                <c:pt idx="71">
                  <c:v>2231</c:v>
                </c:pt>
                <c:pt idx="72">
                  <c:v>2231</c:v>
                </c:pt>
                <c:pt idx="73">
                  <c:v>2231</c:v>
                </c:pt>
                <c:pt idx="74">
                  <c:v>2231</c:v>
                </c:pt>
                <c:pt idx="75">
                  <c:v>2231</c:v>
                </c:pt>
                <c:pt idx="76">
                  <c:v>2231</c:v>
                </c:pt>
                <c:pt idx="77">
                  <c:v>2231</c:v>
                </c:pt>
                <c:pt idx="78">
                  <c:v>2231</c:v>
                </c:pt>
                <c:pt idx="79">
                  <c:v>2231</c:v>
                </c:pt>
                <c:pt idx="80">
                  <c:v>2231</c:v>
                </c:pt>
                <c:pt idx="81">
                  <c:v>2231</c:v>
                </c:pt>
                <c:pt idx="82">
                  <c:v>2231</c:v>
                </c:pt>
                <c:pt idx="83">
                  <c:v>2231</c:v>
                </c:pt>
                <c:pt idx="84">
                  <c:v>2231</c:v>
                </c:pt>
                <c:pt idx="85">
                  <c:v>2231</c:v>
                </c:pt>
                <c:pt idx="86">
                  <c:v>2231</c:v>
                </c:pt>
                <c:pt idx="87">
                  <c:v>2231</c:v>
                </c:pt>
                <c:pt idx="88">
                  <c:v>2231</c:v>
                </c:pt>
                <c:pt idx="89">
                  <c:v>2231</c:v>
                </c:pt>
                <c:pt idx="90">
                  <c:v>2231</c:v>
                </c:pt>
                <c:pt idx="91">
                  <c:v>2231</c:v>
                </c:pt>
                <c:pt idx="92">
                  <c:v>2231</c:v>
                </c:pt>
                <c:pt idx="93">
                  <c:v>2231</c:v>
                </c:pt>
                <c:pt idx="94">
                  <c:v>2231</c:v>
                </c:pt>
                <c:pt idx="95">
                  <c:v>2231</c:v>
                </c:pt>
                <c:pt idx="96">
                  <c:v>2231</c:v>
                </c:pt>
                <c:pt idx="97">
                  <c:v>2231</c:v>
                </c:pt>
                <c:pt idx="98">
                  <c:v>2231</c:v>
                </c:pt>
                <c:pt idx="99">
                  <c:v>2231</c:v>
                </c:pt>
                <c:pt idx="100">
                  <c:v>2231</c:v>
                </c:pt>
                <c:pt idx="101">
                  <c:v>2231</c:v>
                </c:pt>
                <c:pt idx="102">
                  <c:v>2231</c:v>
                </c:pt>
                <c:pt idx="103">
                  <c:v>2231</c:v>
                </c:pt>
                <c:pt idx="104">
                  <c:v>2231</c:v>
                </c:pt>
                <c:pt idx="105">
                  <c:v>2231</c:v>
                </c:pt>
                <c:pt idx="106">
                  <c:v>2231</c:v>
                </c:pt>
                <c:pt idx="107">
                  <c:v>2231</c:v>
                </c:pt>
                <c:pt idx="108">
                  <c:v>2231</c:v>
                </c:pt>
                <c:pt idx="109">
                  <c:v>2231</c:v>
                </c:pt>
                <c:pt idx="110">
                  <c:v>2231</c:v>
                </c:pt>
                <c:pt idx="111">
                  <c:v>2231</c:v>
                </c:pt>
                <c:pt idx="112">
                  <c:v>2231</c:v>
                </c:pt>
                <c:pt idx="113">
                  <c:v>2231</c:v>
                </c:pt>
                <c:pt idx="114">
                  <c:v>2231</c:v>
                </c:pt>
                <c:pt idx="115">
                  <c:v>2231</c:v>
                </c:pt>
                <c:pt idx="116">
                  <c:v>2231</c:v>
                </c:pt>
                <c:pt idx="117">
                  <c:v>2231</c:v>
                </c:pt>
                <c:pt idx="118">
                  <c:v>2231</c:v>
                </c:pt>
                <c:pt idx="119">
                  <c:v>2231</c:v>
                </c:pt>
                <c:pt idx="120">
                  <c:v>2231</c:v>
                </c:pt>
                <c:pt idx="121">
                  <c:v>2231</c:v>
                </c:pt>
                <c:pt idx="122">
                  <c:v>2231</c:v>
                </c:pt>
                <c:pt idx="123">
                  <c:v>2231</c:v>
                </c:pt>
                <c:pt idx="124">
                  <c:v>2231</c:v>
                </c:pt>
                <c:pt idx="125">
                  <c:v>2231</c:v>
                </c:pt>
                <c:pt idx="126">
                  <c:v>2231</c:v>
                </c:pt>
                <c:pt idx="127">
                  <c:v>2231</c:v>
                </c:pt>
                <c:pt idx="128">
                  <c:v>2231</c:v>
                </c:pt>
                <c:pt idx="129">
                  <c:v>2231</c:v>
                </c:pt>
                <c:pt idx="130">
                  <c:v>2231</c:v>
                </c:pt>
                <c:pt idx="131">
                  <c:v>2231</c:v>
                </c:pt>
                <c:pt idx="132">
                  <c:v>2231</c:v>
                </c:pt>
                <c:pt idx="133">
                  <c:v>2231</c:v>
                </c:pt>
                <c:pt idx="134">
                  <c:v>2231</c:v>
                </c:pt>
                <c:pt idx="135">
                  <c:v>2231</c:v>
                </c:pt>
                <c:pt idx="136">
                  <c:v>2231</c:v>
                </c:pt>
                <c:pt idx="137">
                  <c:v>2231</c:v>
                </c:pt>
                <c:pt idx="138">
                  <c:v>2231</c:v>
                </c:pt>
                <c:pt idx="139">
                  <c:v>2231</c:v>
                </c:pt>
                <c:pt idx="140">
                  <c:v>2231</c:v>
                </c:pt>
                <c:pt idx="141">
                  <c:v>2231</c:v>
                </c:pt>
                <c:pt idx="142">
                  <c:v>2231</c:v>
                </c:pt>
                <c:pt idx="143">
                  <c:v>2231</c:v>
                </c:pt>
                <c:pt idx="144">
                  <c:v>2231</c:v>
                </c:pt>
                <c:pt idx="145">
                  <c:v>2231</c:v>
                </c:pt>
                <c:pt idx="146">
                  <c:v>2231</c:v>
                </c:pt>
                <c:pt idx="147">
                  <c:v>2231</c:v>
                </c:pt>
                <c:pt idx="148">
                  <c:v>2231</c:v>
                </c:pt>
                <c:pt idx="149">
                  <c:v>2231</c:v>
                </c:pt>
                <c:pt idx="150">
                  <c:v>2231</c:v>
                </c:pt>
                <c:pt idx="151">
                  <c:v>2231</c:v>
                </c:pt>
                <c:pt idx="152">
                  <c:v>2231</c:v>
                </c:pt>
                <c:pt idx="153">
                  <c:v>2231</c:v>
                </c:pt>
                <c:pt idx="154">
                  <c:v>2231</c:v>
                </c:pt>
                <c:pt idx="155">
                  <c:v>2231</c:v>
                </c:pt>
                <c:pt idx="156">
                  <c:v>2231</c:v>
                </c:pt>
                <c:pt idx="157">
                  <c:v>2231</c:v>
                </c:pt>
                <c:pt idx="158">
                  <c:v>2231</c:v>
                </c:pt>
                <c:pt idx="159">
                  <c:v>2231</c:v>
                </c:pt>
                <c:pt idx="160">
                  <c:v>2231</c:v>
                </c:pt>
                <c:pt idx="161">
                  <c:v>2231</c:v>
                </c:pt>
                <c:pt idx="162">
                  <c:v>2231</c:v>
                </c:pt>
                <c:pt idx="163">
                  <c:v>2231</c:v>
                </c:pt>
                <c:pt idx="164">
                  <c:v>2231</c:v>
                </c:pt>
                <c:pt idx="165">
                  <c:v>2231</c:v>
                </c:pt>
                <c:pt idx="166">
                  <c:v>2231</c:v>
                </c:pt>
                <c:pt idx="167">
                  <c:v>2231</c:v>
                </c:pt>
                <c:pt idx="168">
                  <c:v>2231</c:v>
                </c:pt>
                <c:pt idx="169">
                  <c:v>2231</c:v>
                </c:pt>
                <c:pt idx="170">
                  <c:v>2231</c:v>
                </c:pt>
                <c:pt idx="171">
                  <c:v>2231</c:v>
                </c:pt>
                <c:pt idx="172">
                  <c:v>2231</c:v>
                </c:pt>
                <c:pt idx="173">
                  <c:v>2231</c:v>
                </c:pt>
                <c:pt idx="174">
                  <c:v>2231</c:v>
                </c:pt>
                <c:pt idx="175">
                  <c:v>2231</c:v>
                </c:pt>
                <c:pt idx="176">
                  <c:v>2231</c:v>
                </c:pt>
                <c:pt idx="177">
                  <c:v>2231</c:v>
                </c:pt>
                <c:pt idx="178">
                  <c:v>2231</c:v>
                </c:pt>
                <c:pt idx="179">
                  <c:v>2231</c:v>
                </c:pt>
                <c:pt idx="180">
                  <c:v>2231</c:v>
                </c:pt>
                <c:pt idx="181">
                  <c:v>2231</c:v>
                </c:pt>
                <c:pt idx="182">
                  <c:v>2231</c:v>
                </c:pt>
                <c:pt idx="183">
                  <c:v>2231</c:v>
                </c:pt>
                <c:pt idx="184">
                  <c:v>2231</c:v>
                </c:pt>
                <c:pt idx="185">
                  <c:v>2231</c:v>
                </c:pt>
                <c:pt idx="186">
                  <c:v>2231</c:v>
                </c:pt>
                <c:pt idx="187">
                  <c:v>2231</c:v>
                </c:pt>
                <c:pt idx="188">
                  <c:v>2231</c:v>
                </c:pt>
                <c:pt idx="189">
                  <c:v>2231</c:v>
                </c:pt>
                <c:pt idx="190">
                  <c:v>2231</c:v>
                </c:pt>
                <c:pt idx="191">
                  <c:v>2231</c:v>
                </c:pt>
                <c:pt idx="192">
                  <c:v>2231</c:v>
                </c:pt>
                <c:pt idx="193">
                  <c:v>2231</c:v>
                </c:pt>
                <c:pt idx="194">
                  <c:v>2231</c:v>
                </c:pt>
                <c:pt idx="195">
                  <c:v>2231</c:v>
                </c:pt>
                <c:pt idx="196">
                  <c:v>2231</c:v>
                </c:pt>
                <c:pt idx="197">
                  <c:v>2231</c:v>
                </c:pt>
                <c:pt idx="198">
                  <c:v>2231</c:v>
                </c:pt>
                <c:pt idx="199">
                  <c:v>2231</c:v>
                </c:pt>
                <c:pt idx="200">
                  <c:v>2231</c:v>
                </c:pt>
                <c:pt idx="201">
                  <c:v>2231</c:v>
                </c:pt>
                <c:pt idx="202">
                  <c:v>2231</c:v>
                </c:pt>
                <c:pt idx="203">
                  <c:v>2231</c:v>
                </c:pt>
                <c:pt idx="204">
                  <c:v>2231</c:v>
                </c:pt>
                <c:pt idx="205">
                  <c:v>2231</c:v>
                </c:pt>
                <c:pt idx="206">
                  <c:v>2231</c:v>
                </c:pt>
                <c:pt idx="207">
                  <c:v>2231</c:v>
                </c:pt>
                <c:pt idx="208">
                  <c:v>2231</c:v>
                </c:pt>
                <c:pt idx="209">
                  <c:v>2231</c:v>
                </c:pt>
                <c:pt idx="210">
                  <c:v>2231</c:v>
                </c:pt>
                <c:pt idx="211">
                  <c:v>2231</c:v>
                </c:pt>
                <c:pt idx="212">
                  <c:v>2231</c:v>
                </c:pt>
                <c:pt idx="213">
                  <c:v>2231</c:v>
                </c:pt>
                <c:pt idx="214">
                  <c:v>2231</c:v>
                </c:pt>
                <c:pt idx="215">
                  <c:v>2231</c:v>
                </c:pt>
                <c:pt idx="216">
                  <c:v>2231</c:v>
                </c:pt>
                <c:pt idx="217">
                  <c:v>2231</c:v>
                </c:pt>
                <c:pt idx="218">
                  <c:v>2231</c:v>
                </c:pt>
                <c:pt idx="219">
                  <c:v>2231</c:v>
                </c:pt>
                <c:pt idx="220">
                  <c:v>2231</c:v>
                </c:pt>
                <c:pt idx="221">
                  <c:v>2231</c:v>
                </c:pt>
                <c:pt idx="222">
                  <c:v>2231</c:v>
                </c:pt>
                <c:pt idx="223">
                  <c:v>2231</c:v>
                </c:pt>
                <c:pt idx="224">
                  <c:v>2231</c:v>
                </c:pt>
                <c:pt idx="225">
                  <c:v>2231</c:v>
                </c:pt>
                <c:pt idx="226">
                  <c:v>2231</c:v>
                </c:pt>
                <c:pt idx="227">
                  <c:v>2231</c:v>
                </c:pt>
                <c:pt idx="228">
                  <c:v>2231</c:v>
                </c:pt>
                <c:pt idx="229">
                  <c:v>2231</c:v>
                </c:pt>
                <c:pt idx="230">
                  <c:v>2231</c:v>
                </c:pt>
                <c:pt idx="231">
                  <c:v>2231</c:v>
                </c:pt>
                <c:pt idx="232">
                  <c:v>2231</c:v>
                </c:pt>
                <c:pt idx="233">
                  <c:v>2231</c:v>
                </c:pt>
                <c:pt idx="234">
                  <c:v>2231</c:v>
                </c:pt>
                <c:pt idx="235">
                  <c:v>2231</c:v>
                </c:pt>
                <c:pt idx="236">
                  <c:v>2231</c:v>
                </c:pt>
                <c:pt idx="237">
                  <c:v>2231</c:v>
                </c:pt>
                <c:pt idx="238">
                  <c:v>2231</c:v>
                </c:pt>
              </c:numCache>
            </c:numRef>
          </c:val>
          <c:smooth val="0"/>
        </c:ser>
        <c:ser>
          <c:idx val="6"/>
          <c:order val="6"/>
          <c:tx>
            <c:strRef>
              <c:f>'Question 3 Data'!$AC$1</c:f>
              <c:strCache>
                <c:ptCount val="1"/>
                <c:pt idx="0">
                  <c:v>Kp .2 Kd 5 Ki .01</c:v>
                </c:pt>
              </c:strCache>
            </c:strRef>
          </c:tx>
          <c:spPr>
            <a:ln w="28575" cap="rnd">
              <a:solidFill>
                <a:schemeClr val="accent1">
                  <a:lumMod val="60000"/>
                </a:schemeClr>
              </a:solidFill>
              <a:round/>
            </a:ln>
            <a:effectLst/>
          </c:spPr>
          <c:marker>
            <c:symbol val="none"/>
          </c:marker>
          <c:val>
            <c:numRef>
              <c:f>'Question 3 Data'!$AC$2:$AC$240</c:f>
              <c:numCache>
                <c:formatCode>General</c:formatCode>
                <c:ptCount val="239"/>
                <c:pt idx="0">
                  <c:v>0</c:v>
                </c:pt>
                <c:pt idx="1">
                  <c:v>0</c:v>
                </c:pt>
                <c:pt idx="2">
                  <c:v>27</c:v>
                </c:pt>
                <c:pt idx="3">
                  <c:v>98</c:v>
                </c:pt>
                <c:pt idx="4">
                  <c:v>179</c:v>
                </c:pt>
                <c:pt idx="5">
                  <c:v>238</c:v>
                </c:pt>
                <c:pt idx="6">
                  <c:v>290</c:v>
                </c:pt>
                <c:pt idx="7">
                  <c:v>350</c:v>
                </c:pt>
                <c:pt idx="8">
                  <c:v>411</c:v>
                </c:pt>
                <c:pt idx="9">
                  <c:v>466</c:v>
                </c:pt>
                <c:pt idx="10">
                  <c:v>516</c:v>
                </c:pt>
                <c:pt idx="11">
                  <c:v>569</c:v>
                </c:pt>
                <c:pt idx="12">
                  <c:v>621</c:v>
                </c:pt>
                <c:pt idx="13">
                  <c:v>668</c:v>
                </c:pt>
                <c:pt idx="14">
                  <c:v>715</c:v>
                </c:pt>
                <c:pt idx="15">
                  <c:v>763</c:v>
                </c:pt>
                <c:pt idx="16">
                  <c:v>808</c:v>
                </c:pt>
                <c:pt idx="17">
                  <c:v>849</c:v>
                </c:pt>
                <c:pt idx="18">
                  <c:v>892</c:v>
                </c:pt>
                <c:pt idx="19">
                  <c:v>934</c:v>
                </c:pt>
                <c:pt idx="20">
                  <c:v>972</c:v>
                </c:pt>
                <c:pt idx="21">
                  <c:v>1011</c:v>
                </c:pt>
                <c:pt idx="22">
                  <c:v>1050</c:v>
                </c:pt>
                <c:pt idx="23">
                  <c:v>1084</c:v>
                </c:pt>
                <c:pt idx="24">
                  <c:v>1120</c:v>
                </c:pt>
                <c:pt idx="25">
                  <c:v>1155</c:v>
                </c:pt>
                <c:pt idx="26">
                  <c:v>1187</c:v>
                </c:pt>
                <c:pt idx="27">
                  <c:v>1220</c:v>
                </c:pt>
                <c:pt idx="28">
                  <c:v>1252</c:v>
                </c:pt>
                <c:pt idx="29">
                  <c:v>1281</c:v>
                </c:pt>
                <c:pt idx="30">
                  <c:v>1310</c:v>
                </c:pt>
                <c:pt idx="31">
                  <c:v>1340</c:v>
                </c:pt>
                <c:pt idx="32">
                  <c:v>1367</c:v>
                </c:pt>
                <c:pt idx="33">
                  <c:v>1392</c:v>
                </c:pt>
                <c:pt idx="34">
                  <c:v>1421</c:v>
                </c:pt>
                <c:pt idx="35">
                  <c:v>1447</c:v>
                </c:pt>
                <c:pt idx="36">
                  <c:v>1470</c:v>
                </c:pt>
                <c:pt idx="37">
                  <c:v>1493</c:v>
                </c:pt>
                <c:pt idx="38">
                  <c:v>1518</c:v>
                </c:pt>
                <c:pt idx="39">
                  <c:v>1539</c:v>
                </c:pt>
                <c:pt idx="40">
                  <c:v>1560</c:v>
                </c:pt>
                <c:pt idx="41">
                  <c:v>1583</c:v>
                </c:pt>
                <c:pt idx="42">
                  <c:v>1604</c:v>
                </c:pt>
                <c:pt idx="43">
                  <c:v>1623</c:v>
                </c:pt>
                <c:pt idx="44">
                  <c:v>1642</c:v>
                </c:pt>
                <c:pt idx="45">
                  <c:v>1661</c:v>
                </c:pt>
                <c:pt idx="46">
                  <c:v>1679</c:v>
                </c:pt>
                <c:pt idx="47">
                  <c:v>1697</c:v>
                </c:pt>
                <c:pt idx="48">
                  <c:v>1715</c:v>
                </c:pt>
                <c:pt idx="49">
                  <c:v>1731</c:v>
                </c:pt>
                <c:pt idx="50">
                  <c:v>1747</c:v>
                </c:pt>
                <c:pt idx="51">
                  <c:v>1763</c:v>
                </c:pt>
                <c:pt idx="52">
                  <c:v>1778</c:v>
                </c:pt>
                <c:pt idx="53">
                  <c:v>1793</c:v>
                </c:pt>
                <c:pt idx="54">
                  <c:v>1807</c:v>
                </c:pt>
                <c:pt idx="55">
                  <c:v>1821</c:v>
                </c:pt>
                <c:pt idx="56">
                  <c:v>1835</c:v>
                </c:pt>
                <c:pt idx="57">
                  <c:v>1848</c:v>
                </c:pt>
                <c:pt idx="58">
                  <c:v>1860</c:v>
                </c:pt>
                <c:pt idx="59">
                  <c:v>1873</c:v>
                </c:pt>
                <c:pt idx="60">
                  <c:v>1886</c:v>
                </c:pt>
                <c:pt idx="61">
                  <c:v>1897</c:v>
                </c:pt>
                <c:pt idx="62">
                  <c:v>1907</c:v>
                </c:pt>
                <c:pt idx="63">
                  <c:v>1919</c:v>
                </c:pt>
                <c:pt idx="64">
                  <c:v>1930</c:v>
                </c:pt>
                <c:pt idx="65">
                  <c:v>1940</c:v>
                </c:pt>
                <c:pt idx="66">
                  <c:v>1950</c:v>
                </c:pt>
                <c:pt idx="67">
                  <c:v>1960</c:v>
                </c:pt>
                <c:pt idx="68">
                  <c:v>1970</c:v>
                </c:pt>
                <c:pt idx="69">
                  <c:v>1979</c:v>
                </c:pt>
                <c:pt idx="70">
                  <c:v>1987</c:v>
                </c:pt>
                <c:pt idx="71">
                  <c:v>1997</c:v>
                </c:pt>
                <c:pt idx="72">
                  <c:v>2005</c:v>
                </c:pt>
                <c:pt idx="73">
                  <c:v>2013</c:v>
                </c:pt>
                <c:pt idx="74">
                  <c:v>2021</c:v>
                </c:pt>
                <c:pt idx="75">
                  <c:v>2029</c:v>
                </c:pt>
                <c:pt idx="76">
                  <c:v>2036</c:v>
                </c:pt>
                <c:pt idx="77">
                  <c:v>2043</c:v>
                </c:pt>
                <c:pt idx="78">
                  <c:v>2050</c:v>
                </c:pt>
                <c:pt idx="79">
                  <c:v>2058</c:v>
                </c:pt>
                <c:pt idx="80">
                  <c:v>2064</c:v>
                </c:pt>
                <c:pt idx="81">
                  <c:v>2069</c:v>
                </c:pt>
                <c:pt idx="82">
                  <c:v>2077</c:v>
                </c:pt>
                <c:pt idx="83">
                  <c:v>2084</c:v>
                </c:pt>
                <c:pt idx="84">
                  <c:v>2088</c:v>
                </c:pt>
                <c:pt idx="85">
                  <c:v>2093</c:v>
                </c:pt>
                <c:pt idx="86">
                  <c:v>2101</c:v>
                </c:pt>
                <c:pt idx="87">
                  <c:v>2106</c:v>
                </c:pt>
                <c:pt idx="88">
                  <c:v>2109</c:v>
                </c:pt>
                <c:pt idx="89">
                  <c:v>2116</c:v>
                </c:pt>
                <c:pt idx="90">
                  <c:v>2122</c:v>
                </c:pt>
                <c:pt idx="91">
                  <c:v>2124</c:v>
                </c:pt>
                <c:pt idx="92">
                  <c:v>2130</c:v>
                </c:pt>
                <c:pt idx="93">
                  <c:v>2135</c:v>
                </c:pt>
                <c:pt idx="94">
                  <c:v>2139</c:v>
                </c:pt>
                <c:pt idx="95">
                  <c:v>2143</c:v>
                </c:pt>
                <c:pt idx="96">
                  <c:v>2147</c:v>
                </c:pt>
                <c:pt idx="97">
                  <c:v>2152</c:v>
                </c:pt>
                <c:pt idx="98">
                  <c:v>2155</c:v>
                </c:pt>
                <c:pt idx="99">
                  <c:v>2158</c:v>
                </c:pt>
                <c:pt idx="100">
                  <c:v>2163</c:v>
                </c:pt>
                <c:pt idx="101">
                  <c:v>2167</c:v>
                </c:pt>
                <c:pt idx="102">
                  <c:v>2170</c:v>
                </c:pt>
                <c:pt idx="103">
                  <c:v>2172</c:v>
                </c:pt>
                <c:pt idx="104">
                  <c:v>2176</c:v>
                </c:pt>
                <c:pt idx="105">
                  <c:v>2180</c:v>
                </c:pt>
                <c:pt idx="106">
                  <c:v>2182</c:v>
                </c:pt>
                <c:pt idx="107">
                  <c:v>2185</c:v>
                </c:pt>
                <c:pt idx="108">
                  <c:v>2189</c:v>
                </c:pt>
                <c:pt idx="109">
                  <c:v>2192</c:v>
                </c:pt>
                <c:pt idx="110">
                  <c:v>2193</c:v>
                </c:pt>
                <c:pt idx="111">
                  <c:v>2195</c:v>
                </c:pt>
                <c:pt idx="112">
                  <c:v>2199</c:v>
                </c:pt>
                <c:pt idx="113">
                  <c:v>2202</c:v>
                </c:pt>
                <c:pt idx="114">
                  <c:v>2202</c:v>
                </c:pt>
                <c:pt idx="115">
                  <c:v>2204</c:v>
                </c:pt>
                <c:pt idx="116">
                  <c:v>2209</c:v>
                </c:pt>
                <c:pt idx="117">
                  <c:v>2210</c:v>
                </c:pt>
                <c:pt idx="118">
                  <c:v>2211</c:v>
                </c:pt>
                <c:pt idx="119">
                  <c:v>2214</c:v>
                </c:pt>
                <c:pt idx="120">
                  <c:v>2217</c:v>
                </c:pt>
                <c:pt idx="121">
                  <c:v>2218</c:v>
                </c:pt>
                <c:pt idx="122">
                  <c:v>2219</c:v>
                </c:pt>
                <c:pt idx="123">
                  <c:v>2222</c:v>
                </c:pt>
                <c:pt idx="124">
                  <c:v>2224</c:v>
                </c:pt>
                <c:pt idx="125">
                  <c:v>2225</c:v>
                </c:pt>
                <c:pt idx="126">
                  <c:v>2225</c:v>
                </c:pt>
                <c:pt idx="127">
                  <c:v>2225</c:v>
                </c:pt>
                <c:pt idx="128">
                  <c:v>2227</c:v>
                </c:pt>
                <c:pt idx="129">
                  <c:v>2230</c:v>
                </c:pt>
                <c:pt idx="130">
                  <c:v>2231</c:v>
                </c:pt>
                <c:pt idx="131">
                  <c:v>2233</c:v>
                </c:pt>
                <c:pt idx="132">
                  <c:v>2233</c:v>
                </c:pt>
                <c:pt idx="133">
                  <c:v>2234</c:v>
                </c:pt>
                <c:pt idx="134">
                  <c:v>2237</c:v>
                </c:pt>
                <c:pt idx="135">
                  <c:v>2238</c:v>
                </c:pt>
                <c:pt idx="136">
                  <c:v>2240</c:v>
                </c:pt>
                <c:pt idx="137">
                  <c:v>2241</c:v>
                </c:pt>
                <c:pt idx="138">
                  <c:v>2241</c:v>
                </c:pt>
                <c:pt idx="139">
                  <c:v>2241</c:v>
                </c:pt>
                <c:pt idx="140">
                  <c:v>2242</c:v>
                </c:pt>
                <c:pt idx="141">
                  <c:v>2242</c:v>
                </c:pt>
                <c:pt idx="142">
                  <c:v>2243</c:v>
                </c:pt>
                <c:pt idx="143">
                  <c:v>2244</c:v>
                </c:pt>
                <c:pt idx="144">
                  <c:v>2246</c:v>
                </c:pt>
                <c:pt idx="145">
                  <c:v>2248</c:v>
                </c:pt>
                <c:pt idx="146">
                  <c:v>2248</c:v>
                </c:pt>
                <c:pt idx="147">
                  <c:v>2249</c:v>
                </c:pt>
                <c:pt idx="148">
                  <c:v>2249</c:v>
                </c:pt>
                <c:pt idx="149">
                  <c:v>2250</c:v>
                </c:pt>
                <c:pt idx="150">
                  <c:v>2251</c:v>
                </c:pt>
                <c:pt idx="151">
                  <c:v>2251</c:v>
                </c:pt>
                <c:pt idx="152">
                  <c:v>2252</c:v>
                </c:pt>
                <c:pt idx="153">
                  <c:v>2253</c:v>
                </c:pt>
                <c:pt idx="154">
                  <c:v>2255</c:v>
                </c:pt>
                <c:pt idx="155">
                  <c:v>2256</c:v>
                </c:pt>
                <c:pt idx="156">
                  <c:v>2256</c:v>
                </c:pt>
                <c:pt idx="157">
                  <c:v>2256</c:v>
                </c:pt>
                <c:pt idx="158">
                  <c:v>2256</c:v>
                </c:pt>
                <c:pt idx="159">
                  <c:v>2256</c:v>
                </c:pt>
                <c:pt idx="160">
                  <c:v>2256</c:v>
                </c:pt>
                <c:pt idx="161">
                  <c:v>2256</c:v>
                </c:pt>
                <c:pt idx="162">
                  <c:v>2256</c:v>
                </c:pt>
                <c:pt idx="163">
                  <c:v>2256</c:v>
                </c:pt>
                <c:pt idx="164">
                  <c:v>2256</c:v>
                </c:pt>
                <c:pt idx="165">
                  <c:v>2256</c:v>
                </c:pt>
                <c:pt idx="166">
                  <c:v>2256</c:v>
                </c:pt>
                <c:pt idx="167">
                  <c:v>2256</c:v>
                </c:pt>
                <c:pt idx="168">
                  <c:v>2256</c:v>
                </c:pt>
                <c:pt idx="169">
                  <c:v>2256</c:v>
                </c:pt>
                <c:pt idx="170">
                  <c:v>2256</c:v>
                </c:pt>
                <c:pt idx="171">
                  <c:v>2256</c:v>
                </c:pt>
                <c:pt idx="172">
                  <c:v>2256</c:v>
                </c:pt>
                <c:pt idx="173">
                  <c:v>2256</c:v>
                </c:pt>
                <c:pt idx="174">
                  <c:v>2256</c:v>
                </c:pt>
                <c:pt idx="175">
                  <c:v>2256</c:v>
                </c:pt>
                <c:pt idx="176">
                  <c:v>2256</c:v>
                </c:pt>
                <c:pt idx="177">
                  <c:v>2256</c:v>
                </c:pt>
                <c:pt idx="178">
                  <c:v>2256</c:v>
                </c:pt>
                <c:pt idx="179">
                  <c:v>2256</c:v>
                </c:pt>
                <c:pt idx="180">
                  <c:v>2256</c:v>
                </c:pt>
                <c:pt idx="181">
                  <c:v>2256</c:v>
                </c:pt>
                <c:pt idx="182">
                  <c:v>2256</c:v>
                </c:pt>
                <c:pt idx="183">
                  <c:v>2256</c:v>
                </c:pt>
                <c:pt idx="184">
                  <c:v>2256</c:v>
                </c:pt>
                <c:pt idx="185">
                  <c:v>2256</c:v>
                </c:pt>
                <c:pt idx="186">
                  <c:v>2256</c:v>
                </c:pt>
                <c:pt idx="187">
                  <c:v>2256</c:v>
                </c:pt>
                <c:pt idx="188">
                  <c:v>2256</c:v>
                </c:pt>
                <c:pt idx="189">
                  <c:v>2256</c:v>
                </c:pt>
                <c:pt idx="190">
                  <c:v>2256</c:v>
                </c:pt>
                <c:pt idx="191">
                  <c:v>2256</c:v>
                </c:pt>
                <c:pt idx="192">
                  <c:v>2256</c:v>
                </c:pt>
                <c:pt idx="193">
                  <c:v>2256</c:v>
                </c:pt>
                <c:pt idx="194">
                  <c:v>2256</c:v>
                </c:pt>
                <c:pt idx="195">
                  <c:v>2256</c:v>
                </c:pt>
                <c:pt idx="196">
                  <c:v>2256</c:v>
                </c:pt>
                <c:pt idx="197">
                  <c:v>2256</c:v>
                </c:pt>
                <c:pt idx="198">
                  <c:v>2256</c:v>
                </c:pt>
                <c:pt idx="199">
                  <c:v>2256</c:v>
                </c:pt>
                <c:pt idx="200">
                  <c:v>2256</c:v>
                </c:pt>
                <c:pt idx="201">
                  <c:v>2256</c:v>
                </c:pt>
                <c:pt idx="202">
                  <c:v>2256</c:v>
                </c:pt>
                <c:pt idx="203">
                  <c:v>2256</c:v>
                </c:pt>
                <c:pt idx="204">
                  <c:v>2256</c:v>
                </c:pt>
                <c:pt idx="205">
                  <c:v>2256</c:v>
                </c:pt>
                <c:pt idx="206">
                  <c:v>2256</c:v>
                </c:pt>
                <c:pt idx="207">
                  <c:v>2256</c:v>
                </c:pt>
                <c:pt idx="208">
                  <c:v>2256</c:v>
                </c:pt>
                <c:pt idx="209">
                  <c:v>2256</c:v>
                </c:pt>
                <c:pt idx="210">
                  <c:v>2256</c:v>
                </c:pt>
                <c:pt idx="211">
                  <c:v>2256</c:v>
                </c:pt>
                <c:pt idx="212">
                  <c:v>2256</c:v>
                </c:pt>
                <c:pt idx="213">
                  <c:v>2256</c:v>
                </c:pt>
                <c:pt idx="214">
                  <c:v>2256</c:v>
                </c:pt>
                <c:pt idx="215">
                  <c:v>2256</c:v>
                </c:pt>
                <c:pt idx="216">
                  <c:v>2256</c:v>
                </c:pt>
                <c:pt idx="217">
                  <c:v>2256</c:v>
                </c:pt>
                <c:pt idx="218">
                  <c:v>2256</c:v>
                </c:pt>
                <c:pt idx="219">
                  <c:v>2256</c:v>
                </c:pt>
                <c:pt idx="220">
                  <c:v>2256</c:v>
                </c:pt>
                <c:pt idx="221">
                  <c:v>2256</c:v>
                </c:pt>
                <c:pt idx="222">
                  <c:v>2256</c:v>
                </c:pt>
                <c:pt idx="223">
                  <c:v>2256</c:v>
                </c:pt>
                <c:pt idx="224">
                  <c:v>2256</c:v>
                </c:pt>
                <c:pt idx="225">
                  <c:v>2256</c:v>
                </c:pt>
                <c:pt idx="226">
                  <c:v>2256</c:v>
                </c:pt>
                <c:pt idx="227">
                  <c:v>2256</c:v>
                </c:pt>
                <c:pt idx="228">
                  <c:v>2256</c:v>
                </c:pt>
                <c:pt idx="229">
                  <c:v>2256</c:v>
                </c:pt>
                <c:pt idx="230">
                  <c:v>2256</c:v>
                </c:pt>
                <c:pt idx="231">
                  <c:v>2256</c:v>
                </c:pt>
                <c:pt idx="232">
                  <c:v>2256</c:v>
                </c:pt>
                <c:pt idx="233">
                  <c:v>2256</c:v>
                </c:pt>
                <c:pt idx="234">
                  <c:v>2256</c:v>
                </c:pt>
                <c:pt idx="235">
                  <c:v>2256</c:v>
                </c:pt>
                <c:pt idx="236">
                  <c:v>2256</c:v>
                </c:pt>
                <c:pt idx="237">
                  <c:v>2256</c:v>
                </c:pt>
                <c:pt idx="238">
                  <c:v>2256</c:v>
                </c:pt>
              </c:numCache>
            </c:numRef>
          </c:val>
          <c:smooth val="0"/>
        </c:ser>
        <c:ser>
          <c:idx val="7"/>
          <c:order val="7"/>
          <c:tx>
            <c:strRef>
              <c:f>'Question 3 Data'!$AE$1</c:f>
              <c:strCache>
                <c:ptCount val="1"/>
                <c:pt idx="0">
                  <c:v>Pr</c:v>
                </c:pt>
              </c:strCache>
            </c:strRef>
          </c:tx>
          <c:spPr>
            <a:ln w="28575" cap="rnd">
              <a:solidFill>
                <a:schemeClr val="accent2">
                  <a:lumMod val="60000"/>
                </a:schemeClr>
              </a:solidFill>
              <a:round/>
            </a:ln>
            <a:effectLst/>
          </c:spPr>
          <c:marker>
            <c:symbol val="none"/>
          </c:marker>
          <c:val>
            <c:numRef>
              <c:f>'Question 3 Data'!$AE$2:$AE$240</c:f>
              <c:numCache>
                <c:formatCode>General</c:formatCode>
                <c:ptCount val="239"/>
                <c:pt idx="0">
                  <c:v>0</c:v>
                </c:pt>
                <c:pt idx="1">
                  <c:v>2250</c:v>
                </c:pt>
                <c:pt idx="2">
                  <c:v>2250</c:v>
                </c:pt>
                <c:pt idx="3">
                  <c:v>2250</c:v>
                </c:pt>
                <c:pt idx="4">
                  <c:v>2250</c:v>
                </c:pt>
                <c:pt idx="5">
                  <c:v>2250</c:v>
                </c:pt>
                <c:pt idx="6">
                  <c:v>2250</c:v>
                </c:pt>
                <c:pt idx="7">
                  <c:v>2250</c:v>
                </c:pt>
                <c:pt idx="8">
                  <c:v>2250</c:v>
                </c:pt>
                <c:pt idx="9">
                  <c:v>2250</c:v>
                </c:pt>
                <c:pt idx="10">
                  <c:v>2250</c:v>
                </c:pt>
                <c:pt idx="11">
                  <c:v>2250</c:v>
                </c:pt>
                <c:pt idx="12">
                  <c:v>2250</c:v>
                </c:pt>
                <c:pt idx="13">
                  <c:v>2250</c:v>
                </c:pt>
                <c:pt idx="14">
                  <c:v>2250</c:v>
                </c:pt>
                <c:pt idx="15">
                  <c:v>2250</c:v>
                </c:pt>
                <c:pt idx="16">
                  <c:v>2250</c:v>
                </c:pt>
                <c:pt idx="17">
                  <c:v>2250</c:v>
                </c:pt>
                <c:pt idx="18">
                  <c:v>2250</c:v>
                </c:pt>
                <c:pt idx="19">
                  <c:v>2250</c:v>
                </c:pt>
                <c:pt idx="20">
                  <c:v>2250</c:v>
                </c:pt>
                <c:pt idx="21">
                  <c:v>2250</c:v>
                </c:pt>
                <c:pt idx="22">
                  <c:v>2250</c:v>
                </c:pt>
                <c:pt idx="23">
                  <c:v>2250</c:v>
                </c:pt>
                <c:pt idx="24">
                  <c:v>2250</c:v>
                </c:pt>
                <c:pt idx="25">
                  <c:v>2250</c:v>
                </c:pt>
                <c:pt idx="26">
                  <c:v>2250</c:v>
                </c:pt>
                <c:pt idx="27">
                  <c:v>2250</c:v>
                </c:pt>
                <c:pt idx="28">
                  <c:v>2250</c:v>
                </c:pt>
                <c:pt idx="29">
                  <c:v>2250</c:v>
                </c:pt>
                <c:pt idx="30">
                  <c:v>2250</c:v>
                </c:pt>
                <c:pt idx="31">
                  <c:v>2250</c:v>
                </c:pt>
                <c:pt idx="32">
                  <c:v>2250</c:v>
                </c:pt>
                <c:pt idx="33">
                  <c:v>2250</c:v>
                </c:pt>
                <c:pt idx="34">
                  <c:v>2250</c:v>
                </c:pt>
                <c:pt idx="35">
                  <c:v>2250</c:v>
                </c:pt>
                <c:pt idx="36">
                  <c:v>2250</c:v>
                </c:pt>
                <c:pt idx="37">
                  <c:v>2250</c:v>
                </c:pt>
                <c:pt idx="38">
                  <c:v>2250</c:v>
                </c:pt>
                <c:pt idx="39">
                  <c:v>2250</c:v>
                </c:pt>
                <c:pt idx="40">
                  <c:v>2250</c:v>
                </c:pt>
                <c:pt idx="41">
                  <c:v>2250</c:v>
                </c:pt>
                <c:pt idx="42">
                  <c:v>2250</c:v>
                </c:pt>
                <c:pt idx="43">
                  <c:v>2250</c:v>
                </c:pt>
                <c:pt idx="44">
                  <c:v>2250</c:v>
                </c:pt>
                <c:pt idx="45">
                  <c:v>2250</c:v>
                </c:pt>
                <c:pt idx="46">
                  <c:v>2250</c:v>
                </c:pt>
                <c:pt idx="47">
                  <c:v>2250</c:v>
                </c:pt>
                <c:pt idx="48">
                  <c:v>2250</c:v>
                </c:pt>
                <c:pt idx="49">
                  <c:v>2250</c:v>
                </c:pt>
                <c:pt idx="50">
                  <c:v>2250</c:v>
                </c:pt>
                <c:pt idx="51">
                  <c:v>2250</c:v>
                </c:pt>
                <c:pt idx="52">
                  <c:v>2250</c:v>
                </c:pt>
                <c:pt idx="53">
                  <c:v>2250</c:v>
                </c:pt>
                <c:pt idx="54">
                  <c:v>2250</c:v>
                </c:pt>
                <c:pt idx="55">
                  <c:v>2250</c:v>
                </c:pt>
                <c:pt idx="56">
                  <c:v>2250</c:v>
                </c:pt>
                <c:pt idx="57">
                  <c:v>2250</c:v>
                </c:pt>
                <c:pt idx="58">
                  <c:v>2250</c:v>
                </c:pt>
                <c:pt idx="59">
                  <c:v>2250</c:v>
                </c:pt>
                <c:pt idx="60">
                  <c:v>2250</c:v>
                </c:pt>
                <c:pt idx="61">
                  <c:v>2250</c:v>
                </c:pt>
                <c:pt idx="62">
                  <c:v>2250</c:v>
                </c:pt>
                <c:pt idx="63">
                  <c:v>2250</c:v>
                </c:pt>
                <c:pt idx="64">
                  <c:v>2250</c:v>
                </c:pt>
                <c:pt idx="65">
                  <c:v>2250</c:v>
                </c:pt>
                <c:pt idx="66">
                  <c:v>2250</c:v>
                </c:pt>
                <c:pt idx="67">
                  <c:v>2250</c:v>
                </c:pt>
                <c:pt idx="68">
                  <c:v>2250</c:v>
                </c:pt>
                <c:pt idx="69">
                  <c:v>2250</c:v>
                </c:pt>
                <c:pt idx="70">
                  <c:v>2250</c:v>
                </c:pt>
                <c:pt idx="71">
                  <c:v>2250</c:v>
                </c:pt>
                <c:pt idx="72">
                  <c:v>2250</c:v>
                </c:pt>
                <c:pt idx="73">
                  <c:v>2250</c:v>
                </c:pt>
                <c:pt idx="74">
                  <c:v>2250</c:v>
                </c:pt>
                <c:pt idx="75">
                  <c:v>2250</c:v>
                </c:pt>
                <c:pt idx="76">
                  <c:v>2250</c:v>
                </c:pt>
                <c:pt idx="77">
                  <c:v>2250</c:v>
                </c:pt>
                <c:pt idx="78">
                  <c:v>2250</c:v>
                </c:pt>
                <c:pt idx="79">
                  <c:v>2250</c:v>
                </c:pt>
                <c:pt idx="80">
                  <c:v>2250</c:v>
                </c:pt>
                <c:pt idx="81">
                  <c:v>2250</c:v>
                </c:pt>
                <c:pt idx="82">
                  <c:v>2250</c:v>
                </c:pt>
                <c:pt idx="83">
                  <c:v>2250</c:v>
                </c:pt>
                <c:pt idx="84">
                  <c:v>2250</c:v>
                </c:pt>
                <c:pt idx="85">
                  <c:v>2250</c:v>
                </c:pt>
                <c:pt idx="86">
                  <c:v>2250</c:v>
                </c:pt>
                <c:pt idx="87">
                  <c:v>2250</c:v>
                </c:pt>
                <c:pt idx="88">
                  <c:v>2250</c:v>
                </c:pt>
                <c:pt idx="89">
                  <c:v>2250</c:v>
                </c:pt>
                <c:pt idx="90">
                  <c:v>2250</c:v>
                </c:pt>
                <c:pt idx="91">
                  <c:v>2250</c:v>
                </c:pt>
                <c:pt idx="92">
                  <c:v>2250</c:v>
                </c:pt>
                <c:pt idx="93">
                  <c:v>2250</c:v>
                </c:pt>
                <c:pt idx="94">
                  <c:v>2250</c:v>
                </c:pt>
                <c:pt idx="95">
                  <c:v>2250</c:v>
                </c:pt>
                <c:pt idx="96">
                  <c:v>2250</c:v>
                </c:pt>
                <c:pt idx="97">
                  <c:v>2250</c:v>
                </c:pt>
                <c:pt idx="98">
                  <c:v>2250</c:v>
                </c:pt>
                <c:pt idx="99">
                  <c:v>2250</c:v>
                </c:pt>
                <c:pt idx="100">
                  <c:v>2250</c:v>
                </c:pt>
                <c:pt idx="101">
                  <c:v>2250</c:v>
                </c:pt>
                <c:pt idx="102">
                  <c:v>2250</c:v>
                </c:pt>
                <c:pt idx="103">
                  <c:v>2250</c:v>
                </c:pt>
                <c:pt idx="104">
                  <c:v>2250</c:v>
                </c:pt>
                <c:pt idx="105">
                  <c:v>2250</c:v>
                </c:pt>
                <c:pt idx="106">
                  <c:v>2250</c:v>
                </c:pt>
                <c:pt idx="107">
                  <c:v>2250</c:v>
                </c:pt>
                <c:pt idx="108">
                  <c:v>2250</c:v>
                </c:pt>
                <c:pt idx="109">
                  <c:v>2250</c:v>
                </c:pt>
                <c:pt idx="110">
                  <c:v>2250</c:v>
                </c:pt>
                <c:pt idx="111">
                  <c:v>2250</c:v>
                </c:pt>
                <c:pt idx="112">
                  <c:v>2250</c:v>
                </c:pt>
                <c:pt idx="113">
                  <c:v>2250</c:v>
                </c:pt>
                <c:pt idx="114">
                  <c:v>2250</c:v>
                </c:pt>
                <c:pt idx="115">
                  <c:v>2250</c:v>
                </c:pt>
                <c:pt idx="116">
                  <c:v>2250</c:v>
                </c:pt>
                <c:pt idx="117">
                  <c:v>2250</c:v>
                </c:pt>
                <c:pt idx="118">
                  <c:v>2250</c:v>
                </c:pt>
                <c:pt idx="119">
                  <c:v>2250</c:v>
                </c:pt>
                <c:pt idx="120">
                  <c:v>2250</c:v>
                </c:pt>
                <c:pt idx="121">
                  <c:v>2250</c:v>
                </c:pt>
                <c:pt idx="122">
                  <c:v>2250</c:v>
                </c:pt>
                <c:pt idx="123">
                  <c:v>2250</c:v>
                </c:pt>
                <c:pt idx="124">
                  <c:v>2250</c:v>
                </c:pt>
                <c:pt idx="125">
                  <c:v>2250</c:v>
                </c:pt>
                <c:pt idx="126">
                  <c:v>2250</c:v>
                </c:pt>
                <c:pt idx="127">
                  <c:v>2250</c:v>
                </c:pt>
                <c:pt idx="128">
                  <c:v>2250</c:v>
                </c:pt>
                <c:pt idx="129">
                  <c:v>2250</c:v>
                </c:pt>
                <c:pt idx="130">
                  <c:v>2250</c:v>
                </c:pt>
                <c:pt idx="131">
                  <c:v>2250</c:v>
                </c:pt>
                <c:pt idx="132">
                  <c:v>2250</c:v>
                </c:pt>
                <c:pt idx="133">
                  <c:v>2250</c:v>
                </c:pt>
                <c:pt idx="134">
                  <c:v>2250</c:v>
                </c:pt>
                <c:pt idx="135">
                  <c:v>2250</c:v>
                </c:pt>
                <c:pt idx="136">
                  <c:v>2250</c:v>
                </c:pt>
                <c:pt idx="137">
                  <c:v>2250</c:v>
                </c:pt>
                <c:pt idx="138">
                  <c:v>2250</c:v>
                </c:pt>
                <c:pt idx="139">
                  <c:v>2250</c:v>
                </c:pt>
                <c:pt idx="140">
                  <c:v>2250</c:v>
                </c:pt>
                <c:pt idx="141">
                  <c:v>2250</c:v>
                </c:pt>
                <c:pt idx="142">
                  <c:v>2250</c:v>
                </c:pt>
                <c:pt idx="143">
                  <c:v>2250</c:v>
                </c:pt>
                <c:pt idx="144">
                  <c:v>2250</c:v>
                </c:pt>
                <c:pt idx="145">
                  <c:v>2250</c:v>
                </c:pt>
                <c:pt idx="146">
                  <c:v>2250</c:v>
                </c:pt>
                <c:pt idx="147">
                  <c:v>2250</c:v>
                </c:pt>
                <c:pt idx="148">
                  <c:v>2250</c:v>
                </c:pt>
                <c:pt idx="149">
                  <c:v>2250</c:v>
                </c:pt>
                <c:pt idx="150">
                  <c:v>2250</c:v>
                </c:pt>
                <c:pt idx="151">
                  <c:v>2250</c:v>
                </c:pt>
                <c:pt idx="152">
                  <c:v>2250</c:v>
                </c:pt>
                <c:pt idx="153">
                  <c:v>2250</c:v>
                </c:pt>
                <c:pt idx="154">
                  <c:v>2250</c:v>
                </c:pt>
                <c:pt idx="155">
                  <c:v>2250</c:v>
                </c:pt>
                <c:pt idx="156">
                  <c:v>2250</c:v>
                </c:pt>
                <c:pt idx="157">
                  <c:v>2250</c:v>
                </c:pt>
                <c:pt idx="158">
                  <c:v>2250</c:v>
                </c:pt>
                <c:pt idx="159">
                  <c:v>2250</c:v>
                </c:pt>
                <c:pt idx="160">
                  <c:v>2250</c:v>
                </c:pt>
                <c:pt idx="161">
                  <c:v>2250</c:v>
                </c:pt>
                <c:pt idx="162">
                  <c:v>2250</c:v>
                </c:pt>
                <c:pt idx="163">
                  <c:v>2250</c:v>
                </c:pt>
                <c:pt idx="164">
                  <c:v>2250</c:v>
                </c:pt>
                <c:pt idx="165">
                  <c:v>2250</c:v>
                </c:pt>
                <c:pt idx="166">
                  <c:v>2250</c:v>
                </c:pt>
                <c:pt idx="167">
                  <c:v>2250</c:v>
                </c:pt>
                <c:pt idx="168">
                  <c:v>2250</c:v>
                </c:pt>
                <c:pt idx="169">
                  <c:v>2250</c:v>
                </c:pt>
                <c:pt idx="170">
                  <c:v>2250</c:v>
                </c:pt>
                <c:pt idx="171">
                  <c:v>2250</c:v>
                </c:pt>
                <c:pt idx="172">
                  <c:v>2250</c:v>
                </c:pt>
                <c:pt idx="173">
                  <c:v>2250</c:v>
                </c:pt>
                <c:pt idx="174">
                  <c:v>2250</c:v>
                </c:pt>
                <c:pt idx="175">
                  <c:v>2250</c:v>
                </c:pt>
                <c:pt idx="176">
                  <c:v>2250</c:v>
                </c:pt>
                <c:pt idx="177">
                  <c:v>2250</c:v>
                </c:pt>
                <c:pt idx="178">
                  <c:v>2250</c:v>
                </c:pt>
                <c:pt idx="179">
                  <c:v>2250</c:v>
                </c:pt>
                <c:pt idx="180">
                  <c:v>2250</c:v>
                </c:pt>
                <c:pt idx="181">
                  <c:v>2250</c:v>
                </c:pt>
                <c:pt idx="182">
                  <c:v>2250</c:v>
                </c:pt>
                <c:pt idx="183">
                  <c:v>2250</c:v>
                </c:pt>
                <c:pt idx="184">
                  <c:v>2250</c:v>
                </c:pt>
                <c:pt idx="185">
                  <c:v>2250</c:v>
                </c:pt>
                <c:pt idx="186">
                  <c:v>2250</c:v>
                </c:pt>
                <c:pt idx="187">
                  <c:v>2250</c:v>
                </c:pt>
                <c:pt idx="188">
                  <c:v>2250</c:v>
                </c:pt>
                <c:pt idx="189">
                  <c:v>2250</c:v>
                </c:pt>
                <c:pt idx="190">
                  <c:v>2250</c:v>
                </c:pt>
                <c:pt idx="191">
                  <c:v>2250</c:v>
                </c:pt>
                <c:pt idx="192">
                  <c:v>2250</c:v>
                </c:pt>
                <c:pt idx="193">
                  <c:v>2250</c:v>
                </c:pt>
                <c:pt idx="194">
                  <c:v>2250</c:v>
                </c:pt>
                <c:pt idx="195">
                  <c:v>2250</c:v>
                </c:pt>
                <c:pt idx="196">
                  <c:v>2250</c:v>
                </c:pt>
                <c:pt idx="197">
                  <c:v>2250</c:v>
                </c:pt>
                <c:pt idx="198">
                  <c:v>2250</c:v>
                </c:pt>
                <c:pt idx="199">
                  <c:v>2250</c:v>
                </c:pt>
                <c:pt idx="200">
                  <c:v>2250</c:v>
                </c:pt>
                <c:pt idx="201">
                  <c:v>2250</c:v>
                </c:pt>
                <c:pt idx="202">
                  <c:v>2250</c:v>
                </c:pt>
                <c:pt idx="203">
                  <c:v>2250</c:v>
                </c:pt>
                <c:pt idx="204">
                  <c:v>2250</c:v>
                </c:pt>
                <c:pt idx="205">
                  <c:v>2250</c:v>
                </c:pt>
                <c:pt idx="206">
                  <c:v>2250</c:v>
                </c:pt>
                <c:pt idx="207">
                  <c:v>2250</c:v>
                </c:pt>
                <c:pt idx="208">
                  <c:v>2250</c:v>
                </c:pt>
                <c:pt idx="209">
                  <c:v>2250</c:v>
                </c:pt>
                <c:pt idx="210">
                  <c:v>2250</c:v>
                </c:pt>
                <c:pt idx="211">
                  <c:v>2250</c:v>
                </c:pt>
                <c:pt idx="212">
                  <c:v>2250</c:v>
                </c:pt>
                <c:pt idx="213">
                  <c:v>2250</c:v>
                </c:pt>
                <c:pt idx="214">
                  <c:v>2250</c:v>
                </c:pt>
                <c:pt idx="215">
                  <c:v>2250</c:v>
                </c:pt>
                <c:pt idx="216">
                  <c:v>2250</c:v>
                </c:pt>
                <c:pt idx="217">
                  <c:v>2250</c:v>
                </c:pt>
                <c:pt idx="218">
                  <c:v>2250</c:v>
                </c:pt>
                <c:pt idx="219">
                  <c:v>2250</c:v>
                </c:pt>
                <c:pt idx="220">
                  <c:v>2250</c:v>
                </c:pt>
                <c:pt idx="221">
                  <c:v>2250</c:v>
                </c:pt>
                <c:pt idx="222">
                  <c:v>2250</c:v>
                </c:pt>
                <c:pt idx="223">
                  <c:v>2250</c:v>
                </c:pt>
                <c:pt idx="224">
                  <c:v>2250</c:v>
                </c:pt>
                <c:pt idx="225">
                  <c:v>2250</c:v>
                </c:pt>
                <c:pt idx="226">
                  <c:v>2250</c:v>
                </c:pt>
                <c:pt idx="227">
                  <c:v>2250</c:v>
                </c:pt>
                <c:pt idx="228">
                  <c:v>2250</c:v>
                </c:pt>
                <c:pt idx="229">
                  <c:v>2250</c:v>
                </c:pt>
                <c:pt idx="230">
                  <c:v>2250</c:v>
                </c:pt>
                <c:pt idx="231">
                  <c:v>2250</c:v>
                </c:pt>
                <c:pt idx="232">
                  <c:v>2250</c:v>
                </c:pt>
                <c:pt idx="233">
                  <c:v>2250</c:v>
                </c:pt>
                <c:pt idx="234">
                  <c:v>2250</c:v>
                </c:pt>
                <c:pt idx="235">
                  <c:v>2250</c:v>
                </c:pt>
                <c:pt idx="236">
                  <c:v>2250</c:v>
                </c:pt>
                <c:pt idx="237">
                  <c:v>2250</c:v>
                </c:pt>
                <c:pt idx="238">
                  <c:v>2250</c:v>
                </c:pt>
              </c:numCache>
            </c:numRef>
          </c:val>
          <c:smooth val="0"/>
        </c:ser>
        <c:dLbls>
          <c:showLegendKey val="0"/>
          <c:showVal val="0"/>
          <c:showCatName val="0"/>
          <c:showSerName val="0"/>
          <c:showPercent val="0"/>
          <c:showBubbleSize val="0"/>
        </c:dLbls>
        <c:smooth val="0"/>
        <c:axId val="520921304"/>
        <c:axId val="520921696"/>
      </c:lineChart>
      <c:catAx>
        <c:axId val="520921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921696"/>
        <c:crosses val="autoZero"/>
        <c:auto val="1"/>
        <c:lblAlgn val="ctr"/>
        <c:lblOffset val="100"/>
        <c:noMultiLvlLbl val="0"/>
      </c:catAx>
      <c:valAx>
        <c:axId val="5209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921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Interpolator Trajectory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4 Data'!$C$1</c:f>
              <c:strCache>
                <c:ptCount val="1"/>
                <c:pt idx="0">
                  <c:v>Pr</c:v>
                </c:pt>
              </c:strCache>
            </c:strRef>
          </c:tx>
          <c:spPr>
            <a:ln w="28575" cap="rnd">
              <a:solidFill>
                <a:schemeClr val="accent1"/>
              </a:solidFill>
              <a:round/>
            </a:ln>
            <a:effectLst/>
          </c:spPr>
          <c:marker>
            <c:symbol val="none"/>
          </c:marker>
          <c:val>
            <c:numRef>
              <c:f>'Question 4 Data'!$C$2:$C$161</c:f>
              <c:numCache>
                <c:formatCode>General</c:formatCode>
                <c:ptCount val="160"/>
                <c:pt idx="0">
                  <c:v>0</c:v>
                </c:pt>
                <c:pt idx="1">
                  <c:v>562</c:v>
                </c:pt>
                <c:pt idx="2">
                  <c:v>562</c:v>
                </c:pt>
                <c:pt idx="3">
                  <c:v>562</c:v>
                </c:pt>
                <c:pt idx="4">
                  <c:v>562</c:v>
                </c:pt>
                <c:pt idx="5">
                  <c:v>562</c:v>
                </c:pt>
                <c:pt idx="6">
                  <c:v>562</c:v>
                </c:pt>
                <c:pt idx="7">
                  <c:v>562</c:v>
                </c:pt>
                <c:pt idx="8">
                  <c:v>562</c:v>
                </c:pt>
                <c:pt idx="9">
                  <c:v>562</c:v>
                </c:pt>
                <c:pt idx="10">
                  <c:v>562</c:v>
                </c:pt>
                <c:pt idx="11">
                  <c:v>562</c:v>
                </c:pt>
                <c:pt idx="12">
                  <c:v>562</c:v>
                </c:pt>
                <c:pt idx="13">
                  <c:v>562</c:v>
                </c:pt>
                <c:pt idx="14">
                  <c:v>562</c:v>
                </c:pt>
                <c:pt idx="15">
                  <c:v>562</c:v>
                </c:pt>
                <c:pt idx="16">
                  <c:v>562</c:v>
                </c:pt>
                <c:pt idx="17">
                  <c:v>562</c:v>
                </c:pt>
                <c:pt idx="18">
                  <c:v>562</c:v>
                </c:pt>
                <c:pt idx="19">
                  <c:v>562</c:v>
                </c:pt>
                <c:pt idx="20">
                  <c:v>562</c:v>
                </c:pt>
                <c:pt idx="21">
                  <c:v>562</c:v>
                </c:pt>
                <c:pt idx="22">
                  <c:v>562</c:v>
                </c:pt>
                <c:pt idx="23">
                  <c:v>562</c:v>
                </c:pt>
                <c:pt idx="24">
                  <c:v>562</c:v>
                </c:pt>
                <c:pt idx="25">
                  <c:v>562</c:v>
                </c:pt>
                <c:pt idx="26">
                  <c:v>562</c:v>
                </c:pt>
                <c:pt idx="27">
                  <c:v>562</c:v>
                </c:pt>
                <c:pt idx="28">
                  <c:v>562</c:v>
                </c:pt>
                <c:pt idx="29">
                  <c:v>562</c:v>
                </c:pt>
                <c:pt idx="30">
                  <c:v>562</c:v>
                </c:pt>
                <c:pt idx="31">
                  <c:v>562</c:v>
                </c:pt>
                <c:pt idx="32">
                  <c:v>562</c:v>
                </c:pt>
                <c:pt idx="33">
                  <c:v>562</c:v>
                </c:pt>
                <c:pt idx="34">
                  <c:v>562</c:v>
                </c:pt>
                <c:pt idx="35">
                  <c:v>562</c:v>
                </c:pt>
                <c:pt idx="36">
                  <c:v>562</c:v>
                </c:pt>
                <c:pt idx="37">
                  <c:v>562</c:v>
                </c:pt>
                <c:pt idx="38">
                  <c:v>562</c:v>
                </c:pt>
                <c:pt idx="39">
                  <c:v>-1670</c:v>
                </c:pt>
                <c:pt idx="40">
                  <c:v>-1670</c:v>
                </c:pt>
                <c:pt idx="41">
                  <c:v>-1670</c:v>
                </c:pt>
                <c:pt idx="42">
                  <c:v>-1670</c:v>
                </c:pt>
                <c:pt idx="43">
                  <c:v>-1670</c:v>
                </c:pt>
                <c:pt idx="44">
                  <c:v>-1670</c:v>
                </c:pt>
                <c:pt idx="45">
                  <c:v>-1670</c:v>
                </c:pt>
                <c:pt idx="46">
                  <c:v>-1670</c:v>
                </c:pt>
                <c:pt idx="47">
                  <c:v>-1670</c:v>
                </c:pt>
                <c:pt idx="48">
                  <c:v>-1670</c:v>
                </c:pt>
                <c:pt idx="49">
                  <c:v>-1670</c:v>
                </c:pt>
                <c:pt idx="50">
                  <c:v>-1670</c:v>
                </c:pt>
                <c:pt idx="51">
                  <c:v>-1670</c:v>
                </c:pt>
                <c:pt idx="52">
                  <c:v>-1670</c:v>
                </c:pt>
                <c:pt idx="53">
                  <c:v>-1670</c:v>
                </c:pt>
                <c:pt idx="54">
                  <c:v>-1670</c:v>
                </c:pt>
                <c:pt idx="55">
                  <c:v>-1670</c:v>
                </c:pt>
                <c:pt idx="56">
                  <c:v>-1670</c:v>
                </c:pt>
                <c:pt idx="57">
                  <c:v>-1670</c:v>
                </c:pt>
                <c:pt idx="58">
                  <c:v>-1670</c:v>
                </c:pt>
                <c:pt idx="59">
                  <c:v>-1670</c:v>
                </c:pt>
                <c:pt idx="60">
                  <c:v>-1670</c:v>
                </c:pt>
                <c:pt idx="61">
                  <c:v>-1670</c:v>
                </c:pt>
                <c:pt idx="62">
                  <c:v>-1670</c:v>
                </c:pt>
                <c:pt idx="63">
                  <c:v>-1670</c:v>
                </c:pt>
                <c:pt idx="64">
                  <c:v>-1670</c:v>
                </c:pt>
                <c:pt idx="65">
                  <c:v>-1670</c:v>
                </c:pt>
                <c:pt idx="66">
                  <c:v>-1670</c:v>
                </c:pt>
                <c:pt idx="67">
                  <c:v>-1670</c:v>
                </c:pt>
                <c:pt idx="68">
                  <c:v>-1670</c:v>
                </c:pt>
                <c:pt idx="69">
                  <c:v>-1670</c:v>
                </c:pt>
                <c:pt idx="70">
                  <c:v>-1670</c:v>
                </c:pt>
                <c:pt idx="71">
                  <c:v>-1670</c:v>
                </c:pt>
                <c:pt idx="72">
                  <c:v>-1670</c:v>
                </c:pt>
                <c:pt idx="73">
                  <c:v>-1670</c:v>
                </c:pt>
                <c:pt idx="74">
                  <c:v>-1670</c:v>
                </c:pt>
                <c:pt idx="75">
                  <c:v>-1670</c:v>
                </c:pt>
                <c:pt idx="76">
                  <c:v>-1670</c:v>
                </c:pt>
                <c:pt idx="77">
                  <c:v>-1670</c:v>
                </c:pt>
                <c:pt idx="78">
                  <c:v>-1670</c:v>
                </c:pt>
                <c:pt idx="79">
                  <c:v>-1670</c:v>
                </c:pt>
                <c:pt idx="80">
                  <c:v>-1670</c:v>
                </c:pt>
                <c:pt idx="81">
                  <c:v>-1670</c:v>
                </c:pt>
                <c:pt idx="82">
                  <c:v>-1670</c:v>
                </c:pt>
                <c:pt idx="83">
                  <c:v>-1670</c:v>
                </c:pt>
                <c:pt idx="84">
                  <c:v>-1670</c:v>
                </c:pt>
                <c:pt idx="85">
                  <c:v>-1670</c:v>
                </c:pt>
                <c:pt idx="86">
                  <c:v>-1670</c:v>
                </c:pt>
                <c:pt idx="87">
                  <c:v>-1670</c:v>
                </c:pt>
                <c:pt idx="88">
                  <c:v>-1670</c:v>
                </c:pt>
                <c:pt idx="89">
                  <c:v>-1670</c:v>
                </c:pt>
                <c:pt idx="90">
                  <c:v>-1670</c:v>
                </c:pt>
                <c:pt idx="91">
                  <c:v>-1670</c:v>
                </c:pt>
                <c:pt idx="92">
                  <c:v>-1670</c:v>
                </c:pt>
                <c:pt idx="93">
                  <c:v>-1670</c:v>
                </c:pt>
                <c:pt idx="94">
                  <c:v>-1670</c:v>
                </c:pt>
                <c:pt idx="95">
                  <c:v>-1670</c:v>
                </c:pt>
                <c:pt idx="96">
                  <c:v>-1670</c:v>
                </c:pt>
                <c:pt idx="97">
                  <c:v>-1670</c:v>
                </c:pt>
                <c:pt idx="98">
                  <c:v>-1670</c:v>
                </c:pt>
                <c:pt idx="99">
                  <c:v>-1670</c:v>
                </c:pt>
                <c:pt idx="100">
                  <c:v>-1670</c:v>
                </c:pt>
                <c:pt idx="101">
                  <c:v>-1670</c:v>
                </c:pt>
                <c:pt idx="102">
                  <c:v>-1670</c:v>
                </c:pt>
                <c:pt idx="103">
                  <c:v>-1670</c:v>
                </c:pt>
                <c:pt idx="104">
                  <c:v>-1670</c:v>
                </c:pt>
                <c:pt idx="105">
                  <c:v>-1670</c:v>
                </c:pt>
                <c:pt idx="106">
                  <c:v>-1670</c:v>
                </c:pt>
                <c:pt idx="107">
                  <c:v>-1670</c:v>
                </c:pt>
                <c:pt idx="108">
                  <c:v>-1670</c:v>
                </c:pt>
                <c:pt idx="109">
                  <c:v>-1670</c:v>
                </c:pt>
                <c:pt idx="110">
                  <c:v>-1670</c:v>
                </c:pt>
                <c:pt idx="111">
                  <c:v>-1670</c:v>
                </c:pt>
                <c:pt idx="112">
                  <c:v>-1670</c:v>
                </c:pt>
                <c:pt idx="113">
                  <c:v>-1670</c:v>
                </c:pt>
                <c:pt idx="114">
                  <c:v>-1670</c:v>
                </c:pt>
                <c:pt idx="115">
                  <c:v>-1670</c:v>
                </c:pt>
                <c:pt idx="116">
                  <c:v>-1670</c:v>
                </c:pt>
                <c:pt idx="117">
                  <c:v>-1670</c:v>
                </c:pt>
                <c:pt idx="118">
                  <c:v>-1670</c:v>
                </c:pt>
                <c:pt idx="119">
                  <c:v>-1670</c:v>
                </c:pt>
                <c:pt idx="120">
                  <c:v>-1670</c:v>
                </c:pt>
                <c:pt idx="121">
                  <c:v>-1670</c:v>
                </c:pt>
                <c:pt idx="122">
                  <c:v>-1670</c:v>
                </c:pt>
                <c:pt idx="123">
                  <c:v>-1670</c:v>
                </c:pt>
                <c:pt idx="124">
                  <c:v>-1670</c:v>
                </c:pt>
                <c:pt idx="125">
                  <c:v>-1670</c:v>
                </c:pt>
                <c:pt idx="126">
                  <c:v>-1670</c:v>
                </c:pt>
                <c:pt idx="127">
                  <c:v>-1670</c:v>
                </c:pt>
                <c:pt idx="128">
                  <c:v>-1656</c:v>
                </c:pt>
                <c:pt idx="129">
                  <c:v>-1656</c:v>
                </c:pt>
                <c:pt idx="130">
                  <c:v>-1656</c:v>
                </c:pt>
                <c:pt idx="131">
                  <c:v>-1656</c:v>
                </c:pt>
                <c:pt idx="132">
                  <c:v>-1656</c:v>
                </c:pt>
                <c:pt idx="133">
                  <c:v>-1656</c:v>
                </c:pt>
                <c:pt idx="134">
                  <c:v>-1656</c:v>
                </c:pt>
                <c:pt idx="135">
                  <c:v>-1656</c:v>
                </c:pt>
                <c:pt idx="136">
                  <c:v>-1656</c:v>
                </c:pt>
                <c:pt idx="137">
                  <c:v>-1656</c:v>
                </c:pt>
                <c:pt idx="138">
                  <c:v>-1656</c:v>
                </c:pt>
                <c:pt idx="139">
                  <c:v>-1656</c:v>
                </c:pt>
                <c:pt idx="140">
                  <c:v>-1656</c:v>
                </c:pt>
                <c:pt idx="141">
                  <c:v>-1656</c:v>
                </c:pt>
                <c:pt idx="142">
                  <c:v>-1656</c:v>
                </c:pt>
                <c:pt idx="143">
                  <c:v>-1656</c:v>
                </c:pt>
                <c:pt idx="144">
                  <c:v>-1656</c:v>
                </c:pt>
                <c:pt idx="145">
                  <c:v>-1656</c:v>
                </c:pt>
                <c:pt idx="146">
                  <c:v>-1656</c:v>
                </c:pt>
                <c:pt idx="147">
                  <c:v>-1656</c:v>
                </c:pt>
                <c:pt idx="148">
                  <c:v>-1656</c:v>
                </c:pt>
                <c:pt idx="149">
                  <c:v>-1656</c:v>
                </c:pt>
                <c:pt idx="150">
                  <c:v>-1656</c:v>
                </c:pt>
                <c:pt idx="151">
                  <c:v>-1656</c:v>
                </c:pt>
                <c:pt idx="152">
                  <c:v>-1656</c:v>
                </c:pt>
                <c:pt idx="153">
                  <c:v>-1656</c:v>
                </c:pt>
                <c:pt idx="154">
                  <c:v>-1656</c:v>
                </c:pt>
                <c:pt idx="155">
                  <c:v>-1656</c:v>
                </c:pt>
                <c:pt idx="156">
                  <c:v>-1656</c:v>
                </c:pt>
                <c:pt idx="157">
                  <c:v>-1656</c:v>
                </c:pt>
                <c:pt idx="158">
                  <c:v>-1656</c:v>
                </c:pt>
                <c:pt idx="159">
                  <c:v>-1656</c:v>
                </c:pt>
              </c:numCache>
            </c:numRef>
          </c:val>
          <c:smooth val="0"/>
        </c:ser>
        <c:ser>
          <c:idx val="1"/>
          <c:order val="1"/>
          <c:tx>
            <c:strRef>
              <c:f>'Question 4 Data'!$D$1</c:f>
              <c:strCache>
                <c:ptCount val="1"/>
                <c:pt idx="0">
                  <c:v>Pm</c:v>
                </c:pt>
              </c:strCache>
            </c:strRef>
          </c:tx>
          <c:spPr>
            <a:ln w="28575" cap="rnd">
              <a:solidFill>
                <a:schemeClr val="accent2"/>
              </a:solidFill>
              <a:round/>
            </a:ln>
            <a:effectLst/>
          </c:spPr>
          <c:marker>
            <c:symbol val="none"/>
          </c:marker>
          <c:val>
            <c:numRef>
              <c:f>'Question 4 Data'!$D$2:$D$161</c:f>
              <c:numCache>
                <c:formatCode>General</c:formatCode>
                <c:ptCount val="160"/>
                <c:pt idx="0">
                  <c:v>0</c:v>
                </c:pt>
                <c:pt idx="1">
                  <c:v>0</c:v>
                </c:pt>
                <c:pt idx="2">
                  <c:v>14</c:v>
                </c:pt>
                <c:pt idx="3">
                  <c:v>51</c:v>
                </c:pt>
                <c:pt idx="4">
                  <c:v>99</c:v>
                </c:pt>
                <c:pt idx="5">
                  <c:v>147</c:v>
                </c:pt>
                <c:pt idx="6">
                  <c:v>195</c:v>
                </c:pt>
                <c:pt idx="7">
                  <c:v>242</c:v>
                </c:pt>
                <c:pt idx="8">
                  <c:v>283</c:v>
                </c:pt>
                <c:pt idx="9">
                  <c:v>318</c:v>
                </c:pt>
                <c:pt idx="10">
                  <c:v>351</c:v>
                </c:pt>
                <c:pt idx="11">
                  <c:v>380</c:v>
                </c:pt>
                <c:pt idx="12">
                  <c:v>405</c:v>
                </c:pt>
                <c:pt idx="13">
                  <c:v>427</c:v>
                </c:pt>
                <c:pt idx="14">
                  <c:v>447</c:v>
                </c:pt>
                <c:pt idx="15">
                  <c:v>464</c:v>
                </c:pt>
                <c:pt idx="16">
                  <c:v>480</c:v>
                </c:pt>
                <c:pt idx="17">
                  <c:v>493</c:v>
                </c:pt>
                <c:pt idx="18">
                  <c:v>505</c:v>
                </c:pt>
                <c:pt idx="19">
                  <c:v>515</c:v>
                </c:pt>
                <c:pt idx="20">
                  <c:v>524</c:v>
                </c:pt>
                <c:pt idx="21">
                  <c:v>532</c:v>
                </c:pt>
                <c:pt idx="22">
                  <c:v>539</c:v>
                </c:pt>
                <c:pt idx="23">
                  <c:v>545</c:v>
                </c:pt>
                <c:pt idx="24">
                  <c:v>551</c:v>
                </c:pt>
                <c:pt idx="25">
                  <c:v>556</c:v>
                </c:pt>
                <c:pt idx="26">
                  <c:v>560</c:v>
                </c:pt>
                <c:pt idx="27">
                  <c:v>563</c:v>
                </c:pt>
                <c:pt idx="28">
                  <c:v>567</c:v>
                </c:pt>
                <c:pt idx="29">
                  <c:v>571</c:v>
                </c:pt>
                <c:pt idx="30">
                  <c:v>572</c:v>
                </c:pt>
                <c:pt idx="31">
                  <c:v>574</c:v>
                </c:pt>
                <c:pt idx="32">
                  <c:v>576</c:v>
                </c:pt>
                <c:pt idx="33">
                  <c:v>578</c:v>
                </c:pt>
                <c:pt idx="34">
                  <c:v>579</c:v>
                </c:pt>
                <c:pt idx="35">
                  <c:v>579</c:v>
                </c:pt>
                <c:pt idx="36">
                  <c:v>579</c:v>
                </c:pt>
                <c:pt idx="37">
                  <c:v>579</c:v>
                </c:pt>
                <c:pt idx="38">
                  <c:v>579</c:v>
                </c:pt>
                <c:pt idx="39">
                  <c:v>579</c:v>
                </c:pt>
                <c:pt idx="40">
                  <c:v>550</c:v>
                </c:pt>
                <c:pt idx="41">
                  <c:v>478</c:v>
                </c:pt>
                <c:pt idx="42">
                  <c:v>373</c:v>
                </c:pt>
                <c:pt idx="43">
                  <c:v>257</c:v>
                </c:pt>
                <c:pt idx="44">
                  <c:v>131</c:v>
                </c:pt>
                <c:pt idx="45">
                  <c:v>1</c:v>
                </c:pt>
                <c:pt idx="46">
                  <c:v>-134</c:v>
                </c:pt>
                <c:pt idx="47">
                  <c:v>-271</c:v>
                </c:pt>
                <c:pt idx="48">
                  <c:v>-414</c:v>
                </c:pt>
                <c:pt idx="49">
                  <c:v>-548</c:v>
                </c:pt>
                <c:pt idx="50">
                  <c:v>-681</c:v>
                </c:pt>
                <c:pt idx="51">
                  <c:v>-799</c:v>
                </c:pt>
                <c:pt idx="52">
                  <c:v>-912</c:v>
                </c:pt>
                <c:pt idx="53">
                  <c:v>-1009</c:v>
                </c:pt>
                <c:pt idx="54">
                  <c:v>-1099</c:v>
                </c:pt>
                <c:pt idx="55">
                  <c:v>-1178</c:v>
                </c:pt>
                <c:pt idx="56">
                  <c:v>-1243</c:v>
                </c:pt>
                <c:pt idx="57">
                  <c:v>-1301</c:v>
                </c:pt>
                <c:pt idx="58">
                  <c:v>-1352</c:v>
                </c:pt>
                <c:pt idx="59">
                  <c:v>-1396</c:v>
                </c:pt>
                <c:pt idx="60">
                  <c:v>-1434</c:v>
                </c:pt>
                <c:pt idx="61">
                  <c:v>-1468</c:v>
                </c:pt>
                <c:pt idx="62">
                  <c:v>-1496</c:v>
                </c:pt>
                <c:pt idx="63">
                  <c:v>-1521</c:v>
                </c:pt>
                <c:pt idx="64">
                  <c:v>-1542</c:v>
                </c:pt>
                <c:pt idx="65">
                  <c:v>-1561</c:v>
                </c:pt>
                <c:pt idx="66">
                  <c:v>-1578</c:v>
                </c:pt>
                <c:pt idx="67">
                  <c:v>-1592</c:v>
                </c:pt>
                <c:pt idx="68">
                  <c:v>-1605</c:v>
                </c:pt>
                <c:pt idx="69">
                  <c:v>-1617</c:v>
                </c:pt>
                <c:pt idx="70">
                  <c:v>-1627</c:v>
                </c:pt>
                <c:pt idx="71">
                  <c:v>-1635</c:v>
                </c:pt>
                <c:pt idx="72">
                  <c:v>-1643</c:v>
                </c:pt>
                <c:pt idx="73">
                  <c:v>-1650</c:v>
                </c:pt>
                <c:pt idx="74">
                  <c:v>-1656</c:v>
                </c:pt>
                <c:pt idx="75">
                  <c:v>-1661</c:v>
                </c:pt>
                <c:pt idx="76">
                  <c:v>-1666</c:v>
                </c:pt>
                <c:pt idx="77">
                  <c:v>-1670</c:v>
                </c:pt>
                <c:pt idx="78">
                  <c:v>-1673</c:v>
                </c:pt>
                <c:pt idx="79">
                  <c:v>-1676</c:v>
                </c:pt>
                <c:pt idx="80">
                  <c:v>-1679</c:v>
                </c:pt>
                <c:pt idx="81">
                  <c:v>-1682</c:v>
                </c:pt>
                <c:pt idx="82">
                  <c:v>-1683</c:v>
                </c:pt>
                <c:pt idx="83">
                  <c:v>-1685</c:v>
                </c:pt>
                <c:pt idx="84">
                  <c:v>-1687</c:v>
                </c:pt>
                <c:pt idx="85">
                  <c:v>-1689</c:v>
                </c:pt>
                <c:pt idx="86">
                  <c:v>-1689</c:v>
                </c:pt>
                <c:pt idx="87">
                  <c:v>-1689</c:v>
                </c:pt>
                <c:pt idx="88">
                  <c:v>-1689</c:v>
                </c:pt>
                <c:pt idx="89">
                  <c:v>-1689</c:v>
                </c:pt>
                <c:pt idx="90">
                  <c:v>-1689</c:v>
                </c:pt>
                <c:pt idx="91">
                  <c:v>-1689</c:v>
                </c:pt>
                <c:pt idx="92">
                  <c:v>-1689</c:v>
                </c:pt>
                <c:pt idx="93">
                  <c:v>-1689</c:v>
                </c:pt>
                <c:pt idx="94">
                  <c:v>-1689</c:v>
                </c:pt>
                <c:pt idx="95">
                  <c:v>-1689</c:v>
                </c:pt>
                <c:pt idx="96">
                  <c:v>-1689</c:v>
                </c:pt>
                <c:pt idx="97">
                  <c:v>-1689</c:v>
                </c:pt>
                <c:pt idx="98">
                  <c:v>-1689</c:v>
                </c:pt>
                <c:pt idx="99">
                  <c:v>-1689</c:v>
                </c:pt>
                <c:pt idx="100">
                  <c:v>-1689</c:v>
                </c:pt>
                <c:pt idx="101">
                  <c:v>-1689</c:v>
                </c:pt>
                <c:pt idx="102">
                  <c:v>-1689</c:v>
                </c:pt>
                <c:pt idx="103">
                  <c:v>-1689</c:v>
                </c:pt>
                <c:pt idx="104">
                  <c:v>-1688</c:v>
                </c:pt>
                <c:pt idx="105">
                  <c:v>-1687</c:v>
                </c:pt>
                <c:pt idx="106">
                  <c:v>-1687</c:v>
                </c:pt>
                <c:pt idx="107">
                  <c:v>-1687</c:v>
                </c:pt>
                <c:pt idx="108">
                  <c:v>-1687</c:v>
                </c:pt>
                <c:pt idx="109">
                  <c:v>-1687</c:v>
                </c:pt>
                <c:pt idx="110">
                  <c:v>-1687</c:v>
                </c:pt>
                <c:pt idx="111">
                  <c:v>-1687</c:v>
                </c:pt>
                <c:pt idx="112">
                  <c:v>-1687</c:v>
                </c:pt>
                <c:pt idx="113">
                  <c:v>-1687</c:v>
                </c:pt>
                <c:pt idx="114">
                  <c:v>-1687</c:v>
                </c:pt>
                <c:pt idx="115">
                  <c:v>-1687</c:v>
                </c:pt>
                <c:pt idx="116">
                  <c:v>-1687</c:v>
                </c:pt>
                <c:pt idx="117">
                  <c:v>-1687</c:v>
                </c:pt>
                <c:pt idx="118">
                  <c:v>-1687</c:v>
                </c:pt>
                <c:pt idx="119">
                  <c:v>-1687</c:v>
                </c:pt>
                <c:pt idx="120">
                  <c:v>-1687</c:v>
                </c:pt>
                <c:pt idx="121">
                  <c:v>-1687</c:v>
                </c:pt>
                <c:pt idx="122">
                  <c:v>-1687</c:v>
                </c:pt>
                <c:pt idx="123">
                  <c:v>-1687</c:v>
                </c:pt>
                <c:pt idx="124">
                  <c:v>-1687</c:v>
                </c:pt>
                <c:pt idx="125">
                  <c:v>-1687</c:v>
                </c:pt>
                <c:pt idx="126">
                  <c:v>-1687</c:v>
                </c:pt>
                <c:pt idx="127">
                  <c:v>-1687</c:v>
                </c:pt>
                <c:pt idx="128">
                  <c:v>-1687</c:v>
                </c:pt>
                <c:pt idx="129">
                  <c:v>-1662</c:v>
                </c:pt>
                <c:pt idx="130">
                  <c:v>-1620</c:v>
                </c:pt>
                <c:pt idx="131">
                  <c:v>-1601</c:v>
                </c:pt>
                <c:pt idx="132">
                  <c:v>-1597</c:v>
                </c:pt>
                <c:pt idx="133">
                  <c:v>-1600</c:v>
                </c:pt>
                <c:pt idx="134">
                  <c:v>-1604</c:v>
                </c:pt>
                <c:pt idx="135">
                  <c:v>-1609</c:v>
                </c:pt>
                <c:pt idx="136">
                  <c:v>-1613</c:v>
                </c:pt>
                <c:pt idx="137">
                  <c:v>-1617</c:v>
                </c:pt>
                <c:pt idx="138">
                  <c:v>-1620</c:v>
                </c:pt>
                <c:pt idx="139">
                  <c:v>-1625</c:v>
                </c:pt>
                <c:pt idx="140">
                  <c:v>-1628</c:v>
                </c:pt>
                <c:pt idx="141">
                  <c:v>-1631</c:v>
                </c:pt>
                <c:pt idx="142">
                  <c:v>-1634</c:v>
                </c:pt>
                <c:pt idx="143">
                  <c:v>-1637</c:v>
                </c:pt>
                <c:pt idx="144">
                  <c:v>-1640</c:v>
                </c:pt>
                <c:pt idx="145">
                  <c:v>-1642</c:v>
                </c:pt>
                <c:pt idx="146">
                  <c:v>-1645</c:v>
                </c:pt>
                <c:pt idx="147">
                  <c:v>-1647</c:v>
                </c:pt>
                <c:pt idx="148">
                  <c:v>-1649</c:v>
                </c:pt>
                <c:pt idx="149">
                  <c:v>-1650</c:v>
                </c:pt>
                <c:pt idx="150">
                  <c:v>-1650</c:v>
                </c:pt>
                <c:pt idx="151">
                  <c:v>-1651</c:v>
                </c:pt>
                <c:pt idx="152">
                  <c:v>-1653</c:v>
                </c:pt>
                <c:pt idx="153">
                  <c:v>-1656</c:v>
                </c:pt>
                <c:pt idx="154">
                  <c:v>-1657</c:v>
                </c:pt>
                <c:pt idx="155">
                  <c:v>-1657</c:v>
                </c:pt>
                <c:pt idx="156">
                  <c:v>-1657</c:v>
                </c:pt>
                <c:pt idx="157">
                  <c:v>-1657</c:v>
                </c:pt>
                <c:pt idx="158">
                  <c:v>-1657</c:v>
                </c:pt>
                <c:pt idx="159">
                  <c:v>-1657</c:v>
                </c:pt>
              </c:numCache>
            </c:numRef>
          </c:val>
          <c:smooth val="0"/>
        </c:ser>
        <c:ser>
          <c:idx val="2"/>
          <c:order val="2"/>
          <c:tx>
            <c:strRef>
              <c:f>'Question 4 Data'!$E$1</c:f>
              <c:strCache>
                <c:ptCount val="1"/>
                <c:pt idx="0">
                  <c:v>T</c:v>
                </c:pt>
              </c:strCache>
            </c:strRef>
          </c:tx>
          <c:spPr>
            <a:ln w="28575" cap="rnd">
              <a:solidFill>
                <a:schemeClr val="accent3"/>
              </a:solidFill>
              <a:round/>
            </a:ln>
            <a:effectLst/>
          </c:spPr>
          <c:marker>
            <c:symbol val="none"/>
          </c:marker>
          <c:val>
            <c:numRef>
              <c:f>'Question 4 Data'!$E$2:$E$161</c:f>
              <c:numCache>
                <c:formatCode>General</c:formatCode>
                <c:ptCount val="160"/>
                <c:pt idx="0">
                  <c:v>0</c:v>
                </c:pt>
                <c:pt idx="1">
                  <c:v>122</c:v>
                </c:pt>
                <c:pt idx="2">
                  <c:v>115</c:v>
                </c:pt>
                <c:pt idx="3">
                  <c:v>101</c:v>
                </c:pt>
                <c:pt idx="4">
                  <c:v>88</c:v>
                </c:pt>
                <c:pt idx="5">
                  <c:v>78</c:v>
                </c:pt>
                <c:pt idx="6">
                  <c:v>69</c:v>
                </c:pt>
                <c:pt idx="7">
                  <c:v>59</c:v>
                </c:pt>
                <c:pt idx="8">
                  <c:v>54</c:v>
                </c:pt>
                <c:pt idx="9">
                  <c:v>48</c:v>
                </c:pt>
                <c:pt idx="10">
                  <c:v>42</c:v>
                </c:pt>
                <c:pt idx="11">
                  <c:v>37</c:v>
                </c:pt>
                <c:pt idx="12">
                  <c:v>33</c:v>
                </c:pt>
                <c:pt idx="13">
                  <c:v>30</c:v>
                </c:pt>
                <c:pt idx="14">
                  <c:v>27</c:v>
                </c:pt>
                <c:pt idx="15">
                  <c:v>24</c:v>
                </c:pt>
                <c:pt idx="16">
                  <c:v>21</c:v>
                </c:pt>
                <c:pt idx="17">
                  <c:v>19</c:v>
                </c:pt>
                <c:pt idx="18">
                  <c:v>17</c:v>
                </c:pt>
                <c:pt idx="19">
                  <c:v>16</c:v>
                </c:pt>
                <c:pt idx="20">
                  <c:v>14</c:v>
                </c:pt>
                <c:pt idx="21">
                  <c:v>13</c:v>
                </c:pt>
                <c:pt idx="22">
                  <c:v>12</c:v>
                </c:pt>
                <c:pt idx="23">
                  <c:v>11</c:v>
                </c:pt>
                <c:pt idx="24">
                  <c:v>10</c:v>
                </c:pt>
                <c:pt idx="25">
                  <c:v>9</c:v>
                </c:pt>
                <c:pt idx="26">
                  <c:v>9</c:v>
                </c:pt>
                <c:pt idx="27">
                  <c:v>8</c:v>
                </c:pt>
                <c:pt idx="28">
                  <c:v>7</c:v>
                </c:pt>
                <c:pt idx="29">
                  <c:v>6</c:v>
                </c:pt>
                <c:pt idx="30">
                  <c:v>7</c:v>
                </c:pt>
                <c:pt idx="31">
                  <c:v>6</c:v>
                </c:pt>
                <c:pt idx="32">
                  <c:v>6</c:v>
                </c:pt>
                <c:pt idx="33">
                  <c:v>5</c:v>
                </c:pt>
                <c:pt idx="34">
                  <c:v>5</c:v>
                </c:pt>
                <c:pt idx="35">
                  <c:v>5</c:v>
                </c:pt>
                <c:pt idx="36">
                  <c:v>5</c:v>
                </c:pt>
                <c:pt idx="37">
                  <c:v>5</c:v>
                </c:pt>
                <c:pt idx="38">
                  <c:v>5</c:v>
                </c:pt>
                <c:pt idx="39">
                  <c:v>-255</c:v>
                </c:pt>
                <c:pt idx="40">
                  <c:v>-255</c:v>
                </c:pt>
                <c:pt idx="41">
                  <c:v>-255</c:v>
                </c:pt>
                <c:pt idx="42">
                  <c:v>-255</c:v>
                </c:pt>
                <c:pt idx="43">
                  <c:v>-255</c:v>
                </c:pt>
                <c:pt idx="44">
                  <c:v>-255</c:v>
                </c:pt>
                <c:pt idx="45">
                  <c:v>-255</c:v>
                </c:pt>
                <c:pt idx="46">
                  <c:v>-255</c:v>
                </c:pt>
                <c:pt idx="47">
                  <c:v>-248</c:v>
                </c:pt>
                <c:pt idx="48">
                  <c:v>-218</c:v>
                </c:pt>
                <c:pt idx="49">
                  <c:v>-194</c:v>
                </c:pt>
                <c:pt idx="50">
                  <c:v>-168</c:v>
                </c:pt>
                <c:pt idx="51">
                  <c:v>-148</c:v>
                </c:pt>
                <c:pt idx="52">
                  <c:v>-128</c:v>
                </c:pt>
                <c:pt idx="53">
                  <c:v>-113</c:v>
                </c:pt>
                <c:pt idx="54">
                  <c:v>-96</c:v>
                </c:pt>
                <c:pt idx="55">
                  <c:v>-85</c:v>
                </c:pt>
                <c:pt idx="56">
                  <c:v>-75</c:v>
                </c:pt>
                <c:pt idx="57">
                  <c:v>-66</c:v>
                </c:pt>
                <c:pt idx="58">
                  <c:v>-58</c:v>
                </c:pt>
                <c:pt idx="59">
                  <c:v>-51</c:v>
                </c:pt>
                <c:pt idx="60">
                  <c:v>-45</c:v>
                </c:pt>
                <c:pt idx="61">
                  <c:v>-40</c:v>
                </c:pt>
                <c:pt idx="62">
                  <c:v>-36</c:v>
                </c:pt>
                <c:pt idx="63">
                  <c:v>-32</c:v>
                </c:pt>
                <c:pt idx="64">
                  <c:v>-29</c:v>
                </c:pt>
                <c:pt idx="65">
                  <c:v>-26</c:v>
                </c:pt>
                <c:pt idx="66">
                  <c:v>-23</c:v>
                </c:pt>
                <c:pt idx="67">
                  <c:v>-21</c:v>
                </c:pt>
                <c:pt idx="68">
                  <c:v>-19</c:v>
                </c:pt>
                <c:pt idx="69">
                  <c:v>-17</c:v>
                </c:pt>
                <c:pt idx="70">
                  <c:v>-15</c:v>
                </c:pt>
                <c:pt idx="71">
                  <c:v>-14</c:v>
                </c:pt>
                <c:pt idx="72">
                  <c:v>-13</c:v>
                </c:pt>
                <c:pt idx="73">
                  <c:v>-11</c:v>
                </c:pt>
                <c:pt idx="74">
                  <c:v>-11</c:v>
                </c:pt>
                <c:pt idx="75">
                  <c:v>-10</c:v>
                </c:pt>
                <c:pt idx="76">
                  <c:v>-9</c:v>
                </c:pt>
                <c:pt idx="77">
                  <c:v>-8</c:v>
                </c:pt>
                <c:pt idx="78">
                  <c:v>-8</c:v>
                </c:pt>
                <c:pt idx="79">
                  <c:v>-7</c:v>
                </c:pt>
                <c:pt idx="80">
                  <c:v>-7</c:v>
                </c:pt>
                <c:pt idx="81">
                  <c:v>-6</c:v>
                </c:pt>
                <c:pt idx="82">
                  <c:v>-6</c:v>
                </c:pt>
                <c:pt idx="83">
                  <c:v>-5</c:v>
                </c:pt>
                <c:pt idx="84">
                  <c:v>-5</c:v>
                </c:pt>
                <c:pt idx="85">
                  <c:v>-4</c:v>
                </c:pt>
                <c:pt idx="86">
                  <c:v>-5</c:v>
                </c:pt>
                <c:pt idx="87">
                  <c:v>-4</c:v>
                </c:pt>
                <c:pt idx="88">
                  <c:v>-4</c:v>
                </c:pt>
                <c:pt idx="89">
                  <c:v>-4</c:v>
                </c:pt>
                <c:pt idx="90">
                  <c:v>-4</c:v>
                </c:pt>
                <c:pt idx="91">
                  <c:v>-4</c:v>
                </c:pt>
                <c:pt idx="92">
                  <c:v>-3</c:v>
                </c:pt>
                <c:pt idx="93">
                  <c:v>-3</c:v>
                </c:pt>
                <c:pt idx="94">
                  <c:v>-3</c:v>
                </c:pt>
                <c:pt idx="95">
                  <c:v>-3</c:v>
                </c:pt>
                <c:pt idx="96">
                  <c:v>-3</c:v>
                </c:pt>
                <c:pt idx="97">
                  <c:v>-2</c:v>
                </c:pt>
                <c:pt idx="98">
                  <c:v>-2</c:v>
                </c:pt>
                <c:pt idx="99">
                  <c:v>-2</c:v>
                </c:pt>
                <c:pt idx="100">
                  <c:v>-2</c:v>
                </c:pt>
                <c:pt idx="101">
                  <c:v>-2</c:v>
                </c:pt>
                <c:pt idx="102">
                  <c:v>-2</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255</c:v>
                </c:pt>
                <c:pt idx="129">
                  <c:v>-5</c:v>
                </c:pt>
                <c:pt idx="130">
                  <c:v>-19</c:v>
                </c:pt>
                <c:pt idx="131">
                  <c:v>-17</c:v>
                </c:pt>
                <c:pt idx="132">
                  <c:v>-14</c:v>
                </c:pt>
                <c:pt idx="133">
                  <c:v>-11</c:v>
                </c:pt>
                <c:pt idx="134">
                  <c:v>-11</c:v>
                </c:pt>
                <c:pt idx="135">
                  <c:v>-10</c:v>
                </c:pt>
                <c:pt idx="136">
                  <c:v>-10</c:v>
                </c:pt>
                <c:pt idx="137">
                  <c:v>-10</c:v>
                </c:pt>
                <c:pt idx="138">
                  <c:v>-10</c:v>
                </c:pt>
                <c:pt idx="139">
                  <c:v>-8</c:v>
                </c:pt>
                <c:pt idx="140">
                  <c:v>-9</c:v>
                </c:pt>
                <c:pt idx="141">
                  <c:v>-8</c:v>
                </c:pt>
                <c:pt idx="142">
                  <c:v>-8</c:v>
                </c:pt>
                <c:pt idx="143">
                  <c:v>-8</c:v>
                </c:pt>
                <c:pt idx="144">
                  <c:v>-7</c:v>
                </c:pt>
                <c:pt idx="145">
                  <c:v>-7</c:v>
                </c:pt>
                <c:pt idx="146">
                  <c:v>-6</c:v>
                </c:pt>
                <c:pt idx="147">
                  <c:v>-6</c:v>
                </c:pt>
                <c:pt idx="148">
                  <c:v>-6</c:v>
                </c:pt>
                <c:pt idx="149">
                  <c:v>-6</c:v>
                </c:pt>
                <c:pt idx="150">
                  <c:v>-7</c:v>
                </c:pt>
                <c:pt idx="151">
                  <c:v>-6</c:v>
                </c:pt>
                <c:pt idx="152">
                  <c:v>-5</c:v>
                </c:pt>
                <c:pt idx="153">
                  <c:v>-4</c:v>
                </c:pt>
                <c:pt idx="154">
                  <c:v>-5</c:v>
                </c:pt>
                <c:pt idx="155">
                  <c:v>-5</c:v>
                </c:pt>
                <c:pt idx="156">
                  <c:v>-5</c:v>
                </c:pt>
                <c:pt idx="157">
                  <c:v>-5</c:v>
                </c:pt>
                <c:pt idx="158">
                  <c:v>-5</c:v>
                </c:pt>
                <c:pt idx="159">
                  <c:v>-5</c:v>
                </c:pt>
              </c:numCache>
            </c:numRef>
          </c:val>
          <c:smooth val="0"/>
        </c:ser>
        <c:dLbls>
          <c:showLegendKey val="0"/>
          <c:showVal val="0"/>
          <c:showCatName val="0"/>
          <c:showSerName val="0"/>
          <c:showPercent val="0"/>
          <c:showBubbleSize val="0"/>
        </c:dLbls>
        <c:smooth val="0"/>
        <c:axId val="673184168"/>
        <c:axId val="673184560"/>
      </c:lineChart>
      <c:catAx>
        <c:axId val="673184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184560"/>
        <c:crosses val="autoZero"/>
        <c:auto val="1"/>
        <c:lblAlgn val="ctr"/>
        <c:lblOffset val="100"/>
        <c:noMultiLvlLbl val="0"/>
      </c:catAx>
      <c:valAx>
        <c:axId val="67318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184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30ms PID</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 Data'!$C$1</c:f>
              <c:strCache>
                <c:ptCount val="1"/>
                <c:pt idx="0">
                  <c:v>Pr</c:v>
                </c:pt>
              </c:strCache>
            </c:strRef>
          </c:tx>
          <c:spPr>
            <a:ln w="28575" cap="rnd">
              <a:solidFill>
                <a:schemeClr val="accent1"/>
              </a:solidFill>
              <a:round/>
            </a:ln>
            <a:effectLst/>
          </c:spPr>
          <c:marker>
            <c:symbol val="none"/>
          </c:marker>
          <c:val>
            <c:numRef>
              <c:f>'Question 5 Data'!$C$2:$C$110</c:f>
              <c:numCache>
                <c:formatCode>General</c:formatCode>
                <c:ptCount val="109"/>
                <c:pt idx="0">
                  <c:v>0</c:v>
                </c:pt>
                <c:pt idx="1">
                  <c:v>562</c:v>
                </c:pt>
                <c:pt idx="2">
                  <c:v>562</c:v>
                </c:pt>
                <c:pt idx="3">
                  <c:v>562</c:v>
                </c:pt>
                <c:pt idx="4">
                  <c:v>562</c:v>
                </c:pt>
                <c:pt idx="5">
                  <c:v>562</c:v>
                </c:pt>
                <c:pt idx="6">
                  <c:v>562</c:v>
                </c:pt>
                <c:pt idx="7">
                  <c:v>562</c:v>
                </c:pt>
                <c:pt idx="8">
                  <c:v>562</c:v>
                </c:pt>
                <c:pt idx="9">
                  <c:v>562</c:v>
                </c:pt>
                <c:pt idx="10">
                  <c:v>562</c:v>
                </c:pt>
                <c:pt idx="11">
                  <c:v>562</c:v>
                </c:pt>
                <c:pt idx="12">
                  <c:v>562</c:v>
                </c:pt>
                <c:pt idx="13">
                  <c:v>562</c:v>
                </c:pt>
                <c:pt idx="14">
                  <c:v>562</c:v>
                </c:pt>
                <c:pt idx="15">
                  <c:v>562</c:v>
                </c:pt>
                <c:pt idx="16">
                  <c:v>562</c:v>
                </c:pt>
                <c:pt idx="17">
                  <c:v>562</c:v>
                </c:pt>
                <c:pt idx="18">
                  <c:v>562</c:v>
                </c:pt>
                <c:pt idx="19">
                  <c:v>562</c:v>
                </c:pt>
                <c:pt idx="20">
                  <c:v>562</c:v>
                </c:pt>
                <c:pt idx="21">
                  <c:v>562</c:v>
                </c:pt>
                <c:pt idx="22">
                  <c:v>562</c:v>
                </c:pt>
                <c:pt idx="23">
                  <c:v>562</c:v>
                </c:pt>
                <c:pt idx="24">
                  <c:v>562</c:v>
                </c:pt>
                <c:pt idx="25">
                  <c:v>562</c:v>
                </c:pt>
                <c:pt idx="26">
                  <c:v>562</c:v>
                </c:pt>
                <c:pt idx="27">
                  <c:v>-1670</c:v>
                </c:pt>
                <c:pt idx="28">
                  <c:v>-1670</c:v>
                </c:pt>
                <c:pt idx="29">
                  <c:v>-1670</c:v>
                </c:pt>
                <c:pt idx="30">
                  <c:v>-1670</c:v>
                </c:pt>
                <c:pt idx="31">
                  <c:v>-1670</c:v>
                </c:pt>
                <c:pt idx="32">
                  <c:v>-1670</c:v>
                </c:pt>
                <c:pt idx="33">
                  <c:v>-1670</c:v>
                </c:pt>
                <c:pt idx="34">
                  <c:v>-1670</c:v>
                </c:pt>
                <c:pt idx="35">
                  <c:v>-1670</c:v>
                </c:pt>
                <c:pt idx="36">
                  <c:v>-1670</c:v>
                </c:pt>
                <c:pt idx="37">
                  <c:v>-1670</c:v>
                </c:pt>
                <c:pt idx="38">
                  <c:v>-1670</c:v>
                </c:pt>
                <c:pt idx="39">
                  <c:v>-1670</c:v>
                </c:pt>
                <c:pt idx="40">
                  <c:v>-1670</c:v>
                </c:pt>
                <c:pt idx="41">
                  <c:v>-1670</c:v>
                </c:pt>
                <c:pt idx="42">
                  <c:v>-1670</c:v>
                </c:pt>
                <c:pt idx="43">
                  <c:v>-1670</c:v>
                </c:pt>
                <c:pt idx="44">
                  <c:v>-1670</c:v>
                </c:pt>
                <c:pt idx="45">
                  <c:v>-1670</c:v>
                </c:pt>
                <c:pt idx="46">
                  <c:v>-1670</c:v>
                </c:pt>
                <c:pt idx="47">
                  <c:v>-1670</c:v>
                </c:pt>
                <c:pt idx="48">
                  <c:v>-1670</c:v>
                </c:pt>
                <c:pt idx="49">
                  <c:v>-1670</c:v>
                </c:pt>
                <c:pt idx="50">
                  <c:v>-1670</c:v>
                </c:pt>
                <c:pt idx="51">
                  <c:v>-1670</c:v>
                </c:pt>
                <c:pt idx="52">
                  <c:v>-1670</c:v>
                </c:pt>
                <c:pt idx="53">
                  <c:v>-1670</c:v>
                </c:pt>
                <c:pt idx="54">
                  <c:v>-1670</c:v>
                </c:pt>
                <c:pt idx="55">
                  <c:v>-1670</c:v>
                </c:pt>
                <c:pt idx="56">
                  <c:v>-1670</c:v>
                </c:pt>
                <c:pt idx="57">
                  <c:v>-1670</c:v>
                </c:pt>
                <c:pt idx="58">
                  <c:v>-1670</c:v>
                </c:pt>
                <c:pt idx="59">
                  <c:v>-1670</c:v>
                </c:pt>
                <c:pt idx="60">
                  <c:v>-1670</c:v>
                </c:pt>
                <c:pt idx="61">
                  <c:v>-1670</c:v>
                </c:pt>
                <c:pt idx="62">
                  <c:v>-1670</c:v>
                </c:pt>
                <c:pt idx="63">
                  <c:v>-1670</c:v>
                </c:pt>
                <c:pt idx="64">
                  <c:v>-1670</c:v>
                </c:pt>
                <c:pt idx="65">
                  <c:v>-1670</c:v>
                </c:pt>
                <c:pt idx="66">
                  <c:v>-1670</c:v>
                </c:pt>
                <c:pt idx="67">
                  <c:v>-1670</c:v>
                </c:pt>
                <c:pt idx="68">
                  <c:v>-1670</c:v>
                </c:pt>
                <c:pt idx="69">
                  <c:v>-1670</c:v>
                </c:pt>
                <c:pt idx="70">
                  <c:v>-1670</c:v>
                </c:pt>
                <c:pt idx="71">
                  <c:v>-1670</c:v>
                </c:pt>
                <c:pt idx="72">
                  <c:v>-1670</c:v>
                </c:pt>
                <c:pt idx="73">
                  <c:v>-1670</c:v>
                </c:pt>
                <c:pt idx="74">
                  <c:v>-1670</c:v>
                </c:pt>
                <c:pt idx="75">
                  <c:v>-1670</c:v>
                </c:pt>
                <c:pt idx="76">
                  <c:v>-1670</c:v>
                </c:pt>
                <c:pt idx="77">
                  <c:v>-1670</c:v>
                </c:pt>
                <c:pt idx="78">
                  <c:v>-1670</c:v>
                </c:pt>
                <c:pt idx="79">
                  <c:v>-1670</c:v>
                </c:pt>
                <c:pt idx="80">
                  <c:v>-1670</c:v>
                </c:pt>
                <c:pt idx="81">
                  <c:v>-1670</c:v>
                </c:pt>
                <c:pt idx="82">
                  <c:v>-1670</c:v>
                </c:pt>
                <c:pt idx="83">
                  <c:v>-1670</c:v>
                </c:pt>
                <c:pt idx="84">
                  <c:v>-1670</c:v>
                </c:pt>
                <c:pt idx="85">
                  <c:v>-1670</c:v>
                </c:pt>
                <c:pt idx="86">
                  <c:v>-1653</c:v>
                </c:pt>
                <c:pt idx="87">
                  <c:v>-1653</c:v>
                </c:pt>
                <c:pt idx="88">
                  <c:v>-1653</c:v>
                </c:pt>
                <c:pt idx="89">
                  <c:v>-1653</c:v>
                </c:pt>
                <c:pt idx="90">
                  <c:v>-1653</c:v>
                </c:pt>
                <c:pt idx="91">
                  <c:v>-1653</c:v>
                </c:pt>
                <c:pt idx="92">
                  <c:v>-1653</c:v>
                </c:pt>
                <c:pt idx="93">
                  <c:v>-1653</c:v>
                </c:pt>
                <c:pt idx="94">
                  <c:v>-1653</c:v>
                </c:pt>
                <c:pt idx="95">
                  <c:v>-1653</c:v>
                </c:pt>
                <c:pt idx="96">
                  <c:v>-1653</c:v>
                </c:pt>
                <c:pt idx="97">
                  <c:v>-1653</c:v>
                </c:pt>
                <c:pt idx="98">
                  <c:v>-1653</c:v>
                </c:pt>
                <c:pt idx="99">
                  <c:v>-1653</c:v>
                </c:pt>
                <c:pt idx="100">
                  <c:v>-1653</c:v>
                </c:pt>
                <c:pt idx="101">
                  <c:v>-1653</c:v>
                </c:pt>
                <c:pt idx="102">
                  <c:v>-1653</c:v>
                </c:pt>
                <c:pt idx="103">
                  <c:v>-1653</c:v>
                </c:pt>
                <c:pt idx="104">
                  <c:v>-1653</c:v>
                </c:pt>
                <c:pt idx="105">
                  <c:v>-1653</c:v>
                </c:pt>
                <c:pt idx="106">
                  <c:v>-1653</c:v>
                </c:pt>
                <c:pt idx="107">
                  <c:v>-1653</c:v>
                </c:pt>
                <c:pt idx="108">
                  <c:v>-1653</c:v>
                </c:pt>
              </c:numCache>
            </c:numRef>
          </c:val>
          <c:smooth val="0"/>
        </c:ser>
        <c:ser>
          <c:idx val="1"/>
          <c:order val="1"/>
          <c:tx>
            <c:strRef>
              <c:f>'Question 5 Data'!$D$1</c:f>
              <c:strCache>
                <c:ptCount val="1"/>
                <c:pt idx="0">
                  <c:v>Pm</c:v>
                </c:pt>
              </c:strCache>
            </c:strRef>
          </c:tx>
          <c:spPr>
            <a:ln w="28575" cap="rnd">
              <a:solidFill>
                <a:schemeClr val="accent2"/>
              </a:solidFill>
              <a:round/>
            </a:ln>
            <a:effectLst/>
          </c:spPr>
          <c:marker>
            <c:symbol val="none"/>
          </c:marker>
          <c:val>
            <c:numRef>
              <c:f>'Question 5 Data'!$D$2:$D$110</c:f>
              <c:numCache>
                <c:formatCode>General</c:formatCode>
                <c:ptCount val="109"/>
                <c:pt idx="0">
                  <c:v>0</c:v>
                </c:pt>
                <c:pt idx="1">
                  <c:v>0</c:v>
                </c:pt>
                <c:pt idx="2">
                  <c:v>32</c:v>
                </c:pt>
                <c:pt idx="3">
                  <c:v>101</c:v>
                </c:pt>
                <c:pt idx="4">
                  <c:v>175</c:v>
                </c:pt>
                <c:pt idx="5">
                  <c:v>241</c:v>
                </c:pt>
                <c:pt idx="6">
                  <c:v>297</c:v>
                </c:pt>
                <c:pt idx="7">
                  <c:v>344</c:v>
                </c:pt>
                <c:pt idx="8">
                  <c:v>383</c:v>
                </c:pt>
                <c:pt idx="9">
                  <c:v>417</c:v>
                </c:pt>
                <c:pt idx="10">
                  <c:v>444</c:v>
                </c:pt>
                <c:pt idx="11">
                  <c:v>467</c:v>
                </c:pt>
                <c:pt idx="12">
                  <c:v>487</c:v>
                </c:pt>
                <c:pt idx="13">
                  <c:v>504</c:v>
                </c:pt>
                <c:pt idx="14">
                  <c:v>518</c:v>
                </c:pt>
                <c:pt idx="15">
                  <c:v>530</c:v>
                </c:pt>
                <c:pt idx="16">
                  <c:v>540</c:v>
                </c:pt>
                <c:pt idx="17">
                  <c:v>548</c:v>
                </c:pt>
                <c:pt idx="18">
                  <c:v>555</c:v>
                </c:pt>
                <c:pt idx="19">
                  <c:v>561</c:v>
                </c:pt>
                <c:pt idx="20">
                  <c:v>565</c:v>
                </c:pt>
                <c:pt idx="21">
                  <c:v>570</c:v>
                </c:pt>
                <c:pt idx="22">
                  <c:v>573</c:v>
                </c:pt>
                <c:pt idx="23">
                  <c:v>577</c:v>
                </c:pt>
                <c:pt idx="24">
                  <c:v>579</c:v>
                </c:pt>
                <c:pt idx="25">
                  <c:v>579</c:v>
                </c:pt>
                <c:pt idx="26">
                  <c:v>579</c:v>
                </c:pt>
                <c:pt idx="27">
                  <c:v>579</c:v>
                </c:pt>
                <c:pt idx="28">
                  <c:v>516</c:v>
                </c:pt>
                <c:pt idx="29">
                  <c:v>376</c:v>
                </c:pt>
                <c:pt idx="30">
                  <c:v>200</c:v>
                </c:pt>
                <c:pt idx="31">
                  <c:v>1</c:v>
                </c:pt>
                <c:pt idx="32">
                  <c:v>-202</c:v>
                </c:pt>
                <c:pt idx="33">
                  <c:v>-406</c:v>
                </c:pt>
                <c:pt idx="34">
                  <c:v>-608</c:v>
                </c:pt>
                <c:pt idx="35">
                  <c:v>-782</c:v>
                </c:pt>
                <c:pt idx="36">
                  <c:v>-937</c:v>
                </c:pt>
                <c:pt idx="37">
                  <c:v>-1067</c:v>
                </c:pt>
                <c:pt idx="38">
                  <c:v>-1174</c:v>
                </c:pt>
                <c:pt idx="39">
                  <c:v>-1261</c:v>
                </c:pt>
                <c:pt idx="40">
                  <c:v>-1334</c:v>
                </c:pt>
                <c:pt idx="41">
                  <c:v>-1393</c:v>
                </c:pt>
                <c:pt idx="42">
                  <c:v>-1442</c:v>
                </c:pt>
                <c:pt idx="43">
                  <c:v>-1483</c:v>
                </c:pt>
                <c:pt idx="44">
                  <c:v>-1517</c:v>
                </c:pt>
                <c:pt idx="45">
                  <c:v>-1547</c:v>
                </c:pt>
                <c:pt idx="46">
                  <c:v>-1571</c:v>
                </c:pt>
                <c:pt idx="47">
                  <c:v>-1591</c:v>
                </c:pt>
                <c:pt idx="48">
                  <c:v>-1608</c:v>
                </c:pt>
                <c:pt idx="49">
                  <c:v>-1622</c:v>
                </c:pt>
                <c:pt idx="50">
                  <c:v>-1634</c:v>
                </c:pt>
                <c:pt idx="51">
                  <c:v>-1645</c:v>
                </c:pt>
                <c:pt idx="52">
                  <c:v>-1653</c:v>
                </c:pt>
                <c:pt idx="53">
                  <c:v>-1660</c:v>
                </c:pt>
                <c:pt idx="54">
                  <c:v>-1667</c:v>
                </c:pt>
                <c:pt idx="55">
                  <c:v>-1672</c:v>
                </c:pt>
                <c:pt idx="56">
                  <c:v>-1676</c:v>
                </c:pt>
                <c:pt idx="57">
                  <c:v>-1681</c:v>
                </c:pt>
                <c:pt idx="58">
                  <c:v>-1683</c:v>
                </c:pt>
                <c:pt idx="59">
                  <c:v>-1683</c:v>
                </c:pt>
                <c:pt idx="60">
                  <c:v>-1684</c:v>
                </c:pt>
                <c:pt idx="61">
                  <c:v>-1684</c:v>
                </c:pt>
                <c:pt idx="62">
                  <c:v>-1684</c:v>
                </c:pt>
                <c:pt idx="63">
                  <c:v>-1684</c:v>
                </c:pt>
                <c:pt idx="64">
                  <c:v>-1684</c:v>
                </c:pt>
                <c:pt idx="65">
                  <c:v>-1684</c:v>
                </c:pt>
                <c:pt idx="66">
                  <c:v>-1684</c:v>
                </c:pt>
                <c:pt idx="67">
                  <c:v>-1684</c:v>
                </c:pt>
                <c:pt idx="68">
                  <c:v>-1684</c:v>
                </c:pt>
                <c:pt idx="69">
                  <c:v>-1684</c:v>
                </c:pt>
                <c:pt idx="70">
                  <c:v>-1684</c:v>
                </c:pt>
                <c:pt idx="71">
                  <c:v>-1684</c:v>
                </c:pt>
                <c:pt idx="72">
                  <c:v>-1684</c:v>
                </c:pt>
                <c:pt idx="73">
                  <c:v>-1684</c:v>
                </c:pt>
                <c:pt idx="74">
                  <c:v>-1684</c:v>
                </c:pt>
                <c:pt idx="75">
                  <c:v>-1684</c:v>
                </c:pt>
                <c:pt idx="76">
                  <c:v>-1684</c:v>
                </c:pt>
                <c:pt idx="77">
                  <c:v>-1684</c:v>
                </c:pt>
                <c:pt idx="78">
                  <c:v>-1684</c:v>
                </c:pt>
                <c:pt idx="79">
                  <c:v>-1684</c:v>
                </c:pt>
                <c:pt idx="80">
                  <c:v>-1684</c:v>
                </c:pt>
                <c:pt idx="81">
                  <c:v>-1684</c:v>
                </c:pt>
                <c:pt idx="82">
                  <c:v>-1684</c:v>
                </c:pt>
                <c:pt idx="83">
                  <c:v>-1684</c:v>
                </c:pt>
                <c:pt idx="84">
                  <c:v>-1684</c:v>
                </c:pt>
                <c:pt idx="85">
                  <c:v>-1684</c:v>
                </c:pt>
                <c:pt idx="86">
                  <c:v>-1684</c:v>
                </c:pt>
                <c:pt idx="87">
                  <c:v>-1624</c:v>
                </c:pt>
                <c:pt idx="88">
                  <c:v>-1551</c:v>
                </c:pt>
                <c:pt idx="89">
                  <c:v>-1543</c:v>
                </c:pt>
                <c:pt idx="90">
                  <c:v>-1558</c:v>
                </c:pt>
                <c:pt idx="91">
                  <c:v>-1574</c:v>
                </c:pt>
                <c:pt idx="92">
                  <c:v>-1587</c:v>
                </c:pt>
                <c:pt idx="93">
                  <c:v>-1597</c:v>
                </c:pt>
                <c:pt idx="94">
                  <c:v>-1606</c:v>
                </c:pt>
                <c:pt idx="95">
                  <c:v>-1614</c:v>
                </c:pt>
                <c:pt idx="96">
                  <c:v>-1621</c:v>
                </c:pt>
                <c:pt idx="97">
                  <c:v>-1628</c:v>
                </c:pt>
                <c:pt idx="98">
                  <c:v>-1634</c:v>
                </c:pt>
                <c:pt idx="99">
                  <c:v>-1639</c:v>
                </c:pt>
                <c:pt idx="100">
                  <c:v>-1643</c:v>
                </c:pt>
                <c:pt idx="101">
                  <c:v>-1647</c:v>
                </c:pt>
                <c:pt idx="102">
                  <c:v>-1651</c:v>
                </c:pt>
                <c:pt idx="103">
                  <c:v>-1651</c:v>
                </c:pt>
                <c:pt idx="104">
                  <c:v>-1652</c:v>
                </c:pt>
                <c:pt idx="105">
                  <c:v>-1656</c:v>
                </c:pt>
                <c:pt idx="106">
                  <c:v>-1658</c:v>
                </c:pt>
                <c:pt idx="107">
                  <c:v>-1658</c:v>
                </c:pt>
                <c:pt idx="108">
                  <c:v>-1658</c:v>
                </c:pt>
              </c:numCache>
            </c:numRef>
          </c:val>
          <c:smooth val="0"/>
        </c:ser>
        <c:ser>
          <c:idx val="2"/>
          <c:order val="2"/>
          <c:tx>
            <c:strRef>
              <c:f>'Question 5 Data'!$E$1</c:f>
              <c:strCache>
                <c:ptCount val="1"/>
                <c:pt idx="0">
                  <c:v>T</c:v>
                </c:pt>
              </c:strCache>
            </c:strRef>
          </c:tx>
          <c:spPr>
            <a:ln w="28575" cap="rnd">
              <a:solidFill>
                <a:schemeClr val="accent3"/>
              </a:solidFill>
              <a:round/>
            </a:ln>
            <a:effectLst/>
          </c:spPr>
          <c:marker>
            <c:symbol val="none"/>
          </c:marker>
          <c:val>
            <c:numRef>
              <c:f>'Question 5 Data'!$E$2:$E$110</c:f>
              <c:numCache>
                <c:formatCode>General</c:formatCode>
                <c:ptCount val="109"/>
                <c:pt idx="0">
                  <c:v>0</c:v>
                </c:pt>
                <c:pt idx="1">
                  <c:v>122</c:v>
                </c:pt>
                <c:pt idx="2">
                  <c:v>106</c:v>
                </c:pt>
                <c:pt idx="3">
                  <c:v>81</c:v>
                </c:pt>
                <c:pt idx="4">
                  <c:v>65</c:v>
                </c:pt>
                <c:pt idx="5">
                  <c:v>54</c:v>
                </c:pt>
                <c:pt idx="6">
                  <c:v>46</c:v>
                </c:pt>
                <c:pt idx="7">
                  <c:v>39</c:v>
                </c:pt>
                <c:pt idx="8">
                  <c:v>34</c:v>
                </c:pt>
                <c:pt idx="9">
                  <c:v>28</c:v>
                </c:pt>
                <c:pt idx="10">
                  <c:v>25</c:v>
                </c:pt>
                <c:pt idx="11">
                  <c:v>22</c:v>
                </c:pt>
                <c:pt idx="12">
                  <c:v>19</c:v>
                </c:pt>
                <c:pt idx="13">
                  <c:v>16</c:v>
                </c:pt>
                <c:pt idx="14">
                  <c:v>15</c:v>
                </c:pt>
                <c:pt idx="15">
                  <c:v>12</c:v>
                </c:pt>
                <c:pt idx="16">
                  <c:v>11</c:v>
                </c:pt>
                <c:pt idx="17">
                  <c:v>10</c:v>
                </c:pt>
                <c:pt idx="18">
                  <c:v>9</c:v>
                </c:pt>
                <c:pt idx="19">
                  <c:v>8</c:v>
                </c:pt>
                <c:pt idx="20">
                  <c:v>8</c:v>
                </c:pt>
                <c:pt idx="21">
                  <c:v>6</c:v>
                </c:pt>
                <c:pt idx="22">
                  <c:v>6</c:v>
                </c:pt>
                <c:pt idx="23">
                  <c:v>5</c:v>
                </c:pt>
                <c:pt idx="24">
                  <c:v>5</c:v>
                </c:pt>
                <c:pt idx="25">
                  <c:v>5</c:v>
                </c:pt>
                <c:pt idx="26">
                  <c:v>5</c:v>
                </c:pt>
                <c:pt idx="27">
                  <c:v>-255</c:v>
                </c:pt>
                <c:pt idx="28">
                  <c:v>-255</c:v>
                </c:pt>
                <c:pt idx="29">
                  <c:v>-255</c:v>
                </c:pt>
                <c:pt idx="30">
                  <c:v>-255</c:v>
                </c:pt>
                <c:pt idx="31">
                  <c:v>-255</c:v>
                </c:pt>
                <c:pt idx="32">
                  <c:v>-242</c:v>
                </c:pt>
                <c:pt idx="33">
                  <c:v>-201</c:v>
                </c:pt>
                <c:pt idx="34">
                  <c:v>-162</c:v>
                </c:pt>
                <c:pt idx="35">
                  <c:v>-135</c:v>
                </c:pt>
                <c:pt idx="36">
                  <c:v>-110</c:v>
                </c:pt>
                <c:pt idx="37">
                  <c:v>-91</c:v>
                </c:pt>
                <c:pt idx="38">
                  <c:v>-77</c:v>
                </c:pt>
                <c:pt idx="39">
                  <c:v>-65</c:v>
                </c:pt>
                <c:pt idx="40">
                  <c:v>-55</c:v>
                </c:pt>
                <c:pt idx="41">
                  <c:v>-48</c:v>
                </c:pt>
                <c:pt idx="42">
                  <c:v>-40</c:v>
                </c:pt>
                <c:pt idx="43">
                  <c:v>-35</c:v>
                </c:pt>
                <c:pt idx="44">
                  <c:v>-30</c:v>
                </c:pt>
                <c:pt idx="45">
                  <c:v>-26</c:v>
                </c:pt>
                <c:pt idx="46">
                  <c:v>-22</c:v>
                </c:pt>
                <c:pt idx="47">
                  <c:v>-19</c:v>
                </c:pt>
                <c:pt idx="48">
                  <c:v>-17</c:v>
                </c:pt>
                <c:pt idx="49">
                  <c:v>-15</c:v>
                </c:pt>
                <c:pt idx="50">
                  <c:v>-13</c:v>
                </c:pt>
                <c:pt idx="51">
                  <c:v>-11</c:v>
                </c:pt>
                <c:pt idx="52">
                  <c:v>-11</c:v>
                </c:pt>
                <c:pt idx="53">
                  <c:v>-9</c:v>
                </c:pt>
                <c:pt idx="54">
                  <c:v>-8</c:v>
                </c:pt>
                <c:pt idx="55">
                  <c:v>-8</c:v>
                </c:pt>
                <c:pt idx="56">
                  <c:v>-7</c:v>
                </c:pt>
                <c:pt idx="57">
                  <c:v>-6</c:v>
                </c:pt>
                <c:pt idx="58">
                  <c:v>-6</c:v>
                </c:pt>
                <c:pt idx="59">
                  <c:v>-6</c:v>
                </c:pt>
                <c:pt idx="60">
                  <c:v>-6</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255</c:v>
                </c:pt>
                <c:pt idx="87">
                  <c:v>-23</c:v>
                </c:pt>
                <c:pt idx="88">
                  <c:v>-43</c:v>
                </c:pt>
                <c:pt idx="89">
                  <c:v>-26</c:v>
                </c:pt>
                <c:pt idx="90">
                  <c:v>-17</c:v>
                </c:pt>
                <c:pt idx="91">
                  <c:v>-14</c:v>
                </c:pt>
                <c:pt idx="92">
                  <c:v>-13</c:v>
                </c:pt>
                <c:pt idx="93">
                  <c:v>-13</c:v>
                </c:pt>
                <c:pt idx="94">
                  <c:v>-12</c:v>
                </c:pt>
                <c:pt idx="95">
                  <c:v>-11</c:v>
                </c:pt>
                <c:pt idx="96">
                  <c:v>-10</c:v>
                </c:pt>
                <c:pt idx="97">
                  <c:v>-9</c:v>
                </c:pt>
                <c:pt idx="98">
                  <c:v>-8</c:v>
                </c:pt>
                <c:pt idx="99">
                  <c:v>-8</c:v>
                </c:pt>
                <c:pt idx="100">
                  <c:v>-7</c:v>
                </c:pt>
                <c:pt idx="101">
                  <c:v>-6</c:v>
                </c:pt>
                <c:pt idx="102">
                  <c:v>-6</c:v>
                </c:pt>
                <c:pt idx="103">
                  <c:v>-7</c:v>
                </c:pt>
                <c:pt idx="104">
                  <c:v>-6</c:v>
                </c:pt>
                <c:pt idx="105">
                  <c:v>-5</c:v>
                </c:pt>
                <c:pt idx="106">
                  <c:v>-5</c:v>
                </c:pt>
                <c:pt idx="107">
                  <c:v>-5</c:v>
                </c:pt>
                <c:pt idx="108">
                  <c:v>-5</c:v>
                </c:pt>
              </c:numCache>
            </c:numRef>
          </c:val>
          <c:smooth val="0"/>
        </c:ser>
        <c:dLbls>
          <c:showLegendKey val="0"/>
          <c:showVal val="0"/>
          <c:showCatName val="0"/>
          <c:showSerName val="0"/>
          <c:showPercent val="0"/>
          <c:showBubbleSize val="0"/>
        </c:dLbls>
        <c:smooth val="0"/>
        <c:axId val="673185344"/>
        <c:axId val="674183040"/>
      </c:lineChart>
      <c:catAx>
        <c:axId val="6731853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183040"/>
        <c:crosses val="autoZero"/>
        <c:auto val="1"/>
        <c:lblAlgn val="ctr"/>
        <c:lblOffset val="100"/>
        <c:noMultiLvlLbl val="0"/>
      </c:catAx>
      <c:valAx>
        <c:axId val="67418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18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10ms PID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 Data'!$R$1</c:f>
              <c:strCache>
                <c:ptCount val="1"/>
                <c:pt idx="0">
                  <c:v>Pr</c:v>
                </c:pt>
              </c:strCache>
            </c:strRef>
          </c:tx>
          <c:spPr>
            <a:ln w="28575" cap="rnd">
              <a:solidFill>
                <a:schemeClr val="accent1"/>
              </a:solidFill>
              <a:round/>
            </a:ln>
            <a:effectLst/>
          </c:spPr>
          <c:marker>
            <c:symbol val="none"/>
          </c:marker>
          <c:val>
            <c:numRef>
              <c:f>'Question 5 Data'!$R$2:$R$276</c:f>
              <c:numCache>
                <c:formatCode>General</c:formatCode>
                <c:ptCount val="275"/>
                <c:pt idx="0">
                  <c:v>0</c:v>
                </c:pt>
                <c:pt idx="1">
                  <c:v>562</c:v>
                </c:pt>
                <c:pt idx="2">
                  <c:v>562</c:v>
                </c:pt>
                <c:pt idx="3">
                  <c:v>562</c:v>
                </c:pt>
                <c:pt idx="4">
                  <c:v>562</c:v>
                </c:pt>
                <c:pt idx="5">
                  <c:v>562</c:v>
                </c:pt>
                <c:pt idx="6">
                  <c:v>562</c:v>
                </c:pt>
                <c:pt idx="7">
                  <c:v>562</c:v>
                </c:pt>
                <c:pt idx="8">
                  <c:v>562</c:v>
                </c:pt>
                <c:pt idx="9">
                  <c:v>562</c:v>
                </c:pt>
                <c:pt idx="10">
                  <c:v>562</c:v>
                </c:pt>
                <c:pt idx="11">
                  <c:v>562</c:v>
                </c:pt>
                <c:pt idx="12">
                  <c:v>562</c:v>
                </c:pt>
                <c:pt idx="13">
                  <c:v>562</c:v>
                </c:pt>
                <c:pt idx="14">
                  <c:v>562</c:v>
                </c:pt>
                <c:pt idx="15">
                  <c:v>562</c:v>
                </c:pt>
                <c:pt idx="16">
                  <c:v>562</c:v>
                </c:pt>
                <c:pt idx="17">
                  <c:v>562</c:v>
                </c:pt>
                <c:pt idx="18">
                  <c:v>562</c:v>
                </c:pt>
                <c:pt idx="19">
                  <c:v>562</c:v>
                </c:pt>
                <c:pt idx="20">
                  <c:v>562</c:v>
                </c:pt>
                <c:pt idx="21">
                  <c:v>562</c:v>
                </c:pt>
                <c:pt idx="22">
                  <c:v>562</c:v>
                </c:pt>
                <c:pt idx="23">
                  <c:v>562</c:v>
                </c:pt>
                <c:pt idx="24">
                  <c:v>562</c:v>
                </c:pt>
                <c:pt idx="25">
                  <c:v>562</c:v>
                </c:pt>
                <c:pt idx="26">
                  <c:v>562</c:v>
                </c:pt>
                <c:pt idx="27">
                  <c:v>562</c:v>
                </c:pt>
                <c:pt idx="28">
                  <c:v>562</c:v>
                </c:pt>
                <c:pt idx="29">
                  <c:v>562</c:v>
                </c:pt>
                <c:pt idx="30">
                  <c:v>562</c:v>
                </c:pt>
                <c:pt idx="31">
                  <c:v>562</c:v>
                </c:pt>
                <c:pt idx="32">
                  <c:v>562</c:v>
                </c:pt>
                <c:pt idx="33">
                  <c:v>562</c:v>
                </c:pt>
                <c:pt idx="34">
                  <c:v>562</c:v>
                </c:pt>
                <c:pt idx="35">
                  <c:v>562</c:v>
                </c:pt>
                <c:pt idx="36">
                  <c:v>562</c:v>
                </c:pt>
                <c:pt idx="37">
                  <c:v>562</c:v>
                </c:pt>
                <c:pt idx="38">
                  <c:v>562</c:v>
                </c:pt>
                <c:pt idx="39">
                  <c:v>562</c:v>
                </c:pt>
                <c:pt idx="40">
                  <c:v>562</c:v>
                </c:pt>
                <c:pt idx="41">
                  <c:v>562</c:v>
                </c:pt>
                <c:pt idx="42">
                  <c:v>562</c:v>
                </c:pt>
                <c:pt idx="43">
                  <c:v>562</c:v>
                </c:pt>
                <c:pt idx="44">
                  <c:v>562</c:v>
                </c:pt>
                <c:pt idx="45">
                  <c:v>562</c:v>
                </c:pt>
                <c:pt idx="46">
                  <c:v>562</c:v>
                </c:pt>
                <c:pt idx="47">
                  <c:v>562</c:v>
                </c:pt>
                <c:pt idx="48">
                  <c:v>562</c:v>
                </c:pt>
                <c:pt idx="49">
                  <c:v>562</c:v>
                </c:pt>
                <c:pt idx="50">
                  <c:v>562</c:v>
                </c:pt>
                <c:pt idx="51">
                  <c:v>562</c:v>
                </c:pt>
                <c:pt idx="52">
                  <c:v>562</c:v>
                </c:pt>
                <c:pt idx="53">
                  <c:v>562</c:v>
                </c:pt>
                <c:pt idx="54">
                  <c:v>562</c:v>
                </c:pt>
                <c:pt idx="55">
                  <c:v>562</c:v>
                </c:pt>
                <c:pt idx="56">
                  <c:v>562</c:v>
                </c:pt>
                <c:pt idx="57">
                  <c:v>562</c:v>
                </c:pt>
                <c:pt idx="58">
                  <c:v>562</c:v>
                </c:pt>
                <c:pt idx="59">
                  <c:v>562</c:v>
                </c:pt>
                <c:pt idx="60">
                  <c:v>562</c:v>
                </c:pt>
                <c:pt idx="61">
                  <c:v>562</c:v>
                </c:pt>
                <c:pt idx="62">
                  <c:v>562</c:v>
                </c:pt>
                <c:pt idx="63">
                  <c:v>562</c:v>
                </c:pt>
                <c:pt idx="64">
                  <c:v>562</c:v>
                </c:pt>
                <c:pt idx="65">
                  <c:v>562</c:v>
                </c:pt>
                <c:pt idx="66">
                  <c:v>562</c:v>
                </c:pt>
                <c:pt idx="67">
                  <c:v>562</c:v>
                </c:pt>
                <c:pt idx="68">
                  <c:v>562</c:v>
                </c:pt>
                <c:pt idx="69">
                  <c:v>562</c:v>
                </c:pt>
                <c:pt idx="70">
                  <c:v>562</c:v>
                </c:pt>
                <c:pt idx="71">
                  <c:v>562</c:v>
                </c:pt>
                <c:pt idx="72">
                  <c:v>562</c:v>
                </c:pt>
                <c:pt idx="73">
                  <c:v>562</c:v>
                </c:pt>
                <c:pt idx="74">
                  <c:v>562</c:v>
                </c:pt>
                <c:pt idx="75">
                  <c:v>562</c:v>
                </c:pt>
                <c:pt idx="76">
                  <c:v>562</c:v>
                </c:pt>
                <c:pt idx="77">
                  <c:v>562</c:v>
                </c:pt>
                <c:pt idx="78">
                  <c:v>562</c:v>
                </c:pt>
                <c:pt idx="79">
                  <c:v>562</c:v>
                </c:pt>
                <c:pt idx="80">
                  <c:v>562</c:v>
                </c:pt>
                <c:pt idx="81">
                  <c:v>562</c:v>
                </c:pt>
                <c:pt idx="82">
                  <c:v>562</c:v>
                </c:pt>
                <c:pt idx="83">
                  <c:v>562</c:v>
                </c:pt>
                <c:pt idx="84">
                  <c:v>562</c:v>
                </c:pt>
                <c:pt idx="85">
                  <c:v>562</c:v>
                </c:pt>
                <c:pt idx="86">
                  <c:v>562</c:v>
                </c:pt>
                <c:pt idx="87">
                  <c:v>562</c:v>
                </c:pt>
                <c:pt idx="88">
                  <c:v>562</c:v>
                </c:pt>
                <c:pt idx="89">
                  <c:v>562</c:v>
                </c:pt>
                <c:pt idx="90">
                  <c:v>562</c:v>
                </c:pt>
                <c:pt idx="91">
                  <c:v>562</c:v>
                </c:pt>
                <c:pt idx="92">
                  <c:v>562</c:v>
                </c:pt>
                <c:pt idx="93">
                  <c:v>562</c:v>
                </c:pt>
                <c:pt idx="94">
                  <c:v>562</c:v>
                </c:pt>
                <c:pt idx="95">
                  <c:v>562</c:v>
                </c:pt>
                <c:pt idx="96">
                  <c:v>562</c:v>
                </c:pt>
                <c:pt idx="97">
                  <c:v>562</c:v>
                </c:pt>
                <c:pt idx="98">
                  <c:v>562</c:v>
                </c:pt>
                <c:pt idx="99">
                  <c:v>562</c:v>
                </c:pt>
                <c:pt idx="100">
                  <c:v>-1673</c:v>
                </c:pt>
                <c:pt idx="101">
                  <c:v>-1673</c:v>
                </c:pt>
                <c:pt idx="102">
                  <c:v>-1673</c:v>
                </c:pt>
                <c:pt idx="103">
                  <c:v>-1673</c:v>
                </c:pt>
                <c:pt idx="104">
                  <c:v>-1673</c:v>
                </c:pt>
                <c:pt idx="105">
                  <c:v>-1673</c:v>
                </c:pt>
                <c:pt idx="106">
                  <c:v>-1673</c:v>
                </c:pt>
                <c:pt idx="107">
                  <c:v>-1673</c:v>
                </c:pt>
                <c:pt idx="108">
                  <c:v>-1673</c:v>
                </c:pt>
                <c:pt idx="109">
                  <c:v>-1673</c:v>
                </c:pt>
                <c:pt idx="110">
                  <c:v>-1673</c:v>
                </c:pt>
                <c:pt idx="111">
                  <c:v>-1673</c:v>
                </c:pt>
                <c:pt idx="112">
                  <c:v>-1673</c:v>
                </c:pt>
                <c:pt idx="113">
                  <c:v>-1673</c:v>
                </c:pt>
                <c:pt idx="114">
                  <c:v>-1673</c:v>
                </c:pt>
                <c:pt idx="115">
                  <c:v>-1673</c:v>
                </c:pt>
                <c:pt idx="116">
                  <c:v>-1673</c:v>
                </c:pt>
                <c:pt idx="117">
                  <c:v>-1673</c:v>
                </c:pt>
                <c:pt idx="118">
                  <c:v>-1673</c:v>
                </c:pt>
                <c:pt idx="119">
                  <c:v>-1673</c:v>
                </c:pt>
                <c:pt idx="120">
                  <c:v>-1673</c:v>
                </c:pt>
                <c:pt idx="121">
                  <c:v>-1673</c:v>
                </c:pt>
                <c:pt idx="122">
                  <c:v>-1673</c:v>
                </c:pt>
                <c:pt idx="123">
                  <c:v>-1673</c:v>
                </c:pt>
                <c:pt idx="124">
                  <c:v>-1673</c:v>
                </c:pt>
                <c:pt idx="125">
                  <c:v>-1673</c:v>
                </c:pt>
                <c:pt idx="126">
                  <c:v>-1673</c:v>
                </c:pt>
                <c:pt idx="127">
                  <c:v>-1673</c:v>
                </c:pt>
                <c:pt idx="128">
                  <c:v>-1673</c:v>
                </c:pt>
                <c:pt idx="129">
                  <c:v>-1673</c:v>
                </c:pt>
                <c:pt idx="130">
                  <c:v>-1673</c:v>
                </c:pt>
                <c:pt idx="131">
                  <c:v>-1673</c:v>
                </c:pt>
                <c:pt idx="132">
                  <c:v>-1673</c:v>
                </c:pt>
                <c:pt idx="133">
                  <c:v>-1673</c:v>
                </c:pt>
                <c:pt idx="134">
                  <c:v>-1673</c:v>
                </c:pt>
                <c:pt idx="135">
                  <c:v>-1673</c:v>
                </c:pt>
                <c:pt idx="136">
                  <c:v>-1673</c:v>
                </c:pt>
                <c:pt idx="137">
                  <c:v>-1673</c:v>
                </c:pt>
                <c:pt idx="138">
                  <c:v>-1673</c:v>
                </c:pt>
                <c:pt idx="139">
                  <c:v>-1673</c:v>
                </c:pt>
                <c:pt idx="140">
                  <c:v>-1673</c:v>
                </c:pt>
                <c:pt idx="141">
                  <c:v>-1673</c:v>
                </c:pt>
                <c:pt idx="142">
                  <c:v>-1673</c:v>
                </c:pt>
                <c:pt idx="143">
                  <c:v>-1673</c:v>
                </c:pt>
                <c:pt idx="144">
                  <c:v>-1673</c:v>
                </c:pt>
                <c:pt idx="145">
                  <c:v>-1673</c:v>
                </c:pt>
                <c:pt idx="146">
                  <c:v>-1673</c:v>
                </c:pt>
                <c:pt idx="147">
                  <c:v>-1673</c:v>
                </c:pt>
                <c:pt idx="148">
                  <c:v>-1673</c:v>
                </c:pt>
                <c:pt idx="149">
                  <c:v>-1673</c:v>
                </c:pt>
                <c:pt idx="150">
                  <c:v>-1673</c:v>
                </c:pt>
                <c:pt idx="151">
                  <c:v>-1673</c:v>
                </c:pt>
                <c:pt idx="152">
                  <c:v>-1673</c:v>
                </c:pt>
                <c:pt idx="153">
                  <c:v>-1673</c:v>
                </c:pt>
                <c:pt idx="154">
                  <c:v>-1673</c:v>
                </c:pt>
                <c:pt idx="155">
                  <c:v>-1673</c:v>
                </c:pt>
                <c:pt idx="156">
                  <c:v>-1673</c:v>
                </c:pt>
                <c:pt idx="157">
                  <c:v>-1673</c:v>
                </c:pt>
                <c:pt idx="158">
                  <c:v>-1673</c:v>
                </c:pt>
                <c:pt idx="159">
                  <c:v>-1673</c:v>
                </c:pt>
                <c:pt idx="160">
                  <c:v>-1673</c:v>
                </c:pt>
                <c:pt idx="161">
                  <c:v>-1673</c:v>
                </c:pt>
                <c:pt idx="162">
                  <c:v>-1673</c:v>
                </c:pt>
                <c:pt idx="163">
                  <c:v>-1673</c:v>
                </c:pt>
                <c:pt idx="164">
                  <c:v>-1673</c:v>
                </c:pt>
                <c:pt idx="165">
                  <c:v>-1673</c:v>
                </c:pt>
                <c:pt idx="166">
                  <c:v>-1673</c:v>
                </c:pt>
                <c:pt idx="167">
                  <c:v>-1673</c:v>
                </c:pt>
                <c:pt idx="168">
                  <c:v>-1673</c:v>
                </c:pt>
                <c:pt idx="169">
                  <c:v>-1673</c:v>
                </c:pt>
                <c:pt idx="170">
                  <c:v>-1673</c:v>
                </c:pt>
                <c:pt idx="171">
                  <c:v>-1673</c:v>
                </c:pt>
                <c:pt idx="172">
                  <c:v>-1673</c:v>
                </c:pt>
                <c:pt idx="173">
                  <c:v>-1673</c:v>
                </c:pt>
                <c:pt idx="174">
                  <c:v>-1673</c:v>
                </c:pt>
                <c:pt idx="175">
                  <c:v>-1673</c:v>
                </c:pt>
                <c:pt idx="176">
                  <c:v>-1673</c:v>
                </c:pt>
                <c:pt idx="177">
                  <c:v>-1673</c:v>
                </c:pt>
                <c:pt idx="178">
                  <c:v>-1673</c:v>
                </c:pt>
                <c:pt idx="179">
                  <c:v>-1673</c:v>
                </c:pt>
                <c:pt idx="180">
                  <c:v>-1673</c:v>
                </c:pt>
                <c:pt idx="181">
                  <c:v>-1673</c:v>
                </c:pt>
                <c:pt idx="182">
                  <c:v>-1673</c:v>
                </c:pt>
                <c:pt idx="183">
                  <c:v>-1673</c:v>
                </c:pt>
                <c:pt idx="184">
                  <c:v>-1673</c:v>
                </c:pt>
                <c:pt idx="185">
                  <c:v>-1673</c:v>
                </c:pt>
                <c:pt idx="186">
                  <c:v>-1673</c:v>
                </c:pt>
                <c:pt idx="187">
                  <c:v>-1673</c:v>
                </c:pt>
                <c:pt idx="188">
                  <c:v>-1673</c:v>
                </c:pt>
                <c:pt idx="189">
                  <c:v>-1673</c:v>
                </c:pt>
                <c:pt idx="190">
                  <c:v>-1673</c:v>
                </c:pt>
                <c:pt idx="191">
                  <c:v>-1673</c:v>
                </c:pt>
                <c:pt idx="192">
                  <c:v>-1673</c:v>
                </c:pt>
                <c:pt idx="193">
                  <c:v>-1673</c:v>
                </c:pt>
                <c:pt idx="194">
                  <c:v>-1673</c:v>
                </c:pt>
                <c:pt idx="195">
                  <c:v>-1673</c:v>
                </c:pt>
                <c:pt idx="196">
                  <c:v>-1673</c:v>
                </c:pt>
                <c:pt idx="197">
                  <c:v>-1673</c:v>
                </c:pt>
                <c:pt idx="198">
                  <c:v>-1673</c:v>
                </c:pt>
                <c:pt idx="199">
                  <c:v>-1673</c:v>
                </c:pt>
                <c:pt idx="200">
                  <c:v>-1673</c:v>
                </c:pt>
                <c:pt idx="201">
                  <c:v>-1673</c:v>
                </c:pt>
                <c:pt idx="202">
                  <c:v>-1673</c:v>
                </c:pt>
                <c:pt idx="203">
                  <c:v>-1673</c:v>
                </c:pt>
                <c:pt idx="204">
                  <c:v>-1673</c:v>
                </c:pt>
                <c:pt idx="205">
                  <c:v>-1673</c:v>
                </c:pt>
                <c:pt idx="206">
                  <c:v>-1673</c:v>
                </c:pt>
                <c:pt idx="207">
                  <c:v>-1673</c:v>
                </c:pt>
                <c:pt idx="208">
                  <c:v>-1673</c:v>
                </c:pt>
                <c:pt idx="209">
                  <c:v>-1673</c:v>
                </c:pt>
                <c:pt idx="210">
                  <c:v>-1673</c:v>
                </c:pt>
                <c:pt idx="211">
                  <c:v>-1673</c:v>
                </c:pt>
                <c:pt idx="212">
                  <c:v>-1673</c:v>
                </c:pt>
                <c:pt idx="213">
                  <c:v>-1673</c:v>
                </c:pt>
                <c:pt idx="214">
                  <c:v>-1673</c:v>
                </c:pt>
                <c:pt idx="215">
                  <c:v>-1673</c:v>
                </c:pt>
                <c:pt idx="216">
                  <c:v>-1673</c:v>
                </c:pt>
                <c:pt idx="217">
                  <c:v>-1673</c:v>
                </c:pt>
                <c:pt idx="218">
                  <c:v>-1673</c:v>
                </c:pt>
                <c:pt idx="219">
                  <c:v>-1673</c:v>
                </c:pt>
                <c:pt idx="220">
                  <c:v>-1673</c:v>
                </c:pt>
                <c:pt idx="221">
                  <c:v>-1673</c:v>
                </c:pt>
                <c:pt idx="222">
                  <c:v>-1673</c:v>
                </c:pt>
                <c:pt idx="223">
                  <c:v>-1673</c:v>
                </c:pt>
                <c:pt idx="224">
                  <c:v>-1673</c:v>
                </c:pt>
                <c:pt idx="225">
                  <c:v>-1673</c:v>
                </c:pt>
                <c:pt idx="226">
                  <c:v>-1673</c:v>
                </c:pt>
                <c:pt idx="227">
                  <c:v>-1673</c:v>
                </c:pt>
                <c:pt idx="228">
                  <c:v>-1673</c:v>
                </c:pt>
                <c:pt idx="229">
                  <c:v>-1673</c:v>
                </c:pt>
                <c:pt idx="230">
                  <c:v>-1673</c:v>
                </c:pt>
                <c:pt idx="231">
                  <c:v>-1673</c:v>
                </c:pt>
                <c:pt idx="232">
                  <c:v>-1673</c:v>
                </c:pt>
                <c:pt idx="233">
                  <c:v>-1673</c:v>
                </c:pt>
                <c:pt idx="234">
                  <c:v>-1673</c:v>
                </c:pt>
                <c:pt idx="235">
                  <c:v>-1673</c:v>
                </c:pt>
                <c:pt idx="236">
                  <c:v>-1673</c:v>
                </c:pt>
                <c:pt idx="237">
                  <c:v>-1673</c:v>
                </c:pt>
                <c:pt idx="238">
                  <c:v>-1673</c:v>
                </c:pt>
                <c:pt idx="239">
                  <c:v>-1673</c:v>
                </c:pt>
                <c:pt idx="240">
                  <c:v>-1673</c:v>
                </c:pt>
                <c:pt idx="241">
                  <c:v>-1673</c:v>
                </c:pt>
                <c:pt idx="242">
                  <c:v>-1673</c:v>
                </c:pt>
                <c:pt idx="243">
                  <c:v>-1673</c:v>
                </c:pt>
                <c:pt idx="244">
                  <c:v>-1673</c:v>
                </c:pt>
                <c:pt idx="245">
                  <c:v>-1658</c:v>
                </c:pt>
                <c:pt idx="246">
                  <c:v>-1658</c:v>
                </c:pt>
                <c:pt idx="247">
                  <c:v>-1658</c:v>
                </c:pt>
                <c:pt idx="248">
                  <c:v>-1658</c:v>
                </c:pt>
                <c:pt idx="249">
                  <c:v>-1658</c:v>
                </c:pt>
                <c:pt idx="250">
                  <c:v>-1658</c:v>
                </c:pt>
                <c:pt idx="251">
                  <c:v>-1658</c:v>
                </c:pt>
                <c:pt idx="252">
                  <c:v>-1658</c:v>
                </c:pt>
                <c:pt idx="253">
                  <c:v>-1658</c:v>
                </c:pt>
                <c:pt idx="254">
                  <c:v>-1658</c:v>
                </c:pt>
                <c:pt idx="255">
                  <c:v>-1658</c:v>
                </c:pt>
                <c:pt idx="256">
                  <c:v>-1658</c:v>
                </c:pt>
                <c:pt idx="257">
                  <c:v>-1658</c:v>
                </c:pt>
                <c:pt idx="258">
                  <c:v>-1658</c:v>
                </c:pt>
                <c:pt idx="259">
                  <c:v>-1658</c:v>
                </c:pt>
                <c:pt idx="260">
                  <c:v>-1658</c:v>
                </c:pt>
                <c:pt idx="261">
                  <c:v>-1658</c:v>
                </c:pt>
                <c:pt idx="262">
                  <c:v>-1658</c:v>
                </c:pt>
                <c:pt idx="263">
                  <c:v>-1658</c:v>
                </c:pt>
                <c:pt idx="264">
                  <c:v>-1658</c:v>
                </c:pt>
                <c:pt idx="265">
                  <c:v>-1658</c:v>
                </c:pt>
                <c:pt idx="266">
                  <c:v>-1658</c:v>
                </c:pt>
                <c:pt idx="267">
                  <c:v>-1658</c:v>
                </c:pt>
                <c:pt idx="268">
                  <c:v>-1658</c:v>
                </c:pt>
                <c:pt idx="269">
                  <c:v>-1658</c:v>
                </c:pt>
                <c:pt idx="270">
                  <c:v>-1658</c:v>
                </c:pt>
                <c:pt idx="271">
                  <c:v>-1658</c:v>
                </c:pt>
                <c:pt idx="272">
                  <c:v>-1658</c:v>
                </c:pt>
                <c:pt idx="273">
                  <c:v>-1658</c:v>
                </c:pt>
                <c:pt idx="274">
                  <c:v>-1658</c:v>
                </c:pt>
              </c:numCache>
            </c:numRef>
          </c:val>
          <c:smooth val="0"/>
        </c:ser>
        <c:ser>
          <c:idx val="1"/>
          <c:order val="1"/>
          <c:tx>
            <c:strRef>
              <c:f>'Question 5 Data'!$S$1</c:f>
              <c:strCache>
                <c:ptCount val="1"/>
                <c:pt idx="0">
                  <c:v>Pm</c:v>
                </c:pt>
              </c:strCache>
            </c:strRef>
          </c:tx>
          <c:spPr>
            <a:ln w="28575" cap="rnd">
              <a:solidFill>
                <a:schemeClr val="accent2"/>
              </a:solidFill>
              <a:round/>
            </a:ln>
            <a:effectLst/>
          </c:spPr>
          <c:marker>
            <c:symbol val="none"/>
          </c:marker>
          <c:val>
            <c:numRef>
              <c:f>'Question 5 Data'!$S$2:$S$276</c:f>
              <c:numCache>
                <c:formatCode>General</c:formatCode>
                <c:ptCount val="275"/>
                <c:pt idx="0">
                  <c:v>0</c:v>
                </c:pt>
                <c:pt idx="1">
                  <c:v>0</c:v>
                </c:pt>
                <c:pt idx="2">
                  <c:v>3</c:v>
                </c:pt>
                <c:pt idx="3">
                  <c:v>14</c:v>
                </c:pt>
                <c:pt idx="4">
                  <c:v>31</c:v>
                </c:pt>
                <c:pt idx="5">
                  <c:v>52</c:v>
                </c:pt>
                <c:pt idx="6">
                  <c:v>74</c:v>
                </c:pt>
                <c:pt idx="7">
                  <c:v>99</c:v>
                </c:pt>
                <c:pt idx="8">
                  <c:v>124</c:v>
                </c:pt>
                <c:pt idx="9">
                  <c:v>149</c:v>
                </c:pt>
                <c:pt idx="10">
                  <c:v>173</c:v>
                </c:pt>
                <c:pt idx="11">
                  <c:v>199</c:v>
                </c:pt>
                <c:pt idx="12">
                  <c:v>223</c:v>
                </c:pt>
                <c:pt idx="13">
                  <c:v>245</c:v>
                </c:pt>
                <c:pt idx="14">
                  <c:v>267</c:v>
                </c:pt>
                <c:pt idx="15">
                  <c:v>288</c:v>
                </c:pt>
                <c:pt idx="16">
                  <c:v>308</c:v>
                </c:pt>
                <c:pt idx="17">
                  <c:v>327</c:v>
                </c:pt>
                <c:pt idx="18">
                  <c:v>344</c:v>
                </c:pt>
                <c:pt idx="19">
                  <c:v>361</c:v>
                </c:pt>
                <c:pt idx="20">
                  <c:v>377</c:v>
                </c:pt>
                <c:pt idx="21">
                  <c:v>392</c:v>
                </c:pt>
                <c:pt idx="22">
                  <c:v>405</c:v>
                </c:pt>
                <c:pt idx="23">
                  <c:v>418</c:v>
                </c:pt>
                <c:pt idx="24">
                  <c:v>430</c:v>
                </c:pt>
                <c:pt idx="25">
                  <c:v>441</c:v>
                </c:pt>
                <c:pt idx="26">
                  <c:v>451</c:v>
                </c:pt>
                <c:pt idx="27">
                  <c:v>461</c:v>
                </c:pt>
                <c:pt idx="28">
                  <c:v>470</c:v>
                </c:pt>
                <c:pt idx="29">
                  <c:v>478</c:v>
                </c:pt>
                <c:pt idx="30">
                  <c:v>486</c:v>
                </c:pt>
                <c:pt idx="31">
                  <c:v>493</c:v>
                </c:pt>
                <c:pt idx="32">
                  <c:v>500</c:v>
                </c:pt>
                <c:pt idx="33">
                  <c:v>506</c:v>
                </c:pt>
                <c:pt idx="34">
                  <c:v>512</c:v>
                </c:pt>
                <c:pt idx="35">
                  <c:v>517</c:v>
                </c:pt>
                <c:pt idx="36">
                  <c:v>522</c:v>
                </c:pt>
                <c:pt idx="37">
                  <c:v>527</c:v>
                </c:pt>
                <c:pt idx="38">
                  <c:v>532</c:v>
                </c:pt>
                <c:pt idx="39">
                  <c:v>536</c:v>
                </c:pt>
                <c:pt idx="40">
                  <c:v>539</c:v>
                </c:pt>
                <c:pt idx="41">
                  <c:v>543</c:v>
                </c:pt>
                <c:pt idx="42">
                  <c:v>546</c:v>
                </c:pt>
                <c:pt idx="43">
                  <c:v>549</c:v>
                </c:pt>
                <c:pt idx="44">
                  <c:v>552</c:v>
                </c:pt>
                <c:pt idx="45">
                  <c:v>555</c:v>
                </c:pt>
                <c:pt idx="46">
                  <c:v>557</c:v>
                </c:pt>
                <c:pt idx="47">
                  <c:v>560</c:v>
                </c:pt>
                <c:pt idx="48">
                  <c:v>562</c:v>
                </c:pt>
                <c:pt idx="49">
                  <c:v>564</c:v>
                </c:pt>
                <c:pt idx="50">
                  <c:v>566</c:v>
                </c:pt>
                <c:pt idx="51">
                  <c:v>568</c:v>
                </c:pt>
                <c:pt idx="52">
                  <c:v>570</c:v>
                </c:pt>
                <c:pt idx="53">
                  <c:v>571</c:v>
                </c:pt>
                <c:pt idx="54">
                  <c:v>572</c:v>
                </c:pt>
                <c:pt idx="55">
                  <c:v>574</c:v>
                </c:pt>
                <c:pt idx="56">
                  <c:v>575</c:v>
                </c:pt>
                <c:pt idx="57">
                  <c:v>577</c:v>
                </c:pt>
                <c:pt idx="58">
                  <c:v>578</c:v>
                </c:pt>
                <c:pt idx="59">
                  <c:v>578</c:v>
                </c:pt>
                <c:pt idx="60">
                  <c:v>578</c:v>
                </c:pt>
                <c:pt idx="61">
                  <c:v>578</c:v>
                </c:pt>
                <c:pt idx="62">
                  <c:v>578</c:v>
                </c:pt>
                <c:pt idx="63">
                  <c:v>578</c:v>
                </c:pt>
                <c:pt idx="64">
                  <c:v>578</c:v>
                </c:pt>
                <c:pt idx="65">
                  <c:v>578</c:v>
                </c:pt>
                <c:pt idx="66">
                  <c:v>578</c:v>
                </c:pt>
                <c:pt idx="67">
                  <c:v>578</c:v>
                </c:pt>
                <c:pt idx="68">
                  <c:v>578</c:v>
                </c:pt>
                <c:pt idx="69">
                  <c:v>578</c:v>
                </c:pt>
                <c:pt idx="70">
                  <c:v>578</c:v>
                </c:pt>
                <c:pt idx="71">
                  <c:v>578</c:v>
                </c:pt>
                <c:pt idx="72">
                  <c:v>578</c:v>
                </c:pt>
                <c:pt idx="73">
                  <c:v>578</c:v>
                </c:pt>
                <c:pt idx="74">
                  <c:v>578</c:v>
                </c:pt>
                <c:pt idx="75">
                  <c:v>578</c:v>
                </c:pt>
                <c:pt idx="76">
                  <c:v>578</c:v>
                </c:pt>
                <c:pt idx="77">
                  <c:v>578</c:v>
                </c:pt>
                <c:pt idx="78">
                  <c:v>578</c:v>
                </c:pt>
                <c:pt idx="79">
                  <c:v>578</c:v>
                </c:pt>
                <c:pt idx="80">
                  <c:v>578</c:v>
                </c:pt>
                <c:pt idx="81">
                  <c:v>578</c:v>
                </c:pt>
                <c:pt idx="82">
                  <c:v>578</c:v>
                </c:pt>
                <c:pt idx="83">
                  <c:v>578</c:v>
                </c:pt>
                <c:pt idx="84">
                  <c:v>578</c:v>
                </c:pt>
                <c:pt idx="85">
                  <c:v>578</c:v>
                </c:pt>
                <c:pt idx="86">
                  <c:v>578</c:v>
                </c:pt>
                <c:pt idx="87">
                  <c:v>578</c:v>
                </c:pt>
                <c:pt idx="88">
                  <c:v>578</c:v>
                </c:pt>
                <c:pt idx="89">
                  <c:v>578</c:v>
                </c:pt>
                <c:pt idx="90">
                  <c:v>578</c:v>
                </c:pt>
                <c:pt idx="91">
                  <c:v>578</c:v>
                </c:pt>
                <c:pt idx="92">
                  <c:v>578</c:v>
                </c:pt>
                <c:pt idx="93">
                  <c:v>578</c:v>
                </c:pt>
                <c:pt idx="94">
                  <c:v>577</c:v>
                </c:pt>
                <c:pt idx="95">
                  <c:v>577</c:v>
                </c:pt>
                <c:pt idx="96">
                  <c:v>576</c:v>
                </c:pt>
                <c:pt idx="97">
                  <c:v>576</c:v>
                </c:pt>
                <c:pt idx="98">
                  <c:v>576</c:v>
                </c:pt>
                <c:pt idx="99">
                  <c:v>576</c:v>
                </c:pt>
                <c:pt idx="100">
                  <c:v>576</c:v>
                </c:pt>
                <c:pt idx="101">
                  <c:v>569</c:v>
                </c:pt>
                <c:pt idx="102">
                  <c:v>547</c:v>
                </c:pt>
                <c:pt idx="103">
                  <c:v>517</c:v>
                </c:pt>
                <c:pt idx="104">
                  <c:v>475</c:v>
                </c:pt>
                <c:pt idx="105">
                  <c:v>427</c:v>
                </c:pt>
                <c:pt idx="106">
                  <c:v>372</c:v>
                </c:pt>
                <c:pt idx="107">
                  <c:v>319</c:v>
                </c:pt>
                <c:pt idx="108">
                  <c:v>256</c:v>
                </c:pt>
                <c:pt idx="109">
                  <c:v>198</c:v>
                </c:pt>
                <c:pt idx="110">
                  <c:v>132</c:v>
                </c:pt>
                <c:pt idx="111">
                  <c:v>67</c:v>
                </c:pt>
                <c:pt idx="112">
                  <c:v>-2</c:v>
                </c:pt>
                <c:pt idx="113">
                  <c:v>-71</c:v>
                </c:pt>
                <c:pt idx="114">
                  <c:v>-135</c:v>
                </c:pt>
                <c:pt idx="115">
                  <c:v>-208</c:v>
                </c:pt>
                <c:pt idx="116">
                  <c:v>-276</c:v>
                </c:pt>
                <c:pt idx="117">
                  <c:v>-342</c:v>
                </c:pt>
                <c:pt idx="118">
                  <c:v>-417</c:v>
                </c:pt>
                <c:pt idx="119">
                  <c:v>-485</c:v>
                </c:pt>
                <c:pt idx="120">
                  <c:v>-552</c:v>
                </c:pt>
                <c:pt idx="121">
                  <c:v>-624</c:v>
                </c:pt>
                <c:pt idx="122">
                  <c:v>-687</c:v>
                </c:pt>
                <c:pt idx="123">
                  <c:v>-749</c:v>
                </c:pt>
                <c:pt idx="124">
                  <c:v>-815</c:v>
                </c:pt>
                <c:pt idx="125">
                  <c:v>-872</c:v>
                </c:pt>
                <c:pt idx="126">
                  <c:v>-931</c:v>
                </c:pt>
                <c:pt idx="127">
                  <c:v>-983</c:v>
                </c:pt>
                <c:pt idx="128">
                  <c:v>-1034</c:v>
                </c:pt>
                <c:pt idx="129">
                  <c:v>-1083</c:v>
                </c:pt>
                <c:pt idx="130">
                  <c:v>-1128</c:v>
                </c:pt>
                <c:pt idx="131">
                  <c:v>-1170</c:v>
                </c:pt>
                <c:pt idx="132">
                  <c:v>-1211</c:v>
                </c:pt>
                <c:pt idx="133">
                  <c:v>-1246</c:v>
                </c:pt>
                <c:pt idx="134">
                  <c:v>-1282</c:v>
                </c:pt>
                <c:pt idx="135">
                  <c:v>-1314</c:v>
                </c:pt>
                <c:pt idx="136">
                  <c:v>-1341</c:v>
                </c:pt>
                <c:pt idx="137">
                  <c:v>-1370</c:v>
                </c:pt>
                <c:pt idx="138">
                  <c:v>-1395</c:v>
                </c:pt>
                <c:pt idx="139">
                  <c:v>-1417</c:v>
                </c:pt>
                <c:pt idx="140">
                  <c:v>-1438</c:v>
                </c:pt>
                <c:pt idx="141">
                  <c:v>-1458</c:v>
                </c:pt>
                <c:pt idx="142">
                  <c:v>-1475</c:v>
                </c:pt>
                <c:pt idx="143">
                  <c:v>-1492</c:v>
                </c:pt>
                <c:pt idx="144">
                  <c:v>-1508</c:v>
                </c:pt>
                <c:pt idx="145">
                  <c:v>-1521</c:v>
                </c:pt>
                <c:pt idx="146">
                  <c:v>-1535</c:v>
                </c:pt>
                <c:pt idx="147">
                  <c:v>-1547</c:v>
                </c:pt>
                <c:pt idx="148">
                  <c:v>-1557</c:v>
                </c:pt>
                <c:pt idx="149">
                  <c:v>-1568</c:v>
                </c:pt>
                <c:pt idx="150">
                  <c:v>-1578</c:v>
                </c:pt>
                <c:pt idx="151">
                  <c:v>-1586</c:v>
                </c:pt>
                <c:pt idx="152">
                  <c:v>-1594</c:v>
                </c:pt>
                <c:pt idx="153">
                  <c:v>-1602</c:v>
                </c:pt>
                <c:pt idx="154">
                  <c:v>-1609</c:v>
                </c:pt>
                <c:pt idx="155">
                  <c:v>-1616</c:v>
                </c:pt>
                <c:pt idx="156">
                  <c:v>-1622</c:v>
                </c:pt>
                <c:pt idx="157">
                  <c:v>-1627</c:v>
                </c:pt>
                <c:pt idx="158">
                  <c:v>-1632</c:v>
                </c:pt>
                <c:pt idx="159">
                  <c:v>-1637</c:v>
                </c:pt>
                <c:pt idx="160">
                  <c:v>-1641</c:v>
                </c:pt>
                <c:pt idx="161">
                  <c:v>-1645</c:v>
                </c:pt>
                <c:pt idx="162">
                  <c:v>-1649</c:v>
                </c:pt>
                <c:pt idx="163">
                  <c:v>-1653</c:v>
                </c:pt>
                <c:pt idx="164">
                  <c:v>-1656</c:v>
                </c:pt>
                <c:pt idx="165">
                  <c:v>-1660</c:v>
                </c:pt>
                <c:pt idx="166">
                  <c:v>-1662</c:v>
                </c:pt>
                <c:pt idx="167">
                  <c:v>-1665</c:v>
                </c:pt>
                <c:pt idx="168">
                  <c:v>-1668</c:v>
                </c:pt>
                <c:pt idx="169">
                  <c:v>-1670</c:v>
                </c:pt>
                <c:pt idx="170">
                  <c:v>-1672</c:v>
                </c:pt>
                <c:pt idx="171">
                  <c:v>-1674</c:v>
                </c:pt>
                <c:pt idx="172">
                  <c:v>-1676</c:v>
                </c:pt>
                <c:pt idx="173">
                  <c:v>-1678</c:v>
                </c:pt>
                <c:pt idx="174">
                  <c:v>-1679</c:v>
                </c:pt>
                <c:pt idx="175">
                  <c:v>-1681</c:v>
                </c:pt>
                <c:pt idx="176">
                  <c:v>-1683</c:v>
                </c:pt>
                <c:pt idx="177">
                  <c:v>-1684</c:v>
                </c:pt>
                <c:pt idx="178">
                  <c:v>-1685</c:v>
                </c:pt>
                <c:pt idx="179">
                  <c:v>-1686</c:v>
                </c:pt>
                <c:pt idx="180">
                  <c:v>-1687</c:v>
                </c:pt>
                <c:pt idx="181">
                  <c:v>-1688</c:v>
                </c:pt>
                <c:pt idx="182">
                  <c:v>-1689</c:v>
                </c:pt>
                <c:pt idx="183">
                  <c:v>-1690</c:v>
                </c:pt>
                <c:pt idx="184">
                  <c:v>-1690</c:v>
                </c:pt>
                <c:pt idx="185">
                  <c:v>-1690</c:v>
                </c:pt>
                <c:pt idx="186">
                  <c:v>-1690</c:v>
                </c:pt>
                <c:pt idx="187">
                  <c:v>-1690</c:v>
                </c:pt>
                <c:pt idx="188">
                  <c:v>-1690</c:v>
                </c:pt>
                <c:pt idx="189">
                  <c:v>-1690</c:v>
                </c:pt>
                <c:pt idx="190">
                  <c:v>-1690</c:v>
                </c:pt>
                <c:pt idx="191">
                  <c:v>-1690</c:v>
                </c:pt>
                <c:pt idx="192">
                  <c:v>-1690</c:v>
                </c:pt>
                <c:pt idx="193">
                  <c:v>-1690</c:v>
                </c:pt>
                <c:pt idx="194">
                  <c:v>-1690</c:v>
                </c:pt>
                <c:pt idx="195">
                  <c:v>-1690</c:v>
                </c:pt>
                <c:pt idx="196">
                  <c:v>-1690</c:v>
                </c:pt>
                <c:pt idx="197">
                  <c:v>-1690</c:v>
                </c:pt>
                <c:pt idx="198">
                  <c:v>-1690</c:v>
                </c:pt>
                <c:pt idx="199">
                  <c:v>-1690</c:v>
                </c:pt>
                <c:pt idx="200">
                  <c:v>-1690</c:v>
                </c:pt>
                <c:pt idx="201">
                  <c:v>-1690</c:v>
                </c:pt>
                <c:pt idx="202">
                  <c:v>-1690</c:v>
                </c:pt>
                <c:pt idx="203">
                  <c:v>-1690</c:v>
                </c:pt>
                <c:pt idx="204">
                  <c:v>-1690</c:v>
                </c:pt>
                <c:pt idx="205">
                  <c:v>-1690</c:v>
                </c:pt>
                <c:pt idx="206">
                  <c:v>-1690</c:v>
                </c:pt>
                <c:pt idx="207">
                  <c:v>-1690</c:v>
                </c:pt>
                <c:pt idx="208">
                  <c:v>-1690</c:v>
                </c:pt>
                <c:pt idx="209">
                  <c:v>-1690</c:v>
                </c:pt>
                <c:pt idx="210">
                  <c:v>-1690</c:v>
                </c:pt>
                <c:pt idx="211">
                  <c:v>-1690</c:v>
                </c:pt>
                <c:pt idx="212">
                  <c:v>-1689</c:v>
                </c:pt>
                <c:pt idx="213">
                  <c:v>-1689</c:v>
                </c:pt>
                <c:pt idx="214">
                  <c:v>-1689</c:v>
                </c:pt>
                <c:pt idx="215">
                  <c:v>-1689</c:v>
                </c:pt>
                <c:pt idx="216">
                  <c:v>-1689</c:v>
                </c:pt>
                <c:pt idx="217">
                  <c:v>-1689</c:v>
                </c:pt>
                <c:pt idx="218">
                  <c:v>-1689</c:v>
                </c:pt>
                <c:pt idx="219">
                  <c:v>-1689</c:v>
                </c:pt>
                <c:pt idx="220">
                  <c:v>-1689</c:v>
                </c:pt>
                <c:pt idx="221">
                  <c:v>-1689</c:v>
                </c:pt>
                <c:pt idx="222">
                  <c:v>-1689</c:v>
                </c:pt>
                <c:pt idx="223">
                  <c:v>-1689</c:v>
                </c:pt>
                <c:pt idx="224">
                  <c:v>-1689</c:v>
                </c:pt>
                <c:pt idx="225">
                  <c:v>-1689</c:v>
                </c:pt>
                <c:pt idx="226">
                  <c:v>-1689</c:v>
                </c:pt>
                <c:pt idx="227">
                  <c:v>-1689</c:v>
                </c:pt>
                <c:pt idx="228">
                  <c:v>-1689</c:v>
                </c:pt>
                <c:pt idx="229">
                  <c:v>-1689</c:v>
                </c:pt>
                <c:pt idx="230">
                  <c:v>-1689</c:v>
                </c:pt>
                <c:pt idx="231">
                  <c:v>-1689</c:v>
                </c:pt>
                <c:pt idx="232">
                  <c:v>-1689</c:v>
                </c:pt>
                <c:pt idx="233">
                  <c:v>-1689</c:v>
                </c:pt>
                <c:pt idx="234">
                  <c:v>-1689</c:v>
                </c:pt>
                <c:pt idx="235">
                  <c:v>-1689</c:v>
                </c:pt>
                <c:pt idx="236">
                  <c:v>-1689</c:v>
                </c:pt>
                <c:pt idx="237">
                  <c:v>-1689</c:v>
                </c:pt>
                <c:pt idx="238">
                  <c:v>-1689</c:v>
                </c:pt>
                <c:pt idx="239">
                  <c:v>-1689</c:v>
                </c:pt>
                <c:pt idx="240">
                  <c:v>-1689</c:v>
                </c:pt>
                <c:pt idx="241">
                  <c:v>-1689</c:v>
                </c:pt>
                <c:pt idx="242">
                  <c:v>-1689</c:v>
                </c:pt>
                <c:pt idx="243">
                  <c:v>-1689</c:v>
                </c:pt>
                <c:pt idx="244">
                  <c:v>-1689</c:v>
                </c:pt>
                <c:pt idx="245">
                  <c:v>-1689</c:v>
                </c:pt>
                <c:pt idx="246">
                  <c:v>-1683</c:v>
                </c:pt>
                <c:pt idx="247">
                  <c:v>-1669</c:v>
                </c:pt>
                <c:pt idx="248">
                  <c:v>-1659</c:v>
                </c:pt>
                <c:pt idx="249">
                  <c:v>-1652</c:v>
                </c:pt>
                <c:pt idx="250">
                  <c:v>-1647</c:v>
                </c:pt>
                <c:pt idx="251">
                  <c:v>-1645</c:v>
                </c:pt>
                <c:pt idx="252">
                  <c:v>-1644</c:v>
                </c:pt>
                <c:pt idx="253">
                  <c:v>-1644</c:v>
                </c:pt>
                <c:pt idx="254">
                  <c:v>-1644</c:v>
                </c:pt>
                <c:pt idx="255">
                  <c:v>-1644</c:v>
                </c:pt>
                <c:pt idx="256">
                  <c:v>-1644</c:v>
                </c:pt>
                <c:pt idx="257">
                  <c:v>-1645</c:v>
                </c:pt>
                <c:pt idx="258">
                  <c:v>-1645</c:v>
                </c:pt>
                <c:pt idx="259">
                  <c:v>-1646</c:v>
                </c:pt>
                <c:pt idx="260">
                  <c:v>-1646</c:v>
                </c:pt>
                <c:pt idx="261">
                  <c:v>-1647</c:v>
                </c:pt>
                <c:pt idx="262">
                  <c:v>-1648</c:v>
                </c:pt>
                <c:pt idx="263">
                  <c:v>-1649</c:v>
                </c:pt>
                <c:pt idx="264">
                  <c:v>-1649</c:v>
                </c:pt>
                <c:pt idx="265">
                  <c:v>-1649</c:v>
                </c:pt>
                <c:pt idx="266">
                  <c:v>-1649</c:v>
                </c:pt>
                <c:pt idx="267">
                  <c:v>-1649</c:v>
                </c:pt>
                <c:pt idx="268">
                  <c:v>-1649</c:v>
                </c:pt>
                <c:pt idx="269">
                  <c:v>-1649</c:v>
                </c:pt>
                <c:pt idx="270">
                  <c:v>-1649</c:v>
                </c:pt>
                <c:pt idx="271">
                  <c:v>-1649</c:v>
                </c:pt>
                <c:pt idx="272">
                  <c:v>-1649</c:v>
                </c:pt>
                <c:pt idx="273">
                  <c:v>-1649</c:v>
                </c:pt>
                <c:pt idx="274">
                  <c:v>-1649</c:v>
                </c:pt>
              </c:numCache>
            </c:numRef>
          </c:val>
          <c:smooth val="0"/>
        </c:ser>
        <c:ser>
          <c:idx val="2"/>
          <c:order val="2"/>
          <c:tx>
            <c:strRef>
              <c:f>'Question 5 Data'!$T$1</c:f>
              <c:strCache>
                <c:ptCount val="1"/>
                <c:pt idx="0">
                  <c:v>T</c:v>
                </c:pt>
              </c:strCache>
            </c:strRef>
          </c:tx>
          <c:spPr>
            <a:ln w="28575" cap="rnd">
              <a:solidFill>
                <a:schemeClr val="accent3"/>
              </a:solidFill>
              <a:round/>
            </a:ln>
            <a:effectLst/>
          </c:spPr>
          <c:marker>
            <c:symbol val="none"/>
          </c:marker>
          <c:val>
            <c:numRef>
              <c:f>'Question 5 Data'!$T$2:$T$276</c:f>
              <c:numCache>
                <c:formatCode>General</c:formatCode>
                <c:ptCount val="275"/>
                <c:pt idx="0">
                  <c:v>0</c:v>
                </c:pt>
                <c:pt idx="1">
                  <c:v>122</c:v>
                </c:pt>
                <c:pt idx="2">
                  <c:v>120</c:v>
                </c:pt>
                <c:pt idx="3">
                  <c:v>116</c:v>
                </c:pt>
                <c:pt idx="4">
                  <c:v>111</c:v>
                </c:pt>
                <c:pt idx="5">
                  <c:v>106</c:v>
                </c:pt>
                <c:pt idx="6">
                  <c:v>100</c:v>
                </c:pt>
                <c:pt idx="7">
                  <c:v>95</c:v>
                </c:pt>
                <c:pt idx="8">
                  <c:v>90</c:v>
                </c:pt>
                <c:pt idx="9">
                  <c:v>85</c:v>
                </c:pt>
                <c:pt idx="10">
                  <c:v>80</c:v>
                </c:pt>
                <c:pt idx="11">
                  <c:v>74</c:v>
                </c:pt>
                <c:pt idx="12">
                  <c:v>71</c:v>
                </c:pt>
                <c:pt idx="13">
                  <c:v>66</c:v>
                </c:pt>
                <c:pt idx="14">
                  <c:v>62</c:v>
                </c:pt>
                <c:pt idx="15">
                  <c:v>58</c:v>
                </c:pt>
                <c:pt idx="16">
                  <c:v>54</c:v>
                </c:pt>
                <c:pt idx="17">
                  <c:v>51</c:v>
                </c:pt>
                <c:pt idx="18">
                  <c:v>48</c:v>
                </c:pt>
                <c:pt idx="19">
                  <c:v>45</c:v>
                </c:pt>
                <c:pt idx="20">
                  <c:v>42</c:v>
                </c:pt>
                <c:pt idx="21">
                  <c:v>39</c:v>
                </c:pt>
                <c:pt idx="22">
                  <c:v>37</c:v>
                </c:pt>
                <c:pt idx="23">
                  <c:v>34</c:v>
                </c:pt>
                <c:pt idx="24">
                  <c:v>33</c:v>
                </c:pt>
                <c:pt idx="25">
                  <c:v>30</c:v>
                </c:pt>
                <c:pt idx="26">
                  <c:v>29</c:v>
                </c:pt>
                <c:pt idx="27">
                  <c:v>27</c:v>
                </c:pt>
                <c:pt idx="28">
                  <c:v>25</c:v>
                </c:pt>
                <c:pt idx="29">
                  <c:v>24</c:v>
                </c:pt>
                <c:pt idx="30">
                  <c:v>22</c:v>
                </c:pt>
                <c:pt idx="31">
                  <c:v>21</c:v>
                </c:pt>
                <c:pt idx="32">
                  <c:v>20</c:v>
                </c:pt>
                <c:pt idx="33">
                  <c:v>19</c:v>
                </c:pt>
                <c:pt idx="34">
                  <c:v>18</c:v>
                </c:pt>
                <c:pt idx="35">
                  <c:v>17</c:v>
                </c:pt>
                <c:pt idx="36">
                  <c:v>16</c:v>
                </c:pt>
                <c:pt idx="37">
                  <c:v>15</c:v>
                </c:pt>
                <c:pt idx="38">
                  <c:v>14</c:v>
                </c:pt>
                <c:pt idx="39">
                  <c:v>14</c:v>
                </c:pt>
                <c:pt idx="40">
                  <c:v>13</c:v>
                </c:pt>
                <c:pt idx="41">
                  <c:v>12</c:v>
                </c:pt>
                <c:pt idx="42">
                  <c:v>12</c:v>
                </c:pt>
                <c:pt idx="43">
                  <c:v>11</c:v>
                </c:pt>
                <c:pt idx="44">
                  <c:v>11</c:v>
                </c:pt>
                <c:pt idx="45">
                  <c:v>10</c:v>
                </c:pt>
                <c:pt idx="46">
                  <c:v>10</c:v>
                </c:pt>
                <c:pt idx="47">
                  <c:v>9</c:v>
                </c:pt>
                <c:pt idx="48">
                  <c:v>9</c:v>
                </c:pt>
                <c:pt idx="49">
                  <c:v>8</c:v>
                </c:pt>
                <c:pt idx="50">
                  <c:v>8</c:v>
                </c:pt>
                <c:pt idx="51">
                  <c:v>8</c:v>
                </c:pt>
                <c:pt idx="52">
                  <c:v>7</c:v>
                </c:pt>
                <c:pt idx="53">
                  <c:v>7</c:v>
                </c:pt>
                <c:pt idx="54">
                  <c:v>7</c:v>
                </c:pt>
                <c:pt idx="55">
                  <c:v>6</c:v>
                </c:pt>
                <c:pt idx="56">
                  <c:v>6</c:v>
                </c:pt>
                <c:pt idx="57">
                  <c:v>5</c:v>
                </c:pt>
                <c:pt idx="58">
                  <c:v>5</c:v>
                </c:pt>
                <c:pt idx="59">
                  <c:v>5</c:v>
                </c:pt>
                <c:pt idx="60">
                  <c:v>5</c:v>
                </c:pt>
                <c:pt idx="61">
                  <c:v>5</c:v>
                </c:pt>
                <c:pt idx="62">
                  <c:v>5</c:v>
                </c:pt>
                <c:pt idx="63">
                  <c:v>5</c:v>
                </c:pt>
                <c:pt idx="64">
                  <c:v>4</c:v>
                </c:pt>
                <c:pt idx="65">
                  <c:v>4</c:v>
                </c:pt>
                <c:pt idx="66">
                  <c:v>4</c:v>
                </c:pt>
                <c:pt idx="67">
                  <c:v>4</c:v>
                </c:pt>
                <c:pt idx="68">
                  <c:v>4</c:v>
                </c:pt>
                <c:pt idx="69">
                  <c:v>4</c:v>
                </c:pt>
                <c:pt idx="70">
                  <c:v>3</c:v>
                </c:pt>
                <c:pt idx="71">
                  <c:v>3</c:v>
                </c:pt>
                <c:pt idx="72">
                  <c:v>3</c:v>
                </c:pt>
                <c:pt idx="73">
                  <c:v>3</c:v>
                </c:pt>
                <c:pt idx="74">
                  <c:v>3</c:v>
                </c:pt>
                <c:pt idx="75">
                  <c:v>3</c:v>
                </c:pt>
                <c:pt idx="76">
                  <c:v>2</c:v>
                </c:pt>
                <c:pt idx="77">
                  <c:v>2</c:v>
                </c:pt>
                <c:pt idx="78">
                  <c:v>2</c:v>
                </c:pt>
                <c:pt idx="79">
                  <c:v>2</c:v>
                </c:pt>
                <c:pt idx="80">
                  <c:v>2</c:v>
                </c:pt>
                <c:pt idx="81">
                  <c:v>2</c:v>
                </c:pt>
                <c:pt idx="82">
                  <c:v>2</c:v>
                </c:pt>
                <c:pt idx="83">
                  <c:v>1</c:v>
                </c:pt>
                <c:pt idx="84">
                  <c:v>1</c:v>
                </c:pt>
                <c:pt idx="85">
                  <c:v>1</c:v>
                </c:pt>
                <c:pt idx="86">
                  <c:v>1</c:v>
                </c:pt>
                <c:pt idx="87">
                  <c:v>1</c:v>
                </c:pt>
                <c:pt idx="88">
                  <c:v>1</c:v>
                </c:pt>
                <c:pt idx="89">
                  <c:v>0</c:v>
                </c:pt>
                <c:pt idx="90">
                  <c:v>0</c:v>
                </c:pt>
                <c:pt idx="91">
                  <c:v>0</c:v>
                </c:pt>
                <c:pt idx="92">
                  <c:v>0</c:v>
                </c:pt>
                <c:pt idx="93">
                  <c:v>0</c:v>
                </c:pt>
                <c:pt idx="94">
                  <c:v>0</c:v>
                </c:pt>
                <c:pt idx="95">
                  <c:v>0</c:v>
                </c:pt>
                <c:pt idx="96">
                  <c:v>0</c:v>
                </c:pt>
                <c:pt idx="97">
                  <c:v>0</c:v>
                </c:pt>
                <c:pt idx="98">
                  <c:v>0</c:v>
                </c:pt>
                <c:pt idx="99">
                  <c:v>0</c:v>
                </c:pt>
                <c:pt idx="100">
                  <c:v>-255</c:v>
                </c:pt>
                <c:pt idx="101">
                  <c:v>-255</c:v>
                </c:pt>
                <c:pt idx="102">
                  <c:v>-255</c:v>
                </c:pt>
                <c:pt idx="103">
                  <c:v>-255</c:v>
                </c:pt>
                <c:pt idx="104">
                  <c:v>-255</c:v>
                </c:pt>
                <c:pt idx="105">
                  <c:v>-255</c:v>
                </c:pt>
                <c:pt idx="106">
                  <c:v>-255</c:v>
                </c:pt>
                <c:pt idx="107">
                  <c:v>-255</c:v>
                </c:pt>
                <c:pt idx="108">
                  <c:v>-255</c:v>
                </c:pt>
                <c:pt idx="109">
                  <c:v>-255</c:v>
                </c:pt>
                <c:pt idx="110">
                  <c:v>-255</c:v>
                </c:pt>
                <c:pt idx="111">
                  <c:v>-255</c:v>
                </c:pt>
                <c:pt idx="112">
                  <c:v>-255</c:v>
                </c:pt>
                <c:pt idx="113">
                  <c:v>-255</c:v>
                </c:pt>
                <c:pt idx="114">
                  <c:v>-255</c:v>
                </c:pt>
                <c:pt idx="115">
                  <c:v>-255</c:v>
                </c:pt>
                <c:pt idx="116">
                  <c:v>-255</c:v>
                </c:pt>
                <c:pt idx="117">
                  <c:v>-255</c:v>
                </c:pt>
                <c:pt idx="118">
                  <c:v>-238</c:v>
                </c:pt>
                <c:pt idx="119">
                  <c:v>-227</c:v>
                </c:pt>
                <c:pt idx="120">
                  <c:v>-214</c:v>
                </c:pt>
                <c:pt idx="121">
                  <c:v>-198</c:v>
                </c:pt>
                <c:pt idx="122">
                  <c:v>-188</c:v>
                </c:pt>
                <c:pt idx="123">
                  <c:v>-176</c:v>
                </c:pt>
                <c:pt idx="124">
                  <c:v>-162</c:v>
                </c:pt>
                <c:pt idx="125">
                  <c:v>-153</c:v>
                </c:pt>
                <c:pt idx="126">
                  <c:v>-140</c:v>
                </c:pt>
                <c:pt idx="127">
                  <c:v>-132</c:v>
                </c:pt>
                <c:pt idx="128">
                  <c:v>-122</c:v>
                </c:pt>
                <c:pt idx="129">
                  <c:v>-113</c:v>
                </c:pt>
                <c:pt idx="130">
                  <c:v>-105</c:v>
                </c:pt>
                <c:pt idx="131">
                  <c:v>-97</c:v>
                </c:pt>
                <c:pt idx="132">
                  <c:v>-90</c:v>
                </c:pt>
                <c:pt idx="133">
                  <c:v>-84</c:v>
                </c:pt>
                <c:pt idx="134">
                  <c:v>-77</c:v>
                </c:pt>
                <c:pt idx="135">
                  <c:v>-71</c:v>
                </c:pt>
                <c:pt idx="136">
                  <c:v>-68</c:v>
                </c:pt>
                <c:pt idx="137">
                  <c:v>-62</c:v>
                </c:pt>
                <c:pt idx="138">
                  <c:v>-57</c:v>
                </c:pt>
                <c:pt idx="139">
                  <c:v>-54</c:v>
                </c:pt>
                <c:pt idx="140">
                  <c:v>-50</c:v>
                </c:pt>
                <c:pt idx="141">
                  <c:v>-47</c:v>
                </c:pt>
                <c:pt idx="142">
                  <c:v>-44</c:v>
                </c:pt>
                <c:pt idx="143">
                  <c:v>-41</c:v>
                </c:pt>
                <c:pt idx="144">
                  <c:v>-38</c:v>
                </c:pt>
                <c:pt idx="145">
                  <c:v>-36</c:v>
                </c:pt>
                <c:pt idx="146">
                  <c:v>-33</c:v>
                </c:pt>
                <c:pt idx="147">
                  <c:v>-31</c:v>
                </c:pt>
                <c:pt idx="148">
                  <c:v>-30</c:v>
                </c:pt>
                <c:pt idx="149">
                  <c:v>-27</c:v>
                </c:pt>
                <c:pt idx="150">
                  <c:v>-26</c:v>
                </c:pt>
                <c:pt idx="151">
                  <c:v>-25</c:v>
                </c:pt>
                <c:pt idx="152">
                  <c:v>-23</c:v>
                </c:pt>
                <c:pt idx="153">
                  <c:v>-21</c:v>
                </c:pt>
                <c:pt idx="154">
                  <c:v>-20</c:v>
                </c:pt>
                <c:pt idx="155">
                  <c:v>-19</c:v>
                </c:pt>
                <c:pt idx="156">
                  <c:v>-18</c:v>
                </c:pt>
                <c:pt idx="157">
                  <c:v>-17</c:v>
                </c:pt>
                <c:pt idx="158">
                  <c:v>-16</c:v>
                </c:pt>
                <c:pt idx="159">
                  <c:v>-15</c:v>
                </c:pt>
                <c:pt idx="160">
                  <c:v>-15</c:v>
                </c:pt>
                <c:pt idx="161">
                  <c:v>-14</c:v>
                </c:pt>
                <c:pt idx="162">
                  <c:v>-13</c:v>
                </c:pt>
                <c:pt idx="163">
                  <c:v>-12</c:v>
                </c:pt>
                <c:pt idx="164">
                  <c:v>-12</c:v>
                </c:pt>
                <c:pt idx="165">
                  <c:v>-11</c:v>
                </c:pt>
                <c:pt idx="166">
                  <c:v>-11</c:v>
                </c:pt>
                <c:pt idx="167">
                  <c:v>-10</c:v>
                </c:pt>
                <c:pt idx="168">
                  <c:v>-10</c:v>
                </c:pt>
                <c:pt idx="169">
                  <c:v>-10</c:v>
                </c:pt>
                <c:pt idx="170">
                  <c:v>-9</c:v>
                </c:pt>
                <c:pt idx="171">
                  <c:v>-9</c:v>
                </c:pt>
                <c:pt idx="172">
                  <c:v>-8</c:v>
                </c:pt>
                <c:pt idx="173">
                  <c:v>-8</c:v>
                </c:pt>
                <c:pt idx="174">
                  <c:v>-8</c:v>
                </c:pt>
                <c:pt idx="175">
                  <c:v>-7</c:v>
                </c:pt>
                <c:pt idx="176">
                  <c:v>-7</c:v>
                </c:pt>
                <c:pt idx="177">
                  <c:v>-7</c:v>
                </c:pt>
                <c:pt idx="178">
                  <c:v>-6</c:v>
                </c:pt>
                <c:pt idx="179">
                  <c:v>-6</c:v>
                </c:pt>
                <c:pt idx="180">
                  <c:v>-6</c:v>
                </c:pt>
                <c:pt idx="181">
                  <c:v>-5</c:v>
                </c:pt>
                <c:pt idx="182">
                  <c:v>-5</c:v>
                </c:pt>
                <c:pt idx="183">
                  <c:v>-4</c:v>
                </c:pt>
                <c:pt idx="184">
                  <c:v>-5</c:v>
                </c:pt>
                <c:pt idx="185">
                  <c:v>-4</c:v>
                </c:pt>
                <c:pt idx="186">
                  <c:v>-4</c:v>
                </c:pt>
                <c:pt idx="187">
                  <c:v>-4</c:v>
                </c:pt>
                <c:pt idx="188">
                  <c:v>-4</c:v>
                </c:pt>
                <c:pt idx="189">
                  <c:v>-4</c:v>
                </c:pt>
                <c:pt idx="190">
                  <c:v>-4</c:v>
                </c:pt>
                <c:pt idx="191">
                  <c:v>-3</c:v>
                </c:pt>
                <c:pt idx="192">
                  <c:v>-3</c:v>
                </c:pt>
                <c:pt idx="193">
                  <c:v>-3</c:v>
                </c:pt>
                <c:pt idx="194">
                  <c:v>-3</c:v>
                </c:pt>
                <c:pt idx="195">
                  <c:v>-3</c:v>
                </c:pt>
                <c:pt idx="196">
                  <c:v>-3</c:v>
                </c:pt>
                <c:pt idx="197">
                  <c:v>-2</c:v>
                </c:pt>
                <c:pt idx="198">
                  <c:v>-2</c:v>
                </c:pt>
                <c:pt idx="199">
                  <c:v>-2</c:v>
                </c:pt>
                <c:pt idx="200">
                  <c:v>-2</c:v>
                </c:pt>
                <c:pt idx="201">
                  <c:v>-2</c:v>
                </c:pt>
                <c:pt idx="202">
                  <c:v>-2</c:v>
                </c:pt>
                <c:pt idx="203">
                  <c:v>-1</c:v>
                </c:pt>
                <c:pt idx="204">
                  <c:v>-1</c:v>
                </c:pt>
                <c:pt idx="205">
                  <c:v>-1</c:v>
                </c:pt>
                <c:pt idx="206">
                  <c:v>-1</c:v>
                </c:pt>
                <c:pt idx="207">
                  <c:v>-1</c:v>
                </c:pt>
                <c:pt idx="208">
                  <c:v>-1</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255</c:v>
                </c:pt>
                <c:pt idx="246">
                  <c:v>3</c:v>
                </c:pt>
                <c:pt idx="247">
                  <c:v>-1</c:v>
                </c:pt>
                <c:pt idx="248">
                  <c:v>-2</c:v>
                </c:pt>
                <c:pt idx="249">
                  <c:v>-2</c:v>
                </c:pt>
                <c:pt idx="250">
                  <c:v>-3</c:v>
                </c:pt>
                <c:pt idx="251">
                  <c:v>-2</c:v>
                </c:pt>
                <c:pt idx="252">
                  <c:v>-2</c:v>
                </c:pt>
                <c:pt idx="253">
                  <c:v>-2</c:v>
                </c:pt>
                <c:pt idx="254">
                  <c:v>-2</c:v>
                </c:pt>
                <c:pt idx="255">
                  <c:v>-2</c:v>
                </c:pt>
                <c:pt idx="256">
                  <c:v>-3</c:v>
                </c:pt>
                <c:pt idx="257">
                  <c:v>-2</c:v>
                </c:pt>
                <c:pt idx="258">
                  <c:v>-3</c:v>
                </c:pt>
                <c:pt idx="259">
                  <c:v>-2</c:v>
                </c:pt>
                <c:pt idx="260">
                  <c:v>-3</c:v>
                </c:pt>
                <c:pt idx="261">
                  <c:v>-2</c:v>
                </c:pt>
                <c:pt idx="262">
                  <c:v>-2</c:v>
                </c:pt>
                <c:pt idx="263">
                  <c:v>-2</c:v>
                </c:pt>
                <c:pt idx="264">
                  <c:v>-3</c:v>
                </c:pt>
                <c:pt idx="265">
                  <c:v>-3</c:v>
                </c:pt>
                <c:pt idx="266">
                  <c:v>-3</c:v>
                </c:pt>
                <c:pt idx="267">
                  <c:v>-3</c:v>
                </c:pt>
                <c:pt idx="268">
                  <c:v>-3</c:v>
                </c:pt>
                <c:pt idx="269">
                  <c:v>-3</c:v>
                </c:pt>
                <c:pt idx="270">
                  <c:v>-3</c:v>
                </c:pt>
                <c:pt idx="271">
                  <c:v>-3</c:v>
                </c:pt>
                <c:pt idx="272">
                  <c:v>-3</c:v>
                </c:pt>
                <c:pt idx="273">
                  <c:v>-3</c:v>
                </c:pt>
                <c:pt idx="274">
                  <c:v>-3</c:v>
                </c:pt>
              </c:numCache>
            </c:numRef>
          </c:val>
          <c:smooth val="0"/>
        </c:ser>
        <c:dLbls>
          <c:showLegendKey val="0"/>
          <c:showVal val="0"/>
          <c:showCatName val="0"/>
          <c:showSerName val="0"/>
          <c:showPercent val="0"/>
          <c:showBubbleSize val="0"/>
        </c:dLbls>
        <c:smooth val="0"/>
        <c:axId val="674183824"/>
        <c:axId val="674184216"/>
      </c:lineChart>
      <c:catAx>
        <c:axId val="674183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184216"/>
        <c:crosses val="autoZero"/>
        <c:auto val="1"/>
        <c:lblAlgn val="ctr"/>
        <c:lblOffset val="100"/>
        <c:noMultiLvlLbl val="0"/>
      </c:catAx>
      <c:valAx>
        <c:axId val="67418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18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English</dc:creator>
  <cp:keywords/>
  <dc:description/>
  <cp:lastModifiedBy>Kyle W. English</cp:lastModifiedBy>
  <cp:revision>16</cp:revision>
  <dcterms:created xsi:type="dcterms:W3CDTF">2015-04-05T17:30:00Z</dcterms:created>
  <dcterms:modified xsi:type="dcterms:W3CDTF">2015-04-06T04:34:00Z</dcterms:modified>
</cp:coreProperties>
</file>