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ECE5" w14:textId="6C0AA6CF" w:rsidR="0090705A" w:rsidRDefault="00672511">
      <w:r>
        <w:t>Simulation Results: HWK 1 – ECE 524</w:t>
      </w:r>
    </w:p>
    <w:p w14:paraId="6FAE33B4" w14:textId="6141EC70" w:rsidR="00672511" w:rsidRDefault="00672511">
      <w:r>
        <w:t>Problem 1:</w:t>
      </w:r>
    </w:p>
    <w:p w14:paraId="3918718F" w14:textId="4E2E1329" w:rsidR="00672511" w:rsidRDefault="00672511">
      <w:r>
        <w:rPr>
          <w:noProof/>
        </w:rPr>
        <w:drawing>
          <wp:inline distT="0" distB="0" distL="0" distR="0" wp14:anchorId="7C946CB1" wp14:editId="6030E0D4">
            <wp:extent cx="5943600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62F" w14:textId="7D348D65" w:rsidR="00672511" w:rsidRDefault="00672511"/>
    <w:p w14:paraId="6421457D" w14:textId="7EBC76C3" w:rsidR="00672511" w:rsidRDefault="00672511">
      <w:r>
        <w:t>Problem 2:</w:t>
      </w:r>
    </w:p>
    <w:p w14:paraId="1F2511E0" w14:textId="6E72E989" w:rsidR="00672511" w:rsidRDefault="00672511">
      <w:r>
        <w:rPr>
          <w:noProof/>
        </w:rPr>
        <w:drawing>
          <wp:inline distT="0" distB="0" distL="0" distR="0" wp14:anchorId="1E4757B1" wp14:editId="2541F579">
            <wp:extent cx="4581525" cy="2954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285" cy="29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105" w14:textId="25B87CCD" w:rsidR="00672511" w:rsidRDefault="00672511">
      <w:r>
        <w:rPr>
          <w:noProof/>
        </w:rPr>
        <w:lastRenderedPageBreak/>
        <w:drawing>
          <wp:inline distT="0" distB="0" distL="0" distR="0" wp14:anchorId="114CD18E" wp14:editId="66ECCE70">
            <wp:extent cx="5943600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7D58" w14:textId="132D93A8" w:rsidR="00672511" w:rsidRDefault="00672511"/>
    <w:p w14:paraId="5686463B" w14:textId="420DDE1F" w:rsidR="00672511" w:rsidRDefault="00672511">
      <w:r>
        <w:t>Problem 3</w:t>
      </w:r>
    </w:p>
    <w:p w14:paraId="290F3570" w14:textId="35C5FE72" w:rsidR="00703A85" w:rsidRDefault="00703A85">
      <w:r>
        <w:rPr>
          <w:noProof/>
        </w:rPr>
        <w:drawing>
          <wp:inline distT="0" distB="0" distL="0" distR="0" wp14:anchorId="07BF2A18" wp14:editId="66DE95C8">
            <wp:extent cx="5943600" cy="2623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11"/>
    <w:rsid w:val="00252C76"/>
    <w:rsid w:val="003F1DF3"/>
    <w:rsid w:val="00672511"/>
    <w:rsid w:val="00703A85"/>
    <w:rsid w:val="00733E0D"/>
    <w:rsid w:val="0090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46A7"/>
  <w15:chartTrackingRefBased/>
  <w15:docId w15:val="{945D6A80-7813-498F-A672-08FD842A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1</cp:revision>
  <dcterms:created xsi:type="dcterms:W3CDTF">2019-06-15T01:37:00Z</dcterms:created>
  <dcterms:modified xsi:type="dcterms:W3CDTF">2019-06-15T05:21:00Z</dcterms:modified>
</cp:coreProperties>
</file>