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3D63AEE" w:rsidP="23D63AEE" w:rsidRDefault="23D63AEE" w14:noSpellErr="1" w14:paraId="6B39FA69" w14:textId="173BC8D5">
      <w:pPr>
        <w:pStyle w:val="Heading1"/>
      </w:pPr>
      <w:r w:rsidRPr="23D63AEE" w:rsidR="23D63AEE">
        <w:rPr>
          <w:b w:val="0"/>
          <w:bCs w:val="0"/>
          <w:sz w:val="48"/>
          <w:szCs w:val="48"/>
        </w:rPr>
        <w:t>Module 2 Quiz</w:t>
      </w:r>
    </w:p>
    <w:p w:rsidR="23D63AEE" w:rsidP="23D63AEE" w:rsidRDefault="23D63AEE" w14:noSpellErr="1" w14:paraId="46E6D848" w14:textId="31C5E466">
      <w:pPr>
        <w:pStyle w:val="Normal"/>
      </w:pPr>
    </w:p>
    <w:p w:rsidR="23D63AEE" w:rsidRDefault="23D63AEE" w14:noSpellErr="1" w14:paraId="15961FE7" w14:textId="60E84744">
      <w:r w:rsidRPr="23D63AEE" w:rsidR="23D63AEE">
        <w:rPr>
          <w:rFonts w:ascii="Calibri" w:hAnsi="Calibri" w:eastAsia="Calibri" w:cs="Calibri"/>
          <w:b w:val="1"/>
          <w:bCs w:val="1"/>
          <w:color w:val="1F8354"/>
          <w:sz w:val="22"/>
          <w:szCs w:val="22"/>
        </w:rPr>
        <w:t>11</w:t>
      </w:r>
      <w:r w:rsidRPr="23D63AEE" w:rsidR="23D63AEE">
        <w:rPr>
          <w:rFonts w:ascii="Calibri" w:hAnsi="Calibri" w:eastAsia="Calibri" w:cs="Calibri"/>
          <w:b w:val="1"/>
          <w:bCs w:val="1"/>
          <w:color w:val="1F8354"/>
          <w:sz w:val="22"/>
          <w:szCs w:val="22"/>
        </w:rPr>
        <w:t>/</w:t>
      </w:r>
      <w:r w:rsidRPr="23D63AEE" w:rsidR="23D63AEE">
        <w:rPr>
          <w:rFonts w:ascii="Calibri" w:hAnsi="Calibri" w:eastAsia="Calibri" w:cs="Calibri"/>
          <w:b w:val="1"/>
          <w:bCs w:val="1"/>
          <w:color w:val="1F8354"/>
          <w:sz w:val="22"/>
          <w:szCs w:val="22"/>
        </w:rPr>
        <w:t>12</w:t>
      </w:r>
      <w:r w:rsidRPr="23D63AEE" w:rsidR="23D63AEE">
        <w:rPr>
          <w:rFonts w:ascii="Calibri" w:hAnsi="Calibri" w:eastAsia="Calibri" w:cs="Calibri"/>
          <w:color w:val="1F8354"/>
          <w:sz w:val="22"/>
          <w:szCs w:val="22"/>
        </w:rPr>
        <w:t xml:space="preserve"> points earned (</w:t>
      </w:r>
      <w:r w:rsidRPr="23D63AEE" w:rsidR="23D63AEE">
        <w:rPr>
          <w:rFonts w:ascii="Calibri" w:hAnsi="Calibri" w:eastAsia="Calibri" w:cs="Calibri"/>
          <w:color w:val="1F8354"/>
          <w:sz w:val="22"/>
          <w:szCs w:val="22"/>
        </w:rPr>
        <w:t>91</w:t>
      </w:r>
      <w:r w:rsidRPr="23D63AEE" w:rsidR="23D63AEE">
        <w:rPr>
          <w:rFonts w:ascii="Calibri" w:hAnsi="Calibri" w:eastAsia="Calibri" w:cs="Calibri"/>
          <w:color w:val="1F8354"/>
          <w:sz w:val="22"/>
          <w:szCs w:val="22"/>
        </w:rPr>
        <w:t>%)</w:t>
      </w:r>
    </w:p>
    <w:p w:rsidR="23D63AEE" w:rsidP="23D63AEE" w:rsidRDefault="23D63AEE" w14:noSpellErr="1" w14:paraId="7A1AC736" w14:textId="6EE095F8">
      <w:pPr>
        <w:ind w:left="840"/>
      </w:pPr>
      <w:r w:rsidRPr="23D63AEE" w:rsidR="23D63AEE">
        <w:rPr>
          <w:rFonts w:ascii="Calibri" w:hAnsi="Calibri" w:eastAsia="Calibri" w:cs="Calibri"/>
          <w:color w:val="333333"/>
          <w:sz w:val="22"/>
          <w:szCs w:val="22"/>
        </w:rPr>
        <w:t>Quiz passed!</w:t>
      </w:r>
    </w:p>
    <w:p w:rsidR="23D63AEE" w:rsidP="23D63AEE" w:rsidRDefault="23D63AEE" w14:noSpellErr="1" w14:paraId="3719BC9E" w14:textId="3F904340">
      <w:pPr>
        <w:pStyle w:val="Normal"/>
        <w:ind w:left="-225"/>
        <w:rPr>
          <w:rFonts w:ascii="Calibri" w:hAnsi="Calibri" w:eastAsia="Calibri" w:cs="Calibri"/>
          <w:sz w:val="22"/>
          <w:szCs w:val="22"/>
        </w:rPr>
      </w:pPr>
    </w:p>
    <w:p w:rsidR="23D63AEE" w:rsidP="23D63AEE" w:rsidRDefault="23D63AEE" w14:noSpellErr="1" w14:paraId="7A3C0C23" w14:textId="53A72336">
      <w:pPr>
        <w:ind w:left="-225"/>
        <w:jc w:val="center"/>
      </w:pPr>
      <w:r w:rsidRPr="23D63AEE" w:rsidR="23D63AEE">
        <w:rPr>
          <w:rFonts w:ascii="Calibri" w:hAnsi="Calibri" w:eastAsia="Calibri" w:cs="Calibri"/>
          <w:color w:val="00B050"/>
          <w:sz w:val="22"/>
          <w:szCs w:val="22"/>
        </w:rPr>
        <w:t>Correct</w:t>
      </w:r>
      <w:r>
        <w:br/>
      </w:r>
      <w:r w:rsidRPr="23D63AEE" w:rsidR="23D63AEE">
        <w:rPr>
          <w:rFonts w:ascii="Calibri" w:hAnsi="Calibri" w:eastAsia="Calibri" w:cs="Calibri"/>
          <w:color w:val="00B050"/>
          <w:sz w:val="22"/>
          <w:szCs w:val="22"/>
        </w:rPr>
        <w:t>1 / 1 points</w:t>
      </w:r>
    </w:p>
    <w:p w:rsidR="23D63AEE" w:rsidP="23D63AEE" w:rsidRDefault="23D63AEE" w14:noSpellErr="1" w14:paraId="2049BF1A" w14:textId="2418AB93">
      <w:pPr>
        <w:ind w:left="-225"/>
      </w:pPr>
      <w:r w:rsidRPr="23D63AEE" w:rsidR="23D63AEE">
        <w:rPr>
          <w:rFonts w:ascii="Calibri" w:hAnsi="Calibri" w:eastAsia="Calibri" w:cs="Calibri"/>
          <w:sz w:val="22"/>
          <w:szCs w:val="22"/>
        </w:rPr>
        <w:t xml:space="preserve">1. </w:t>
      </w:r>
      <w:r w:rsidRPr="23D63AEE" w:rsidR="23D63AEE">
        <w:rPr>
          <w:rFonts w:ascii="Calibri" w:hAnsi="Calibri" w:eastAsia="Calibri" w:cs="Calibri"/>
          <w:sz w:val="22"/>
          <w:szCs w:val="22"/>
        </w:rPr>
        <w:t>Consider the following income statement to answer the question below.</w:t>
      </w:r>
    </w:p>
    <w:p w:rsidR="23D63AEE" w:rsidP="23D63AEE" w:rsidRDefault="23D63AEE" w14:paraId="3102B41C" w14:textId="286C8D39">
      <w:pPr>
        <w:pStyle w:val="Normal"/>
        <w:ind w:left="-225"/>
        <w:rPr>
          <w:rFonts w:ascii="Calibri" w:hAnsi="Calibri" w:eastAsia="Calibri" w:cs="Calibri"/>
          <w:sz w:val="22"/>
          <w:szCs w:val="22"/>
        </w:rPr>
      </w:pPr>
    </w:p>
    <w:tbl>
      <w:tblPr>
        <w:tblStyle w:val="GridTable1Light-Accent1"/>
        <w:tblW w:w="0" w:type="auto"/>
        <w:tblLook w:val="04A0" w:firstRow="1" w:lastRow="0" w:firstColumn="1" w:lastColumn="0" w:noHBand="0" w:noVBand="1"/>
      </w:tblPr>
      <w:tblGrid>
        <w:gridCol w:w="3120"/>
        <w:gridCol w:w="3120"/>
        <w:gridCol w:w="3120"/>
      </w:tblGrid>
      <w:tr w:rsidR="23D63AEE" w:rsidTr="23D63AEE" w14:paraId="20B9FCC2">
        <w:tc>
          <w:tcPr>
            <w:cnfStyle w:val="001000000000" w:firstRow="0" w:lastRow="0" w:firstColumn="1" w:lastColumn="0" w:oddVBand="0" w:evenVBand="0" w:oddHBand="0" w:evenHBand="0" w:firstRowFirstColumn="0" w:firstRowLastColumn="0" w:lastRowFirstColumn="0" w:lastRowLastColumn="0"/>
            <w:tcW w:w="3120" w:type="dxa"/>
            <w:tcMar/>
          </w:tcPr>
          <w:p w:rsidR="23D63AEE" w:rsidRDefault="23D63AEE" w14:paraId="61DAB18E" w14:textId="0B609291"/>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5F8C3405" w14:textId="17DDA1F4">
            <w:pPr>
              <w:ind w:left="-225"/>
            </w:pPr>
            <w:r w:rsidR="23D63AEE">
              <w:rPr/>
              <w:t>2015</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5B70F826" w14:textId="2C2D2062">
            <w:pPr>
              <w:ind w:left="-225"/>
            </w:pPr>
            <w:r w:rsidR="23D63AEE">
              <w:rPr/>
              <w:t>2016</w:t>
            </w:r>
          </w:p>
        </w:tc>
      </w:tr>
      <w:tr w:rsidR="23D63AEE" w:rsidTr="23D63AEE" w14:paraId="21AF7ECE">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2919D20E" w14:textId="5A7A5F01">
            <w:pPr>
              <w:ind w:left="-225"/>
            </w:pPr>
            <w:r w:rsidR="23D63AEE">
              <w:rPr/>
              <w:t>Revenue</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4904F75F" w14:textId="5F760051">
            <w:pPr>
              <w:ind w:left="-225"/>
            </w:pPr>
            <w:r w:rsidR="23D63AEE">
              <w:rPr/>
              <w:t>60000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1B6D7B10" w14:textId="34F085D5">
            <w:pPr>
              <w:ind w:left="-225"/>
            </w:pPr>
            <w:r w:rsidR="23D63AEE">
              <w:rPr/>
              <w:t>66000</w:t>
            </w:r>
          </w:p>
        </w:tc>
      </w:tr>
      <w:tr w:rsidR="23D63AEE" w:rsidTr="23D63AEE" w14:paraId="1B4F7330">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012262F8" w14:textId="77555613">
            <w:pPr>
              <w:ind w:left="-225"/>
            </w:pPr>
            <w:r w:rsidR="23D63AEE">
              <w:rPr/>
              <w:t>COGS</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4278AA82" w14:textId="18FF022A">
            <w:pPr>
              <w:ind w:left="-225"/>
            </w:pPr>
            <w:r w:rsidR="23D63AEE">
              <w:rPr/>
              <w:t>42000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2706B86F" w14:textId="6B12FA24"/>
        </w:tc>
      </w:tr>
      <w:tr w:rsidR="23D63AEE" w:rsidTr="23D63AEE" w14:paraId="6F4C4F12">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0A4484B4" w14:textId="1F2D97E0">
            <w:pPr>
              <w:ind w:left="-225"/>
            </w:pPr>
            <w:r w:rsidR="23D63AEE">
              <w:rPr/>
              <w:t>SG&amp;A</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1D1A09E9" w14:textId="1400DFFC">
            <w:pPr>
              <w:ind w:left="-225"/>
            </w:pPr>
            <w:r w:rsidR="23D63AEE">
              <w:rPr/>
              <w:t>13000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71704B69" w14:textId="2679F9FE"/>
        </w:tc>
      </w:tr>
      <w:tr w:rsidR="23D63AEE" w:rsidTr="23D63AEE" w14:paraId="01FFB3DD">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58B72ED5" w14:textId="448ACC48">
            <w:pPr>
              <w:ind w:left="-225"/>
            </w:pPr>
            <w:r w:rsidR="23D63AEE">
              <w:rPr/>
              <w:t>EBIT</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158FF3B4" w14:textId="7C9951B8">
            <w:pPr>
              <w:ind w:left="-225"/>
            </w:pPr>
            <w:r w:rsidR="23D63AEE">
              <w:rPr/>
              <w:t>5000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32A22626" w14:textId="5CE5497E"/>
        </w:tc>
      </w:tr>
      <w:tr w:rsidR="23D63AEE" w:rsidTr="23D63AEE" w14:paraId="632C3458">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41D51E93" w14:textId="001A14BE">
            <w:pPr>
              <w:ind w:left="-225"/>
            </w:pPr>
            <w:r w:rsidR="23D63AEE">
              <w:rPr/>
              <w:t>Interest expense</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69DA4228" w14:textId="3FDB4375">
            <w:pPr>
              <w:ind w:left="-225"/>
            </w:pPr>
            <w:r w:rsidR="23D63AEE">
              <w:rPr/>
              <w:t>1300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200FACF8" w14:textId="55C72C26"/>
        </w:tc>
      </w:tr>
      <w:tr w:rsidR="23D63AEE" w:rsidTr="23D63AEE" w14:paraId="71747259">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28FC7C42" w14:textId="7CE7E16A">
            <w:pPr>
              <w:ind w:left="-225"/>
            </w:pPr>
            <w:r w:rsidR="23D63AEE">
              <w:rPr/>
              <w:t>Income before tax</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6192DF7B" w14:textId="6806B634">
            <w:pPr>
              <w:ind w:left="-225"/>
            </w:pPr>
            <w:r w:rsidR="23D63AEE">
              <w:rPr/>
              <w:t>3700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60D71DD4" w14:textId="73C9FBF8"/>
        </w:tc>
      </w:tr>
      <w:tr w:rsidR="23D63AEE" w:rsidTr="23D63AEE" w14:paraId="7027AA37">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1CB29C7D" w14:textId="5BA4B2AD">
            <w:pPr>
              <w:ind w:left="-225"/>
            </w:pPr>
            <w:r w:rsidR="23D63AEE">
              <w:rPr/>
              <w:t>Income taxes</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78BBC994" w14:textId="324950BA">
            <w:pPr>
              <w:ind w:left="-225"/>
            </w:pPr>
            <w:r w:rsidR="23D63AEE">
              <w:rPr/>
              <w:t>1110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3170323C" w14:textId="77BE36F3"/>
        </w:tc>
      </w:tr>
      <w:tr w:rsidR="23D63AEE" w:rsidTr="23D63AEE" w14:paraId="0BF4F0AE">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054A19B8" w14:textId="1B6C0CFC">
            <w:pPr>
              <w:ind w:left="-225"/>
            </w:pPr>
            <w:r w:rsidR="23D63AEE">
              <w:rPr/>
              <w:t>Earnings</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7A059C0E" w14:textId="474469AF">
            <w:pPr>
              <w:ind w:left="-225"/>
            </w:pPr>
            <w:r w:rsidR="23D63AEE">
              <w:rPr/>
              <w:t>2590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10904DC4" w14:textId="68CE757D"/>
        </w:tc>
      </w:tr>
    </w:tbl>
    <w:p w:rsidR="23D63AEE" w:rsidP="23D63AEE" w:rsidRDefault="23D63AEE" w14:noSpellErr="1" w14:paraId="70FF573D" w14:textId="14731C6E">
      <w:pPr>
        <w:ind w:left="-225"/>
        <w:rPr>
          <w:rFonts w:ascii="Calibri" w:hAnsi="Calibri" w:eastAsia="Calibri" w:cs="Calibri"/>
          <w:sz w:val="22"/>
          <w:szCs w:val="22"/>
        </w:rPr>
      </w:pPr>
    </w:p>
    <w:p w:rsidR="23D63AEE" w:rsidP="23D63AEE" w:rsidRDefault="23D63AEE" w14:noSpellErr="1" w14:paraId="767D098B" w14:textId="5A57F223">
      <w:pPr>
        <w:ind w:left="-225"/>
      </w:pPr>
      <w:r w:rsidRPr="23D63AEE" w:rsidR="23D63AEE">
        <w:rPr>
          <w:rFonts w:ascii="Calibri" w:hAnsi="Calibri" w:eastAsia="Calibri" w:cs="Calibri"/>
          <w:sz w:val="22"/>
          <w:szCs w:val="22"/>
        </w:rPr>
        <w:t>Forecast EBIT in 2016 using the percentage of sales method and choose the correct answer.</w:t>
      </w:r>
    </w:p>
    <w:p w:rsidR="23D63AEE" w:rsidP="23D63AEE" w:rsidRDefault="23D63AEE" w14:noSpellErr="1" w14:paraId="7E8F8CA6" w14:textId="5DD06904">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EBIT = 4,800</w:t>
      </w:r>
    </w:p>
    <w:p w:rsidR="23D63AEE" w:rsidP="23D63AEE" w:rsidRDefault="23D63AEE" w14:noSpellErr="1" w14:paraId="7FBA8AB6" w14:textId="115B3565">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EBIT = 6,000</w:t>
      </w:r>
    </w:p>
    <w:p w:rsidR="23D63AEE" w:rsidP="23D63AEE" w:rsidRDefault="23D63AEE" w14:paraId="42087E72" w14:textId="00E13E62">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EBIT = 5,250</w:t>
      </w:r>
    </w:p>
    <w:p w:rsidR="23D63AEE" w:rsidP="23D63AEE" w:rsidRDefault="23D63AEE" w14:noSpellErr="1" w14:paraId="5869C2E7" w14:textId="4C283336">
      <w:pPr>
        <w:pStyle w:val="ListParagraph"/>
        <w:numPr>
          <w:ilvl w:val="0"/>
          <w:numId w:val="12"/>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b w:val="1"/>
          <w:bCs w:val="1"/>
          <w:color w:val="00B050"/>
          <w:sz w:val="22"/>
          <w:szCs w:val="22"/>
        </w:rPr>
        <w:t>EBIT = 5,500</w:t>
      </w:r>
    </w:p>
    <w:p w:rsidR="23D63AEE" w:rsidP="23D63AEE" w:rsidRDefault="23D63AEE" w14:noSpellErr="1" w14:paraId="10D56A82" w14:textId="46D05274">
      <w:pPr>
        <w:pStyle w:val="Normal"/>
        <w:ind w:left="-225"/>
        <w:rPr>
          <w:rFonts w:ascii="Calibri" w:hAnsi="Calibri" w:eastAsia="Calibri" w:cs="Calibri"/>
          <w:sz w:val="22"/>
          <w:szCs w:val="22"/>
        </w:rPr>
      </w:pPr>
    </w:p>
    <w:p w:rsidR="23D63AEE" w:rsidP="23D63AEE" w:rsidRDefault="23D63AEE" w14:noSpellErr="1" w14:paraId="555CE348" w14:textId="55E66E9E">
      <w:pPr>
        <w:ind w:left="-225"/>
        <w:jc w:val="center"/>
      </w:pPr>
      <w:r w:rsidRPr="23D63AEE" w:rsidR="23D63AEE">
        <w:rPr>
          <w:rFonts w:ascii="Calibri" w:hAnsi="Calibri" w:eastAsia="Calibri" w:cs="Calibri"/>
          <w:color w:val="00B050"/>
          <w:sz w:val="22"/>
          <w:szCs w:val="22"/>
        </w:rPr>
        <w:t>Correct</w:t>
      </w:r>
      <w:r>
        <w:br/>
      </w:r>
      <w:r w:rsidRPr="23D63AEE" w:rsidR="23D63AEE">
        <w:rPr>
          <w:rFonts w:ascii="Calibri" w:hAnsi="Calibri" w:eastAsia="Calibri" w:cs="Calibri"/>
          <w:color w:val="00B050"/>
          <w:sz w:val="22"/>
          <w:szCs w:val="22"/>
        </w:rPr>
        <w:t>1 / 1 points</w:t>
      </w:r>
    </w:p>
    <w:p w:rsidR="23D63AEE" w:rsidP="23D63AEE" w:rsidRDefault="23D63AEE" w14:noSpellErr="1" w14:paraId="19A1C550" w14:textId="3C3AD8FD">
      <w:pPr>
        <w:ind w:left="-225"/>
      </w:pPr>
      <w:r w:rsidRPr="23D63AEE" w:rsidR="23D63AEE">
        <w:rPr>
          <w:rFonts w:ascii="Calibri" w:hAnsi="Calibri" w:eastAsia="Calibri" w:cs="Calibri"/>
          <w:sz w:val="22"/>
          <w:szCs w:val="22"/>
        </w:rPr>
        <w:t xml:space="preserve">2. </w:t>
      </w:r>
      <w:r w:rsidRPr="23D63AEE" w:rsidR="23D63AEE">
        <w:rPr>
          <w:rFonts w:ascii="Calibri" w:hAnsi="Calibri" w:eastAsia="Calibri" w:cs="Calibri"/>
          <w:sz w:val="22"/>
          <w:szCs w:val="22"/>
        </w:rPr>
        <w:t>Consider the following income statement to answer the question below.</w:t>
      </w:r>
    </w:p>
    <w:p w:rsidR="23D63AEE" w:rsidP="23D63AEE" w:rsidRDefault="23D63AEE" w14:noSpellErr="1" w14:paraId="1C6B7AAA" w14:textId="08EE2A8A">
      <w:pPr>
        <w:pStyle w:val="Normal"/>
        <w:ind w:left="-225"/>
        <w:rPr>
          <w:rFonts w:ascii="Calibri" w:hAnsi="Calibri" w:eastAsia="Calibri" w:cs="Calibri"/>
          <w:sz w:val="22"/>
          <w:szCs w:val="22"/>
        </w:rPr>
      </w:pPr>
    </w:p>
    <w:tbl>
      <w:tblPr>
        <w:tblStyle w:val="GridTable1Light-Accent1"/>
        <w:tblW w:w="0" w:type="auto"/>
        <w:tblLook w:val="04A0" w:firstRow="1" w:lastRow="0" w:firstColumn="1" w:lastColumn="0" w:noHBand="0" w:noVBand="1"/>
      </w:tblPr>
      <w:tblGrid>
        <w:gridCol w:w="3120"/>
        <w:gridCol w:w="3120"/>
        <w:gridCol w:w="3120"/>
      </w:tblGrid>
      <w:tr w:rsidR="23D63AEE" w:rsidTr="23D63AEE" w14:paraId="1C0215F4">
        <w:tc>
          <w:tcPr>
            <w:cnfStyle w:val="001000000000" w:firstRow="0" w:lastRow="0" w:firstColumn="1" w:lastColumn="0" w:oddVBand="0" w:evenVBand="0" w:oddHBand="0" w:evenHBand="0" w:firstRowFirstColumn="0" w:firstRowLastColumn="0" w:lastRowFirstColumn="0" w:lastRowLastColumn="0"/>
            <w:tcW w:w="3120" w:type="dxa"/>
            <w:tcMar/>
          </w:tcPr>
          <w:p w:rsidR="23D63AEE" w:rsidRDefault="23D63AEE" w14:paraId="0623EF92" w14:textId="024627E7"/>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7DB40E6B" w14:textId="10F6EFEB">
            <w:pPr>
              <w:ind w:left="-225"/>
            </w:pPr>
            <w:r w:rsidR="23D63AEE">
              <w:rPr/>
              <w:t>2015</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36EB40AD" w14:textId="5A0CA133">
            <w:pPr>
              <w:ind w:left="-225"/>
            </w:pPr>
            <w:r w:rsidR="23D63AEE">
              <w:rPr/>
              <w:t>2016</w:t>
            </w:r>
          </w:p>
        </w:tc>
      </w:tr>
      <w:tr w:rsidR="23D63AEE" w:rsidTr="23D63AEE" w14:paraId="341953EC">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002014AD" w14:textId="4784FA73">
            <w:pPr>
              <w:ind w:left="-225"/>
            </w:pPr>
            <w:r w:rsidR="23D63AEE">
              <w:rPr/>
              <w:t>Revenue</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4A6CA84C" w14:textId="3EF27804">
            <w:pPr>
              <w:ind w:left="-225"/>
            </w:pPr>
            <w:r w:rsidR="23D63AEE">
              <w:rPr/>
              <w:t>60000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3C6C60C8" w14:textId="439A3B73">
            <w:pPr>
              <w:ind w:left="-225"/>
            </w:pPr>
            <w:r w:rsidR="23D63AEE">
              <w:rPr/>
              <w:t>66000</w:t>
            </w:r>
          </w:p>
        </w:tc>
      </w:tr>
      <w:tr w:rsidR="23D63AEE" w:rsidTr="23D63AEE" w14:paraId="5A0E3689">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09BC765D" w14:textId="33070CFD">
            <w:pPr>
              <w:ind w:left="-225"/>
            </w:pPr>
            <w:r w:rsidR="23D63AEE">
              <w:rPr/>
              <w:t>COGS</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66C47E83" w14:textId="5F1198D5">
            <w:pPr>
              <w:ind w:left="-225"/>
            </w:pPr>
            <w:r w:rsidR="23D63AEE">
              <w:rPr/>
              <w:t>42000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5B13D93E" w14:textId="2FB8C894"/>
        </w:tc>
      </w:tr>
      <w:tr w:rsidR="23D63AEE" w:rsidTr="23D63AEE" w14:paraId="7F1F4031">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2FD194D5" w14:textId="2F6B63FB">
            <w:pPr>
              <w:ind w:left="-225"/>
            </w:pPr>
            <w:r w:rsidR="23D63AEE">
              <w:rPr/>
              <w:t>SG&amp;A</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49B0689F" w14:textId="4A844449">
            <w:pPr>
              <w:ind w:left="-225"/>
            </w:pPr>
            <w:r w:rsidR="23D63AEE">
              <w:rPr/>
              <w:t>13000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39FDA2B6" w14:textId="1E4290DD"/>
        </w:tc>
      </w:tr>
      <w:tr w:rsidR="23D63AEE" w:rsidTr="23D63AEE" w14:paraId="19B0F818">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3C98BB48" w14:textId="2D133000">
            <w:pPr>
              <w:ind w:left="-225"/>
            </w:pPr>
            <w:r w:rsidR="23D63AEE">
              <w:rPr/>
              <w:t>EBIT</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5F23DEBA" w14:textId="4FB2B7BF">
            <w:pPr>
              <w:ind w:left="-225"/>
            </w:pPr>
            <w:r w:rsidR="23D63AEE">
              <w:rPr/>
              <w:t>5000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6C069F27" w14:textId="115009AD"/>
        </w:tc>
      </w:tr>
      <w:tr w:rsidR="23D63AEE" w:rsidTr="23D63AEE" w14:paraId="02C5A5CB">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73A51E0F" w14:textId="0611EC3F">
            <w:pPr>
              <w:ind w:left="-225"/>
            </w:pPr>
            <w:r w:rsidR="23D63AEE">
              <w:rPr/>
              <w:t>Interest expense</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6CAAE5AE" w14:textId="1A19EF65">
            <w:pPr>
              <w:ind w:left="-225"/>
            </w:pPr>
            <w:r w:rsidR="23D63AEE">
              <w:rPr/>
              <w:t>1300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62E0CF08" w14:textId="3EE0EC84"/>
        </w:tc>
      </w:tr>
      <w:tr w:rsidR="23D63AEE" w:rsidTr="23D63AEE" w14:paraId="6B610DF8">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7C4F0EEB" w14:textId="5F591F31">
            <w:pPr>
              <w:ind w:left="-225"/>
            </w:pPr>
            <w:r w:rsidR="23D63AEE">
              <w:rPr/>
              <w:t>Income before tax</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53131FB4" w14:textId="246A9D45">
            <w:pPr>
              <w:ind w:left="-225"/>
            </w:pPr>
            <w:r w:rsidR="23D63AEE">
              <w:rPr/>
              <w:t>3700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630AAFDB" w14:textId="04595DB3"/>
        </w:tc>
      </w:tr>
      <w:tr w:rsidR="23D63AEE" w:rsidTr="23D63AEE" w14:paraId="29EA627E">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203F3ED3" w14:textId="1729B94F">
            <w:pPr>
              <w:ind w:left="-225"/>
            </w:pPr>
            <w:r w:rsidR="23D63AEE">
              <w:rPr/>
              <w:t>Income taxes</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2BB546BB" w14:textId="5C492B52">
            <w:pPr>
              <w:ind w:left="-225"/>
            </w:pPr>
            <w:r w:rsidR="23D63AEE">
              <w:rPr/>
              <w:t>1110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64264D29" w14:textId="257955CC"/>
        </w:tc>
      </w:tr>
      <w:tr w:rsidR="23D63AEE" w:rsidTr="23D63AEE" w14:paraId="0857C46E">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411064BD" w14:textId="1F74AD6E">
            <w:pPr>
              <w:ind w:left="-225"/>
            </w:pPr>
            <w:r w:rsidR="23D63AEE">
              <w:rPr/>
              <w:t>Earnings</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0A6A28B7" w14:textId="5D08EB46">
            <w:pPr>
              <w:ind w:left="-225"/>
            </w:pPr>
            <w:r w:rsidR="23D63AEE">
              <w:rPr/>
              <w:t>2590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729F8A9B" w14:textId="00AA607E"/>
        </w:tc>
      </w:tr>
    </w:tbl>
    <w:p w:rsidR="23D63AEE" w:rsidP="23D63AEE" w:rsidRDefault="23D63AEE" w14:noSpellErr="1" w14:paraId="4DA3FCF4" w14:textId="28A33DB8">
      <w:pPr>
        <w:ind w:left="-225"/>
        <w:rPr>
          <w:rFonts w:ascii="Calibri" w:hAnsi="Calibri" w:eastAsia="Calibri" w:cs="Calibri"/>
          <w:sz w:val="22"/>
          <w:szCs w:val="22"/>
        </w:rPr>
      </w:pPr>
    </w:p>
    <w:p w:rsidR="23D63AEE" w:rsidP="23D63AEE" w:rsidRDefault="23D63AEE" w14:noSpellErr="1" w14:paraId="7D8589A7" w14:textId="7A23D0EE">
      <w:pPr>
        <w:ind w:left="-225"/>
      </w:pPr>
      <w:r w:rsidRPr="23D63AEE" w:rsidR="23D63AEE">
        <w:rPr>
          <w:rFonts w:ascii="Calibri" w:hAnsi="Calibri" w:eastAsia="Calibri" w:cs="Calibri"/>
          <w:sz w:val="22"/>
          <w:szCs w:val="22"/>
        </w:rPr>
        <w:t>Suppose that interest expenses in 2016 will be 5% of total debt in 2015, and total debt in 2015 is equal to 30,000. The income tax is the same as in 2015. Forecast earnings in 2016 and choose the correct answer.</w:t>
      </w:r>
    </w:p>
    <w:p w:rsidR="23D63AEE" w:rsidP="23D63AEE" w:rsidRDefault="23D63AEE" w14:noSpellErr="1" w14:paraId="4001422F" w14:textId="0CDAB5BB">
      <w:pPr>
        <w:pStyle w:val="ListParagraph"/>
        <w:numPr>
          <w:ilvl w:val="0"/>
          <w:numId w:val="13"/>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Earnings = 3,060</w:t>
      </w:r>
    </w:p>
    <w:p w:rsidR="23D63AEE" w:rsidP="23D63AEE" w:rsidRDefault="23D63AEE" w14:noSpellErr="1" w14:paraId="310E6055" w14:textId="3DADC519">
      <w:pPr>
        <w:pStyle w:val="ListParagraph"/>
        <w:numPr>
          <w:ilvl w:val="0"/>
          <w:numId w:val="13"/>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b w:val="1"/>
          <w:bCs w:val="1"/>
          <w:color w:val="00B050"/>
          <w:sz w:val="22"/>
          <w:szCs w:val="22"/>
        </w:rPr>
        <w:t>Earnings = 2,800</w:t>
      </w:r>
    </w:p>
    <w:p w:rsidR="23D63AEE" w:rsidP="23D63AEE" w:rsidRDefault="23D63AEE" w14:noSpellErr="1" w14:paraId="0ECD6FA8" w14:textId="134CEE74">
      <w:pPr>
        <w:pStyle w:val="ListParagraph"/>
        <w:numPr>
          <w:ilvl w:val="0"/>
          <w:numId w:val="13"/>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Earnings = 2,900</w:t>
      </w:r>
    </w:p>
    <w:p w:rsidR="23D63AEE" w:rsidP="23D63AEE" w:rsidRDefault="23D63AEE" w14:noSpellErr="1" w14:paraId="5401B8C3" w14:textId="031FDDE4">
      <w:pPr>
        <w:pStyle w:val="ListParagraph"/>
        <w:numPr>
          <w:ilvl w:val="0"/>
          <w:numId w:val="13"/>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Earnings = 3,000</w:t>
      </w:r>
    </w:p>
    <w:p w:rsidR="23D63AEE" w:rsidP="23D63AEE" w:rsidRDefault="23D63AEE" w14:noSpellErr="1" w14:paraId="737F82C3" w14:textId="348CF52F">
      <w:pPr>
        <w:pStyle w:val="Normal"/>
        <w:ind w:left="-225"/>
        <w:rPr>
          <w:rFonts w:ascii="Calibri" w:hAnsi="Calibri" w:eastAsia="Calibri" w:cs="Calibri"/>
          <w:sz w:val="22"/>
          <w:szCs w:val="22"/>
        </w:rPr>
      </w:pPr>
    </w:p>
    <w:p w:rsidR="23D63AEE" w:rsidP="23D63AEE" w:rsidRDefault="23D63AEE" w14:noSpellErr="1" w14:paraId="61AD44F6" w14:textId="7F38A8C2">
      <w:pPr>
        <w:ind w:left="-225"/>
        <w:jc w:val="center"/>
      </w:pPr>
      <w:r w:rsidRPr="23D63AEE" w:rsidR="23D63AEE">
        <w:rPr>
          <w:rFonts w:ascii="Calibri" w:hAnsi="Calibri" w:eastAsia="Calibri" w:cs="Calibri"/>
          <w:color w:val="00B050"/>
          <w:sz w:val="22"/>
          <w:szCs w:val="22"/>
        </w:rPr>
        <w:t>Correct</w:t>
      </w:r>
      <w:r>
        <w:br/>
      </w:r>
      <w:r w:rsidRPr="23D63AEE" w:rsidR="23D63AEE">
        <w:rPr>
          <w:rFonts w:ascii="Calibri" w:hAnsi="Calibri" w:eastAsia="Calibri" w:cs="Calibri"/>
          <w:color w:val="00B050"/>
          <w:sz w:val="22"/>
          <w:szCs w:val="22"/>
        </w:rPr>
        <w:t>1 / 1 points</w:t>
      </w:r>
    </w:p>
    <w:p w:rsidR="23D63AEE" w:rsidP="23D63AEE" w:rsidRDefault="23D63AEE" w14:noSpellErr="1" w14:paraId="125B0156" w14:textId="2862F9E8">
      <w:pPr>
        <w:ind w:left="-225"/>
      </w:pPr>
      <w:r w:rsidRPr="23D63AEE" w:rsidR="23D63AEE">
        <w:rPr>
          <w:rFonts w:ascii="Calibri" w:hAnsi="Calibri" w:eastAsia="Calibri" w:cs="Calibri"/>
          <w:sz w:val="22"/>
          <w:szCs w:val="22"/>
        </w:rPr>
        <w:t xml:space="preserve">3. </w:t>
      </w:r>
      <w:r w:rsidRPr="23D63AEE" w:rsidR="23D63AEE">
        <w:rPr>
          <w:rFonts w:ascii="Calibri" w:hAnsi="Calibri" w:eastAsia="Calibri" w:cs="Calibri"/>
          <w:sz w:val="22"/>
          <w:szCs w:val="22"/>
        </w:rPr>
        <w:t>For the following question you will need the cash flow statement below.</w:t>
      </w:r>
    </w:p>
    <w:p w:rsidR="23D63AEE" w:rsidP="23D63AEE" w:rsidRDefault="23D63AEE" w14:noSpellErr="1" w14:paraId="526481C1" w14:textId="7E3D45A3">
      <w:pPr>
        <w:pStyle w:val="Normal"/>
        <w:ind w:left="-225"/>
        <w:rPr>
          <w:rFonts w:ascii="Calibri" w:hAnsi="Calibri" w:eastAsia="Calibri" w:cs="Calibri"/>
          <w:sz w:val="22"/>
          <w:szCs w:val="22"/>
        </w:rPr>
      </w:pPr>
    </w:p>
    <w:tbl>
      <w:tblPr>
        <w:tblStyle w:val="GridTable1Light-Accent1"/>
        <w:tblW w:w="0" w:type="auto"/>
        <w:tblLook w:val="04A0" w:firstRow="1" w:lastRow="0" w:firstColumn="1" w:lastColumn="0" w:noHBand="0" w:noVBand="1"/>
      </w:tblPr>
      <w:tblGrid>
        <w:gridCol w:w="3120"/>
        <w:gridCol w:w="3120"/>
        <w:gridCol w:w="3120"/>
      </w:tblGrid>
      <w:tr w:rsidR="23D63AEE" w:rsidTr="23D63AEE" w14:paraId="2B17AC07">
        <w:tc>
          <w:tcPr>
            <w:cnfStyle w:val="001000000000" w:firstRow="0" w:lastRow="0" w:firstColumn="1" w:lastColumn="0" w:oddVBand="0" w:evenVBand="0" w:oddHBand="0" w:evenHBand="0" w:firstRowFirstColumn="0" w:firstRowLastColumn="0" w:lastRowFirstColumn="0" w:lastRowLastColumn="0"/>
            <w:tcW w:w="3120" w:type="dxa"/>
            <w:tcMar/>
          </w:tcPr>
          <w:p w:rsidR="23D63AEE" w:rsidRDefault="23D63AEE" w14:paraId="233FC91A" w14:textId="02110609"/>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47A9C7CC" w14:textId="345104CF">
            <w:pPr>
              <w:ind w:left="-225"/>
            </w:pPr>
            <w:r w:rsidRPr="23D63AEE" w:rsidR="23D63AEE">
              <w:rPr>
                <w:b w:val="1"/>
                <w:bCs w:val="1"/>
              </w:rPr>
              <w:t>2015</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5D467502" w14:textId="430825A1">
            <w:pPr>
              <w:ind w:left="-225"/>
            </w:pPr>
            <w:r w:rsidRPr="23D63AEE" w:rsidR="23D63AEE">
              <w:rPr>
                <w:b w:val="1"/>
                <w:bCs w:val="1"/>
              </w:rPr>
              <w:t>2016</w:t>
            </w:r>
          </w:p>
        </w:tc>
      </w:tr>
      <w:tr w:rsidR="23D63AEE" w:rsidTr="23D63AEE" w14:paraId="559669EE">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03FF8597" w14:textId="7B66CA53">
            <w:pPr>
              <w:ind w:left="-225"/>
            </w:pPr>
            <w:r w:rsidR="23D63AEE">
              <w:rPr/>
              <w:t>Earnings</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081A578D" w14:textId="616E5739">
            <w:pPr>
              <w:ind w:left="-225"/>
            </w:pPr>
            <w:r w:rsidR="23D63AEE">
              <w:rPr/>
              <w:t>2590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37F91F22" w14:textId="18E1F0DF"/>
        </w:tc>
      </w:tr>
      <w:tr w:rsidR="23D63AEE" w:rsidTr="23D63AEE" w14:paraId="7CDA60EB">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184477FB" w14:textId="67655263">
            <w:pPr>
              <w:ind w:left="-225"/>
            </w:pPr>
            <w:r w:rsidR="23D63AEE">
              <w:rPr/>
              <w:t>Depreciation</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3436DE71" w14:textId="7BD12177">
            <w:pPr>
              <w:ind w:left="-225"/>
            </w:pPr>
            <w:r w:rsidR="23D63AEE">
              <w:rPr/>
              <w:t>1200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6A7C99BD" w14:textId="36C7BF05">
            <w:pPr>
              <w:ind w:left="-225"/>
            </w:pPr>
            <w:r w:rsidR="23D63AEE">
              <w:rPr/>
              <w:t>1260</w:t>
            </w:r>
          </w:p>
        </w:tc>
      </w:tr>
      <w:tr w:rsidR="23D63AEE" w:rsidTr="23D63AEE" w14:paraId="62C4E27A">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66373F5E" w14:textId="1C6B54AC">
            <w:pPr>
              <w:ind w:left="-225"/>
            </w:pPr>
            <w:r w:rsidR="23D63AEE">
              <w:rPr/>
              <w:t>Increase in working capital</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4D1CD9FA" w14:textId="2EC35A95">
            <w:pPr>
              <w:ind w:left="-225"/>
            </w:pPr>
            <w:r w:rsidR="23D63AEE">
              <w:rPr/>
              <w:t>-200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671A23ED" w14:textId="3B121FB8">
            <w:pPr>
              <w:ind w:left="-225"/>
            </w:pPr>
            <w:r w:rsidR="23D63AEE">
              <w:rPr/>
              <w:t>-670</w:t>
            </w:r>
          </w:p>
        </w:tc>
      </w:tr>
      <w:tr w:rsidR="23D63AEE" w:rsidTr="23D63AEE" w14:paraId="7E13962F">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54A0187B" w14:textId="0FDC44F7">
            <w:pPr>
              <w:ind w:left="-225"/>
            </w:pPr>
            <w:r w:rsidR="23D63AEE">
              <w:rPr/>
              <w:t>Cash flow from operations</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2C343EE9" w14:textId="041925DB">
            <w:pPr>
              <w:ind w:left="-225"/>
            </w:pPr>
            <w:r w:rsidR="23D63AEE">
              <w:rPr/>
              <w:t>3590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7A3B76B6" w14:textId="6F115A8E"/>
        </w:tc>
      </w:tr>
      <w:tr w:rsidR="23D63AEE" w:rsidTr="23D63AEE" w14:paraId="13E95C11">
        <w:tc>
          <w:tcPr>
            <w:cnfStyle w:val="001000000000" w:firstRow="0" w:lastRow="0" w:firstColumn="1" w:lastColumn="0" w:oddVBand="0" w:evenVBand="0" w:oddHBand="0" w:evenHBand="0" w:firstRowFirstColumn="0" w:firstRowLastColumn="0" w:lastRowFirstColumn="0" w:lastRowLastColumn="0"/>
            <w:tcW w:w="3120" w:type="dxa"/>
            <w:tcMar/>
          </w:tcPr>
          <w:p w:rsidR="23D63AEE" w:rsidRDefault="23D63AEE" w14:paraId="4740AE67" w14:textId="27701553"/>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3EBF22B9" w14:textId="5825315A"/>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6504A1D7" w14:textId="7442763C"/>
        </w:tc>
      </w:tr>
      <w:tr w:rsidR="23D63AEE" w:rsidTr="23D63AEE" w14:paraId="028BAEE0">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1D853219" w14:textId="1EEEE8E1">
            <w:pPr>
              <w:ind w:left="-225"/>
            </w:pPr>
            <w:r w:rsidR="23D63AEE">
              <w:rPr/>
              <w:t>Cash flow from investments</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4BDB6087" w14:textId="7960B10A">
            <w:pPr>
              <w:ind w:left="-225"/>
            </w:pPr>
            <w:r w:rsidR="23D63AEE">
              <w:rPr/>
              <w:t>-2500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09EFE6FC" w14:textId="0EF3EA1C"/>
        </w:tc>
      </w:tr>
      <w:tr w:rsidR="23D63AEE" w:rsidTr="23D63AEE" w14:paraId="0E4EBAC1">
        <w:tc>
          <w:tcPr>
            <w:cnfStyle w:val="001000000000" w:firstRow="0" w:lastRow="0" w:firstColumn="1" w:lastColumn="0" w:oddVBand="0" w:evenVBand="0" w:oddHBand="0" w:evenHBand="0" w:firstRowFirstColumn="0" w:firstRowLastColumn="0" w:lastRowFirstColumn="0" w:lastRowLastColumn="0"/>
            <w:tcW w:w="3120" w:type="dxa"/>
            <w:tcMar/>
          </w:tcPr>
          <w:p w:rsidR="23D63AEE" w:rsidRDefault="23D63AEE" w14:paraId="5512777E" w14:textId="2B936E1D"/>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728B5C50" w14:textId="29BDB156"/>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7DAF94FA" w14:textId="37F730DB"/>
        </w:tc>
      </w:tr>
      <w:tr w:rsidR="23D63AEE" w:rsidTr="23D63AEE" w14:paraId="72143E31">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5F934AD8" w14:textId="21B79390">
            <w:pPr>
              <w:ind w:left="-225"/>
            </w:pPr>
            <w:r w:rsidR="23D63AEE">
              <w:rPr/>
              <w:t>Cash flow from financing</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22C333F3" w14:textId="278E22A1">
            <w:pPr>
              <w:ind w:left="-225"/>
            </w:pPr>
            <w:r w:rsidR="23D63AEE">
              <w:rPr/>
              <w:t>230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6515F900" w14:textId="0E0D3157"/>
        </w:tc>
      </w:tr>
      <w:tr w:rsidR="23D63AEE" w:rsidTr="23D63AEE" w14:paraId="07206C46">
        <w:tc>
          <w:tcPr>
            <w:cnfStyle w:val="001000000000" w:firstRow="0" w:lastRow="0" w:firstColumn="1" w:lastColumn="0" w:oddVBand="0" w:evenVBand="0" w:oddHBand="0" w:evenHBand="0" w:firstRowFirstColumn="0" w:firstRowLastColumn="0" w:lastRowFirstColumn="0" w:lastRowLastColumn="0"/>
            <w:tcW w:w="3120" w:type="dxa"/>
            <w:tcMar/>
          </w:tcPr>
          <w:p w:rsidR="23D63AEE" w:rsidRDefault="23D63AEE" w14:paraId="200B9C54" w14:textId="232267D3"/>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3007AF5A" w14:textId="5EF18051"/>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5321B5AD" w14:textId="49A14B07"/>
        </w:tc>
      </w:tr>
      <w:tr w:rsidR="23D63AEE" w:rsidTr="23D63AEE" w14:paraId="275C26FA">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0150A909" w14:textId="73B734E5">
            <w:pPr>
              <w:ind w:left="-225"/>
            </w:pPr>
            <w:r w:rsidR="23D63AEE">
              <w:rPr/>
              <w:t>Net change in cash</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69944C16" w14:textId="4274478F">
            <w:pPr>
              <w:ind w:left="-225"/>
            </w:pPr>
            <w:r w:rsidR="23D63AEE">
              <w:rPr/>
              <w:t>1320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1579D89B" w14:textId="28BEA4DD"/>
        </w:tc>
      </w:tr>
    </w:tbl>
    <w:p w:rsidR="23D63AEE" w:rsidP="23D63AEE" w:rsidRDefault="23D63AEE" w14:noSpellErr="1" w14:paraId="4EF8A9DE" w14:textId="38F1E3BF">
      <w:pPr>
        <w:ind w:left="-225"/>
        <w:rPr>
          <w:rFonts w:ascii="Calibri" w:hAnsi="Calibri" w:eastAsia="Calibri" w:cs="Calibri"/>
          <w:sz w:val="22"/>
          <w:szCs w:val="22"/>
        </w:rPr>
      </w:pPr>
    </w:p>
    <w:p w:rsidR="23D63AEE" w:rsidP="23D63AEE" w:rsidRDefault="23D63AEE" w14:noSpellErr="1" w14:paraId="79BF1D7D" w14:textId="21713F63">
      <w:pPr>
        <w:ind w:left="-225"/>
      </w:pPr>
      <w:r w:rsidRPr="23D63AEE" w:rsidR="23D63AEE">
        <w:rPr>
          <w:rFonts w:ascii="Calibri" w:hAnsi="Calibri" w:eastAsia="Calibri" w:cs="Calibri"/>
          <w:sz w:val="22"/>
          <w:szCs w:val="22"/>
        </w:rPr>
        <w:t>Cash flow from operations in 2016 is _______.</w:t>
      </w:r>
    </w:p>
    <w:p w:rsidR="23D63AEE" w:rsidP="23D63AEE" w:rsidRDefault="23D63AEE" w14:paraId="5690D9BB" w14:textId="03D73B1F">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b w:val="0"/>
          <w:bCs w:val="0"/>
          <w:color w:val="auto"/>
          <w:sz w:val="22"/>
          <w:szCs w:val="22"/>
        </w:rPr>
        <w:t>3,950</w:t>
      </w:r>
    </w:p>
    <w:p w:rsidR="23D63AEE" w:rsidP="23D63AEE" w:rsidRDefault="23D63AEE" w14:paraId="09A48E40" w14:textId="7041D585">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4,255</w:t>
      </w:r>
    </w:p>
    <w:p w:rsidR="23D63AEE" w:rsidP="23D63AEE" w:rsidRDefault="23D63AEE" w14:paraId="723E6760" w14:textId="3FA4D09B">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b w:val="1"/>
          <w:bCs w:val="1"/>
          <w:color w:val="00B050"/>
          <w:sz w:val="22"/>
          <w:szCs w:val="22"/>
        </w:rPr>
        <w:t>3,390</w:t>
      </w:r>
    </w:p>
    <w:p w:rsidR="23D63AEE" w:rsidP="23D63AEE" w:rsidRDefault="23D63AEE" w14:paraId="6709450C" w14:textId="386625CD">
      <w:pPr>
        <w:pStyle w:val="ListParagraph"/>
        <w:numPr>
          <w:ilvl w:val="0"/>
          <w:numId w:val="11"/>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4,003</w:t>
      </w:r>
    </w:p>
    <w:p w:rsidR="23D63AEE" w:rsidP="23D63AEE" w:rsidRDefault="23D63AEE" w14:paraId="05FC2457" w14:textId="3F0559A9">
      <w:pPr>
        <w:pStyle w:val="Normal"/>
        <w:ind w:left="-225"/>
        <w:rPr>
          <w:rFonts w:ascii="Calibri" w:hAnsi="Calibri" w:eastAsia="Calibri" w:cs="Calibri"/>
          <w:sz w:val="22"/>
          <w:szCs w:val="22"/>
        </w:rPr>
      </w:pPr>
    </w:p>
    <w:p w:rsidR="23D63AEE" w:rsidP="23D63AEE" w:rsidRDefault="23D63AEE" w14:noSpellErr="1" w14:paraId="789965F9" w14:textId="5689A341">
      <w:pPr>
        <w:ind w:left="-225"/>
        <w:jc w:val="center"/>
      </w:pPr>
      <w:r w:rsidRPr="23D63AEE" w:rsidR="23D63AEE">
        <w:rPr>
          <w:rFonts w:ascii="Calibri" w:hAnsi="Calibri" w:eastAsia="Calibri" w:cs="Calibri"/>
          <w:color w:val="00B050"/>
          <w:sz w:val="22"/>
          <w:szCs w:val="22"/>
        </w:rPr>
        <w:t>Correct</w:t>
      </w:r>
      <w:r>
        <w:br/>
      </w:r>
      <w:r w:rsidRPr="23D63AEE" w:rsidR="23D63AEE">
        <w:rPr>
          <w:rFonts w:ascii="Calibri" w:hAnsi="Calibri" w:eastAsia="Calibri" w:cs="Calibri"/>
          <w:color w:val="00B050"/>
          <w:sz w:val="22"/>
          <w:szCs w:val="22"/>
        </w:rPr>
        <w:t>1 / 1 points</w:t>
      </w:r>
    </w:p>
    <w:p w:rsidR="23D63AEE" w:rsidP="23D63AEE" w:rsidRDefault="23D63AEE" w14:noSpellErr="1" w14:paraId="60AE4CD4" w14:textId="6589B4D9">
      <w:pPr>
        <w:ind w:left="-225"/>
      </w:pPr>
      <w:r w:rsidRPr="23D63AEE" w:rsidR="23D63AEE">
        <w:rPr>
          <w:rFonts w:ascii="Calibri" w:hAnsi="Calibri" w:eastAsia="Calibri" w:cs="Calibri"/>
          <w:sz w:val="22"/>
          <w:szCs w:val="22"/>
        </w:rPr>
        <w:t xml:space="preserve">4. </w:t>
      </w:r>
      <w:r w:rsidRPr="23D63AEE" w:rsidR="23D63AEE">
        <w:rPr>
          <w:rFonts w:ascii="Calibri" w:hAnsi="Calibri" w:eastAsia="Calibri" w:cs="Calibri"/>
          <w:sz w:val="22"/>
          <w:szCs w:val="22"/>
        </w:rPr>
        <w:t>For the following question you will need the cash flow statement below.</w:t>
      </w:r>
    </w:p>
    <w:p w:rsidR="23D63AEE" w:rsidP="23D63AEE" w:rsidRDefault="23D63AEE" w14:noSpellErr="1" w14:paraId="3311E4FD" w14:textId="5EEC5F66">
      <w:pPr>
        <w:pStyle w:val="Normal"/>
        <w:ind w:left="-225"/>
        <w:rPr>
          <w:rFonts w:ascii="Calibri" w:hAnsi="Calibri" w:eastAsia="Calibri" w:cs="Calibri"/>
          <w:sz w:val="22"/>
          <w:szCs w:val="22"/>
        </w:rPr>
      </w:pPr>
    </w:p>
    <w:tbl>
      <w:tblPr>
        <w:tblStyle w:val="GridTable1Light-Accent1"/>
        <w:tblW w:w="0" w:type="auto"/>
        <w:tblLook w:val="04A0" w:firstRow="1" w:lastRow="0" w:firstColumn="1" w:lastColumn="0" w:noHBand="0" w:noVBand="1"/>
      </w:tblPr>
      <w:tblGrid>
        <w:gridCol w:w="3120"/>
        <w:gridCol w:w="3120"/>
        <w:gridCol w:w="3120"/>
      </w:tblGrid>
      <w:tr w:rsidR="23D63AEE" w:rsidTr="23D63AEE" w14:paraId="3C7EA2EA">
        <w:tc>
          <w:tcPr>
            <w:cnfStyle w:val="001000000000" w:firstRow="0" w:lastRow="0" w:firstColumn="1" w:lastColumn="0" w:oddVBand="0" w:evenVBand="0" w:oddHBand="0" w:evenHBand="0" w:firstRowFirstColumn="0" w:firstRowLastColumn="0" w:lastRowFirstColumn="0" w:lastRowLastColumn="0"/>
            <w:tcW w:w="3120" w:type="dxa"/>
            <w:tcMar/>
          </w:tcPr>
          <w:p w:rsidR="23D63AEE" w:rsidRDefault="23D63AEE" w14:paraId="0AC7867A" w14:textId="1E70FFD1"/>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70E3E663" w14:textId="03B84B65">
            <w:pPr>
              <w:ind w:left="-225"/>
            </w:pPr>
            <w:r w:rsidRPr="23D63AEE" w:rsidR="23D63AEE">
              <w:rPr>
                <w:b w:val="1"/>
                <w:bCs w:val="1"/>
              </w:rPr>
              <w:t>2015</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3F5C886F" w14:textId="072D0136">
            <w:pPr>
              <w:ind w:left="-225"/>
            </w:pPr>
            <w:r w:rsidRPr="23D63AEE" w:rsidR="23D63AEE">
              <w:rPr>
                <w:b w:val="1"/>
                <w:bCs w:val="1"/>
              </w:rPr>
              <w:t>2016</w:t>
            </w:r>
          </w:p>
        </w:tc>
      </w:tr>
      <w:tr w:rsidR="23D63AEE" w:rsidTr="23D63AEE" w14:paraId="7B10B7D0">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77409868" w14:textId="7F715447">
            <w:pPr>
              <w:ind w:left="-225"/>
            </w:pPr>
            <w:r w:rsidR="23D63AEE">
              <w:rPr/>
              <w:t>Earnings</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362B55B5" w14:textId="60CD558D">
            <w:pPr>
              <w:ind w:left="-225"/>
            </w:pPr>
            <w:r w:rsidR="23D63AEE">
              <w:rPr/>
              <w:t>2590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55DAB7F4" w14:textId="1D20335B"/>
        </w:tc>
      </w:tr>
      <w:tr w:rsidR="23D63AEE" w:rsidTr="23D63AEE" w14:paraId="02A2547E">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2A7340FF" w14:textId="6D1EC2A8">
            <w:pPr>
              <w:ind w:left="-225"/>
            </w:pPr>
            <w:r w:rsidR="23D63AEE">
              <w:rPr/>
              <w:t>Depreciation</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228A7A88" w14:textId="5187E629">
            <w:pPr>
              <w:ind w:left="-225"/>
            </w:pPr>
            <w:r w:rsidR="23D63AEE">
              <w:rPr/>
              <w:t>1200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56CF9CEF" w14:textId="630A4576">
            <w:pPr>
              <w:ind w:left="-225"/>
            </w:pPr>
            <w:r w:rsidR="23D63AEE">
              <w:rPr/>
              <w:t>1260</w:t>
            </w:r>
          </w:p>
        </w:tc>
      </w:tr>
      <w:tr w:rsidR="23D63AEE" w:rsidTr="23D63AEE" w14:paraId="669B564C">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5614FFDB" w14:textId="5227EC46">
            <w:pPr>
              <w:ind w:left="-225"/>
            </w:pPr>
            <w:r w:rsidR="23D63AEE">
              <w:rPr/>
              <w:t>Increase in working capital</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150CBC0D" w14:textId="6DBEAD61">
            <w:pPr>
              <w:ind w:left="-225"/>
            </w:pPr>
            <w:r w:rsidR="23D63AEE">
              <w:rPr/>
              <w:t>-200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37F948E3" w14:textId="762446EB">
            <w:pPr>
              <w:ind w:left="-225"/>
            </w:pPr>
            <w:r w:rsidR="23D63AEE">
              <w:rPr/>
              <w:t>-670</w:t>
            </w:r>
          </w:p>
        </w:tc>
      </w:tr>
      <w:tr w:rsidR="23D63AEE" w:rsidTr="23D63AEE" w14:paraId="27753CE9">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7D9D731C" w14:textId="182F979E">
            <w:pPr>
              <w:ind w:left="-225"/>
            </w:pPr>
            <w:r w:rsidR="23D63AEE">
              <w:rPr/>
              <w:t>Cash flow from operations</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1525931B" w14:textId="7B83E5AA">
            <w:pPr>
              <w:ind w:left="-225"/>
            </w:pPr>
            <w:r w:rsidR="23D63AEE">
              <w:rPr/>
              <w:t>3590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275A6A5F" w14:textId="091C1BAB"/>
        </w:tc>
      </w:tr>
      <w:tr w:rsidR="23D63AEE" w:rsidTr="23D63AEE" w14:paraId="653C42B5">
        <w:tc>
          <w:tcPr>
            <w:cnfStyle w:val="001000000000" w:firstRow="0" w:lastRow="0" w:firstColumn="1" w:lastColumn="0" w:oddVBand="0" w:evenVBand="0" w:oddHBand="0" w:evenHBand="0" w:firstRowFirstColumn="0" w:firstRowLastColumn="0" w:lastRowFirstColumn="0" w:lastRowLastColumn="0"/>
            <w:tcW w:w="3120" w:type="dxa"/>
            <w:tcMar/>
          </w:tcPr>
          <w:p w:rsidR="23D63AEE" w:rsidRDefault="23D63AEE" w14:paraId="76054DB5" w14:textId="71F85780"/>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616FCCF8" w14:textId="71BD32B9"/>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5DD9899E" w14:textId="5A46D679"/>
        </w:tc>
      </w:tr>
      <w:tr w:rsidR="23D63AEE" w:rsidTr="23D63AEE" w14:paraId="45326490">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465EA344" w14:textId="3066D7E3">
            <w:pPr>
              <w:ind w:left="-225"/>
            </w:pPr>
            <w:r w:rsidR="23D63AEE">
              <w:rPr/>
              <w:t>Cash flow from investments</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47C7EF3B" w14:textId="6C7955F2">
            <w:pPr>
              <w:ind w:left="-225"/>
            </w:pPr>
            <w:r w:rsidR="23D63AEE">
              <w:rPr/>
              <w:t>-2500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7587DBA4" w14:textId="378FC87D"/>
        </w:tc>
      </w:tr>
      <w:tr w:rsidR="23D63AEE" w:rsidTr="23D63AEE" w14:paraId="720BFB3B">
        <w:tc>
          <w:tcPr>
            <w:cnfStyle w:val="001000000000" w:firstRow="0" w:lastRow="0" w:firstColumn="1" w:lastColumn="0" w:oddVBand="0" w:evenVBand="0" w:oddHBand="0" w:evenHBand="0" w:firstRowFirstColumn="0" w:firstRowLastColumn="0" w:lastRowFirstColumn="0" w:lastRowLastColumn="0"/>
            <w:tcW w:w="3120" w:type="dxa"/>
            <w:tcMar/>
          </w:tcPr>
          <w:p w:rsidR="23D63AEE" w:rsidRDefault="23D63AEE" w14:paraId="7D7EF618" w14:textId="1447592D"/>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55E7ECCD" w14:textId="1643FE57"/>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38679FA1" w14:textId="7F4BB652"/>
        </w:tc>
      </w:tr>
      <w:tr w:rsidR="23D63AEE" w:rsidTr="23D63AEE" w14:paraId="6D89F883">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2945BD35" w14:textId="22B19C0C">
            <w:pPr>
              <w:ind w:left="-225"/>
            </w:pPr>
            <w:r w:rsidR="23D63AEE">
              <w:rPr/>
              <w:t>Cash flow from financing</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69AC44C5" w14:textId="78751311">
            <w:pPr>
              <w:ind w:left="-225"/>
            </w:pPr>
            <w:r w:rsidR="23D63AEE">
              <w:rPr/>
              <w:t>230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6BF4E72D" w14:textId="7035070E"/>
        </w:tc>
      </w:tr>
      <w:tr w:rsidR="23D63AEE" w:rsidTr="23D63AEE" w14:paraId="1549B137">
        <w:tc>
          <w:tcPr>
            <w:cnfStyle w:val="001000000000" w:firstRow="0" w:lastRow="0" w:firstColumn="1" w:lastColumn="0" w:oddVBand="0" w:evenVBand="0" w:oddHBand="0" w:evenHBand="0" w:firstRowFirstColumn="0" w:firstRowLastColumn="0" w:lastRowFirstColumn="0" w:lastRowLastColumn="0"/>
            <w:tcW w:w="3120" w:type="dxa"/>
            <w:tcMar/>
          </w:tcPr>
          <w:p w:rsidR="23D63AEE" w:rsidRDefault="23D63AEE" w14:paraId="7492C1FA" w14:textId="0DC1A8BB"/>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0636CE8E" w14:textId="64914089"/>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619412DE" w14:textId="37AC26F5"/>
        </w:tc>
      </w:tr>
      <w:tr w:rsidR="23D63AEE" w:rsidTr="23D63AEE" w14:paraId="626FA474">
        <w:tc>
          <w:tcPr>
            <w:cnfStyle w:val="001000000000" w:firstRow="0" w:lastRow="0" w:firstColumn="1" w:lastColumn="0" w:oddVBand="0" w:evenVBand="0" w:oddHBand="0" w:evenHBand="0" w:firstRowFirstColumn="0" w:firstRowLastColumn="0" w:lastRowFirstColumn="0" w:lastRowLastColumn="0"/>
            <w:tcW w:w="3120" w:type="dxa"/>
            <w:tcMar/>
          </w:tcPr>
          <w:p w:rsidR="23D63AEE" w:rsidP="23D63AEE" w:rsidRDefault="23D63AEE" w14:noSpellErr="1" w14:paraId="01252A16" w14:textId="19EA9FDB">
            <w:pPr>
              <w:ind w:left="-225"/>
            </w:pPr>
            <w:r w:rsidR="23D63AEE">
              <w:rPr/>
              <w:t>Net change in cash</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P="23D63AEE" w:rsidRDefault="23D63AEE" w14:paraId="34AC6499" w14:textId="333347EB">
            <w:pPr>
              <w:ind w:left="-225"/>
            </w:pPr>
            <w:r w:rsidR="23D63AEE">
              <w:rPr/>
              <w:t>1320</w:t>
            </w:r>
          </w:p>
        </w:tc>
        <w:tc>
          <w:tcPr>
            <w:cnfStyle w:val="000000000000" w:firstRow="0" w:lastRow="0" w:firstColumn="0" w:lastColumn="0" w:oddVBand="0" w:evenVBand="0" w:oddHBand="0" w:evenHBand="0" w:firstRowFirstColumn="0" w:firstRowLastColumn="0" w:lastRowFirstColumn="0" w:lastRowLastColumn="0"/>
            <w:tcW w:w="3120" w:type="dxa"/>
            <w:tcMar/>
          </w:tcPr>
          <w:p w:rsidR="23D63AEE" w:rsidRDefault="23D63AEE" w14:paraId="3D2CE067" w14:textId="7D981993"/>
        </w:tc>
      </w:tr>
    </w:tbl>
    <w:p w:rsidR="23D63AEE" w:rsidP="23D63AEE" w:rsidRDefault="23D63AEE" w14:noSpellErr="1" w14:paraId="5A4D253C" w14:textId="61047E9A">
      <w:pPr>
        <w:ind w:left="-225"/>
        <w:rPr>
          <w:rFonts w:ascii="Calibri" w:hAnsi="Calibri" w:eastAsia="Calibri" w:cs="Calibri"/>
          <w:sz w:val="22"/>
          <w:szCs w:val="22"/>
        </w:rPr>
      </w:pPr>
    </w:p>
    <w:p w:rsidR="23D63AEE" w:rsidP="23D63AEE" w:rsidRDefault="23D63AEE" w14:noSpellErr="1" w14:paraId="36A15713" w14:textId="182D0972">
      <w:pPr>
        <w:ind w:left="-225"/>
      </w:pPr>
      <w:r w:rsidRPr="23D63AEE" w:rsidR="23D63AEE">
        <w:rPr>
          <w:rFonts w:ascii="Calibri" w:hAnsi="Calibri" w:eastAsia="Calibri" w:cs="Calibri"/>
          <w:sz w:val="22"/>
          <w:szCs w:val="22"/>
        </w:rPr>
        <w:t>Suppose the company is planning a capital expenditure of -6,000 in 2016. Assume also that this company does not pay dividends. Can the company finance this capital expenditure without issuing new external finance?</w:t>
      </w:r>
    </w:p>
    <w:p w:rsidR="23D63AEE" w:rsidP="23D63AEE" w:rsidRDefault="23D63AEE" w14:noSpellErr="1" w14:paraId="461C530A" w14:textId="6027081B">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b w:val="1"/>
          <w:bCs w:val="1"/>
          <w:color w:val="00B050"/>
          <w:sz w:val="22"/>
          <w:szCs w:val="22"/>
        </w:rPr>
        <w:t>Yes, but only if existing cash in the beginning of 2015 is greater than 1,290.</w:t>
      </w:r>
    </w:p>
    <w:p w:rsidR="23D63AEE" w:rsidP="23D63AEE" w:rsidRDefault="23D63AEE" w14:noSpellErr="1" w14:paraId="1B08214D" w14:textId="5C99F261">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No, because the company does not have sufficient cash to finance the capital expenditure.</w:t>
      </w:r>
    </w:p>
    <w:p w:rsidR="23D63AEE" w:rsidP="23D63AEE" w:rsidRDefault="23D63AEE" w14:noSpellErr="1" w14:paraId="6F16F56F" w14:textId="4D12BF26">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No, because the capital expenditure is larger than the operating cash flow in 2016.</w:t>
      </w:r>
    </w:p>
    <w:p w:rsidR="23D63AEE" w:rsidP="23D63AEE" w:rsidRDefault="23D63AEE" w14:noSpellErr="1" w14:paraId="0B493453" w14:textId="687E9985">
      <w:pPr>
        <w:pStyle w:val="ListParagraph"/>
        <w:numPr>
          <w:ilvl w:val="0"/>
          <w:numId w:val="10"/>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b w:val="0"/>
          <w:bCs w:val="0"/>
          <w:color w:val="auto"/>
          <w:sz w:val="22"/>
          <w:szCs w:val="22"/>
        </w:rPr>
        <w:t>Yes, because cash balances are sufficient to cover the difference between the capital expenditure and cash flow in 2016.</w:t>
      </w:r>
    </w:p>
    <w:p w:rsidR="23D63AEE" w:rsidP="23D63AEE" w:rsidRDefault="23D63AEE" w14:noSpellErr="1" w14:paraId="51547E1D" w14:textId="0339F170">
      <w:pPr>
        <w:pStyle w:val="Normal"/>
        <w:ind w:left="-225"/>
        <w:rPr>
          <w:rFonts w:ascii="Calibri" w:hAnsi="Calibri" w:eastAsia="Calibri" w:cs="Calibri"/>
          <w:sz w:val="22"/>
          <w:szCs w:val="22"/>
        </w:rPr>
      </w:pPr>
    </w:p>
    <w:p w:rsidR="23D63AEE" w:rsidP="23D63AEE" w:rsidRDefault="23D63AEE" w14:noSpellErr="1" w14:paraId="3432BCF2" w14:textId="5DF4EC51">
      <w:pPr>
        <w:ind w:left="-225"/>
        <w:jc w:val="center"/>
      </w:pPr>
      <w:r w:rsidRPr="23D63AEE" w:rsidR="23D63AEE">
        <w:rPr>
          <w:rFonts w:ascii="Calibri" w:hAnsi="Calibri" w:eastAsia="Calibri" w:cs="Calibri"/>
          <w:color w:val="00B050"/>
          <w:sz w:val="22"/>
          <w:szCs w:val="22"/>
        </w:rPr>
        <w:t>Correct</w:t>
      </w:r>
      <w:r>
        <w:br/>
      </w:r>
      <w:r w:rsidRPr="23D63AEE" w:rsidR="23D63AEE">
        <w:rPr>
          <w:rFonts w:ascii="Calibri" w:hAnsi="Calibri" w:eastAsia="Calibri" w:cs="Calibri"/>
          <w:color w:val="00B050"/>
          <w:sz w:val="22"/>
          <w:szCs w:val="22"/>
        </w:rPr>
        <w:t>1 / 1 points</w:t>
      </w:r>
    </w:p>
    <w:p w:rsidR="23D63AEE" w:rsidP="23D63AEE" w:rsidRDefault="23D63AEE" w14:noSpellErr="1" w14:paraId="21A5C961" w14:textId="01C2D062">
      <w:pPr>
        <w:ind w:left="-225"/>
      </w:pPr>
      <w:r w:rsidRPr="23D63AEE" w:rsidR="23D63AEE">
        <w:rPr>
          <w:rFonts w:ascii="Calibri" w:hAnsi="Calibri" w:eastAsia="Calibri" w:cs="Calibri"/>
          <w:sz w:val="22"/>
          <w:szCs w:val="22"/>
        </w:rPr>
        <w:t xml:space="preserve">5. </w:t>
      </w:r>
      <w:r w:rsidRPr="23D63AEE" w:rsidR="23D63AEE">
        <w:rPr>
          <w:rFonts w:ascii="Calibri" w:hAnsi="Calibri" w:eastAsia="Calibri" w:cs="Calibri"/>
          <w:sz w:val="22"/>
          <w:szCs w:val="22"/>
        </w:rPr>
        <w:t>Consider the following income statement and balance sheet to answer the question below.</w:t>
      </w:r>
    </w:p>
    <w:p w:rsidR="23D63AEE" w:rsidP="23D63AEE" w:rsidRDefault="23D63AEE" w14:noSpellErr="1" w14:paraId="3FDB6ED5" w14:textId="2ABD7DE3">
      <w:pPr>
        <w:pStyle w:val="Normal"/>
        <w:ind w:left="-225"/>
        <w:rPr>
          <w:rFonts w:ascii="Calibri" w:hAnsi="Calibri" w:eastAsia="Calibri" w:cs="Calibri"/>
          <w:sz w:val="22"/>
          <w:szCs w:val="22"/>
        </w:rPr>
      </w:pPr>
    </w:p>
    <w:tbl>
      <w:tblPr>
        <w:tblStyle w:val="GridTable1Light-Accent1"/>
        <w:tblW w:w="0" w:type="auto"/>
        <w:tblLook w:val="04A0" w:firstRow="1" w:lastRow="0" w:firstColumn="1" w:lastColumn="0" w:noHBand="0" w:noVBand="1"/>
      </w:tblPr>
      <w:tblGrid>
        <w:gridCol w:w="2340"/>
        <w:gridCol w:w="2340"/>
        <w:gridCol w:w="2340"/>
        <w:gridCol w:w="2340"/>
      </w:tblGrid>
      <w:tr w:rsidR="23D63AEE" w:rsidTr="23D63AEE" w14:paraId="55B5CA49">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20E1906A" w14:textId="4479CDC1">
            <w:pPr>
              <w:ind w:left="-225"/>
            </w:pPr>
            <w:r w:rsidR="23D63AEE">
              <w:rPr/>
              <w:t>Revenue</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663EBE82" w14:textId="0B73C218">
            <w:pPr>
              <w:ind w:left="-225"/>
            </w:pPr>
            <w:r w:rsidR="23D63AEE">
              <w:rPr/>
              <w:t>270000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606C7B33" w14:textId="344383CA"/>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1F2DC46F" w14:textId="1F4392FF"/>
        </w:tc>
      </w:tr>
      <w:tr w:rsidR="23D63AEE" w:rsidTr="23D63AEE" w14:paraId="763C1752">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5117351B" w14:textId="4288EF78">
            <w:pPr>
              <w:ind w:left="-225"/>
            </w:pPr>
            <w:r w:rsidR="23D63AEE">
              <w:rPr/>
              <w:t>COGS</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6FC1C2D0" w14:textId="03E15195">
            <w:pPr>
              <w:ind w:left="-225"/>
            </w:pPr>
            <w:r w:rsidR="23D63AEE">
              <w:rPr/>
              <w:t>230000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31EAF231" w14:textId="76980217"/>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72118173" w14:textId="43ECFB10"/>
        </w:tc>
      </w:tr>
      <w:tr w:rsidR="23D63AEE" w:rsidTr="23D63AEE" w14:paraId="0D7BBAB5">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02316DB7" w14:textId="1AE3305D">
            <w:pPr>
              <w:ind w:left="-225"/>
            </w:pPr>
            <w:r w:rsidR="23D63AEE">
              <w:rPr/>
              <w:t>SG&amp;A</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2C8FDAC0" w14:textId="40E46FC5">
            <w:pPr>
              <w:ind w:left="-225"/>
            </w:pPr>
            <w:r w:rsidRPr="23D63AEE" w:rsidR="23D63AEE">
              <w:rPr>
                <w:u w:val="single"/>
              </w:rPr>
              <w:t>20000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5620CB5A" w14:textId="3B1C2C4A"/>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6757A49A" w14:textId="498753B1"/>
        </w:tc>
      </w:tr>
      <w:tr w:rsidR="23D63AEE" w:rsidTr="23D63AEE" w14:paraId="3B83A6CA">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044DCE7F" w14:textId="3D40983C">
            <w:pPr>
              <w:ind w:left="-225"/>
            </w:pPr>
            <w:r w:rsidR="23D63AEE">
              <w:rPr/>
              <w:t>EBIT</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7A56A8EA" w14:textId="69A4F462">
            <w:pPr>
              <w:ind w:left="-225"/>
            </w:pPr>
            <w:r w:rsidR="23D63AEE">
              <w:rPr/>
              <w:t>20000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3EE8F73F" w14:textId="0C2EFEFE"/>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37F39112" w14:textId="2F7B6DCB"/>
        </w:tc>
      </w:tr>
      <w:tr w:rsidR="23D63AEE" w:rsidTr="23D63AEE" w14:paraId="6A8207FB">
        <w:tc>
          <w:tcPr>
            <w:cnfStyle w:val="001000000000" w:firstRow="0" w:lastRow="0" w:firstColumn="1" w:lastColumn="0" w:oddVBand="0" w:evenVBand="0" w:oddHBand="0" w:evenHBand="0" w:firstRowFirstColumn="0" w:firstRowLastColumn="0" w:lastRowFirstColumn="0" w:lastRowLastColumn="0"/>
            <w:tcW w:w="2340" w:type="dxa"/>
            <w:tcMar/>
          </w:tcPr>
          <w:p w:rsidR="23D63AEE" w:rsidRDefault="23D63AEE" w14:paraId="7BD25C70" w14:textId="6E629526"/>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565F7138" w14:textId="7B4FD292"/>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09CAA990" w14:textId="18C6788E"/>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6E5AF29D" w14:textId="0F3E1C92"/>
        </w:tc>
      </w:tr>
      <w:tr w:rsidR="23D63AEE" w:rsidTr="23D63AEE" w14:paraId="31525504">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5AF22E86" w14:textId="279B9AD9">
            <w:pPr>
              <w:ind w:left="-225"/>
            </w:pPr>
            <w:r w:rsidR="23D63AEE">
              <w:rPr/>
              <w:t>Cash</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275AEC8D" w14:textId="1FF27DA7">
            <w:pPr>
              <w:ind w:left="-225"/>
            </w:pPr>
            <w:r w:rsidR="23D63AEE">
              <w:rPr/>
              <w:t>4000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noSpellErr="1" w14:paraId="4B0E4505" w14:textId="2BB5C8B7">
            <w:pPr>
              <w:ind w:left="-225"/>
            </w:pPr>
            <w:r w:rsidR="23D63AEE">
              <w:rPr/>
              <w:t>Short term debt</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0AFB2997" w14:textId="524B11C8">
            <w:pPr>
              <w:ind w:left="-225"/>
            </w:pPr>
            <w:r w:rsidR="23D63AEE">
              <w:rPr/>
              <w:t>15000</w:t>
            </w:r>
          </w:p>
        </w:tc>
      </w:tr>
      <w:tr w:rsidR="23D63AEE" w:rsidTr="23D63AEE" w14:paraId="23FDB7C3">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7889331A" w14:textId="0E259A09">
            <w:pPr>
              <w:ind w:left="-225"/>
            </w:pPr>
            <w:r w:rsidR="23D63AEE">
              <w:rPr/>
              <w:t>Inventory</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41DF71C4" w14:textId="1D81C898">
            <w:pPr>
              <w:ind w:left="-225"/>
            </w:pPr>
            <w:r w:rsidR="23D63AEE">
              <w:rPr/>
              <w:t>20000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noSpellErr="1" w14:paraId="2A8BF1C4" w14:textId="574AFD58">
            <w:pPr>
              <w:ind w:left="-225"/>
            </w:pPr>
            <w:r w:rsidR="23D63AEE">
              <w:rPr/>
              <w:t>Accounts payable</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50DEF90B" w14:textId="63CC71D4">
            <w:pPr>
              <w:ind w:left="-225"/>
            </w:pPr>
            <w:r w:rsidR="23D63AEE">
              <w:rPr/>
              <w:t>19000</w:t>
            </w:r>
          </w:p>
        </w:tc>
      </w:tr>
      <w:tr w:rsidR="23D63AEE" w:rsidTr="23D63AEE" w14:paraId="4C6ECFBB">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5E242AC2" w14:textId="758FD017">
            <w:pPr>
              <w:ind w:left="-225"/>
            </w:pPr>
            <w:r w:rsidRPr="23D63AEE" w:rsidR="23D63AEE">
              <w:rPr>
                <w:u w:val="single"/>
              </w:rPr>
              <w:t>Receivables</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7FC5D8AB" w14:textId="4DDA9C06">
            <w:pPr>
              <w:ind w:left="-225"/>
            </w:pPr>
            <w:r w:rsidRPr="23D63AEE" w:rsidR="23D63AEE">
              <w:rPr>
                <w:u w:val="single"/>
              </w:rPr>
              <w:t>25000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noSpellErr="1" w14:paraId="00D73C42" w14:textId="5194B5C5">
            <w:pPr>
              <w:ind w:left="-225"/>
            </w:pPr>
            <w:r w:rsidR="23D63AEE">
              <w:rPr/>
              <w:t>______________</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noSpellErr="1" w14:paraId="71E14560" w14:textId="29903655">
            <w:pPr>
              <w:ind w:left="-225"/>
            </w:pPr>
            <w:r w:rsidR="23D63AEE">
              <w:rPr/>
              <w:t>_____</w:t>
            </w:r>
          </w:p>
        </w:tc>
      </w:tr>
      <w:tr w:rsidR="23D63AEE" w:rsidTr="23D63AEE" w14:paraId="06E9B24D">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6D787A0F" w14:textId="4D32381D">
            <w:pPr>
              <w:ind w:left="-225"/>
            </w:pPr>
            <w:r w:rsidR="23D63AEE">
              <w:rPr/>
              <w:t>Current Assets</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2675E87A" w14:textId="0E3D22A9">
            <w:pPr>
              <w:ind w:left="-225"/>
            </w:pPr>
            <w:r w:rsidR="23D63AEE">
              <w:rPr/>
              <w:t>49000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noSpellErr="1" w14:paraId="782AEFA6" w14:textId="729BA9E9">
            <w:pPr>
              <w:ind w:left="-225"/>
            </w:pPr>
            <w:r w:rsidR="23D63AEE">
              <w:rPr/>
              <w:t>Current Liabilities</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3B5CED1B" w14:textId="0D2525C0">
            <w:pPr>
              <w:ind w:left="-225"/>
            </w:pPr>
            <w:r w:rsidR="23D63AEE">
              <w:rPr/>
              <w:t>34000</w:t>
            </w:r>
          </w:p>
        </w:tc>
      </w:tr>
    </w:tbl>
    <w:p w:rsidR="23D63AEE" w:rsidP="23D63AEE" w:rsidRDefault="23D63AEE" w14:noSpellErr="1" w14:paraId="3AD4BCA9" w14:textId="2CAC5673">
      <w:pPr>
        <w:ind w:left="-225"/>
        <w:rPr>
          <w:rFonts w:ascii="Calibri" w:hAnsi="Calibri" w:eastAsia="Calibri" w:cs="Calibri"/>
          <w:sz w:val="22"/>
          <w:szCs w:val="22"/>
        </w:rPr>
      </w:pPr>
    </w:p>
    <w:p w:rsidR="23D63AEE" w:rsidP="23D63AEE" w:rsidRDefault="23D63AEE" w14:noSpellErr="1" w14:paraId="289BA63C" w14:textId="1DE5CFDD">
      <w:pPr>
        <w:ind w:left="-225"/>
      </w:pPr>
      <w:r w:rsidRPr="23D63AEE" w:rsidR="23D63AEE">
        <w:rPr>
          <w:rFonts w:ascii="Calibri" w:hAnsi="Calibri" w:eastAsia="Calibri" w:cs="Calibri"/>
          <w:sz w:val="22"/>
          <w:szCs w:val="22"/>
        </w:rPr>
        <w:t>The company's collection period is _______.</w:t>
      </w:r>
    </w:p>
    <w:p w:rsidR="23D63AEE" w:rsidP="23D63AEE" w:rsidRDefault="23D63AEE" w14:noSpellErr="1" w14:paraId="3062B39C" w14:textId="1497BDDA">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26 days</w:t>
      </w:r>
    </w:p>
    <w:p w:rsidR="23D63AEE" w:rsidP="23D63AEE" w:rsidRDefault="23D63AEE" w14:noSpellErr="1" w14:paraId="16521DA5" w14:textId="1535D003">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b w:val="1"/>
          <w:bCs w:val="1"/>
          <w:color w:val="00B050"/>
          <w:sz w:val="22"/>
          <w:szCs w:val="22"/>
        </w:rPr>
        <w:t>34 days</w:t>
      </w:r>
    </w:p>
    <w:p w:rsidR="23D63AEE" w:rsidP="23D63AEE" w:rsidRDefault="23D63AEE" w14:noSpellErr="1" w14:paraId="00C6B73F" w14:textId="5426C181">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29 days</w:t>
      </w:r>
    </w:p>
    <w:p w:rsidR="23D63AEE" w:rsidP="23D63AEE" w:rsidRDefault="23D63AEE" w14:noSpellErr="1" w14:paraId="33FABFE1" w14:textId="06825E9D">
      <w:pPr>
        <w:pStyle w:val="ListParagraph"/>
        <w:numPr>
          <w:ilvl w:val="0"/>
          <w:numId w:val="9"/>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36 days</w:t>
      </w:r>
    </w:p>
    <w:p w:rsidR="23D63AEE" w:rsidP="23D63AEE" w:rsidRDefault="23D63AEE" w14:noSpellErr="1" w14:paraId="4E812C4A" w14:textId="64810937">
      <w:pPr>
        <w:pStyle w:val="Normal"/>
        <w:ind w:left="-225"/>
        <w:rPr>
          <w:rFonts w:ascii="Calibri" w:hAnsi="Calibri" w:eastAsia="Calibri" w:cs="Calibri"/>
          <w:sz w:val="22"/>
          <w:szCs w:val="22"/>
        </w:rPr>
      </w:pPr>
    </w:p>
    <w:p w:rsidR="23D63AEE" w:rsidP="23D63AEE" w:rsidRDefault="23D63AEE" w14:noSpellErr="1" w14:paraId="5476F49C" w14:textId="4008A7FC">
      <w:pPr>
        <w:ind w:left="-225"/>
        <w:jc w:val="center"/>
      </w:pPr>
      <w:r w:rsidRPr="23D63AEE" w:rsidR="23D63AEE">
        <w:rPr>
          <w:rFonts w:ascii="Calibri" w:hAnsi="Calibri" w:eastAsia="Calibri" w:cs="Calibri"/>
          <w:color w:val="00B050"/>
          <w:sz w:val="22"/>
          <w:szCs w:val="22"/>
        </w:rPr>
        <w:t>Correct</w:t>
      </w:r>
      <w:r>
        <w:br/>
      </w:r>
      <w:r w:rsidRPr="23D63AEE" w:rsidR="23D63AEE">
        <w:rPr>
          <w:rFonts w:ascii="Calibri" w:hAnsi="Calibri" w:eastAsia="Calibri" w:cs="Calibri"/>
          <w:color w:val="00B050"/>
          <w:sz w:val="22"/>
          <w:szCs w:val="22"/>
        </w:rPr>
        <w:t>1 / 1 points</w:t>
      </w:r>
    </w:p>
    <w:p w:rsidR="23D63AEE" w:rsidP="23D63AEE" w:rsidRDefault="23D63AEE" w14:noSpellErr="1" w14:paraId="5ED44B18" w14:textId="776665E6">
      <w:pPr>
        <w:ind w:left="-225"/>
      </w:pPr>
      <w:r w:rsidRPr="23D63AEE" w:rsidR="23D63AEE">
        <w:rPr>
          <w:rFonts w:ascii="Calibri" w:hAnsi="Calibri" w:eastAsia="Calibri" w:cs="Calibri"/>
          <w:sz w:val="22"/>
          <w:szCs w:val="22"/>
        </w:rPr>
        <w:t xml:space="preserve">6. </w:t>
      </w:r>
      <w:r w:rsidRPr="23D63AEE" w:rsidR="23D63AEE">
        <w:rPr>
          <w:rFonts w:ascii="Calibri" w:hAnsi="Calibri" w:eastAsia="Calibri" w:cs="Calibri"/>
          <w:sz w:val="22"/>
          <w:szCs w:val="22"/>
        </w:rPr>
        <w:t>Consider the following income statement and balance sheet to answer the question below.</w:t>
      </w:r>
    </w:p>
    <w:p w:rsidR="23D63AEE" w:rsidP="23D63AEE" w:rsidRDefault="23D63AEE" w14:noSpellErr="1" w14:paraId="6B48C0CE" w14:textId="6B630F94">
      <w:pPr>
        <w:pStyle w:val="Normal"/>
        <w:ind w:left="-225"/>
        <w:rPr>
          <w:rFonts w:ascii="Calibri" w:hAnsi="Calibri" w:eastAsia="Calibri" w:cs="Calibri"/>
          <w:sz w:val="22"/>
          <w:szCs w:val="22"/>
        </w:rPr>
      </w:pPr>
    </w:p>
    <w:tbl>
      <w:tblPr>
        <w:tblStyle w:val="GridTable1Light-Accent1"/>
        <w:tblW w:w="0" w:type="auto"/>
        <w:tblLook w:val="04A0" w:firstRow="1" w:lastRow="0" w:firstColumn="1" w:lastColumn="0" w:noHBand="0" w:noVBand="1"/>
      </w:tblPr>
      <w:tblGrid>
        <w:gridCol w:w="2340"/>
        <w:gridCol w:w="2340"/>
        <w:gridCol w:w="2340"/>
        <w:gridCol w:w="2340"/>
      </w:tblGrid>
      <w:tr w:rsidR="23D63AEE" w:rsidTr="23D63AEE" w14:paraId="3CD618A3">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1E614BCB" w14:textId="7BC44CFD">
            <w:pPr>
              <w:ind w:left="-225"/>
            </w:pPr>
            <w:r w:rsidR="23D63AEE">
              <w:rPr/>
              <w:t>Revenue</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58C007D7" w14:textId="6E64D00F">
            <w:pPr>
              <w:ind w:left="-225"/>
            </w:pPr>
            <w:r w:rsidR="23D63AEE">
              <w:rPr/>
              <w:t>270000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0F67C6A3" w14:textId="5663AC8A"/>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55A50970" w14:textId="6E5E4FDF"/>
        </w:tc>
      </w:tr>
      <w:tr w:rsidR="23D63AEE" w:rsidTr="23D63AEE" w14:paraId="3C47BA4B">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1E167D60" w14:textId="21065F94">
            <w:pPr>
              <w:ind w:left="-225"/>
            </w:pPr>
            <w:r w:rsidR="23D63AEE">
              <w:rPr/>
              <w:t>COGS</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31844BA3" w14:textId="70DBED3A">
            <w:pPr>
              <w:ind w:left="-225"/>
            </w:pPr>
            <w:r w:rsidR="23D63AEE">
              <w:rPr/>
              <w:t>230000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22F351F9" w14:textId="5AE334D1"/>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5F01E145" w14:textId="3F284A14"/>
        </w:tc>
      </w:tr>
      <w:tr w:rsidR="23D63AEE" w:rsidTr="23D63AEE" w14:paraId="51297F6C">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3EB88C57" w14:textId="7B4CCD5A">
            <w:pPr>
              <w:ind w:left="-225"/>
            </w:pPr>
            <w:r w:rsidR="23D63AEE">
              <w:rPr/>
              <w:t>SG&amp;A</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7C200ED7" w14:textId="3792B19D">
            <w:pPr>
              <w:ind w:left="-225"/>
            </w:pPr>
            <w:r w:rsidRPr="23D63AEE" w:rsidR="23D63AEE">
              <w:rPr>
                <w:u w:val="single"/>
              </w:rPr>
              <w:t>20000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41A55B70" w14:textId="3023E6DC"/>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642A43DC" w14:textId="50770220"/>
        </w:tc>
      </w:tr>
      <w:tr w:rsidR="23D63AEE" w:rsidTr="23D63AEE" w14:paraId="22B3D425">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1A360D17" w14:textId="63900321">
            <w:pPr>
              <w:ind w:left="-225"/>
            </w:pPr>
            <w:r w:rsidR="23D63AEE">
              <w:rPr/>
              <w:t>EBIT</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2164251F" w14:textId="152260EA">
            <w:pPr>
              <w:ind w:left="-225"/>
            </w:pPr>
            <w:r w:rsidR="23D63AEE">
              <w:rPr/>
              <w:t>20000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59C04CE8" w14:textId="3BE5D45F"/>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12D6DC22" w14:textId="506E8E49"/>
        </w:tc>
      </w:tr>
      <w:tr w:rsidR="23D63AEE" w:rsidTr="23D63AEE" w14:paraId="190BEA87">
        <w:tc>
          <w:tcPr>
            <w:cnfStyle w:val="001000000000" w:firstRow="0" w:lastRow="0" w:firstColumn="1" w:lastColumn="0" w:oddVBand="0" w:evenVBand="0" w:oddHBand="0" w:evenHBand="0" w:firstRowFirstColumn="0" w:firstRowLastColumn="0" w:lastRowFirstColumn="0" w:lastRowLastColumn="0"/>
            <w:tcW w:w="2340" w:type="dxa"/>
            <w:tcMar/>
          </w:tcPr>
          <w:p w:rsidR="23D63AEE" w:rsidRDefault="23D63AEE" w14:paraId="4D815228" w14:textId="7D89A384"/>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2F29E42F" w14:textId="5DB13757"/>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07CC6A75" w14:textId="2918865A"/>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4E2B0C94" w14:textId="67684631"/>
        </w:tc>
      </w:tr>
      <w:tr w:rsidR="23D63AEE" w:rsidTr="23D63AEE" w14:paraId="35AD5C7A">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164FB6CE" w14:textId="54AA0F1E">
            <w:pPr>
              <w:ind w:left="-225"/>
            </w:pPr>
            <w:r w:rsidR="23D63AEE">
              <w:rPr/>
              <w:t>Cash</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1C3B13F1" w14:textId="3FF9E95B">
            <w:pPr>
              <w:ind w:left="-225"/>
            </w:pPr>
            <w:r w:rsidR="23D63AEE">
              <w:rPr/>
              <w:t>4000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noSpellErr="1" w14:paraId="43DA30BD" w14:textId="1B9526E8">
            <w:pPr>
              <w:ind w:left="-225"/>
            </w:pPr>
            <w:r w:rsidR="23D63AEE">
              <w:rPr/>
              <w:t>Short term debt</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11E52AA2" w14:textId="55F204A0">
            <w:pPr>
              <w:ind w:left="-225"/>
            </w:pPr>
            <w:r w:rsidR="23D63AEE">
              <w:rPr/>
              <w:t>15000</w:t>
            </w:r>
          </w:p>
        </w:tc>
      </w:tr>
      <w:tr w:rsidR="23D63AEE" w:rsidTr="23D63AEE" w14:paraId="7FF44AA9">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60AC3DEE" w14:textId="0B095964">
            <w:pPr>
              <w:ind w:left="-225"/>
            </w:pPr>
            <w:r w:rsidR="23D63AEE">
              <w:rPr/>
              <w:t>Inventory</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7BFA3A1F" w14:textId="06882A19">
            <w:pPr>
              <w:ind w:left="-225"/>
            </w:pPr>
            <w:r w:rsidR="23D63AEE">
              <w:rPr/>
              <w:t>20000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noSpellErr="1" w14:paraId="21CA704B" w14:textId="0579C94E">
            <w:pPr>
              <w:ind w:left="-225"/>
            </w:pPr>
            <w:r w:rsidR="23D63AEE">
              <w:rPr/>
              <w:t>Accounts payable</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1BE72197" w14:textId="69A36DED">
            <w:pPr>
              <w:ind w:left="-225"/>
            </w:pPr>
            <w:r w:rsidR="23D63AEE">
              <w:rPr/>
              <w:t>19000</w:t>
            </w:r>
          </w:p>
        </w:tc>
      </w:tr>
      <w:tr w:rsidR="23D63AEE" w:rsidTr="23D63AEE" w14:paraId="54B3F5F3">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3F0E69BC" w14:textId="2CD324B5">
            <w:pPr>
              <w:ind w:left="-225"/>
            </w:pPr>
            <w:r w:rsidRPr="23D63AEE" w:rsidR="23D63AEE">
              <w:rPr>
                <w:u w:val="single"/>
              </w:rPr>
              <w:t>Receivables</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5DACB27C" w14:textId="553E9142">
            <w:pPr>
              <w:ind w:left="-225"/>
            </w:pPr>
            <w:r w:rsidRPr="23D63AEE" w:rsidR="23D63AEE">
              <w:rPr>
                <w:u w:val="single"/>
              </w:rPr>
              <w:t>25000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noSpellErr="1" w14:paraId="37ABC1EF" w14:textId="5E3773F3">
            <w:pPr>
              <w:ind w:left="-225"/>
            </w:pPr>
            <w:r w:rsidR="23D63AEE">
              <w:rPr/>
              <w:t>______________</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noSpellErr="1" w14:paraId="77A4E5A7" w14:textId="7E7DA265">
            <w:pPr>
              <w:ind w:left="-225"/>
            </w:pPr>
            <w:r w:rsidR="23D63AEE">
              <w:rPr/>
              <w:t>_____</w:t>
            </w:r>
          </w:p>
        </w:tc>
      </w:tr>
      <w:tr w:rsidR="23D63AEE" w:rsidTr="23D63AEE" w14:paraId="606F2919">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2CBB8940" w14:textId="27072502">
            <w:pPr>
              <w:ind w:left="-225"/>
            </w:pPr>
            <w:r w:rsidR="23D63AEE">
              <w:rPr/>
              <w:t>Current Assets</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173C02DA" w14:textId="44B62D54">
            <w:pPr>
              <w:ind w:left="-225"/>
            </w:pPr>
            <w:r w:rsidR="23D63AEE">
              <w:rPr/>
              <w:t>49000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noSpellErr="1" w14:paraId="464598D4" w14:textId="11158DF2">
            <w:pPr>
              <w:ind w:left="-225"/>
            </w:pPr>
            <w:r w:rsidR="23D63AEE">
              <w:rPr/>
              <w:t>Current Liabilities</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2787E994" w14:textId="0C39D975">
            <w:pPr>
              <w:ind w:left="-225"/>
            </w:pPr>
            <w:r w:rsidR="23D63AEE">
              <w:rPr/>
              <w:t>34000</w:t>
            </w:r>
          </w:p>
        </w:tc>
      </w:tr>
    </w:tbl>
    <w:p w:rsidR="23D63AEE" w:rsidP="23D63AEE" w:rsidRDefault="23D63AEE" w14:noSpellErr="1" w14:paraId="20A7EB19" w14:textId="457E8A84">
      <w:pPr>
        <w:ind w:left="-225"/>
        <w:rPr>
          <w:rFonts w:ascii="Calibri" w:hAnsi="Calibri" w:eastAsia="Calibri" w:cs="Calibri"/>
          <w:sz w:val="22"/>
          <w:szCs w:val="22"/>
        </w:rPr>
      </w:pPr>
    </w:p>
    <w:p w:rsidR="23D63AEE" w:rsidP="23D63AEE" w:rsidRDefault="23D63AEE" w14:noSpellErr="1" w14:paraId="290CBBE6" w14:textId="63D975BD">
      <w:pPr>
        <w:ind w:left="-225"/>
      </w:pPr>
      <w:r w:rsidRPr="23D63AEE" w:rsidR="23D63AEE">
        <w:rPr>
          <w:rFonts w:ascii="Calibri" w:hAnsi="Calibri" w:eastAsia="Calibri" w:cs="Calibri"/>
          <w:sz w:val="22"/>
          <w:szCs w:val="22"/>
        </w:rPr>
        <w:t>Days in inventory are ________.</w:t>
      </w:r>
    </w:p>
    <w:p w:rsidR="23D63AEE" w:rsidP="23D63AEE" w:rsidRDefault="23D63AEE" w14:noSpellErr="1" w14:paraId="3B8F3438" w14:textId="78AEAC70">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27 days</w:t>
      </w:r>
    </w:p>
    <w:p w:rsidR="23D63AEE" w:rsidP="23D63AEE" w:rsidRDefault="23D63AEE" w14:noSpellErr="1" w14:paraId="0C4B51E5" w14:textId="52D03836">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32 days</w:t>
      </w:r>
    </w:p>
    <w:p w:rsidR="23D63AEE" w:rsidP="23D63AEE" w:rsidRDefault="23D63AEE" w14:noSpellErr="1" w14:paraId="6B09E825" w14:textId="0C51D332">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b w:val="1"/>
          <w:bCs w:val="1"/>
          <w:color w:val="00B050"/>
          <w:sz w:val="22"/>
          <w:szCs w:val="22"/>
        </w:rPr>
        <w:t>29 days</w:t>
      </w:r>
    </w:p>
    <w:p w:rsidR="23D63AEE" w:rsidP="23D63AEE" w:rsidRDefault="23D63AEE" w14:noSpellErr="1" w14:paraId="68149A58" w14:textId="14184F29">
      <w:pPr>
        <w:pStyle w:val="ListParagraph"/>
        <w:numPr>
          <w:ilvl w:val="0"/>
          <w:numId w:val="8"/>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24 days</w:t>
      </w:r>
    </w:p>
    <w:p w:rsidR="23D63AEE" w:rsidP="23D63AEE" w:rsidRDefault="23D63AEE" w14:noSpellErr="1" w14:paraId="0AB10906" w14:textId="2AFC9B80">
      <w:pPr>
        <w:pStyle w:val="Normal"/>
        <w:ind w:left="-225"/>
        <w:rPr>
          <w:rFonts w:ascii="Calibri" w:hAnsi="Calibri" w:eastAsia="Calibri" w:cs="Calibri"/>
          <w:sz w:val="22"/>
          <w:szCs w:val="22"/>
        </w:rPr>
      </w:pPr>
    </w:p>
    <w:p w:rsidR="23D63AEE" w:rsidP="23D63AEE" w:rsidRDefault="23D63AEE" w14:noSpellErr="1" w14:paraId="4581BC22" w14:textId="04DAEE8A">
      <w:pPr>
        <w:ind w:left="-225"/>
        <w:jc w:val="center"/>
      </w:pPr>
      <w:r w:rsidRPr="23D63AEE" w:rsidR="23D63AEE">
        <w:rPr>
          <w:rFonts w:ascii="Calibri" w:hAnsi="Calibri" w:eastAsia="Calibri" w:cs="Calibri"/>
          <w:color w:val="00B050"/>
          <w:sz w:val="22"/>
          <w:szCs w:val="22"/>
        </w:rPr>
        <w:t>Correct</w:t>
      </w:r>
      <w:r>
        <w:br/>
      </w:r>
      <w:r w:rsidRPr="23D63AEE" w:rsidR="23D63AEE">
        <w:rPr>
          <w:rFonts w:ascii="Calibri" w:hAnsi="Calibri" w:eastAsia="Calibri" w:cs="Calibri"/>
          <w:color w:val="00B050"/>
          <w:sz w:val="22"/>
          <w:szCs w:val="22"/>
        </w:rPr>
        <w:t>1 / 1 points</w:t>
      </w:r>
    </w:p>
    <w:p w:rsidR="23D63AEE" w:rsidP="23D63AEE" w:rsidRDefault="23D63AEE" w14:noSpellErr="1" w14:paraId="319BA321" w14:textId="1F1F2337">
      <w:pPr>
        <w:ind w:left="-225"/>
      </w:pPr>
      <w:r w:rsidRPr="23D63AEE" w:rsidR="23D63AEE">
        <w:rPr>
          <w:rFonts w:ascii="Calibri" w:hAnsi="Calibri" w:eastAsia="Calibri" w:cs="Calibri"/>
          <w:sz w:val="22"/>
          <w:szCs w:val="22"/>
        </w:rPr>
        <w:t xml:space="preserve">7. </w:t>
      </w:r>
      <w:r w:rsidRPr="23D63AEE" w:rsidR="23D63AEE">
        <w:rPr>
          <w:rFonts w:ascii="Calibri" w:hAnsi="Calibri" w:eastAsia="Calibri" w:cs="Calibri"/>
          <w:sz w:val="22"/>
          <w:szCs w:val="22"/>
        </w:rPr>
        <w:t>Consider the following income statement and balance sheet to answer the question below.</w:t>
      </w:r>
    </w:p>
    <w:p w:rsidR="23D63AEE" w:rsidP="23D63AEE" w:rsidRDefault="23D63AEE" w14:noSpellErr="1" w14:paraId="4D4CA33C" w14:textId="14C3EA1A">
      <w:pPr>
        <w:pStyle w:val="Normal"/>
        <w:ind w:left="-225"/>
        <w:rPr>
          <w:rFonts w:ascii="Calibri" w:hAnsi="Calibri" w:eastAsia="Calibri" w:cs="Calibri"/>
          <w:sz w:val="22"/>
          <w:szCs w:val="22"/>
        </w:rPr>
      </w:pPr>
    </w:p>
    <w:tbl>
      <w:tblPr>
        <w:tblStyle w:val="GridTable1Light-Accent1"/>
        <w:tblW w:w="0" w:type="auto"/>
        <w:tblLook w:val="04A0" w:firstRow="1" w:lastRow="0" w:firstColumn="1" w:lastColumn="0" w:noHBand="0" w:noVBand="1"/>
      </w:tblPr>
      <w:tblGrid>
        <w:gridCol w:w="2340"/>
        <w:gridCol w:w="2340"/>
        <w:gridCol w:w="2340"/>
        <w:gridCol w:w="2340"/>
      </w:tblGrid>
      <w:tr w:rsidR="23D63AEE" w:rsidTr="23D63AEE" w14:paraId="748273D6">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58C36E82" w14:textId="38FDCC00">
            <w:pPr>
              <w:ind w:left="-225"/>
            </w:pPr>
            <w:r w:rsidR="23D63AEE">
              <w:rPr/>
              <w:t>Revenue</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58F8DFEB" w14:textId="38C61D1C">
            <w:pPr>
              <w:ind w:left="-225"/>
            </w:pPr>
            <w:r w:rsidR="23D63AEE">
              <w:rPr/>
              <w:t>270000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40EE31F7" w14:textId="188D5BAC"/>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18A27643" w14:textId="2B1853FA"/>
        </w:tc>
      </w:tr>
      <w:tr w:rsidR="23D63AEE" w:rsidTr="23D63AEE" w14:paraId="16C3D5C8">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63948F65" w14:textId="76A350BA">
            <w:pPr>
              <w:ind w:left="-225"/>
            </w:pPr>
            <w:r w:rsidR="23D63AEE">
              <w:rPr/>
              <w:t>COGS</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24615847" w14:textId="7BDCC590">
            <w:pPr>
              <w:ind w:left="-225"/>
            </w:pPr>
            <w:r w:rsidR="23D63AEE">
              <w:rPr/>
              <w:t>230000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747F4843" w14:textId="6DC9596A"/>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47FB6349" w14:textId="1BF70B72"/>
        </w:tc>
      </w:tr>
      <w:tr w:rsidR="23D63AEE" w:rsidTr="23D63AEE" w14:paraId="0A23E00D">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3CE06F28" w14:textId="67B5A46C">
            <w:pPr>
              <w:ind w:left="-225"/>
            </w:pPr>
            <w:r w:rsidR="23D63AEE">
              <w:rPr/>
              <w:t>SG&amp;A</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75D4F89B" w14:textId="079914CE">
            <w:pPr>
              <w:ind w:left="-225"/>
            </w:pPr>
            <w:r w:rsidRPr="23D63AEE" w:rsidR="23D63AEE">
              <w:rPr>
                <w:u w:val="single"/>
              </w:rPr>
              <w:t>20000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511930BE" w14:textId="1FED309A"/>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1C02CD47" w14:textId="2F4397A7"/>
        </w:tc>
      </w:tr>
      <w:tr w:rsidR="23D63AEE" w:rsidTr="23D63AEE" w14:paraId="20EF2B59">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25B4F84C" w14:textId="01D46F8E">
            <w:pPr>
              <w:ind w:left="-225"/>
            </w:pPr>
            <w:r w:rsidR="23D63AEE">
              <w:rPr/>
              <w:t>EBIT</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5756BE19" w14:textId="7635D4D6">
            <w:pPr>
              <w:ind w:left="-225"/>
            </w:pPr>
            <w:r w:rsidR="23D63AEE">
              <w:rPr/>
              <w:t>20000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3592A85E" w14:textId="2192CE4F"/>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718868B4" w14:textId="4E4CFE2E"/>
        </w:tc>
      </w:tr>
      <w:tr w:rsidR="23D63AEE" w:rsidTr="23D63AEE" w14:paraId="06116C20">
        <w:tc>
          <w:tcPr>
            <w:cnfStyle w:val="001000000000" w:firstRow="0" w:lastRow="0" w:firstColumn="1" w:lastColumn="0" w:oddVBand="0" w:evenVBand="0" w:oddHBand="0" w:evenHBand="0" w:firstRowFirstColumn="0" w:firstRowLastColumn="0" w:lastRowFirstColumn="0" w:lastRowLastColumn="0"/>
            <w:tcW w:w="2340" w:type="dxa"/>
            <w:tcMar/>
          </w:tcPr>
          <w:p w:rsidR="23D63AEE" w:rsidRDefault="23D63AEE" w14:paraId="3F33E52F" w14:textId="267CC109"/>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021D8C46" w14:textId="664CBFAE"/>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0A78D288" w14:textId="6288C6D7"/>
        </w:tc>
        <w:tc>
          <w:tcPr>
            <w:cnfStyle w:val="000000000000" w:firstRow="0" w:lastRow="0" w:firstColumn="0" w:lastColumn="0" w:oddVBand="0" w:evenVBand="0" w:oddHBand="0" w:evenHBand="0" w:firstRowFirstColumn="0" w:firstRowLastColumn="0" w:lastRowFirstColumn="0" w:lastRowLastColumn="0"/>
            <w:tcW w:w="2340" w:type="dxa"/>
            <w:tcMar/>
          </w:tcPr>
          <w:p w:rsidR="23D63AEE" w:rsidRDefault="23D63AEE" w14:paraId="1A2A4D34" w14:textId="36F8DE02"/>
        </w:tc>
      </w:tr>
      <w:tr w:rsidR="23D63AEE" w:rsidTr="23D63AEE" w14:paraId="272B467B">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2538299E" w14:textId="601CF4CD">
            <w:pPr>
              <w:ind w:left="-225"/>
            </w:pPr>
            <w:r w:rsidR="23D63AEE">
              <w:rPr/>
              <w:t>Cash</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60640A2C" w14:textId="28024DCA">
            <w:pPr>
              <w:ind w:left="-225"/>
            </w:pPr>
            <w:r w:rsidR="23D63AEE">
              <w:rPr/>
              <w:t>4000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noSpellErr="1" w14:paraId="76369DE8" w14:textId="3570220B">
            <w:pPr>
              <w:ind w:left="-225"/>
            </w:pPr>
            <w:r w:rsidR="23D63AEE">
              <w:rPr/>
              <w:t>Short term debt</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3E522399" w14:textId="114BB42C">
            <w:pPr>
              <w:ind w:left="-225"/>
            </w:pPr>
            <w:r w:rsidR="23D63AEE">
              <w:rPr/>
              <w:t>15000</w:t>
            </w:r>
          </w:p>
        </w:tc>
      </w:tr>
      <w:tr w:rsidR="23D63AEE" w:rsidTr="23D63AEE" w14:paraId="6C9C6284">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37D80D33" w14:textId="46E5E3F1">
            <w:pPr>
              <w:ind w:left="-225"/>
            </w:pPr>
            <w:r w:rsidR="23D63AEE">
              <w:rPr/>
              <w:t>Inventory</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64B13B2A" w14:textId="71A090A0">
            <w:pPr>
              <w:ind w:left="-225"/>
            </w:pPr>
            <w:r w:rsidR="23D63AEE">
              <w:rPr/>
              <w:t>20000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noSpellErr="1" w14:paraId="033A4C6E" w14:textId="2CA822C5">
            <w:pPr>
              <w:ind w:left="-225"/>
            </w:pPr>
            <w:r w:rsidR="23D63AEE">
              <w:rPr/>
              <w:t>Accounts payable</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3AC8E848" w14:textId="36F67268">
            <w:pPr>
              <w:ind w:left="-225"/>
            </w:pPr>
            <w:r w:rsidR="23D63AEE">
              <w:rPr/>
              <w:t>19000</w:t>
            </w:r>
          </w:p>
        </w:tc>
      </w:tr>
      <w:tr w:rsidR="23D63AEE" w:rsidTr="23D63AEE" w14:paraId="6C26C34A">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05473463" w14:textId="124B988F">
            <w:pPr>
              <w:ind w:left="-225"/>
            </w:pPr>
            <w:r w:rsidRPr="23D63AEE" w:rsidR="23D63AEE">
              <w:rPr>
                <w:u w:val="single"/>
              </w:rPr>
              <w:t>Receivables</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54139F82" w14:textId="683808A7">
            <w:pPr>
              <w:ind w:left="-225"/>
            </w:pPr>
            <w:r w:rsidRPr="23D63AEE" w:rsidR="23D63AEE">
              <w:rPr>
                <w:u w:val="single"/>
              </w:rPr>
              <w:t>25000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noSpellErr="1" w14:paraId="69FD2E8A" w14:textId="63252988">
            <w:pPr>
              <w:ind w:left="-225"/>
            </w:pPr>
            <w:r w:rsidR="23D63AEE">
              <w:rPr/>
              <w:t>______________</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noSpellErr="1" w14:paraId="5BD3F17D" w14:textId="51D6CFBB">
            <w:pPr>
              <w:ind w:left="-225"/>
            </w:pPr>
            <w:r w:rsidR="23D63AEE">
              <w:rPr/>
              <w:t>_____</w:t>
            </w:r>
          </w:p>
        </w:tc>
      </w:tr>
      <w:tr w:rsidR="23D63AEE" w:rsidTr="23D63AEE" w14:paraId="5F97EFBB">
        <w:tc>
          <w:tcPr>
            <w:cnfStyle w:val="001000000000" w:firstRow="0" w:lastRow="0" w:firstColumn="1" w:lastColumn="0" w:oddVBand="0" w:evenVBand="0" w:oddHBand="0" w:evenHBand="0" w:firstRowFirstColumn="0" w:firstRowLastColumn="0" w:lastRowFirstColumn="0" w:lastRowLastColumn="0"/>
            <w:tcW w:w="2340" w:type="dxa"/>
            <w:tcMar/>
          </w:tcPr>
          <w:p w:rsidR="23D63AEE" w:rsidP="23D63AEE" w:rsidRDefault="23D63AEE" w14:noSpellErr="1" w14:paraId="66FC9B52" w14:textId="6822185C">
            <w:pPr>
              <w:ind w:left="-225"/>
            </w:pPr>
            <w:r w:rsidR="23D63AEE">
              <w:rPr/>
              <w:t>Current Assets</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77600E9B" w14:textId="7F888C61">
            <w:pPr>
              <w:ind w:left="-225"/>
            </w:pPr>
            <w:r w:rsidR="23D63AEE">
              <w:rPr/>
              <w:t>49000</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noSpellErr="1" w14:paraId="13C52F44" w14:textId="54D77A8E">
            <w:pPr>
              <w:ind w:left="-225"/>
            </w:pPr>
            <w:r w:rsidR="23D63AEE">
              <w:rPr/>
              <w:t>Current Liabilities</w:t>
            </w:r>
          </w:p>
        </w:tc>
        <w:tc>
          <w:tcPr>
            <w:cnfStyle w:val="000000000000" w:firstRow="0" w:lastRow="0" w:firstColumn="0" w:lastColumn="0" w:oddVBand="0" w:evenVBand="0" w:oddHBand="0" w:evenHBand="0" w:firstRowFirstColumn="0" w:firstRowLastColumn="0" w:lastRowFirstColumn="0" w:lastRowLastColumn="0"/>
            <w:tcW w:w="2340" w:type="dxa"/>
            <w:tcMar/>
          </w:tcPr>
          <w:p w:rsidR="23D63AEE" w:rsidP="23D63AEE" w:rsidRDefault="23D63AEE" w14:paraId="591488AC" w14:textId="75D65B8B">
            <w:pPr>
              <w:ind w:left="-225"/>
            </w:pPr>
            <w:r w:rsidR="23D63AEE">
              <w:rPr/>
              <w:t>34000</w:t>
            </w:r>
          </w:p>
        </w:tc>
      </w:tr>
    </w:tbl>
    <w:p w:rsidR="23D63AEE" w:rsidP="23D63AEE" w:rsidRDefault="23D63AEE" w14:noSpellErr="1" w14:paraId="077B6A8B" w14:textId="4FF44A59">
      <w:pPr>
        <w:ind w:left="-225"/>
        <w:rPr>
          <w:rFonts w:ascii="Calibri" w:hAnsi="Calibri" w:eastAsia="Calibri" w:cs="Calibri"/>
          <w:sz w:val="22"/>
          <w:szCs w:val="22"/>
        </w:rPr>
      </w:pPr>
    </w:p>
    <w:p w:rsidR="23D63AEE" w:rsidP="23D63AEE" w:rsidRDefault="23D63AEE" w14:noSpellErr="1" w14:paraId="08DD113F" w14:textId="08B951F5">
      <w:pPr>
        <w:ind w:left="-225"/>
      </w:pPr>
      <w:r w:rsidRPr="23D63AEE" w:rsidR="23D63AEE">
        <w:rPr>
          <w:rFonts w:ascii="Calibri" w:hAnsi="Calibri" w:eastAsia="Calibri" w:cs="Calibri"/>
          <w:sz w:val="22"/>
          <w:szCs w:val="22"/>
        </w:rPr>
        <w:t>The company's cash conversion cycle is ________.</w:t>
      </w:r>
    </w:p>
    <w:p w:rsidR="23D63AEE" w:rsidP="23D63AEE" w:rsidRDefault="23D63AEE" w14:noSpellErr="1" w14:paraId="4E2D6499" w14:textId="1BDC7F3E">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b w:val="1"/>
          <w:bCs w:val="1"/>
          <w:color w:val="00B050"/>
          <w:sz w:val="22"/>
          <w:szCs w:val="22"/>
        </w:rPr>
        <w:t>35 days</w:t>
      </w:r>
    </w:p>
    <w:p w:rsidR="23D63AEE" w:rsidP="23D63AEE" w:rsidRDefault="23D63AEE" w14:noSpellErr="1" w14:paraId="3D35DBB7" w14:textId="6A004443">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38 days</w:t>
      </w:r>
    </w:p>
    <w:p w:rsidR="23D63AEE" w:rsidP="23D63AEE" w:rsidRDefault="23D63AEE" w14:noSpellErr="1" w14:paraId="1CCDF538" w14:textId="0887299C">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24 days</w:t>
      </w:r>
    </w:p>
    <w:p w:rsidR="23D63AEE" w:rsidP="23D63AEE" w:rsidRDefault="23D63AEE" w14:noSpellErr="1" w14:paraId="57D78B76" w14:textId="3D8C5333">
      <w:pPr>
        <w:pStyle w:val="ListParagraph"/>
        <w:numPr>
          <w:ilvl w:val="0"/>
          <w:numId w:val="7"/>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21 days</w:t>
      </w:r>
    </w:p>
    <w:p w:rsidR="23D63AEE" w:rsidP="23D63AEE" w:rsidRDefault="23D63AEE" w14:noSpellErr="1" w14:paraId="4DC4E6A0" w14:textId="11644E17">
      <w:pPr>
        <w:pStyle w:val="Normal"/>
        <w:ind w:left="-225"/>
        <w:rPr>
          <w:rFonts w:ascii="Calibri" w:hAnsi="Calibri" w:eastAsia="Calibri" w:cs="Calibri"/>
          <w:sz w:val="22"/>
          <w:szCs w:val="22"/>
        </w:rPr>
      </w:pPr>
    </w:p>
    <w:p w:rsidR="23D63AEE" w:rsidP="23D63AEE" w:rsidRDefault="23D63AEE" w14:noSpellErr="1" w14:paraId="7513CC94" w14:textId="705EA7D9">
      <w:pPr>
        <w:ind w:left="-225"/>
        <w:jc w:val="center"/>
      </w:pPr>
      <w:r w:rsidRPr="23D63AEE" w:rsidR="23D63AEE">
        <w:rPr>
          <w:rFonts w:ascii="Calibri" w:hAnsi="Calibri" w:eastAsia="Calibri" w:cs="Calibri"/>
          <w:color w:val="00B050"/>
          <w:sz w:val="22"/>
          <w:szCs w:val="22"/>
        </w:rPr>
        <w:t>Correct</w:t>
      </w:r>
      <w:r>
        <w:br/>
      </w:r>
      <w:r w:rsidRPr="23D63AEE" w:rsidR="23D63AEE">
        <w:rPr>
          <w:rFonts w:ascii="Calibri" w:hAnsi="Calibri" w:eastAsia="Calibri" w:cs="Calibri"/>
          <w:color w:val="00B050"/>
          <w:sz w:val="22"/>
          <w:szCs w:val="22"/>
        </w:rPr>
        <w:t>1 / 1 points</w:t>
      </w:r>
    </w:p>
    <w:p w:rsidR="23D63AEE" w:rsidP="23D63AEE" w:rsidRDefault="23D63AEE" w14:noSpellErr="1" w14:paraId="28A8B279" w14:textId="76E7E10B">
      <w:pPr>
        <w:ind w:left="-225"/>
      </w:pPr>
      <w:r w:rsidRPr="23D63AEE" w:rsidR="23D63AEE">
        <w:rPr>
          <w:rFonts w:ascii="Calibri" w:hAnsi="Calibri" w:eastAsia="Calibri" w:cs="Calibri"/>
          <w:sz w:val="22"/>
          <w:szCs w:val="22"/>
        </w:rPr>
        <w:t xml:space="preserve">8. </w:t>
      </w:r>
      <w:r w:rsidRPr="23D63AEE" w:rsidR="23D63AEE">
        <w:rPr>
          <w:rFonts w:ascii="Calibri" w:hAnsi="Calibri" w:eastAsia="Calibri" w:cs="Calibri"/>
          <w:sz w:val="22"/>
          <w:szCs w:val="22"/>
        </w:rPr>
        <w:t xml:space="preserve">Consider a company with sales that are initially equal to 650 million, and grow at a rate of 8% per quarter. The company’s profit margin is 7%. Inventory must be in place a quarter before the goods are sold. </w:t>
      </w:r>
      <w:r w:rsidRPr="23D63AEE" w:rsidR="23D63AEE">
        <w:rPr>
          <w:rFonts w:ascii="Calibri" w:hAnsi="Calibri" w:eastAsia="Calibri" w:cs="Calibri"/>
          <w:sz w:val="22"/>
          <w:szCs w:val="22"/>
        </w:rPr>
        <w:t>All goods are paid in cash.</w:t>
      </w:r>
    </w:p>
    <w:p w:rsidR="23D63AEE" w:rsidP="23D63AEE" w:rsidRDefault="23D63AEE" w14:noSpellErr="1" w14:paraId="77A1633F" w14:textId="6AF1A51D">
      <w:pPr>
        <w:pStyle w:val="Normal"/>
        <w:ind w:left="-225"/>
        <w:rPr>
          <w:rFonts w:ascii="Calibri" w:hAnsi="Calibri" w:eastAsia="Calibri" w:cs="Calibri"/>
          <w:sz w:val="22"/>
          <w:szCs w:val="22"/>
        </w:rPr>
      </w:pPr>
    </w:p>
    <w:p w:rsidR="23D63AEE" w:rsidP="23D63AEE" w:rsidRDefault="23D63AEE" w14:noSpellErr="1" w14:paraId="50A6BF34" w14:textId="7D70434E">
      <w:pPr>
        <w:ind w:left="-225"/>
      </w:pPr>
      <w:r w:rsidRPr="23D63AEE" w:rsidR="23D63AEE">
        <w:rPr>
          <w:rFonts w:ascii="Calibri" w:hAnsi="Calibri" w:eastAsia="Calibri" w:cs="Calibri"/>
          <w:sz w:val="22"/>
          <w:szCs w:val="22"/>
        </w:rPr>
        <w:t>The company's cash flow in the first quarter is _______.</w:t>
      </w:r>
    </w:p>
    <w:p w:rsidR="23D63AEE" w:rsidP="23D63AEE" w:rsidRDefault="23D63AEE" w14:paraId="3D8CFA80" w14:textId="34A23B2A">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-3.2</w:t>
      </w:r>
    </w:p>
    <w:p w:rsidR="23D63AEE" w:rsidP="23D63AEE" w:rsidRDefault="23D63AEE" w14:noSpellErr="1" w14:paraId="1B3ABCDC" w14:textId="07A7C60C">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8.2</w:t>
      </w:r>
    </w:p>
    <w:p w:rsidR="23D63AEE" w:rsidP="23D63AEE" w:rsidRDefault="23D63AEE" w14:paraId="1E1CAD76" w14:textId="5AA0B8D0">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b w:val="1"/>
          <w:bCs w:val="1"/>
          <w:color w:val="00B050"/>
          <w:sz w:val="22"/>
          <w:szCs w:val="22"/>
        </w:rPr>
        <w:t>-0.7</w:t>
      </w:r>
    </w:p>
    <w:p w:rsidR="23D63AEE" w:rsidP="23D63AEE" w:rsidRDefault="23D63AEE" w14:noSpellErr="1" w14:paraId="55ABD68F" w14:textId="0FFF270C">
      <w:pPr>
        <w:pStyle w:val="ListParagraph"/>
        <w:numPr>
          <w:ilvl w:val="0"/>
          <w:numId w:val="6"/>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b w:val="0"/>
          <w:bCs w:val="0"/>
          <w:color w:val="auto"/>
          <w:sz w:val="22"/>
          <w:szCs w:val="22"/>
        </w:rPr>
        <w:t>11.4</w:t>
      </w:r>
    </w:p>
    <w:p w:rsidR="23D63AEE" w:rsidP="23D63AEE" w:rsidRDefault="23D63AEE" w14:noSpellErr="1" w14:paraId="2DE83B7B" w14:textId="21CCD434">
      <w:pPr>
        <w:pStyle w:val="Normal"/>
        <w:ind w:left="-225"/>
        <w:rPr>
          <w:rFonts w:ascii="Calibri" w:hAnsi="Calibri" w:eastAsia="Calibri" w:cs="Calibri"/>
          <w:sz w:val="22"/>
          <w:szCs w:val="22"/>
        </w:rPr>
      </w:pPr>
    </w:p>
    <w:p w:rsidR="23D63AEE" w:rsidP="23D63AEE" w:rsidRDefault="23D63AEE" w14:noSpellErr="1" w14:paraId="542F9458" w14:textId="6E06DA40">
      <w:pPr>
        <w:ind w:left="-225"/>
        <w:jc w:val="center"/>
      </w:pPr>
      <w:r w:rsidRPr="23D63AEE" w:rsidR="23D63AEE">
        <w:rPr>
          <w:rFonts w:ascii="Calibri" w:hAnsi="Calibri" w:eastAsia="Calibri" w:cs="Calibri"/>
          <w:color w:val="00B050"/>
          <w:sz w:val="22"/>
          <w:szCs w:val="22"/>
        </w:rPr>
        <w:t>Correct</w:t>
      </w:r>
      <w:r>
        <w:br/>
      </w:r>
      <w:r w:rsidRPr="23D63AEE" w:rsidR="23D63AEE">
        <w:rPr>
          <w:rFonts w:ascii="Calibri" w:hAnsi="Calibri" w:eastAsia="Calibri" w:cs="Calibri"/>
          <w:color w:val="00B050"/>
          <w:sz w:val="22"/>
          <w:szCs w:val="22"/>
        </w:rPr>
        <w:t>1 / 1 points</w:t>
      </w:r>
    </w:p>
    <w:p w:rsidR="23D63AEE" w:rsidP="23D63AEE" w:rsidRDefault="23D63AEE" w14:noSpellErr="1" w14:paraId="37A63365" w14:textId="2BBBC0E3">
      <w:pPr>
        <w:ind w:left="-225"/>
      </w:pPr>
      <w:r w:rsidRPr="23D63AEE" w:rsidR="23D63AEE">
        <w:rPr>
          <w:rFonts w:ascii="Calibri" w:hAnsi="Calibri" w:eastAsia="Calibri" w:cs="Calibri"/>
          <w:sz w:val="22"/>
          <w:szCs w:val="22"/>
        </w:rPr>
        <w:t xml:space="preserve">9. </w:t>
      </w:r>
      <w:r w:rsidRPr="23D63AEE" w:rsidR="23D63AEE">
        <w:rPr>
          <w:rFonts w:ascii="Calibri" w:hAnsi="Calibri" w:eastAsia="Calibri" w:cs="Calibri"/>
          <w:sz w:val="22"/>
          <w:szCs w:val="22"/>
        </w:rPr>
        <w:t>Consider a company with sales that are initially equal to 650 million and grow at a rate of 8% per quarter. The company’s profit margin is 7%. Inventory must be in place a quarter before the goods are sold. All goods are paid in cash.</w:t>
      </w:r>
    </w:p>
    <w:p w:rsidR="23D63AEE" w:rsidP="23D63AEE" w:rsidRDefault="23D63AEE" w14:paraId="25EB0E46" w14:textId="52AE88F3">
      <w:pPr>
        <w:pStyle w:val="Normal"/>
        <w:ind w:left="-225"/>
        <w:rPr>
          <w:rFonts w:ascii="Calibri" w:hAnsi="Calibri" w:eastAsia="Calibri" w:cs="Calibri"/>
          <w:sz w:val="22"/>
          <w:szCs w:val="22"/>
        </w:rPr>
      </w:pPr>
    </w:p>
    <w:p w:rsidR="23D63AEE" w:rsidP="23D63AEE" w:rsidRDefault="23D63AEE" w14:noSpellErr="1" w14:paraId="73E5A59A" w14:textId="69862613">
      <w:pPr>
        <w:ind w:left="-225"/>
      </w:pPr>
      <w:r w:rsidRPr="23D63AEE" w:rsidR="23D63AEE">
        <w:rPr>
          <w:rFonts w:ascii="Calibri" w:hAnsi="Calibri" w:eastAsia="Calibri" w:cs="Calibri"/>
          <w:sz w:val="22"/>
          <w:szCs w:val="22"/>
        </w:rPr>
        <w:t>The company's cash flow in the year is _______.</w:t>
      </w:r>
    </w:p>
    <w:p w:rsidR="23D63AEE" w:rsidP="23D63AEE" w:rsidRDefault="23D63AEE" w14:paraId="53C18A08" w14:textId="51CD13C0">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-2</w:t>
      </w:r>
    </w:p>
    <w:p w:rsidR="23D63AEE" w:rsidP="23D63AEE" w:rsidRDefault="23D63AEE" w14:noSpellErr="1" w14:paraId="4CB3A873" w14:textId="0EBBA20E">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51.3</w:t>
      </w:r>
    </w:p>
    <w:p w:rsidR="23D63AEE" w:rsidP="23D63AEE" w:rsidRDefault="23D63AEE" w14:paraId="58C59370" w14:textId="4A1DF93A">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-0.7</w:t>
      </w:r>
    </w:p>
    <w:p w:rsidR="23D63AEE" w:rsidP="23D63AEE" w:rsidRDefault="23D63AEE" w14:paraId="7D28F867" w14:textId="23B028D9">
      <w:pPr>
        <w:pStyle w:val="ListParagraph"/>
        <w:numPr>
          <w:ilvl w:val="0"/>
          <w:numId w:val="4"/>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b w:val="1"/>
          <w:bCs w:val="1"/>
          <w:color w:val="00B050"/>
          <w:sz w:val="22"/>
          <w:szCs w:val="22"/>
        </w:rPr>
        <w:t>-3.2</w:t>
      </w:r>
    </w:p>
    <w:p w:rsidR="23D63AEE" w:rsidP="23D63AEE" w:rsidRDefault="23D63AEE" w14:paraId="004FF691" w14:textId="3D6BE25D">
      <w:pPr>
        <w:pStyle w:val="Normal"/>
        <w:ind w:left="-225"/>
        <w:rPr>
          <w:rFonts w:ascii="Calibri" w:hAnsi="Calibri" w:eastAsia="Calibri" w:cs="Calibri"/>
          <w:sz w:val="22"/>
          <w:szCs w:val="22"/>
        </w:rPr>
      </w:pPr>
    </w:p>
    <w:p w:rsidR="23D63AEE" w:rsidP="23D63AEE" w:rsidRDefault="23D63AEE" w14:noSpellErr="1" w14:paraId="017FB065" w14:textId="07838725">
      <w:pPr>
        <w:ind w:left="-225"/>
        <w:jc w:val="center"/>
      </w:pPr>
      <w:r w:rsidRPr="23D63AEE" w:rsidR="23D63AEE">
        <w:rPr>
          <w:rFonts w:ascii="Calibri" w:hAnsi="Calibri" w:eastAsia="Calibri" w:cs="Calibri"/>
          <w:color w:val="00B050"/>
          <w:sz w:val="22"/>
          <w:szCs w:val="22"/>
        </w:rPr>
        <w:t>Correct</w:t>
      </w:r>
      <w:r>
        <w:br/>
      </w:r>
      <w:r w:rsidRPr="23D63AEE" w:rsidR="23D63AEE">
        <w:rPr>
          <w:rFonts w:ascii="Calibri" w:hAnsi="Calibri" w:eastAsia="Calibri" w:cs="Calibri"/>
          <w:color w:val="00B050"/>
          <w:sz w:val="22"/>
          <w:szCs w:val="22"/>
        </w:rPr>
        <w:t>1 / 1 points</w:t>
      </w:r>
    </w:p>
    <w:p w:rsidR="23D63AEE" w:rsidP="23D63AEE" w:rsidRDefault="23D63AEE" w14:noSpellErr="1" w14:paraId="06DA6712" w14:textId="03BEBED0">
      <w:pPr>
        <w:ind w:left="-225"/>
      </w:pPr>
      <w:r w:rsidRPr="23D63AEE" w:rsidR="23D63AEE">
        <w:rPr>
          <w:rFonts w:ascii="Calibri" w:hAnsi="Calibri" w:eastAsia="Calibri" w:cs="Calibri"/>
          <w:sz w:val="22"/>
          <w:szCs w:val="22"/>
        </w:rPr>
        <w:t xml:space="preserve">10. </w:t>
      </w:r>
      <w:r w:rsidRPr="23D63AEE" w:rsidR="23D63AEE">
        <w:rPr>
          <w:rFonts w:ascii="Calibri" w:hAnsi="Calibri" w:eastAsia="Calibri" w:cs="Calibri"/>
          <w:sz w:val="22"/>
          <w:szCs w:val="22"/>
        </w:rPr>
        <w:t>Consider a company with sales that are initially equal to 650 million and grow at a rate of 8% per quarter. The company’s profit margin is 7%. Inventory must be in place a quarter before the goods are sold. All goods are paid in cash.</w:t>
      </w:r>
    </w:p>
    <w:p w:rsidR="23D63AEE" w:rsidP="23D63AEE" w:rsidRDefault="23D63AEE" w14:noSpellErr="1" w14:paraId="5E783038" w14:textId="5BD5AD46">
      <w:pPr>
        <w:pStyle w:val="Normal"/>
        <w:ind w:left="-225"/>
        <w:rPr>
          <w:rFonts w:ascii="Calibri" w:hAnsi="Calibri" w:eastAsia="Calibri" w:cs="Calibri"/>
          <w:sz w:val="22"/>
          <w:szCs w:val="22"/>
        </w:rPr>
      </w:pPr>
    </w:p>
    <w:p w:rsidR="23D63AEE" w:rsidP="23D63AEE" w:rsidRDefault="23D63AEE" w14:noSpellErr="1" w14:paraId="1704C972" w14:textId="2FB68C4D">
      <w:pPr>
        <w:ind w:left="-225"/>
      </w:pPr>
      <w:r w:rsidRPr="23D63AEE" w:rsidR="23D63AEE">
        <w:rPr>
          <w:rFonts w:ascii="Calibri" w:hAnsi="Calibri" w:eastAsia="Calibri" w:cs="Calibri"/>
          <w:sz w:val="22"/>
          <w:szCs w:val="22"/>
        </w:rPr>
        <w:t>True or false?</w:t>
      </w:r>
    </w:p>
    <w:p w:rsidR="23D63AEE" w:rsidP="23D63AEE" w:rsidRDefault="23D63AEE" w14:noSpellErr="1" w14:paraId="5907CE81" w14:textId="11E79136">
      <w:pPr>
        <w:pStyle w:val="Normal"/>
        <w:ind w:left="-225"/>
        <w:rPr>
          <w:rFonts w:ascii="Calibri" w:hAnsi="Calibri" w:eastAsia="Calibri" w:cs="Calibri"/>
          <w:sz w:val="22"/>
          <w:szCs w:val="22"/>
        </w:rPr>
      </w:pPr>
    </w:p>
    <w:p w:rsidR="23D63AEE" w:rsidP="23D63AEE" w:rsidRDefault="23D63AEE" w14:noSpellErr="1" w14:paraId="61AC4BF9" w14:textId="675FADEC">
      <w:pPr>
        <w:ind w:left="-225"/>
      </w:pPr>
      <w:r w:rsidRPr="23D63AEE" w:rsidR="23D63AEE">
        <w:rPr>
          <w:rFonts w:ascii="Calibri" w:hAnsi="Calibri" w:eastAsia="Calibri" w:cs="Calibri"/>
          <w:sz w:val="22"/>
          <w:szCs w:val="22"/>
        </w:rPr>
        <w:t>If the growth rate of sales goes up with no change in costs, the company will generate higher cash flow during the year.</w:t>
      </w:r>
    </w:p>
    <w:p w:rsidR="23D63AEE" w:rsidP="23D63AEE" w:rsidRDefault="23D63AEE" w14:noSpellErr="1" w14:paraId="783A292A" w14:textId="78798546">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b w:val="0"/>
          <w:bCs w:val="0"/>
          <w:color w:val="auto"/>
          <w:sz w:val="22"/>
          <w:szCs w:val="22"/>
        </w:rPr>
        <w:t>True</w:t>
      </w:r>
    </w:p>
    <w:p w:rsidR="23D63AEE" w:rsidP="23D63AEE" w:rsidRDefault="23D63AEE" w14:noSpellErr="1" w14:paraId="46037777" w14:textId="6F436D78">
      <w:pPr>
        <w:pStyle w:val="ListParagraph"/>
        <w:numPr>
          <w:ilvl w:val="0"/>
          <w:numId w:val="5"/>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b w:val="1"/>
          <w:bCs w:val="1"/>
          <w:color w:val="00B050"/>
          <w:sz w:val="22"/>
          <w:szCs w:val="22"/>
        </w:rPr>
        <w:t>False</w:t>
      </w:r>
    </w:p>
    <w:p w:rsidR="23D63AEE" w:rsidP="23D63AEE" w:rsidRDefault="23D63AEE" w14:paraId="3C7EE0DE" w14:textId="56D7844E">
      <w:pPr>
        <w:pStyle w:val="Normal"/>
        <w:ind w:left="-225"/>
        <w:rPr>
          <w:rFonts w:ascii="Calibri" w:hAnsi="Calibri" w:eastAsia="Calibri" w:cs="Calibri"/>
          <w:sz w:val="22"/>
          <w:szCs w:val="22"/>
        </w:rPr>
      </w:pPr>
    </w:p>
    <w:p w:rsidR="23D63AEE" w:rsidP="23D63AEE" w:rsidRDefault="23D63AEE" w14:noSpellErr="1" w14:paraId="279702FE" w14:textId="52AD083A">
      <w:pPr>
        <w:ind w:left="-225"/>
        <w:jc w:val="center"/>
      </w:pPr>
      <w:r w:rsidRPr="23D63AEE" w:rsidR="23D63AEE">
        <w:rPr>
          <w:rFonts w:ascii="Calibri" w:hAnsi="Calibri" w:eastAsia="Calibri" w:cs="Calibri"/>
          <w:sz w:val="22"/>
          <w:szCs w:val="22"/>
        </w:rPr>
        <w:t>1</w:t>
      </w:r>
      <w:r>
        <w:br/>
      </w:r>
      <w:r w:rsidRPr="23D63AEE" w:rsidR="23D63AEE">
        <w:rPr>
          <w:rFonts w:ascii="Calibri" w:hAnsi="Calibri" w:eastAsia="Calibri" w:cs="Calibri"/>
          <w:sz w:val="22"/>
          <w:szCs w:val="22"/>
        </w:rPr>
        <w:t>point</w:t>
      </w:r>
    </w:p>
    <w:p w:rsidR="23D63AEE" w:rsidP="23D63AEE" w:rsidRDefault="23D63AEE" w14:noSpellErr="1" w14:paraId="77C69ABB" w14:textId="316F220F">
      <w:pPr>
        <w:ind w:left="-225"/>
      </w:pPr>
      <w:r w:rsidRPr="23D63AEE" w:rsidR="23D63AEE">
        <w:rPr>
          <w:rFonts w:ascii="Calibri" w:hAnsi="Calibri" w:eastAsia="Calibri" w:cs="Calibri"/>
          <w:sz w:val="22"/>
          <w:szCs w:val="22"/>
        </w:rPr>
        <w:t xml:space="preserve">11. </w:t>
      </w:r>
      <w:r w:rsidRPr="23D63AEE" w:rsidR="23D63AEE">
        <w:rPr>
          <w:rFonts w:ascii="Calibri" w:hAnsi="Calibri" w:eastAsia="Calibri" w:cs="Calibri"/>
          <w:sz w:val="22"/>
          <w:szCs w:val="22"/>
        </w:rPr>
        <w:t>Consider the following example of the effect of seasonality in sales on cash flows.</w:t>
      </w:r>
    </w:p>
    <w:p w:rsidR="23D63AEE" w:rsidP="23D63AEE" w:rsidRDefault="23D63AEE" w14:paraId="3D2CDFCB" w14:textId="014DF705">
      <w:pPr>
        <w:pStyle w:val="Normal"/>
        <w:ind w:left="-225"/>
        <w:rPr>
          <w:rFonts w:ascii="Calibri" w:hAnsi="Calibri" w:eastAsia="Calibri" w:cs="Calibri"/>
          <w:sz w:val="22"/>
          <w:szCs w:val="22"/>
        </w:rPr>
      </w:pPr>
    </w:p>
    <w:tbl>
      <w:tblPr>
        <w:tblStyle w:val="GridTable1Light-Accent1"/>
        <w:tblW w:w="0" w:type="auto"/>
        <w:tblLook w:val="04A0" w:firstRow="1" w:lastRow="0" w:firstColumn="1" w:lastColumn="0" w:noHBand="0" w:noVBand="1"/>
      </w:tblPr>
      <w:tblGrid>
        <w:gridCol w:w="1872"/>
        <w:gridCol w:w="1872"/>
        <w:gridCol w:w="1872"/>
        <w:gridCol w:w="1872"/>
        <w:gridCol w:w="1872"/>
      </w:tblGrid>
      <w:tr w:rsidR="23D63AEE" w:rsidTr="23D63AEE" w14:paraId="6D2355C2">
        <w:tc>
          <w:tcPr>
            <w:cnfStyle w:val="001000000000" w:firstRow="0" w:lastRow="0" w:firstColumn="1" w:lastColumn="0" w:oddVBand="0" w:evenVBand="0" w:oddHBand="0" w:evenHBand="0" w:firstRowFirstColumn="0" w:firstRowLastColumn="0" w:lastRowFirstColumn="0" w:lastRowLastColumn="0"/>
            <w:tcW w:w="1872" w:type="dxa"/>
            <w:tcMar/>
          </w:tcPr>
          <w:p w:rsidR="23D63AEE" w:rsidRDefault="23D63AEE" w14:paraId="657074E3" w14:textId="09D46459"/>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noSpellErr="1" w14:paraId="379F90FB" w14:textId="63C64A77">
            <w:pPr>
              <w:ind w:left="-225"/>
            </w:pPr>
            <w:r w:rsidRPr="23D63AEE" w:rsidR="23D63AEE">
              <w:rPr>
                <w:b w:val="1"/>
                <w:bCs w:val="1"/>
              </w:rPr>
              <w:t>First Quarter</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noSpellErr="1" w14:paraId="4F1A9CE4" w14:textId="17DB007B">
            <w:pPr>
              <w:ind w:left="-225"/>
            </w:pPr>
            <w:r w:rsidRPr="23D63AEE" w:rsidR="23D63AEE">
              <w:rPr>
                <w:b w:val="1"/>
                <w:bCs w:val="1"/>
              </w:rPr>
              <w:t>Second Quarter</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noSpellErr="1" w14:paraId="44AAF05D" w14:textId="212E25DD">
            <w:pPr>
              <w:ind w:left="-225"/>
            </w:pPr>
            <w:r w:rsidRPr="23D63AEE" w:rsidR="23D63AEE">
              <w:rPr>
                <w:b w:val="1"/>
                <w:bCs w:val="1"/>
              </w:rPr>
              <w:t>Third Quarter</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noSpellErr="1" w14:paraId="2E653DD9" w14:textId="2C074142">
            <w:pPr>
              <w:ind w:left="-225"/>
            </w:pPr>
            <w:r w:rsidRPr="23D63AEE" w:rsidR="23D63AEE">
              <w:rPr>
                <w:b w:val="1"/>
                <w:bCs w:val="1"/>
              </w:rPr>
              <w:t>Fourth Quarter</w:t>
            </w:r>
          </w:p>
        </w:tc>
      </w:tr>
      <w:tr w:rsidR="23D63AEE" w:rsidTr="23D63AEE" w14:paraId="13A8C539">
        <w:tc>
          <w:tcPr>
            <w:cnfStyle w:val="001000000000" w:firstRow="0" w:lastRow="0" w:firstColumn="1" w:lastColumn="0" w:oddVBand="0" w:evenVBand="0" w:oddHBand="0" w:evenHBand="0" w:firstRowFirstColumn="0" w:firstRowLastColumn="0" w:lastRowFirstColumn="0" w:lastRowLastColumn="0"/>
            <w:tcW w:w="1872" w:type="dxa"/>
            <w:tcMar/>
          </w:tcPr>
          <w:p w:rsidR="23D63AEE" w:rsidP="23D63AEE" w:rsidRDefault="23D63AEE" w14:noSpellErr="1" w14:paraId="294D0035" w14:textId="29FFBB73">
            <w:pPr>
              <w:ind w:left="-225"/>
            </w:pPr>
            <w:r w:rsidR="23D63AEE">
              <w:rPr/>
              <w:t>Receivables at start of period</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paraId="4476437A" w14:textId="30C70527">
            <w:pPr>
              <w:ind w:left="-225"/>
            </w:pPr>
            <w:r w:rsidR="23D63AEE">
              <w:rPr/>
              <w:t>45</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01F3B542" w14:textId="65C638A5"/>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17DFC812" w14:textId="27F5C7EA"/>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315FC6EF" w14:textId="07B44E6A"/>
        </w:tc>
      </w:tr>
      <w:tr w:rsidR="23D63AEE" w:rsidTr="23D63AEE" w14:paraId="7C81A925">
        <w:tc>
          <w:tcPr>
            <w:cnfStyle w:val="001000000000" w:firstRow="0" w:lastRow="0" w:firstColumn="1" w:lastColumn="0" w:oddVBand="0" w:evenVBand="0" w:oddHBand="0" w:evenHBand="0" w:firstRowFirstColumn="0" w:firstRowLastColumn="0" w:lastRowFirstColumn="0" w:lastRowLastColumn="0"/>
            <w:tcW w:w="1872" w:type="dxa"/>
            <w:tcMar/>
          </w:tcPr>
          <w:p w:rsidR="23D63AEE" w:rsidP="23D63AEE" w:rsidRDefault="23D63AEE" w14:noSpellErr="1" w14:paraId="2CE429A4" w14:textId="0EEC5102">
            <w:pPr>
              <w:ind w:left="-225"/>
            </w:pPr>
            <w:r w:rsidR="23D63AEE">
              <w:rPr/>
              <w:t>Forecast sales</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paraId="1F492701" w14:textId="72870351">
            <w:pPr>
              <w:ind w:left="-225"/>
            </w:pPr>
            <w:r w:rsidR="23D63AEE">
              <w:rPr/>
              <w:t>90</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paraId="425D60D9" w14:textId="46A13A9F">
            <w:pPr>
              <w:ind w:left="-225"/>
            </w:pPr>
            <w:r w:rsidR="23D63AEE">
              <w:rPr/>
              <w:t>85</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paraId="7466027E" w14:textId="2661A6EE">
            <w:pPr>
              <w:ind w:left="-225"/>
            </w:pPr>
            <w:r w:rsidR="23D63AEE">
              <w:rPr/>
              <w:t>130</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paraId="132E2E27" w14:textId="16FBBDA7">
            <w:pPr>
              <w:ind w:left="-225"/>
            </w:pPr>
            <w:r w:rsidR="23D63AEE">
              <w:rPr/>
              <w:t>155</w:t>
            </w:r>
          </w:p>
        </w:tc>
      </w:tr>
      <w:tr w:rsidR="23D63AEE" w:rsidTr="23D63AEE" w14:paraId="6BC97404">
        <w:tc>
          <w:tcPr>
            <w:cnfStyle w:val="001000000000" w:firstRow="0" w:lastRow="0" w:firstColumn="1" w:lastColumn="0" w:oddVBand="0" w:evenVBand="0" w:oddHBand="0" w:evenHBand="0" w:firstRowFirstColumn="0" w:firstRowLastColumn="0" w:lastRowFirstColumn="0" w:lastRowLastColumn="0"/>
            <w:tcW w:w="1872" w:type="dxa"/>
            <w:tcMar/>
          </w:tcPr>
          <w:p w:rsidR="23D63AEE" w:rsidP="23D63AEE" w:rsidRDefault="23D63AEE" w14:noSpellErr="1" w14:paraId="1C1B8DCB" w14:textId="6CD196EC">
            <w:pPr>
              <w:ind w:left="-225"/>
            </w:pPr>
            <w:r w:rsidR="23D63AEE">
              <w:rPr/>
              <w:t>Collections:</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2AEBE796" w14:textId="66B0DAFC"/>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488CC176" w14:textId="39258030"/>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08631E81" w14:textId="5C46D731"/>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79BA8A95" w14:textId="205EBE9E"/>
        </w:tc>
      </w:tr>
      <w:tr w:rsidR="23D63AEE" w:rsidTr="23D63AEE" w14:paraId="096447B6">
        <w:tc>
          <w:tcPr>
            <w:cnfStyle w:val="001000000000" w:firstRow="0" w:lastRow="0" w:firstColumn="1" w:lastColumn="0" w:oddVBand="0" w:evenVBand="0" w:oddHBand="0" w:evenHBand="0" w:firstRowFirstColumn="0" w:firstRowLastColumn="0" w:lastRowFirstColumn="0" w:lastRowLastColumn="0"/>
            <w:tcW w:w="1872" w:type="dxa"/>
            <w:tcMar/>
          </w:tcPr>
          <w:p w:rsidR="23D63AEE" w:rsidP="23D63AEE" w:rsidRDefault="23D63AEE" w14:noSpellErr="1" w14:paraId="5305263E" w14:textId="0349DC17">
            <w:pPr>
              <w:ind w:left="-225"/>
            </w:pPr>
            <w:r w:rsidR="23D63AEE">
              <w:rPr/>
              <w:t>-Sales in current period (70%)</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paraId="29D5164F" w14:textId="69C14D77">
            <w:pPr>
              <w:ind w:left="-225"/>
            </w:pPr>
            <w:r w:rsidR="23D63AEE">
              <w:rPr/>
              <w:t>63</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5B47F60C" w14:textId="27087A4E"/>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5DF36BC5" w14:textId="2F63F7C1"/>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59E287B9" w14:textId="2E83A27B"/>
        </w:tc>
      </w:tr>
      <w:tr w:rsidR="23D63AEE" w:rsidTr="23D63AEE" w14:paraId="17C03FF3">
        <w:tc>
          <w:tcPr>
            <w:cnfStyle w:val="001000000000" w:firstRow="0" w:lastRow="0" w:firstColumn="1" w:lastColumn="0" w:oddVBand="0" w:evenVBand="0" w:oddHBand="0" w:evenHBand="0" w:firstRowFirstColumn="0" w:firstRowLastColumn="0" w:lastRowFirstColumn="0" w:lastRowLastColumn="0"/>
            <w:tcW w:w="1872" w:type="dxa"/>
            <w:tcMar/>
          </w:tcPr>
          <w:p w:rsidR="23D63AEE" w:rsidP="23D63AEE" w:rsidRDefault="23D63AEE" w14:noSpellErr="1" w14:paraId="533097FC" w14:textId="2A20A2B6">
            <w:pPr>
              <w:ind w:left="-225"/>
            </w:pPr>
            <w:r w:rsidR="23D63AEE">
              <w:rPr/>
              <w:t>-Sales from last period (30%)</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paraId="26DA92FB" w14:textId="43C85EED">
            <w:pPr>
              <w:ind w:left="-225"/>
            </w:pPr>
            <w:r w:rsidR="23D63AEE">
              <w:rPr/>
              <w:t>45</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347D3D1A" w14:textId="236CF286"/>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47B75791" w14:textId="686DF49A"/>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0079D736" w14:textId="2330B7A5"/>
        </w:tc>
      </w:tr>
      <w:tr w:rsidR="23D63AEE" w:rsidTr="23D63AEE" w14:paraId="4B9F3C84">
        <w:tc>
          <w:tcPr>
            <w:cnfStyle w:val="001000000000" w:firstRow="0" w:lastRow="0" w:firstColumn="1" w:lastColumn="0" w:oddVBand="0" w:evenVBand="0" w:oddHBand="0" w:evenHBand="0" w:firstRowFirstColumn="0" w:firstRowLastColumn="0" w:lastRowFirstColumn="0" w:lastRowLastColumn="0"/>
            <w:tcW w:w="1872" w:type="dxa"/>
            <w:tcMar/>
          </w:tcPr>
          <w:p w:rsidR="23D63AEE" w:rsidP="23D63AEE" w:rsidRDefault="23D63AEE" w14:noSpellErr="1" w14:paraId="3C98C96E" w14:textId="0DF37C78">
            <w:pPr>
              <w:ind w:left="-225"/>
            </w:pPr>
            <w:r w:rsidR="23D63AEE">
              <w:rPr/>
              <w:t>--Total collections</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paraId="159F577C" w14:textId="417A461E">
            <w:pPr>
              <w:ind w:left="-225"/>
            </w:pPr>
            <w:r w:rsidR="23D63AEE">
              <w:rPr/>
              <w:t>108</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11B71F66" w14:textId="727CD1B5"/>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51014BAA" w14:textId="43BF8F42"/>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6A063D09" w14:textId="271428C5"/>
        </w:tc>
      </w:tr>
      <w:tr w:rsidR="23D63AEE" w:rsidTr="23D63AEE" w14:paraId="2B2D7111">
        <w:tc>
          <w:tcPr>
            <w:cnfStyle w:val="001000000000" w:firstRow="0" w:lastRow="0" w:firstColumn="1" w:lastColumn="0" w:oddVBand="0" w:evenVBand="0" w:oddHBand="0" w:evenHBand="0" w:firstRowFirstColumn="0" w:firstRowLastColumn="0" w:lastRowFirstColumn="0" w:lastRowLastColumn="0"/>
            <w:tcW w:w="1872" w:type="dxa"/>
            <w:tcMar/>
          </w:tcPr>
          <w:p w:rsidR="23D63AEE" w:rsidP="23D63AEE" w:rsidRDefault="23D63AEE" w14:noSpellErr="1" w14:paraId="5A8448A6" w14:textId="10DDC5A4">
            <w:pPr>
              <w:ind w:left="-225"/>
            </w:pPr>
            <w:r w:rsidR="23D63AEE">
              <w:rPr/>
              <w:t>Receivables at end of period</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paraId="090AC52B" w14:textId="3C928628">
            <w:pPr>
              <w:ind w:left="-225"/>
            </w:pPr>
            <w:r w:rsidR="23D63AEE">
              <w:rPr/>
              <w:t>27</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67129253" w14:textId="2A1FBCDC"/>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12DA1CD4" w14:textId="3408F0FF"/>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17C34F0E" w14:textId="52909D5E"/>
        </w:tc>
      </w:tr>
      <w:tr w:rsidR="23D63AEE" w:rsidTr="23D63AEE" w14:paraId="331ACBCC">
        <w:tc>
          <w:tcPr>
            <w:cnfStyle w:val="001000000000" w:firstRow="0" w:lastRow="0" w:firstColumn="1" w:lastColumn="0" w:oddVBand="0" w:evenVBand="0" w:oddHBand="0" w:evenHBand="0" w:firstRowFirstColumn="0" w:firstRowLastColumn="0" w:lastRowFirstColumn="0" w:lastRowLastColumn="0"/>
            <w:tcW w:w="1872" w:type="dxa"/>
            <w:tcMar/>
          </w:tcPr>
          <w:p w:rsidR="23D63AEE" w:rsidRDefault="23D63AEE" w14:paraId="1B7B6287" w14:textId="3EFDE9A9"/>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1BC67B9B" w14:textId="1A37E245"/>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7E3E8592" w14:textId="5EB1817E"/>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5FFFBB81" w14:textId="1209C099"/>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5DF2696E" w14:textId="4F974A86"/>
        </w:tc>
      </w:tr>
      <w:tr w:rsidR="23D63AEE" w:rsidTr="23D63AEE" w14:paraId="680E4144">
        <w:tc>
          <w:tcPr>
            <w:cnfStyle w:val="001000000000" w:firstRow="0" w:lastRow="0" w:firstColumn="1" w:lastColumn="0" w:oddVBand="0" w:evenVBand="0" w:oddHBand="0" w:evenHBand="0" w:firstRowFirstColumn="0" w:firstRowLastColumn="0" w:lastRowFirstColumn="0" w:lastRowLastColumn="0"/>
            <w:tcW w:w="1872" w:type="dxa"/>
            <w:tcMar/>
          </w:tcPr>
          <w:p w:rsidR="23D63AEE" w:rsidP="23D63AEE" w:rsidRDefault="23D63AEE" w14:noSpellErr="1" w14:paraId="6D1BEF7D" w14:textId="1F51B9A6">
            <w:pPr>
              <w:ind w:left="-225"/>
            </w:pPr>
            <w:r w:rsidR="23D63AEE">
              <w:rPr/>
              <w:t>Percentage sales collected this period</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noSpellErr="1" w14:paraId="676351F6" w14:textId="40263616">
            <w:pPr>
              <w:ind w:left="-225"/>
            </w:pPr>
            <w:r w:rsidR="23D63AEE">
              <w:rPr/>
              <w:t>70%</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7BE695B0" w14:textId="0BA8E27B"/>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1F8ABBFD" w14:textId="18C9A836"/>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0DE4B340" w14:textId="45B0C1FE"/>
        </w:tc>
      </w:tr>
    </w:tbl>
    <w:p w:rsidR="23D63AEE" w:rsidP="23D63AEE" w:rsidRDefault="23D63AEE" w14:paraId="1861D503" w14:textId="678DB1FF">
      <w:pPr>
        <w:ind w:left="-225"/>
        <w:rPr>
          <w:rFonts w:ascii="Calibri" w:hAnsi="Calibri" w:eastAsia="Calibri" w:cs="Calibri"/>
          <w:sz w:val="22"/>
          <w:szCs w:val="22"/>
        </w:rPr>
      </w:pPr>
    </w:p>
    <w:p w:rsidR="23D63AEE" w:rsidP="23D63AEE" w:rsidRDefault="23D63AEE" w14:noSpellErr="1" w14:paraId="2F1083AA" w14:textId="70FC3BCB">
      <w:pPr>
        <w:ind w:left="-225"/>
      </w:pPr>
      <w:r w:rsidRPr="23D63AEE" w:rsidR="23D63AEE">
        <w:rPr>
          <w:rFonts w:ascii="Calibri" w:hAnsi="Calibri" w:eastAsia="Calibri" w:cs="Calibri"/>
          <w:sz w:val="22"/>
          <w:szCs w:val="22"/>
        </w:rPr>
        <w:t>Total collections in the second quarter are ________.</w:t>
      </w:r>
    </w:p>
    <w:p w:rsidR="23D63AEE" w:rsidP="23D63AEE" w:rsidRDefault="23D63AEE" w14:paraId="1A779311" w14:textId="6069DB4A">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87</w:t>
      </w:r>
    </w:p>
    <w:p w:rsidR="23D63AEE" w:rsidP="23D63AEE" w:rsidRDefault="23D63AEE" w14:paraId="4EB82C7E" w14:textId="49DDE8DA">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85</w:t>
      </w:r>
    </w:p>
    <w:p w:rsidR="23D63AEE" w:rsidP="23D63AEE" w:rsidRDefault="23D63AEE" w14:paraId="5162977E" w14:textId="7CFDE5EC">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b w:val="1"/>
          <w:bCs w:val="1"/>
          <w:color w:val="FF0000"/>
          <w:sz w:val="22"/>
          <w:szCs w:val="22"/>
        </w:rPr>
        <w:t>27</w:t>
      </w:r>
    </w:p>
    <w:p w:rsidR="23D63AEE" w:rsidP="23D63AEE" w:rsidRDefault="23D63AEE" w14:paraId="0EBA101D" w14:textId="632C4771">
      <w:pPr>
        <w:pStyle w:val="ListParagraph"/>
        <w:numPr>
          <w:ilvl w:val="0"/>
          <w:numId w:val="3"/>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b w:val="1"/>
          <w:bCs w:val="1"/>
          <w:color w:val="FF0000"/>
          <w:sz w:val="22"/>
          <w:szCs w:val="22"/>
        </w:rPr>
        <w:t>94</w:t>
      </w:r>
    </w:p>
    <w:p w:rsidR="23D63AEE" w:rsidP="23D63AEE" w:rsidRDefault="23D63AEE" w14:paraId="2F8CC98E" w14:textId="31853C88">
      <w:pPr>
        <w:pStyle w:val="Normal"/>
        <w:ind w:left="-225"/>
        <w:rPr>
          <w:rFonts w:ascii="Calibri" w:hAnsi="Calibri" w:eastAsia="Calibri" w:cs="Calibri"/>
          <w:sz w:val="22"/>
          <w:szCs w:val="22"/>
        </w:rPr>
      </w:pPr>
    </w:p>
    <w:p w:rsidR="23D63AEE" w:rsidP="23D63AEE" w:rsidRDefault="23D63AEE" w14:noSpellErr="1" w14:paraId="7677D396" w14:textId="0A43E74F">
      <w:pPr>
        <w:ind w:left="-225"/>
        <w:jc w:val="center"/>
      </w:pPr>
      <w:r w:rsidRPr="23D63AEE" w:rsidR="23D63AEE">
        <w:rPr>
          <w:rFonts w:ascii="Calibri" w:hAnsi="Calibri" w:eastAsia="Calibri" w:cs="Calibri"/>
          <w:color w:val="00B050"/>
          <w:sz w:val="22"/>
          <w:szCs w:val="22"/>
        </w:rPr>
        <w:t>Correct</w:t>
      </w:r>
      <w:r>
        <w:br/>
      </w:r>
      <w:r w:rsidRPr="23D63AEE" w:rsidR="23D63AEE">
        <w:rPr>
          <w:rFonts w:ascii="Calibri" w:hAnsi="Calibri" w:eastAsia="Calibri" w:cs="Calibri"/>
          <w:color w:val="00B050"/>
          <w:sz w:val="22"/>
          <w:szCs w:val="22"/>
        </w:rPr>
        <w:t>1 / 1 points</w:t>
      </w:r>
    </w:p>
    <w:p w:rsidR="23D63AEE" w:rsidP="23D63AEE" w:rsidRDefault="23D63AEE" w14:noSpellErr="1" w14:paraId="13D2081F" w14:textId="3AB008A0">
      <w:pPr>
        <w:ind w:left="-225"/>
      </w:pPr>
      <w:r w:rsidRPr="23D63AEE" w:rsidR="23D63AEE">
        <w:rPr>
          <w:rFonts w:ascii="Calibri" w:hAnsi="Calibri" w:eastAsia="Calibri" w:cs="Calibri"/>
          <w:sz w:val="22"/>
          <w:szCs w:val="22"/>
        </w:rPr>
        <w:t xml:space="preserve">12. </w:t>
      </w:r>
      <w:r w:rsidRPr="23D63AEE" w:rsidR="23D63AEE">
        <w:rPr>
          <w:rFonts w:ascii="Calibri" w:hAnsi="Calibri" w:eastAsia="Calibri" w:cs="Calibri"/>
          <w:sz w:val="22"/>
          <w:szCs w:val="22"/>
        </w:rPr>
        <w:t>Consider the following example of the effect of seasonality in sales on cash flows.</w:t>
      </w:r>
    </w:p>
    <w:p w:rsidR="23D63AEE" w:rsidP="23D63AEE" w:rsidRDefault="23D63AEE" w14:paraId="691BAFC8" w14:textId="03505B61">
      <w:pPr>
        <w:pStyle w:val="Normal"/>
        <w:ind w:left="-225"/>
        <w:rPr>
          <w:rFonts w:ascii="Calibri" w:hAnsi="Calibri" w:eastAsia="Calibri" w:cs="Calibri"/>
          <w:sz w:val="22"/>
          <w:szCs w:val="22"/>
        </w:rPr>
      </w:pPr>
    </w:p>
    <w:tbl>
      <w:tblPr>
        <w:tblStyle w:val="GridTable1Light-Accent1"/>
        <w:tblW w:w="0" w:type="auto"/>
        <w:tblLook w:val="04A0" w:firstRow="1" w:lastRow="0" w:firstColumn="1" w:lastColumn="0" w:noHBand="0" w:noVBand="1"/>
      </w:tblPr>
      <w:tblGrid>
        <w:gridCol w:w="1872"/>
        <w:gridCol w:w="1872"/>
        <w:gridCol w:w="1872"/>
        <w:gridCol w:w="1872"/>
        <w:gridCol w:w="1872"/>
      </w:tblGrid>
      <w:tr w:rsidR="23D63AEE" w:rsidTr="23D63AEE" w14:paraId="506C35A8">
        <w:tc>
          <w:tcPr>
            <w:cnfStyle w:val="001000000000" w:firstRow="0" w:lastRow="0" w:firstColumn="1" w:lastColumn="0" w:oddVBand="0" w:evenVBand="0" w:oddHBand="0" w:evenHBand="0" w:firstRowFirstColumn="0" w:firstRowLastColumn="0" w:lastRowFirstColumn="0" w:lastRowLastColumn="0"/>
            <w:tcW w:w="1872" w:type="dxa"/>
            <w:tcMar/>
          </w:tcPr>
          <w:p w:rsidR="23D63AEE" w:rsidRDefault="23D63AEE" w14:paraId="73DCE033" w14:textId="09A9397A"/>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noSpellErr="1" w14:paraId="07ED98F0" w14:textId="3E5FB8F4">
            <w:pPr>
              <w:ind w:left="-225"/>
            </w:pPr>
            <w:r w:rsidRPr="23D63AEE" w:rsidR="23D63AEE">
              <w:rPr>
                <w:b w:val="1"/>
                <w:bCs w:val="1"/>
              </w:rPr>
              <w:t>First Quarter</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noSpellErr="1" w14:paraId="0FE06A8B" w14:textId="3A37557C">
            <w:pPr>
              <w:ind w:left="-225"/>
            </w:pPr>
            <w:r w:rsidRPr="23D63AEE" w:rsidR="23D63AEE">
              <w:rPr>
                <w:b w:val="1"/>
                <w:bCs w:val="1"/>
              </w:rPr>
              <w:t>Second Quarter</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noSpellErr="1" w14:paraId="18719562" w14:textId="2C579425">
            <w:pPr>
              <w:ind w:left="-225"/>
            </w:pPr>
            <w:r w:rsidRPr="23D63AEE" w:rsidR="23D63AEE">
              <w:rPr>
                <w:b w:val="1"/>
                <w:bCs w:val="1"/>
              </w:rPr>
              <w:t>Third Quarter</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noSpellErr="1" w14:paraId="64860C19" w14:textId="5D643770">
            <w:pPr>
              <w:ind w:left="-225"/>
            </w:pPr>
            <w:r w:rsidRPr="23D63AEE" w:rsidR="23D63AEE">
              <w:rPr>
                <w:b w:val="1"/>
                <w:bCs w:val="1"/>
              </w:rPr>
              <w:t>Fourth Quarter</w:t>
            </w:r>
          </w:p>
        </w:tc>
      </w:tr>
      <w:tr w:rsidR="23D63AEE" w:rsidTr="23D63AEE" w14:paraId="0560BF2B">
        <w:tc>
          <w:tcPr>
            <w:cnfStyle w:val="001000000000" w:firstRow="0" w:lastRow="0" w:firstColumn="1" w:lastColumn="0" w:oddVBand="0" w:evenVBand="0" w:oddHBand="0" w:evenHBand="0" w:firstRowFirstColumn="0" w:firstRowLastColumn="0" w:lastRowFirstColumn="0" w:lastRowLastColumn="0"/>
            <w:tcW w:w="1872" w:type="dxa"/>
            <w:tcMar/>
          </w:tcPr>
          <w:p w:rsidR="23D63AEE" w:rsidP="23D63AEE" w:rsidRDefault="23D63AEE" w14:noSpellErr="1" w14:paraId="7721AE7C" w14:textId="4B5B9625">
            <w:pPr>
              <w:ind w:left="-225"/>
            </w:pPr>
            <w:r w:rsidR="23D63AEE">
              <w:rPr/>
              <w:t>Receivables at start of period</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paraId="1A558666" w14:textId="28BD9C09">
            <w:pPr>
              <w:ind w:left="-225"/>
            </w:pPr>
            <w:r w:rsidR="23D63AEE">
              <w:rPr/>
              <w:t>45</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438425B7" w14:textId="50FA7CE1"/>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7EF199D3" w14:textId="0423D77A"/>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369CD89C" w14:textId="3E6CD936"/>
        </w:tc>
      </w:tr>
      <w:tr w:rsidR="23D63AEE" w:rsidTr="23D63AEE" w14:paraId="44CC8EC0">
        <w:tc>
          <w:tcPr>
            <w:cnfStyle w:val="001000000000" w:firstRow="0" w:lastRow="0" w:firstColumn="1" w:lastColumn="0" w:oddVBand="0" w:evenVBand="0" w:oddHBand="0" w:evenHBand="0" w:firstRowFirstColumn="0" w:firstRowLastColumn="0" w:lastRowFirstColumn="0" w:lastRowLastColumn="0"/>
            <w:tcW w:w="1872" w:type="dxa"/>
            <w:tcMar/>
          </w:tcPr>
          <w:p w:rsidR="23D63AEE" w:rsidP="23D63AEE" w:rsidRDefault="23D63AEE" w14:noSpellErr="1" w14:paraId="21D394CA" w14:textId="374E9062">
            <w:pPr>
              <w:ind w:left="-225"/>
            </w:pPr>
            <w:r w:rsidR="23D63AEE">
              <w:rPr/>
              <w:t>Forecast sales</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paraId="1BF7C75E" w14:textId="658FF0D1">
            <w:pPr>
              <w:ind w:left="-225"/>
            </w:pPr>
            <w:r w:rsidR="23D63AEE">
              <w:rPr/>
              <w:t>90</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paraId="6D98C2E6" w14:textId="2C8398D8">
            <w:pPr>
              <w:ind w:left="-225"/>
            </w:pPr>
            <w:r w:rsidR="23D63AEE">
              <w:rPr/>
              <w:t>85</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paraId="4563CE62" w14:textId="002A13ED">
            <w:pPr>
              <w:ind w:left="-225"/>
            </w:pPr>
            <w:r w:rsidR="23D63AEE">
              <w:rPr/>
              <w:t>130</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paraId="10F8317D" w14:textId="083104EA">
            <w:pPr>
              <w:ind w:left="-225"/>
            </w:pPr>
            <w:r w:rsidR="23D63AEE">
              <w:rPr/>
              <w:t>155</w:t>
            </w:r>
          </w:p>
        </w:tc>
      </w:tr>
      <w:tr w:rsidR="23D63AEE" w:rsidTr="23D63AEE" w14:paraId="49953AD8">
        <w:tc>
          <w:tcPr>
            <w:cnfStyle w:val="001000000000" w:firstRow="0" w:lastRow="0" w:firstColumn="1" w:lastColumn="0" w:oddVBand="0" w:evenVBand="0" w:oddHBand="0" w:evenHBand="0" w:firstRowFirstColumn="0" w:firstRowLastColumn="0" w:lastRowFirstColumn="0" w:lastRowLastColumn="0"/>
            <w:tcW w:w="1872" w:type="dxa"/>
            <w:tcMar/>
          </w:tcPr>
          <w:p w:rsidR="23D63AEE" w:rsidP="23D63AEE" w:rsidRDefault="23D63AEE" w14:noSpellErr="1" w14:paraId="7144344A" w14:textId="4203E6B2">
            <w:pPr>
              <w:ind w:left="-225"/>
            </w:pPr>
            <w:r w:rsidR="23D63AEE">
              <w:rPr/>
              <w:t>Collections:</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1DFBECE7" w14:textId="70CA00C4"/>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261CE4E1" w14:textId="382B3777"/>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691C28CD" w14:textId="4DD6B448"/>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2EEC2090" w14:textId="47EEB09F"/>
        </w:tc>
      </w:tr>
      <w:tr w:rsidR="23D63AEE" w:rsidTr="23D63AEE" w14:paraId="21D22F34">
        <w:tc>
          <w:tcPr>
            <w:cnfStyle w:val="001000000000" w:firstRow="0" w:lastRow="0" w:firstColumn="1" w:lastColumn="0" w:oddVBand="0" w:evenVBand="0" w:oddHBand="0" w:evenHBand="0" w:firstRowFirstColumn="0" w:firstRowLastColumn="0" w:lastRowFirstColumn="0" w:lastRowLastColumn="0"/>
            <w:tcW w:w="1872" w:type="dxa"/>
            <w:tcMar/>
          </w:tcPr>
          <w:p w:rsidR="23D63AEE" w:rsidP="23D63AEE" w:rsidRDefault="23D63AEE" w14:noSpellErr="1" w14:paraId="6DB0FC4B" w14:textId="5ABE9823">
            <w:pPr>
              <w:ind w:left="-225"/>
            </w:pPr>
            <w:r w:rsidR="23D63AEE">
              <w:rPr/>
              <w:t>-Sales in current period (70%)</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paraId="543A3B6A" w14:textId="2F35B0D9">
            <w:pPr>
              <w:ind w:left="-225"/>
            </w:pPr>
            <w:r w:rsidR="23D63AEE">
              <w:rPr/>
              <w:t>63</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055AF2EB" w14:textId="71FF7B5F"/>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613D02A3" w14:textId="2FD0E10C"/>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0F42CD66" w14:textId="004B43CA"/>
        </w:tc>
      </w:tr>
      <w:tr w:rsidR="23D63AEE" w:rsidTr="23D63AEE" w14:paraId="00FAF6D1">
        <w:tc>
          <w:tcPr>
            <w:cnfStyle w:val="001000000000" w:firstRow="0" w:lastRow="0" w:firstColumn="1" w:lastColumn="0" w:oddVBand="0" w:evenVBand="0" w:oddHBand="0" w:evenHBand="0" w:firstRowFirstColumn="0" w:firstRowLastColumn="0" w:lastRowFirstColumn="0" w:lastRowLastColumn="0"/>
            <w:tcW w:w="1872" w:type="dxa"/>
            <w:tcMar/>
          </w:tcPr>
          <w:p w:rsidR="23D63AEE" w:rsidP="23D63AEE" w:rsidRDefault="23D63AEE" w14:noSpellErr="1" w14:paraId="2A3B6BB4" w14:textId="34E38A4E">
            <w:pPr>
              <w:ind w:left="-225"/>
            </w:pPr>
            <w:r w:rsidR="23D63AEE">
              <w:rPr/>
              <w:t>-Sales from last period (30%)</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paraId="7F977981" w14:textId="58FFA969">
            <w:pPr>
              <w:ind w:left="-225"/>
            </w:pPr>
            <w:r w:rsidR="23D63AEE">
              <w:rPr/>
              <w:t>45</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258FFD6B" w14:textId="32039728"/>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6610EC0A" w14:textId="1ECEF729"/>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58877CB2" w14:textId="1C7EB99D"/>
        </w:tc>
      </w:tr>
      <w:tr w:rsidR="23D63AEE" w:rsidTr="23D63AEE" w14:paraId="63684DF6">
        <w:tc>
          <w:tcPr>
            <w:cnfStyle w:val="001000000000" w:firstRow="0" w:lastRow="0" w:firstColumn="1" w:lastColumn="0" w:oddVBand="0" w:evenVBand="0" w:oddHBand="0" w:evenHBand="0" w:firstRowFirstColumn="0" w:firstRowLastColumn="0" w:lastRowFirstColumn="0" w:lastRowLastColumn="0"/>
            <w:tcW w:w="1872" w:type="dxa"/>
            <w:tcMar/>
          </w:tcPr>
          <w:p w:rsidR="23D63AEE" w:rsidP="23D63AEE" w:rsidRDefault="23D63AEE" w14:noSpellErr="1" w14:paraId="39F7F8B7" w14:textId="118E6AFD">
            <w:pPr>
              <w:ind w:left="-225"/>
            </w:pPr>
            <w:r w:rsidR="23D63AEE">
              <w:rPr/>
              <w:t>--Total collections</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paraId="3E478992" w14:textId="1FB251DD">
            <w:pPr>
              <w:ind w:left="-225"/>
            </w:pPr>
            <w:r w:rsidR="23D63AEE">
              <w:rPr/>
              <w:t>108</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3A7AF0EE" w14:textId="57F3EE05"/>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203D2ECA" w14:textId="535F4FD6"/>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137911A7" w14:textId="4A34D79A"/>
        </w:tc>
      </w:tr>
      <w:tr w:rsidR="23D63AEE" w:rsidTr="23D63AEE" w14:paraId="085187AC">
        <w:tc>
          <w:tcPr>
            <w:cnfStyle w:val="001000000000" w:firstRow="0" w:lastRow="0" w:firstColumn="1" w:lastColumn="0" w:oddVBand="0" w:evenVBand="0" w:oddHBand="0" w:evenHBand="0" w:firstRowFirstColumn="0" w:firstRowLastColumn="0" w:lastRowFirstColumn="0" w:lastRowLastColumn="0"/>
            <w:tcW w:w="1872" w:type="dxa"/>
            <w:tcMar/>
          </w:tcPr>
          <w:p w:rsidR="23D63AEE" w:rsidP="23D63AEE" w:rsidRDefault="23D63AEE" w14:noSpellErr="1" w14:paraId="37A27109" w14:textId="4E499B7B">
            <w:pPr>
              <w:ind w:left="-225"/>
            </w:pPr>
            <w:r w:rsidR="23D63AEE">
              <w:rPr/>
              <w:t>Receivables at end of period</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paraId="2D420EAE" w14:textId="2C299FC1">
            <w:pPr>
              <w:ind w:left="-225"/>
            </w:pPr>
            <w:r w:rsidR="23D63AEE">
              <w:rPr/>
              <w:t>27</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2E4B94E7" w14:textId="3BA4C558"/>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0DFD7343" w14:textId="28894523"/>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6ADF48C6" w14:textId="0DAEDB38"/>
        </w:tc>
      </w:tr>
      <w:tr w:rsidR="23D63AEE" w:rsidTr="23D63AEE" w14:paraId="0BB1A1B5">
        <w:tc>
          <w:tcPr>
            <w:cnfStyle w:val="001000000000" w:firstRow="0" w:lastRow="0" w:firstColumn="1" w:lastColumn="0" w:oddVBand="0" w:evenVBand="0" w:oddHBand="0" w:evenHBand="0" w:firstRowFirstColumn="0" w:firstRowLastColumn="0" w:lastRowFirstColumn="0" w:lastRowLastColumn="0"/>
            <w:tcW w:w="1872" w:type="dxa"/>
            <w:tcMar/>
          </w:tcPr>
          <w:p w:rsidR="23D63AEE" w:rsidRDefault="23D63AEE" w14:paraId="6AEB022F" w14:textId="2E6F0AB4"/>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31A5420F" w14:textId="08A0DB5B"/>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3A7C5B17" w14:textId="4D33068E"/>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3DEB276B" w14:textId="4E16FDA0"/>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6BD374D1" w14:textId="11E0C69D"/>
        </w:tc>
      </w:tr>
      <w:tr w:rsidR="23D63AEE" w:rsidTr="23D63AEE" w14:paraId="27E12748">
        <w:tc>
          <w:tcPr>
            <w:cnfStyle w:val="001000000000" w:firstRow="0" w:lastRow="0" w:firstColumn="1" w:lastColumn="0" w:oddVBand="0" w:evenVBand="0" w:oddHBand="0" w:evenHBand="0" w:firstRowFirstColumn="0" w:firstRowLastColumn="0" w:lastRowFirstColumn="0" w:lastRowLastColumn="0"/>
            <w:tcW w:w="1872" w:type="dxa"/>
            <w:tcMar/>
          </w:tcPr>
          <w:p w:rsidR="23D63AEE" w:rsidP="23D63AEE" w:rsidRDefault="23D63AEE" w14:noSpellErr="1" w14:paraId="012EF0D6" w14:textId="75F28894">
            <w:pPr>
              <w:ind w:left="-225"/>
            </w:pPr>
            <w:r w:rsidR="23D63AEE">
              <w:rPr/>
              <w:t>Percentage sales collected this period</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P="23D63AEE" w:rsidRDefault="23D63AEE" w14:noSpellErr="1" w14:paraId="1E9647E6" w14:textId="5C494955">
            <w:pPr>
              <w:ind w:left="-225"/>
            </w:pPr>
            <w:r w:rsidR="23D63AEE">
              <w:rPr/>
              <w:t>70%</w:t>
            </w:r>
          </w:p>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7FFE7882" w14:textId="3DBE6D1C"/>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5E6CCFA7" w14:textId="1BBD0370"/>
        </w:tc>
        <w:tc>
          <w:tcPr>
            <w:cnfStyle w:val="000000000000" w:firstRow="0" w:lastRow="0" w:firstColumn="0" w:lastColumn="0" w:oddVBand="0" w:evenVBand="0" w:oddHBand="0" w:evenHBand="0" w:firstRowFirstColumn="0" w:firstRowLastColumn="0" w:lastRowFirstColumn="0" w:lastRowLastColumn="0"/>
            <w:tcW w:w="1872" w:type="dxa"/>
            <w:tcMar/>
          </w:tcPr>
          <w:p w:rsidR="23D63AEE" w:rsidRDefault="23D63AEE" w14:paraId="1974107E" w14:textId="53F7F4A0"/>
        </w:tc>
      </w:tr>
    </w:tbl>
    <w:p w:rsidR="23D63AEE" w:rsidP="23D63AEE" w:rsidRDefault="23D63AEE" w14:paraId="0DF53D8E" w14:textId="1762854C">
      <w:pPr>
        <w:ind w:left="-225"/>
        <w:rPr>
          <w:rFonts w:ascii="Calibri" w:hAnsi="Calibri" w:eastAsia="Calibri" w:cs="Calibri"/>
          <w:sz w:val="22"/>
          <w:szCs w:val="22"/>
        </w:rPr>
      </w:pPr>
    </w:p>
    <w:p w:rsidR="23D63AEE" w:rsidP="23D63AEE" w:rsidRDefault="23D63AEE" w14:noSpellErr="1" w14:paraId="79CDE35B" w14:textId="65104CF2">
      <w:pPr>
        <w:ind w:left="-225"/>
      </w:pPr>
      <w:r w:rsidRPr="23D63AEE" w:rsidR="23D63AEE">
        <w:rPr>
          <w:rFonts w:ascii="Calibri" w:hAnsi="Calibri" w:eastAsia="Calibri" w:cs="Calibri"/>
          <w:sz w:val="22"/>
          <w:szCs w:val="22"/>
        </w:rPr>
        <w:t>Suppose the company’s total uses of cash are equal to 150 in the first quarter, 90 in the second quarter, and 95 in the third quarter. The company starts the year with no cash reserves. Which option best describes the firm’s short term financial situation?</w:t>
      </w:r>
    </w:p>
    <w:p w:rsidR="23D63AEE" w:rsidP="23D63AEE" w:rsidRDefault="23D63AEE" w14:noSpellErr="1" w14:paraId="72938F85" w14:textId="4122FE9A">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The company is not generating positive cash flow.</w:t>
      </w:r>
    </w:p>
    <w:p w:rsidR="23D63AEE" w:rsidP="23D63AEE" w:rsidRDefault="23D63AEE" w14:noSpellErr="1" w14:paraId="0C467DA4" w14:textId="0B11DA7A">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b w:val="1"/>
          <w:bCs w:val="1"/>
          <w:color w:val="00B050"/>
          <w:sz w:val="22"/>
          <w:szCs w:val="22"/>
        </w:rPr>
        <w:t>This company will need to borrow money in the first two quarters to cover the difference between sources and uses of cash.</w:t>
      </w:r>
    </w:p>
    <w:p w:rsidR="23D63AEE" w:rsidP="23D63AEE" w:rsidRDefault="23D63AEE" w14:noSpellErr="1" w14:paraId="382ACD47" w14:textId="6A4DFBD3">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This company will need to borrow money in the third quarter to cover the difference between sources and uses of cash.</w:t>
      </w:r>
    </w:p>
    <w:p w:rsidR="23D63AEE" w:rsidP="23D63AEE" w:rsidRDefault="23D63AEE" w14:noSpellErr="1" w14:paraId="685BCC61" w14:textId="4B9BC4D8">
      <w:pPr>
        <w:pStyle w:val="ListParagraph"/>
        <w:numPr>
          <w:ilvl w:val="0"/>
          <w:numId w:val="2"/>
        </w:numPr>
        <w:ind w:leftChars="0"/>
        <w:rPr>
          <w:rFonts w:ascii="Calibri" w:hAnsi="Calibri" w:eastAsia="Calibri" w:cs="Calibri" w:asciiTheme="minorAscii" w:hAnsiTheme="minorAscii" w:eastAsiaTheme="minorAscii" w:cstheme="minorAscii"/>
          <w:sz w:val="22"/>
          <w:szCs w:val="22"/>
        </w:rPr>
      </w:pPr>
      <w:r w:rsidRPr="23D63AEE" w:rsidR="23D63AEE">
        <w:rPr>
          <w:rFonts w:ascii="Calibri" w:hAnsi="Calibri" w:eastAsia="Calibri" w:cs="Calibri"/>
          <w:sz w:val="22"/>
          <w:szCs w:val="22"/>
        </w:rPr>
        <w:t>This company will not need short term financing during the year.</w:t>
      </w:r>
    </w:p>
    <w:p w:rsidR="23D63AEE" w:rsidP="23D63AEE" w:rsidRDefault="23D63AEE" w14:paraId="607429FA" w14:textId="3FCE0A50">
      <w:pPr>
        <w:pStyle w:val="Normal"/>
        <w:ind w:left="-225"/>
        <w:rPr>
          <w:rFonts w:ascii="Calibri" w:hAnsi="Calibri" w:eastAsia="Calibri" w:cs="Calibri"/>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Letter"/>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lef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lef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left"/>
      <w:pPr>
        <w:ind w:left="3780" w:hanging="42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f9ddb-16b7-42fa-a444-2a863a61e279}"/>
  <w14:docId w14:val="3EA1D515"/>
  <w:rsids>
    <w:rsidRoot w:val="23D63AEE"/>
    <w:rsid w:val="23D63AE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sz w:val="24"/>
      <w:szCs w:val="2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outlineLvl xmlns:w="http://schemas.openxmlformats.org/wordprocessingml/2006/main" w:val="0"/>
    </w:pPr>
    <w:rPr xmlns:w="http://schemas.openxmlformats.org/wordprocessingml/2006/main">
      <w:rFonts w:asciiTheme="majorHAnsi" w:hAnsiTheme="majorHAnsi" w:eastAsiaTheme="majorEastAsia" w:cstheme="majorBidi"/>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1f625dcccf5b44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2016-07-10T07:17:03.1620079Z</dcterms:modified>
  <lastModifiedBy>®γσ, Lian Hu Eng</lastModifiedBy>
</coreProperties>
</file>