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Moamen Muhammad Ragab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Alexandria, Egypt | 00201006990506 | eng.moamen.ragab@gmail.com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LinkedIn Profile: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Moamen Ragab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GitHub Profile: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Moamen Ragab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Portfolio: </w:t>
      </w: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Moamen Ragab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 Stack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Developer C#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I am a Fullstack Developer with industry experience building websites and web applications. Maintains up-to-date awareness of technological trends and technological advances. Able to learn new technologies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Seeking a 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Full Stack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Developer position in a stable company where I can use my skills to benefit the company.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0" w:line="240" w:lineRule="auto"/>
        <w:ind w:left="0" w:right="0" w:firstLine="0"/>
        <w:jc w:val="both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pgSz w:h="15840" w:w="12240" w:orient="portrait"/>
          <w:pgMar w:bottom="300" w:top="240" w:left="720" w:right="720" w:header="0" w:footer="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CORE PROFICIENCY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180" w:lineRule="auto"/>
        <w:ind w:left="720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18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Object oriented analysis and design (OOAD).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18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Working with Business Analysis (BRD - SRS - Mockups).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18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Working with Software Methodologies (Scrum – Sprint - Agile).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18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Object oriented programming (OOP).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18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C#.NET, ASP.NET MVC, ASP.NET Core.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18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Web APIs (Create - Call - Test – Swagger - Documentation - Security).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180" w:lineRule="auto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MVC and API CRUD operations.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18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Sql server, T-SQL, LINQ, and Entity framework Core.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18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Working with Code First and Database First.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18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Acceptable knowledge with Design Pattern, Unit Of Work, Repository Pattern , 3-Tier Architecture.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18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Reporting services (SSRS).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18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HTML5, CSS3, Bootstrap4, Bootswatch, Materialize, JQUERY UI, JQUERY Plugins.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180" w:lineRule="auto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Sass, Pug, and Gulp.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18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JavaScript, jQuery, Typescript, and Angular 12.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18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Working with controls such as (jQuery DataTable).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18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Working with UI templates and admin dashboards (Admin LTE, BSB Admin).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18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Working with Version Controls (Git).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spacing w:before="8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Full Stack diploma, Route Academy, From FEB 2021 up to Now.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Bachelor of Electrical Engineering, Tanta University, Egypt, 2007.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4" w:val="single"/>
        </w:pBdr>
        <w:spacing w:before="8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4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Arabic: Native.                      English: Very Good.</w:t>
      </w:r>
    </w:p>
    <w:p w:rsidR="00000000" w:rsidDel="00000000" w:rsidP="00000000" w:rsidRDefault="00000000" w:rsidRPr="00000000" w14:paraId="00000021">
      <w:pPr>
        <w:spacing w:before="4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0" w:before="80" w:line="240" w:lineRule="auto"/>
        <w:ind w:left="0" w:righ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0" w:before="80" w:line="240" w:lineRule="auto"/>
        <w:ind w:left="0" w:righ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0" w:before="8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00" w:top="240" w:left="720" w:right="720" w:header="0" w:footer="0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Admin Dashboard - POC Project (Proof Of Concept) - (</w:t>
      </w:r>
      <w:hyperlink r:id="rId10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- Preview)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3 Tier architecture.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MVC CRUD Operations Using EF Core.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Web API CRUD Operations with (Postman Test , Swagger Documentation , CORS Policy) - Core + Angular.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Applied Automapper , Dependency Injection.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Validation (Client/Server) Side.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Worked With Controls (Data Table , Jtable).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Filtration Using Ajax Request.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Paging , Search , Sorting , Filter.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View Injection.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Globalization With Resource Files.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Seperate All Project Modules With (MVC AREA).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Upload Files.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Send Mail (SMTP).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Applied Microsoft Identity (Authentication &amp; Authorization).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Hosting and Deploy with ASP Smarter.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b w:val="1"/>
          <w:color w:val="0000ff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Football News - POC (Proof Of Concept) - (</w:t>
      </w:r>
      <w:hyperlink r:id="rId11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- </w:t>
      </w:r>
      <w:hyperlink r:id="rId12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1"/>
            <w:szCs w:val="21"/>
            <w:u w:val="single"/>
            <w:rtl w:val="0"/>
          </w:rPr>
          <w:t xml:space="preserve">Preview</w:t>
        </w:r>
      </w:hyperlink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Using HTML, CSS, Bootstrap, Typescript, jQuery, and Angular 12.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Angular form validation.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Service concept to fetch an API.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Using routing for SPA concept and routing guard.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Using pipes and directives like (*NgFor and *NgIf).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JavaScript Products CRUD (</w:t>
      </w:r>
      <w:hyperlink r:id="rId13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- </w:t>
      </w:r>
      <w:hyperlink r:id="rId14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1"/>
            <w:szCs w:val="21"/>
            <w:u w:val="single"/>
            <w:rtl w:val="0"/>
          </w:rPr>
          <w:t xml:space="preserve">Preview</w:t>
        </w:r>
      </w:hyperlink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Products CRUD operation using local storage.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Input form validation.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Real time search.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Weather App (</w:t>
      </w:r>
      <w:hyperlink r:id="rId15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- </w:t>
      </w:r>
      <w:hyperlink r:id="rId16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1"/>
            <w:szCs w:val="21"/>
            <w:u w:val="single"/>
            <w:rtl w:val="0"/>
          </w:rPr>
          <w:t xml:space="preserve">Preview</w:t>
        </w:r>
      </w:hyperlink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JavaScript world cities weather app using API.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Real time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Recipes App(</w:t>
      </w:r>
      <w:hyperlink r:id="rId17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- </w:t>
      </w:r>
      <w:hyperlink r:id="rId18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1"/>
            <w:szCs w:val="21"/>
            <w:u w:val="single"/>
            <w:rtl w:val="0"/>
          </w:rPr>
          <w:t xml:space="preserve">Preview</w:t>
        </w:r>
      </w:hyperlink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/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JavaScript recipes app using API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Facility to navigate without reloading the page (AJAX).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b w:val="1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Simple Angular 12 Portfolio -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1"/>
          <w:szCs w:val="21"/>
          <w:u w:val="none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1"/>
            <w:szCs w:val="21"/>
            <w:u w:val="single"/>
            <w:shd w:fill="auto" w:val="clear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b w:val="1"/>
          <w:color w:val="000000"/>
          <w:sz w:val="21"/>
          <w:szCs w:val="21"/>
          <w:u w:val="none"/>
          <w:shd w:fill="auto" w:val="clear"/>
          <w:rtl w:val="0"/>
        </w:rPr>
        <w:t xml:space="preserve"> - </w:t>
      </w:r>
      <w:hyperlink r:id="rId20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1"/>
            <w:szCs w:val="21"/>
            <w:u w:val="single"/>
            <w:shd w:fill="auto" w:val="clear"/>
            <w:rtl w:val="0"/>
          </w:rPr>
          <w:t xml:space="preserve">Preview</w:t>
        </w:r>
      </w:hyperlink>
      <w:r w:rsidDel="00000000" w:rsidR="00000000" w:rsidRPr="00000000">
        <w:rPr>
          <w:rFonts w:ascii="Cambria" w:cs="Cambria" w:eastAsia="Cambria" w:hAnsi="Cambria"/>
          <w:b w:val="1"/>
          <w:color w:val="000000"/>
          <w:sz w:val="21"/>
          <w:szCs w:val="21"/>
          <w:u w:val="none"/>
          <w:shd w:fill="auto" w:val="clear"/>
          <w:rtl w:val="0"/>
        </w:rPr>
        <w:t xml:space="preserve">).</w:t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DevFolio - (</w:t>
      </w:r>
      <w:hyperlink r:id="rId21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- </w:t>
      </w:r>
      <w:hyperlink r:id="rId22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1"/>
            <w:szCs w:val="21"/>
            <w:u w:val="single"/>
            <w:rtl w:val="0"/>
          </w:rPr>
          <w:t xml:space="preserve">Preview</w:t>
        </w:r>
      </w:hyperlink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Angora - (</w:t>
      </w:r>
      <w:hyperlink r:id="rId23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- </w:t>
      </w:r>
      <w:hyperlink r:id="rId24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1"/>
            <w:szCs w:val="21"/>
            <w:u w:val="single"/>
            <w:rtl w:val="0"/>
          </w:rPr>
          <w:t xml:space="preserve">Preview</w:t>
        </w:r>
      </w:hyperlink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48">
      <w:pPr>
        <w:rPr/>
        <w:sectPr>
          <w:type w:val="continuous"/>
          <w:pgSz w:h="15840" w:w="12240" w:orient="portrait"/>
          <w:pgMar w:bottom="300" w:top="240" w:left="720" w:right="720" w:header="0" w:footer="0"/>
        </w:sect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CodeLap - (</w:t>
      </w:r>
      <w:hyperlink r:id="rId25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- </w:t>
      </w:r>
      <w:hyperlink r:id="rId26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1"/>
            <w:szCs w:val="21"/>
            <w:u w:val="single"/>
            <w:rtl w:val="0"/>
          </w:rPr>
          <w:t xml:space="preserve">Preview</w:t>
        </w:r>
      </w:hyperlink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40" w:line="240" w:lineRule="auto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300" w:top="240" w:left="720" w:right="7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56B5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lainTextChar" w:customStyle="1">
    <w:name w:val="Plain Text Char"/>
    <w:basedOn w:val="DefaultParagraphFont"/>
    <w:link w:val="PlainText"/>
    <w:uiPriority w:val="99"/>
    <w:qFormat w:val="1"/>
    <w:rsid w:val="00880446"/>
    <w:rPr>
      <w:rFonts w:ascii="Consolas" w:hAnsi="Consolas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C7692D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C7692D"/>
    <w:rPr/>
  </w:style>
  <w:style w:type="character" w:styleId="InternetLink">
    <w:name w:val="Hyperlink"/>
    <w:basedOn w:val="DefaultParagraphFont"/>
    <w:uiPriority w:val="99"/>
    <w:unhideWhenUsed w:val="1"/>
    <w:rsid w:val="00C769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5A0AB2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Mangal"/>
    </w:rPr>
  </w:style>
  <w:style w:type="paragraph" w:styleId="Caption1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NoSpacing">
    <w:name w:val="No Spacing"/>
    <w:uiPriority w:val="1"/>
    <w:qFormat w:val="1"/>
    <w:rsid w:val="000537BA"/>
    <w:pPr>
      <w:widowControl w:val="1"/>
      <w:suppressAutoHyphens w:val="1"/>
      <w:bidi w:val="0"/>
      <w:spacing w:after="0" w:before="0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paragraph" w:styleId="PlainText">
    <w:name w:val="Plain Text"/>
    <w:basedOn w:val="Normal"/>
    <w:link w:val="PlainTextChar"/>
    <w:uiPriority w:val="99"/>
    <w:unhideWhenUsed w:val="1"/>
    <w:qFormat w:val="1"/>
    <w:rsid w:val="00880446"/>
    <w:pPr>
      <w:spacing w:after="0" w:before="0" w:line="240" w:lineRule="auto"/>
    </w:pPr>
    <w:rPr>
      <w:rFonts w:ascii="Consolas" w:hAnsi="Consolas"/>
      <w:sz w:val="21"/>
      <w:szCs w:val="21"/>
    </w:rPr>
  </w:style>
  <w:style w:type="paragraph" w:styleId="HeaderandFooter" w:customStyle="1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C7692D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C7692D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rmalWeb">
    <w:name w:val="Normal (Web)"/>
    <w:basedOn w:val="Normal"/>
    <w:uiPriority w:val="99"/>
    <w:unhideWhenUsed w:val="1"/>
    <w:qFormat w:val="1"/>
    <w:rsid w:val="00D668D4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gmoamenragab.github.io/start-angular/#/" TargetMode="External"/><Relationship Id="rId22" Type="http://schemas.openxmlformats.org/officeDocument/2006/relationships/hyperlink" Target="https://engmoamenragab.github.io/devfolio/" TargetMode="External"/><Relationship Id="rId21" Type="http://schemas.openxmlformats.org/officeDocument/2006/relationships/hyperlink" Target="https://github.com/engmoamenragab/devfolio" TargetMode="External"/><Relationship Id="rId24" Type="http://schemas.openxmlformats.org/officeDocument/2006/relationships/hyperlink" Target="https://engmoamenragab.github.io/angora/" TargetMode="External"/><Relationship Id="rId23" Type="http://schemas.openxmlformats.org/officeDocument/2006/relationships/hyperlink" Target="https://github.com/engmoamenragab/angor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gmoamenragab.github.io/moamen-portfolio/" TargetMode="External"/><Relationship Id="rId26" Type="http://schemas.openxmlformats.org/officeDocument/2006/relationships/hyperlink" Target="https://engmoamenragab.github.io/html-css-javascript-temp-001/" TargetMode="External"/><Relationship Id="rId25" Type="http://schemas.openxmlformats.org/officeDocument/2006/relationships/hyperlink" Target="https://github.com/engmoamenragab/html-css-javascript-temp-00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engmoamenragab/" TargetMode="External"/><Relationship Id="rId8" Type="http://schemas.openxmlformats.org/officeDocument/2006/relationships/hyperlink" Target="https://github.com/engmoamenragab" TargetMode="External"/><Relationship Id="rId11" Type="http://schemas.openxmlformats.org/officeDocument/2006/relationships/hyperlink" Target="https://github.com/engmoamenragab/football-news" TargetMode="External"/><Relationship Id="rId10" Type="http://schemas.openxmlformats.org/officeDocument/2006/relationships/hyperlink" Target="https://github.com/engmoamenragab/AdminDashboard" TargetMode="External"/><Relationship Id="rId13" Type="http://schemas.openxmlformats.org/officeDocument/2006/relationships/hyperlink" Target="https://github.com/engmoamenragab/products-crud-system" TargetMode="External"/><Relationship Id="rId12" Type="http://schemas.openxmlformats.org/officeDocument/2006/relationships/hyperlink" Target="https://engmoamenragab.github.io/football-news/#/" TargetMode="External"/><Relationship Id="rId15" Type="http://schemas.openxmlformats.org/officeDocument/2006/relationships/hyperlink" Target="https://github.com/engmoamenragab/weather-app" TargetMode="External"/><Relationship Id="rId14" Type="http://schemas.openxmlformats.org/officeDocument/2006/relationships/hyperlink" Target="https://engmoamenragab.github.io/products-crud-system/" TargetMode="External"/><Relationship Id="rId17" Type="http://schemas.openxmlformats.org/officeDocument/2006/relationships/hyperlink" Target="https://github.com/engmoamenragab/recipes-app" TargetMode="External"/><Relationship Id="rId16" Type="http://schemas.openxmlformats.org/officeDocument/2006/relationships/hyperlink" Target="https://engmoamenragab.github.io/weather-app/" TargetMode="External"/><Relationship Id="rId19" Type="http://schemas.openxmlformats.org/officeDocument/2006/relationships/hyperlink" Target="https://github.com/engmoamenragab/start-angular" TargetMode="External"/><Relationship Id="rId18" Type="http://schemas.openxmlformats.org/officeDocument/2006/relationships/hyperlink" Target="https://engmoamenragab.github.io/recipes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J/KDh7oXj3UXtYsiEjLxpPvnJA==">AMUW2mXzblhG7n6sIZcYjNNjchX9NC8sYUaMtwfhfnD51kUIkhWO6CpBPADKe+b/tgNth5HTGdSsy4J+J4GtxAskWcRZOOY7goEutEPLodXCZprsfE+S1Uw=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2021-04-14T22:20:00Z</dcterms:created>
  <dc:creator>Moamen Ragab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