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7E" w:rsidRPr="0018077B" w:rsidRDefault="000D70DF" w:rsidP="00D87662">
      <w:pPr>
        <w:ind w:left="2977"/>
        <w:jc w:val="center"/>
        <w:rPr>
          <w:rFonts w:ascii="Arial" w:hAnsi="Arial" w:cs="Arial"/>
          <w:noProof/>
          <w:sz w:val="24"/>
          <w:szCs w:val="24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Ашигт малтмал, газрын тосны газрын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 xml:space="preserve"> даргын</w:t>
      </w:r>
    </w:p>
    <w:p w:rsidR="005B4E7E" w:rsidRPr="0018077B" w:rsidRDefault="00D87662" w:rsidP="00D87662">
      <w:pPr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t xml:space="preserve">2016 оны </w:t>
      </w:r>
      <w:r w:rsidR="00BD1021">
        <w:rPr>
          <w:rFonts w:ascii="Arial" w:hAnsi="Arial" w:cs="Arial"/>
          <w:noProof/>
          <w:sz w:val="24"/>
          <w:szCs w:val="24"/>
        </w:rPr>
        <w:t>11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 xml:space="preserve"> дүгээ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>сарын 30 –ны өдрийн а/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44</w:t>
      </w:r>
      <w:r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дүгээ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</w:p>
    <w:p w:rsidR="005B4E7E" w:rsidRPr="0018077B" w:rsidRDefault="000D70DF" w:rsidP="00D87662">
      <w:pPr>
        <w:tabs>
          <w:tab w:val="left" w:pos="5245"/>
          <w:tab w:val="right" w:pos="10773"/>
        </w:tabs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тушаалын нэгдүгээр хавсралт</w:t>
      </w:r>
    </w:p>
    <w:p w:rsidR="005B4E7E" w:rsidRDefault="005B4E7E" w:rsidP="005B4E7E">
      <w:pPr>
        <w:tabs>
          <w:tab w:val="left" w:pos="5245"/>
          <w:tab w:val="right" w:pos="10773"/>
        </w:tabs>
        <w:jc w:val="right"/>
        <w:rPr>
          <w:rFonts w:ascii="Arial" w:hAnsi="Arial" w:cs="Arial"/>
          <w:noProof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  <w:r w:rsidRPr="00751875">
        <w:rPr>
          <w:rFonts w:ascii="Arial" w:hAnsi="Arial" w:cs="Arial"/>
          <w:bCs/>
          <w:sz w:val="24"/>
          <w:szCs w:val="24"/>
          <w:lang w:val="mn-MN"/>
        </w:rPr>
        <w:t>“</w:t>
      </w:r>
      <w:r w:rsidR="00914881" w:rsidRPr="00B50531">
        <w:rPr>
          <w:rFonts w:ascii="Arial" w:hAnsi="Arial" w:cs="Arial"/>
        </w:rPr>
        <w:fldChar w:fldCharType="begin"/>
      </w:r>
      <w:r w:rsidR="00914881" w:rsidRPr="00B50531">
        <w:rPr>
          <w:rFonts w:ascii="Arial" w:hAnsi="Arial" w:cs="Arial"/>
        </w:rPr>
        <w:instrText xml:space="preserve"> MERGEFIELD  Org_name  \* MERGEFORMAT </w:instrText>
      </w:r>
      <w:r w:rsidR="00914881" w:rsidRPr="00B50531">
        <w:rPr>
          <w:rFonts w:ascii="Arial" w:hAnsi="Arial" w:cs="Arial"/>
        </w:rPr>
        <w:fldChar w:fldCharType="separate"/>
      </w:r>
      <w:r w:rsidR="00914881" w:rsidRPr="00B50531">
        <w:rPr>
          <w:rFonts w:ascii="Arial" w:hAnsi="Arial" w:cs="Arial"/>
          <w:noProof/>
        </w:rPr>
        <w:t>«Org_name»</w:t>
      </w:r>
      <w:r w:rsidR="00914881" w:rsidRPr="00B50531">
        <w:rPr>
          <w:rFonts w:ascii="Arial" w:hAnsi="Arial" w:cs="Arial"/>
        </w:rPr>
        <w:fldChar w:fldCharType="end"/>
      </w:r>
      <w:r w:rsidRPr="00751875">
        <w:rPr>
          <w:rFonts w:ascii="Arial" w:hAnsi="Arial" w:cs="Arial"/>
          <w:bCs/>
          <w:sz w:val="24"/>
          <w:szCs w:val="24"/>
          <w:lang w:val="mn-MN"/>
        </w:rPr>
        <w:t>” ХХК</w:t>
      </w: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Зохиогч</w:t>
      </w: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1A243B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aname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«aname»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Pr="00914881">
        <w:rPr>
          <w:rFonts w:ascii="Arial" w:hAnsi="Arial" w:cs="Arial"/>
          <w:b/>
          <w:caps/>
          <w:noProof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АЙМГИЙН</w:t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</w:p>
    <w:p w:rsidR="00751875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sname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«sname»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СУМЫН НУТАГ ДАХЬ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oname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«oname»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ТАЛБАЙД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t_year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«T_YEAR»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ОНД ХИЙХ ХАЙГУУЛЫН АЖЛЫН ТӨЛӨВЛӨГӨӨ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Тусгай зөвшөөрлийн дугаар: 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begin"/>
      </w:r>
      <w:r w:rsidR="00914881" w:rsidRPr="00914881">
        <w:rPr>
          <w:rFonts w:ascii="Arial" w:hAnsi="Arial" w:cs="Arial"/>
          <w:i/>
          <w:sz w:val="24"/>
          <w:szCs w:val="32"/>
        </w:rPr>
        <w:instrText xml:space="preserve"> MERGEFIELD  tz  \* MERGEFORMAT </w:instrText>
      </w:r>
      <w:r w:rsidR="00914881" w:rsidRPr="00914881">
        <w:rPr>
          <w:rFonts w:ascii="Arial" w:hAnsi="Arial" w:cs="Arial"/>
          <w:i/>
          <w:sz w:val="24"/>
          <w:szCs w:val="32"/>
        </w:rPr>
        <w:fldChar w:fldCharType="separate"/>
      </w:r>
      <w:r w:rsidR="00914881" w:rsidRPr="00914881">
        <w:rPr>
          <w:rFonts w:ascii="Arial" w:hAnsi="Arial" w:cs="Arial"/>
          <w:i/>
          <w:noProof/>
          <w:sz w:val="24"/>
          <w:szCs w:val="32"/>
        </w:rPr>
        <w:t>«tz»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end"/>
      </w: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 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Ашигт малтмалын төрөл: </w:t>
      </w:r>
      <w:r w:rsidR="00F573C8">
        <w:rPr>
          <w:rFonts w:ascii="Arial" w:hAnsi="Arial" w:cs="Arial"/>
          <w:i/>
          <w:sz w:val="24"/>
          <w:szCs w:val="32"/>
        </w:rPr>
        <w:fldChar w:fldCharType="begin"/>
      </w:r>
      <w:r w:rsidR="00F573C8">
        <w:rPr>
          <w:rFonts w:ascii="Arial" w:hAnsi="Arial" w:cs="Arial"/>
          <w:i/>
          <w:sz w:val="24"/>
          <w:szCs w:val="32"/>
        </w:rPr>
        <w:instrText xml:space="preserve"> MERGEFIELD  deposit  \* MERGEFORMAT </w:instrText>
      </w:r>
      <w:r w:rsidR="00F573C8">
        <w:rPr>
          <w:rFonts w:ascii="Arial" w:hAnsi="Arial" w:cs="Arial"/>
          <w:i/>
          <w:sz w:val="24"/>
          <w:szCs w:val="32"/>
        </w:rPr>
        <w:fldChar w:fldCharType="separate"/>
      </w:r>
      <w:r w:rsidR="00F573C8">
        <w:rPr>
          <w:rFonts w:ascii="Arial" w:hAnsi="Arial" w:cs="Arial"/>
          <w:i/>
          <w:noProof/>
          <w:sz w:val="24"/>
          <w:szCs w:val="32"/>
        </w:rPr>
        <w:t>«deposit»</w:t>
      </w:r>
      <w:r w:rsidR="00F573C8">
        <w:rPr>
          <w:rFonts w:ascii="Arial" w:hAnsi="Arial" w:cs="Arial"/>
          <w:i/>
          <w:sz w:val="24"/>
          <w:szCs w:val="32"/>
        </w:rPr>
        <w:fldChar w:fldCharType="end"/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>Судалгааны үе, шат: ........................</w:t>
      </w:r>
      <w:bookmarkStart w:id="0" w:name="_GoBack"/>
      <w:bookmarkEnd w:id="0"/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Хянаж, хүлээн авсан:</w:t>
      </w:r>
      <w:r w:rsidR="008C26A6">
        <w:rPr>
          <w:rFonts w:ascii="Arial" w:hAnsi="Arial" w:cs="Arial"/>
          <w:sz w:val="24"/>
          <w:szCs w:val="24"/>
          <w:lang w:val="mn-MN"/>
        </w:rPr>
        <w:tab/>
      </w:r>
      <w:r w:rsidRPr="00751875">
        <w:rPr>
          <w:rFonts w:ascii="Arial" w:hAnsi="Arial" w:cs="Arial"/>
          <w:sz w:val="24"/>
          <w:szCs w:val="24"/>
          <w:lang w:val="mn-MN"/>
        </w:rPr>
        <w:t>АМГ</w:t>
      </w:r>
      <w:r w:rsidR="008C26A6">
        <w:rPr>
          <w:rFonts w:ascii="Arial" w:hAnsi="Arial" w:cs="Arial"/>
          <w:sz w:val="24"/>
          <w:szCs w:val="24"/>
          <w:lang w:val="mn-MN"/>
        </w:rPr>
        <w:t>ТГ-ын Геологи, хайгуулын хэлтсийн</w:t>
      </w:r>
    </w:p>
    <w:p w:rsidR="00751875" w:rsidRPr="00751875" w:rsidRDefault="00751875" w:rsidP="008C26A6">
      <w:pPr>
        <w:ind w:left="2160" w:right="195" w:firstLine="720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мэргэжилтэн  ................................./</w:t>
      </w:r>
      <w:r w:rsidR="00914881" w:rsidRPr="00914881">
        <w:rPr>
          <w:rFonts w:ascii="Arial" w:hAnsi="Arial" w:cs="Arial"/>
          <w:noProof/>
        </w:rPr>
        <w:t xml:space="preserve"> </w:t>
      </w:r>
      <w:r w:rsidR="00914881">
        <w:rPr>
          <w:rFonts w:ascii="Arial" w:hAnsi="Arial" w:cs="Arial"/>
          <w:noProof/>
        </w:rPr>
        <w:fldChar w:fldCharType="begin"/>
      </w:r>
      <w:r w:rsidR="00914881">
        <w:rPr>
          <w:rFonts w:ascii="Arial" w:hAnsi="Arial" w:cs="Arial"/>
          <w:noProof/>
        </w:rPr>
        <w:instrText xml:space="preserve"> MERGEFIELD  gvd  \* MERGEFORMAT </w:instrText>
      </w:r>
      <w:r w:rsidR="00914881">
        <w:rPr>
          <w:rFonts w:ascii="Arial" w:hAnsi="Arial" w:cs="Arial"/>
          <w:noProof/>
        </w:rPr>
        <w:fldChar w:fldCharType="separate"/>
      </w:r>
      <w:r w:rsidR="00914881">
        <w:rPr>
          <w:rFonts w:ascii="Arial" w:hAnsi="Arial" w:cs="Arial"/>
          <w:noProof/>
        </w:rPr>
        <w:t>«gvd»</w:t>
      </w:r>
      <w:r w:rsidR="00914881">
        <w:rPr>
          <w:rFonts w:ascii="Arial" w:hAnsi="Arial" w:cs="Arial"/>
          <w:noProof/>
        </w:rPr>
        <w:fldChar w:fldCharType="end"/>
      </w:r>
      <w:r w:rsidR="00914881">
        <w:rPr>
          <w:rFonts w:ascii="Arial" w:hAnsi="Arial" w:cs="Arial"/>
          <w:noProof/>
        </w:rPr>
        <w:t xml:space="preserve"> </w:t>
      </w:r>
      <w:r w:rsidRPr="00751875">
        <w:rPr>
          <w:rFonts w:ascii="Arial" w:hAnsi="Arial" w:cs="Arial"/>
          <w:sz w:val="24"/>
          <w:szCs w:val="24"/>
          <w:lang w:val="mn-MN"/>
        </w:rPr>
        <w:t>/</w:t>
      </w: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tabs>
          <w:tab w:val="left" w:pos="0"/>
        </w:tabs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 xml:space="preserve">Хянасан: </w:t>
      </w:r>
      <w:r w:rsidRPr="00751875">
        <w:rPr>
          <w:rFonts w:ascii="Arial" w:hAnsi="Arial" w:cs="Arial"/>
          <w:sz w:val="24"/>
          <w:szCs w:val="24"/>
          <w:lang w:val="mn-MN"/>
        </w:rPr>
        <w:tab/>
        <w:t>МХЕГ-ын БОГУУХ</w:t>
      </w:r>
      <w:r w:rsidR="008C26A6">
        <w:rPr>
          <w:rFonts w:ascii="Arial" w:hAnsi="Arial" w:cs="Arial"/>
          <w:sz w:val="24"/>
          <w:szCs w:val="24"/>
          <w:lang w:val="mn-MN"/>
        </w:rPr>
        <w:t>Г-ын</w:t>
      </w:r>
    </w:p>
    <w:p w:rsidR="00751875" w:rsidRPr="00751875" w:rsidRDefault="00751875" w:rsidP="00751875">
      <w:pPr>
        <w:ind w:left="720" w:right="195" w:firstLine="720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ахлах байцаагч    ............................................../                      /</w:t>
      </w: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5B4E7E">
      <w:pPr>
        <w:tabs>
          <w:tab w:val="left" w:pos="2115"/>
          <w:tab w:val="left" w:pos="7005"/>
        </w:tabs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C67368" w:rsidRPr="00C947A7" w:rsidRDefault="00701540" w:rsidP="00C947A7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B50531">
        <w:rPr>
          <w:rFonts w:ascii="Arial" w:hAnsi="Arial" w:cs="Arial"/>
          <w:sz w:val="24"/>
          <w:szCs w:val="24"/>
        </w:rPr>
        <w:fldChar w:fldCharType="begin"/>
      </w:r>
      <w:r w:rsidRPr="00B50531">
        <w:rPr>
          <w:rFonts w:ascii="Arial" w:hAnsi="Arial" w:cs="Arial"/>
          <w:sz w:val="24"/>
          <w:szCs w:val="24"/>
        </w:rPr>
        <w:instrText xml:space="preserve"> MERGEFIELD  Year  \* MERGEFORMAT </w:instrText>
      </w:r>
      <w:r w:rsidRPr="00B50531">
        <w:rPr>
          <w:rFonts w:ascii="Arial" w:hAnsi="Arial" w:cs="Arial"/>
          <w:sz w:val="24"/>
          <w:szCs w:val="24"/>
        </w:rPr>
        <w:fldChar w:fldCharType="separate"/>
      </w:r>
      <w:r w:rsidRPr="00B50531">
        <w:rPr>
          <w:rFonts w:ascii="Arial" w:hAnsi="Arial" w:cs="Arial"/>
          <w:noProof/>
          <w:sz w:val="24"/>
          <w:szCs w:val="24"/>
        </w:rPr>
        <w:t>«Year»</w:t>
      </w:r>
      <w:r w:rsidRPr="00B50531">
        <w:rPr>
          <w:rFonts w:ascii="Arial" w:hAnsi="Arial" w:cs="Arial"/>
          <w:sz w:val="24"/>
          <w:szCs w:val="24"/>
        </w:rPr>
        <w:fldChar w:fldCharType="end"/>
      </w:r>
      <w:r w:rsidR="00751875" w:rsidRPr="00751875">
        <w:rPr>
          <w:rFonts w:ascii="Arial" w:hAnsi="Arial" w:cs="Arial"/>
          <w:b/>
          <w:sz w:val="24"/>
          <w:szCs w:val="24"/>
          <w:lang w:val="mn-MN"/>
        </w:rPr>
        <w:t xml:space="preserve"> он</w:t>
      </w:r>
    </w:p>
    <w:sectPr w:rsidR="00C67368" w:rsidRPr="00C947A7" w:rsidSect="00C947A7">
      <w:pgSz w:w="12240" w:h="15840" w:code="1"/>
      <w:pgMar w:top="1134" w:right="118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8BB" w:rsidRDefault="00EA78BB" w:rsidP="00E373EB">
      <w:r>
        <w:separator/>
      </w:r>
    </w:p>
  </w:endnote>
  <w:endnote w:type="continuationSeparator" w:id="0">
    <w:p w:rsidR="00EA78BB" w:rsidRDefault="00EA78BB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Mon">
    <w:altName w:val="Times New Roman"/>
    <w:charset w:val="00"/>
    <w:family w:val="roman"/>
    <w:pitch w:val="variable"/>
    <w:sig w:usb0="00000001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8BB" w:rsidRDefault="00EA78BB" w:rsidP="00E373EB">
      <w:r>
        <w:separator/>
      </w:r>
    </w:p>
  </w:footnote>
  <w:footnote w:type="continuationSeparator" w:id="0">
    <w:p w:rsidR="00EA78BB" w:rsidRDefault="00EA78BB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64142"/>
    <w:rsid w:val="0006678A"/>
    <w:rsid w:val="00067CE7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D33FC"/>
    <w:rsid w:val="001D435E"/>
    <w:rsid w:val="001D4F2C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302983"/>
    <w:rsid w:val="00317E68"/>
    <w:rsid w:val="00324E81"/>
    <w:rsid w:val="00325C35"/>
    <w:rsid w:val="00331C51"/>
    <w:rsid w:val="00335400"/>
    <w:rsid w:val="003363C8"/>
    <w:rsid w:val="00340934"/>
    <w:rsid w:val="0034339D"/>
    <w:rsid w:val="00351FC6"/>
    <w:rsid w:val="003839AE"/>
    <w:rsid w:val="00383EAA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026E"/>
    <w:rsid w:val="00441253"/>
    <w:rsid w:val="00452011"/>
    <w:rsid w:val="00455D1E"/>
    <w:rsid w:val="004613D9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13E2C"/>
    <w:rsid w:val="00532C8B"/>
    <w:rsid w:val="00542529"/>
    <w:rsid w:val="0055108B"/>
    <w:rsid w:val="00553C61"/>
    <w:rsid w:val="00562FDF"/>
    <w:rsid w:val="00566122"/>
    <w:rsid w:val="0057251E"/>
    <w:rsid w:val="0058095E"/>
    <w:rsid w:val="0058491A"/>
    <w:rsid w:val="005B0C9E"/>
    <w:rsid w:val="005B4E7E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1540"/>
    <w:rsid w:val="0070296B"/>
    <w:rsid w:val="0072015D"/>
    <w:rsid w:val="007205CC"/>
    <w:rsid w:val="00725924"/>
    <w:rsid w:val="007303FB"/>
    <w:rsid w:val="00731250"/>
    <w:rsid w:val="00731C34"/>
    <w:rsid w:val="00744281"/>
    <w:rsid w:val="00744C8D"/>
    <w:rsid w:val="007479DC"/>
    <w:rsid w:val="00751875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4881"/>
    <w:rsid w:val="00916C1F"/>
    <w:rsid w:val="00921652"/>
    <w:rsid w:val="009221AE"/>
    <w:rsid w:val="00923C9D"/>
    <w:rsid w:val="00925786"/>
    <w:rsid w:val="0093204D"/>
    <w:rsid w:val="0094412E"/>
    <w:rsid w:val="00944725"/>
    <w:rsid w:val="009627F4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2038D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69EF"/>
    <w:rsid w:val="00C947A7"/>
    <w:rsid w:val="00CA074F"/>
    <w:rsid w:val="00CA2DCA"/>
    <w:rsid w:val="00CA57CD"/>
    <w:rsid w:val="00CA6C85"/>
    <w:rsid w:val="00CA7B05"/>
    <w:rsid w:val="00CB1B09"/>
    <w:rsid w:val="00CB45C2"/>
    <w:rsid w:val="00CB609B"/>
    <w:rsid w:val="00CC31C9"/>
    <w:rsid w:val="00CC4B29"/>
    <w:rsid w:val="00CC6499"/>
    <w:rsid w:val="00CD0B6D"/>
    <w:rsid w:val="00CE4842"/>
    <w:rsid w:val="00CE5B2F"/>
    <w:rsid w:val="00CF0387"/>
    <w:rsid w:val="00D02B7A"/>
    <w:rsid w:val="00D054F2"/>
    <w:rsid w:val="00D13635"/>
    <w:rsid w:val="00D16F4C"/>
    <w:rsid w:val="00D17B1A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A78BB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7A0B"/>
    <w:rsid w:val="00F30B04"/>
    <w:rsid w:val="00F31257"/>
    <w:rsid w:val="00F36318"/>
    <w:rsid w:val="00F432A6"/>
    <w:rsid w:val="00F52310"/>
    <w:rsid w:val="00F573C8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71E7-75D2-464F-86EA-9199D74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D5C22-B1E7-4C66-9B30-E43BBCEC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user</cp:lastModifiedBy>
  <cp:revision>5</cp:revision>
  <cp:lastPrinted>2015-12-15T06:36:00Z</cp:lastPrinted>
  <dcterms:created xsi:type="dcterms:W3CDTF">2016-12-22T03:35:00Z</dcterms:created>
  <dcterms:modified xsi:type="dcterms:W3CDTF">2016-12-22T06:49:00Z</dcterms:modified>
</cp:coreProperties>
</file>