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15" w:rsidRDefault="008A5A31">
      <w:hyperlink r:id="rId4" w:history="1">
        <w:r w:rsidRPr="002F0F1F">
          <w:rPr>
            <w:rStyle w:val="Hyperlink"/>
          </w:rPr>
          <w:t>http://www.androidhive.info/2013/09/android-sqlite-database-with-multiple-tables/</w:t>
        </w:r>
      </w:hyperlink>
    </w:p>
    <w:p w:rsidR="008A5A31" w:rsidRDefault="008A5A31">
      <w:hyperlink r:id="rId5" w:history="1">
        <w:r w:rsidRPr="002F0F1F">
          <w:rPr>
            <w:rStyle w:val="Hyperlink"/>
          </w:rPr>
          <w:t>http://www.androidhive.info/2011/11/android-sqlite-database-tutorial/</w:t>
        </w:r>
      </w:hyperlink>
    </w:p>
    <w:p w:rsidR="008A5A31" w:rsidRDefault="008A5A31"/>
    <w:p w:rsidR="008A5A31" w:rsidRDefault="008A5A31">
      <w:hyperlink r:id="rId6" w:history="1">
        <w:r w:rsidRPr="002F0F1F">
          <w:rPr>
            <w:rStyle w:val="Hyperlink"/>
          </w:rPr>
          <w:t>http://www.androidhive.info/2012/09/android-adding-search-functionality-to-listview/</w:t>
        </w:r>
      </w:hyperlink>
    </w:p>
    <w:p w:rsidR="008A5A31" w:rsidRDefault="008A5A31"/>
    <w:p w:rsidR="008A5A31" w:rsidRDefault="008A5A31">
      <w:hyperlink r:id="rId7" w:history="1">
        <w:r w:rsidRPr="002F0F1F">
          <w:rPr>
            <w:rStyle w:val="Hyperlink"/>
          </w:rPr>
          <w:t>http://www.androidhive.info/2012/02/android-using-external-fonts/</w:t>
        </w:r>
      </w:hyperlink>
    </w:p>
    <w:p w:rsidR="008A5A31" w:rsidRDefault="008A5A31"/>
    <w:p w:rsidR="008A5A31" w:rsidRDefault="008A5A31">
      <w:hyperlink r:id="rId8" w:history="1">
        <w:r w:rsidRPr="002F0F1F">
          <w:rPr>
            <w:rStyle w:val="Hyperlink"/>
          </w:rPr>
          <w:t>http://www.androidhive.info/2011/12/android-dashboard-design-tutorial/</w:t>
        </w:r>
      </w:hyperlink>
    </w:p>
    <w:p w:rsidR="008A5A31" w:rsidRDefault="008A5A31"/>
    <w:p w:rsidR="008A5A31" w:rsidRDefault="008A5A31">
      <w:hyperlink r:id="rId9" w:history="1">
        <w:r w:rsidRPr="002F0F1F">
          <w:rPr>
            <w:rStyle w:val="Hyperlink"/>
          </w:rPr>
          <w:t>http://www.androidhive.info/2011/07/android-layouts-linear-layout-relative-layout-and-table-layout/</w:t>
        </w:r>
      </w:hyperlink>
    </w:p>
    <w:p w:rsidR="008A5A31" w:rsidRDefault="008A5A31"/>
    <w:p w:rsidR="008A5A31" w:rsidRDefault="008A5A31">
      <w:hyperlink r:id="rId10" w:history="1">
        <w:r w:rsidRPr="002F0F1F">
          <w:rPr>
            <w:rStyle w:val="Hyperlink"/>
          </w:rPr>
          <w:t>http://www.onlymobilepro.com/2013/01/16/android-beginner-creating-splash-screen/</w:t>
        </w:r>
      </w:hyperlink>
    </w:p>
    <w:p w:rsidR="008A5A31" w:rsidRDefault="008A5A31">
      <w:bookmarkStart w:id="0" w:name="_GoBack"/>
      <w:bookmarkEnd w:id="0"/>
    </w:p>
    <w:sectPr w:rsidR="008A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12"/>
    <w:rsid w:val="00007D5A"/>
    <w:rsid w:val="003D0E12"/>
    <w:rsid w:val="008A5A31"/>
    <w:rsid w:val="0098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16DA2-7666-49C1-AA12-09171A8C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hive.info/2011/12/android-dashboard-design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droidhive.info/2012/02/android-using-external-fon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droidhive.info/2012/09/android-adding-search-functionality-to-listvie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ndroidhive.info/2011/11/android-sqlite-database-tutorial/" TargetMode="External"/><Relationship Id="rId10" Type="http://schemas.openxmlformats.org/officeDocument/2006/relationships/hyperlink" Target="http://www.onlymobilepro.com/2013/01/16/android-beginner-creating-splash-screen/" TargetMode="External"/><Relationship Id="rId4" Type="http://schemas.openxmlformats.org/officeDocument/2006/relationships/hyperlink" Target="http://www.androidhive.info/2013/09/android-sqlite-database-with-multiple-tables/" TargetMode="External"/><Relationship Id="rId9" Type="http://schemas.openxmlformats.org/officeDocument/2006/relationships/hyperlink" Target="http://www.androidhive.info/2011/07/android-layouts-linear-layout-relative-layout-and-table-lay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ingle</dc:creator>
  <cp:keywords/>
  <dc:description/>
  <cp:lastModifiedBy>aditya ingle</cp:lastModifiedBy>
  <cp:revision>2</cp:revision>
  <dcterms:created xsi:type="dcterms:W3CDTF">2014-12-16T04:31:00Z</dcterms:created>
  <dcterms:modified xsi:type="dcterms:W3CDTF">2014-12-16T04:33:00Z</dcterms:modified>
</cp:coreProperties>
</file>