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93" w:rsidRDefault="004279A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07F93" w:rsidRDefault="004279A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07F93" w:rsidRDefault="00007F9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7F93">
        <w:tc>
          <w:tcPr>
            <w:tcW w:w="4508" w:type="dxa"/>
          </w:tcPr>
          <w:p w:rsidR="00007F93" w:rsidRDefault="004279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07F93" w:rsidRDefault="004279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7F93">
        <w:tc>
          <w:tcPr>
            <w:tcW w:w="4508" w:type="dxa"/>
          </w:tcPr>
          <w:p w:rsidR="00007F93" w:rsidRDefault="004279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07F93" w:rsidRDefault="004279A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SWTID1741257268149879</w:t>
            </w:r>
          </w:p>
        </w:tc>
      </w:tr>
      <w:tr w:rsidR="00007F93">
        <w:tc>
          <w:tcPr>
            <w:tcW w:w="4508" w:type="dxa"/>
          </w:tcPr>
          <w:p w:rsidR="00007F93" w:rsidRDefault="004279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07F93" w:rsidRDefault="004279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07F93">
        <w:tc>
          <w:tcPr>
            <w:tcW w:w="4508" w:type="dxa"/>
          </w:tcPr>
          <w:p w:rsidR="00007F93" w:rsidRDefault="004279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07F93" w:rsidRDefault="004279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07F93" w:rsidRDefault="00007F93">
      <w:pPr>
        <w:spacing w:after="160" w:line="259" w:lineRule="auto"/>
        <w:rPr>
          <w:rFonts w:ascii="Calibri" w:eastAsia="Calibri" w:hAnsi="Calibri" w:cs="Calibri"/>
          <w:b/>
        </w:rPr>
      </w:pPr>
    </w:p>
    <w:p w:rsidR="00007F93" w:rsidRDefault="004279A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07F93" w:rsidRDefault="004279A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</w:t>
      </w:r>
      <w:r>
        <w:rPr>
          <w:rFonts w:ascii="Calibri" w:eastAsia="Calibri" w:hAnsi="Calibri" w:cs="Calibri"/>
        </w:rPr>
        <w:t>.</w:t>
      </w:r>
    </w:p>
    <w:p w:rsidR="004279AC" w:rsidRDefault="004279AC" w:rsidP="004279AC">
      <w:pPr>
        <w:pStyle w:val="Heading4"/>
        <w:tabs>
          <w:tab w:val="center" w:pos="4514"/>
        </w:tabs>
      </w:pPr>
      <w:r>
        <w:rPr>
          <w:rStyle w:val="Strong"/>
          <w:b w:val="0"/>
          <w:bCs w:val="0"/>
        </w:rPr>
        <w:t>Problem Statement</w:t>
      </w:r>
      <w:r>
        <w:rPr>
          <w:rStyle w:val="Strong"/>
          <w:b w:val="0"/>
          <w:bCs w:val="0"/>
        </w:rPr>
        <w:tab/>
      </w:r>
    </w:p>
    <w:p w:rsidR="004279AC" w:rsidRDefault="004279AC" w:rsidP="004279AC">
      <w:pPr>
        <w:pStyle w:val="NormalWeb"/>
      </w:pPr>
      <w:proofErr w:type="gramStart"/>
      <w:r>
        <w:t>Consumers</w:t>
      </w:r>
      <w:proofErr w:type="gramEnd"/>
      <w:r>
        <w:t xml:space="preserve"> today struggle with </w:t>
      </w:r>
      <w:r>
        <w:rPr>
          <w:rStyle w:val="Strong"/>
        </w:rPr>
        <w:t>information overload, bias, and lack of personalization</w:t>
      </w:r>
      <w:r>
        <w:t xml:space="preserve"> in news consumption. Traditional news platforms often:</w:t>
      </w:r>
    </w:p>
    <w:p w:rsidR="004279AC" w:rsidRDefault="004279AC" w:rsidP="004279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Overwhelm users with excessive content.</w:t>
      </w:r>
    </w:p>
    <w:p w:rsidR="004279AC" w:rsidRDefault="004279AC" w:rsidP="004279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Present biased or unreliable information.</w:t>
      </w:r>
    </w:p>
    <w:p w:rsidR="004279AC" w:rsidRDefault="004279AC" w:rsidP="004279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Lack personalization, leading to irrelevant or missed updates.</w:t>
      </w:r>
    </w:p>
    <w:p w:rsidR="004279AC" w:rsidRDefault="004279AC" w:rsidP="004279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Have poor user experience (cluttered interfaces, intrusive ads).</w:t>
      </w:r>
    </w:p>
    <w:p w:rsidR="004279AC" w:rsidRDefault="004279AC" w:rsidP="004279AC">
      <w:pPr>
        <w:pStyle w:val="NormalWeb"/>
      </w:pPr>
      <w:r>
        <w:t xml:space="preserve">Additionally, younger audiences prefer </w:t>
      </w:r>
      <w:r>
        <w:rPr>
          <w:rStyle w:val="Strong"/>
        </w:rPr>
        <w:t>quick, digestible, and interactive news formats</w:t>
      </w:r>
      <w:r>
        <w:t>, which most existing platforms fail to provide.</w:t>
      </w:r>
    </w:p>
    <w:p w:rsidR="004279AC" w:rsidRDefault="004279AC" w:rsidP="004279AC">
      <w:pPr>
        <w:pStyle w:val="Heading4"/>
      </w:pPr>
      <w:r>
        <w:rPr>
          <w:rStyle w:val="Strong"/>
          <w:b w:val="0"/>
          <w:bCs w:val="0"/>
        </w:rPr>
        <w:t>Solution</w:t>
      </w:r>
    </w:p>
    <w:p w:rsidR="004279AC" w:rsidRDefault="004279AC" w:rsidP="004279AC">
      <w:pPr>
        <w:pStyle w:val="NormalWeb"/>
      </w:pPr>
      <w:r>
        <w:t>Our news app addresses these issues by offering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Personalized News Feed</w:t>
      </w:r>
      <w:r>
        <w:t xml:space="preserve"> – AI-curated articles tailored to user interests.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Bias Transparency</w:t>
      </w:r>
      <w:r>
        <w:t xml:space="preserve"> – News from multiple perspectives, helping users detect bias.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Summarized &amp; Digestible Content</w:t>
      </w:r>
      <w:r>
        <w:t xml:space="preserve"> – Short, engaging summaries with key takeaways.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Ad-Free &amp; Clean UI</w:t>
      </w:r>
      <w:r>
        <w:t xml:space="preserve"> – A seamless reading experience without distractions.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Multimedia Integration</w:t>
      </w:r>
      <w:r>
        <w:t xml:space="preserve"> – News in text, audio, and video formats for better engagement.</w:t>
      </w:r>
    </w:p>
    <w:p w:rsidR="004279AC" w:rsidRDefault="004279AC" w:rsidP="004279AC">
      <w:pPr>
        <w:pStyle w:val="NormalWeb"/>
      </w:pPr>
      <w:r>
        <w:t xml:space="preserve">By solving these pain points, our app ensures users stay </w:t>
      </w:r>
      <w:r>
        <w:rPr>
          <w:rStyle w:val="Strong"/>
        </w:rPr>
        <w:t>informed efficiently, critically, and enjoyably.</w:t>
      </w:r>
    </w:p>
    <w:p w:rsidR="00007F93" w:rsidRDefault="00007F93">
      <w:bookmarkStart w:id="0" w:name="_GoBack"/>
      <w:bookmarkEnd w:id="0"/>
    </w:p>
    <w:sectPr w:rsidR="00007F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04BB"/>
    <w:multiLevelType w:val="multilevel"/>
    <w:tmpl w:val="78BE6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AF5B85"/>
    <w:multiLevelType w:val="multilevel"/>
    <w:tmpl w:val="9ECEB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614A4C"/>
    <w:multiLevelType w:val="multilevel"/>
    <w:tmpl w:val="0C5E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CE2EBF"/>
    <w:multiLevelType w:val="multilevel"/>
    <w:tmpl w:val="245C3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93"/>
    <w:rsid w:val="00007F93"/>
    <w:rsid w:val="0042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136DDE-7820-4048-8DA5-1386A4FB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27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2025-03-10T09:42:00Z</dcterms:created>
  <dcterms:modified xsi:type="dcterms:W3CDTF">2025-03-10T09:45:00Z</dcterms:modified>
</cp:coreProperties>
</file>