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B109" w14:textId="7EE1290A" w:rsidR="006075D3" w:rsidRDefault="00D12EE1" w:rsidP="00D12EE1">
      <w:pPr>
        <w:pStyle w:val="1"/>
        <w:bidi w:val="0"/>
        <w:jc w:val="center"/>
      </w:pPr>
      <w:r>
        <w:t xml:space="preserve">Exercise </w:t>
      </w:r>
      <w:proofErr w:type="spellStart"/>
      <w:r>
        <w:t>Leakzon</w:t>
      </w:r>
      <w:proofErr w:type="spellEnd"/>
    </w:p>
    <w:p w14:paraId="2E23B8E5" w14:textId="77777777" w:rsidR="00764A47" w:rsidRDefault="00D12EE1" w:rsidP="00764A47">
      <w:pPr>
        <w:pStyle w:val="a9"/>
        <w:numPr>
          <w:ilvl w:val="0"/>
          <w:numId w:val="4"/>
        </w:numPr>
        <w:bidi w:val="0"/>
        <w:rPr>
          <w:sz w:val="30"/>
          <w:szCs w:val="30"/>
        </w:rPr>
      </w:pPr>
      <w:r w:rsidRPr="00764A47">
        <w:rPr>
          <w:sz w:val="30"/>
          <w:szCs w:val="30"/>
        </w:rPr>
        <w:t>Write an API for consumptions with .NET Core 6+.</w:t>
      </w:r>
    </w:p>
    <w:p w14:paraId="4BABE389" w14:textId="77777777" w:rsidR="00764A47" w:rsidRDefault="0A2039E0" w:rsidP="00764A47">
      <w:pPr>
        <w:pStyle w:val="a9"/>
        <w:numPr>
          <w:ilvl w:val="0"/>
          <w:numId w:val="4"/>
        </w:numPr>
        <w:bidi w:val="0"/>
        <w:rPr>
          <w:sz w:val="30"/>
          <w:szCs w:val="30"/>
        </w:rPr>
      </w:pPr>
      <w:r w:rsidRPr="00764A47">
        <w:rPr>
          <w:sz w:val="30"/>
          <w:szCs w:val="30"/>
        </w:rPr>
        <w:t>The API should run in a docker container and have connection to a DB of your choice that also runs in a container.</w:t>
      </w:r>
    </w:p>
    <w:p w14:paraId="200BCCA6" w14:textId="77777777" w:rsidR="00764A47" w:rsidRDefault="0A2039E0" w:rsidP="00764A47">
      <w:pPr>
        <w:pStyle w:val="a9"/>
        <w:numPr>
          <w:ilvl w:val="0"/>
          <w:numId w:val="4"/>
        </w:numPr>
        <w:bidi w:val="0"/>
        <w:rPr>
          <w:sz w:val="30"/>
          <w:szCs w:val="30"/>
        </w:rPr>
      </w:pPr>
      <w:r w:rsidRPr="00764A47">
        <w:rPr>
          <w:sz w:val="30"/>
          <w:szCs w:val="30"/>
        </w:rPr>
        <w:t>Write a docker-compose for it.</w:t>
      </w:r>
    </w:p>
    <w:p w14:paraId="3070D878" w14:textId="0A975BC6" w:rsidR="00F16529" w:rsidRDefault="00F16529" w:rsidP="00F16529">
      <w:pPr>
        <w:pStyle w:val="a9"/>
        <w:numPr>
          <w:ilvl w:val="0"/>
          <w:numId w:val="4"/>
        </w:numPr>
        <w:bidi w:val="0"/>
        <w:rPr>
          <w:sz w:val="30"/>
          <w:szCs w:val="30"/>
        </w:rPr>
      </w:pPr>
      <w:r>
        <w:rPr>
          <w:sz w:val="30"/>
          <w:szCs w:val="30"/>
        </w:rPr>
        <w:t>Check the attached files in the zip folders.</w:t>
      </w:r>
    </w:p>
    <w:p w14:paraId="1CBC600A" w14:textId="1CC3D695" w:rsidR="00D12EE1" w:rsidRPr="00764A47" w:rsidRDefault="0A2039E0" w:rsidP="00764A47">
      <w:pPr>
        <w:pStyle w:val="a9"/>
        <w:numPr>
          <w:ilvl w:val="0"/>
          <w:numId w:val="4"/>
        </w:numPr>
        <w:bidi w:val="0"/>
        <w:rPr>
          <w:sz w:val="30"/>
          <w:szCs w:val="30"/>
        </w:rPr>
      </w:pPr>
      <w:r w:rsidRPr="00764A47">
        <w:rPr>
          <w:sz w:val="30"/>
          <w:szCs w:val="30"/>
        </w:rPr>
        <w:t>The API should contain the following endpoints.</w:t>
      </w:r>
    </w:p>
    <w:p w14:paraId="57A5F379" w14:textId="721287AA" w:rsidR="0043045E" w:rsidRPr="00C62266" w:rsidRDefault="0A2039E0" w:rsidP="00D12EE1">
      <w:pPr>
        <w:pStyle w:val="a9"/>
        <w:numPr>
          <w:ilvl w:val="0"/>
          <w:numId w:val="1"/>
        </w:numPr>
        <w:bidi w:val="0"/>
        <w:rPr>
          <w:sz w:val="30"/>
          <w:szCs w:val="30"/>
        </w:rPr>
      </w:pPr>
      <w:r w:rsidRPr="0A2039E0">
        <w:rPr>
          <w:sz w:val="30"/>
          <w:szCs w:val="30"/>
        </w:rPr>
        <w:t>Post readings to the DB</w:t>
      </w:r>
      <w:r w:rsidR="004A2A97">
        <w:rPr>
          <w:sz w:val="30"/>
          <w:szCs w:val="30"/>
        </w:rPr>
        <w:t>.</w:t>
      </w:r>
    </w:p>
    <w:p w14:paraId="553677E9" w14:textId="1EBEBA7C" w:rsidR="00AF0B81" w:rsidRPr="00C62266" w:rsidRDefault="0A2039E0" w:rsidP="00AF0B81">
      <w:pPr>
        <w:pStyle w:val="a9"/>
        <w:numPr>
          <w:ilvl w:val="1"/>
          <w:numId w:val="1"/>
        </w:numPr>
        <w:bidi w:val="0"/>
        <w:rPr>
          <w:sz w:val="30"/>
          <w:szCs w:val="30"/>
        </w:rPr>
      </w:pPr>
      <w:r w:rsidRPr="0A2039E0">
        <w:rPr>
          <w:sz w:val="30"/>
          <w:szCs w:val="30"/>
        </w:rPr>
        <w:t xml:space="preserve">Input is a list of readings (in zip file </w:t>
      </w:r>
      <w:r w:rsidR="004A2A97">
        <w:rPr>
          <w:sz w:val="30"/>
          <w:szCs w:val="30"/>
        </w:rPr>
        <w:t>'</w:t>
      </w:r>
      <w:proofErr w:type="spellStart"/>
      <w:r w:rsidRPr="0A2039E0">
        <w:rPr>
          <w:sz w:val="30"/>
          <w:szCs w:val="30"/>
        </w:rPr>
        <w:t>rawdata.json</w:t>
      </w:r>
      <w:proofErr w:type="spellEnd"/>
      <w:r w:rsidR="004A2A97">
        <w:rPr>
          <w:sz w:val="30"/>
          <w:szCs w:val="30"/>
        </w:rPr>
        <w:t>'</w:t>
      </w:r>
      <w:r w:rsidRPr="0A2039E0">
        <w:rPr>
          <w:sz w:val="30"/>
          <w:szCs w:val="30"/>
        </w:rPr>
        <w:t>)</w:t>
      </w:r>
    </w:p>
    <w:p w14:paraId="4E145A46" w14:textId="735DD71E" w:rsidR="00D12EE1" w:rsidRPr="00C62266" w:rsidRDefault="00D12EE1" w:rsidP="0043045E">
      <w:pPr>
        <w:pStyle w:val="a9"/>
        <w:numPr>
          <w:ilvl w:val="0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 xml:space="preserve">Get </w:t>
      </w:r>
      <w:r w:rsidR="005A5909">
        <w:rPr>
          <w:sz w:val="30"/>
          <w:szCs w:val="30"/>
        </w:rPr>
        <w:t>L</w:t>
      </w:r>
      <w:r w:rsidR="006E2B28">
        <w:rPr>
          <w:sz w:val="30"/>
          <w:szCs w:val="30"/>
        </w:rPr>
        <w:t>ates</w:t>
      </w:r>
      <w:r w:rsidR="005402A5">
        <w:rPr>
          <w:sz w:val="30"/>
          <w:szCs w:val="30"/>
        </w:rPr>
        <w:t>t</w:t>
      </w:r>
      <w:r w:rsidRPr="00C62266">
        <w:rPr>
          <w:sz w:val="30"/>
          <w:szCs w:val="30"/>
        </w:rPr>
        <w:t xml:space="preserve"> reading (by date) of a sensor</w:t>
      </w:r>
      <w:r w:rsidR="004A2A97">
        <w:rPr>
          <w:sz w:val="30"/>
          <w:szCs w:val="30"/>
        </w:rPr>
        <w:t xml:space="preserve"> or for all existing sensors</w:t>
      </w:r>
      <w:r w:rsidRPr="00C62266">
        <w:rPr>
          <w:sz w:val="30"/>
          <w:szCs w:val="30"/>
        </w:rPr>
        <w:t>.</w:t>
      </w:r>
    </w:p>
    <w:p w14:paraId="263C4002" w14:textId="50277790" w:rsidR="00784272" w:rsidRPr="00C62266" w:rsidRDefault="00784272" w:rsidP="00784272">
      <w:pPr>
        <w:pStyle w:val="a9"/>
        <w:numPr>
          <w:ilvl w:val="1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>Input</w:t>
      </w:r>
      <w:r w:rsidR="00367D82">
        <w:rPr>
          <w:sz w:val="30"/>
          <w:szCs w:val="30"/>
        </w:rPr>
        <w:t>: S</w:t>
      </w:r>
      <w:r w:rsidRPr="00C62266">
        <w:rPr>
          <w:sz w:val="30"/>
          <w:szCs w:val="30"/>
        </w:rPr>
        <w:t>ensor Id</w:t>
      </w:r>
    </w:p>
    <w:p w14:paraId="646DD67F" w14:textId="2AA5CD46" w:rsidR="00784272" w:rsidRDefault="00784272" w:rsidP="00784272">
      <w:pPr>
        <w:pStyle w:val="a9"/>
        <w:numPr>
          <w:ilvl w:val="2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 xml:space="preserve">If the sensor Id is </w:t>
      </w:r>
      <w:r w:rsidR="00FF0EF0">
        <w:rPr>
          <w:sz w:val="30"/>
          <w:szCs w:val="30"/>
        </w:rPr>
        <w:t>null,</w:t>
      </w:r>
      <w:r w:rsidRPr="00C62266">
        <w:rPr>
          <w:sz w:val="30"/>
          <w:szCs w:val="30"/>
        </w:rPr>
        <w:t xml:space="preserve"> it returns last reading for every sensor</w:t>
      </w:r>
      <w:r w:rsidR="00D33693" w:rsidRPr="00C62266">
        <w:rPr>
          <w:sz w:val="30"/>
          <w:szCs w:val="30"/>
        </w:rPr>
        <w:t xml:space="preserve"> in list</w:t>
      </w:r>
      <w:r w:rsidRPr="00C62266">
        <w:rPr>
          <w:sz w:val="30"/>
          <w:szCs w:val="30"/>
        </w:rPr>
        <w:t>.</w:t>
      </w:r>
    </w:p>
    <w:p w14:paraId="6928DE7D" w14:textId="79AF35E5" w:rsidR="005402A5" w:rsidRPr="00C62266" w:rsidRDefault="005402A5" w:rsidP="005402A5">
      <w:pPr>
        <w:pStyle w:val="a9"/>
        <w:numPr>
          <w:ilvl w:val="2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t xml:space="preserve">Else </w:t>
      </w:r>
      <w:r w:rsidR="006F0418">
        <w:rPr>
          <w:sz w:val="30"/>
          <w:szCs w:val="30"/>
        </w:rPr>
        <w:t>it returns the latest reading for the specified sensor Id.</w:t>
      </w:r>
    </w:p>
    <w:p w14:paraId="2518E479" w14:textId="6AD593E6" w:rsidR="00784272" w:rsidRPr="00C62266" w:rsidRDefault="00784272" w:rsidP="00784272">
      <w:pPr>
        <w:pStyle w:val="a9"/>
        <w:numPr>
          <w:ilvl w:val="1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>Output</w:t>
      </w:r>
      <w:r w:rsidR="00367D82">
        <w:rPr>
          <w:sz w:val="30"/>
          <w:szCs w:val="30"/>
        </w:rPr>
        <w:t xml:space="preserve">: List </w:t>
      </w:r>
      <w:r w:rsidRPr="00C62266">
        <w:rPr>
          <w:sz w:val="30"/>
          <w:szCs w:val="30"/>
        </w:rPr>
        <w:t>of Readings</w:t>
      </w:r>
    </w:p>
    <w:p w14:paraId="3FFA2018" w14:textId="1750C5FE" w:rsidR="00D12EE1" w:rsidRPr="00C62266" w:rsidRDefault="00D12EE1" w:rsidP="00D12EE1">
      <w:pPr>
        <w:pStyle w:val="a9"/>
        <w:numPr>
          <w:ilvl w:val="0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 xml:space="preserve">Get </w:t>
      </w:r>
      <w:r w:rsidR="00367D82">
        <w:rPr>
          <w:sz w:val="30"/>
          <w:szCs w:val="30"/>
        </w:rPr>
        <w:t>Oldest</w:t>
      </w:r>
      <w:r w:rsidRPr="00C62266">
        <w:rPr>
          <w:sz w:val="30"/>
          <w:szCs w:val="30"/>
        </w:rPr>
        <w:t xml:space="preserve"> reading of a sensor</w:t>
      </w:r>
      <w:r w:rsidR="00E0486B" w:rsidRPr="00C62266">
        <w:rPr>
          <w:sz w:val="30"/>
          <w:szCs w:val="30"/>
        </w:rPr>
        <w:t xml:space="preserve"> (by date)</w:t>
      </w:r>
      <w:r w:rsidR="004A2A97">
        <w:rPr>
          <w:sz w:val="30"/>
          <w:szCs w:val="30"/>
        </w:rPr>
        <w:t xml:space="preserve"> or for all existing sensors</w:t>
      </w:r>
      <w:r w:rsidRPr="00C62266">
        <w:rPr>
          <w:sz w:val="30"/>
          <w:szCs w:val="30"/>
        </w:rPr>
        <w:t>.</w:t>
      </w:r>
    </w:p>
    <w:p w14:paraId="17C0E668" w14:textId="3E17BE6D" w:rsidR="00E0486B" w:rsidRPr="00C62266" w:rsidRDefault="004E1E50" w:rsidP="00E0486B">
      <w:pPr>
        <w:pStyle w:val="a9"/>
        <w:numPr>
          <w:ilvl w:val="1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>Input:</w:t>
      </w:r>
      <w:r w:rsidR="004A2A97">
        <w:rPr>
          <w:sz w:val="30"/>
          <w:szCs w:val="30"/>
        </w:rPr>
        <w:t xml:space="preserve"> </w:t>
      </w:r>
      <w:r w:rsidR="00331EC4">
        <w:rPr>
          <w:sz w:val="30"/>
          <w:szCs w:val="30"/>
        </w:rPr>
        <w:t>S</w:t>
      </w:r>
      <w:r w:rsidR="00E0486B" w:rsidRPr="00C62266">
        <w:rPr>
          <w:sz w:val="30"/>
          <w:szCs w:val="30"/>
        </w:rPr>
        <w:t>ensor Id</w:t>
      </w:r>
      <w:r w:rsidR="00331EC4">
        <w:rPr>
          <w:sz w:val="30"/>
          <w:szCs w:val="30"/>
        </w:rPr>
        <w:t>.</w:t>
      </w:r>
    </w:p>
    <w:p w14:paraId="5D599EE8" w14:textId="53FA1C87" w:rsidR="004A2A97" w:rsidRDefault="00E0486B" w:rsidP="004A2A97">
      <w:pPr>
        <w:pStyle w:val="a9"/>
        <w:numPr>
          <w:ilvl w:val="2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 xml:space="preserve">If the sensor Id is </w:t>
      </w:r>
      <w:r w:rsidR="00FF0EF0">
        <w:rPr>
          <w:sz w:val="30"/>
          <w:szCs w:val="30"/>
        </w:rPr>
        <w:t>null,</w:t>
      </w:r>
      <w:r w:rsidRPr="00C62266">
        <w:rPr>
          <w:sz w:val="30"/>
          <w:szCs w:val="30"/>
        </w:rPr>
        <w:t xml:space="preserve"> it returns last reading for every sensor in list.</w:t>
      </w:r>
    </w:p>
    <w:p w14:paraId="5B4CE151" w14:textId="6257CCD3" w:rsidR="00E0486B" w:rsidRPr="004A2A97" w:rsidRDefault="00367D82" w:rsidP="004A2A97">
      <w:pPr>
        <w:pStyle w:val="a9"/>
        <w:numPr>
          <w:ilvl w:val="2"/>
          <w:numId w:val="1"/>
        </w:numPr>
        <w:bidi w:val="0"/>
        <w:rPr>
          <w:sz w:val="30"/>
          <w:szCs w:val="30"/>
        </w:rPr>
      </w:pPr>
      <w:r w:rsidRPr="004A2A97">
        <w:rPr>
          <w:sz w:val="30"/>
          <w:szCs w:val="30"/>
        </w:rPr>
        <w:t xml:space="preserve">Else it returns the </w:t>
      </w:r>
      <w:r w:rsidR="005A5909" w:rsidRPr="004A2A97">
        <w:rPr>
          <w:sz w:val="30"/>
          <w:szCs w:val="30"/>
        </w:rPr>
        <w:t>oldest</w:t>
      </w:r>
      <w:r w:rsidRPr="004A2A97">
        <w:rPr>
          <w:sz w:val="30"/>
          <w:szCs w:val="30"/>
        </w:rPr>
        <w:t xml:space="preserve"> reading for the specified sensor Id.</w:t>
      </w:r>
    </w:p>
    <w:p w14:paraId="5B7AF975" w14:textId="3E7889B0" w:rsidR="00E0486B" w:rsidRPr="00C62266" w:rsidRDefault="00E0486B" w:rsidP="00E0486B">
      <w:pPr>
        <w:pStyle w:val="a9"/>
        <w:numPr>
          <w:ilvl w:val="1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>Output</w:t>
      </w:r>
      <w:r w:rsidR="00331EC4">
        <w:rPr>
          <w:sz w:val="30"/>
          <w:szCs w:val="30"/>
        </w:rPr>
        <w:t>:</w:t>
      </w:r>
      <w:r w:rsidRPr="00C62266">
        <w:rPr>
          <w:sz w:val="30"/>
          <w:szCs w:val="30"/>
        </w:rPr>
        <w:t xml:space="preserve"> </w:t>
      </w:r>
      <w:r w:rsidR="00331EC4">
        <w:rPr>
          <w:sz w:val="30"/>
          <w:szCs w:val="30"/>
        </w:rPr>
        <w:t>L</w:t>
      </w:r>
      <w:r w:rsidRPr="00C62266">
        <w:rPr>
          <w:sz w:val="30"/>
          <w:szCs w:val="30"/>
        </w:rPr>
        <w:t>ist of Readings</w:t>
      </w:r>
      <w:r w:rsidR="004A2A97">
        <w:rPr>
          <w:sz w:val="30"/>
          <w:szCs w:val="30"/>
        </w:rPr>
        <w:t>.</w:t>
      </w:r>
    </w:p>
    <w:p w14:paraId="329A08E8" w14:textId="5206B984" w:rsidR="00D12EE1" w:rsidRPr="00C62266" w:rsidRDefault="00E8279E" w:rsidP="00D12EE1">
      <w:pPr>
        <w:pStyle w:val="a9"/>
        <w:numPr>
          <w:ilvl w:val="0"/>
          <w:numId w:val="1"/>
        </w:numPr>
        <w:bidi w:val="0"/>
        <w:rPr>
          <w:sz w:val="30"/>
          <w:szCs w:val="30"/>
        </w:rPr>
      </w:pPr>
      <w:r w:rsidRPr="00C62266">
        <w:rPr>
          <w:sz w:val="30"/>
          <w:szCs w:val="30"/>
        </w:rPr>
        <w:t>Get consumption</w:t>
      </w:r>
      <w:r w:rsidR="00D12EE1" w:rsidRPr="00C62266">
        <w:rPr>
          <w:sz w:val="30"/>
          <w:szCs w:val="30"/>
        </w:rPr>
        <w:t xml:space="preserve"> for a sensor or for all </w:t>
      </w:r>
      <w:r w:rsidR="00331EC4">
        <w:rPr>
          <w:sz w:val="30"/>
          <w:szCs w:val="30"/>
        </w:rPr>
        <w:t xml:space="preserve">existing </w:t>
      </w:r>
      <w:r w:rsidR="00D12EE1" w:rsidRPr="00C62266">
        <w:rPr>
          <w:sz w:val="30"/>
          <w:szCs w:val="30"/>
        </w:rPr>
        <w:t>sensor</w:t>
      </w:r>
      <w:r w:rsidR="00E0486B" w:rsidRPr="00C62266">
        <w:rPr>
          <w:sz w:val="30"/>
          <w:szCs w:val="30"/>
        </w:rPr>
        <w:t>s.</w:t>
      </w:r>
    </w:p>
    <w:p w14:paraId="7CA02BFC" w14:textId="6AD79CFB" w:rsidR="005441C7" w:rsidRPr="00561FFC" w:rsidRDefault="00EA435C" w:rsidP="00561FFC">
      <w:pPr>
        <w:pStyle w:val="a9"/>
        <w:numPr>
          <w:ilvl w:val="1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t>I</w:t>
      </w:r>
      <w:r w:rsidR="0A2039E0" w:rsidRPr="0A2039E0">
        <w:rPr>
          <w:sz w:val="30"/>
          <w:szCs w:val="30"/>
        </w:rPr>
        <w:t>nput</w:t>
      </w:r>
      <w:r>
        <w:rPr>
          <w:sz w:val="30"/>
          <w:szCs w:val="30"/>
        </w:rPr>
        <w:t>:</w:t>
      </w:r>
      <w:r w:rsidR="001646BD">
        <w:rPr>
          <w:sz w:val="30"/>
          <w:szCs w:val="30"/>
        </w:rPr>
        <w:t xml:space="preserve"> </w:t>
      </w:r>
      <w:r w:rsidRPr="004E1E50">
        <w:rPr>
          <w:b/>
          <w:bCs/>
          <w:sz w:val="30"/>
          <w:szCs w:val="30"/>
        </w:rPr>
        <w:t>R</w:t>
      </w:r>
      <w:r w:rsidR="001646BD" w:rsidRPr="004E1E50">
        <w:rPr>
          <w:b/>
          <w:bCs/>
          <w:sz w:val="30"/>
          <w:szCs w:val="30"/>
        </w:rPr>
        <w:t>ange of dates</w:t>
      </w:r>
      <w:r>
        <w:rPr>
          <w:sz w:val="30"/>
          <w:szCs w:val="30"/>
        </w:rPr>
        <w:t xml:space="preserve"> and </w:t>
      </w:r>
      <w:r w:rsidRPr="004E1E50">
        <w:rPr>
          <w:b/>
          <w:bCs/>
          <w:sz w:val="30"/>
          <w:szCs w:val="30"/>
        </w:rPr>
        <w:t>Sensor Id</w:t>
      </w:r>
      <w:r w:rsidR="001935B3">
        <w:rPr>
          <w:b/>
          <w:bCs/>
          <w:sz w:val="30"/>
          <w:szCs w:val="30"/>
        </w:rPr>
        <w:t xml:space="preserve"> list</w:t>
      </w:r>
      <w:r w:rsidR="001935B3">
        <w:rPr>
          <w:sz w:val="30"/>
          <w:szCs w:val="30"/>
        </w:rPr>
        <w:t>.</w:t>
      </w:r>
      <w:r w:rsidR="001646BD">
        <w:rPr>
          <w:sz w:val="30"/>
          <w:szCs w:val="30"/>
        </w:rPr>
        <w:t xml:space="preserve"> (from, to</w:t>
      </w:r>
      <w:r w:rsidR="005441C7">
        <w:rPr>
          <w:sz w:val="30"/>
          <w:szCs w:val="30"/>
        </w:rPr>
        <w:t xml:space="preserve">, </w:t>
      </w:r>
      <w:proofErr w:type="spellStart"/>
      <w:r w:rsidR="005441C7">
        <w:rPr>
          <w:sz w:val="30"/>
          <w:szCs w:val="30"/>
        </w:rPr>
        <w:t>sensorId</w:t>
      </w:r>
      <w:r w:rsidR="001935B3">
        <w:rPr>
          <w:sz w:val="30"/>
          <w:szCs w:val="30"/>
        </w:rPr>
        <w:t>s</w:t>
      </w:r>
      <w:proofErr w:type="spellEnd"/>
      <w:r w:rsidR="001935B3">
        <w:rPr>
          <w:sz w:val="30"/>
          <w:szCs w:val="30"/>
        </w:rPr>
        <w:t xml:space="preserve"> []</w:t>
      </w:r>
      <w:r w:rsidR="001646BD">
        <w:rPr>
          <w:sz w:val="30"/>
          <w:szCs w:val="30"/>
        </w:rPr>
        <w:t>)</w:t>
      </w:r>
    </w:p>
    <w:p w14:paraId="0BAD88A2" w14:textId="77777777" w:rsidR="00B456B3" w:rsidRDefault="0A2039E0" w:rsidP="00E8279E">
      <w:pPr>
        <w:pStyle w:val="a9"/>
        <w:numPr>
          <w:ilvl w:val="1"/>
          <w:numId w:val="1"/>
        </w:numPr>
        <w:bidi w:val="0"/>
        <w:rPr>
          <w:sz w:val="30"/>
          <w:szCs w:val="30"/>
        </w:rPr>
      </w:pPr>
      <w:r w:rsidRPr="0A2039E0">
        <w:rPr>
          <w:sz w:val="30"/>
          <w:szCs w:val="30"/>
        </w:rPr>
        <w:t xml:space="preserve">The endpoint </w:t>
      </w:r>
      <w:r w:rsidRPr="0A2039E0">
        <w:rPr>
          <w:b/>
          <w:bCs/>
          <w:sz w:val="30"/>
          <w:szCs w:val="30"/>
          <w:u w:val="single"/>
        </w:rPr>
        <w:t>calculates (</w:t>
      </w:r>
      <w:r w:rsidRPr="0A2039E0">
        <w:rPr>
          <w:sz w:val="30"/>
          <w:szCs w:val="30"/>
        </w:rPr>
        <w:t>explanation below) the hourly consumption</w:t>
      </w:r>
      <w:r w:rsidR="001646BD">
        <w:rPr>
          <w:sz w:val="30"/>
          <w:szCs w:val="30"/>
        </w:rPr>
        <w:t xml:space="preserve"> from the readings in the DB</w:t>
      </w:r>
      <w:r w:rsidR="00B47A5F">
        <w:rPr>
          <w:sz w:val="30"/>
          <w:szCs w:val="30"/>
        </w:rPr>
        <w:t xml:space="preserve"> for the </w:t>
      </w:r>
      <w:r w:rsidR="00C25AE8">
        <w:rPr>
          <w:sz w:val="30"/>
          <w:szCs w:val="30"/>
        </w:rPr>
        <w:t>specified</w:t>
      </w:r>
      <w:r w:rsidR="00B47A5F">
        <w:rPr>
          <w:sz w:val="30"/>
          <w:szCs w:val="30"/>
        </w:rPr>
        <w:t xml:space="preserve"> sensor Id</w:t>
      </w:r>
      <w:r w:rsidR="00B456B3">
        <w:rPr>
          <w:sz w:val="30"/>
          <w:szCs w:val="30"/>
        </w:rPr>
        <w:t>.</w:t>
      </w:r>
    </w:p>
    <w:p w14:paraId="1965AA4C" w14:textId="013F0A39" w:rsidR="00E8279E" w:rsidRPr="00C62266" w:rsidRDefault="00B456B3" w:rsidP="00B456B3">
      <w:pPr>
        <w:pStyle w:val="a9"/>
        <w:bidi w:val="0"/>
        <w:ind w:left="1800"/>
        <w:rPr>
          <w:sz w:val="30"/>
          <w:szCs w:val="30"/>
        </w:rPr>
      </w:pPr>
      <w:r>
        <w:rPr>
          <w:sz w:val="30"/>
          <w:szCs w:val="30"/>
        </w:rPr>
        <w:t>I</w:t>
      </w:r>
      <w:r w:rsidR="00B47A5F">
        <w:rPr>
          <w:sz w:val="30"/>
          <w:szCs w:val="30"/>
        </w:rPr>
        <w:t>f</w:t>
      </w:r>
      <w:r>
        <w:rPr>
          <w:sz w:val="30"/>
          <w:szCs w:val="30"/>
        </w:rPr>
        <w:t xml:space="preserve"> the Sensor Id</w:t>
      </w:r>
      <w:r w:rsidR="00FF0EF0">
        <w:rPr>
          <w:sz w:val="30"/>
          <w:szCs w:val="30"/>
        </w:rPr>
        <w:t xml:space="preserve"> list</w:t>
      </w:r>
      <w:r w:rsidR="00B47A5F">
        <w:rPr>
          <w:sz w:val="30"/>
          <w:szCs w:val="30"/>
        </w:rPr>
        <w:t xml:space="preserve"> is </w:t>
      </w:r>
      <w:r w:rsidR="00FF0EF0">
        <w:rPr>
          <w:sz w:val="30"/>
          <w:szCs w:val="30"/>
        </w:rPr>
        <w:t>null,</w:t>
      </w:r>
      <w:r>
        <w:rPr>
          <w:sz w:val="30"/>
          <w:szCs w:val="30"/>
        </w:rPr>
        <w:t xml:space="preserve"> then</w:t>
      </w:r>
      <w:r w:rsidR="00B47A5F">
        <w:rPr>
          <w:sz w:val="30"/>
          <w:szCs w:val="30"/>
        </w:rPr>
        <w:t xml:space="preserve"> </w:t>
      </w:r>
      <w:r w:rsidR="00AA1F64">
        <w:rPr>
          <w:sz w:val="30"/>
          <w:szCs w:val="30"/>
        </w:rPr>
        <w:t>calculate the consumption for every sensor in the DB</w:t>
      </w:r>
      <w:r w:rsidR="00736BB4">
        <w:rPr>
          <w:sz w:val="30"/>
          <w:szCs w:val="30"/>
        </w:rPr>
        <w:t xml:space="preserve"> that matching the date range</w:t>
      </w:r>
      <w:r w:rsidR="0A2039E0" w:rsidRPr="0A2039E0">
        <w:rPr>
          <w:sz w:val="30"/>
          <w:szCs w:val="30"/>
        </w:rPr>
        <w:t>.</w:t>
      </w:r>
    </w:p>
    <w:p w14:paraId="3D82388D" w14:textId="0DEA5BD3" w:rsidR="00CE34E7" w:rsidRDefault="00EA435C" w:rsidP="00CE34E7">
      <w:pPr>
        <w:pStyle w:val="a9"/>
        <w:numPr>
          <w:ilvl w:val="1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lastRenderedPageBreak/>
        <w:t>O</w:t>
      </w:r>
      <w:r w:rsidR="0A2039E0" w:rsidRPr="0A2039E0">
        <w:rPr>
          <w:sz w:val="30"/>
          <w:szCs w:val="30"/>
        </w:rPr>
        <w:t>utput</w:t>
      </w:r>
      <w:r>
        <w:rPr>
          <w:sz w:val="30"/>
          <w:szCs w:val="30"/>
        </w:rPr>
        <w:t>:</w:t>
      </w:r>
      <w:r w:rsidR="0A2039E0" w:rsidRPr="0A2039E0">
        <w:rPr>
          <w:sz w:val="30"/>
          <w:szCs w:val="30"/>
        </w:rPr>
        <w:t xml:space="preserve">  csv file of </w:t>
      </w:r>
      <w:r w:rsidR="0A2039E0" w:rsidRPr="00350B7B">
        <w:rPr>
          <w:b/>
          <w:bCs/>
          <w:sz w:val="30"/>
          <w:szCs w:val="30"/>
          <w:u w:val="single"/>
        </w:rPr>
        <w:t>hourly</w:t>
      </w:r>
      <w:r w:rsidR="0A2039E0" w:rsidRPr="0A2039E0">
        <w:rPr>
          <w:sz w:val="30"/>
          <w:szCs w:val="30"/>
        </w:rPr>
        <w:t xml:space="preserve"> consumptions</w:t>
      </w:r>
      <w:r w:rsidR="00736BB4">
        <w:rPr>
          <w:sz w:val="30"/>
          <w:szCs w:val="30"/>
        </w:rPr>
        <w:t xml:space="preserve"> for the sensors</w:t>
      </w:r>
      <w:r w:rsidR="0A2039E0" w:rsidRPr="0A2039E0">
        <w:rPr>
          <w:sz w:val="30"/>
          <w:szCs w:val="30"/>
        </w:rPr>
        <w:t xml:space="preserve">. (example table </w:t>
      </w:r>
      <w:r w:rsidR="00826084">
        <w:rPr>
          <w:sz w:val="30"/>
          <w:szCs w:val="30"/>
        </w:rPr>
        <w:t>B</w:t>
      </w:r>
      <w:r w:rsidR="0A2039E0" w:rsidRPr="0A2039E0">
        <w:rPr>
          <w:sz w:val="30"/>
          <w:szCs w:val="30"/>
        </w:rPr>
        <w:t>)</w:t>
      </w:r>
    </w:p>
    <w:p w14:paraId="01D9CC6A" w14:textId="72E30366" w:rsidR="00C25AE8" w:rsidRPr="00C62266" w:rsidRDefault="00C25AE8" w:rsidP="00C25AE8">
      <w:pPr>
        <w:pStyle w:val="a9"/>
        <w:bidi w:val="0"/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(if table A is the </w:t>
      </w:r>
      <w:r w:rsidR="00FF0EF0">
        <w:rPr>
          <w:sz w:val="30"/>
          <w:szCs w:val="30"/>
        </w:rPr>
        <w:t>DB,</w:t>
      </w:r>
      <w:r>
        <w:rPr>
          <w:sz w:val="30"/>
          <w:szCs w:val="30"/>
        </w:rPr>
        <w:t xml:space="preserve"> then table B is the output)</w:t>
      </w:r>
    </w:p>
    <w:p w14:paraId="668463B9" w14:textId="77777777" w:rsidR="000C6C75" w:rsidRDefault="000C6C75" w:rsidP="000C6C75">
      <w:pPr>
        <w:pStyle w:val="a3"/>
        <w:bidi w:val="0"/>
      </w:pPr>
    </w:p>
    <w:p w14:paraId="5AE304B4" w14:textId="77777777" w:rsidR="00B23FFD" w:rsidRPr="00B23FFD" w:rsidRDefault="00B23FFD" w:rsidP="00B23FFD">
      <w:pPr>
        <w:bidi w:val="0"/>
      </w:pPr>
    </w:p>
    <w:p w14:paraId="39D351B3" w14:textId="25952A4C" w:rsidR="00F607B8" w:rsidRDefault="00F607B8" w:rsidP="000C6C75">
      <w:pPr>
        <w:pStyle w:val="a3"/>
        <w:bidi w:val="0"/>
      </w:pPr>
      <w:r>
        <w:t>Consumption</w:t>
      </w:r>
    </w:p>
    <w:p w14:paraId="373F1176" w14:textId="60924C5A" w:rsidR="00F607B8" w:rsidRPr="00681A06" w:rsidRDefault="00F607B8" w:rsidP="00681A06">
      <w:pPr>
        <w:bidi w:val="0"/>
        <w:rPr>
          <w:sz w:val="30"/>
          <w:szCs w:val="30"/>
        </w:rPr>
      </w:pPr>
      <w:r w:rsidRPr="00681A06">
        <w:rPr>
          <w:sz w:val="30"/>
          <w:szCs w:val="30"/>
        </w:rPr>
        <w:t>The consumption is the difference between 2 readings</w:t>
      </w:r>
      <w:r w:rsidR="00E34459">
        <w:rPr>
          <w:sz w:val="30"/>
          <w:szCs w:val="30"/>
        </w:rPr>
        <w:t xml:space="preserve"> of the</w:t>
      </w:r>
      <w:r w:rsidR="00E34459" w:rsidRPr="00E34459">
        <w:rPr>
          <w:b/>
          <w:bCs/>
          <w:sz w:val="30"/>
          <w:szCs w:val="30"/>
          <w:u w:val="single"/>
        </w:rPr>
        <w:t xml:space="preserve"> same sensor</w:t>
      </w:r>
      <w:r w:rsidRPr="00681A06">
        <w:rPr>
          <w:sz w:val="30"/>
          <w:szCs w:val="30"/>
        </w:rPr>
        <w:t>.</w:t>
      </w:r>
    </w:p>
    <w:p w14:paraId="03CF33D4" w14:textId="64288F48" w:rsidR="00F607B8" w:rsidRDefault="00F607B8" w:rsidP="00681A06">
      <w:pPr>
        <w:bidi w:val="0"/>
        <w:rPr>
          <w:sz w:val="30"/>
          <w:szCs w:val="30"/>
        </w:rPr>
      </w:pPr>
      <w:r w:rsidRPr="00681A06">
        <w:rPr>
          <w:sz w:val="30"/>
          <w:szCs w:val="30"/>
        </w:rPr>
        <w:t>We can rephrase it like this. The difference between 2 readings is the consumption between their dates</w:t>
      </w:r>
      <w:r w:rsidR="00D33693" w:rsidRPr="00681A06">
        <w:rPr>
          <w:sz w:val="30"/>
          <w:szCs w:val="30"/>
        </w:rPr>
        <w:t>, we are writing the consumption on the last reading time.</w:t>
      </w:r>
    </w:p>
    <w:p w14:paraId="6E3103F0" w14:textId="44E25D3C" w:rsidR="00826084" w:rsidRDefault="00826084" w:rsidP="00826084">
      <w:pPr>
        <w:bidi w:val="0"/>
      </w:pPr>
      <w:r>
        <w:rPr>
          <w:sz w:val="30"/>
          <w:szCs w:val="30"/>
        </w:rPr>
        <w:t xml:space="preserve">Pay attention to </w:t>
      </w:r>
      <w:r w:rsidR="00395D55">
        <w:rPr>
          <w:sz w:val="30"/>
          <w:szCs w:val="30"/>
        </w:rPr>
        <w:t>the case that you have more then 2 reading in one hour.</w:t>
      </w:r>
    </w:p>
    <w:p w14:paraId="387BDC31" w14:textId="18617740" w:rsidR="00F607B8" w:rsidRDefault="00F607B8" w:rsidP="00F607B8">
      <w:pPr>
        <w:bidi w:val="0"/>
        <w:ind w:left="1080"/>
      </w:pPr>
      <w:r>
        <w:t xml:space="preserve">Example </w:t>
      </w:r>
      <w:r w:rsidR="00E0486B">
        <w:t>Table A</w:t>
      </w:r>
      <w:r w:rsidR="00E21022">
        <w:t xml:space="preserve"> </w:t>
      </w:r>
      <w:r w:rsidR="003D0049">
        <w:t>readings</w:t>
      </w:r>
    </w:p>
    <w:tbl>
      <w:tblPr>
        <w:tblW w:w="7273" w:type="dxa"/>
        <w:tblInd w:w="113" w:type="dxa"/>
        <w:tblLook w:val="04A0" w:firstRow="1" w:lastRow="0" w:firstColumn="1" w:lastColumn="0" w:noHBand="0" w:noVBand="1"/>
      </w:tblPr>
      <w:tblGrid>
        <w:gridCol w:w="1365"/>
        <w:gridCol w:w="1695"/>
        <w:gridCol w:w="2023"/>
        <w:gridCol w:w="2190"/>
      </w:tblGrid>
      <w:tr w:rsidR="00045BF2" w:rsidRPr="00D33693" w14:paraId="100DD8F4" w14:textId="77777777" w:rsidTr="00045BF2">
        <w:trPr>
          <w:trHeight w:val="28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A638" w14:textId="77777777" w:rsidR="00045BF2" w:rsidRPr="00D33693" w:rsidRDefault="00045BF2" w:rsidP="00D33693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6838" w14:textId="77777777" w:rsidR="00045BF2" w:rsidRPr="00D33693" w:rsidRDefault="00045BF2" w:rsidP="00D33693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SensorId</w:t>
            </w:r>
            <w:proofErr w:type="spellEnd"/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F6D2" w14:textId="77777777" w:rsidR="00045BF2" w:rsidRPr="00D33693" w:rsidRDefault="00045BF2" w:rsidP="00D33693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ReadingValue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C543" w14:textId="77777777" w:rsidR="00045BF2" w:rsidRPr="00D33693" w:rsidRDefault="00045BF2" w:rsidP="00D33693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</w:t>
            </w:r>
          </w:p>
        </w:tc>
      </w:tr>
      <w:tr w:rsidR="00045BF2" w:rsidRPr="00D33693" w14:paraId="02CED45F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CD6C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121045832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9EB2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F340" w14:textId="295C5F72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</w:t>
            </w:r>
            <w:r w:rsidR="000976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96E6" w14:textId="1CA9C015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16:0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045BF2" w:rsidRPr="00D33693" w14:paraId="3F5C78B3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0239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120873254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2A04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95C0" w14:textId="23DBD276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65E" w14:textId="6651D2EF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15: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31</w:t>
            </w:r>
          </w:p>
        </w:tc>
      </w:tr>
      <w:tr w:rsidR="00045BF2" w:rsidRPr="00D33693" w14:paraId="1B951E27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4F94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121045833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D7D3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AB8B" w14:textId="11C3AA3D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</w:t>
            </w:r>
            <w:r w:rsidR="000976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D0EF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15:08</w:t>
            </w:r>
          </w:p>
        </w:tc>
      </w:tr>
      <w:tr w:rsidR="00045BF2" w:rsidRPr="00D33693" w14:paraId="1D84DC37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7816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120873255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CD7E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2B07" w14:textId="14FC2F6F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4D44" w14:textId="421F1B20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14: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045BF2" w:rsidRPr="00D33693" w14:paraId="221DD708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FACB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121045834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008B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BEEE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9E62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14:08</w:t>
            </w:r>
          </w:p>
        </w:tc>
      </w:tr>
      <w:tr w:rsidR="00045BF2" w:rsidRPr="00D33693" w14:paraId="693C98DF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0D71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120873256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A974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954B" w14:textId="0B8A8BAD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2309" w14:textId="081296A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13: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045BF2" w:rsidRPr="00D33693" w14:paraId="2B649980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920E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121045835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0445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9519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A53D" w14:textId="25AC8ADF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13:</w:t>
            </w:r>
            <w:r w:rsidR="006017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31</w:t>
            </w:r>
          </w:p>
        </w:tc>
      </w:tr>
      <w:tr w:rsidR="00045BF2" w:rsidRPr="00D33693" w14:paraId="16FBD4DD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8510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120873257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8E2E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4C9C" w14:textId="3940E14B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</w:t>
            </w:r>
            <w:r w:rsidR="001169A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C49B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12:08</w:t>
            </w:r>
          </w:p>
        </w:tc>
      </w:tr>
      <w:tr w:rsidR="00045BF2" w:rsidRPr="00D33693" w14:paraId="49C71505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E3B2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121045836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1374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49A4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0633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12:08</w:t>
            </w:r>
          </w:p>
        </w:tc>
      </w:tr>
      <w:tr w:rsidR="00045BF2" w:rsidRPr="00D33693" w14:paraId="401ACC8C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4538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120873258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5E79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F571" w14:textId="111B23E4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AD58" w14:textId="110B0124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11: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045BF2" w:rsidRPr="00D33693" w14:paraId="781E1BEA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EFCC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121045837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5640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B9BA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39.69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04A9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11:08</w:t>
            </w:r>
          </w:p>
        </w:tc>
      </w:tr>
      <w:tr w:rsidR="00045BF2" w:rsidRPr="00D33693" w14:paraId="4FFAA0B7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D7D2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120873259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57D9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0163" w14:textId="087143C9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39.6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1FD6" w14:textId="45237A78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10:</w:t>
            </w:r>
            <w:r w:rsidR="002466A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045BF2" w:rsidRPr="00D33693" w14:paraId="72E04F8C" w14:textId="77777777" w:rsidTr="00045BF2">
        <w:trPr>
          <w:trHeight w:val="28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6904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121045838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A4CF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5152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39.63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9280" w14:textId="77777777" w:rsidR="00045BF2" w:rsidRPr="00D33693" w:rsidRDefault="00045BF2" w:rsidP="00D3369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05/02/2024 10:08</w:t>
            </w:r>
          </w:p>
        </w:tc>
      </w:tr>
    </w:tbl>
    <w:p w14:paraId="4D0F0758" w14:textId="77777777" w:rsidR="00B57FFD" w:rsidRDefault="00B57FFD" w:rsidP="00B57FFD">
      <w:pPr>
        <w:bidi w:val="0"/>
      </w:pPr>
    </w:p>
    <w:p w14:paraId="23E11F45" w14:textId="38C0F62E" w:rsidR="003D0049" w:rsidRDefault="003D0049" w:rsidP="003D0049">
      <w:pPr>
        <w:bidi w:val="0"/>
      </w:pPr>
      <w:r>
        <w:t xml:space="preserve">Example Table </w:t>
      </w:r>
      <w:r w:rsidR="00826084">
        <w:t>B</w:t>
      </w:r>
      <w:r>
        <w:t xml:space="preserve"> Consumptions</w:t>
      </w:r>
    </w:p>
    <w:tbl>
      <w:tblPr>
        <w:tblW w:w="7639" w:type="dxa"/>
        <w:tblInd w:w="118" w:type="dxa"/>
        <w:tblLook w:val="04A0" w:firstRow="1" w:lastRow="0" w:firstColumn="1" w:lastColumn="0" w:noHBand="0" w:noVBand="1"/>
      </w:tblPr>
      <w:tblGrid>
        <w:gridCol w:w="1695"/>
        <w:gridCol w:w="2023"/>
        <w:gridCol w:w="2190"/>
        <w:gridCol w:w="1731"/>
      </w:tblGrid>
      <w:tr w:rsidR="00045BF2" w:rsidRPr="00D33693" w14:paraId="7032FFD8" w14:textId="77777777" w:rsidTr="00045BF2">
        <w:trPr>
          <w:trHeight w:val="285"/>
        </w:trPr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BBA6" w14:textId="77777777" w:rsidR="00045BF2" w:rsidRPr="00D33693" w:rsidRDefault="00045BF2" w:rsidP="00BB2FC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SensorId</w:t>
            </w:r>
            <w:proofErr w:type="spellEnd"/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96DD" w14:textId="77777777" w:rsidR="00045BF2" w:rsidRPr="00D33693" w:rsidRDefault="00045BF2" w:rsidP="00BB2FC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ReadingValue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61AC" w14:textId="77777777" w:rsidR="00045BF2" w:rsidRPr="00D33693" w:rsidRDefault="00045BF2" w:rsidP="00BB2FC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BE9B" w14:textId="77777777" w:rsidR="00045BF2" w:rsidRPr="00D33693" w:rsidRDefault="00045BF2" w:rsidP="00BB2FC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Consumption</w:t>
            </w:r>
          </w:p>
        </w:tc>
      </w:tr>
      <w:tr w:rsidR="005435FB" w:rsidRPr="00D33693" w14:paraId="511772A7" w14:textId="77777777" w:rsidTr="00BB2FC5">
        <w:trPr>
          <w:trHeight w:val="285"/>
        </w:trPr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A7A8" w14:textId="77777777" w:rsidR="005435FB" w:rsidRPr="00D33693" w:rsidRDefault="005435FB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B9E4" w14:textId="4B6F25F2" w:rsidR="005435FB" w:rsidRPr="00D33693" w:rsidRDefault="005435FB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</w:t>
            </w:r>
            <w:r w:rsidR="005077C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1BD8" w14:textId="31DDFCA8" w:rsidR="005435FB" w:rsidRPr="00355287" w:rsidRDefault="005435FB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355287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05/02/2024 1</w:t>
            </w:r>
            <w:r w:rsidR="005077CE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6</w:t>
            </w:r>
            <w:r w:rsidRPr="00355287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:00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1A44" w14:textId="2225A637" w:rsidR="005435FB" w:rsidRPr="00D33693" w:rsidRDefault="005435FB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0.</w:t>
            </w:r>
            <w:r w:rsidR="005077CE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22</w:t>
            </w:r>
          </w:p>
        </w:tc>
      </w:tr>
      <w:tr w:rsidR="00045BF2" w:rsidRPr="00D33693" w14:paraId="01AECA9A" w14:textId="77777777" w:rsidTr="00045BF2">
        <w:trPr>
          <w:trHeight w:val="285"/>
        </w:trPr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65CE" w14:textId="77777777" w:rsidR="00045BF2" w:rsidRPr="00D33693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5479" w14:textId="075A68A5" w:rsidR="00045BF2" w:rsidRPr="00D33693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</w:t>
            </w:r>
            <w:r w:rsidR="006017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681E" w14:textId="679677F9" w:rsidR="00045BF2" w:rsidRPr="00355287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355287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05/02/2024 15:0</w:t>
            </w:r>
            <w:r w:rsidR="00A26D23" w:rsidRPr="00355287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2FA6" w14:textId="2385B3CF" w:rsidR="00045BF2" w:rsidRPr="00D33693" w:rsidRDefault="000976B3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0.01</w:t>
            </w:r>
          </w:p>
        </w:tc>
      </w:tr>
      <w:tr w:rsidR="00045BF2" w:rsidRPr="00D33693" w14:paraId="088EC9DC" w14:textId="77777777" w:rsidTr="00045BF2">
        <w:trPr>
          <w:trHeight w:val="285"/>
        </w:trPr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DFA5" w14:textId="77777777" w:rsidR="00045BF2" w:rsidRPr="00D33693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956E" w14:textId="242B2A16" w:rsidR="00045BF2" w:rsidRPr="00D33693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39.7</w:t>
            </w:r>
            <w:r w:rsidR="006017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8AA8" w14:textId="3A24754C" w:rsidR="00045BF2" w:rsidRPr="00355287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355287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05/02/2024 14:0</w:t>
            </w:r>
            <w:r w:rsidR="00A26D23" w:rsidRPr="00355287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25E0" w14:textId="0808AF88" w:rsidR="00045BF2" w:rsidRPr="00D33693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0.0</w:t>
            </w:r>
            <w:r w:rsidR="0004712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</w:t>
            </w:r>
          </w:p>
        </w:tc>
      </w:tr>
      <w:tr w:rsidR="00045BF2" w:rsidRPr="00D33693" w14:paraId="066A53C7" w14:textId="77777777" w:rsidTr="00045BF2">
        <w:trPr>
          <w:trHeight w:val="285"/>
        </w:trPr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B7D8" w14:textId="77777777" w:rsidR="00045BF2" w:rsidRPr="00D33693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BF00" w14:textId="7D812E99" w:rsidR="00045BF2" w:rsidRPr="00D33693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</w:t>
            </w:r>
            <w:r w:rsidR="00A614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1B33" w14:textId="11AABA79" w:rsidR="00045BF2" w:rsidRPr="00355287" w:rsidRDefault="00045BF2" w:rsidP="00BB2F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355287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05/02/2024 13:0</w:t>
            </w:r>
            <w:r w:rsidR="00A26D23" w:rsidRPr="00355287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2FD9" w14:textId="6EC39729" w:rsidR="00045BF2" w:rsidRPr="00D33693" w:rsidRDefault="0004712F" w:rsidP="0004712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0.03</w:t>
            </w:r>
          </w:p>
        </w:tc>
      </w:tr>
      <w:tr w:rsidR="00355287" w:rsidRPr="00D33693" w14:paraId="1198646B" w14:textId="77777777" w:rsidTr="00355287">
        <w:trPr>
          <w:trHeight w:val="285"/>
        </w:trPr>
        <w:tc>
          <w:tcPr>
            <w:tcW w:w="1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BE8C" w14:textId="04CD5B6B" w:rsidR="00355287" w:rsidRPr="00D33693" w:rsidRDefault="00355287" w:rsidP="0035528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D30E" w14:textId="45BBD001" w:rsidR="00355287" w:rsidRPr="00D33693" w:rsidRDefault="00355287" w:rsidP="0035528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</w:t>
            </w:r>
            <w:r w:rsidR="00A614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A3E5" w14:textId="01AF495C" w:rsidR="00355287" w:rsidRPr="00D33693" w:rsidRDefault="00355287" w:rsidP="0035528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  <w:r w:rsidRPr="0058313E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5/02/2024 1</w:t>
            </w:r>
            <w:r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</w:t>
            </w:r>
            <w:r w:rsidRPr="0058313E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:00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3993" w14:textId="64A70C53" w:rsidR="00355287" w:rsidRPr="00D33693" w:rsidRDefault="00355287" w:rsidP="0035528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0.0</w:t>
            </w:r>
            <w:r w:rsidR="005F2B9A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</w:t>
            </w:r>
          </w:p>
        </w:tc>
      </w:tr>
      <w:tr w:rsidR="00355287" w:rsidRPr="00D33693" w14:paraId="288CEA5A" w14:textId="77777777" w:rsidTr="00045BF2">
        <w:trPr>
          <w:trHeight w:val="285"/>
        </w:trPr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37929" w14:textId="4DA941CF" w:rsidR="00355287" w:rsidRPr="00D33693" w:rsidRDefault="00355287" w:rsidP="0035528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1300001102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C1A52" w14:textId="4AB6DE29" w:rsidR="00355287" w:rsidRPr="00D33693" w:rsidRDefault="00355287" w:rsidP="0035528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39.69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AA285" w14:textId="5C0898E2" w:rsidR="00355287" w:rsidRPr="00D33693" w:rsidRDefault="00355287" w:rsidP="0035528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3369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  <w:r w:rsidRPr="0058313E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5/02/2024 1</w:t>
            </w:r>
            <w:r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</w:t>
            </w:r>
            <w:r w:rsidRPr="0058313E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:00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97CFF" w14:textId="227EBDBE" w:rsidR="00355287" w:rsidRPr="00D33693" w:rsidRDefault="00AD6A47" w:rsidP="0035528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0.06</w:t>
            </w:r>
          </w:p>
        </w:tc>
      </w:tr>
    </w:tbl>
    <w:p w14:paraId="69F3FCB0" w14:textId="77777777" w:rsidR="001935B3" w:rsidRDefault="001935B3" w:rsidP="001935B3">
      <w:pPr>
        <w:bidi w:val="0"/>
      </w:pPr>
    </w:p>
    <w:sectPr w:rsidR="001935B3" w:rsidSect="00E8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B7F79"/>
    <w:multiLevelType w:val="hybridMultilevel"/>
    <w:tmpl w:val="4A32C97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63586BDB"/>
    <w:multiLevelType w:val="hybridMultilevel"/>
    <w:tmpl w:val="B0ECCC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77539B"/>
    <w:multiLevelType w:val="hybridMultilevel"/>
    <w:tmpl w:val="7496FAD6"/>
    <w:lvl w:ilvl="0" w:tplc="0C4E6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7A6F5D"/>
    <w:multiLevelType w:val="hybridMultilevel"/>
    <w:tmpl w:val="E1808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549936">
    <w:abstractNumId w:val="1"/>
  </w:num>
  <w:num w:numId="2" w16cid:durableId="1974554522">
    <w:abstractNumId w:val="2"/>
  </w:num>
  <w:num w:numId="3" w16cid:durableId="1125588156">
    <w:abstractNumId w:val="0"/>
  </w:num>
  <w:num w:numId="4" w16cid:durableId="112067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E1"/>
    <w:rsid w:val="00045BF2"/>
    <w:rsid w:val="0004712F"/>
    <w:rsid w:val="000976B3"/>
    <w:rsid w:val="000A3FE1"/>
    <w:rsid w:val="000C6C75"/>
    <w:rsid w:val="001169AE"/>
    <w:rsid w:val="001646BD"/>
    <w:rsid w:val="001935B3"/>
    <w:rsid w:val="001F3B93"/>
    <w:rsid w:val="00224B77"/>
    <w:rsid w:val="002466A8"/>
    <w:rsid w:val="00290FFB"/>
    <w:rsid w:val="00331EC4"/>
    <w:rsid w:val="00350B7B"/>
    <w:rsid w:val="00355287"/>
    <w:rsid w:val="00367D82"/>
    <w:rsid w:val="00395D55"/>
    <w:rsid w:val="003D0049"/>
    <w:rsid w:val="0043045E"/>
    <w:rsid w:val="004A2A97"/>
    <w:rsid w:val="004E1E50"/>
    <w:rsid w:val="005077CE"/>
    <w:rsid w:val="005402A5"/>
    <w:rsid w:val="005435FB"/>
    <w:rsid w:val="005441C7"/>
    <w:rsid w:val="00561FFC"/>
    <w:rsid w:val="0058313E"/>
    <w:rsid w:val="005A5909"/>
    <w:rsid w:val="005F2B9A"/>
    <w:rsid w:val="006017A7"/>
    <w:rsid w:val="006075D3"/>
    <w:rsid w:val="006430A9"/>
    <w:rsid w:val="00681A06"/>
    <w:rsid w:val="006E2B28"/>
    <w:rsid w:val="006F0418"/>
    <w:rsid w:val="00702E8A"/>
    <w:rsid w:val="00727E79"/>
    <w:rsid w:val="00736BB4"/>
    <w:rsid w:val="0075578B"/>
    <w:rsid w:val="00764A47"/>
    <w:rsid w:val="00773B8A"/>
    <w:rsid w:val="00784272"/>
    <w:rsid w:val="007C208A"/>
    <w:rsid w:val="007C208E"/>
    <w:rsid w:val="00826084"/>
    <w:rsid w:val="008A0FB5"/>
    <w:rsid w:val="009B5B24"/>
    <w:rsid w:val="00A26D23"/>
    <w:rsid w:val="00A614AD"/>
    <w:rsid w:val="00AA1F64"/>
    <w:rsid w:val="00AD6A47"/>
    <w:rsid w:val="00AF0B81"/>
    <w:rsid w:val="00B23FFD"/>
    <w:rsid w:val="00B456B3"/>
    <w:rsid w:val="00B47A5F"/>
    <w:rsid w:val="00B57FFD"/>
    <w:rsid w:val="00B80C28"/>
    <w:rsid w:val="00C25AE8"/>
    <w:rsid w:val="00C62266"/>
    <w:rsid w:val="00CE34E7"/>
    <w:rsid w:val="00D12EE1"/>
    <w:rsid w:val="00D33693"/>
    <w:rsid w:val="00E0486B"/>
    <w:rsid w:val="00E21022"/>
    <w:rsid w:val="00E34459"/>
    <w:rsid w:val="00E8279E"/>
    <w:rsid w:val="00E82AFD"/>
    <w:rsid w:val="00EA435C"/>
    <w:rsid w:val="00F16529"/>
    <w:rsid w:val="00F607B8"/>
    <w:rsid w:val="00FB3F53"/>
    <w:rsid w:val="00FF0EF0"/>
    <w:rsid w:val="0A20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5AA3"/>
  <w15:chartTrackingRefBased/>
  <w15:docId w15:val="{562429CD-5E41-4CAD-B800-1D41B8E6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5FB"/>
  </w:style>
  <w:style w:type="paragraph" w:styleId="1">
    <w:name w:val="heading 1"/>
    <w:basedOn w:val="a"/>
    <w:next w:val="a"/>
    <w:link w:val="10"/>
    <w:uiPriority w:val="9"/>
    <w:qFormat/>
    <w:rsid w:val="00D1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2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2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2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2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2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2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12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12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12E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12EE1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12E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12EE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12E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12E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1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2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1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12E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2E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2EE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2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12EE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12EE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יעקב</dc:creator>
  <cp:keywords/>
  <dc:description/>
  <cp:lastModifiedBy>Yaacov Taieb</cp:lastModifiedBy>
  <cp:revision>60</cp:revision>
  <dcterms:created xsi:type="dcterms:W3CDTF">2024-02-08T11:53:00Z</dcterms:created>
  <dcterms:modified xsi:type="dcterms:W3CDTF">2024-02-29T13:02:00Z</dcterms:modified>
</cp:coreProperties>
</file>