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867B" w14:textId="35BF4F95" w:rsidR="00EA1C4B" w:rsidRDefault="003C58CB" w:rsidP="003C58CB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Proyecto Fundamentos de Bases de datos.</w:t>
      </w:r>
    </w:p>
    <w:p w14:paraId="12041233" w14:textId="1FC3F349" w:rsidR="003C58CB" w:rsidRDefault="003C58CB" w:rsidP="003C58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Nombre: </w:t>
      </w:r>
      <w:r>
        <w:rPr>
          <w:rFonts w:ascii="Arial" w:hAnsi="Arial" w:cs="Arial"/>
          <w:sz w:val="22"/>
          <w:szCs w:val="22"/>
        </w:rPr>
        <w:t>Luis Enrique Pérez Señalin.</w:t>
      </w:r>
    </w:p>
    <w:p w14:paraId="61C835EE" w14:textId="3DA30C1A" w:rsidR="003C58CB" w:rsidRPr="003C58CB" w:rsidRDefault="003C58CB" w:rsidP="003C58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Planteamiento de requisito para crear la base de datos:</w:t>
      </w:r>
    </w:p>
    <w:p w14:paraId="6462AC05" w14:textId="19867036" w:rsidR="5B256B73" w:rsidRPr="00EA1C4B" w:rsidRDefault="5B256B73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Se desea diseñar una base de datos sobre la información de las reservas de una empresa dedicada al alquiler de automóviles teniendo en cuenta que:</w:t>
      </w:r>
    </w:p>
    <w:p w14:paraId="55EFBF5A" w14:textId="3685EF8F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 xml:space="preserve">Un determinado cliente puede tener en un momento dado hechas varias reservas. </w:t>
      </w:r>
      <w:r w:rsidR="46DFE0DB" w:rsidRPr="00EA1C4B">
        <w:rPr>
          <w:rFonts w:ascii="Arial" w:hAnsi="Arial" w:cs="Arial"/>
          <w:sz w:val="22"/>
          <w:szCs w:val="22"/>
        </w:rPr>
        <w:t>De</w:t>
      </w:r>
      <w:r w:rsidRPr="00EA1C4B">
        <w:rPr>
          <w:rFonts w:ascii="Arial" w:hAnsi="Arial" w:cs="Arial"/>
          <w:sz w:val="22"/>
          <w:szCs w:val="22"/>
        </w:rPr>
        <w:t xml:space="preserve"> cada cliente se desea almacenar su DNI, nombre, dirección y teléfono. </w:t>
      </w:r>
      <w:proofErr w:type="gramStart"/>
      <w:r w:rsidRPr="00EA1C4B">
        <w:rPr>
          <w:rFonts w:ascii="Arial" w:hAnsi="Arial" w:cs="Arial"/>
          <w:sz w:val="22"/>
          <w:szCs w:val="22"/>
        </w:rPr>
        <w:t>Además</w:t>
      </w:r>
      <w:proofErr w:type="gramEnd"/>
      <w:r w:rsidRPr="00EA1C4B">
        <w:rPr>
          <w:rFonts w:ascii="Arial" w:hAnsi="Arial" w:cs="Arial"/>
          <w:sz w:val="22"/>
          <w:szCs w:val="22"/>
        </w:rPr>
        <w:t xml:space="preserve"> dos clientes se diferencian por un código único.</w:t>
      </w:r>
    </w:p>
    <w:p w14:paraId="4A92E305" w14:textId="35729C25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Cada cliente puede ser avalado por otro cliente de la empresa.</w:t>
      </w:r>
    </w:p>
    <w:p w14:paraId="425E6F93" w14:textId="3D52EF27" w:rsidR="00A4223A" w:rsidRPr="00EA1C4B" w:rsidRDefault="00A4223A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// Relación recursiva de muchos a unos, uno puede ser avalado por 1 persona y una persona puede avalar a muchas personas</w:t>
      </w:r>
    </w:p>
    <w:p w14:paraId="7A6B3D9D" w14:textId="0CD80339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 xml:space="preserve">Una reserva la realiza un único </w:t>
      </w:r>
      <w:proofErr w:type="gramStart"/>
      <w:r w:rsidRPr="00EA1C4B">
        <w:rPr>
          <w:rFonts w:ascii="Arial" w:hAnsi="Arial" w:cs="Arial"/>
          <w:sz w:val="22"/>
          <w:szCs w:val="22"/>
        </w:rPr>
        <w:t>cliente</w:t>
      </w:r>
      <w:proofErr w:type="gramEnd"/>
      <w:r w:rsidRPr="00EA1C4B">
        <w:rPr>
          <w:rFonts w:ascii="Arial" w:hAnsi="Arial" w:cs="Arial"/>
          <w:sz w:val="22"/>
          <w:szCs w:val="22"/>
        </w:rPr>
        <w:t xml:space="preserve"> pero puede involucrar a varios coches.</w:t>
      </w:r>
    </w:p>
    <w:p w14:paraId="0209125D" w14:textId="7FF99C73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bookmarkStart w:id="0" w:name="_Int_6tkPBQo0"/>
      <w:r w:rsidRPr="00EA1C4B">
        <w:rPr>
          <w:rFonts w:ascii="Arial" w:hAnsi="Arial" w:cs="Arial"/>
          <w:sz w:val="22"/>
          <w:szCs w:val="22"/>
        </w:rPr>
        <w:t>Es importante registrar la fecha de inicio y final de la reserva, el precio del alquiler de cada uno de los coches, los li</w:t>
      </w:r>
      <w:r w:rsidR="53F68886" w:rsidRPr="00EA1C4B">
        <w:rPr>
          <w:rFonts w:ascii="Arial" w:hAnsi="Arial" w:cs="Arial"/>
          <w:sz w:val="22"/>
          <w:szCs w:val="22"/>
        </w:rPr>
        <w:t>t</w:t>
      </w:r>
      <w:r w:rsidRPr="00EA1C4B">
        <w:rPr>
          <w:rFonts w:ascii="Arial" w:hAnsi="Arial" w:cs="Arial"/>
          <w:sz w:val="22"/>
          <w:szCs w:val="22"/>
        </w:rPr>
        <w:t>ros de gasolina en el depósito en el momento de realizar la reserva, el precio total de la reserva y un indicador de si el coche o los coches han sido entregados.</w:t>
      </w:r>
      <w:bookmarkEnd w:id="0"/>
    </w:p>
    <w:p w14:paraId="016840D4" w14:textId="53FFB955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No se mantienen los datos de reservas anteriores.</w:t>
      </w:r>
    </w:p>
    <w:p w14:paraId="45739850" w14:textId="71C59A25" w:rsidR="5B256B73" w:rsidRPr="00EA1C4B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Todo coche tiene siempre asignado un determinado garaje que no puede cambiar. De cada coche se requiere la matrícula, el modelo, el color y la marca.</w:t>
      </w:r>
    </w:p>
    <w:p w14:paraId="4AAC8054" w14:textId="3922A1D6" w:rsidR="5B256B73" w:rsidRDefault="5B256B73" w:rsidP="46CFC202">
      <w:pPr>
        <w:rPr>
          <w:rFonts w:ascii="Arial" w:hAnsi="Arial" w:cs="Arial"/>
          <w:sz w:val="22"/>
          <w:szCs w:val="22"/>
        </w:rPr>
      </w:pPr>
      <w:r w:rsidRPr="00EA1C4B">
        <w:rPr>
          <w:rFonts w:ascii="Arial" w:hAnsi="Arial" w:cs="Arial"/>
          <w:sz w:val="22"/>
          <w:szCs w:val="22"/>
        </w:rPr>
        <w:t>Cada reserva se realiza en una determinada agencia.</w:t>
      </w:r>
    </w:p>
    <w:p w14:paraId="160F3A3A" w14:textId="46924064" w:rsidR="00381684" w:rsidRDefault="00652A4A" w:rsidP="46CFC20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905D48" wp14:editId="73BD1E42">
            <wp:simplePos x="0" y="0"/>
            <wp:positionH relativeFrom="margin">
              <wp:align>left</wp:align>
            </wp:positionH>
            <wp:positionV relativeFrom="paragraph">
              <wp:posOffset>413616</wp:posOffset>
            </wp:positionV>
            <wp:extent cx="5731510" cy="2809240"/>
            <wp:effectExtent l="0" t="0" r="2540" b="0"/>
            <wp:wrapTopAndBottom/>
            <wp:docPr id="152818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3130" name="Picture 1528183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684">
        <w:rPr>
          <w:rFonts w:ascii="Arial" w:hAnsi="Arial" w:cs="Arial"/>
          <w:b/>
          <w:bCs/>
          <w:sz w:val="22"/>
          <w:szCs w:val="22"/>
        </w:rPr>
        <w:t>Diagrama entidad relación:</w:t>
      </w:r>
    </w:p>
    <w:p w14:paraId="77E403BB" w14:textId="77AD1883" w:rsidR="00381684" w:rsidRPr="00EA1C4B" w:rsidRDefault="00381684" w:rsidP="46CFC202">
      <w:pPr>
        <w:rPr>
          <w:rFonts w:ascii="Arial" w:hAnsi="Arial" w:cs="Arial"/>
          <w:sz w:val="22"/>
          <w:szCs w:val="22"/>
        </w:rPr>
      </w:pPr>
    </w:p>
    <w:p w14:paraId="58D57F04" w14:textId="77777777" w:rsidR="00652A4A" w:rsidRDefault="00652A4A" w:rsidP="46CFC202">
      <w:pPr>
        <w:rPr>
          <w:b/>
          <w:bCs/>
          <w:lang w:val="es-EC"/>
        </w:rPr>
      </w:pPr>
    </w:p>
    <w:p w14:paraId="10A6A7EF" w14:textId="77777777" w:rsidR="00652A4A" w:rsidRDefault="00652A4A" w:rsidP="46CFC202">
      <w:pPr>
        <w:rPr>
          <w:b/>
          <w:bCs/>
          <w:lang w:val="es-EC"/>
        </w:rPr>
      </w:pPr>
    </w:p>
    <w:p w14:paraId="6D57C07B" w14:textId="1176ABBA" w:rsidR="46CFC202" w:rsidRDefault="00FF3AB2" w:rsidP="46CFC202">
      <w:pPr>
        <w:rPr>
          <w:lang w:val="es-EC"/>
        </w:rPr>
      </w:pPr>
      <w:proofErr w:type="spellStart"/>
      <w:r>
        <w:rPr>
          <w:b/>
          <w:bCs/>
          <w:lang w:val="es-EC"/>
        </w:rPr>
        <w:lastRenderedPageBreak/>
        <w:t>Codigo</w:t>
      </w:r>
      <w:proofErr w:type="spellEnd"/>
      <w:r>
        <w:rPr>
          <w:b/>
          <w:bCs/>
          <w:lang w:val="es-EC"/>
        </w:rPr>
        <w:t xml:space="preserve"> SQL para la normalización de la base de datos:</w:t>
      </w:r>
      <w:r>
        <w:rPr>
          <w:b/>
          <w:bCs/>
          <w:lang w:val="es-EC"/>
        </w:rPr>
        <w:br/>
      </w:r>
    </w:p>
    <w:p w14:paraId="5CC15EF3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CREATE TABLE "</w:t>
      </w:r>
      <w:proofErr w:type="spellStart"/>
      <w:r w:rsidRPr="00FF3AB2">
        <w:rPr>
          <w:lang w:val="en-US"/>
        </w:rPr>
        <w:t>clientes</w:t>
      </w:r>
      <w:proofErr w:type="spellEnd"/>
      <w:r w:rsidRPr="00FF3AB2">
        <w:rPr>
          <w:lang w:val="en-US"/>
        </w:rPr>
        <w:t xml:space="preserve">"( </w:t>
      </w:r>
    </w:p>
    <w:p w14:paraId="01646972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 SERIAL, </w:t>
      </w:r>
    </w:p>
    <w:p w14:paraId="042DF3BD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dni</w:t>
      </w:r>
      <w:proofErr w:type="spellEnd"/>
      <w:r w:rsidRPr="00FF3AB2">
        <w:rPr>
          <w:lang w:val="en-US"/>
        </w:rPr>
        <w:t xml:space="preserve"> INT UNIQUE NOT NULL, </w:t>
      </w:r>
    </w:p>
    <w:p w14:paraId="71EC4B69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s-EC"/>
        </w:rPr>
        <w:t>nombre_completo</w:t>
      </w:r>
      <w:proofErr w:type="spellEnd"/>
      <w:r w:rsidRPr="00FF3AB2">
        <w:rPr>
          <w:lang w:val="es-EC"/>
        </w:rPr>
        <w:t xml:space="preserve"> </w:t>
      </w:r>
      <w:proofErr w:type="gramStart"/>
      <w:r w:rsidRPr="00FF3AB2">
        <w:rPr>
          <w:lang w:val="es-EC"/>
        </w:rPr>
        <w:t>VARCHAR(</w:t>
      </w:r>
      <w:proofErr w:type="gramEnd"/>
      <w:r w:rsidRPr="00FF3AB2">
        <w:rPr>
          <w:lang w:val="es-EC"/>
        </w:rPr>
        <w:t xml:space="preserve">50) NOT NULL, </w:t>
      </w:r>
    </w:p>
    <w:p w14:paraId="1115F7DC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s-EC"/>
        </w:rPr>
        <w:t xml:space="preserve">    </w:t>
      </w:r>
      <w:proofErr w:type="spellStart"/>
      <w:r w:rsidRPr="00FF3AB2">
        <w:rPr>
          <w:lang w:val="en-US"/>
        </w:rPr>
        <w:t>direccion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50) NOT NULL, </w:t>
      </w:r>
    </w:p>
    <w:p w14:paraId="12D27F21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telefono</w:t>
      </w:r>
      <w:proofErr w:type="spellEnd"/>
      <w:r w:rsidRPr="00FF3AB2">
        <w:rPr>
          <w:lang w:val="en-US"/>
        </w:rPr>
        <w:t xml:space="preserve"> INT NOT NULL, </w:t>
      </w:r>
    </w:p>
    <w:p w14:paraId="3063BE0D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proofErr w:type="gramStart"/>
      <w:r w:rsidRPr="00FF3AB2">
        <w:rPr>
          <w:lang w:val="en-US"/>
        </w:rPr>
        <w:t>avalado</w:t>
      </w:r>
      <w:proofErr w:type="spellEnd"/>
      <w:r w:rsidRPr="00FF3AB2">
        <w:rPr>
          <w:lang w:val="en-US"/>
        </w:rPr>
        <w:t xml:space="preserve">  Boolean</w:t>
      </w:r>
      <w:proofErr w:type="gramEnd"/>
      <w:r w:rsidRPr="00FF3AB2">
        <w:rPr>
          <w:lang w:val="en-US"/>
        </w:rPr>
        <w:t xml:space="preserve"> NOT NULL, </w:t>
      </w:r>
    </w:p>
    <w:p w14:paraId="7D7EC0E0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avalador</w:t>
      </w:r>
      <w:proofErr w:type="spellEnd"/>
      <w:r w:rsidRPr="00FF3AB2">
        <w:rPr>
          <w:lang w:val="en-US"/>
        </w:rPr>
        <w:t xml:space="preserve"> INT NOT NULL,</w:t>
      </w:r>
    </w:p>
    <w:p w14:paraId="02BA4E82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    PRIMARY KEY("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>"),</w:t>
      </w:r>
    </w:p>
    <w:p w14:paraId="406291E4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    FOREIGN KEY("</w:t>
      </w:r>
      <w:proofErr w:type="spellStart"/>
      <w:r w:rsidRPr="00FF3AB2">
        <w:rPr>
          <w:lang w:val="en-US"/>
        </w:rPr>
        <w:t>avalador</w:t>
      </w:r>
      <w:proofErr w:type="spellEnd"/>
      <w:r w:rsidRPr="00FF3AB2">
        <w:rPr>
          <w:lang w:val="en-US"/>
        </w:rPr>
        <w:t>") REFERENCES "</w:t>
      </w:r>
      <w:proofErr w:type="spellStart"/>
      <w:r w:rsidRPr="00FF3AB2">
        <w:rPr>
          <w:lang w:val="en-US"/>
        </w:rPr>
        <w:t>clientes</w:t>
      </w:r>
      <w:proofErr w:type="spellEnd"/>
      <w:r w:rsidRPr="00FF3AB2">
        <w:rPr>
          <w:lang w:val="en-US"/>
        </w:rPr>
        <w:t>"(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>)</w:t>
      </w:r>
    </w:p>
    <w:p w14:paraId="2083A84E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);</w:t>
      </w:r>
    </w:p>
    <w:p w14:paraId="75DC85F5" w14:textId="77777777" w:rsidR="00FF3AB2" w:rsidRPr="00FF3AB2" w:rsidRDefault="00FF3AB2" w:rsidP="00FF3AB2">
      <w:pPr>
        <w:rPr>
          <w:lang w:val="en-US"/>
        </w:rPr>
      </w:pPr>
    </w:p>
    <w:p w14:paraId="280C0F1A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CREATE TABLE "</w:t>
      </w:r>
      <w:proofErr w:type="spellStart"/>
      <w:r w:rsidRPr="00FF3AB2">
        <w:rPr>
          <w:lang w:val="en-US"/>
        </w:rPr>
        <w:t>coches</w:t>
      </w:r>
      <w:proofErr w:type="spellEnd"/>
      <w:r w:rsidRPr="00FF3AB2">
        <w:rPr>
          <w:lang w:val="en-US"/>
        </w:rPr>
        <w:t xml:space="preserve">" ( </w:t>
      </w:r>
    </w:p>
    <w:p w14:paraId="71AC1F1A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id_coche</w:t>
      </w:r>
      <w:proofErr w:type="spellEnd"/>
      <w:r w:rsidRPr="00FF3AB2">
        <w:rPr>
          <w:lang w:val="en-US"/>
        </w:rPr>
        <w:t xml:space="preserve"> SERIAL PRIMARY KEY, </w:t>
      </w:r>
    </w:p>
    <w:p w14:paraId="73320D4C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garaje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20) NOT NULL, </w:t>
      </w:r>
    </w:p>
    <w:p w14:paraId="62350954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matricula </w:t>
      </w:r>
      <w:proofErr w:type="gramStart"/>
      <w:r w:rsidRPr="00FF3AB2">
        <w:rPr>
          <w:lang w:val="en-US"/>
        </w:rPr>
        <w:t>CHAR(</w:t>
      </w:r>
      <w:proofErr w:type="gramEnd"/>
      <w:r w:rsidRPr="00FF3AB2">
        <w:rPr>
          <w:lang w:val="en-US"/>
        </w:rPr>
        <w:t xml:space="preserve">8) UNIQUE NOT NULL, </w:t>
      </w:r>
    </w:p>
    <w:p w14:paraId="27B3CAF0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modelo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30) NOT NULL, </w:t>
      </w:r>
    </w:p>
    <w:p w14:paraId="377D107C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color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20) NOT NULL, </w:t>
      </w:r>
    </w:p>
    <w:p w14:paraId="53EE40D5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marca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>20) NOT NULL,</w:t>
      </w:r>
    </w:p>
    <w:p w14:paraId="763A18C5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entregado</w:t>
      </w:r>
      <w:proofErr w:type="spellEnd"/>
      <w:r w:rsidRPr="00FF3AB2">
        <w:rPr>
          <w:lang w:val="en-US"/>
        </w:rPr>
        <w:t xml:space="preserve"> BOOL NOT NULL</w:t>
      </w:r>
    </w:p>
    <w:p w14:paraId="2DD54543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); </w:t>
      </w:r>
    </w:p>
    <w:p w14:paraId="69CEF361" w14:textId="77777777" w:rsidR="00FF3AB2" w:rsidRPr="00FF3AB2" w:rsidRDefault="00FF3AB2" w:rsidP="00FF3AB2">
      <w:pPr>
        <w:rPr>
          <w:lang w:val="en-US"/>
        </w:rPr>
      </w:pPr>
    </w:p>
    <w:p w14:paraId="435BBA7D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CREATE TABLE "</w:t>
      </w:r>
      <w:proofErr w:type="spellStart"/>
      <w:r w:rsidRPr="00FF3AB2">
        <w:rPr>
          <w:lang w:val="en-US"/>
        </w:rPr>
        <w:t>agencias</w:t>
      </w:r>
      <w:proofErr w:type="spellEnd"/>
      <w:r w:rsidRPr="00FF3AB2">
        <w:rPr>
          <w:lang w:val="en-US"/>
        </w:rPr>
        <w:t xml:space="preserve">" ( </w:t>
      </w:r>
    </w:p>
    <w:p w14:paraId="310E169E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id_agencia</w:t>
      </w:r>
      <w:proofErr w:type="spellEnd"/>
      <w:r w:rsidRPr="00FF3AB2">
        <w:rPr>
          <w:lang w:val="en-US"/>
        </w:rPr>
        <w:t xml:space="preserve"> SERIAL PRIMARY KEY, </w:t>
      </w:r>
    </w:p>
    <w:p w14:paraId="048670A3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nombre_agencia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30) NOT NULL, </w:t>
      </w:r>
    </w:p>
    <w:p w14:paraId="349BCA66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direccion</w:t>
      </w:r>
      <w:proofErr w:type="spellEnd"/>
      <w:r w:rsidRPr="00FF3AB2">
        <w:rPr>
          <w:lang w:val="en-US"/>
        </w:rPr>
        <w:t xml:space="preserve"> </w:t>
      </w:r>
      <w:proofErr w:type="gramStart"/>
      <w:r w:rsidRPr="00FF3AB2">
        <w:rPr>
          <w:lang w:val="en-US"/>
        </w:rPr>
        <w:t>VARCHAR(</w:t>
      </w:r>
      <w:proofErr w:type="gramEnd"/>
      <w:r w:rsidRPr="00FF3AB2">
        <w:rPr>
          <w:lang w:val="en-US"/>
        </w:rPr>
        <w:t xml:space="preserve">40) NOT NULL </w:t>
      </w:r>
    </w:p>
    <w:p w14:paraId="57B072D6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lastRenderedPageBreak/>
        <w:t xml:space="preserve">); </w:t>
      </w:r>
    </w:p>
    <w:p w14:paraId="27325608" w14:textId="77777777" w:rsidR="00FF3AB2" w:rsidRPr="00FF3AB2" w:rsidRDefault="00FF3AB2" w:rsidP="00FF3AB2">
      <w:pPr>
        <w:rPr>
          <w:lang w:val="en-US"/>
        </w:rPr>
      </w:pPr>
    </w:p>
    <w:p w14:paraId="511B4606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CREATE TABLE "</w:t>
      </w:r>
      <w:proofErr w:type="spellStart"/>
      <w:r w:rsidRPr="00FF3AB2">
        <w:rPr>
          <w:lang w:val="en-US"/>
        </w:rPr>
        <w:t>reservas</w:t>
      </w:r>
      <w:proofErr w:type="spellEnd"/>
      <w:r w:rsidRPr="00FF3AB2">
        <w:rPr>
          <w:lang w:val="en-US"/>
        </w:rPr>
        <w:t xml:space="preserve">" ( </w:t>
      </w:r>
    </w:p>
    <w:p w14:paraId="1E5A3B35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id_reserva</w:t>
      </w:r>
      <w:proofErr w:type="spellEnd"/>
      <w:r w:rsidRPr="00FF3AB2">
        <w:rPr>
          <w:lang w:val="en-US"/>
        </w:rPr>
        <w:t xml:space="preserve"> SERIAL PRIMARY KEY, </w:t>
      </w:r>
    </w:p>
    <w:p w14:paraId="069E30BB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 INT NOT NULL, </w:t>
      </w:r>
    </w:p>
    <w:p w14:paraId="7DC02C8E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fecha_inicio</w:t>
      </w:r>
      <w:proofErr w:type="spellEnd"/>
      <w:r w:rsidRPr="00FF3AB2">
        <w:rPr>
          <w:lang w:val="en-US"/>
        </w:rPr>
        <w:t xml:space="preserve"> TIMESTAMP NOT NULL DEFAULT </w:t>
      </w:r>
      <w:proofErr w:type="gramStart"/>
      <w:r w:rsidRPr="00FF3AB2">
        <w:rPr>
          <w:lang w:val="en-US"/>
        </w:rPr>
        <w:t>now(</w:t>
      </w:r>
      <w:proofErr w:type="gramEnd"/>
      <w:r w:rsidRPr="00FF3AB2">
        <w:rPr>
          <w:lang w:val="en-US"/>
        </w:rPr>
        <w:t xml:space="preserve">), </w:t>
      </w:r>
    </w:p>
    <w:p w14:paraId="507A2D62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fecha_final</w:t>
      </w:r>
      <w:proofErr w:type="spellEnd"/>
      <w:r w:rsidRPr="00FF3AB2">
        <w:rPr>
          <w:lang w:val="en-US"/>
        </w:rPr>
        <w:t xml:space="preserve"> TIMESTAMP NOT NULL, </w:t>
      </w:r>
    </w:p>
    <w:p w14:paraId="7A2BF4B8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costo_total</w:t>
      </w:r>
      <w:proofErr w:type="spellEnd"/>
      <w:r w:rsidRPr="00FF3AB2">
        <w:rPr>
          <w:lang w:val="en-US"/>
        </w:rPr>
        <w:t xml:space="preserve"> NUMERIC (8,2) NOT NULL CHECK </w:t>
      </w:r>
      <w:proofErr w:type="gramStart"/>
      <w:r w:rsidRPr="00FF3AB2">
        <w:rPr>
          <w:lang w:val="en-US"/>
        </w:rPr>
        <w:t>( "</w:t>
      </w:r>
      <w:proofErr w:type="spellStart"/>
      <w:proofErr w:type="gramEnd"/>
      <w:r w:rsidRPr="00FF3AB2">
        <w:rPr>
          <w:lang w:val="en-US"/>
        </w:rPr>
        <w:t>costo_total</w:t>
      </w:r>
      <w:proofErr w:type="spellEnd"/>
      <w:r w:rsidRPr="00FF3AB2">
        <w:rPr>
          <w:lang w:val="en-US"/>
        </w:rPr>
        <w:t xml:space="preserve">" &gt; 0), </w:t>
      </w:r>
    </w:p>
    <w:p w14:paraId="03583B2C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id_agencia</w:t>
      </w:r>
      <w:proofErr w:type="spellEnd"/>
      <w:r w:rsidRPr="00FF3AB2">
        <w:rPr>
          <w:lang w:val="en-US"/>
        </w:rPr>
        <w:t xml:space="preserve"> INT NOT NULL, </w:t>
      </w:r>
    </w:p>
    <w:p w14:paraId="6AE2B211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    FOREIGN KEY ("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>") REFERENCES "</w:t>
      </w:r>
      <w:proofErr w:type="spellStart"/>
      <w:r w:rsidRPr="00FF3AB2">
        <w:rPr>
          <w:lang w:val="en-US"/>
        </w:rPr>
        <w:t>clientes</w:t>
      </w:r>
      <w:proofErr w:type="spellEnd"/>
      <w:r w:rsidRPr="00FF3AB2">
        <w:rPr>
          <w:lang w:val="en-US"/>
        </w:rPr>
        <w:t>"(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), </w:t>
      </w:r>
    </w:p>
    <w:p w14:paraId="15D62107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    FOREIGN KEY ("</w:t>
      </w:r>
      <w:proofErr w:type="spellStart"/>
      <w:r w:rsidRPr="00FF3AB2">
        <w:rPr>
          <w:lang w:val="en-US"/>
        </w:rPr>
        <w:t>id_agencia</w:t>
      </w:r>
      <w:proofErr w:type="spellEnd"/>
      <w:r w:rsidRPr="00FF3AB2">
        <w:rPr>
          <w:lang w:val="en-US"/>
        </w:rPr>
        <w:t>") REFERENCES "</w:t>
      </w:r>
      <w:proofErr w:type="spellStart"/>
      <w:r w:rsidRPr="00FF3AB2">
        <w:rPr>
          <w:lang w:val="en-US"/>
        </w:rPr>
        <w:t>agencias</w:t>
      </w:r>
      <w:proofErr w:type="spellEnd"/>
      <w:r w:rsidRPr="00FF3AB2">
        <w:rPr>
          <w:lang w:val="en-US"/>
        </w:rPr>
        <w:t>"(</w:t>
      </w:r>
      <w:proofErr w:type="spellStart"/>
      <w:r w:rsidRPr="00FF3AB2">
        <w:rPr>
          <w:lang w:val="en-US"/>
        </w:rPr>
        <w:t>id_agencia</w:t>
      </w:r>
      <w:proofErr w:type="spellEnd"/>
      <w:r w:rsidRPr="00FF3AB2">
        <w:rPr>
          <w:lang w:val="en-US"/>
        </w:rPr>
        <w:t xml:space="preserve">) </w:t>
      </w:r>
    </w:p>
    <w:p w14:paraId="52BDBDEB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); </w:t>
      </w:r>
    </w:p>
    <w:p w14:paraId="542BB8EF" w14:textId="77777777" w:rsidR="00FF3AB2" w:rsidRPr="00FF3AB2" w:rsidRDefault="00FF3AB2" w:rsidP="00FF3AB2">
      <w:pPr>
        <w:rPr>
          <w:lang w:val="en-US"/>
        </w:rPr>
      </w:pPr>
    </w:p>
    <w:p w14:paraId="2C629D7D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CREATE TABLE "</w:t>
      </w:r>
      <w:proofErr w:type="spellStart"/>
      <w:r w:rsidRPr="00FF3AB2">
        <w:rPr>
          <w:lang w:val="en-US"/>
        </w:rPr>
        <w:t>reservas</w:t>
      </w:r>
      <w:proofErr w:type="spellEnd"/>
      <w:r w:rsidRPr="00FF3AB2">
        <w:rPr>
          <w:lang w:val="en-US"/>
        </w:rPr>
        <w:t xml:space="preserve">" ( </w:t>
      </w:r>
    </w:p>
    <w:p w14:paraId="5E409721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id_reserva</w:t>
      </w:r>
      <w:proofErr w:type="spellEnd"/>
      <w:r w:rsidRPr="00FF3AB2">
        <w:rPr>
          <w:lang w:val="en-US"/>
        </w:rPr>
        <w:t xml:space="preserve"> SERIAL PRIMARY KEY, </w:t>
      </w:r>
    </w:p>
    <w:p w14:paraId="6EF2BB35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 INT NOT NULL, </w:t>
      </w:r>
    </w:p>
    <w:p w14:paraId="7104C182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fecha_inicio</w:t>
      </w:r>
      <w:proofErr w:type="spellEnd"/>
      <w:r w:rsidRPr="00FF3AB2">
        <w:rPr>
          <w:lang w:val="en-US"/>
        </w:rPr>
        <w:t xml:space="preserve"> TIMESTAMP NOT NULL DEFAULT </w:t>
      </w:r>
      <w:proofErr w:type="gramStart"/>
      <w:r w:rsidRPr="00FF3AB2">
        <w:rPr>
          <w:lang w:val="en-US"/>
        </w:rPr>
        <w:t>now(</w:t>
      </w:r>
      <w:proofErr w:type="gramEnd"/>
      <w:r w:rsidRPr="00FF3AB2">
        <w:rPr>
          <w:lang w:val="en-US"/>
        </w:rPr>
        <w:t xml:space="preserve">), </w:t>
      </w:r>
    </w:p>
    <w:p w14:paraId="5E808FBC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fecha_final</w:t>
      </w:r>
      <w:proofErr w:type="spellEnd"/>
      <w:r w:rsidRPr="00FF3AB2">
        <w:rPr>
          <w:lang w:val="en-US"/>
        </w:rPr>
        <w:t xml:space="preserve"> TIMESTAMP NOT NULL, </w:t>
      </w:r>
    </w:p>
    <w:p w14:paraId="051714B7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costo_total</w:t>
      </w:r>
      <w:proofErr w:type="spellEnd"/>
      <w:r w:rsidRPr="00FF3AB2">
        <w:rPr>
          <w:lang w:val="en-US"/>
        </w:rPr>
        <w:t xml:space="preserve"> NUMERIC (8,2) NOT NULL CHECK </w:t>
      </w:r>
      <w:proofErr w:type="gramStart"/>
      <w:r w:rsidRPr="00FF3AB2">
        <w:rPr>
          <w:lang w:val="en-US"/>
        </w:rPr>
        <w:t>( "</w:t>
      </w:r>
      <w:proofErr w:type="spellStart"/>
      <w:proofErr w:type="gramEnd"/>
      <w:r w:rsidRPr="00FF3AB2">
        <w:rPr>
          <w:lang w:val="en-US"/>
        </w:rPr>
        <w:t>costo_total</w:t>
      </w:r>
      <w:proofErr w:type="spellEnd"/>
      <w:r w:rsidRPr="00FF3AB2">
        <w:rPr>
          <w:lang w:val="en-US"/>
        </w:rPr>
        <w:t xml:space="preserve">" &gt; 0), </w:t>
      </w:r>
    </w:p>
    <w:p w14:paraId="618255CB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    </w:t>
      </w:r>
      <w:proofErr w:type="spellStart"/>
      <w:r w:rsidRPr="00FF3AB2">
        <w:rPr>
          <w:lang w:val="en-US"/>
        </w:rPr>
        <w:t>id_agencia</w:t>
      </w:r>
      <w:proofErr w:type="spellEnd"/>
      <w:r w:rsidRPr="00FF3AB2">
        <w:rPr>
          <w:lang w:val="en-US"/>
        </w:rPr>
        <w:t xml:space="preserve"> INT NOT NULL, </w:t>
      </w:r>
    </w:p>
    <w:p w14:paraId="6022381E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    FOREIGN KEY ("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>") REFERENCES "</w:t>
      </w:r>
      <w:proofErr w:type="spellStart"/>
      <w:r w:rsidRPr="00FF3AB2">
        <w:rPr>
          <w:lang w:val="en-US"/>
        </w:rPr>
        <w:t>clientes</w:t>
      </w:r>
      <w:proofErr w:type="spellEnd"/>
      <w:r w:rsidRPr="00FF3AB2">
        <w:rPr>
          <w:lang w:val="en-US"/>
        </w:rPr>
        <w:t>"(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), </w:t>
      </w:r>
    </w:p>
    <w:p w14:paraId="1BCFBBE8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n-US"/>
        </w:rPr>
        <w:t xml:space="preserve">    </w:t>
      </w:r>
      <w:r w:rsidRPr="00FF3AB2">
        <w:rPr>
          <w:lang w:val="es-EC"/>
        </w:rPr>
        <w:t>FOREIGN KEY ("</w:t>
      </w:r>
      <w:proofErr w:type="spellStart"/>
      <w:r w:rsidRPr="00FF3AB2">
        <w:rPr>
          <w:lang w:val="es-EC"/>
        </w:rPr>
        <w:t>id_agencia</w:t>
      </w:r>
      <w:proofErr w:type="spellEnd"/>
      <w:r w:rsidRPr="00FF3AB2">
        <w:rPr>
          <w:lang w:val="es-EC"/>
        </w:rPr>
        <w:t>") REFERENCES "agencias"(</w:t>
      </w:r>
      <w:proofErr w:type="spellStart"/>
      <w:r w:rsidRPr="00FF3AB2">
        <w:rPr>
          <w:lang w:val="es-EC"/>
        </w:rPr>
        <w:t>id_agencia</w:t>
      </w:r>
      <w:proofErr w:type="spellEnd"/>
      <w:r w:rsidRPr="00FF3AB2">
        <w:rPr>
          <w:lang w:val="es-EC"/>
        </w:rPr>
        <w:t xml:space="preserve">) </w:t>
      </w:r>
    </w:p>
    <w:p w14:paraId="0B686111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);</w:t>
      </w:r>
    </w:p>
    <w:p w14:paraId="4AFEB223" w14:textId="3E41817F" w:rsidR="00FF3AB2" w:rsidRDefault="00FF3AB2" w:rsidP="46CFC202">
      <w:pPr>
        <w:rPr>
          <w:b/>
          <w:bCs/>
          <w:lang w:val="es-EC"/>
        </w:rPr>
      </w:pPr>
      <w:r>
        <w:rPr>
          <w:b/>
          <w:bCs/>
          <w:lang w:val="es-EC"/>
        </w:rPr>
        <w:t>Código para la inserción de datos en las tablas de la base de datos:</w:t>
      </w:r>
    </w:p>
    <w:p w14:paraId="39F1EEE1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INSERT INTO "clientes" (</w:t>
      </w:r>
      <w:proofErr w:type="spellStart"/>
      <w:r w:rsidRPr="00FF3AB2">
        <w:rPr>
          <w:lang w:val="es-EC"/>
        </w:rPr>
        <w:t>dni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nombre_completo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direccion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telefono</w:t>
      </w:r>
      <w:proofErr w:type="spellEnd"/>
      <w:r w:rsidRPr="00FF3AB2">
        <w:rPr>
          <w:lang w:val="es-EC"/>
        </w:rPr>
        <w:t xml:space="preserve">, avalado, avalador) </w:t>
      </w:r>
    </w:p>
    <w:p w14:paraId="1165FB4B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VALUES </w:t>
      </w:r>
    </w:p>
    <w:p w14:paraId="106636A7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(12345678, 'Juan </w:t>
      </w:r>
      <w:proofErr w:type="spellStart"/>
      <w:r w:rsidRPr="00FF3AB2">
        <w:rPr>
          <w:lang w:val="es-EC"/>
        </w:rPr>
        <w:t>Perez</w:t>
      </w:r>
      <w:proofErr w:type="spellEnd"/>
      <w:r w:rsidRPr="00FF3AB2">
        <w:rPr>
          <w:lang w:val="es-EC"/>
        </w:rPr>
        <w:t>', 'Calle Falsa 123', 987654321, TRUE, 1),</w:t>
      </w:r>
    </w:p>
    <w:p w14:paraId="3C4B664E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(87654321, 'Ana Gómez', 'Avenida Siempreviva 742', 123456789, FALSE, 2),</w:t>
      </w:r>
    </w:p>
    <w:p w14:paraId="33A09CAC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lastRenderedPageBreak/>
        <w:t>(11223344, 'Carlos Ruiz', 'Boulevard de los Sueños Rotos 101', 456123789, TRUE, 1),</w:t>
      </w:r>
    </w:p>
    <w:p w14:paraId="33A74043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(44332211, 'Laura Fuentes', 'Plaza de la Luna 202', 789123456, FALSE, 3);</w:t>
      </w:r>
    </w:p>
    <w:p w14:paraId="325912A6" w14:textId="77777777" w:rsidR="00FF3AB2" w:rsidRPr="00FF3AB2" w:rsidRDefault="00FF3AB2" w:rsidP="00FF3AB2">
      <w:pPr>
        <w:rPr>
          <w:lang w:val="es-EC"/>
        </w:rPr>
      </w:pPr>
    </w:p>
    <w:p w14:paraId="1E2D28A6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INSERT INTO "coches" (garaje, matricula, modelo, color, marca, entregado) </w:t>
      </w:r>
    </w:p>
    <w:p w14:paraId="457D2093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VALUES </w:t>
      </w:r>
    </w:p>
    <w:p w14:paraId="6C57910D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('Garaje A', 'ABC1234D', '</w:t>
      </w:r>
      <w:proofErr w:type="spellStart"/>
      <w:r w:rsidRPr="00FF3AB2">
        <w:rPr>
          <w:lang w:val="es-EC"/>
        </w:rPr>
        <w:t>Model</w:t>
      </w:r>
      <w:proofErr w:type="spellEnd"/>
      <w:r w:rsidRPr="00FF3AB2">
        <w:rPr>
          <w:lang w:val="es-EC"/>
        </w:rPr>
        <w:t xml:space="preserve"> S', 'Rojo', 'Tesla', TRUE),</w:t>
      </w:r>
    </w:p>
    <w:p w14:paraId="76647DE8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('Garaje B', 'XYZ5678F', 'Mustang', 'Azul', 'Ford', FALSE),</w:t>
      </w:r>
    </w:p>
    <w:p w14:paraId="083F1390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('Garaje C', 'LMN9101G', '</w:t>
      </w:r>
      <w:proofErr w:type="spellStart"/>
      <w:r w:rsidRPr="00FF3AB2">
        <w:rPr>
          <w:lang w:val="es-EC"/>
        </w:rPr>
        <w:t>Civic</w:t>
      </w:r>
      <w:proofErr w:type="spellEnd"/>
      <w:r w:rsidRPr="00FF3AB2">
        <w:rPr>
          <w:lang w:val="es-EC"/>
        </w:rPr>
        <w:t>', 'Negro', 'Honda', TRUE),</w:t>
      </w:r>
    </w:p>
    <w:p w14:paraId="76DE2C8A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('Garaje D', 'JKL1122H', 'Corolla', 'Blanco', 'Toyota', FALSE);</w:t>
      </w:r>
    </w:p>
    <w:p w14:paraId="445F90EF" w14:textId="77777777" w:rsidR="00FF3AB2" w:rsidRPr="00FF3AB2" w:rsidRDefault="00FF3AB2" w:rsidP="00FF3AB2">
      <w:pPr>
        <w:rPr>
          <w:lang w:val="es-EC"/>
        </w:rPr>
      </w:pPr>
    </w:p>
    <w:p w14:paraId="214802C2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INSERT INTO "agencias" (</w:t>
      </w:r>
      <w:proofErr w:type="spellStart"/>
      <w:r w:rsidRPr="00FF3AB2">
        <w:rPr>
          <w:lang w:val="es-EC"/>
        </w:rPr>
        <w:t>nombre_agencia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direccion</w:t>
      </w:r>
      <w:proofErr w:type="spellEnd"/>
      <w:r w:rsidRPr="00FF3AB2">
        <w:rPr>
          <w:lang w:val="es-EC"/>
        </w:rPr>
        <w:t xml:space="preserve">) </w:t>
      </w:r>
    </w:p>
    <w:p w14:paraId="629E8F76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VALUES </w:t>
      </w:r>
    </w:p>
    <w:p w14:paraId="77F28A8A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('Agencia Central', 'Calle Principal 123'),</w:t>
      </w:r>
    </w:p>
    <w:p w14:paraId="2EB9C6D2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('Agencia Norte', 'Avenida Norte 456'),</w:t>
      </w:r>
    </w:p>
    <w:p w14:paraId="280D3557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('Agencia Sur', 'Boulevard del Sur 789'),</w:t>
      </w:r>
    </w:p>
    <w:p w14:paraId="1DC41649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('Agencia Este', 'Plaza del Este 101');</w:t>
      </w:r>
    </w:p>
    <w:p w14:paraId="0697B388" w14:textId="77777777" w:rsidR="00FF3AB2" w:rsidRPr="00FF3AB2" w:rsidRDefault="00FF3AB2" w:rsidP="00FF3AB2">
      <w:pPr>
        <w:rPr>
          <w:lang w:val="es-EC"/>
        </w:rPr>
      </w:pPr>
    </w:p>
    <w:p w14:paraId="04CF270D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INSERT INTO "reservas" (</w:t>
      </w:r>
      <w:proofErr w:type="spellStart"/>
      <w:r w:rsidRPr="00FF3AB2">
        <w:rPr>
          <w:lang w:val="es-EC"/>
        </w:rPr>
        <w:t>id_cliente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fecha_inicio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fecha_final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costo_total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id_agencia</w:t>
      </w:r>
      <w:proofErr w:type="spellEnd"/>
      <w:r w:rsidRPr="00FF3AB2">
        <w:rPr>
          <w:lang w:val="es-EC"/>
        </w:rPr>
        <w:t xml:space="preserve">) </w:t>
      </w:r>
    </w:p>
    <w:p w14:paraId="1A19CB82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 xml:space="preserve">VALUES </w:t>
      </w:r>
    </w:p>
    <w:p w14:paraId="6AA0ED07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(1, '2023-06-01 10:00:00', '2023-06-10 10:00:00', 500.00, 1),</w:t>
      </w:r>
    </w:p>
    <w:p w14:paraId="3AB2053A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(2, '2023-06-05 12:00:00', '2023-06-15 12:00:00', 750.00, 2),</w:t>
      </w:r>
    </w:p>
    <w:p w14:paraId="5A7F5A2F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(3, '2023-06-10 09:00:00', '2023-06-20 09:00:00', 300.00, 3),</w:t>
      </w:r>
    </w:p>
    <w:p w14:paraId="62B3AE4A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(4, '2023-06-15 14:00:00', '2023-06-25 14:00:00', 450.00, 4</w:t>
      </w:r>
      <w:proofErr w:type="gramStart"/>
      <w:r w:rsidRPr="00FF3AB2">
        <w:rPr>
          <w:lang w:val="en-US"/>
        </w:rPr>
        <w:t>);</w:t>
      </w:r>
      <w:proofErr w:type="gramEnd"/>
    </w:p>
    <w:p w14:paraId="22323855" w14:textId="77777777" w:rsidR="00FF3AB2" w:rsidRPr="00FF3AB2" w:rsidRDefault="00FF3AB2" w:rsidP="00FF3AB2">
      <w:pPr>
        <w:rPr>
          <w:lang w:val="en-US"/>
        </w:rPr>
      </w:pPr>
    </w:p>
    <w:p w14:paraId="7BA7DA7C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-- </w:t>
      </w:r>
      <w:proofErr w:type="spellStart"/>
      <w:r w:rsidRPr="00FF3AB2">
        <w:rPr>
          <w:lang w:val="es-EC"/>
        </w:rPr>
        <w:t>Insert</w:t>
      </w:r>
      <w:proofErr w:type="spellEnd"/>
      <w:r w:rsidRPr="00FF3AB2">
        <w:rPr>
          <w:lang w:val="es-EC"/>
        </w:rPr>
        <w:t xml:space="preserve"> </w:t>
      </w:r>
      <w:proofErr w:type="spellStart"/>
      <w:r w:rsidRPr="00FF3AB2">
        <w:rPr>
          <w:lang w:val="es-EC"/>
        </w:rPr>
        <w:t>initial</w:t>
      </w:r>
      <w:proofErr w:type="spellEnd"/>
      <w:r w:rsidRPr="00FF3AB2">
        <w:rPr>
          <w:lang w:val="es-EC"/>
        </w:rPr>
        <w:t xml:space="preserve"> data</w:t>
      </w:r>
    </w:p>
    <w:p w14:paraId="7175BD6E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>INSERT INTO "clientes" (</w:t>
      </w:r>
      <w:proofErr w:type="spellStart"/>
      <w:r w:rsidRPr="00FF3AB2">
        <w:rPr>
          <w:lang w:val="es-EC"/>
        </w:rPr>
        <w:t>dni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nombre_completo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direccion</w:t>
      </w:r>
      <w:proofErr w:type="spellEnd"/>
      <w:r w:rsidRPr="00FF3AB2">
        <w:rPr>
          <w:lang w:val="es-EC"/>
        </w:rPr>
        <w:t xml:space="preserve">, </w:t>
      </w:r>
      <w:proofErr w:type="spellStart"/>
      <w:r w:rsidRPr="00FF3AB2">
        <w:rPr>
          <w:lang w:val="es-EC"/>
        </w:rPr>
        <w:t>telefono</w:t>
      </w:r>
      <w:proofErr w:type="spellEnd"/>
      <w:r w:rsidRPr="00FF3AB2">
        <w:rPr>
          <w:lang w:val="es-EC"/>
        </w:rPr>
        <w:t xml:space="preserve">, avalado, avalador) </w:t>
      </w:r>
    </w:p>
    <w:p w14:paraId="4CF124DD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VALUES </w:t>
      </w:r>
    </w:p>
    <w:p w14:paraId="5A200E85" w14:textId="77777777" w:rsidR="00FF3AB2" w:rsidRPr="00FF3AB2" w:rsidRDefault="00FF3AB2" w:rsidP="00FF3AB2">
      <w:pPr>
        <w:rPr>
          <w:lang w:val="es-EC"/>
        </w:rPr>
      </w:pPr>
      <w:r w:rsidRPr="00FF3AB2">
        <w:rPr>
          <w:lang w:val="es-EC"/>
        </w:rPr>
        <w:t xml:space="preserve">(12345678, 'Juan </w:t>
      </w:r>
      <w:proofErr w:type="spellStart"/>
      <w:r w:rsidRPr="00FF3AB2">
        <w:rPr>
          <w:lang w:val="es-EC"/>
        </w:rPr>
        <w:t>Perez</w:t>
      </w:r>
      <w:proofErr w:type="spellEnd"/>
      <w:r w:rsidRPr="00FF3AB2">
        <w:rPr>
          <w:lang w:val="es-EC"/>
        </w:rPr>
        <w:t>', 'Calle Falsa 123', 987654321, TRUE, 1);</w:t>
      </w:r>
    </w:p>
    <w:p w14:paraId="1AD9F529" w14:textId="77777777" w:rsidR="00FF3AB2" w:rsidRPr="00FF3AB2" w:rsidRDefault="00FF3AB2" w:rsidP="00FF3AB2">
      <w:pPr>
        <w:rPr>
          <w:lang w:val="es-EC"/>
        </w:rPr>
      </w:pPr>
    </w:p>
    <w:p w14:paraId="369EEE80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-- Update the '</w:t>
      </w:r>
      <w:proofErr w:type="spellStart"/>
      <w:r w:rsidRPr="00FF3AB2">
        <w:rPr>
          <w:lang w:val="en-US"/>
        </w:rPr>
        <w:t>avalador</w:t>
      </w:r>
      <w:proofErr w:type="spellEnd"/>
      <w:r w:rsidRPr="00FF3AB2">
        <w:rPr>
          <w:lang w:val="en-US"/>
        </w:rPr>
        <w:t>' field</w:t>
      </w:r>
    </w:p>
    <w:p w14:paraId="0A307EB8" w14:textId="77777777" w:rsidR="00FF3AB2" w:rsidRPr="00FF3AB2" w:rsidRDefault="00FF3AB2" w:rsidP="00FF3AB2">
      <w:pPr>
        <w:rPr>
          <w:lang w:val="en-US"/>
        </w:rPr>
      </w:pPr>
      <w:r w:rsidRPr="00FF3AB2">
        <w:rPr>
          <w:lang w:val="en-US"/>
        </w:rPr>
        <w:t>UPDATE "</w:t>
      </w:r>
      <w:proofErr w:type="spellStart"/>
      <w:r w:rsidRPr="00FF3AB2">
        <w:rPr>
          <w:lang w:val="en-US"/>
        </w:rPr>
        <w:t>clientes</w:t>
      </w:r>
      <w:proofErr w:type="spellEnd"/>
      <w:r w:rsidRPr="00FF3AB2">
        <w:rPr>
          <w:lang w:val="en-US"/>
        </w:rPr>
        <w:t xml:space="preserve">" SET </w:t>
      </w:r>
      <w:proofErr w:type="spellStart"/>
      <w:r w:rsidRPr="00FF3AB2">
        <w:rPr>
          <w:lang w:val="en-US"/>
        </w:rPr>
        <w:t>avalador</w:t>
      </w:r>
      <w:proofErr w:type="spellEnd"/>
      <w:r w:rsidRPr="00FF3AB2">
        <w:rPr>
          <w:lang w:val="en-US"/>
        </w:rPr>
        <w:t xml:space="preserve"> = </w:t>
      </w:r>
      <w:proofErr w:type="spellStart"/>
      <w:r w:rsidRPr="00FF3AB2">
        <w:rPr>
          <w:lang w:val="en-US"/>
        </w:rPr>
        <w:t>id_cliente</w:t>
      </w:r>
      <w:proofErr w:type="spellEnd"/>
      <w:r w:rsidRPr="00FF3AB2">
        <w:rPr>
          <w:lang w:val="en-US"/>
        </w:rPr>
        <w:t xml:space="preserve"> WHERE </w:t>
      </w:r>
      <w:proofErr w:type="spellStart"/>
      <w:r w:rsidRPr="00FF3AB2">
        <w:rPr>
          <w:lang w:val="en-US"/>
        </w:rPr>
        <w:t>nombre_completo</w:t>
      </w:r>
      <w:proofErr w:type="spellEnd"/>
      <w:r w:rsidRPr="00FF3AB2">
        <w:rPr>
          <w:lang w:val="en-US"/>
        </w:rPr>
        <w:t xml:space="preserve"> = 'Juan Perez</w:t>
      </w:r>
      <w:proofErr w:type="gramStart"/>
      <w:r w:rsidRPr="00FF3AB2">
        <w:rPr>
          <w:lang w:val="en-US"/>
        </w:rPr>
        <w:t>';</w:t>
      </w:r>
      <w:proofErr w:type="gramEnd"/>
    </w:p>
    <w:p w14:paraId="2B152E4F" w14:textId="77777777" w:rsidR="00FF3AB2" w:rsidRPr="00381684" w:rsidRDefault="00FF3AB2" w:rsidP="46CFC202">
      <w:pPr>
        <w:rPr>
          <w:b/>
          <w:bCs/>
          <w:lang w:val="es-EC"/>
        </w:rPr>
      </w:pPr>
    </w:p>
    <w:sectPr w:rsidR="00FF3AB2" w:rsidRPr="00381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tkPBQo0" int2:invalidationBookmarkName="" int2:hashCode="E16ofZFR59axx0" int2:id="rdlTHfKU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24420"/>
    <w:rsid w:val="00348B03"/>
    <w:rsid w:val="00381684"/>
    <w:rsid w:val="003C58CB"/>
    <w:rsid w:val="005F2FC6"/>
    <w:rsid w:val="00652A4A"/>
    <w:rsid w:val="00A4223A"/>
    <w:rsid w:val="00C53D0D"/>
    <w:rsid w:val="00EA1C4B"/>
    <w:rsid w:val="00FF3AB2"/>
    <w:rsid w:val="03A7459D"/>
    <w:rsid w:val="05E73F62"/>
    <w:rsid w:val="072988AC"/>
    <w:rsid w:val="073A6A33"/>
    <w:rsid w:val="0777F280"/>
    <w:rsid w:val="0AC24420"/>
    <w:rsid w:val="0B100A44"/>
    <w:rsid w:val="0CE03873"/>
    <w:rsid w:val="0D980DEC"/>
    <w:rsid w:val="10B7A25A"/>
    <w:rsid w:val="11A89212"/>
    <w:rsid w:val="138B912F"/>
    <w:rsid w:val="1583ACF5"/>
    <w:rsid w:val="15A7E324"/>
    <w:rsid w:val="19FA4AEE"/>
    <w:rsid w:val="1A0B5320"/>
    <w:rsid w:val="1A98A442"/>
    <w:rsid w:val="1D41F3CB"/>
    <w:rsid w:val="1D573AF1"/>
    <w:rsid w:val="1EC3D218"/>
    <w:rsid w:val="1F4C0057"/>
    <w:rsid w:val="220E5E20"/>
    <w:rsid w:val="2287F3A1"/>
    <w:rsid w:val="23B20052"/>
    <w:rsid w:val="2418E637"/>
    <w:rsid w:val="262B26D5"/>
    <w:rsid w:val="26802495"/>
    <w:rsid w:val="29E6EF43"/>
    <w:rsid w:val="2A6E8950"/>
    <w:rsid w:val="2C3236CD"/>
    <w:rsid w:val="2C79859F"/>
    <w:rsid w:val="2EFD01DB"/>
    <w:rsid w:val="3107EBA4"/>
    <w:rsid w:val="35289E65"/>
    <w:rsid w:val="366B2704"/>
    <w:rsid w:val="370483F1"/>
    <w:rsid w:val="37DE6CDB"/>
    <w:rsid w:val="3AFBADF9"/>
    <w:rsid w:val="3B421B3D"/>
    <w:rsid w:val="3C607BB4"/>
    <w:rsid w:val="3D02685F"/>
    <w:rsid w:val="3D53F15A"/>
    <w:rsid w:val="3DA22EC0"/>
    <w:rsid w:val="3E680323"/>
    <w:rsid w:val="3FDA4783"/>
    <w:rsid w:val="425C005B"/>
    <w:rsid w:val="46CFC202"/>
    <w:rsid w:val="46DFE0DB"/>
    <w:rsid w:val="46E85754"/>
    <w:rsid w:val="47E162DD"/>
    <w:rsid w:val="4ACF9A43"/>
    <w:rsid w:val="4E8CD3F3"/>
    <w:rsid w:val="53F68886"/>
    <w:rsid w:val="54A0A5FE"/>
    <w:rsid w:val="54BA6A23"/>
    <w:rsid w:val="5518F3EC"/>
    <w:rsid w:val="5623F281"/>
    <w:rsid w:val="5A6C3001"/>
    <w:rsid w:val="5A9AF8F9"/>
    <w:rsid w:val="5AC37907"/>
    <w:rsid w:val="5B160697"/>
    <w:rsid w:val="5B256B73"/>
    <w:rsid w:val="5B8AB1B2"/>
    <w:rsid w:val="5CCF010D"/>
    <w:rsid w:val="5F0E3A9B"/>
    <w:rsid w:val="6113DDFE"/>
    <w:rsid w:val="6239D977"/>
    <w:rsid w:val="626B9E62"/>
    <w:rsid w:val="62AFEE5E"/>
    <w:rsid w:val="6315B930"/>
    <w:rsid w:val="638FAF2F"/>
    <w:rsid w:val="650AE385"/>
    <w:rsid w:val="667882A1"/>
    <w:rsid w:val="6A139ED0"/>
    <w:rsid w:val="6AF2EE4A"/>
    <w:rsid w:val="6BDF1C63"/>
    <w:rsid w:val="6E8AE01C"/>
    <w:rsid w:val="6EAFDB55"/>
    <w:rsid w:val="6FC58DEA"/>
    <w:rsid w:val="715BAFA4"/>
    <w:rsid w:val="71B050E6"/>
    <w:rsid w:val="71BDA24F"/>
    <w:rsid w:val="71EFCBA6"/>
    <w:rsid w:val="75F4EA61"/>
    <w:rsid w:val="77FF7E8B"/>
    <w:rsid w:val="780241E5"/>
    <w:rsid w:val="7910535A"/>
    <w:rsid w:val="7AC81CF2"/>
    <w:rsid w:val="7CA0CB70"/>
    <w:rsid w:val="7D044902"/>
    <w:rsid w:val="7E379366"/>
    <w:rsid w:val="7F09A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4420"/>
  <w15:chartTrackingRefBased/>
  <w15:docId w15:val="{E69056B1-4E56-4BA7-915F-63600667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6</cp:revision>
  <dcterms:created xsi:type="dcterms:W3CDTF">2024-06-17T16:34:00Z</dcterms:created>
  <dcterms:modified xsi:type="dcterms:W3CDTF">2024-06-19T04:13:00Z</dcterms:modified>
</cp:coreProperties>
</file>