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8A2AD" w14:textId="786E9BE6" w:rsidR="00BD2A1D" w:rsidRPr="00BD2A1D" w:rsidRDefault="00BD2A1D" w:rsidP="00BD2A1D">
      <w:pPr>
        <w:jc w:val="center"/>
        <w:rPr>
          <w:b/>
          <w:bCs/>
          <w:color w:val="000000" w:themeColor="text1"/>
          <w:sz w:val="28"/>
          <w:szCs w:val="28"/>
        </w:rPr>
      </w:pPr>
      <w:r w:rsidRPr="00BD2A1D">
        <w:rPr>
          <w:b/>
          <w:bCs/>
          <w:color w:val="000000" w:themeColor="text1"/>
          <w:sz w:val="28"/>
          <w:szCs w:val="28"/>
        </w:rPr>
        <w:t>Corrección Prueba 1 Bimestre</w:t>
      </w:r>
    </w:p>
    <w:p w14:paraId="1807F5AE" w14:textId="536DD8F7" w:rsidR="00BD2A1D" w:rsidRPr="00BD2A1D" w:rsidRDefault="00BD2A1D" w:rsidP="00BD2A1D">
      <w:pPr>
        <w:rPr>
          <w:b/>
          <w:bCs/>
          <w:sz w:val="28"/>
          <w:szCs w:val="28"/>
        </w:rPr>
      </w:pPr>
      <w:r w:rsidRPr="00BD2A1D">
        <w:rPr>
          <w:b/>
          <w:bCs/>
          <w:sz w:val="28"/>
          <w:szCs w:val="28"/>
        </w:rPr>
        <w:t xml:space="preserve">Miembros: </w:t>
      </w:r>
    </w:p>
    <w:p w14:paraId="27DB1026" w14:textId="127D43A0" w:rsidR="00BD2A1D" w:rsidRDefault="00BD2A1D" w:rsidP="00BD2A1D">
      <w:pPr>
        <w:pStyle w:val="ListParagraph"/>
        <w:numPr>
          <w:ilvl w:val="0"/>
          <w:numId w:val="9"/>
        </w:numPr>
      </w:pPr>
      <w:r>
        <w:t>Mark Jonathan Hernández Almeida.</w:t>
      </w:r>
    </w:p>
    <w:p w14:paraId="3D0386EF" w14:textId="52FBAA60" w:rsidR="00984D98" w:rsidRDefault="00984D98" w:rsidP="00984D98">
      <w:pPr>
        <w:pStyle w:val="ListParagraph"/>
        <w:numPr>
          <w:ilvl w:val="0"/>
          <w:numId w:val="9"/>
        </w:numPr>
      </w:pPr>
      <w:r>
        <w:t xml:space="preserve">Ozzy James </w:t>
      </w:r>
      <w:proofErr w:type="spellStart"/>
      <w:r>
        <w:t>Lachamin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>.</w:t>
      </w:r>
    </w:p>
    <w:p w14:paraId="6614CCAF" w14:textId="573F245D" w:rsidR="00BD2A1D" w:rsidRDefault="00BD2A1D" w:rsidP="00BD2A1D">
      <w:pPr>
        <w:pStyle w:val="ListParagraph"/>
        <w:numPr>
          <w:ilvl w:val="0"/>
          <w:numId w:val="9"/>
        </w:numPr>
      </w:pPr>
      <w:r>
        <w:t>Luis Enrique Pérez Señalin.</w:t>
      </w:r>
    </w:p>
    <w:p w14:paraId="67337C6D" w14:textId="1324161B" w:rsidR="00BD2A1D" w:rsidRDefault="00BD2A1D" w:rsidP="00BD2A1D">
      <w:pPr>
        <w:pStyle w:val="ListParagraph"/>
        <w:numPr>
          <w:ilvl w:val="0"/>
          <w:numId w:val="9"/>
        </w:numPr>
      </w:pPr>
      <w:r>
        <w:t xml:space="preserve">Martin </w:t>
      </w:r>
      <w:proofErr w:type="spellStart"/>
      <w:r>
        <w:t>Sebastian</w:t>
      </w:r>
      <w:proofErr w:type="spellEnd"/>
      <w:r>
        <w:t xml:space="preserve"> </w:t>
      </w:r>
      <w:proofErr w:type="spellStart"/>
      <w:r>
        <w:t>Zambonino</w:t>
      </w:r>
      <w:proofErr w:type="spellEnd"/>
      <w:r>
        <w:t xml:space="preserve"> Gabela.</w:t>
      </w:r>
    </w:p>
    <w:p w14:paraId="3E209E78" w14:textId="77777777" w:rsidR="00BD2A1D" w:rsidRPr="00BD2A1D" w:rsidRDefault="00BD2A1D" w:rsidP="00BD2A1D">
      <w:pPr>
        <w:pStyle w:val="ListParagraph"/>
      </w:pPr>
    </w:p>
    <w:p w14:paraId="5A1794F8" w14:textId="6C9EB964" w:rsidR="00BD2A1D" w:rsidRPr="00BD2A1D" w:rsidRDefault="00BD2A1D" w:rsidP="000B24F2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BD2A1D">
        <w:rPr>
          <w:b/>
          <w:bCs/>
          <w:sz w:val="28"/>
          <w:szCs w:val="28"/>
        </w:rPr>
        <w:t>Analice diferencias funcionales que puede existir entre los compiladores e intérpretes de los lenguajes de programación actuales.</w:t>
      </w:r>
    </w:p>
    <w:p w14:paraId="0AD9BA6D" w14:textId="2E359EBD" w:rsidR="000F7D14" w:rsidRPr="00EA1040" w:rsidRDefault="000F7D14" w:rsidP="000B24F2">
      <w:pPr>
        <w:jc w:val="both"/>
      </w:pPr>
      <w:r w:rsidRPr="00EA1040">
        <w:rPr>
          <w:b/>
          <w:bCs/>
        </w:rPr>
        <w:t>Traducción</w:t>
      </w:r>
      <w:r w:rsidRPr="00EA1040">
        <w:t>:</w:t>
      </w:r>
    </w:p>
    <w:p w14:paraId="5DD198E6" w14:textId="77777777" w:rsidR="000F7D14" w:rsidRPr="00EA1040" w:rsidRDefault="000F7D14" w:rsidP="000B24F2">
      <w:pPr>
        <w:numPr>
          <w:ilvl w:val="0"/>
          <w:numId w:val="1"/>
        </w:numPr>
        <w:jc w:val="both"/>
      </w:pPr>
      <w:r w:rsidRPr="00EA1040">
        <w:rPr>
          <w:b/>
          <w:bCs/>
        </w:rPr>
        <w:t>Compiladores</w:t>
      </w:r>
      <w:r w:rsidRPr="00EA1040">
        <w:t xml:space="preserve">: </w:t>
      </w:r>
      <w:r w:rsidRPr="00EA1040">
        <w:rPr>
          <w:b/>
          <w:bCs/>
        </w:rPr>
        <w:t>Traducción completa</w:t>
      </w:r>
      <w:r w:rsidRPr="00EA1040">
        <w:t xml:space="preserve"> antes de la ejecución a código máquina.</w:t>
      </w:r>
    </w:p>
    <w:p w14:paraId="4CE39D53" w14:textId="77777777" w:rsidR="000F7D14" w:rsidRPr="00EA1040" w:rsidRDefault="000F7D14" w:rsidP="000B24F2">
      <w:pPr>
        <w:numPr>
          <w:ilvl w:val="1"/>
          <w:numId w:val="1"/>
        </w:numPr>
        <w:jc w:val="both"/>
      </w:pPr>
      <w:r w:rsidRPr="00EA1040">
        <w:rPr>
          <w:b/>
          <w:bCs/>
        </w:rPr>
        <w:t>Ejemplo</w:t>
      </w:r>
      <w:r w:rsidRPr="00EA1040">
        <w:t xml:space="preserve">: Un programa en C es compilado usando </w:t>
      </w:r>
      <w:proofErr w:type="spellStart"/>
      <w:r w:rsidRPr="00EA1040">
        <w:t>gcc</w:t>
      </w:r>
      <w:proofErr w:type="spellEnd"/>
      <w:r w:rsidRPr="00EA1040">
        <w:t>, generando un archivo ejecutable (</w:t>
      </w:r>
      <w:proofErr w:type="spellStart"/>
      <w:r w:rsidRPr="00EA1040">
        <w:t>a.out</w:t>
      </w:r>
      <w:proofErr w:type="spellEnd"/>
      <w:r w:rsidRPr="00EA1040">
        <w:t>).</w:t>
      </w:r>
    </w:p>
    <w:p w14:paraId="531756F6" w14:textId="77777777" w:rsidR="000F7D14" w:rsidRPr="00EA1040" w:rsidRDefault="000F7D14" w:rsidP="000B24F2">
      <w:pPr>
        <w:numPr>
          <w:ilvl w:val="0"/>
          <w:numId w:val="1"/>
        </w:numPr>
        <w:jc w:val="both"/>
      </w:pPr>
      <w:r w:rsidRPr="00EA1040">
        <w:rPr>
          <w:b/>
          <w:bCs/>
        </w:rPr>
        <w:t>Intérpretes</w:t>
      </w:r>
      <w:r w:rsidRPr="00EA1040">
        <w:t xml:space="preserve">: </w:t>
      </w:r>
      <w:r w:rsidRPr="00EA1040">
        <w:rPr>
          <w:b/>
          <w:bCs/>
        </w:rPr>
        <w:t>Traducción línea por línea</w:t>
      </w:r>
      <w:r w:rsidRPr="00EA1040">
        <w:t xml:space="preserve"> durante la ejecución.</w:t>
      </w:r>
    </w:p>
    <w:p w14:paraId="41700517" w14:textId="77777777" w:rsidR="000F7D14" w:rsidRPr="00EA1040" w:rsidRDefault="000F7D14" w:rsidP="000B24F2">
      <w:pPr>
        <w:numPr>
          <w:ilvl w:val="1"/>
          <w:numId w:val="1"/>
        </w:numPr>
        <w:jc w:val="both"/>
      </w:pPr>
      <w:r w:rsidRPr="00EA1040">
        <w:rPr>
          <w:b/>
          <w:bCs/>
        </w:rPr>
        <w:t>Ejemplo</w:t>
      </w:r>
      <w:r w:rsidRPr="00EA1040">
        <w:t xml:space="preserve">: Un script en Python es ejecutado usando </w:t>
      </w:r>
      <w:proofErr w:type="spellStart"/>
      <w:r w:rsidRPr="00EA1040">
        <w:t>python</w:t>
      </w:r>
      <w:proofErr w:type="spellEnd"/>
      <w:r w:rsidRPr="00EA1040">
        <w:t xml:space="preserve"> script.py, traduciendo y ejecutando el código en tiempo real.</w:t>
      </w:r>
    </w:p>
    <w:p w14:paraId="01802883" w14:textId="77777777" w:rsidR="000F7D14" w:rsidRPr="00EA1040" w:rsidRDefault="000F7D14" w:rsidP="000B24F2">
      <w:pPr>
        <w:jc w:val="both"/>
      </w:pPr>
      <w:r w:rsidRPr="00EA1040">
        <w:rPr>
          <w:b/>
          <w:bCs/>
        </w:rPr>
        <w:t>Tiempo de Ejecución</w:t>
      </w:r>
      <w:r w:rsidRPr="00EA1040">
        <w:t>:</w:t>
      </w:r>
    </w:p>
    <w:p w14:paraId="2C9EE54F" w14:textId="0845B6B9" w:rsidR="000F7D14" w:rsidRPr="00EA1040" w:rsidRDefault="000F7D14" w:rsidP="000B24F2">
      <w:pPr>
        <w:numPr>
          <w:ilvl w:val="0"/>
          <w:numId w:val="2"/>
        </w:numPr>
        <w:jc w:val="both"/>
      </w:pPr>
      <w:r w:rsidRPr="00EA1040">
        <w:rPr>
          <w:b/>
          <w:bCs/>
        </w:rPr>
        <w:t>Compiladores</w:t>
      </w:r>
      <w:r w:rsidRPr="00EA1040">
        <w:t xml:space="preserve">: </w:t>
      </w:r>
      <w:r w:rsidRPr="00EA1040">
        <w:rPr>
          <w:b/>
          <w:bCs/>
        </w:rPr>
        <w:t>Más rápido</w:t>
      </w:r>
      <w:r w:rsidRPr="00EA1040">
        <w:t xml:space="preserve"> en tiempo de ejecución (</w:t>
      </w:r>
      <w:r>
        <w:t>ejecuta código maquina</w:t>
      </w:r>
      <w:r w:rsidRPr="00EA1040">
        <w:t>).</w:t>
      </w:r>
    </w:p>
    <w:p w14:paraId="66CFD89F" w14:textId="77777777" w:rsidR="000F7D14" w:rsidRPr="00EA1040" w:rsidRDefault="000F7D14" w:rsidP="000B24F2">
      <w:pPr>
        <w:numPr>
          <w:ilvl w:val="1"/>
          <w:numId w:val="2"/>
        </w:numPr>
        <w:jc w:val="both"/>
      </w:pPr>
      <w:r w:rsidRPr="00EA1040">
        <w:rPr>
          <w:b/>
          <w:bCs/>
        </w:rPr>
        <w:t>Ejemplo</w:t>
      </w:r>
      <w:r w:rsidRPr="00EA1040">
        <w:t>: Un juego compilado en C++ ejecuta rápidamente porque ya está en código máquina.</w:t>
      </w:r>
    </w:p>
    <w:p w14:paraId="4EB637B2" w14:textId="679C499D" w:rsidR="000F7D14" w:rsidRPr="00EA1040" w:rsidRDefault="000F7D14" w:rsidP="000B24F2">
      <w:pPr>
        <w:numPr>
          <w:ilvl w:val="0"/>
          <w:numId w:val="2"/>
        </w:numPr>
        <w:jc w:val="both"/>
      </w:pPr>
      <w:r w:rsidRPr="00EA1040">
        <w:rPr>
          <w:b/>
          <w:bCs/>
        </w:rPr>
        <w:t>Intérpretes</w:t>
      </w:r>
      <w:r w:rsidRPr="00EA1040">
        <w:t xml:space="preserve">: </w:t>
      </w:r>
      <w:r w:rsidRPr="00EA1040">
        <w:rPr>
          <w:b/>
          <w:bCs/>
        </w:rPr>
        <w:t>Más lento</w:t>
      </w:r>
      <w:r w:rsidRPr="00EA1040">
        <w:t xml:space="preserve"> en tiempo de ejecución (</w:t>
      </w:r>
      <w:r>
        <w:t>interpreta código a máquina en tiempo real</w:t>
      </w:r>
      <w:r w:rsidRPr="00EA1040">
        <w:t>).</w:t>
      </w:r>
    </w:p>
    <w:p w14:paraId="3F83876C" w14:textId="77777777" w:rsidR="000F7D14" w:rsidRPr="00EA1040" w:rsidRDefault="000F7D14" w:rsidP="000B24F2">
      <w:pPr>
        <w:numPr>
          <w:ilvl w:val="1"/>
          <w:numId w:val="2"/>
        </w:numPr>
        <w:jc w:val="both"/>
      </w:pPr>
      <w:r w:rsidRPr="00EA1040">
        <w:rPr>
          <w:b/>
          <w:bCs/>
        </w:rPr>
        <w:t>Ejemplo</w:t>
      </w:r>
      <w:r w:rsidRPr="00EA1040">
        <w:t>: Un programa en Ruby puede ser más lento porque se traduce y ejecuta línea por línea.</w:t>
      </w:r>
    </w:p>
    <w:p w14:paraId="33EF1952" w14:textId="77777777" w:rsidR="000F7D14" w:rsidRPr="00EA1040" w:rsidRDefault="000F7D14" w:rsidP="000B24F2">
      <w:pPr>
        <w:jc w:val="both"/>
      </w:pPr>
      <w:r w:rsidRPr="00EA1040">
        <w:rPr>
          <w:b/>
          <w:bCs/>
        </w:rPr>
        <w:t>Errores</w:t>
      </w:r>
      <w:r w:rsidRPr="00EA1040">
        <w:t>:</w:t>
      </w:r>
    </w:p>
    <w:p w14:paraId="76AB2585" w14:textId="77777777" w:rsidR="000F7D14" w:rsidRPr="00EA1040" w:rsidRDefault="000F7D14" w:rsidP="000B24F2">
      <w:pPr>
        <w:numPr>
          <w:ilvl w:val="0"/>
          <w:numId w:val="3"/>
        </w:numPr>
        <w:jc w:val="both"/>
      </w:pPr>
      <w:r w:rsidRPr="00EA1040">
        <w:rPr>
          <w:b/>
          <w:bCs/>
        </w:rPr>
        <w:t>Compiladores</w:t>
      </w:r>
      <w:r w:rsidRPr="00EA1040">
        <w:t xml:space="preserve">: Detecta </w:t>
      </w:r>
      <w:r w:rsidRPr="00EA1040">
        <w:rPr>
          <w:b/>
          <w:bCs/>
        </w:rPr>
        <w:t>errores en compilación</w:t>
      </w:r>
      <w:r w:rsidRPr="00EA1040">
        <w:t xml:space="preserve"> (antes de ejecutar).</w:t>
      </w:r>
    </w:p>
    <w:p w14:paraId="1ECB4B24" w14:textId="1A69944F" w:rsidR="000F7D14" w:rsidRPr="00EA1040" w:rsidRDefault="000F7D14" w:rsidP="000B24F2">
      <w:pPr>
        <w:numPr>
          <w:ilvl w:val="1"/>
          <w:numId w:val="3"/>
        </w:numPr>
        <w:jc w:val="both"/>
      </w:pPr>
      <w:r w:rsidRPr="00EA1040">
        <w:rPr>
          <w:b/>
          <w:bCs/>
        </w:rPr>
        <w:t>Ejemplo</w:t>
      </w:r>
      <w:r w:rsidRPr="00EA1040">
        <w:t xml:space="preserve">: </w:t>
      </w:r>
      <w:r>
        <w:t xml:space="preserve">El compilador </w:t>
      </w:r>
      <w:proofErr w:type="spellStart"/>
      <w:r>
        <w:t>gcc</w:t>
      </w:r>
      <w:proofErr w:type="spellEnd"/>
      <w:r>
        <w:t xml:space="preserve"> detecta errores antes de ejecutarse al momento de intentar compilar.</w:t>
      </w:r>
    </w:p>
    <w:p w14:paraId="780E663D" w14:textId="77777777" w:rsidR="000F7D14" w:rsidRPr="00EA1040" w:rsidRDefault="000F7D14" w:rsidP="000B24F2">
      <w:pPr>
        <w:numPr>
          <w:ilvl w:val="0"/>
          <w:numId w:val="3"/>
        </w:numPr>
        <w:jc w:val="both"/>
      </w:pPr>
      <w:r w:rsidRPr="00EA1040">
        <w:rPr>
          <w:b/>
          <w:bCs/>
        </w:rPr>
        <w:t>Intérpretes</w:t>
      </w:r>
      <w:r w:rsidRPr="00EA1040">
        <w:t xml:space="preserve">: Detecta </w:t>
      </w:r>
      <w:r w:rsidRPr="00EA1040">
        <w:rPr>
          <w:b/>
          <w:bCs/>
        </w:rPr>
        <w:t>errores en ejecución</w:t>
      </w:r>
      <w:r w:rsidRPr="00EA1040">
        <w:t xml:space="preserve"> (mientras se ejecuta).</w:t>
      </w:r>
    </w:p>
    <w:p w14:paraId="5B751AE9" w14:textId="77777777" w:rsidR="000F7D14" w:rsidRPr="00EA1040" w:rsidRDefault="000F7D14" w:rsidP="000B24F2">
      <w:pPr>
        <w:numPr>
          <w:ilvl w:val="1"/>
          <w:numId w:val="3"/>
        </w:numPr>
        <w:jc w:val="both"/>
      </w:pPr>
      <w:r w:rsidRPr="00EA1040">
        <w:rPr>
          <w:b/>
          <w:bCs/>
        </w:rPr>
        <w:lastRenderedPageBreak/>
        <w:t>Ejemplo</w:t>
      </w:r>
      <w:r w:rsidRPr="00EA1040">
        <w:t>: En PHP, un error de sintaxis en una línea se detecta solo cuando esa línea es ejecutada.</w:t>
      </w:r>
    </w:p>
    <w:p w14:paraId="36963416" w14:textId="77777777" w:rsidR="000F7D14" w:rsidRPr="00EA1040" w:rsidRDefault="000F7D14" w:rsidP="000B24F2">
      <w:pPr>
        <w:jc w:val="both"/>
      </w:pPr>
      <w:r w:rsidRPr="00EA1040">
        <w:rPr>
          <w:b/>
          <w:bCs/>
        </w:rPr>
        <w:t>Memoria</w:t>
      </w:r>
      <w:r w:rsidRPr="00EA1040">
        <w:t>:</w:t>
      </w:r>
    </w:p>
    <w:p w14:paraId="3B5908DC" w14:textId="77777777" w:rsidR="000F7D14" w:rsidRPr="00EA1040" w:rsidRDefault="000F7D14" w:rsidP="000B24F2">
      <w:pPr>
        <w:numPr>
          <w:ilvl w:val="0"/>
          <w:numId w:val="4"/>
        </w:numPr>
        <w:jc w:val="both"/>
      </w:pPr>
      <w:r w:rsidRPr="00EA1040">
        <w:rPr>
          <w:b/>
          <w:bCs/>
        </w:rPr>
        <w:t>Compiladores</w:t>
      </w:r>
      <w:r w:rsidRPr="00EA1040">
        <w:t xml:space="preserve">: </w:t>
      </w:r>
      <w:r w:rsidRPr="00EA1040">
        <w:rPr>
          <w:b/>
          <w:bCs/>
        </w:rPr>
        <w:t>Uso eficiente</w:t>
      </w:r>
      <w:r w:rsidRPr="00EA1040">
        <w:t xml:space="preserve"> de memoria.</w:t>
      </w:r>
    </w:p>
    <w:p w14:paraId="61B5A3BB" w14:textId="77777777" w:rsidR="000F7D14" w:rsidRPr="00EA1040" w:rsidRDefault="000F7D14" w:rsidP="000B24F2">
      <w:pPr>
        <w:numPr>
          <w:ilvl w:val="1"/>
          <w:numId w:val="4"/>
        </w:numPr>
        <w:jc w:val="both"/>
      </w:pPr>
      <w:r w:rsidRPr="00EA1040">
        <w:rPr>
          <w:b/>
          <w:bCs/>
        </w:rPr>
        <w:t>Ejemplo</w:t>
      </w:r>
      <w:r w:rsidRPr="00EA1040">
        <w:t>: Un programa en C optimizado usa menos memoria durante la ejecución porque el código ya está en un formato optimizado.</w:t>
      </w:r>
    </w:p>
    <w:p w14:paraId="10572589" w14:textId="77777777" w:rsidR="000F7D14" w:rsidRPr="00EA1040" w:rsidRDefault="000F7D14" w:rsidP="000B24F2">
      <w:pPr>
        <w:numPr>
          <w:ilvl w:val="0"/>
          <w:numId w:val="4"/>
        </w:numPr>
        <w:jc w:val="both"/>
      </w:pPr>
      <w:r w:rsidRPr="00EA1040">
        <w:rPr>
          <w:b/>
          <w:bCs/>
        </w:rPr>
        <w:t>Intérpretes</w:t>
      </w:r>
      <w:r w:rsidRPr="00EA1040">
        <w:t xml:space="preserve">: </w:t>
      </w:r>
      <w:r w:rsidRPr="00EA1040">
        <w:rPr>
          <w:b/>
          <w:bCs/>
        </w:rPr>
        <w:t>Mayor uso</w:t>
      </w:r>
      <w:r w:rsidRPr="00EA1040">
        <w:t xml:space="preserve"> de memoria (código y entorno en memoria).</w:t>
      </w:r>
    </w:p>
    <w:p w14:paraId="7A47C21F" w14:textId="77777777" w:rsidR="000F7D14" w:rsidRPr="00EA1040" w:rsidRDefault="000F7D14" w:rsidP="000B24F2">
      <w:pPr>
        <w:numPr>
          <w:ilvl w:val="1"/>
          <w:numId w:val="4"/>
        </w:numPr>
        <w:jc w:val="both"/>
      </w:pPr>
      <w:r w:rsidRPr="00EA1040">
        <w:rPr>
          <w:b/>
          <w:bCs/>
        </w:rPr>
        <w:t>Ejemplo</w:t>
      </w:r>
      <w:r w:rsidRPr="00EA1040">
        <w:t>: Un script en JavaScript puede usar más memoria porque el motor V8 de Node.js mantiene el código y el entorno de ejecución en memoria.</w:t>
      </w:r>
    </w:p>
    <w:p w14:paraId="2DEF18CC" w14:textId="6041BAE1" w:rsidR="000F7D14" w:rsidRPr="00EA1040" w:rsidRDefault="000F7D14" w:rsidP="000B24F2">
      <w:pPr>
        <w:jc w:val="both"/>
      </w:pPr>
      <w:r>
        <w:rPr>
          <w:b/>
          <w:bCs/>
        </w:rPr>
        <w:t>Compatibilidad</w:t>
      </w:r>
      <w:r w:rsidRPr="00EA1040">
        <w:t>:</w:t>
      </w:r>
    </w:p>
    <w:p w14:paraId="48971590" w14:textId="41C9FB01" w:rsidR="000F7D14" w:rsidRPr="00EA1040" w:rsidRDefault="000F7D14" w:rsidP="000B24F2">
      <w:pPr>
        <w:numPr>
          <w:ilvl w:val="0"/>
          <w:numId w:val="5"/>
        </w:numPr>
        <w:jc w:val="both"/>
      </w:pPr>
      <w:r w:rsidRPr="00EA1040">
        <w:rPr>
          <w:b/>
          <w:bCs/>
        </w:rPr>
        <w:t>Compiladores</w:t>
      </w:r>
      <w:r w:rsidRPr="00EA1040">
        <w:t xml:space="preserve">: </w:t>
      </w:r>
      <w:r w:rsidRPr="00EA1040">
        <w:rPr>
          <w:b/>
          <w:bCs/>
        </w:rPr>
        <w:t>Específico por plataforma</w:t>
      </w:r>
      <w:r w:rsidRPr="00EA1040">
        <w:t xml:space="preserve">, necesita </w:t>
      </w:r>
      <w:r>
        <w:t>compilación para cada plataforma</w:t>
      </w:r>
      <w:r w:rsidRPr="00EA1040">
        <w:t>.</w:t>
      </w:r>
    </w:p>
    <w:p w14:paraId="67230BC7" w14:textId="77777777" w:rsidR="000F7D14" w:rsidRPr="00EA1040" w:rsidRDefault="000F7D14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t>Ejemplo</w:t>
      </w:r>
      <w:r w:rsidRPr="00EA1040">
        <w:t>: Un programa en C++ compilado en Windows necesita recompilarse para ejecutarse en Linux.</w:t>
      </w:r>
    </w:p>
    <w:p w14:paraId="4687C2A9" w14:textId="77777777" w:rsidR="000F7D14" w:rsidRPr="00EA1040" w:rsidRDefault="000F7D14" w:rsidP="000B24F2">
      <w:pPr>
        <w:numPr>
          <w:ilvl w:val="0"/>
          <w:numId w:val="5"/>
        </w:numPr>
        <w:jc w:val="both"/>
      </w:pPr>
      <w:r w:rsidRPr="00EA1040">
        <w:rPr>
          <w:b/>
          <w:bCs/>
        </w:rPr>
        <w:t>Intérpretes</w:t>
      </w:r>
      <w:r w:rsidRPr="00EA1040">
        <w:t xml:space="preserve">: </w:t>
      </w:r>
      <w:r w:rsidRPr="00EA1040">
        <w:rPr>
          <w:b/>
          <w:bCs/>
        </w:rPr>
        <w:t>Altamente portátil</w:t>
      </w:r>
      <w:r w:rsidRPr="00EA1040">
        <w:t>, ejecuta en cualquier sistema con el intérprete adecuado.</w:t>
      </w:r>
    </w:p>
    <w:p w14:paraId="6143A06A" w14:textId="77777777" w:rsidR="000F7D14" w:rsidRPr="00EA1040" w:rsidRDefault="000F7D14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t>Ejemplo</w:t>
      </w:r>
      <w:r w:rsidRPr="00EA1040">
        <w:t>: Un script en Python puede ejecutarse en Windows, Mac y Linux sin cambios si el intérprete Python está instalado.</w:t>
      </w:r>
    </w:p>
    <w:p w14:paraId="279AE3A6" w14:textId="12B0A93D" w:rsidR="000F7D14" w:rsidRPr="00EA1040" w:rsidRDefault="000F7D14" w:rsidP="000B24F2">
      <w:pPr>
        <w:jc w:val="both"/>
      </w:pPr>
      <w:r>
        <w:rPr>
          <w:b/>
          <w:bCs/>
        </w:rPr>
        <w:t>Portabilidad</w:t>
      </w:r>
      <w:r w:rsidRPr="00EA1040">
        <w:t>:</w:t>
      </w:r>
    </w:p>
    <w:p w14:paraId="7C1C2E71" w14:textId="5C4056A0" w:rsidR="000F7D14" w:rsidRPr="00EA1040" w:rsidRDefault="000F7D14" w:rsidP="000B24F2">
      <w:pPr>
        <w:numPr>
          <w:ilvl w:val="0"/>
          <w:numId w:val="5"/>
        </w:numPr>
        <w:jc w:val="both"/>
      </w:pPr>
      <w:r w:rsidRPr="00EA1040">
        <w:rPr>
          <w:b/>
          <w:bCs/>
        </w:rPr>
        <w:t>Compiladores</w:t>
      </w:r>
      <w:r w:rsidRPr="00EA1040">
        <w:t xml:space="preserve">: </w:t>
      </w:r>
      <w:r>
        <w:t>Solo necesita ser compilado 1 vez y su archivo puede .exe o .</w:t>
      </w:r>
      <w:proofErr w:type="spellStart"/>
      <w:r>
        <w:t>out</w:t>
      </w:r>
      <w:proofErr w:type="spellEnd"/>
      <w:r>
        <w:t xml:space="preserve"> puede ejecutarse sin necesidad de otros archivos o programas</w:t>
      </w:r>
      <w:r w:rsidRPr="00EA1040">
        <w:t>.</w:t>
      </w:r>
    </w:p>
    <w:p w14:paraId="602EAEC4" w14:textId="60E3BBA8" w:rsidR="000F7D14" w:rsidRPr="00EA1040" w:rsidRDefault="000F7D14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t>Ejemplo</w:t>
      </w:r>
      <w:r w:rsidRPr="00EA1040">
        <w:t xml:space="preserve">: Un programa en C++ compilado en Windows </w:t>
      </w:r>
      <w:r>
        <w:t xml:space="preserve">puede ejecutarse en cualquier otro dispositivo Windows sin necesidad de tener </w:t>
      </w:r>
      <w:proofErr w:type="spellStart"/>
      <w:r>
        <w:t>gcc</w:t>
      </w:r>
      <w:proofErr w:type="spellEnd"/>
      <w:r>
        <w:t>.</w:t>
      </w:r>
    </w:p>
    <w:p w14:paraId="79F39002" w14:textId="44ADCD77" w:rsidR="000F7D14" w:rsidRPr="00EA1040" w:rsidRDefault="000F7D14" w:rsidP="000B24F2">
      <w:pPr>
        <w:numPr>
          <w:ilvl w:val="0"/>
          <w:numId w:val="5"/>
        </w:numPr>
        <w:jc w:val="both"/>
      </w:pPr>
      <w:r w:rsidRPr="00EA1040">
        <w:rPr>
          <w:b/>
          <w:bCs/>
        </w:rPr>
        <w:t>Intérpretes</w:t>
      </w:r>
      <w:r w:rsidRPr="00EA1040">
        <w:t xml:space="preserve">: </w:t>
      </w:r>
      <w:r>
        <w:t>Necesitan siempre de su programa de interprete para ejecutar, lo que no permite utilizar el código fuente sin el intérprete del lenguaje correspondiente.</w:t>
      </w:r>
    </w:p>
    <w:p w14:paraId="0FE891C5" w14:textId="259DD8A5" w:rsidR="000F7D14" w:rsidRPr="00EA1040" w:rsidRDefault="000F7D14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t>Ejemplo</w:t>
      </w:r>
      <w:r w:rsidRPr="00EA1040">
        <w:t xml:space="preserve">: Un script en Python </w:t>
      </w:r>
      <w:r>
        <w:t>necesita el intérprete de Python para ser ejecutado, por lo que el código fuente por sí mismo no es suficiente para ejecutar o utilizar el programa.</w:t>
      </w:r>
    </w:p>
    <w:p w14:paraId="5F5EB52D" w14:textId="47593829" w:rsidR="000F7D14" w:rsidRPr="00EA1040" w:rsidRDefault="000F7D14" w:rsidP="000B24F2">
      <w:pPr>
        <w:jc w:val="both"/>
      </w:pPr>
      <w:r>
        <w:rPr>
          <w:b/>
          <w:bCs/>
        </w:rPr>
        <w:t>Almacenamiento</w:t>
      </w:r>
      <w:r w:rsidRPr="00EA1040">
        <w:t>:</w:t>
      </w:r>
    </w:p>
    <w:p w14:paraId="4F597B81" w14:textId="6BD8444B" w:rsidR="000F7D14" w:rsidRPr="00EA1040" w:rsidRDefault="000F7D14" w:rsidP="000B24F2">
      <w:pPr>
        <w:numPr>
          <w:ilvl w:val="0"/>
          <w:numId w:val="5"/>
        </w:numPr>
        <w:jc w:val="both"/>
      </w:pPr>
      <w:r w:rsidRPr="00EA1040">
        <w:rPr>
          <w:b/>
          <w:bCs/>
        </w:rPr>
        <w:lastRenderedPageBreak/>
        <w:t>Compiladores</w:t>
      </w:r>
      <w:r w:rsidRPr="00EA1040">
        <w:t xml:space="preserve">: </w:t>
      </w:r>
      <w:r>
        <w:t>Los lenguajes compilados necesitan crear los archivos en código maquina para ejecutarse lo cual genera más consumo de almacenamiento durante la creación del código.</w:t>
      </w:r>
    </w:p>
    <w:p w14:paraId="36E3DCE1" w14:textId="41FDFEA3" w:rsidR="000F7D14" w:rsidRPr="00EA1040" w:rsidRDefault="000F7D14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t>Ejemplo</w:t>
      </w:r>
      <w:r w:rsidRPr="00EA1040">
        <w:t xml:space="preserve">: Un programa en C++ compilado </w:t>
      </w:r>
      <w:r>
        <w:t>va a crear archivos .exe o .</w:t>
      </w:r>
      <w:proofErr w:type="spellStart"/>
      <w:r>
        <w:t>out</w:t>
      </w:r>
      <w:proofErr w:type="spellEnd"/>
      <w:r>
        <w:t xml:space="preserve"> cada vez que compila y que el programador necesite ejecutar el código fuente, lo cual generará un archivo extra.</w:t>
      </w:r>
    </w:p>
    <w:p w14:paraId="5E9D757C" w14:textId="54F4706A" w:rsidR="000F7D14" w:rsidRPr="00EA1040" w:rsidRDefault="000F7D14" w:rsidP="000B24F2">
      <w:pPr>
        <w:numPr>
          <w:ilvl w:val="0"/>
          <w:numId w:val="5"/>
        </w:numPr>
        <w:jc w:val="both"/>
      </w:pPr>
      <w:r w:rsidRPr="00EA1040">
        <w:rPr>
          <w:b/>
          <w:bCs/>
        </w:rPr>
        <w:t>Intérpretes</w:t>
      </w:r>
      <w:r w:rsidRPr="00EA1040">
        <w:t>:</w:t>
      </w:r>
      <w:r>
        <w:t xml:space="preserve"> Los intérpretes no crean un archivo extra para poder ejecutar el código.</w:t>
      </w:r>
    </w:p>
    <w:p w14:paraId="648C96E7" w14:textId="0222B954" w:rsidR="00085775" w:rsidRPr="00EA1040" w:rsidRDefault="000F7D14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t>Ejemplo</w:t>
      </w:r>
      <w:r w:rsidRPr="00EA1040">
        <w:t xml:space="preserve">: Un script en Python </w:t>
      </w:r>
      <w:r w:rsidR="00085775">
        <w:t xml:space="preserve">al ejecutarse no generará un .exe y solo necesitará que el </w:t>
      </w:r>
      <w:proofErr w:type="spellStart"/>
      <w:r w:rsidR="00085775">
        <w:t>interprete</w:t>
      </w:r>
      <w:proofErr w:type="spellEnd"/>
      <w:r w:rsidR="00085775">
        <w:t xml:space="preserve"> esté instalado.</w:t>
      </w:r>
    </w:p>
    <w:p w14:paraId="728F3DBD" w14:textId="70481FB6" w:rsidR="000E1D9A" w:rsidRDefault="000E1D9A">
      <w:pPr>
        <w:rPr>
          <w:b/>
          <w:bCs/>
        </w:rPr>
      </w:pPr>
    </w:p>
    <w:p w14:paraId="1D6C8919" w14:textId="04C4D328" w:rsidR="00085775" w:rsidRPr="00EA1040" w:rsidRDefault="00085775" w:rsidP="000B24F2">
      <w:pPr>
        <w:jc w:val="both"/>
      </w:pPr>
      <w:r>
        <w:rPr>
          <w:b/>
          <w:bCs/>
        </w:rPr>
        <w:t>Depuración</w:t>
      </w:r>
      <w:r w:rsidRPr="00EA1040">
        <w:t>:</w:t>
      </w:r>
    </w:p>
    <w:p w14:paraId="67D43874" w14:textId="6DE20521" w:rsidR="00085775" w:rsidRPr="00EA1040" w:rsidRDefault="00085775" w:rsidP="000B24F2">
      <w:pPr>
        <w:numPr>
          <w:ilvl w:val="0"/>
          <w:numId w:val="5"/>
        </w:numPr>
        <w:jc w:val="both"/>
      </w:pPr>
      <w:r w:rsidRPr="00EA1040">
        <w:rPr>
          <w:b/>
          <w:bCs/>
        </w:rPr>
        <w:t>Compiladores</w:t>
      </w:r>
      <w:r w:rsidRPr="00EA1040">
        <w:t xml:space="preserve">: </w:t>
      </w:r>
      <w:r>
        <w:t>Los errores de tipo compilación son más difíciles de entender al momento de depurar</w:t>
      </w:r>
    </w:p>
    <w:p w14:paraId="5386B911" w14:textId="56683BB5" w:rsidR="00085775" w:rsidRPr="00EA1040" w:rsidRDefault="00085775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t>Ejemplo</w:t>
      </w:r>
      <w:r w:rsidRPr="00EA1040">
        <w:t xml:space="preserve">: Un programa en C++ </w:t>
      </w:r>
      <w:r>
        <w:t>compila el código por completo y puede llegar a dar un error de compilación no entendible.</w:t>
      </w:r>
    </w:p>
    <w:p w14:paraId="7276B5D6" w14:textId="71BBBF7B" w:rsidR="00085775" w:rsidRPr="00EA1040" w:rsidRDefault="00085775" w:rsidP="000B24F2">
      <w:pPr>
        <w:numPr>
          <w:ilvl w:val="0"/>
          <w:numId w:val="5"/>
        </w:numPr>
        <w:jc w:val="both"/>
      </w:pPr>
      <w:r w:rsidRPr="00EA1040">
        <w:rPr>
          <w:b/>
          <w:bCs/>
        </w:rPr>
        <w:t>Intérpretes</w:t>
      </w:r>
      <w:r w:rsidRPr="00EA1040">
        <w:t>:</w:t>
      </w:r>
      <w:r>
        <w:t xml:space="preserve"> Los intérpretes no compilan el código y solo se necesita depurar los errores de lógica.</w:t>
      </w:r>
    </w:p>
    <w:p w14:paraId="4F2ACBD3" w14:textId="4F2D7E76" w:rsidR="00085775" w:rsidRPr="00EA1040" w:rsidRDefault="00085775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t>Ejemplo</w:t>
      </w:r>
      <w:r w:rsidRPr="00EA1040">
        <w:t xml:space="preserve">: Un script en Python </w:t>
      </w:r>
      <w:r>
        <w:t>al no tener un correcto funcionamiento se puede depurar y ver el manejo de variables y resultados en tiempo de ejecución, no tendrá errores de compilación.</w:t>
      </w:r>
    </w:p>
    <w:p w14:paraId="76A7C63A" w14:textId="77777777" w:rsidR="00085775" w:rsidRDefault="00085775">
      <w:pPr>
        <w:rPr>
          <w:b/>
          <w:bCs/>
        </w:rPr>
      </w:pPr>
    </w:p>
    <w:p w14:paraId="33B1E980" w14:textId="77777777" w:rsidR="00064CE4" w:rsidRDefault="00064CE4" w:rsidP="00064CE4">
      <w:pPr>
        <w:rPr>
          <w:b/>
          <w:bCs/>
        </w:rPr>
      </w:pPr>
      <w:r w:rsidRPr="00064CE4">
        <w:rPr>
          <w:b/>
          <w:bCs/>
        </w:rPr>
        <w:t>Desarrollo y mantenimiento:</w:t>
      </w:r>
    </w:p>
    <w:p w14:paraId="108A6DE5" w14:textId="7AF725E0" w:rsidR="00064CE4" w:rsidRPr="00EA1040" w:rsidRDefault="00064CE4" w:rsidP="000B24F2">
      <w:pPr>
        <w:pStyle w:val="ListParagraph"/>
        <w:numPr>
          <w:ilvl w:val="0"/>
          <w:numId w:val="6"/>
        </w:numPr>
        <w:jc w:val="both"/>
      </w:pPr>
      <w:r w:rsidRPr="00064CE4">
        <w:rPr>
          <w:b/>
          <w:bCs/>
        </w:rPr>
        <w:t>Compiladores</w:t>
      </w:r>
      <w:r w:rsidRPr="00EA1040">
        <w:t xml:space="preserve">: </w:t>
      </w:r>
      <w:r>
        <w:t xml:space="preserve">El desarrollo de un compilador es más complicado debido a que debe asegurarse de la correcta traducción a código de destino (máquina) lo cual es complicado y más aún cuando debe compilarse para cada arquitectura de computador (x86, x32, </w:t>
      </w:r>
      <w:proofErr w:type="spellStart"/>
      <w:r>
        <w:t>arm</w:t>
      </w:r>
      <w:proofErr w:type="spellEnd"/>
      <w:r>
        <w:t xml:space="preserve">, </w:t>
      </w:r>
      <w:proofErr w:type="spellStart"/>
      <w:r>
        <w:t>etc</w:t>
      </w:r>
      <w:proofErr w:type="spellEnd"/>
      <w:r>
        <w:t>) y para cada sistema operativo.</w:t>
      </w:r>
    </w:p>
    <w:p w14:paraId="29A6A011" w14:textId="051BE715" w:rsidR="00064CE4" w:rsidRPr="00EA1040" w:rsidRDefault="00064CE4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t>Ejemplo</w:t>
      </w:r>
      <w:r w:rsidRPr="00EA1040">
        <w:t xml:space="preserve">: Un programa en C++ </w:t>
      </w:r>
      <w:r>
        <w:t xml:space="preserve">necesita de </w:t>
      </w:r>
      <w:proofErr w:type="spellStart"/>
      <w:r>
        <w:t>gcc</w:t>
      </w:r>
      <w:proofErr w:type="spellEnd"/>
      <w:r>
        <w:t xml:space="preserve"> y el compilador de </w:t>
      </w:r>
      <w:proofErr w:type="spellStart"/>
      <w:r>
        <w:t>gcc</w:t>
      </w:r>
      <w:proofErr w:type="spellEnd"/>
      <w:r>
        <w:t xml:space="preserve"> es muy robusto y complejo de entender debido a que crea código máquina a partir de código fuente.</w:t>
      </w:r>
    </w:p>
    <w:p w14:paraId="785776A7" w14:textId="5F95272A" w:rsidR="00064CE4" w:rsidRPr="00EA1040" w:rsidRDefault="00064CE4" w:rsidP="000B24F2">
      <w:pPr>
        <w:numPr>
          <w:ilvl w:val="0"/>
          <w:numId w:val="5"/>
        </w:numPr>
        <w:jc w:val="both"/>
      </w:pPr>
      <w:r w:rsidRPr="00EA1040">
        <w:rPr>
          <w:b/>
          <w:bCs/>
        </w:rPr>
        <w:t>Intérpretes</w:t>
      </w:r>
      <w:r w:rsidRPr="00EA1040">
        <w:t>:</w:t>
      </w:r>
      <w:r>
        <w:t xml:space="preserve"> Los intérpretes no necesitan preocuparse por generar código máquina directamente ni de la plataforma de destino.</w:t>
      </w:r>
    </w:p>
    <w:p w14:paraId="4E6FD3A3" w14:textId="7EA806F5" w:rsidR="00064CE4" w:rsidRDefault="00064CE4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lastRenderedPageBreak/>
        <w:t>Ejemplo</w:t>
      </w:r>
      <w:r w:rsidRPr="00EA1040">
        <w:t xml:space="preserve">: Un script en Python </w:t>
      </w:r>
      <w:r>
        <w:t>usando el intérprete de Python no se va a preocupar de que el sistema operativo sea distinto ni va a generar código destino (maquina) solo va a ejecutar el código fuente.</w:t>
      </w:r>
    </w:p>
    <w:p w14:paraId="3BD3C633" w14:textId="60E995C4" w:rsidR="00BD2A1D" w:rsidRDefault="00BD2A1D" w:rsidP="000B24F2">
      <w:pPr>
        <w:jc w:val="both"/>
        <w:rPr>
          <w:b/>
          <w:bCs/>
        </w:rPr>
      </w:pPr>
      <w:r>
        <w:rPr>
          <w:b/>
          <w:bCs/>
        </w:rPr>
        <w:t>Uso</w:t>
      </w:r>
      <w:r w:rsidRPr="00064CE4">
        <w:rPr>
          <w:b/>
          <w:bCs/>
        </w:rPr>
        <w:t>:</w:t>
      </w:r>
    </w:p>
    <w:p w14:paraId="46675C2F" w14:textId="34D8335F" w:rsidR="00BD2A1D" w:rsidRPr="00EA1040" w:rsidRDefault="00BD2A1D" w:rsidP="000B24F2">
      <w:pPr>
        <w:pStyle w:val="ListParagraph"/>
        <w:numPr>
          <w:ilvl w:val="0"/>
          <w:numId w:val="6"/>
        </w:numPr>
        <w:jc w:val="both"/>
      </w:pPr>
      <w:r w:rsidRPr="00064CE4">
        <w:rPr>
          <w:b/>
          <w:bCs/>
        </w:rPr>
        <w:t>Compiladores</w:t>
      </w:r>
      <w:r w:rsidRPr="00EA1040">
        <w:t>:</w:t>
      </w:r>
      <w:r>
        <w:t xml:space="preserve"> Los compiladores son más usados para programas que necesitan mucha eficiencia y </w:t>
      </w:r>
      <w:proofErr w:type="spellStart"/>
      <w:r>
        <w:t>rápidez</w:t>
      </w:r>
      <w:proofErr w:type="spellEnd"/>
      <w:r>
        <w:t>.</w:t>
      </w:r>
    </w:p>
    <w:p w14:paraId="06483FC2" w14:textId="2A02A7E8" w:rsidR="00BD2A1D" w:rsidRPr="00EA1040" w:rsidRDefault="00BD2A1D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t>Ejemplo</w:t>
      </w:r>
      <w:r w:rsidRPr="00EA1040">
        <w:t>:</w:t>
      </w:r>
      <w:r>
        <w:t xml:space="preserve"> El lenguaje C++ puede usarse para crear un videojuego que necesita mucha eficiencia.</w:t>
      </w:r>
    </w:p>
    <w:p w14:paraId="1CC2B04C" w14:textId="19E7D509" w:rsidR="00BD2A1D" w:rsidRPr="00EA1040" w:rsidRDefault="00BD2A1D" w:rsidP="000B24F2">
      <w:pPr>
        <w:numPr>
          <w:ilvl w:val="0"/>
          <w:numId w:val="5"/>
        </w:numPr>
        <w:jc w:val="both"/>
      </w:pPr>
      <w:r w:rsidRPr="00EA1040">
        <w:rPr>
          <w:b/>
          <w:bCs/>
        </w:rPr>
        <w:t>Intérpretes</w:t>
      </w:r>
      <w:r w:rsidRPr="00EA1040">
        <w:t>:</w:t>
      </w:r>
      <w:r>
        <w:t xml:space="preserve"> Los </w:t>
      </w:r>
      <w:proofErr w:type="spellStart"/>
      <w:r>
        <w:t>interpretes</w:t>
      </w:r>
      <w:proofErr w:type="spellEnd"/>
      <w:r>
        <w:t xml:space="preserve"> ofrecen rapidez para desarrollar pero son lentos en ejecución, de cierta manera no son usados para programas que necesitan aprovecharla mayor cantidad de recursos posibles como servidores o al menos no a gran escala, por eso algunos utilizan lenguajes con una sintaxis y beneficios cercanos a los del interprete pero con una eficiencia cercana a la de un compilador como el lenguaje </w:t>
      </w:r>
      <w:proofErr w:type="spellStart"/>
      <w:r>
        <w:t>Go</w:t>
      </w:r>
      <w:proofErr w:type="spellEnd"/>
      <w:r>
        <w:t>.</w:t>
      </w:r>
    </w:p>
    <w:p w14:paraId="73F21DA3" w14:textId="0534B492" w:rsidR="00BD2A1D" w:rsidRDefault="00BD2A1D" w:rsidP="000B24F2">
      <w:pPr>
        <w:numPr>
          <w:ilvl w:val="1"/>
          <w:numId w:val="5"/>
        </w:numPr>
        <w:jc w:val="both"/>
      </w:pPr>
      <w:r w:rsidRPr="00EA1040">
        <w:rPr>
          <w:b/>
          <w:bCs/>
        </w:rPr>
        <w:t>Ejemplo</w:t>
      </w:r>
      <w:r w:rsidRPr="00EA1040">
        <w:t>: Un script en Python</w:t>
      </w:r>
      <w:r>
        <w:t xml:space="preserve"> va a usar más recursos, más memoria y será más lento que un código C++ o </w:t>
      </w:r>
      <w:proofErr w:type="spellStart"/>
      <w:r>
        <w:t>Go</w:t>
      </w:r>
      <w:proofErr w:type="spellEnd"/>
      <w:r>
        <w:t>, por lo que no serán usados para creación directa de videojuegos, pero existen soluciones como traductores de código Python a C/</w:t>
      </w:r>
      <w:proofErr w:type="spellStart"/>
      <w:r>
        <w:t>c++</w:t>
      </w:r>
      <w:proofErr w:type="spellEnd"/>
      <w:r>
        <w:t xml:space="preserve"> y demás.</w:t>
      </w:r>
    </w:p>
    <w:p w14:paraId="72527927" w14:textId="77777777" w:rsidR="004D502A" w:rsidRDefault="004D502A" w:rsidP="004D502A"/>
    <w:p w14:paraId="25A73A79" w14:textId="77777777" w:rsidR="004D502A" w:rsidRDefault="004D502A" w:rsidP="004D502A"/>
    <w:p w14:paraId="5920D00D" w14:textId="77777777" w:rsidR="004D502A" w:rsidRDefault="004D502A" w:rsidP="004D502A"/>
    <w:p w14:paraId="06153260" w14:textId="77777777" w:rsidR="004D502A" w:rsidRDefault="004D502A" w:rsidP="004D502A"/>
    <w:p w14:paraId="358C99CE" w14:textId="77777777" w:rsidR="004D502A" w:rsidRDefault="004D502A" w:rsidP="004D502A"/>
    <w:p w14:paraId="762D7D77" w14:textId="77777777" w:rsidR="004D502A" w:rsidRDefault="004D502A" w:rsidP="004D502A"/>
    <w:p w14:paraId="2A877EBA" w14:textId="77777777" w:rsidR="004D502A" w:rsidRDefault="004D502A" w:rsidP="004D502A"/>
    <w:p w14:paraId="72FC4E5B" w14:textId="77777777" w:rsidR="004D502A" w:rsidRDefault="004D502A" w:rsidP="004D502A"/>
    <w:p w14:paraId="2757B481" w14:textId="77777777" w:rsidR="004D502A" w:rsidRDefault="004D502A" w:rsidP="004D502A"/>
    <w:p w14:paraId="2BC8FC70" w14:textId="77777777" w:rsidR="004D502A" w:rsidRDefault="004D502A" w:rsidP="004D502A"/>
    <w:p w14:paraId="1CAEDD90" w14:textId="77777777" w:rsidR="004D502A" w:rsidRDefault="004D502A" w:rsidP="004D502A"/>
    <w:p w14:paraId="4A5993DF" w14:textId="652A61A8" w:rsidR="004D502A" w:rsidRPr="004D502A" w:rsidRDefault="004D502A" w:rsidP="004D502A">
      <w:pPr>
        <w:rPr>
          <w:b/>
          <w:bCs/>
          <w:sz w:val="28"/>
          <w:szCs w:val="28"/>
        </w:rPr>
      </w:pPr>
    </w:p>
    <w:p w14:paraId="015CD85A" w14:textId="00383313" w:rsidR="00BD2A1D" w:rsidRPr="004D502A" w:rsidRDefault="00BD2A1D" w:rsidP="00BD2A1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Simule la compilación de la siguiente instrucción</w:t>
      </w:r>
      <w:r w:rsidR="004D502A">
        <w:rPr>
          <w:noProof/>
        </w:rPr>
        <w:drawing>
          <wp:anchor distT="0" distB="0" distL="114300" distR="114300" simplePos="0" relativeHeight="251658240" behindDoc="0" locked="0" layoutInCell="1" allowOverlap="1" wp14:anchorId="083E1E8A" wp14:editId="2A9489DA">
            <wp:simplePos x="0" y="0"/>
            <wp:positionH relativeFrom="margin">
              <wp:align>center</wp:align>
            </wp:positionH>
            <wp:positionV relativeFrom="paragraph">
              <wp:posOffset>599440</wp:posOffset>
            </wp:positionV>
            <wp:extent cx="6348730" cy="7191375"/>
            <wp:effectExtent l="0" t="0" r="0" b="9525"/>
            <wp:wrapTopAndBottom/>
            <wp:docPr id="860317411" name="Picture 1" descr="A white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17411" name="Picture 1" descr="A white paper with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53"/>
                    <a:stretch/>
                  </pic:blipFill>
                  <pic:spPr bwMode="auto">
                    <a:xfrm>
                      <a:off x="0" y="0"/>
                      <a:ext cx="634873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02A">
        <w:rPr>
          <w:b/>
          <w:bCs/>
          <w:sz w:val="28"/>
          <w:szCs w:val="28"/>
        </w:rPr>
        <w:t>.</w:t>
      </w:r>
    </w:p>
    <w:p w14:paraId="1BB875CC" w14:textId="0FB65BAB" w:rsidR="00BD2A1D" w:rsidRPr="00EA1040" w:rsidRDefault="004D502A" w:rsidP="00BD2A1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E55530" wp14:editId="04873D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67425" cy="8354060"/>
            <wp:effectExtent l="0" t="0" r="9525" b="8890"/>
            <wp:wrapTopAndBottom/>
            <wp:docPr id="1665929006" name="Picture 2" descr="A diagram of a gar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9006" name="Picture 2" descr="A diagram of a gard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835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6042" w14:textId="62425DD6" w:rsidR="00064CE4" w:rsidRPr="00085775" w:rsidRDefault="004D502A" w:rsidP="000B24F2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620CDA" wp14:editId="2BE518E1">
            <wp:simplePos x="0" y="0"/>
            <wp:positionH relativeFrom="margin">
              <wp:align>center</wp:align>
            </wp:positionH>
            <wp:positionV relativeFrom="paragraph">
              <wp:posOffset>610</wp:posOffset>
            </wp:positionV>
            <wp:extent cx="5158105" cy="7296150"/>
            <wp:effectExtent l="0" t="0" r="4445" b="0"/>
            <wp:wrapTopAndBottom/>
            <wp:docPr id="328491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4F2">
        <w:rPr>
          <w:b/>
          <w:bCs/>
        </w:rPr>
        <w:t xml:space="preserve">Grabación de reunión: </w:t>
      </w:r>
      <w:hyperlink r:id="rId8" w:history="1">
        <w:r w:rsidR="000B24F2" w:rsidRPr="000B24F2">
          <w:rPr>
            <w:rStyle w:val="Hyperlink"/>
          </w:rPr>
          <w:t>https://epnecuador-my.sharepoint.com/:v:/g/personal/marck_hernandez_epn_edu_ec/EZhzxwcieYZBsPDnfrOuHzcBeVkr7fWsC_OvN7uW1aJLHw?referrer=Teams.TEAMS-ELECTRON&amp;referrerScenario=MeetingChicletGetLink.view.view</w:t>
        </w:r>
      </w:hyperlink>
      <w:r w:rsidR="000B24F2">
        <w:rPr>
          <w:b/>
          <w:bCs/>
        </w:rPr>
        <w:t xml:space="preserve"> </w:t>
      </w:r>
    </w:p>
    <w:sectPr w:rsidR="00064CE4" w:rsidRPr="0008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122E"/>
    <w:multiLevelType w:val="multilevel"/>
    <w:tmpl w:val="317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C365D"/>
    <w:multiLevelType w:val="multilevel"/>
    <w:tmpl w:val="8BD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D46EB"/>
    <w:multiLevelType w:val="multilevel"/>
    <w:tmpl w:val="BBB8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C36A6"/>
    <w:multiLevelType w:val="hybridMultilevel"/>
    <w:tmpl w:val="A7166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4064C"/>
    <w:multiLevelType w:val="hybridMultilevel"/>
    <w:tmpl w:val="68F8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7182B"/>
    <w:multiLevelType w:val="hybridMultilevel"/>
    <w:tmpl w:val="BD14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93ACD"/>
    <w:multiLevelType w:val="hybridMultilevel"/>
    <w:tmpl w:val="1D44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A0DD3"/>
    <w:multiLevelType w:val="multilevel"/>
    <w:tmpl w:val="2FAE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96A78"/>
    <w:multiLevelType w:val="multilevel"/>
    <w:tmpl w:val="7CA6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871325">
    <w:abstractNumId w:val="8"/>
  </w:num>
  <w:num w:numId="2" w16cid:durableId="2063095807">
    <w:abstractNumId w:val="0"/>
  </w:num>
  <w:num w:numId="3" w16cid:durableId="2059011513">
    <w:abstractNumId w:val="1"/>
  </w:num>
  <w:num w:numId="4" w16cid:durableId="598414673">
    <w:abstractNumId w:val="2"/>
  </w:num>
  <w:num w:numId="5" w16cid:durableId="577985351">
    <w:abstractNumId w:val="7"/>
  </w:num>
  <w:num w:numId="6" w16cid:durableId="344795380">
    <w:abstractNumId w:val="5"/>
  </w:num>
  <w:num w:numId="7" w16cid:durableId="75712098">
    <w:abstractNumId w:val="3"/>
  </w:num>
  <w:num w:numId="8" w16cid:durableId="1951426248">
    <w:abstractNumId w:val="6"/>
  </w:num>
  <w:num w:numId="9" w16cid:durableId="730618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14"/>
    <w:rsid w:val="00064CE4"/>
    <w:rsid w:val="00085775"/>
    <w:rsid w:val="000B24F2"/>
    <w:rsid w:val="000E1D9A"/>
    <w:rsid w:val="000F7D14"/>
    <w:rsid w:val="004D502A"/>
    <w:rsid w:val="00700E7C"/>
    <w:rsid w:val="00984D98"/>
    <w:rsid w:val="00BD2A1D"/>
    <w:rsid w:val="00F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2A26"/>
  <w15:chartTrackingRefBased/>
  <w15:docId w15:val="{82BD6A6D-E9FA-4927-BE6F-1C7A64BD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14"/>
    <w:pPr>
      <w:spacing w:line="278" w:lineRule="auto"/>
    </w:pPr>
    <w:rPr>
      <w:sz w:val="24"/>
      <w:szCs w:val="24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D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D2A1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B24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necuador-my.sharepoint.com/:v:/g/personal/marck_hernandez_epn_edu_ec/EZhzxwcieYZBsPDnfrOuHzcBeVkr7fWsC_OvN7uW1aJLHw?referrer=Teams.TEAMS-ELECTRON&amp;referrerScenario=MeetingChicletGetLink.view.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3</cp:revision>
  <cp:lastPrinted>2024-05-29T03:54:00Z</cp:lastPrinted>
  <dcterms:created xsi:type="dcterms:W3CDTF">2024-05-29T03:52:00Z</dcterms:created>
  <dcterms:modified xsi:type="dcterms:W3CDTF">2024-05-29T03:56:00Z</dcterms:modified>
</cp:coreProperties>
</file>