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753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323590" cy="4466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drawing>
          <wp:inline distT="0" distB="0" distL="0" distR="0">
            <wp:extent cx="3019425" cy="16529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609" cy="16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47390" cy="1637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0E"/>
    <w:rsid w:val="000210EB"/>
    <w:rsid w:val="00054089"/>
    <w:rsid w:val="00A34E0E"/>
    <w:rsid w:val="00A83C82"/>
    <w:rsid w:val="00B462BA"/>
    <w:rsid w:val="00B9136A"/>
    <w:rsid w:val="1989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</Words>
  <Characters>95</Characters>
  <Lines>1</Lines>
  <Paragraphs>1</Paragraphs>
  <TotalTime>14</TotalTime>
  <ScaleCrop>false</ScaleCrop>
  <LinksUpToDate>false</LinksUpToDate>
  <CharactersWithSpaces>110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2018-10-23T09:26:00Z</dcterms:created>
  <dc:creator>China</dc:creator>
  <cp:lastModifiedBy>BANG1388199627</cp:lastModifiedBy>
  <dcterms:modified xsi:type="dcterms:W3CDTF">2021-05-09T12:22:13Z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3C0B157FD5BD4F8E861AF2D401249B1B</vt:lpwstr>
  </property>
</Properties>
</file>