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E0584" w14:textId="6068A950" w:rsidR="001F52B7" w:rsidRDefault="00614B40" w:rsidP="00A41087">
      <w:pPr>
        <w:rPr>
          <w:b/>
          <w:bCs/>
        </w:rPr>
      </w:pPr>
      <w:r>
        <w:rPr>
          <w:b/>
          <w:bCs/>
        </w:rPr>
        <w:t xml:space="preserve">Testing </w:t>
      </w:r>
      <w:r w:rsidR="007158D2">
        <w:rPr>
          <w:b/>
          <w:bCs/>
        </w:rPr>
        <w:t>50</w:t>
      </w:r>
      <w:r>
        <w:rPr>
          <w:b/>
          <w:bCs/>
        </w:rPr>
        <w:t xml:space="preserve"> </w:t>
      </w:r>
      <w:r w:rsidR="0046524C">
        <w:rPr>
          <w:b/>
          <w:bCs/>
        </w:rPr>
        <w:t>o</w:t>
      </w:r>
      <w:r w:rsidR="007A5C3B">
        <w:rPr>
          <w:b/>
          <w:bCs/>
        </w:rPr>
        <w:t>rthob</w:t>
      </w:r>
      <w:r>
        <w:rPr>
          <w:b/>
          <w:bCs/>
        </w:rPr>
        <w:t xml:space="preserve">unyavirus N proteins with </w:t>
      </w:r>
      <w:r w:rsidR="003A6D69">
        <w:rPr>
          <w:b/>
          <w:bCs/>
        </w:rPr>
        <w:t>Kairi</w:t>
      </w:r>
      <w:r w:rsidR="001409D9">
        <w:rPr>
          <w:b/>
          <w:bCs/>
        </w:rPr>
        <w:t xml:space="preserve"> </w:t>
      </w:r>
      <w:r w:rsidR="007A5C3B">
        <w:rPr>
          <w:b/>
          <w:bCs/>
        </w:rPr>
        <w:t>L protein</w:t>
      </w:r>
      <w:r w:rsidR="006B4692">
        <w:rPr>
          <w:b/>
          <w:bCs/>
        </w:rPr>
        <w:t>, Experiment #</w:t>
      </w:r>
      <w:r w:rsidR="00B053C6">
        <w:rPr>
          <w:b/>
          <w:bCs/>
        </w:rPr>
        <w:t>1</w:t>
      </w:r>
    </w:p>
    <w:p w14:paraId="62B51C50" w14:textId="6F90B850" w:rsidR="00E73C71" w:rsidRDefault="003A6D69" w:rsidP="00A41087">
      <w:pPr>
        <w:rPr>
          <w:b/>
          <w:bCs/>
        </w:rPr>
      </w:pPr>
      <w:r>
        <w:rPr>
          <w:b/>
          <w:bCs/>
        </w:rPr>
        <w:t>March 4</w:t>
      </w:r>
      <w:r w:rsidR="0046524C">
        <w:rPr>
          <w:b/>
          <w:bCs/>
        </w:rPr>
        <w:t>, 2025</w:t>
      </w:r>
    </w:p>
    <w:p w14:paraId="0DCCE7BA" w14:textId="33E0C2D0" w:rsidR="007158D2" w:rsidRPr="007158D2" w:rsidRDefault="00355E2C" w:rsidP="00A41087">
      <w:pPr>
        <w:rPr>
          <w:sz w:val="18"/>
          <w:szCs w:val="18"/>
        </w:rPr>
      </w:pPr>
      <w:r w:rsidRPr="007A5C3B">
        <w:rPr>
          <w:b/>
          <w:bCs/>
          <w:sz w:val="20"/>
          <w:szCs w:val="20"/>
        </w:rPr>
        <w:t xml:space="preserve">Goal: </w:t>
      </w:r>
      <w:r w:rsidR="00A96C1A" w:rsidRPr="007158D2">
        <w:rPr>
          <w:sz w:val="18"/>
          <w:szCs w:val="18"/>
        </w:rPr>
        <w:t>Test</w:t>
      </w:r>
      <w:r w:rsidR="00A66BA5" w:rsidRPr="007158D2">
        <w:rPr>
          <w:sz w:val="18"/>
          <w:szCs w:val="18"/>
        </w:rPr>
        <w:t xml:space="preserve"> </w:t>
      </w:r>
      <w:r w:rsidR="007158D2" w:rsidRPr="007158D2">
        <w:rPr>
          <w:sz w:val="18"/>
          <w:szCs w:val="18"/>
        </w:rPr>
        <w:t>50</w:t>
      </w:r>
      <w:r w:rsidR="00BF06B7" w:rsidRPr="007158D2">
        <w:rPr>
          <w:sz w:val="18"/>
          <w:szCs w:val="18"/>
        </w:rPr>
        <w:t xml:space="preserve"> different bunyavirus N helper plasmids with the </w:t>
      </w:r>
      <w:r w:rsidR="003A6D69">
        <w:rPr>
          <w:sz w:val="18"/>
          <w:szCs w:val="18"/>
        </w:rPr>
        <w:t>Kairi</w:t>
      </w:r>
      <w:r w:rsidR="00BF06B7" w:rsidRPr="007158D2">
        <w:rPr>
          <w:sz w:val="18"/>
          <w:szCs w:val="18"/>
        </w:rPr>
        <w:t xml:space="preserve"> IVT RNA and </w:t>
      </w:r>
      <w:r w:rsidR="003A6D69">
        <w:rPr>
          <w:sz w:val="18"/>
          <w:szCs w:val="18"/>
        </w:rPr>
        <w:t>Kairi</w:t>
      </w:r>
      <w:r w:rsidR="00BF06B7" w:rsidRPr="007158D2">
        <w:rPr>
          <w:sz w:val="18"/>
          <w:szCs w:val="18"/>
        </w:rPr>
        <w:t xml:space="preserve"> L plasmid. </w:t>
      </w:r>
      <w:r w:rsidR="00CE3C8E">
        <w:rPr>
          <w:sz w:val="18"/>
          <w:szCs w:val="18"/>
        </w:rPr>
        <w:t>Three controls are included: (+) control (</w:t>
      </w:r>
      <w:r w:rsidR="003A6D69">
        <w:rPr>
          <w:sz w:val="18"/>
          <w:szCs w:val="18"/>
        </w:rPr>
        <w:t>Kairi</w:t>
      </w:r>
      <w:r w:rsidR="00CE3C8E">
        <w:rPr>
          <w:sz w:val="18"/>
          <w:szCs w:val="18"/>
        </w:rPr>
        <w:t xml:space="preserve"> L+N</w:t>
      </w:r>
      <w:r w:rsidR="002928E2">
        <w:rPr>
          <w:sz w:val="18"/>
          <w:szCs w:val="18"/>
        </w:rPr>
        <w:t>),</w:t>
      </w:r>
      <w:r w:rsidR="00CE3C8E">
        <w:rPr>
          <w:sz w:val="18"/>
          <w:szCs w:val="18"/>
        </w:rPr>
        <w:t xml:space="preserve"> (-) control N</w:t>
      </w:r>
      <w:r w:rsidR="00D52A60">
        <w:rPr>
          <w:sz w:val="18"/>
          <w:szCs w:val="18"/>
        </w:rPr>
        <w:t>-</w:t>
      </w:r>
      <w:r w:rsidR="00CE3C8E">
        <w:rPr>
          <w:sz w:val="18"/>
          <w:szCs w:val="18"/>
        </w:rPr>
        <w:t>only</w:t>
      </w:r>
      <w:r w:rsidR="002928E2">
        <w:rPr>
          <w:sz w:val="18"/>
          <w:szCs w:val="18"/>
        </w:rPr>
        <w:t>, and (-) control L</w:t>
      </w:r>
      <w:r w:rsidR="00D52A60">
        <w:rPr>
          <w:sz w:val="18"/>
          <w:szCs w:val="18"/>
        </w:rPr>
        <w:t>-</w:t>
      </w:r>
      <w:r w:rsidR="002928E2">
        <w:rPr>
          <w:sz w:val="18"/>
          <w:szCs w:val="18"/>
        </w:rPr>
        <w:t>only</w:t>
      </w:r>
      <w:r w:rsidR="00CE3C8E">
        <w:rPr>
          <w:sz w:val="18"/>
          <w:szCs w:val="18"/>
        </w:rPr>
        <w:t xml:space="preserve">. </w:t>
      </w:r>
      <w:r w:rsidR="007A5C3B" w:rsidRPr="007158D2">
        <w:rPr>
          <w:sz w:val="18"/>
          <w:szCs w:val="18"/>
        </w:rPr>
        <w:t xml:space="preserve">Each replicate will be on a different plate to </w:t>
      </w:r>
      <w:r w:rsidR="0046524C">
        <w:rPr>
          <w:sz w:val="18"/>
          <w:szCs w:val="18"/>
        </w:rPr>
        <w:t>minimize</w:t>
      </w:r>
      <w:r w:rsidR="007A5C3B" w:rsidRPr="007158D2">
        <w:rPr>
          <w:sz w:val="18"/>
          <w:szCs w:val="18"/>
        </w:rPr>
        <w:t xml:space="preserve"> batch effects.</w:t>
      </w:r>
    </w:p>
    <w:p w14:paraId="61125406" w14:textId="77777777" w:rsidR="00355E2C" w:rsidRDefault="00355E2C" w:rsidP="00A41087">
      <w:pPr>
        <w:rPr>
          <w:b/>
          <w:bCs/>
        </w:rPr>
      </w:pPr>
    </w:p>
    <w:p w14:paraId="1C04599E" w14:textId="14200D06" w:rsidR="00A601C3" w:rsidRDefault="00A601C3" w:rsidP="00A601C3">
      <w:pPr>
        <w:rPr>
          <w:b/>
          <w:bCs/>
        </w:rPr>
      </w:pPr>
      <w:r>
        <w:rPr>
          <w:b/>
          <w:bCs/>
        </w:rPr>
        <w:t>Plate Layout</w:t>
      </w:r>
    </w:p>
    <w:p w14:paraId="1D450C11" w14:textId="536DF99D" w:rsidR="007963F4" w:rsidRDefault="007963F4" w:rsidP="00A601C3">
      <w:r>
        <w:sym w:font="Wingdings" w:char="F0E0"/>
      </w:r>
      <w:r>
        <w:t xml:space="preserve"> Three plates with the same layout for each to avoid batch effects (5</w:t>
      </w:r>
      <w:r w:rsidR="00FB5DAC">
        <w:t>4</w:t>
      </w:r>
      <w:r>
        <w:t xml:space="preserve"> wells per plate):</w:t>
      </w:r>
    </w:p>
    <w:p w14:paraId="2019FF35" w14:textId="77777777" w:rsidR="007963F4" w:rsidRPr="007963F4" w:rsidRDefault="007963F4" w:rsidP="00A601C3"/>
    <w:tbl>
      <w:tblPr>
        <w:tblStyle w:val="TableGrid"/>
        <w:tblW w:w="10204" w:type="dxa"/>
        <w:tblLook w:val="04A0" w:firstRow="1" w:lastRow="0" w:firstColumn="1" w:lastColumn="0" w:noHBand="0" w:noVBand="1"/>
      </w:tblPr>
      <w:tblGrid>
        <w:gridCol w:w="388"/>
        <w:gridCol w:w="294"/>
        <w:gridCol w:w="996"/>
        <w:gridCol w:w="1020"/>
        <w:gridCol w:w="810"/>
        <w:gridCol w:w="726"/>
        <w:gridCol w:w="810"/>
        <w:gridCol w:w="834"/>
        <w:gridCol w:w="966"/>
        <w:gridCol w:w="996"/>
        <w:gridCol w:w="996"/>
        <w:gridCol w:w="996"/>
        <w:gridCol w:w="372"/>
      </w:tblGrid>
      <w:tr w:rsidR="0000535C" w14:paraId="0D6EEB5A" w14:textId="77777777" w:rsidTr="00CE3C8E"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</w:tcPr>
          <w:p w14:paraId="71725E17" w14:textId="77777777" w:rsidR="00A601C3" w:rsidRDefault="00A601C3" w:rsidP="004262BD"/>
        </w:tc>
        <w:tc>
          <w:tcPr>
            <w:tcW w:w="294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4B90883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02C6D3E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1021" w:type="dxa"/>
            <w:tcBorders>
              <w:top w:val="nil"/>
              <w:bottom w:val="dashSmallGap" w:sz="4" w:space="0" w:color="auto"/>
            </w:tcBorders>
          </w:tcPr>
          <w:p w14:paraId="20BB9BDC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8570C1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720" w:type="dxa"/>
            <w:tcBorders>
              <w:top w:val="nil"/>
              <w:bottom w:val="dashSmallGap" w:sz="4" w:space="0" w:color="auto"/>
            </w:tcBorders>
          </w:tcPr>
          <w:p w14:paraId="1E776536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65728B7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34" w:type="dxa"/>
            <w:tcBorders>
              <w:top w:val="nil"/>
              <w:bottom w:val="dashSmallGap" w:sz="4" w:space="0" w:color="auto"/>
            </w:tcBorders>
          </w:tcPr>
          <w:p w14:paraId="765CBBE0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967" w:type="dxa"/>
            <w:tcBorders>
              <w:top w:val="nil"/>
              <w:bottom w:val="dashSmallGap" w:sz="4" w:space="0" w:color="auto"/>
            </w:tcBorders>
          </w:tcPr>
          <w:p w14:paraId="5EA07F4D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4E40A1C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08B7CAE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23ADED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372" w:type="dxa"/>
            <w:tcBorders>
              <w:top w:val="nil"/>
              <w:bottom w:val="dashSmallGap" w:sz="4" w:space="0" w:color="auto"/>
            </w:tcBorders>
          </w:tcPr>
          <w:p w14:paraId="478326A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00535C" w14:paraId="73A7D5B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734799E2" w14:textId="77777777" w:rsidR="00A601C3" w:rsidRDefault="00A601C3" w:rsidP="004262BD">
            <w:pPr>
              <w:jc w:val="right"/>
            </w:pPr>
            <w:r>
              <w:t>A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E76A2A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E098DC" w14:textId="5E814E71" w:rsidR="00A601C3" w:rsidRDefault="00A601C3" w:rsidP="004262BD"/>
        </w:tc>
        <w:tc>
          <w:tcPr>
            <w:tcW w:w="1021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7551453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5F99D47" w14:textId="77777777" w:rsidR="00A601C3" w:rsidRDefault="00A601C3" w:rsidP="004262BD"/>
        </w:tc>
        <w:tc>
          <w:tcPr>
            <w:tcW w:w="72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4138091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B37F100" w14:textId="77777777" w:rsidR="00A601C3" w:rsidRDefault="00A601C3" w:rsidP="004262BD"/>
        </w:tc>
        <w:tc>
          <w:tcPr>
            <w:tcW w:w="83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C255AED" w14:textId="77777777" w:rsidR="00A601C3" w:rsidRDefault="00A601C3" w:rsidP="004262BD"/>
        </w:tc>
        <w:tc>
          <w:tcPr>
            <w:tcW w:w="96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01E0C58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BCC4212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60F6591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B80FF2" w14:textId="77777777" w:rsidR="00A601C3" w:rsidRDefault="00A601C3" w:rsidP="004262BD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486719" w14:textId="77777777" w:rsidR="00A601C3" w:rsidRDefault="00A601C3" w:rsidP="004262BD"/>
        </w:tc>
      </w:tr>
      <w:tr w:rsidR="00CE3C8E" w14:paraId="7C1FC6B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8BDB634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103A6B4" w14:textId="77777777" w:rsidR="00CE3C8E" w:rsidRDefault="00CE3C8E" w:rsidP="00CE3C8E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47203A8E" w14:textId="23EDA8C7" w:rsidR="00CE3C8E" w:rsidRPr="00CE3C8E" w:rsidRDefault="003A6D69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127</w:t>
            </w:r>
            <w:r w:rsidR="00CE3C8E" w:rsidRPr="00CE3C8E">
              <w:rPr>
                <w:rFonts w:cs="Arial"/>
                <w:b/>
                <w:bCs/>
                <w:sz w:val="18"/>
                <w:szCs w:val="18"/>
              </w:rPr>
              <w:t xml:space="preserve"> only</w:t>
            </w:r>
          </w:p>
          <w:p w14:paraId="341F41F9" w14:textId="63756208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5BA8619" w14:textId="2C9A5FA5" w:rsidR="00CE3C8E" w:rsidRPr="00CE3C8E" w:rsidRDefault="003A6D69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128</w:t>
            </w:r>
            <w:r w:rsidR="00CE3C8E" w:rsidRPr="00CE3C8E">
              <w:rPr>
                <w:rFonts w:cs="Arial"/>
                <w:b/>
                <w:bCs/>
                <w:sz w:val="18"/>
                <w:szCs w:val="18"/>
              </w:rPr>
              <w:t xml:space="preserve"> only</w:t>
            </w:r>
          </w:p>
          <w:p w14:paraId="6E05F56A" w14:textId="3F55B830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5A4E25C" w14:textId="7B707899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 w:rsidRPr="00CE3C8E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3A6D69">
              <w:rPr>
                <w:rFonts w:cs="Arial"/>
                <w:b/>
                <w:bCs/>
                <w:sz w:val="18"/>
                <w:szCs w:val="18"/>
              </w:rPr>
              <w:t>127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8CD131" w14:textId="5D7FF633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59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4222B0" w14:textId="5D3B4DD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60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398444" w14:textId="6DC11A7F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61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DFE014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5F9405BC" w14:textId="46196260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62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B03F1E3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4CACDFC1" w14:textId="65A44BF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63 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35F644D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1F10BC84" w14:textId="11638E86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1CC2A8CE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01CDFC7" w14:textId="149C2A8F" w:rsidR="002A05D4" w:rsidRPr="007051AA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65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C1CE9A" w14:textId="77777777" w:rsidR="00CE3C8E" w:rsidRDefault="00CE3C8E" w:rsidP="00CE3C8E"/>
        </w:tc>
      </w:tr>
      <w:tr w:rsidR="00CE3C8E" w14:paraId="17B2982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6A16E2A5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01CC81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0FC3C9F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F0F2E4E" w14:textId="35319041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66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754FFF8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703E13" w14:textId="1019DEF8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B4F72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10A53A4" w14:textId="4EC800BE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68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B25A976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4379444" w14:textId="2D4E2969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8C8DA8" w14:textId="77777777" w:rsidR="00CE3C8E" w:rsidRPr="003A6D69" w:rsidRDefault="007963F4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 w:rsidRPr="003A6D69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</w:p>
          <w:p w14:paraId="233FDECE" w14:textId="0B8FCDB4" w:rsidR="007963F4" w:rsidRPr="00B466A6" w:rsidRDefault="003A6D69" w:rsidP="00CE3C8E">
            <w:pPr>
              <w:rPr>
                <w:rFonts w:cs="Arial"/>
                <w:sz w:val="18"/>
                <w:szCs w:val="18"/>
              </w:rPr>
            </w:pPr>
            <w:r w:rsidRPr="003A6D69">
              <w:rPr>
                <w:rFonts w:cs="Arial"/>
                <w:b/>
                <w:bCs/>
                <w:sz w:val="18"/>
                <w:szCs w:val="18"/>
              </w:rPr>
              <w:t>219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297C51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53401A" w14:textId="08B3D304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163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1C08E8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8CF1948" w14:textId="2B230B13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D3C1F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C09D850" w14:textId="6572FF48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FD006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0BC6A40" w14:textId="60BEABEC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B61FCE7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744F662" w14:textId="7FBC94FF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167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BAD0556" w14:textId="77777777" w:rsidR="00CE3C8E" w:rsidRPr="001B4E1E" w:rsidRDefault="00CE3C8E" w:rsidP="00CE3C8E"/>
        </w:tc>
      </w:tr>
      <w:tr w:rsidR="007963F4" w14:paraId="332ED17F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3982BBF9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77209B5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264F589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1CEB652F" w14:textId="43C810E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170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5091826" w14:textId="77777777" w:rsidR="007963F4" w:rsidRPr="00B053C6" w:rsidRDefault="007963F4" w:rsidP="007963F4">
            <w:pPr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 w:rsidRPr="00B053C6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</w:p>
          <w:p w14:paraId="0D957C4B" w14:textId="2C883CC3" w:rsidR="007963F4" w:rsidRPr="00B466A6" w:rsidRDefault="00B053C6" w:rsidP="007963F4">
            <w:pPr>
              <w:rPr>
                <w:rFonts w:cs="Arial"/>
                <w:sz w:val="18"/>
                <w:szCs w:val="18"/>
              </w:rPr>
            </w:pPr>
            <w:r w:rsidRPr="00B053C6">
              <w:rPr>
                <w:rFonts w:cs="Arial"/>
                <w:b/>
                <w:bCs/>
                <w:sz w:val="18"/>
                <w:szCs w:val="18"/>
              </w:rPr>
              <w:t>169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CDEFE9" w14:textId="2EEE754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798CFF" w14:textId="0D14FA6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22D3D4" w14:textId="78D73FA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E25208B" w14:textId="74B285C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15E34A2" w14:textId="7FC3B48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161745" w14:textId="11F2968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887ABE6" w14:textId="2284DAD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DA7DE2" w14:textId="61AE380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41C0D16" w14:textId="77777777" w:rsidR="007963F4" w:rsidRPr="001B4E1E" w:rsidRDefault="007963F4" w:rsidP="007963F4"/>
        </w:tc>
      </w:tr>
      <w:tr w:rsidR="007963F4" w14:paraId="2D2531A7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2627BA1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1A2293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AD39AB" w14:textId="50FC738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8A2DE9" w14:textId="7FE9374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1026D9" w14:textId="30FB20F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CAF3F8E" w14:textId="2D2DADE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25F391" w14:textId="4C764E64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FDD85D" w14:textId="71AA1E6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26E0F" w14:textId="265C571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24FC1C" w14:textId="3F85DDC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E87CAA" w14:textId="0D990B22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034BF7" w14:textId="48C12C06" w:rsidR="007963F4" w:rsidRPr="00C1128B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8862423" w14:textId="77777777" w:rsidR="007963F4" w:rsidRPr="001B4E1E" w:rsidRDefault="007963F4" w:rsidP="007963F4"/>
        </w:tc>
      </w:tr>
      <w:tr w:rsidR="007963F4" w14:paraId="602BBE1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6EE8C78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8F7EEF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05582A" w14:textId="2EF497D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1405B8" w14:textId="7870FA8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2C421B" w14:textId="2148D3F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F0CC9E" w14:textId="01F824A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BE695D2" w14:textId="27A34C4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0EA3FB" w14:textId="3EB0F976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B5B66A" w14:textId="265EF5E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A23DF5F" w14:textId="240CE7E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D3CF157" w14:textId="1E285C5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03686D" w14:textId="2218934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BCA04ED" w14:textId="77777777" w:rsidR="007963F4" w:rsidRPr="001B4E1E" w:rsidRDefault="007963F4" w:rsidP="007963F4"/>
        </w:tc>
      </w:tr>
      <w:tr w:rsidR="007963F4" w14:paraId="609B3BA2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927F822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66F549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DCCF8E" w14:textId="0313D003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1352DB" w14:textId="2A1FB90A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250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35E4DFC" w14:textId="1E0A8616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251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3E29FC1" w14:textId="2E09C049" w:rsidR="007963F4" w:rsidRDefault="0046524C" w:rsidP="007963F4">
            <w:proofErr w:type="spellStart"/>
            <w:r w:rsidRPr="00CE3C8E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3A6D69">
              <w:rPr>
                <w:rFonts w:cs="Arial"/>
                <w:b/>
                <w:bCs/>
                <w:sz w:val="18"/>
                <w:szCs w:val="18"/>
              </w:rPr>
              <w:t>127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177578" w14:textId="085BD7D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7026BF0" w14:textId="61CC2A30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3AD07" w14:textId="7E6D4DF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41D364" w14:textId="425511FD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5761E5" w14:textId="549FEA2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535B5E" w14:textId="15E6D2CE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E50270" w14:textId="77777777" w:rsidR="007963F4" w:rsidRDefault="007963F4" w:rsidP="007963F4"/>
        </w:tc>
      </w:tr>
      <w:tr w:rsidR="007963F4" w14:paraId="797876EB" w14:textId="77777777" w:rsidTr="00CE3C8E">
        <w:tc>
          <w:tcPr>
            <w:tcW w:w="388" w:type="dxa"/>
            <w:tcBorders>
              <w:left w:val="nil"/>
              <w:bottom w:val="nil"/>
              <w:right w:val="dashSmallGap" w:sz="4" w:space="0" w:color="auto"/>
            </w:tcBorders>
          </w:tcPr>
          <w:p w14:paraId="3E4B917D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1947DE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E6F93A" w14:textId="77777777" w:rsidR="007963F4" w:rsidRDefault="007963F4" w:rsidP="007963F4"/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F3D700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88BE5ED" w14:textId="77777777" w:rsidR="007963F4" w:rsidRDefault="007963F4" w:rsidP="007963F4"/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00A783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273470" w14:textId="7777777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13A374" w14:textId="77777777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7248C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5F81A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E4280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4A3059" w14:textId="77777777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2D85F1" w14:textId="77777777" w:rsidR="007963F4" w:rsidRDefault="007963F4" w:rsidP="007963F4"/>
        </w:tc>
      </w:tr>
    </w:tbl>
    <w:p w14:paraId="21E6CF8A" w14:textId="77777777" w:rsidR="00235AE0" w:rsidRDefault="00235AE0" w:rsidP="00DB1E5B"/>
    <w:p w14:paraId="1D613258" w14:textId="274A92AF" w:rsidR="007963F4" w:rsidRDefault="007963F4" w:rsidP="00DB1E5B">
      <w:r>
        <w:sym w:font="Wingdings" w:char="F0E0"/>
      </w:r>
      <w:r>
        <w:t xml:space="preserve"> Virus names for each well:</w:t>
      </w:r>
    </w:p>
    <w:p w14:paraId="177D7F74" w14:textId="77777777" w:rsidR="007963F4" w:rsidRDefault="007963F4" w:rsidP="00DB1E5B"/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389"/>
        <w:gridCol w:w="310"/>
        <w:gridCol w:w="921"/>
        <w:gridCol w:w="810"/>
        <w:gridCol w:w="900"/>
        <w:gridCol w:w="900"/>
        <w:gridCol w:w="830"/>
        <w:gridCol w:w="880"/>
        <w:gridCol w:w="844"/>
        <w:gridCol w:w="857"/>
        <w:gridCol w:w="999"/>
        <w:gridCol w:w="990"/>
        <w:gridCol w:w="540"/>
      </w:tblGrid>
      <w:tr w:rsidR="002A05D4" w14:paraId="1A7622C4" w14:textId="77777777" w:rsidTr="002A05D4"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07603BCE" w14:textId="77777777" w:rsidR="00A565E7" w:rsidRDefault="00A565E7" w:rsidP="00EF7D60"/>
        </w:tc>
        <w:tc>
          <w:tcPr>
            <w:tcW w:w="310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11E30F8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21" w:type="dxa"/>
            <w:tcBorders>
              <w:top w:val="nil"/>
              <w:bottom w:val="dashSmallGap" w:sz="4" w:space="0" w:color="auto"/>
            </w:tcBorders>
          </w:tcPr>
          <w:p w14:paraId="4ED8532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BFB3BE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03648B0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4D8F691E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30" w:type="dxa"/>
            <w:tcBorders>
              <w:top w:val="nil"/>
              <w:bottom w:val="dashSmallGap" w:sz="4" w:space="0" w:color="auto"/>
            </w:tcBorders>
          </w:tcPr>
          <w:p w14:paraId="11C0944B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80" w:type="dxa"/>
            <w:tcBorders>
              <w:top w:val="nil"/>
              <w:bottom w:val="dashSmallGap" w:sz="4" w:space="0" w:color="auto"/>
            </w:tcBorders>
          </w:tcPr>
          <w:p w14:paraId="2405C668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844" w:type="dxa"/>
            <w:tcBorders>
              <w:top w:val="nil"/>
              <w:bottom w:val="dashSmallGap" w:sz="4" w:space="0" w:color="auto"/>
            </w:tcBorders>
          </w:tcPr>
          <w:p w14:paraId="0C99505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857" w:type="dxa"/>
            <w:tcBorders>
              <w:top w:val="nil"/>
              <w:bottom w:val="dashSmallGap" w:sz="4" w:space="0" w:color="auto"/>
            </w:tcBorders>
          </w:tcPr>
          <w:p w14:paraId="70ACA552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9" w:type="dxa"/>
            <w:tcBorders>
              <w:top w:val="nil"/>
              <w:bottom w:val="dashSmallGap" w:sz="4" w:space="0" w:color="auto"/>
            </w:tcBorders>
          </w:tcPr>
          <w:p w14:paraId="2A4F3B1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0" w:type="dxa"/>
            <w:tcBorders>
              <w:top w:val="nil"/>
              <w:bottom w:val="dashSmallGap" w:sz="4" w:space="0" w:color="auto"/>
            </w:tcBorders>
          </w:tcPr>
          <w:p w14:paraId="3C99D3D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540" w:type="dxa"/>
            <w:tcBorders>
              <w:top w:val="nil"/>
              <w:bottom w:val="dashSmallGap" w:sz="4" w:space="0" w:color="auto"/>
            </w:tcBorders>
          </w:tcPr>
          <w:p w14:paraId="745FCE3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2A05D4" w14:paraId="00F1814F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1208182" w14:textId="77777777" w:rsidR="00A565E7" w:rsidRDefault="00A565E7" w:rsidP="00EF7D60">
            <w:pPr>
              <w:jc w:val="right"/>
            </w:pPr>
            <w:r>
              <w:t>A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153CEF" w14:textId="77777777" w:rsidR="00A565E7" w:rsidRDefault="00A565E7" w:rsidP="00EF7D60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4CF5519" w14:textId="77777777" w:rsidR="00A565E7" w:rsidRDefault="00A565E7" w:rsidP="00EF7D60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100635E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6F0EB55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3810215" w14:textId="77777777" w:rsidR="00A565E7" w:rsidRDefault="00A565E7" w:rsidP="00EF7D60"/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739B02E" w14:textId="77777777" w:rsidR="00A565E7" w:rsidRDefault="00A565E7" w:rsidP="00EF7D60"/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B28924D" w14:textId="77777777" w:rsidR="00A565E7" w:rsidRDefault="00A565E7" w:rsidP="00EF7D60"/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E8179A7" w14:textId="77777777" w:rsidR="00A565E7" w:rsidRDefault="00A565E7" w:rsidP="00EF7D60"/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824C1E1" w14:textId="77777777" w:rsidR="00A565E7" w:rsidRDefault="00A565E7" w:rsidP="00EF7D60"/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552E8FC8" w14:textId="77777777" w:rsidR="00A565E7" w:rsidRDefault="00A565E7" w:rsidP="00EF7D60"/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764ECA96" w14:textId="77777777" w:rsidR="00A565E7" w:rsidRDefault="00A565E7" w:rsidP="00EF7D60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BEE204" w14:textId="77777777" w:rsidR="00A565E7" w:rsidRDefault="00A565E7" w:rsidP="00EF7D60"/>
        </w:tc>
      </w:tr>
      <w:tr w:rsidR="002A05D4" w14:paraId="5AFF14F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BFA5C9C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BFAD41" w14:textId="77777777" w:rsidR="00CE3C8E" w:rsidRDefault="00CE3C8E" w:rsidP="00CE3C8E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A668115" w14:textId="7829332B" w:rsidR="00CE3C8E" w:rsidRPr="00CE3C8E" w:rsidRDefault="003A6D69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Kairi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N only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973071A" w14:textId="3C0E75AE" w:rsidR="00CE3C8E" w:rsidRPr="00CE3C8E" w:rsidRDefault="003A6D69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Kairi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L only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44FAD" w14:textId="3EB10D4F" w:rsidR="00CE3C8E" w:rsidRPr="00CE3C8E" w:rsidRDefault="003A6D69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Kairi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L+N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D19AE1" w14:textId="2D8005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Macuau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2F8D52" w14:textId="44E44924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Anhembi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44D45A1" w14:textId="6CDE7919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Wyomyia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374E5DC" w14:textId="19EE2037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Guaroa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A327D9" w14:textId="01966D4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Kaeng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Khoi virus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3CA4A6" w14:textId="4CE3E8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Nyando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5D852E99" w14:textId="07D86621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Pongola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959898F" w14:textId="77777777" w:rsidR="00CE3C8E" w:rsidRDefault="00CE3C8E" w:rsidP="00CE3C8E"/>
        </w:tc>
      </w:tr>
      <w:tr w:rsidR="002A05D4" w14:paraId="08A2BA2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6D3C4F6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37CF90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92271A6" w14:textId="7F3E31D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Bwamba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96EB8D5" w14:textId="3A46E7C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Achiote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7B5A0D1" w14:textId="2BFCF8D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Infirmatus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DE738CF" w14:textId="1CB290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Jerry Slough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B0883D3" w14:textId="77777777" w:rsidR="00CE3C8E" w:rsidRDefault="003A6D69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BUNV</w:t>
            </w:r>
          </w:p>
          <w:p w14:paraId="3A7B3098" w14:textId="0FE4EF8F" w:rsidR="003A6D69" w:rsidRPr="002A05D4" w:rsidRDefault="003A6D69" w:rsidP="00CE3C8E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304176E" w14:textId="5862541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Gamboa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F039320" w14:textId="4698D74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Boraceia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302D5B" w14:textId="0303AB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Santa Rosa virus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E48EA48" w14:textId="427C936A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Brazoran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508721" w14:textId="13D224A4" w:rsidR="00CE3C8E" w:rsidRPr="002A05D4" w:rsidRDefault="007963F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Cache Valley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25CAE98" w14:textId="77777777" w:rsidR="00CE3C8E" w:rsidRPr="001B4E1E" w:rsidRDefault="00CE3C8E" w:rsidP="00CE3C8E"/>
        </w:tc>
      </w:tr>
      <w:tr w:rsidR="007963F4" w14:paraId="3DFC1AAA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65CB9E0A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F7AD0DB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35AB38A0" w14:textId="2A2D3CE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Oropou-che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04A82E84" w14:textId="0AEDDF1A" w:rsidR="007963F4" w:rsidRPr="002A05D4" w:rsidRDefault="00B053C6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 Crosse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430D3001" w14:textId="001ADDD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Anadyr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BF77D16" w14:textId="21BE4B1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Batai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086B652" w14:textId="1C5389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1B0D2F0C" w14:textId="4BBF60D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Bozo strain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DakArB</w:t>
            </w:r>
            <w:proofErr w:type="spellEnd"/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3D2AF3B" w14:textId="07F3135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CA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enceph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>.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4995C67" w14:textId="133AA8E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LEIV-25152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A7A9976" w14:textId="4C6EA91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LEIV-23571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E06A1" w14:textId="6BD5FCC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LEIV-17789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E312241" w14:textId="77777777" w:rsidR="007963F4" w:rsidRPr="001B4E1E" w:rsidRDefault="007963F4" w:rsidP="007963F4"/>
        </w:tc>
      </w:tr>
      <w:tr w:rsidR="007963F4" w14:paraId="7B980BD7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B97B9C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BE24B0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57924C47" w14:textId="303741E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Mohko_ILO8-3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851F8E" w14:textId="2E44D7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Ebinur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Lake virus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818434E" w14:textId="21FEDEEB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ArB16282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5DAF46F" w14:textId="49BA987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R5964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BE00BC9" w14:textId="1678D95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Inkoo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30E01C" w14:textId="3535AD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James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town canyon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124D96" w14:textId="673E8C8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Keystone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4377545" w14:textId="65A1AE7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LACV isolate (Dallas)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E9AA29F" w14:textId="06B0125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Lumbo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7D5D7D55" w14:textId="393F6416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Maguari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69E2257" w14:textId="77777777" w:rsidR="007963F4" w:rsidRPr="001B4E1E" w:rsidRDefault="007963F4" w:rsidP="007963F4"/>
        </w:tc>
      </w:tr>
      <w:tr w:rsidR="007963F4" w14:paraId="236E2E91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130B25B4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B221C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25C61899" w14:textId="0D7897C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Main Drain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BAA687E" w14:textId="666385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Melao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3778B7C" w14:textId="12FC18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MPoko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C2EC220" w14:textId="6C3B694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Northway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DA3AA9" w14:textId="3E439A3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San Angelo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7095B1B" w14:textId="427F474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Serra do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Navio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CF9025C" w14:textId="27DF5EB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Shokwe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7DC5E50" w14:textId="1228CD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SSH Mass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Hockom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ock</w:t>
            </w:r>
            <w:proofErr w:type="spellEnd"/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C1AE334" w14:textId="28922E5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8B07F3" w14:textId="05FC0CC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South River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6BCC8BF" w14:textId="77777777" w:rsidR="007963F4" w:rsidRPr="001B4E1E" w:rsidRDefault="007963F4" w:rsidP="007963F4"/>
        </w:tc>
      </w:tr>
      <w:tr w:rsidR="007963F4" w14:paraId="7882ACE9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54FD28B9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F1015F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726F5D3" w14:textId="5A934B9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</w:t>
            </w:r>
            <w:r w:rsidR="006B4692">
              <w:rPr>
                <w:rFonts w:cs="Arial"/>
                <w:sz w:val="15"/>
                <w:szCs w:val="15"/>
              </w:rPr>
              <w:t>XJ0625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</w:tcPr>
          <w:p w14:paraId="2CB184BB" w14:textId="56C9DFB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strain</w:t>
            </w:r>
            <w:r w:rsidR="006B4692">
              <w:rPr>
                <w:rFonts w:cs="Arial"/>
                <w:sz w:val="15"/>
                <w:szCs w:val="15"/>
              </w:rPr>
              <w:t xml:space="preserve"> 94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13DD51F" w14:textId="4E6EF7E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Trivitt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atus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25E246" w14:textId="024AE109" w:rsidR="007963F4" w:rsidRPr="002A05D4" w:rsidRDefault="003A6D69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Kairi</w:t>
            </w:r>
            <w:r w:rsidR="0046524C" w:rsidRPr="00CE3C8E">
              <w:rPr>
                <w:rFonts w:cs="Arial"/>
                <w:b/>
                <w:bCs/>
                <w:sz w:val="16"/>
                <w:szCs w:val="16"/>
              </w:rPr>
              <w:t xml:space="preserve"> L+N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466735E" w14:textId="61F184F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964B21E" w14:textId="445F117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1201FE" w14:textId="085873C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8E31FA1" w14:textId="2F37BCF3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41195D" w14:textId="0FA45AB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5876CF43" w14:textId="186902F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0FA2C4F" w14:textId="77777777" w:rsidR="007963F4" w:rsidRDefault="007963F4" w:rsidP="007963F4"/>
        </w:tc>
      </w:tr>
      <w:tr w:rsidR="007963F4" w14:paraId="7E826EC3" w14:textId="77777777" w:rsidTr="002A05D4">
        <w:tc>
          <w:tcPr>
            <w:tcW w:w="389" w:type="dxa"/>
            <w:tcBorders>
              <w:left w:val="nil"/>
              <w:bottom w:val="nil"/>
              <w:right w:val="dashSmallGap" w:sz="4" w:space="0" w:color="auto"/>
            </w:tcBorders>
          </w:tcPr>
          <w:p w14:paraId="48305B28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225F8C2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C4DB2F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C195019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22BE7E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9F2B63A" w14:textId="77777777" w:rsidR="007963F4" w:rsidRDefault="007963F4" w:rsidP="007963F4"/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F45895D" w14:textId="77777777" w:rsidR="007963F4" w:rsidRDefault="007963F4" w:rsidP="007963F4"/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B39AC4" w14:textId="77777777" w:rsidR="007963F4" w:rsidRDefault="007963F4" w:rsidP="007963F4"/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A450CD9" w14:textId="77777777" w:rsidR="007963F4" w:rsidRDefault="007963F4" w:rsidP="007963F4"/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0AAAC9" w14:textId="77777777" w:rsidR="007963F4" w:rsidRDefault="007963F4" w:rsidP="007963F4"/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46C592" w14:textId="77777777" w:rsidR="007963F4" w:rsidRDefault="007963F4" w:rsidP="007963F4"/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16691A" w14:textId="77777777" w:rsidR="007963F4" w:rsidRDefault="007963F4" w:rsidP="007963F4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6CAD60D" w14:textId="77777777" w:rsidR="007963F4" w:rsidRDefault="007963F4" w:rsidP="007963F4"/>
        </w:tc>
      </w:tr>
    </w:tbl>
    <w:p w14:paraId="0E6BBD75" w14:textId="77777777" w:rsidR="007963F4" w:rsidRDefault="007963F4" w:rsidP="00457FE3">
      <w:pPr>
        <w:rPr>
          <w:b/>
          <w:bCs/>
        </w:rPr>
      </w:pPr>
    </w:p>
    <w:p w14:paraId="54AE04B9" w14:textId="77777777" w:rsidR="007963F4" w:rsidRDefault="007963F4" w:rsidP="00457FE3">
      <w:pPr>
        <w:rPr>
          <w:b/>
          <w:bCs/>
        </w:rPr>
      </w:pPr>
    </w:p>
    <w:p w14:paraId="6FF6CBBF" w14:textId="77777777" w:rsidR="007963F4" w:rsidRDefault="007963F4" w:rsidP="00457FE3">
      <w:pPr>
        <w:rPr>
          <w:b/>
          <w:bCs/>
        </w:rPr>
      </w:pPr>
    </w:p>
    <w:p w14:paraId="34282A94" w14:textId="77777777" w:rsidR="007963F4" w:rsidRDefault="007963F4" w:rsidP="00457FE3">
      <w:pPr>
        <w:rPr>
          <w:b/>
          <w:bCs/>
        </w:rPr>
      </w:pPr>
    </w:p>
    <w:p w14:paraId="17EBCE15" w14:textId="77777777" w:rsidR="007963F4" w:rsidRDefault="007963F4" w:rsidP="00457FE3">
      <w:pPr>
        <w:rPr>
          <w:b/>
          <w:bCs/>
        </w:rPr>
      </w:pPr>
    </w:p>
    <w:p w14:paraId="5C2C4601" w14:textId="77777777" w:rsidR="007963F4" w:rsidRDefault="007963F4" w:rsidP="00457FE3">
      <w:pPr>
        <w:rPr>
          <w:b/>
          <w:bCs/>
        </w:rPr>
      </w:pPr>
    </w:p>
    <w:p w14:paraId="26E51F8E" w14:textId="77777777" w:rsidR="007963F4" w:rsidRDefault="007963F4" w:rsidP="00457FE3">
      <w:pPr>
        <w:rPr>
          <w:b/>
          <w:bCs/>
        </w:rPr>
      </w:pPr>
    </w:p>
    <w:p w14:paraId="4B6CFAD1" w14:textId="77777777" w:rsidR="002928E2" w:rsidRDefault="002928E2" w:rsidP="00457FE3">
      <w:pPr>
        <w:rPr>
          <w:b/>
          <w:bCs/>
        </w:rPr>
      </w:pPr>
    </w:p>
    <w:p w14:paraId="651E3A32" w14:textId="5D66CA55" w:rsidR="00457FE3" w:rsidRDefault="00457FE3" w:rsidP="00457FE3">
      <w:pPr>
        <w:rPr>
          <w:b/>
          <w:bCs/>
        </w:rPr>
      </w:pPr>
      <w:r>
        <w:rPr>
          <w:b/>
          <w:bCs/>
        </w:rPr>
        <w:lastRenderedPageBreak/>
        <w:t>Plasmids</w:t>
      </w:r>
    </w:p>
    <w:p w14:paraId="14A08796" w14:textId="7B7ACA8E" w:rsidR="007963F4" w:rsidRDefault="007963F4" w:rsidP="007963F4">
      <w:pPr>
        <w:pStyle w:val="ListParagraph"/>
        <w:numPr>
          <w:ilvl w:val="0"/>
          <w:numId w:val="7"/>
        </w:numPr>
      </w:pPr>
      <w:r>
        <w:t xml:space="preserve">All N plasmids at </w:t>
      </w:r>
      <w:r w:rsidR="002928E2">
        <w:t>~</w:t>
      </w:r>
      <w:r w:rsidR="00C065BC">
        <w:t>15</w:t>
      </w:r>
      <w:r>
        <w:t xml:space="preserve"> ng/</w:t>
      </w:r>
      <w:proofErr w:type="spellStart"/>
      <w:r>
        <w:t>uL</w:t>
      </w:r>
      <w:proofErr w:type="spellEnd"/>
    </w:p>
    <w:p w14:paraId="26BF72FC" w14:textId="68DC30BA" w:rsidR="005A10D6" w:rsidRDefault="00DB275E" w:rsidP="007963F4">
      <w:pPr>
        <w:pStyle w:val="ListParagraph"/>
        <w:numPr>
          <w:ilvl w:val="0"/>
          <w:numId w:val="7"/>
        </w:numPr>
      </w:pPr>
      <w:r>
        <w:t>L plasmid at 100 ng/</w:t>
      </w:r>
      <w:proofErr w:type="spellStart"/>
      <w:r>
        <w:t>uL</w:t>
      </w:r>
      <w:proofErr w:type="spellEnd"/>
    </w:p>
    <w:p w14:paraId="3D7ADB98" w14:textId="4D741D2D" w:rsidR="00DB275E" w:rsidRPr="007963F4" w:rsidRDefault="00B053C6" w:rsidP="007963F4">
      <w:pPr>
        <w:pStyle w:val="ListParagraph"/>
        <w:numPr>
          <w:ilvl w:val="0"/>
          <w:numId w:val="7"/>
        </w:numPr>
      </w:pPr>
      <w:r>
        <w:t>IVT RNA</w:t>
      </w:r>
      <w:r w:rsidR="00DB275E">
        <w:t xml:space="preserve"> at 10 ng/</w:t>
      </w:r>
      <w:proofErr w:type="spellStart"/>
      <w:r w:rsidR="00DB275E">
        <w:t>uL</w:t>
      </w:r>
      <w:proofErr w:type="spellEnd"/>
    </w:p>
    <w:p w14:paraId="1D705314" w14:textId="1010F949" w:rsidR="00457FE3" w:rsidRDefault="003A6D69" w:rsidP="00457FE3">
      <w:pPr>
        <w:rPr>
          <w:b/>
          <w:bCs/>
        </w:rPr>
      </w:pPr>
      <w:r>
        <w:rPr>
          <w:b/>
          <w:bCs/>
        </w:rPr>
        <w:t>Kairi</w:t>
      </w:r>
      <w:r w:rsidR="00457FE3">
        <w:rPr>
          <w:b/>
          <w:bCs/>
        </w:rPr>
        <w:t xml:space="preserve"> M segment minigenome (</w:t>
      </w:r>
      <w:r>
        <w:rPr>
          <w:b/>
          <w:bCs/>
        </w:rPr>
        <w:t>MG #1</w:t>
      </w:r>
      <w:r w:rsidR="00457FE3">
        <w:rPr>
          <w:b/>
          <w:bCs/>
        </w:rPr>
        <w:t>)</w:t>
      </w:r>
      <w:r w:rsidR="00B36A64">
        <w:rPr>
          <w:b/>
          <w:bCs/>
        </w:rPr>
        <w:t xml:space="preserve"> </w:t>
      </w:r>
      <w:r>
        <w:rPr>
          <w:b/>
          <w:bCs/>
        </w:rPr>
        <w:t>from -80C (MLK 5.23.2023)</w:t>
      </w:r>
    </w:p>
    <w:p w14:paraId="306E27FC" w14:textId="16E3C2D9" w:rsidR="003A6D69" w:rsidRPr="003A6D69" w:rsidRDefault="003A6D69" w:rsidP="003A6D69">
      <w:pPr>
        <w:pStyle w:val="ListParagraph"/>
        <w:numPr>
          <w:ilvl w:val="0"/>
          <w:numId w:val="7"/>
        </w:numPr>
        <w:rPr>
          <w:b/>
          <w:bCs/>
        </w:rPr>
      </w:pPr>
      <w:r>
        <w:t>Diluted by CG 100ng/</w:t>
      </w:r>
      <w:proofErr w:type="spellStart"/>
      <w:r>
        <w:t>uL</w:t>
      </w:r>
      <w:proofErr w:type="spellEnd"/>
      <w:r>
        <w:t xml:space="preserve"> </w:t>
      </w:r>
      <w:r>
        <w:sym w:font="Wingdings" w:char="F0E0"/>
      </w:r>
      <w:r>
        <w:t xml:space="preserve"> 10 ng/</w:t>
      </w:r>
      <w:proofErr w:type="spellStart"/>
      <w:r>
        <w:t>uL</w:t>
      </w:r>
      <w:proofErr w:type="spellEnd"/>
      <w:r>
        <w:t xml:space="preserve"> in 1X TE (3.4.2025)</w:t>
      </w:r>
    </w:p>
    <w:p w14:paraId="2E922AA6" w14:textId="758A2028" w:rsidR="00257C16" w:rsidRDefault="00DB1E5B" w:rsidP="00457FE3">
      <w:pPr>
        <w:rPr>
          <w:b/>
          <w:bCs/>
        </w:rPr>
      </w:pPr>
      <w:r>
        <w:rPr>
          <w:b/>
          <w:bCs/>
        </w:rPr>
        <w:tab/>
        <w:t xml:space="preserve"> </w:t>
      </w:r>
    </w:p>
    <w:p w14:paraId="5E2D44EC" w14:textId="642BF58D" w:rsidR="00457FE3" w:rsidRDefault="003A6D69" w:rsidP="00457FE3">
      <w:pPr>
        <w:rPr>
          <w:b/>
          <w:bCs/>
        </w:rPr>
      </w:pPr>
      <w:r>
        <w:rPr>
          <w:b/>
          <w:bCs/>
        </w:rPr>
        <w:t>Rough transfection chart (see “transfection math” for details)</w:t>
      </w:r>
      <w:r w:rsidR="00457FE3">
        <w:rPr>
          <w:b/>
          <w:bCs/>
        </w:rPr>
        <w:t>:</w:t>
      </w:r>
    </w:p>
    <w:p w14:paraId="09B9ECC7" w14:textId="77777777" w:rsidR="00457FE3" w:rsidRDefault="00457FE3" w:rsidP="00457FE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C2167F" w14:paraId="0B5DAC3D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3601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Reagent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A88B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B0B8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1x</w:t>
            </w:r>
          </w:p>
        </w:tc>
      </w:tr>
      <w:tr w:rsidR="00C2167F" w14:paraId="32A5A2A7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550A4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Serum-free GMEM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6B10" w14:textId="77777777" w:rsidR="00C2167F" w:rsidRPr="00C530D9" w:rsidRDefault="00C2167F">
            <w:pPr>
              <w:rPr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033A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µL</w:t>
            </w:r>
          </w:p>
        </w:tc>
      </w:tr>
      <w:tr w:rsidR="00C2167F" w14:paraId="1B58881D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D9CFD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N helper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51D9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CFE06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0.25 µL (25 ng)</w:t>
            </w:r>
          </w:p>
        </w:tc>
      </w:tr>
      <w:tr w:rsidR="00C2167F" w14:paraId="675BE6D7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725D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L helper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2B9B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FC0A4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0.75 µL (75 ng)</w:t>
            </w:r>
          </w:p>
        </w:tc>
      </w:tr>
      <w:tr w:rsidR="00C2167F" w14:paraId="6F2A7317" w14:textId="77777777" w:rsidTr="00457FE3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C170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Filler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0BEC7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3B101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As needed to make up for missing L or N helpers.</w:t>
            </w:r>
          </w:p>
        </w:tc>
      </w:tr>
      <w:tr w:rsidR="00C2167F" w14:paraId="36F56E1F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35F6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pMDS_120 = PGK-fLuc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8FAE7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5644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 µL (20 ng)</w:t>
            </w:r>
          </w:p>
        </w:tc>
      </w:tr>
      <w:tr w:rsidR="00C2167F" w14:paraId="3D7DB5C6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E7C99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IVT minigenome RNA (or RNAs)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EAB2E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0D5A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2.5 µL (25 ng)</w:t>
            </w:r>
          </w:p>
        </w:tc>
      </w:tr>
      <w:tr w:rsidR="00C2167F" w14:paraId="0E50F481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336A9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TransIT-X2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4C10B" w14:textId="77777777" w:rsidR="00C2167F" w:rsidRPr="00C530D9" w:rsidRDefault="00C2167F">
            <w:pPr>
              <w:rPr>
                <w:i/>
                <w:iCs/>
                <w:sz w:val="18"/>
                <w:szCs w:val="18"/>
              </w:rPr>
            </w:pPr>
            <w:r w:rsidRPr="00C530D9">
              <w:rPr>
                <w:i/>
                <w:iCs/>
                <w:sz w:val="18"/>
                <w:szCs w:val="18"/>
              </w:rPr>
              <w:t>Use at ratio of 1.5 µL of TransIT-X2 per 1 µg of total nucleic acid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A00F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0.22 µL (given 145 ng total nucleic acid)</w:t>
            </w:r>
          </w:p>
        </w:tc>
      </w:tr>
      <w:tr w:rsidR="00C2167F" w14:paraId="2A20317C" w14:textId="77777777" w:rsidTr="00457FE3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0A046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Total volume per well (µL)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8C19" w14:textId="77777777" w:rsidR="00C2167F" w:rsidRPr="00C530D9" w:rsidRDefault="00C2167F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7FC8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104 µL</w:t>
            </w:r>
          </w:p>
        </w:tc>
      </w:tr>
    </w:tbl>
    <w:p w14:paraId="1ED95423" w14:textId="77777777" w:rsidR="002928E2" w:rsidRDefault="002928E2" w:rsidP="002928E2">
      <w:pPr>
        <w:rPr>
          <w:b/>
          <w:bCs/>
        </w:rPr>
      </w:pPr>
    </w:p>
    <w:p w14:paraId="3F8ECC80" w14:textId="5C380D33" w:rsidR="00457FE3" w:rsidRPr="002928E2" w:rsidRDefault="002928E2" w:rsidP="00457FE3">
      <w:pPr>
        <w:rPr>
          <w:b/>
          <w:bCs/>
        </w:rPr>
      </w:pPr>
      <w:r>
        <w:rPr>
          <w:b/>
          <w:bCs/>
        </w:rPr>
        <w:t xml:space="preserve">3.3 x </w:t>
      </w:r>
      <w:r w:rsidRPr="002928E2">
        <w:rPr>
          <w:b/>
          <w:bCs/>
        </w:rPr>
        <w:t>5</w:t>
      </w:r>
      <w:r w:rsidR="0046524C">
        <w:rPr>
          <w:b/>
          <w:bCs/>
        </w:rPr>
        <w:t>4</w:t>
      </w:r>
      <w:r w:rsidRPr="002928E2">
        <w:rPr>
          <w:b/>
          <w:bCs/>
        </w:rPr>
        <w:t xml:space="preserve"> = 1</w:t>
      </w:r>
      <w:r w:rsidR="0046524C">
        <w:rPr>
          <w:b/>
          <w:bCs/>
        </w:rPr>
        <w:t>78</w:t>
      </w:r>
      <w:r w:rsidRPr="002928E2">
        <w:rPr>
          <w:b/>
          <w:bCs/>
        </w:rPr>
        <w:t xml:space="preserve"> </w:t>
      </w:r>
      <w:r w:rsidRPr="002928E2">
        <w:rPr>
          <w:b/>
          <w:bCs/>
        </w:rPr>
        <w:sym w:font="Wingdings" w:char="F0E0"/>
      </w:r>
      <w:r w:rsidRPr="002928E2">
        <w:rPr>
          <w:b/>
          <w:bCs/>
        </w:rPr>
        <w:t xml:space="preserve"> 1</w:t>
      </w:r>
      <w:r w:rsidR="0046524C">
        <w:rPr>
          <w:b/>
          <w:bCs/>
        </w:rPr>
        <w:t>8</w:t>
      </w:r>
      <w:r w:rsidR="00C065BC">
        <w:rPr>
          <w:b/>
          <w:bCs/>
        </w:rPr>
        <w:t>5</w:t>
      </w:r>
      <w:r w:rsidRPr="002928E2">
        <w:rPr>
          <w:b/>
          <w:bCs/>
        </w:rPr>
        <w:t>x</w:t>
      </w:r>
      <w:r>
        <w:rPr>
          <w:b/>
          <w:bCs/>
        </w:rPr>
        <w:t xml:space="preserve"> (make extra)</w:t>
      </w:r>
    </w:p>
    <w:p w14:paraId="5DE08B67" w14:textId="77777777" w:rsidR="002928E2" w:rsidRPr="00C530D9" w:rsidRDefault="002928E2" w:rsidP="00457FE3">
      <w:pPr>
        <w:rPr>
          <w:b/>
          <w:bCs/>
          <w:sz w:val="20"/>
          <w:szCs w:val="20"/>
        </w:rPr>
      </w:pPr>
    </w:p>
    <w:p w14:paraId="30171DC4" w14:textId="182787BB" w:rsidR="00457FE3" w:rsidRPr="00C530D9" w:rsidRDefault="00457FE3" w:rsidP="00457FE3">
      <w:pPr>
        <w:rPr>
          <w:b/>
          <w:bCs/>
          <w:sz w:val="20"/>
          <w:szCs w:val="20"/>
        </w:rPr>
      </w:pPr>
      <w:r w:rsidRPr="00C530D9">
        <w:rPr>
          <w:b/>
          <w:bCs/>
          <w:sz w:val="20"/>
          <w:szCs w:val="20"/>
        </w:rPr>
        <w:t>***Note: total volume per well varies with different MG assays if you dilute transfection reagent TransIT-X2 in SF-GMEM</w:t>
      </w:r>
    </w:p>
    <w:p w14:paraId="7C2EAE67" w14:textId="77777777" w:rsidR="00AB0B9F" w:rsidRDefault="00AB0B9F" w:rsidP="00EE58D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</w:p>
    <w:p w14:paraId="30F642F9" w14:textId="4C874353" w:rsidR="00EE58DE" w:rsidRPr="00B36A64" w:rsidRDefault="00EE58DE" w:rsidP="00EE58D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 w:rsidRPr="00B36A64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Transfection Protocol</w:t>
      </w:r>
      <w:r w:rsidR="00B36A64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:</w:t>
      </w:r>
    </w:p>
    <w:p w14:paraId="0E4BD009" w14:textId="77777777" w:rsidR="00EE58DE" w:rsidRDefault="00EE58DE" w:rsidP="00EE58DE">
      <w:pPr>
        <w:rPr>
          <w:b/>
          <w:bCs/>
        </w:rPr>
      </w:pPr>
    </w:p>
    <w:p w14:paraId="021340B0" w14:textId="77777777" w:rsidR="00EE58DE" w:rsidRPr="00F86D9E" w:rsidRDefault="00EE58DE" w:rsidP="00457FE3">
      <w:pPr>
        <w:rPr>
          <w:b/>
          <w:bCs/>
        </w:rPr>
      </w:pPr>
    </w:p>
    <w:sectPr w:rsidR="00EE58DE" w:rsidRPr="00F86D9E" w:rsidSect="009E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8521E"/>
    <w:multiLevelType w:val="hybridMultilevel"/>
    <w:tmpl w:val="3004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17742"/>
    <w:multiLevelType w:val="hybridMultilevel"/>
    <w:tmpl w:val="E8EC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85D"/>
    <w:multiLevelType w:val="hybridMultilevel"/>
    <w:tmpl w:val="FBBC08E8"/>
    <w:lvl w:ilvl="0" w:tplc="4B740CD8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E4C45"/>
    <w:multiLevelType w:val="hybridMultilevel"/>
    <w:tmpl w:val="61D8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F694E"/>
    <w:multiLevelType w:val="hybridMultilevel"/>
    <w:tmpl w:val="363E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05F1D"/>
    <w:multiLevelType w:val="hybridMultilevel"/>
    <w:tmpl w:val="68B6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D1A98"/>
    <w:multiLevelType w:val="hybridMultilevel"/>
    <w:tmpl w:val="26866C04"/>
    <w:lvl w:ilvl="0" w:tplc="AD1E05FE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3180">
    <w:abstractNumId w:val="3"/>
  </w:num>
  <w:num w:numId="2" w16cid:durableId="1106533514">
    <w:abstractNumId w:val="5"/>
  </w:num>
  <w:num w:numId="3" w16cid:durableId="427698562">
    <w:abstractNumId w:val="1"/>
  </w:num>
  <w:num w:numId="4" w16cid:durableId="1608929894">
    <w:abstractNumId w:val="4"/>
  </w:num>
  <w:num w:numId="5" w16cid:durableId="1157960121">
    <w:abstractNumId w:val="0"/>
  </w:num>
  <w:num w:numId="6" w16cid:durableId="1770159039">
    <w:abstractNumId w:val="2"/>
  </w:num>
  <w:num w:numId="7" w16cid:durableId="797720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FE"/>
    <w:rsid w:val="0000535C"/>
    <w:rsid w:val="0000679B"/>
    <w:rsid w:val="0001481D"/>
    <w:rsid w:val="00014FDE"/>
    <w:rsid w:val="000231C1"/>
    <w:rsid w:val="00024CD5"/>
    <w:rsid w:val="00026EB3"/>
    <w:rsid w:val="00027E02"/>
    <w:rsid w:val="000303B4"/>
    <w:rsid w:val="00030A20"/>
    <w:rsid w:val="000700E1"/>
    <w:rsid w:val="000705F7"/>
    <w:rsid w:val="00076214"/>
    <w:rsid w:val="00081958"/>
    <w:rsid w:val="00084B2A"/>
    <w:rsid w:val="000A2C13"/>
    <w:rsid w:val="000A4541"/>
    <w:rsid w:val="000F2190"/>
    <w:rsid w:val="00101D12"/>
    <w:rsid w:val="001409D9"/>
    <w:rsid w:val="00175446"/>
    <w:rsid w:val="0018059B"/>
    <w:rsid w:val="00187414"/>
    <w:rsid w:val="001D09C9"/>
    <w:rsid w:val="001F52B7"/>
    <w:rsid w:val="00235AE0"/>
    <w:rsid w:val="002534C7"/>
    <w:rsid w:val="00257C16"/>
    <w:rsid w:val="002928E2"/>
    <w:rsid w:val="002A05D4"/>
    <w:rsid w:val="002C5B22"/>
    <w:rsid w:val="002C701F"/>
    <w:rsid w:val="002D3B5E"/>
    <w:rsid w:val="002E3782"/>
    <w:rsid w:val="003227EB"/>
    <w:rsid w:val="00323E41"/>
    <w:rsid w:val="00355E2C"/>
    <w:rsid w:val="003A6D69"/>
    <w:rsid w:val="003F48E4"/>
    <w:rsid w:val="004328C4"/>
    <w:rsid w:val="004566FE"/>
    <w:rsid w:val="00457FE3"/>
    <w:rsid w:val="0046524C"/>
    <w:rsid w:val="00473F09"/>
    <w:rsid w:val="004744CB"/>
    <w:rsid w:val="00480B63"/>
    <w:rsid w:val="00485353"/>
    <w:rsid w:val="004A037A"/>
    <w:rsid w:val="004C35AB"/>
    <w:rsid w:val="004D0B21"/>
    <w:rsid w:val="004D0B6F"/>
    <w:rsid w:val="005176E2"/>
    <w:rsid w:val="0052024B"/>
    <w:rsid w:val="005245BA"/>
    <w:rsid w:val="00563E01"/>
    <w:rsid w:val="0056632B"/>
    <w:rsid w:val="00580619"/>
    <w:rsid w:val="005A10D6"/>
    <w:rsid w:val="005B2029"/>
    <w:rsid w:val="005B249C"/>
    <w:rsid w:val="005B45A2"/>
    <w:rsid w:val="005D1228"/>
    <w:rsid w:val="005E2BF4"/>
    <w:rsid w:val="005F71B4"/>
    <w:rsid w:val="00614B40"/>
    <w:rsid w:val="006761B1"/>
    <w:rsid w:val="0068778A"/>
    <w:rsid w:val="00687C1B"/>
    <w:rsid w:val="006A2E4A"/>
    <w:rsid w:val="006B4692"/>
    <w:rsid w:val="006C4E2F"/>
    <w:rsid w:val="006C7DD5"/>
    <w:rsid w:val="006E5BF7"/>
    <w:rsid w:val="007051AA"/>
    <w:rsid w:val="007158D2"/>
    <w:rsid w:val="007338BB"/>
    <w:rsid w:val="00756231"/>
    <w:rsid w:val="007923F9"/>
    <w:rsid w:val="007963F4"/>
    <w:rsid w:val="007A5C3B"/>
    <w:rsid w:val="007C3F4F"/>
    <w:rsid w:val="007C78C6"/>
    <w:rsid w:val="00801428"/>
    <w:rsid w:val="0083372A"/>
    <w:rsid w:val="00840C2B"/>
    <w:rsid w:val="00856F1A"/>
    <w:rsid w:val="00875827"/>
    <w:rsid w:val="008A470A"/>
    <w:rsid w:val="008A7A71"/>
    <w:rsid w:val="008C6870"/>
    <w:rsid w:val="008E427F"/>
    <w:rsid w:val="009116C6"/>
    <w:rsid w:val="00914DEB"/>
    <w:rsid w:val="00924C9E"/>
    <w:rsid w:val="00965905"/>
    <w:rsid w:val="009B278B"/>
    <w:rsid w:val="009E0158"/>
    <w:rsid w:val="009E1BE7"/>
    <w:rsid w:val="00A17845"/>
    <w:rsid w:val="00A272E7"/>
    <w:rsid w:val="00A41087"/>
    <w:rsid w:val="00A417E8"/>
    <w:rsid w:val="00A53982"/>
    <w:rsid w:val="00A565E7"/>
    <w:rsid w:val="00A56EB6"/>
    <w:rsid w:val="00A601C3"/>
    <w:rsid w:val="00A63AEF"/>
    <w:rsid w:val="00A65729"/>
    <w:rsid w:val="00A66BA5"/>
    <w:rsid w:val="00A75E35"/>
    <w:rsid w:val="00A8135C"/>
    <w:rsid w:val="00A96C1A"/>
    <w:rsid w:val="00AB0B9F"/>
    <w:rsid w:val="00AC395D"/>
    <w:rsid w:val="00AD188C"/>
    <w:rsid w:val="00AE5DCC"/>
    <w:rsid w:val="00AF1DB6"/>
    <w:rsid w:val="00AF26E6"/>
    <w:rsid w:val="00B053C6"/>
    <w:rsid w:val="00B1452C"/>
    <w:rsid w:val="00B21269"/>
    <w:rsid w:val="00B22B3C"/>
    <w:rsid w:val="00B23311"/>
    <w:rsid w:val="00B36A64"/>
    <w:rsid w:val="00B466A6"/>
    <w:rsid w:val="00B47D19"/>
    <w:rsid w:val="00B7647F"/>
    <w:rsid w:val="00B9150B"/>
    <w:rsid w:val="00BB2E28"/>
    <w:rsid w:val="00BB5A02"/>
    <w:rsid w:val="00BF06B7"/>
    <w:rsid w:val="00C065BC"/>
    <w:rsid w:val="00C069F7"/>
    <w:rsid w:val="00C07749"/>
    <w:rsid w:val="00C1128B"/>
    <w:rsid w:val="00C12BE9"/>
    <w:rsid w:val="00C2167F"/>
    <w:rsid w:val="00C530D9"/>
    <w:rsid w:val="00C57019"/>
    <w:rsid w:val="00C62D3E"/>
    <w:rsid w:val="00C82196"/>
    <w:rsid w:val="00CB2C72"/>
    <w:rsid w:val="00CD7E67"/>
    <w:rsid w:val="00CE3C8E"/>
    <w:rsid w:val="00D35793"/>
    <w:rsid w:val="00D52A60"/>
    <w:rsid w:val="00D76139"/>
    <w:rsid w:val="00D779FC"/>
    <w:rsid w:val="00D957F2"/>
    <w:rsid w:val="00D96BD9"/>
    <w:rsid w:val="00DA4DD0"/>
    <w:rsid w:val="00DB1E5B"/>
    <w:rsid w:val="00DB275E"/>
    <w:rsid w:val="00DC5A93"/>
    <w:rsid w:val="00DD15F4"/>
    <w:rsid w:val="00DE1603"/>
    <w:rsid w:val="00DE2A72"/>
    <w:rsid w:val="00E17467"/>
    <w:rsid w:val="00E24FD2"/>
    <w:rsid w:val="00E41B7E"/>
    <w:rsid w:val="00E429B7"/>
    <w:rsid w:val="00E4529B"/>
    <w:rsid w:val="00E72724"/>
    <w:rsid w:val="00E73C71"/>
    <w:rsid w:val="00E833F4"/>
    <w:rsid w:val="00EC3E5E"/>
    <w:rsid w:val="00ED3127"/>
    <w:rsid w:val="00ED59D3"/>
    <w:rsid w:val="00EE58DE"/>
    <w:rsid w:val="00F35960"/>
    <w:rsid w:val="00F85219"/>
    <w:rsid w:val="00F86D9E"/>
    <w:rsid w:val="00FB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96A8"/>
  <w15:chartTrackingRefBased/>
  <w15:docId w15:val="{25FA406C-DB62-E54B-88D7-778C6356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E58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445</Words>
  <Characters>2540</Characters>
  <Application>Microsoft Office Word</Application>
  <DocSecurity>0</DocSecurity>
  <Lines>158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Stenglein,Mark</dc:creator>
  <cp:keywords/>
  <dc:description/>
  <cp:lastModifiedBy>Geer,Charli</cp:lastModifiedBy>
  <cp:revision>16</cp:revision>
  <cp:lastPrinted>2025-01-22T05:12:00Z</cp:lastPrinted>
  <dcterms:created xsi:type="dcterms:W3CDTF">2024-09-26T19:58:00Z</dcterms:created>
  <dcterms:modified xsi:type="dcterms:W3CDTF">2025-03-04T19:19:00Z</dcterms:modified>
</cp:coreProperties>
</file>