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5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Paralelismo e tolerância a falhas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03/11 – 17/11/2026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etapa/e5-paralelismo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Três tarefas em paralelo; encerrar uma no meio não afeta as outras, e ela volta à fila.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Três tarefas rodam em paralelo; matar uma no meio não afeta as outras, e ela volta à fila sem perder trabalho.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5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degraus: cada etapa se apoia na anterior. A E5 acrescenta vários agentes em paralelo, com tolerância a falhas.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a linha de produção pronta (E4), as tarefas ainda rodavam uma de cada vez e tudo dependia de nada dar errado no meio.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Uma tarefa por vez é lento; várias ao mesmo tempo podem editar o mesmo arquivo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trabalho de uma tarefa estraga o da outra, sem ninguém perceber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áreas da tarefa como exclusão mútua + limite de agentes pelo perfil da máquina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 agente pode travar ou cair no meio do trabalho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uma queda derruba as outras tarefas junto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um processo isolado e supervisionado por tarefa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Trabalho guardado só na memória some numa queda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tarefa "em execução" sem ninguém executando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fila no banco, gravada na mesma transação da mudança de estado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Sob assinatura, a cota de uso acaba no meio do dia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cada despacho seria julgado como reprovação e queimaria ciclos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a parede de cota vira estado do sistema: pausa, dorme e rearma sozinho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 agente morto deixa arquivos escritos e não commitados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trabalho sem dono; tarefa presa em teste ou revisão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saneamento que devolve o estado e commita o parcial em nome da tarefa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Processo (Elixir)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Unidade de execução leve e isolada da máquina virtual do Elixir. Não divide memória com os outros: se morre, só ele morre.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Supervisor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Processo cuja função é ser dono de outros processos e saber quando eles morrem. Aqui ele NÃO reinicia o agente às cegas: só avisa.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Registro (Registry)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Catálogo de endereços: acha o agente de uma tarefa pelo nome {:agent, tarefa}. Quando o processo morre, o endereço some junto.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Fila durável (Oban)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Fila de trabalhos guardada numa tabela do próprio PostgreSQL. Sobrevive a reinício e entra na mesma transação que muda a tarefa.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Exclusão mútua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Regra que impede dois de mexerem na mesma coisa ao mesmo tempo. Aqui, a "coisa" são os arquivos declarados em áreas.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Parede de cota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O momento em que o fornecedor recusa novos pedidos até um horário de reabertura. Não é erro do trabalho: é falta de recurso.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Espera crescente (backoff)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Sem horário de reabertura, tentar de novo após 1, 2, 4, 8… minutos, com teto de 1 hora: nem martela o fornecedor, nem dorme para sempre.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Tarefa órfã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Tarefa em execução, teste ou revisão sem nenhum agente vivo trabalhando nela — sinal de que o agente morreu.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Um processo supervisionado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agente roda num processo próprio, com endereço no registro e um supervisor que percebe quando ele morre. A queda de um não toca nos outros.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39997" cy="2325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supervis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39997" cy="232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start_agent/4 cria o processo sob um supervisor dinâmico "um por um": a morte de um filho não afeta os irmãos.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Sem reinício cego (restart: :temporary): reiniciar criaria um agente sem a conversa e pagaria de novo o que já foi gasto. Quem decide o que fazer é o chamador, avisado com a tarefa e o motivo.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monitor é instalado ANTES de o agente começar (o agente espera um sinal): mesmo um trabalho muito rápido nunca morre sem ser notado.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R13: o estado do trabalho mora no banco, nunca no processo — por isso um agente pode morrer a qualquer momento sem levar nada junto.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Fila durável no banco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Mudar o estado da tarefa e colocar o próximo trabalho na fila acontecem na MESMA transação, no mesmo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88325" cy="230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88325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Worker.dispatch/3 junta numa transação a mudança de estado (da E4) e a inserção do trabalho na fila: nunca existe tarefa "em execução" sem trabalho enfileirado.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Três filas, uma por papel: construtor (até 2 ao mesmo tempo), verificador (1, porque roda a bateria inteira) e revisor (1).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Um trabalho por tarefa e papel, sem retentativa automática da fila: refazer é decisão da linha de produção, que conta as tentativas.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 o nó cai no meio, um resgate devolve à fila o trabalho que ficou preso "executando".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Trabalho enfileirado sobrevive a um reinício, e o banco nunca mostra um estado impossível.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trabalhador da fila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Quem tira um trabalho da fila sobe o agente, espera o resultado e aplica o julgamento do papel — ou adia, se o agente bateu na parede de cota.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39998" cy="2002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work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539998" cy="2002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Construtor: não é julgado; a tarefa segue para teste. Verificador: o sistema roda os critérios (E4). Revisor: conformidade e achados lidos dos relatórios estruturados.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fim do despacho grava, numa transação, o novo estado, o relatório do ciclo, o despacho, os consumos e o próximo trabalho.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Parede de cota: o MESMO trabalho é adiado até a reabertura, sem julgar e sem gastar tentativa. Morte do agente: o motivo é registrado e a tarefa continua despachável.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 falta de cota nunca vira reprovação, e a morte de um agente nunca vira aprovação.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Tarefas em paralelo sem disputar arquivo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As áreas declaradas de cada tarefa são a exclusão mútua do paralelismo, conferida em dois pontos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9651" cy="25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exclu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9651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Ponto 1 — Exclusion.batch/2 pede o lote ao escalonador da E4 e confere de novo as três garantias (áreas disjuntas, até N construtores, verificador sozinho). Se alguma quebrar, para com erro em vez de seguir.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Ponto 2 — as ferramentas de escrita do sistema recebem as áreas como argumento obrigatório e recusam caminho fora delas (outside_areas).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limite N vem de um único número na configuração: 2 construtores, dimensionado para a máquina de 8 GB.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R6: a regra é do sistema, não uma instrução que um prompt mal escrito poderia furar.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Parede de cota: dormir e rearmar sozinho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Quando a cota acaba, o sistema pausa as filas sem cancelar nada, dorme até a reabertura anunciada e retoma sozinho.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19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co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laço do agente reconhece a resposta de cota esgotada e avisa Factory.Quota, que pausa as filas — os trabalhos continuam na tabela, disponíveis.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horário vem estruturado ou em texto ("5:30pm (America/Sao_Paulo)"); o rearme é marcado para ele + 2 minutos de margem.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Sem horário legível: espera crescente, de 1 minuto até no máximo 1 hora.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Sob assinatura o recurso escasso é a cota. Tratá-la como estado do sistema evita queimar ciclos de retrabalho por algo que não é defeito.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Recuperar trabalho interrompido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Depois de uma queda, o saneamento cruza o banco (quem estava em andamento) com o registro (quem está vivo) e com o git (o que foi escrito e não commitado).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04511" cy="266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recuper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4511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Órfã em execução fica como está: já é despachável de novo como construtor.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Órfã em teste ou revisão volta para execução com motivo "recovery": um portão que morreu deixou veredito desconhecido, nunca favorável.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Arquivos não commitados dentro das áreas da órfã são commitados em nome dela — nunca descartados em silêncio. E o relatório sai sempre, mesmo vazio.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R13 junto com a Peça 1: nenhum trabalho se perde e nenhum arquivo fica sem dono. Limpeza que só fala quando acha algo não se distingue de uma quebrada.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Um processo supervisionado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Árvore de supervisão e registro dos agentes em voo; a queda de um não afeta os outros.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durável no banco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Enfileirar o trabalho e mudar o estado da tarefa na mesma transação (Oban).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Tarefas em paralelo sem disputar arquivo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As áreas declaradas de cada tarefa funcionam como exclusão mútua; o número em voo respeita o perfil de 8 GB.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Reconhecer o limite de uso do fornecedor e retomar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bater na cota, pausar sem perder nada, dormir até a reabertura anunciada e rearmar sozinho.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Recuperar trabalho interrompido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Depois de uma queda, achar as tarefas órfãs, devolver o estado delas e commitar o trabalho parcial em nome 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E5 — três em paralelo, e matar uma não derruba as outras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 com processos reais: três agentes em voo, um é morto, os outros seguem e o morto volta à fila.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Três tarefas em paralelo; encerrar uma no meio não afeta as outras, e ela volta à fila.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O arquivo test/factory/milestone_e5_test.exs é um teste automático permanente com processos de verdade: três em voo, um morto com Process.exit. Roda em toda verificação, sem rede e sem cota — se a queda de um agente afetar os outros ou deixar trabalho sem dono, ele quebra.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38041" cy="12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-mar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8041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Três tarefas com áreas disjuntas (a.txt, b.txt, c.txt): o lote libera os três construtores e o registro confirma três agentes em voo ao mesmo tempo.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A e B terminam o ciclo e vão para "em teste", com um consumo gravado cada. C escreve c.txt pela metade e trava — e é morto de verdade.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Matar C não afeta A e B. C volta à fila com o motivo da morte, em "em execução" (já despachável) e sem nenhum consumo gravado pela metade.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>Simulando a subida depois da queda, o saneamento acha C órfã e commita c.txt com uma mensagem que cita a tarefa e "recovery": git status fica vazio. Sem nada a fazer, ele ainda devolve relatório.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>Segundo teste: um erro de cota injetado pausa as filas, o trabalho enfileirado continua disponível e o rearme retoma sem cancelar nada.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test/factory/milestone_e5_test.exs — três agentes reais em voo, um é morto, os outros seguem e o morto volta à fila.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995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10.482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+1.285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R6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Paralelismo sem disputa   </w:t>
            </w:r>
            <w:r>
              <w:rPr>
                <w:b w:val="0"/>
                <w:i w:val="0"/>
                <w:color w:val="6B7480"/>
                <w:sz w:val="22"/>
              </w:rPr>
              <w:t>atendido — lote com áreas disjuntas e recusa de escrita fora das áreas, provados no teste do marco; quem monta a rodada sozinho é o piloto (E7)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limite de 2 construtores pelo perfil de 8 GB; o pico de memória com agentes em paralelo ainda será medido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Queda isolada, sem perda   </w:t>
            </w:r>
            <w:r>
              <w:rPr>
                <w:b w:val="0"/>
                <w:i w:val="0"/>
                <w:color w:val="6B7480"/>
                <w:sz w:val="22"/>
              </w:rPr>
              <w:t>atendido — queda isolada, motivo registrado e trabalho parcial commitado, provados no teste do marco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Nesta etapa o lote e o saneamento são chamados pelo teste do marco; quem monta a rodada e enfileira sozinho é o piloto automático (E7).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O saneamento roda quando chamado, ainda não automaticamente na subida do sistema.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Medir o pico de memória com agentes em paralelo na máquina de 8 GB (R9).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E6 — memória do projeto.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supervise one agent process per task with a registry (FAB-501)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add Oban on the same database with a rescue for stuck jobs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enqueue and transition in one transaction and run the agent from the queue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batch builders with disjoint areas under the machine's in-flight limit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refuse writes outside the task areas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feat(quota): recognise the usage wall, pause the queues and re-arm on its own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snooze a dispatch that hit the wall instead of judging it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feat(recovery): reconcile orphan tasks and commit their partial work on startup (FAB-505)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three agents run in parallel and killing one spares the others (FAB-506)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E5 (FAB-501..FAB-506)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5: Paralelismo e tolerância a falhas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