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C559A4" w14:textId="73DA7535" w:rsidR="002457E3" w:rsidRPr="009A14C6" w:rsidRDefault="002457E3" w:rsidP="002457E3">
      <w:pPr>
        <w:pStyle w:val="Heading1"/>
        <w:rPr>
          <w:rFonts w:cs="Arial"/>
        </w:rPr>
      </w:pPr>
      <w:r>
        <w:rPr>
          <w:rFonts w:cs="Arial"/>
        </w:rPr>
        <w:t>Template</w:t>
      </w:r>
      <w:r w:rsidRPr="009A14C6">
        <w:rPr>
          <w:rFonts w:cs="Arial"/>
        </w:rPr>
        <w:t xml:space="preserve"> Data Quality Report</w:t>
      </w:r>
    </w:p>
    <w:p w14:paraId="6B0CC796" w14:textId="77777777" w:rsidR="002457E3" w:rsidRPr="009A14C6" w:rsidRDefault="002457E3" w:rsidP="002457E3">
      <w:pPr>
        <w:pStyle w:val="Heading2"/>
        <w:rPr>
          <w:rFonts w:cs="Arial"/>
        </w:rPr>
      </w:pPr>
      <w:r w:rsidRPr="009A14C6">
        <w:rPr>
          <w:rFonts w:cs="Arial"/>
        </w:rPr>
        <w:t>Overview</w:t>
      </w:r>
    </w:p>
    <w:p w14:paraId="6451AB9E" w14:textId="1FBA2573" w:rsidR="002457E3" w:rsidRPr="009A14C6" w:rsidRDefault="002457E3" w:rsidP="002457E3">
      <w:pPr>
        <w:rPr>
          <w:rFonts w:cs="Arial"/>
        </w:rPr>
      </w:pPr>
      <w:r w:rsidRPr="009A14C6">
        <w:rPr>
          <w:rFonts w:cs="Arial"/>
        </w:rPr>
        <w:t>This report will outline the initial data quality findings on</w:t>
      </w:r>
      <w:r w:rsidR="001B7862">
        <w:rPr>
          <w:rFonts w:cs="Arial"/>
        </w:rPr>
        <w:t xml:space="preserve"> amenities data obtained from the </w:t>
      </w:r>
      <w:hyperlink r:id="rId5" w:history="1">
        <w:r w:rsidR="001B7862" w:rsidRPr="001B7862">
          <w:rPr>
            <w:rStyle w:val="Hyperlink"/>
            <w:rFonts w:cs="Arial"/>
          </w:rPr>
          <w:t>overpass turbo</w:t>
        </w:r>
      </w:hyperlink>
      <w:r w:rsidR="001B7862">
        <w:rPr>
          <w:rFonts w:cs="Arial"/>
        </w:rPr>
        <w:t xml:space="preserve"> API for the New York City area.</w:t>
      </w:r>
      <w:r>
        <w:rPr>
          <w:rFonts w:cs="Arial"/>
        </w:rPr>
        <w:t xml:space="preserve"> </w:t>
      </w:r>
      <w:r w:rsidR="001B7862">
        <w:rPr>
          <w:rFonts w:cs="Arial"/>
        </w:rPr>
        <w:t>This report</w:t>
      </w:r>
      <w:r w:rsidRPr="009A14C6">
        <w:rPr>
          <w:rFonts w:cs="Arial"/>
        </w:rPr>
        <w:t xml:space="preserve"> will include an overview of the dataset, and a review of the continuous and categorical features, including histograms and bar charts. On initial review, this dataset </w:t>
      </w:r>
      <w:r w:rsidR="001B7862">
        <w:rPr>
          <w:rFonts w:cs="Arial"/>
        </w:rPr>
        <w:t>contains a lot of missing data for most features</w:t>
      </w:r>
      <w:r w:rsidRPr="009A14C6">
        <w:rPr>
          <w:rFonts w:cs="Arial"/>
        </w:rPr>
        <w:t xml:space="preserve">. </w:t>
      </w:r>
      <w:r w:rsidR="001B7862">
        <w:rPr>
          <w:rFonts w:cs="Arial"/>
        </w:rPr>
        <w:t>T</w:t>
      </w:r>
      <w:r w:rsidRPr="009A14C6">
        <w:rPr>
          <w:rFonts w:cs="Arial"/>
        </w:rPr>
        <w:t xml:space="preserve">he data </w:t>
      </w:r>
      <w:r w:rsidR="001B7862">
        <w:rPr>
          <w:rFonts w:cs="Arial"/>
        </w:rPr>
        <w:t xml:space="preserve">that is present </w:t>
      </w:r>
      <w:r w:rsidRPr="009A14C6">
        <w:rPr>
          <w:rFonts w:cs="Arial"/>
        </w:rPr>
        <w:t>appears to be reasonable and logical</w:t>
      </w:r>
      <w:r w:rsidR="001B7862">
        <w:rPr>
          <w:rFonts w:cs="Arial"/>
        </w:rPr>
        <w:t xml:space="preserve">, however </w:t>
      </w:r>
      <w:proofErr w:type="gramStart"/>
      <w:r w:rsidR="001B7862">
        <w:rPr>
          <w:rFonts w:cs="Arial"/>
        </w:rPr>
        <w:t>a number of</w:t>
      </w:r>
      <w:proofErr w:type="gramEnd"/>
      <w:r w:rsidR="001B7862">
        <w:rPr>
          <w:rFonts w:cs="Arial"/>
        </w:rPr>
        <w:t xml:space="preserve"> columns will need to be dropped</w:t>
      </w:r>
      <w:r w:rsidRPr="009A14C6">
        <w:rPr>
          <w:rFonts w:cs="Arial"/>
        </w:rPr>
        <w:t>.</w:t>
      </w:r>
    </w:p>
    <w:p w14:paraId="2C31BC6B" w14:textId="77777777" w:rsidR="002457E3" w:rsidRPr="009A14C6" w:rsidRDefault="002457E3" w:rsidP="002457E3">
      <w:pPr>
        <w:pStyle w:val="Heading2"/>
        <w:rPr>
          <w:rFonts w:cs="Arial"/>
        </w:rPr>
      </w:pPr>
      <w:r w:rsidRPr="009A14C6">
        <w:rPr>
          <w:rFonts w:cs="Arial"/>
        </w:rPr>
        <w:t>Summary</w:t>
      </w:r>
    </w:p>
    <w:p w14:paraId="0B161D8E" w14:textId="000B9698" w:rsidR="002457E3" w:rsidRPr="009A14C6" w:rsidRDefault="002457E3" w:rsidP="002457E3">
      <w:pPr>
        <w:rPr>
          <w:rFonts w:cs="Arial"/>
        </w:rPr>
      </w:pPr>
      <w:r w:rsidRPr="009A14C6">
        <w:rPr>
          <w:rFonts w:cs="Arial"/>
        </w:rPr>
        <w:t xml:space="preserve">This dataset consists of </w:t>
      </w:r>
      <w:r w:rsidR="001B7862">
        <w:rPr>
          <w:rFonts w:cs="Arial"/>
        </w:rPr>
        <w:t>information on different amenities in New York City, including bars, restaurants, and cafés</w:t>
      </w:r>
      <w:r w:rsidRPr="009A14C6">
        <w:rPr>
          <w:rFonts w:cs="Arial"/>
        </w:rPr>
        <w:t xml:space="preserve">. </w:t>
      </w:r>
      <w:r w:rsidR="001B7862">
        <w:rPr>
          <w:rFonts w:cs="Arial"/>
        </w:rPr>
        <w:t xml:space="preserve">There are significant amounts of missing </w:t>
      </w:r>
      <w:proofErr w:type="gramStart"/>
      <w:r w:rsidR="001B7862">
        <w:rPr>
          <w:rFonts w:cs="Arial"/>
        </w:rPr>
        <w:t>values</w:t>
      </w:r>
      <w:proofErr w:type="gramEnd"/>
      <w:r w:rsidR="001B7862">
        <w:rPr>
          <w:rFonts w:cs="Arial"/>
        </w:rPr>
        <w:t xml:space="preserve"> and most features will need to be dropped</w:t>
      </w:r>
      <w:r w:rsidRPr="009A14C6">
        <w:rPr>
          <w:rFonts w:cs="Arial"/>
        </w:rPr>
        <w:t>. There are no duplicate rows. Distribution of the data is consistent with expectations.</w:t>
      </w:r>
      <w:r>
        <w:rPr>
          <w:rFonts w:cs="Arial"/>
        </w:rPr>
        <w:t xml:space="preserve"> </w:t>
      </w:r>
      <w:r w:rsidR="001B7862">
        <w:rPr>
          <w:rFonts w:cs="Arial"/>
        </w:rPr>
        <w:t>While the missing data is not ideal, this data is still suitable for use as place data</w:t>
      </w:r>
      <w:r>
        <w:rPr>
          <w:rFonts w:cs="Arial"/>
        </w:rPr>
        <w:t>.</w:t>
      </w:r>
    </w:p>
    <w:p w14:paraId="6A788B67" w14:textId="77777777" w:rsidR="002457E3" w:rsidRPr="009A14C6" w:rsidRDefault="002457E3" w:rsidP="002457E3">
      <w:pPr>
        <w:pStyle w:val="Heading2"/>
        <w:rPr>
          <w:rFonts w:cs="Arial"/>
        </w:rPr>
      </w:pPr>
      <w:r w:rsidRPr="009A14C6">
        <w:rPr>
          <w:rFonts w:cs="Arial"/>
        </w:rPr>
        <w:t>Review Logical Integrity</w:t>
      </w:r>
    </w:p>
    <w:p w14:paraId="2D88DED0" w14:textId="6A51967F" w:rsidR="002457E3" w:rsidRPr="009A14C6" w:rsidRDefault="002457E3" w:rsidP="002457E3">
      <w:pPr>
        <w:rPr>
          <w:rFonts w:cs="Arial"/>
        </w:rPr>
      </w:pPr>
      <w:r w:rsidRPr="009A14C6">
        <w:rPr>
          <w:rFonts w:cs="Arial"/>
        </w:rPr>
        <w:t xml:space="preserve">Test 1: </w:t>
      </w:r>
      <w:r>
        <w:rPr>
          <w:rFonts w:cs="Arial"/>
        </w:rPr>
        <w:t xml:space="preserve">No date in x is </w:t>
      </w:r>
      <w:r w:rsidRPr="009A14C6">
        <w:rPr>
          <w:rFonts w:cs="Arial"/>
        </w:rPr>
        <w:t>before Feb 2022 or after the upload date (22</w:t>
      </w:r>
      <w:r w:rsidRPr="009A14C6">
        <w:rPr>
          <w:rFonts w:cs="Arial"/>
          <w:vertAlign w:val="superscript"/>
        </w:rPr>
        <w:t>nd</w:t>
      </w:r>
      <w:r w:rsidRPr="009A14C6">
        <w:rPr>
          <w:rFonts w:cs="Arial"/>
        </w:rPr>
        <w:t xml:space="preserve"> May).</w:t>
      </w:r>
    </w:p>
    <w:p w14:paraId="76D896B8" w14:textId="77777777" w:rsidR="002457E3" w:rsidRPr="009A14C6" w:rsidRDefault="002457E3" w:rsidP="002457E3">
      <w:pPr>
        <w:pStyle w:val="ListParagraph"/>
        <w:numPr>
          <w:ilvl w:val="0"/>
          <w:numId w:val="1"/>
        </w:numPr>
        <w:rPr>
          <w:rFonts w:cs="Arial"/>
        </w:rPr>
      </w:pPr>
      <w:r w:rsidRPr="009A14C6">
        <w:rPr>
          <w:rFonts w:cs="Arial"/>
        </w:rPr>
        <w:t>0 instances</w:t>
      </w:r>
      <w:r>
        <w:rPr>
          <w:rFonts w:cs="Arial"/>
        </w:rPr>
        <w:t>.</w:t>
      </w:r>
    </w:p>
    <w:p w14:paraId="79F55476" w14:textId="77777777" w:rsidR="002457E3" w:rsidRDefault="002457E3" w:rsidP="002457E3">
      <w:pPr>
        <w:pStyle w:val="Heading2"/>
      </w:pPr>
      <w:r>
        <w:t>Review Continuous Features</w:t>
      </w:r>
    </w:p>
    <w:p w14:paraId="53B63099" w14:textId="77777777" w:rsidR="002457E3" w:rsidRDefault="002457E3" w:rsidP="002457E3">
      <w:pPr>
        <w:pStyle w:val="Heading3"/>
      </w:pPr>
      <w:r>
        <w:t>Descriptive Statistics</w:t>
      </w:r>
    </w:p>
    <w:p w14:paraId="0F732FA2" w14:textId="418E7D4F" w:rsidR="002457E3" w:rsidRDefault="002457E3" w:rsidP="002457E3">
      <w:r>
        <w:t xml:space="preserve">There are </w:t>
      </w:r>
      <w:r w:rsidR="001B7862">
        <w:t>3</w:t>
      </w:r>
      <w:r>
        <w:t xml:space="preserve"> continuous features in this dataset:</w:t>
      </w:r>
    </w:p>
    <w:p w14:paraId="50F7095B" w14:textId="4B5D8B8A" w:rsidR="002457E3" w:rsidRDefault="001B7862" w:rsidP="002457E3">
      <w:pPr>
        <w:pStyle w:val="ListParagraph"/>
        <w:numPr>
          <w:ilvl w:val="0"/>
          <w:numId w:val="1"/>
        </w:numPr>
      </w:pPr>
      <w:r>
        <w:t>ID</w:t>
      </w:r>
    </w:p>
    <w:p w14:paraId="302EC80B" w14:textId="7C0D3C05" w:rsidR="002457E3" w:rsidRDefault="001B7862" w:rsidP="002457E3">
      <w:pPr>
        <w:pStyle w:val="ListParagraph"/>
        <w:numPr>
          <w:ilvl w:val="1"/>
          <w:numId w:val="1"/>
        </w:numPr>
      </w:pPr>
      <w:r>
        <w:t>This is the Identification number of each place in OSM</w:t>
      </w:r>
      <w:r w:rsidR="002457E3">
        <w:t>.</w:t>
      </w:r>
      <w:r w:rsidR="002457E3" w:rsidRPr="00FF382E">
        <w:t xml:space="preserve"> </w:t>
      </w:r>
      <w:r>
        <w:t>Each row has a unique value</w:t>
      </w:r>
      <w:r w:rsidR="002457E3">
        <w:t xml:space="preserve">. There are </w:t>
      </w:r>
      <w:r>
        <w:t>no</w:t>
      </w:r>
      <w:r w:rsidR="002457E3">
        <w:t xml:space="preserve"> missing values.</w:t>
      </w:r>
    </w:p>
    <w:p w14:paraId="23988212" w14:textId="49D92A33" w:rsidR="001B7862" w:rsidRDefault="001B7862" w:rsidP="001B7862">
      <w:pPr>
        <w:pStyle w:val="ListParagraph"/>
        <w:numPr>
          <w:ilvl w:val="0"/>
          <w:numId w:val="1"/>
        </w:numPr>
      </w:pPr>
      <w:r>
        <w:t>Latitude</w:t>
      </w:r>
    </w:p>
    <w:p w14:paraId="2CC2BD77" w14:textId="4F8CAA06" w:rsidR="001B7862" w:rsidRDefault="001B7862" w:rsidP="001B7862">
      <w:pPr>
        <w:pStyle w:val="ListParagraph"/>
        <w:numPr>
          <w:ilvl w:val="1"/>
          <w:numId w:val="1"/>
        </w:numPr>
      </w:pPr>
      <w:r>
        <w:t xml:space="preserve">This is the </w:t>
      </w:r>
      <w:r>
        <w:t xml:space="preserve">latitude of each </w:t>
      </w:r>
      <w:r>
        <w:t>place in OSM.</w:t>
      </w:r>
      <w:r w:rsidRPr="00FF382E">
        <w:t xml:space="preserve"> </w:t>
      </w:r>
      <w:r>
        <w:t>Each row has a unique value. There are no missing values.</w:t>
      </w:r>
      <w:r w:rsidR="006515CD">
        <w:t xml:space="preserve"> Latitude is centred around 40.72, roughly the centre of NYC.</w:t>
      </w:r>
    </w:p>
    <w:p w14:paraId="4856112E" w14:textId="701A9AEC" w:rsidR="001B7862" w:rsidRDefault="001B7862" w:rsidP="001B7862">
      <w:pPr>
        <w:pStyle w:val="ListParagraph"/>
        <w:numPr>
          <w:ilvl w:val="0"/>
          <w:numId w:val="1"/>
        </w:numPr>
      </w:pPr>
      <w:r>
        <w:t>Longitude</w:t>
      </w:r>
    </w:p>
    <w:p w14:paraId="75D1D1AB" w14:textId="398A50DB" w:rsidR="001B7862" w:rsidRDefault="001B7862" w:rsidP="001B7862">
      <w:pPr>
        <w:pStyle w:val="ListParagraph"/>
        <w:numPr>
          <w:ilvl w:val="1"/>
          <w:numId w:val="1"/>
        </w:numPr>
      </w:pPr>
      <w:r>
        <w:t>This is the</w:t>
      </w:r>
      <w:r>
        <w:t xml:space="preserve"> longitude</w:t>
      </w:r>
      <w:r>
        <w:t xml:space="preserve"> of each place in OSM.</w:t>
      </w:r>
      <w:r w:rsidRPr="00FF382E">
        <w:t xml:space="preserve"> </w:t>
      </w:r>
      <w:r>
        <w:t>Each row has a unique value. There are no missing values.</w:t>
      </w:r>
      <w:r w:rsidR="006515CD">
        <w:t xml:space="preserve"> Longitude is centred around -73.95, roughly the </w:t>
      </w:r>
      <w:proofErr w:type="spellStart"/>
      <w:r w:rsidR="006515CD">
        <w:t>center</w:t>
      </w:r>
      <w:proofErr w:type="spellEnd"/>
      <w:r w:rsidR="006515CD">
        <w:t xml:space="preserve"> of NYC.</w:t>
      </w:r>
    </w:p>
    <w:p w14:paraId="7DE7DCDB" w14:textId="77777777" w:rsidR="002457E3" w:rsidRDefault="002457E3" w:rsidP="002457E3">
      <w:pPr>
        <w:pStyle w:val="Heading3"/>
      </w:pPr>
      <w:r>
        <w:t>Histograms</w:t>
      </w:r>
    </w:p>
    <w:p w14:paraId="4310B1B3" w14:textId="77777777" w:rsidR="002457E3" w:rsidRPr="00972C88" w:rsidRDefault="002457E3" w:rsidP="002457E3">
      <w:r>
        <w:t>All Histograms can be found in the appendix as a summary sheet. All features show a plausible distribution.</w:t>
      </w:r>
    </w:p>
    <w:p w14:paraId="727DE87B" w14:textId="77777777" w:rsidR="002457E3" w:rsidRDefault="002457E3" w:rsidP="002457E3">
      <w:pPr>
        <w:pStyle w:val="Heading2"/>
      </w:pPr>
      <w:r>
        <w:t>Review Categorical Features</w:t>
      </w:r>
    </w:p>
    <w:p w14:paraId="634CA952" w14:textId="08A45DC5" w:rsidR="002457E3" w:rsidRDefault="002457E3" w:rsidP="002457E3">
      <w:r>
        <w:t xml:space="preserve">There are </w:t>
      </w:r>
      <w:r w:rsidR="001B7862">
        <w:t>43</w:t>
      </w:r>
      <w:r>
        <w:t xml:space="preserve"> categorical features in the dataset</w:t>
      </w:r>
      <w:r w:rsidR="001B7862">
        <w:t>. For brevity, only columns of interest will be listed. See the appendix for full descriptive statistics on all features.</w:t>
      </w:r>
    </w:p>
    <w:p w14:paraId="0F08ABB3" w14:textId="0ADDA83D" w:rsidR="002457E3" w:rsidRDefault="006515CD" w:rsidP="002457E3">
      <w:pPr>
        <w:pStyle w:val="ListParagraph"/>
        <w:numPr>
          <w:ilvl w:val="0"/>
          <w:numId w:val="1"/>
        </w:numPr>
      </w:pPr>
      <w:r>
        <w:lastRenderedPageBreak/>
        <w:t>City</w:t>
      </w:r>
    </w:p>
    <w:p w14:paraId="5AAF9DA2" w14:textId="67A76DED" w:rsidR="002457E3" w:rsidRDefault="002457E3" w:rsidP="002457E3">
      <w:pPr>
        <w:pStyle w:val="ListParagraph"/>
        <w:numPr>
          <w:ilvl w:val="1"/>
          <w:numId w:val="1"/>
        </w:numPr>
      </w:pPr>
      <w:r>
        <w:t xml:space="preserve">This has </w:t>
      </w:r>
      <w:r w:rsidR="006515CD">
        <w:t>71</w:t>
      </w:r>
      <w:r>
        <w:t xml:space="preserve"> </w:t>
      </w:r>
      <w:r w:rsidR="006515CD">
        <w:t xml:space="preserve">unique </w:t>
      </w:r>
      <w:r>
        <w:t>values</w:t>
      </w:r>
      <w:r w:rsidR="006515CD">
        <w:t>. The most common is New York. 66% of values are missing.</w:t>
      </w:r>
    </w:p>
    <w:p w14:paraId="38E1B2C8" w14:textId="72DF6EE1" w:rsidR="006515CD" w:rsidRDefault="006515CD" w:rsidP="006515CD">
      <w:pPr>
        <w:pStyle w:val="ListParagraph"/>
        <w:numPr>
          <w:ilvl w:val="0"/>
          <w:numId w:val="1"/>
        </w:numPr>
      </w:pPr>
      <w:r>
        <w:t>House Number</w:t>
      </w:r>
    </w:p>
    <w:p w14:paraId="45947168" w14:textId="5E585474" w:rsidR="006515CD" w:rsidRDefault="006515CD" w:rsidP="006515CD">
      <w:pPr>
        <w:pStyle w:val="ListParagraph"/>
        <w:numPr>
          <w:ilvl w:val="1"/>
          <w:numId w:val="1"/>
        </w:numPr>
      </w:pPr>
      <w:r>
        <w:t>This has</w:t>
      </w:r>
      <w:r>
        <w:t xml:space="preserve"> 4269</w:t>
      </w:r>
      <w:r>
        <w:t xml:space="preserve"> unique values. The most common is </w:t>
      </w:r>
      <w:r>
        <w:t>2</w:t>
      </w:r>
      <w:r>
        <w:t xml:space="preserve">. </w:t>
      </w:r>
      <w:r>
        <w:t>34</w:t>
      </w:r>
      <w:r>
        <w:t>% of values are missing.</w:t>
      </w:r>
    </w:p>
    <w:p w14:paraId="21C3B959" w14:textId="40C935F9" w:rsidR="006515CD" w:rsidRDefault="006515CD" w:rsidP="006515CD">
      <w:pPr>
        <w:pStyle w:val="ListParagraph"/>
        <w:numPr>
          <w:ilvl w:val="0"/>
          <w:numId w:val="1"/>
        </w:numPr>
      </w:pPr>
      <w:r>
        <w:t>State</w:t>
      </w:r>
    </w:p>
    <w:p w14:paraId="6CAA6206" w14:textId="626C69F2" w:rsidR="006515CD" w:rsidRDefault="006515CD" w:rsidP="006515CD">
      <w:pPr>
        <w:pStyle w:val="ListParagraph"/>
        <w:numPr>
          <w:ilvl w:val="1"/>
          <w:numId w:val="1"/>
        </w:numPr>
      </w:pPr>
      <w:r>
        <w:t xml:space="preserve">This has </w:t>
      </w:r>
      <w:r>
        <w:t xml:space="preserve">2 </w:t>
      </w:r>
      <w:r>
        <w:t xml:space="preserve">unique values. The most common is </w:t>
      </w:r>
      <w:r>
        <w:t>NY</w:t>
      </w:r>
      <w:r>
        <w:t>.</w:t>
      </w:r>
      <w:r>
        <w:t xml:space="preserve"> The second most common (which needs to be removed) is NJ.</w:t>
      </w:r>
      <w:r>
        <w:t xml:space="preserve"> </w:t>
      </w:r>
      <w:r>
        <w:t>69</w:t>
      </w:r>
      <w:r>
        <w:t xml:space="preserve">% of values are </w:t>
      </w:r>
      <w:r>
        <w:t>missing, however these can all be imputed as NY.</w:t>
      </w:r>
    </w:p>
    <w:p w14:paraId="4B8E6D29" w14:textId="703A2583" w:rsidR="006515CD" w:rsidRDefault="006515CD" w:rsidP="006515CD">
      <w:pPr>
        <w:pStyle w:val="ListParagraph"/>
        <w:numPr>
          <w:ilvl w:val="0"/>
          <w:numId w:val="1"/>
        </w:numPr>
      </w:pPr>
      <w:r>
        <w:t>Amenity</w:t>
      </w:r>
    </w:p>
    <w:p w14:paraId="31FEAD04" w14:textId="2973013E" w:rsidR="006515CD" w:rsidRDefault="006515CD" w:rsidP="006515CD">
      <w:pPr>
        <w:pStyle w:val="ListParagraph"/>
        <w:numPr>
          <w:ilvl w:val="1"/>
          <w:numId w:val="1"/>
        </w:numPr>
      </w:pPr>
      <w:r>
        <w:t xml:space="preserve">The type of amenity. </w:t>
      </w:r>
      <w:r>
        <w:t xml:space="preserve">This has </w:t>
      </w:r>
      <w:r>
        <w:t xml:space="preserve">24 </w:t>
      </w:r>
      <w:r>
        <w:t>unique values. The most common is</w:t>
      </w:r>
      <w:r>
        <w:t xml:space="preserve"> restaurant</w:t>
      </w:r>
      <w:r>
        <w:t xml:space="preserve">. </w:t>
      </w:r>
      <w:r>
        <w:t>There are no missing values</w:t>
      </w:r>
      <w:r>
        <w:t>.</w:t>
      </w:r>
    </w:p>
    <w:p w14:paraId="7ABC7D32" w14:textId="281DBF1B" w:rsidR="006515CD" w:rsidRDefault="006515CD" w:rsidP="006515CD">
      <w:pPr>
        <w:pStyle w:val="ListParagraph"/>
        <w:numPr>
          <w:ilvl w:val="0"/>
          <w:numId w:val="1"/>
        </w:numPr>
      </w:pPr>
      <w:r>
        <w:t>Cuisine</w:t>
      </w:r>
    </w:p>
    <w:p w14:paraId="2C1BD8C2" w14:textId="071F5AF6" w:rsidR="006515CD" w:rsidRDefault="006515CD" w:rsidP="006515CD">
      <w:pPr>
        <w:pStyle w:val="ListParagraph"/>
        <w:numPr>
          <w:ilvl w:val="1"/>
          <w:numId w:val="1"/>
        </w:numPr>
      </w:pPr>
      <w:r>
        <w:t xml:space="preserve">This has </w:t>
      </w:r>
      <w:r>
        <w:t xml:space="preserve">1303 </w:t>
      </w:r>
      <w:r>
        <w:t xml:space="preserve">unique values. The most common is </w:t>
      </w:r>
      <w:r>
        <w:t>pizza</w:t>
      </w:r>
      <w:r>
        <w:t xml:space="preserve">. </w:t>
      </w:r>
      <w:r>
        <w:t>33</w:t>
      </w:r>
      <w:r>
        <w:t>% of values are missing.</w:t>
      </w:r>
    </w:p>
    <w:p w14:paraId="2454235E" w14:textId="23358A23" w:rsidR="00865AF2" w:rsidRDefault="00865AF2" w:rsidP="00865AF2">
      <w:pPr>
        <w:pStyle w:val="ListParagraph"/>
        <w:numPr>
          <w:ilvl w:val="0"/>
          <w:numId w:val="1"/>
        </w:numPr>
      </w:pPr>
      <w:r>
        <w:t>Name</w:t>
      </w:r>
    </w:p>
    <w:p w14:paraId="40AEFC96" w14:textId="293DE5DF" w:rsidR="00865AF2" w:rsidRDefault="00865AF2" w:rsidP="00865AF2">
      <w:pPr>
        <w:pStyle w:val="ListParagraph"/>
        <w:numPr>
          <w:ilvl w:val="1"/>
          <w:numId w:val="1"/>
        </w:numPr>
      </w:pPr>
      <w:r>
        <w:t>This has 11435 unique values. 3% of values are missing.</w:t>
      </w:r>
    </w:p>
    <w:p w14:paraId="65471241" w14:textId="2BA1C288" w:rsidR="006515CD" w:rsidRDefault="006515CD" w:rsidP="006515CD">
      <w:pPr>
        <w:pStyle w:val="ListParagraph"/>
        <w:numPr>
          <w:ilvl w:val="0"/>
          <w:numId w:val="1"/>
        </w:numPr>
      </w:pPr>
      <w:r>
        <w:t>Opening Hours</w:t>
      </w:r>
    </w:p>
    <w:p w14:paraId="72944677" w14:textId="285D0522" w:rsidR="006515CD" w:rsidRDefault="006515CD" w:rsidP="006515CD">
      <w:pPr>
        <w:pStyle w:val="ListParagraph"/>
        <w:numPr>
          <w:ilvl w:val="1"/>
          <w:numId w:val="1"/>
        </w:numPr>
      </w:pPr>
      <w:r>
        <w:t xml:space="preserve">This has </w:t>
      </w:r>
      <w:r>
        <w:t>4405</w:t>
      </w:r>
      <w:r>
        <w:t xml:space="preserve"> unique values. The most common is </w:t>
      </w:r>
      <w:r>
        <w:t>24/7</w:t>
      </w:r>
      <w:r>
        <w:t xml:space="preserve">. </w:t>
      </w:r>
      <w:r>
        <w:t>53</w:t>
      </w:r>
      <w:r>
        <w:t>% of values are missing.</w:t>
      </w:r>
    </w:p>
    <w:p w14:paraId="2ED8BEBA" w14:textId="091F8898" w:rsidR="006515CD" w:rsidRDefault="006515CD" w:rsidP="006515CD">
      <w:pPr>
        <w:pStyle w:val="ListParagraph"/>
        <w:numPr>
          <w:ilvl w:val="0"/>
          <w:numId w:val="1"/>
        </w:numPr>
      </w:pPr>
      <w:r>
        <w:t>Phone</w:t>
      </w:r>
    </w:p>
    <w:p w14:paraId="4C19B67E" w14:textId="1B3CAFC5" w:rsidR="006515CD" w:rsidRDefault="006515CD" w:rsidP="006515CD">
      <w:pPr>
        <w:pStyle w:val="ListParagraph"/>
        <w:numPr>
          <w:ilvl w:val="1"/>
          <w:numId w:val="1"/>
        </w:numPr>
      </w:pPr>
      <w:r>
        <w:t xml:space="preserve">This has </w:t>
      </w:r>
      <w:r>
        <w:t xml:space="preserve">7598 </w:t>
      </w:r>
      <w:r>
        <w:t xml:space="preserve">unique values. </w:t>
      </w:r>
      <w:r>
        <w:t>There are some duplicate values, likely for large chains</w:t>
      </w:r>
      <w:r>
        <w:t>.</w:t>
      </w:r>
    </w:p>
    <w:p w14:paraId="0EBC4360" w14:textId="56C93FD5" w:rsidR="006515CD" w:rsidRDefault="006515CD" w:rsidP="006515CD">
      <w:pPr>
        <w:pStyle w:val="ListParagraph"/>
        <w:numPr>
          <w:ilvl w:val="0"/>
          <w:numId w:val="1"/>
        </w:numPr>
      </w:pPr>
      <w:r>
        <w:t>Website</w:t>
      </w:r>
    </w:p>
    <w:p w14:paraId="67716A6D" w14:textId="5BF4C544" w:rsidR="006515CD" w:rsidRDefault="006515CD" w:rsidP="006515CD">
      <w:pPr>
        <w:pStyle w:val="ListParagraph"/>
        <w:numPr>
          <w:ilvl w:val="1"/>
          <w:numId w:val="1"/>
        </w:numPr>
      </w:pPr>
      <w:r>
        <w:t xml:space="preserve">This has </w:t>
      </w:r>
      <w:r>
        <w:t xml:space="preserve">6647 </w:t>
      </w:r>
      <w:r>
        <w:t xml:space="preserve">unique values. </w:t>
      </w:r>
      <w:r>
        <w:t>54</w:t>
      </w:r>
      <w:r>
        <w:t>% of values are missing.</w:t>
      </w:r>
    </w:p>
    <w:p w14:paraId="1C946150" w14:textId="16B3E389" w:rsidR="006515CD" w:rsidRDefault="006515CD" w:rsidP="006515CD">
      <w:pPr>
        <w:pStyle w:val="ListParagraph"/>
        <w:numPr>
          <w:ilvl w:val="0"/>
          <w:numId w:val="1"/>
        </w:numPr>
      </w:pPr>
      <w:r>
        <w:t>Wheelchair</w:t>
      </w:r>
    </w:p>
    <w:p w14:paraId="0365F4F6" w14:textId="26B6D021" w:rsidR="006515CD" w:rsidRDefault="006515CD" w:rsidP="006515CD">
      <w:pPr>
        <w:pStyle w:val="ListParagraph"/>
        <w:numPr>
          <w:ilvl w:val="1"/>
          <w:numId w:val="1"/>
        </w:numPr>
      </w:pPr>
      <w:r>
        <w:t xml:space="preserve">This has </w:t>
      </w:r>
      <w:r>
        <w:t xml:space="preserve">6 </w:t>
      </w:r>
      <w:r>
        <w:t xml:space="preserve">unique values. The most common is </w:t>
      </w:r>
      <w:r>
        <w:t>yes</w:t>
      </w:r>
      <w:r>
        <w:t xml:space="preserve">. </w:t>
      </w:r>
      <w:r>
        <w:t>87</w:t>
      </w:r>
      <w:r>
        <w:t>% of values are missing.</w:t>
      </w:r>
    </w:p>
    <w:p w14:paraId="21ADA002" w14:textId="23867862" w:rsidR="006515CD" w:rsidRDefault="006515CD" w:rsidP="006515CD">
      <w:pPr>
        <w:pStyle w:val="ListParagraph"/>
        <w:numPr>
          <w:ilvl w:val="0"/>
          <w:numId w:val="1"/>
        </w:numPr>
      </w:pPr>
      <w:r>
        <w:t>Vegan</w:t>
      </w:r>
    </w:p>
    <w:p w14:paraId="1CE02586" w14:textId="63377FDD" w:rsidR="006515CD" w:rsidRDefault="006515CD" w:rsidP="006515CD">
      <w:pPr>
        <w:pStyle w:val="ListParagraph"/>
        <w:numPr>
          <w:ilvl w:val="1"/>
          <w:numId w:val="1"/>
        </w:numPr>
      </w:pPr>
      <w:r>
        <w:t>This has 4</w:t>
      </w:r>
      <w:r>
        <w:t xml:space="preserve"> </w:t>
      </w:r>
      <w:r>
        <w:t xml:space="preserve">unique values. The most common is </w:t>
      </w:r>
      <w:r>
        <w:t>yes</w:t>
      </w:r>
      <w:r>
        <w:t xml:space="preserve">. </w:t>
      </w:r>
      <w:r>
        <w:t>96</w:t>
      </w:r>
      <w:r>
        <w:t>% of values are missing.</w:t>
      </w:r>
    </w:p>
    <w:p w14:paraId="1770C196" w14:textId="601E94BA" w:rsidR="006515CD" w:rsidRDefault="006515CD" w:rsidP="006515CD">
      <w:pPr>
        <w:pStyle w:val="ListParagraph"/>
        <w:numPr>
          <w:ilvl w:val="0"/>
          <w:numId w:val="1"/>
        </w:numPr>
      </w:pPr>
      <w:r>
        <w:t>Vegetarian</w:t>
      </w:r>
    </w:p>
    <w:p w14:paraId="5BBF4AD1" w14:textId="1018EE42" w:rsidR="006515CD" w:rsidRDefault="006515CD" w:rsidP="006515CD">
      <w:pPr>
        <w:pStyle w:val="ListParagraph"/>
        <w:numPr>
          <w:ilvl w:val="1"/>
          <w:numId w:val="1"/>
        </w:numPr>
      </w:pPr>
      <w:r>
        <w:t xml:space="preserve">This has </w:t>
      </w:r>
      <w:r>
        <w:t xml:space="preserve">4 </w:t>
      </w:r>
      <w:r>
        <w:t xml:space="preserve">unique values. The most common is </w:t>
      </w:r>
      <w:r>
        <w:t>yes</w:t>
      </w:r>
      <w:r>
        <w:t xml:space="preserve">. </w:t>
      </w:r>
      <w:r>
        <w:t>96</w:t>
      </w:r>
      <w:r>
        <w:t>% of values are missing.</w:t>
      </w:r>
    </w:p>
    <w:p w14:paraId="6776FCFE" w14:textId="77777777" w:rsidR="006515CD" w:rsidRDefault="006515CD" w:rsidP="006515CD">
      <w:pPr>
        <w:pStyle w:val="ListParagraph"/>
        <w:numPr>
          <w:ilvl w:val="0"/>
          <w:numId w:val="1"/>
        </w:numPr>
      </w:pPr>
      <w:r>
        <w:t>Opening Hours</w:t>
      </w:r>
    </w:p>
    <w:p w14:paraId="5AD47F2D" w14:textId="77777777" w:rsidR="006515CD" w:rsidRDefault="006515CD" w:rsidP="006515CD">
      <w:pPr>
        <w:pStyle w:val="ListParagraph"/>
        <w:numPr>
          <w:ilvl w:val="1"/>
          <w:numId w:val="1"/>
        </w:numPr>
      </w:pPr>
      <w:r>
        <w:t>This has 4405 unique values. The most common is 24/7. 53% of values are missing.</w:t>
      </w:r>
    </w:p>
    <w:p w14:paraId="7EAE569E" w14:textId="77777777" w:rsidR="006515CD" w:rsidRDefault="006515CD" w:rsidP="006515CD"/>
    <w:p w14:paraId="281769DF" w14:textId="77777777" w:rsidR="002457E3" w:rsidRDefault="002457E3" w:rsidP="002457E3">
      <w:pPr>
        <w:pStyle w:val="Heading2"/>
      </w:pPr>
      <w:r>
        <w:t xml:space="preserve">Actions to </w:t>
      </w:r>
      <w:proofErr w:type="gramStart"/>
      <w:r>
        <w:t>take</w:t>
      </w:r>
      <w:proofErr w:type="gramEnd"/>
    </w:p>
    <w:p w14:paraId="25456A27" w14:textId="5D0B80E0" w:rsidR="002457E3" w:rsidRDefault="002457E3" w:rsidP="002457E3">
      <w:r>
        <w:t>x actions will be taken:</w:t>
      </w:r>
    </w:p>
    <w:p w14:paraId="73062159" w14:textId="2F54F62C" w:rsidR="002457E3" w:rsidRDefault="00F83FBF" w:rsidP="002457E3">
      <w:pPr>
        <w:pStyle w:val="ListParagraph"/>
        <w:numPr>
          <w:ilvl w:val="0"/>
          <w:numId w:val="2"/>
        </w:numPr>
      </w:pPr>
      <w:r>
        <w:t>Missing name</w:t>
      </w:r>
    </w:p>
    <w:p w14:paraId="4D3A429A" w14:textId="10C9993C" w:rsidR="002457E3" w:rsidRDefault="00F83FBF" w:rsidP="002457E3">
      <w:pPr>
        <w:pStyle w:val="ListParagraph"/>
        <w:numPr>
          <w:ilvl w:val="1"/>
          <w:numId w:val="2"/>
        </w:numPr>
      </w:pPr>
      <w:r>
        <w:t>Drop rows with missing name.</w:t>
      </w:r>
    </w:p>
    <w:p w14:paraId="56E6ECCE" w14:textId="2E62758E" w:rsidR="00F83FBF" w:rsidRDefault="00F83FBF" w:rsidP="00F83FBF">
      <w:pPr>
        <w:pStyle w:val="ListParagraph"/>
        <w:numPr>
          <w:ilvl w:val="0"/>
          <w:numId w:val="2"/>
        </w:numPr>
      </w:pPr>
      <w:r>
        <w:t>Vegan/Vegetarian</w:t>
      </w:r>
    </w:p>
    <w:p w14:paraId="1A67F219" w14:textId="27FE9013" w:rsidR="00582EA9" w:rsidRDefault="00F83FBF" w:rsidP="00582EA9">
      <w:pPr>
        <w:pStyle w:val="ListParagraph"/>
        <w:numPr>
          <w:ilvl w:val="1"/>
          <w:numId w:val="2"/>
        </w:numPr>
      </w:pPr>
      <w:r>
        <w:t>Change “only” and “limited” values to “yes”.</w:t>
      </w:r>
    </w:p>
    <w:p w14:paraId="56D14E6F" w14:textId="61FF580F" w:rsidR="00582EA9" w:rsidRDefault="00582EA9" w:rsidP="00582EA9">
      <w:pPr>
        <w:pStyle w:val="ListParagraph"/>
        <w:numPr>
          <w:ilvl w:val="0"/>
          <w:numId w:val="2"/>
        </w:numPr>
      </w:pPr>
      <w:r>
        <w:t>State</w:t>
      </w:r>
    </w:p>
    <w:p w14:paraId="4B3C8FDD" w14:textId="4C925672" w:rsidR="00582EA9" w:rsidRDefault="00582EA9" w:rsidP="00582EA9">
      <w:pPr>
        <w:pStyle w:val="ListParagraph"/>
        <w:numPr>
          <w:ilvl w:val="1"/>
          <w:numId w:val="2"/>
        </w:numPr>
      </w:pPr>
      <w:r>
        <w:t>Drop rows with state as “</w:t>
      </w:r>
      <w:proofErr w:type="gramStart"/>
      <w:r>
        <w:t>NJ”</w:t>
      </w:r>
      <w:proofErr w:type="gramEnd"/>
    </w:p>
    <w:p w14:paraId="39947F9F" w14:textId="3BE799F2" w:rsidR="00582EA9" w:rsidRDefault="00582EA9" w:rsidP="00582EA9">
      <w:pPr>
        <w:pStyle w:val="ListParagraph"/>
        <w:numPr>
          <w:ilvl w:val="0"/>
          <w:numId w:val="2"/>
        </w:numPr>
      </w:pPr>
      <w:r>
        <w:t>Wheelchair</w:t>
      </w:r>
    </w:p>
    <w:p w14:paraId="3A30D2BC" w14:textId="7FF95F23" w:rsidR="00582EA9" w:rsidRPr="00972C88" w:rsidRDefault="00582EA9" w:rsidP="00582EA9">
      <w:pPr>
        <w:pStyle w:val="ListParagraph"/>
        <w:numPr>
          <w:ilvl w:val="1"/>
          <w:numId w:val="2"/>
        </w:numPr>
      </w:pPr>
      <w:r>
        <w:lastRenderedPageBreak/>
        <w:t>Change “designated” and “dedicated” to “yes”.</w:t>
      </w:r>
    </w:p>
    <w:p w14:paraId="4F19DDBE" w14:textId="77777777" w:rsidR="002457E3" w:rsidRDefault="002457E3" w:rsidP="002457E3">
      <w:pPr>
        <w:pStyle w:val="Heading1"/>
      </w:pPr>
      <w:r>
        <w:t>Appendix</w:t>
      </w:r>
    </w:p>
    <w:p w14:paraId="2E5CAD06" w14:textId="77777777" w:rsidR="002457E3" w:rsidRDefault="002457E3" w:rsidP="002457E3">
      <w:pPr>
        <w:pStyle w:val="Heading2"/>
      </w:pPr>
      <w:r>
        <w:t>Continuous Features</w:t>
      </w:r>
    </w:p>
    <w:p w14:paraId="34668158" w14:textId="77777777" w:rsidR="002457E3" w:rsidRDefault="002457E3" w:rsidP="002457E3">
      <w:pPr>
        <w:pStyle w:val="Heading3"/>
      </w:pPr>
      <w:r>
        <w:t>Descriptive Statistics</w:t>
      </w:r>
    </w:p>
    <w:p w14:paraId="5B7CCF5B" w14:textId="4123E56B" w:rsidR="002457E3" w:rsidRPr="00EA243F" w:rsidRDefault="002457E3" w:rsidP="002457E3">
      <w:r>
        <w:t>Table with statistics on continuous features.</w:t>
      </w:r>
    </w:p>
    <w:p w14:paraId="5E2BAD59" w14:textId="77777777" w:rsidR="002457E3" w:rsidRDefault="002457E3" w:rsidP="002457E3">
      <w:pPr>
        <w:pStyle w:val="Heading3"/>
      </w:pPr>
      <w:r>
        <w:t>Histograms</w:t>
      </w:r>
    </w:p>
    <w:p w14:paraId="4CA620A0" w14:textId="7C61E7A0" w:rsidR="002457E3" w:rsidRPr="00EA243F" w:rsidRDefault="001F0F4E" w:rsidP="002457E3">
      <w:r w:rsidRPr="001F0F4E">
        <w:drawing>
          <wp:inline distT="0" distB="0" distL="0" distR="0" wp14:anchorId="52FFECF8" wp14:editId="33247399">
            <wp:extent cx="5731510" cy="3853180"/>
            <wp:effectExtent l="0" t="0" r="2540" b="0"/>
            <wp:docPr id="157341395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13956" name="Picture 1" descr="A graph of a graph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662E" w14:textId="77777777" w:rsidR="002457E3" w:rsidRDefault="002457E3" w:rsidP="002457E3">
      <w:pPr>
        <w:pStyle w:val="Heading2"/>
        <w:rPr>
          <w:rFonts w:asciiTheme="minorHAnsi" w:hAnsiTheme="minorHAnsi"/>
        </w:rPr>
      </w:pPr>
      <w:r>
        <w:rPr>
          <w:rFonts w:asciiTheme="minorHAnsi" w:hAnsiTheme="minorHAnsi"/>
        </w:rPr>
        <w:t>Categorical Features</w:t>
      </w:r>
    </w:p>
    <w:p w14:paraId="20E2B433" w14:textId="77777777" w:rsidR="002457E3" w:rsidRDefault="002457E3" w:rsidP="002457E3">
      <w:pPr>
        <w:pStyle w:val="Heading3"/>
      </w:pPr>
      <w:r>
        <w:t>Descriptive Statistics</w:t>
      </w:r>
    </w:p>
    <w:p w14:paraId="3427D8ED" w14:textId="192519A2" w:rsidR="002457E3" w:rsidRDefault="002457E3" w:rsidP="002457E3">
      <w:r>
        <w:t>Table with statistics on categorical features.</w:t>
      </w:r>
    </w:p>
    <w:p w14:paraId="141E911E" w14:textId="5E8F6B57" w:rsidR="00F83FBF" w:rsidRDefault="00F83FBF" w:rsidP="002457E3">
      <w:r w:rsidRPr="00F83FBF">
        <w:drawing>
          <wp:inline distT="0" distB="0" distL="0" distR="0" wp14:anchorId="36A0B45E" wp14:editId="11A3DB55">
            <wp:extent cx="5731510" cy="658495"/>
            <wp:effectExtent l="0" t="0" r="2540" b="8255"/>
            <wp:docPr id="5161551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560C0" w14:textId="6B21ACDC" w:rsidR="001F0F4E" w:rsidRPr="00BA421A" w:rsidRDefault="001F0F4E" w:rsidP="002457E3">
      <w:r w:rsidRPr="001F0F4E">
        <w:lastRenderedPageBreak/>
        <w:drawing>
          <wp:inline distT="0" distB="0" distL="0" distR="0" wp14:anchorId="51CE7C76" wp14:editId="371AE18B">
            <wp:extent cx="5731510" cy="3924935"/>
            <wp:effectExtent l="0" t="0" r="2540" b="0"/>
            <wp:docPr id="169393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9D21D" w14:textId="77777777" w:rsidR="002457E3" w:rsidRDefault="002457E3" w:rsidP="002457E3">
      <w:pPr>
        <w:pStyle w:val="Heading3"/>
      </w:pPr>
      <w:r>
        <w:lastRenderedPageBreak/>
        <w:t>Box Plots</w:t>
      </w:r>
    </w:p>
    <w:p w14:paraId="2EBE9075" w14:textId="3375B6D8" w:rsidR="002457E3" w:rsidRDefault="001F0F4E" w:rsidP="002457E3">
      <w:r w:rsidRPr="001F0F4E">
        <w:drawing>
          <wp:inline distT="0" distB="0" distL="0" distR="0" wp14:anchorId="45F43989" wp14:editId="695571EC">
            <wp:extent cx="3630585" cy="8207922"/>
            <wp:effectExtent l="0" t="0" r="8255" b="3175"/>
            <wp:docPr id="148527115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71158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7551" cy="82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807F" w14:textId="77777777" w:rsidR="001F0F4E" w:rsidRPr="00431F53" w:rsidRDefault="001F0F4E" w:rsidP="002457E3"/>
    <w:p w14:paraId="3A669A85" w14:textId="3C9A61BB" w:rsidR="002457E3" w:rsidRDefault="00F83FBF">
      <w:r w:rsidRPr="00F83FBF">
        <w:lastRenderedPageBreak/>
        <w:drawing>
          <wp:inline distT="0" distB="0" distL="0" distR="0" wp14:anchorId="09A40A0B" wp14:editId="35E3E9AC">
            <wp:extent cx="3997325" cy="8863330"/>
            <wp:effectExtent l="0" t="0" r="3175" b="0"/>
            <wp:docPr id="10355498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4988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03F8" w14:textId="6ABF08D7" w:rsidR="00F83FBF" w:rsidRDefault="00F83FBF">
      <w:r w:rsidRPr="00F83FBF">
        <w:lastRenderedPageBreak/>
        <w:drawing>
          <wp:inline distT="0" distB="0" distL="0" distR="0" wp14:anchorId="3DC31F42" wp14:editId="00FA7370">
            <wp:extent cx="4736465" cy="8863330"/>
            <wp:effectExtent l="0" t="0" r="6985" b="0"/>
            <wp:docPr id="519067959" name="Picture 1" descr="A group of blue and black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67959" name="Picture 1" descr="A group of blue and black graph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BC87" w14:textId="77B023DD" w:rsidR="00F83FBF" w:rsidRDefault="00F83FBF">
      <w:r w:rsidRPr="00F83FBF">
        <w:lastRenderedPageBreak/>
        <w:drawing>
          <wp:inline distT="0" distB="0" distL="0" distR="0" wp14:anchorId="3B5CD82F" wp14:editId="368238F4">
            <wp:extent cx="5296535" cy="8863330"/>
            <wp:effectExtent l="0" t="0" r="0" b="0"/>
            <wp:docPr id="96874292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42921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3DFB" w14:textId="23518C6A" w:rsidR="00F83FBF" w:rsidRDefault="00F83FBF">
      <w:r w:rsidRPr="00F83FBF">
        <w:lastRenderedPageBreak/>
        <w:drawing>
          <wp:inline distT="0" distB="0" distL="0" distR="0" wp14:anchorId="0A8477AF" wp14:editId="51526831">
            <wp:extent cx="5731510" cy="3806825"/>
            <wp:effectExtent l="0" t="0" r="2540" b="3175"/>
            <wp:docPr id="39533145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31456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FBF" w:rsidSect="002457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8C06D0"/>
    <w:multiLevelType w:val="hybridMultilevel"/>
    <w:tmpl w:val="F1D07E6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027E6D"/>
    <w:multiLevelType w:val="hybridMultilevel"/>
    <w:tmpl w:val="1B4478D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1144711">
    <w:abstractNumId w:val="1"/>
  </w:num>
  <w:num w:numId="2" w16cid:durableId="179701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7E3"/>
    <w:rsid w:val="000D77C2"/>
    <w:rsid w:val="001B7862"/>
    <w:rsid w:val="001F0F4E"/>
    <w:rsid w:val="002457E3"/>
    <w:rsid w:val="00582EA9"/>
    <w:rsid w:val="006515CD"/>
    <w:rsid w:val="00865AF2"/>
    <w:rsid w:val="008B7A10"/>
    <w:rsid w:val="00963247"/>
    <w:rsid w:val="00DA32F0"/>
    <w:rsid w:val="00F83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4D906"/>
  <w15:chartTrackingRefBased/>
  <w15:docId w15:val="{9F100774-220C-48FE-9357-AE38B676A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7E3"/>
    <w:pPr>
      <w:spacing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57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57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57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57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57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57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57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57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57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57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457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457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57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57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57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57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57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57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57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57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57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57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57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57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57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57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57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57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57E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457E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78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4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overpass-turbo.eu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9</Pages>
  <Words>544</Words>
  <Characters>3106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O'Flynn</dc:creator>
  <cp:keywords/>
  <dc:description/>
  <cp:lastModifiedBy>Daniel O'Flynn</cp:lastModifiedBy>
  <cp:revision>4</cp:revision>
  <dcterms:created xsi:type="dcterms:W3CDTF">2024-05-30T17:40:00Z</dcterms:created>
  <dcterms:modified xsi:type="dcterms:W3CDTF">2024-05-30T19:08:00Z</dcterms:modified>
</cp:coreProperties>
</file>