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796F7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</w:rPr>
        <w:t xml:space="preserve">Greetings </w:t>
      </w:r>
    </w:p>
    <w:p w14:paraId="467756C6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B48C9FC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  <w:highlight w:val="yellow"/>
        </w:rPr>
        <w:t>hi</w:t>
      </w:r>
    </w:p>
    <w:p w14:paraId="6279C381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4E088C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</w:rPr>
        <w:t xml:space="preserve">Do you need help? </w:t>
      </w:r>
    </w:p>
    <w:p w14:paraId="70AAD725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50CA30C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  <w:highlight w:val="yellow"/>
        </w:rPr>
        <w:t>yes</w:t>
      </w:r>
    </w:p>
    <w:p w14:paraId="30D7DFE6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B53A8B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</w:rPr>
        <w:t xml:space="preserve">What topic is giving you trouble? </w:t>
      </w:r>
    </w:p>
    <w:p w14:paraId="1793C4FC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1AF8ACE6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  <w:highlight w:val="yellow"/>
        </w:rPr>
        <w:t>girls</w:t>
      </w:r>
    </w:p>
    <w:p w14:paraId="21A38454" w14:textId="77777777" w:rsidR="00636F67" w:rsidRDefault="00636F6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10DB39E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 w:rsidRPr="00B63ED7">
        <w:rPr>
          <w:rFonts w:ascii="Arial" w:hAnsi="Arial" w:cs="Arial"/>
        </w:rPr>
        <w:t>Sorry, I am not that smart...yet</w:t>
      </w:r>
    </w:p>
    <w:p w14:paraId="15B099DB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</w:rPr>
        <w:t>Want me to search that for you?</w:t>
      </w:r>
    </w:p>
    <w:p w14:paraId="330B17CA" w14:textId="77777777" w:rsid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B9C60D2" w14:textId="77777777" w:rsidR="00B63ED7" w:rsidRPr="00B63ED7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63ED7">
        <w:rPr>
          <w:rFonts w:ascii="Arial" w:hAnsi="Arial" w:cs="Arial"/>
          <w:highlight w:val="yellow"/>
        </w:rPr>
        <w:t>yes</w:t>
      </w:r>
    </w:p>
    <w:p w14:paraId="493B3A38" w14:textId="77777777" w:rsidR="00B63ED7" w:rsidRDefault="00B63ED7" w:rsidP="00B63ED7">
      <w:pPr>
        <w:rPr>
          <w:rFonts w:ascii="Arial" w:hAnsi="Arial" w:cs="Arial"/>
        </w:rPr>
      </w:pPr>
    </w:p>
    <w:p w14:paraId="00355FB2" w14:textId="77777777" w:rsidR="001659A3" w:rsidRDefault="00B63ED7" w:rsidP="00B63ED7">
      <w:pPr>
        <w:rPr>
          <w:rFonts w:ascii="Arial" w:hAnsi="Arial" w:cs="Arial"/>
        </w:rPr>
      </w:pPr>
      <w:r w:rsidRPr="00B63ED7">
        <w:rPr>
          <w:rFonts w:ascii="Arial" w:hAnsi="Arial" w:cs="Arial"/>
        </w:rPr>
        <w:t>Do you need help?</w:t>
      </w:r>
    </w:p>
    <w:p w14:paraId="1AA4F1FA" w14:textId="77777777" w:rsidR="00B63ED7" w:rsidRDefault="00B63ED7" w:rsidP="00B63ED7">
      <w:pPr>
        <w:rPr>
          <w:rFonts w:ascii="Arial" w:hAnsi="Arial" w:cs="Arial"/>
        </w:rPr>
      </w:pPr>
    </w:p>
    <w:p w14:paraId="44E3D425" w14:textId="77777777" w:rsidR="00B63ED7" w:rsidRPr="00A846B6" w:rsidRDefault="00B63ED7" w:rsidP="00B63ED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6B6">
        <w:rPr>
          <w:rFonts w:ascii="Arial" w:hAnsi="Arial" w:cs="Arial"/>
          <w:highlight w:val="yellow"/>
        </w:rPr>
        <w:t>no</w:t>
      </w:r>
    </w:p>
    <w:p w14:paraId="734E6CDB" w14:textId="77777777" w:rsidR="00B63ED7" w:rsidRDefault="00B63ED7" w:rsidP="00B63ED7">
      <w:pPr>
        <w:rPr>
          <w:rFonts w:ascii="Arial" w:hAnsi="Arial" w:cs="Arial"/>
        </w:rPr>
      </w:pPr>
    </w:p>
    <w:p w14:paraId="22B302AC" w14:textId="77777777" w:rsidR="00B63ED7" w:rsidRPr="00A846B6" w:rsidRDefault="00B63ED7" w:rsidP="00B63ED7">
      <w:pPr>
        <w:rPr>
          <w:rFonts w:ascii="Arial" w:hAnsi="Arial" w:cs="Arial"/>
        </w:rPr>
      </w:pPr>
      <w:r>
        <w:rPr>
          <w:rFonts w:ascii="Arial" w:hAnsi="Arial" w:cs="Arial"/>
        </w:rPr>
        <w:t>Smell ya later!</w:t>
      </w:r>
    </w:p>
    <w:p w14:paraId="487A56BA" w14:textId="77777777" w:rsidR="00B63ED7" w:rsidRDefault="00B63ED7" w:rsidP="00B63ED7">
      <w:pPr>
        <w:rPr>
          <w:rFonts w:ascii="Arial" w:hAnsi="Arial" w:cs="Arial"/>
        </w:rPr>
      </w:pPr>
    </w:p>
    <w:p w14:paraId="185DFA09" w14:textId="77777777" w:rsidR="00B63ED7" w:rsidRPr="00B63ED7" w:rsidRDefault="00242F2F" w:rsidP="00B63ED7">
      <w:pPr>
        <w:rPr>
          <w:rFonts w:ascii="Arial" w:hAnsi="Arial" w:cs="Arial"/>
        </w:rPr>
      </w:pPr>
      <w:r>
        <w:rPr>
          <w:rFonts w:ascii="Arial" w:hAnsi="Arial" w:cs="Arial"/>
        </w:rPr>
        <w:t>This file shows the output from an erroneous conversation with Codebot.  Any highlighted lines are user input, all other lines are output from Codebot</w:t>
      </w:r>
      <w:r>
        <w:rPr>
          <w:rFonts w:ascii="Arial" w:hAnsi="Arial" w:cs="Arial"/>
        </w:rPr>
        <w:t>.  In this example the user has asked about a topic that is outside of the current domain of knowledge of Codebot and so Codebot performs a Google search for the topic.  You cannot see it in the text file but Codebot opened a browser window and searched for ‘girls’.</w:t>
      </w:r>
    </w:p>
    <w:sectPr w:rsidR="00B63ED7" w:rsidRPr="00B63ED7" w:rsidSect="000F4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D7"/>
    <w:rsid w:val="000F4A91"/>
    <w:rsid w:val="001659A3"/>
    <w:rsid w:val="00242F2F"/>
    <w:rsid w:val="00636F67"/>
    <w:rsid w:val="00B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BC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Macintosh Word</Application>
  <DocSecurity>0</DocSecurity>
  <Lines>4</Lines>
  <Paragraphs>1</Paragraphs>
  <ScaleCrop>false</ScaleCrop>
  <Company>UBCO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Bojey</dc:creator>
  <cp:keywords/>
  <dc:description/>
  <cp:lastModifiedBy>Matthew Bojey</cp:lastModifiedBy>
  <cp:revision>3</cp:revision>
  <dcterms:created xsi:type="dcterms:W3CDTF">2014-02-06T21:36:00Z</dcterms:created>
  <dcterms:modified xsi:type="dcterms:W3CDTF">2014-02-06T21:46:00Z</dcterms:modified>
</cp:coreProperties>
</file>