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Pr="007951C0" w:rsidRDefault="007951C0" w:rsidP="00DA3505">
      <w:pPr>
        <w:spacing w:after="0" w:line="240" w:lineRule="auto"/>
        <w:rPr>
          <w:b/>
        </w:rPr>
      </w:pPr>
      <w:r w:rsidRPr="007951C0">
        <w:rPr>
          <w:b/>
        </w:rPr>
        <w:t>Raul Samuel Costa Brito 12ºA Nº10</w:t>
      </w:r>
    </w:p>
    <w:p w:rsidR="007951C0" w:rsidRPr="007951C0" w:rsidRDefault="007951C0" w:rsidP="00DA3505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7951C0" w:rsidRPr="007951C0" w:rsidRDefault="007951C0" w:rsidP="00DA3505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</w:pPr>
      <w:r w:rsidRPr="007951C0"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  <w:t xml:space="preserve">Identificação, </w:t>
      </w:r>
      <w:r w:rsidRPr="007951C0"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  <w:t>objetivos e descrição do proje</w:t>
      </w:r>
      <w:r w:rsidRPr="007951C0"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  <w:t>to;</w:t>
      </w:r>
    </w:p>
    <w:p w:rsidR="007951C0" w:rsidRPr="007951C0" w:rsidRDefault="007951C0" w:rsidP="00DA3505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</w:pPr>
    </w:p>
    <w:p w:rsidR="007951C0" w:rsidRPr="007951C0" w:rsidRDefault="007951C0" w:rsidP="00DA3505">
      <w:pPr>
        <w:spacing w:after="0" w:line="240" w:lineRule="auto"/>
        <w:rPr>
          <w:rFonts w:ascii="Arial" w:hAnsi="Arial" w:cs="Arial"/>
          <w:b/>
          <w:color w:val="000000"/>
          <w:shd w:val="clear" w:color="auto" w:fill="F7F7F7"/>
        </w:rPr>
      </w:pPr>
      <w:r w:rsidRPr="007951C0">
        <w:rPr>
          <w:rFonts w:ascii="Arial" w:hAnsi="Arial" w:cs="Arial"/>
          <w:b/>
          <w:color w:val="000000"/>
          <w:shd w:val="clear" w:color="auto" w:fill="F7F7F7"/>
        </w:rPr>
        <w:t>Gestão de Hotel:</w:t>
      </w:r>
    </w:p>
    <w:p w:rsidR="007951C0" w:rsidRPr="007951C0" w:rsidRDefault="007951C0" w:rsidP="00DA3505">
      <w:p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7F7F7"/>
        </w:rPr>
      </w:pPr>
    </w:p>
    <w:p w:rsidR="007951C0" w:rsidRPr="007951C0" w:rsidRDefault="007951C0" w:rsidP="007951C0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 w:rsidRPr="007951C0">
        <w:rPr>
          <w:rFonts w:ascii="Arial" w:hAnsi="Arial" w:cs="Arial"/>
          <w:color w:val="000000"/>
          <w:sz w:val="21"/>
          <w:szCs w:val="21"/>
          <w:shd w:val="clear" w:color="auto" w:fill="F7F7F7"/>
        </w:rPr>
        <w:t>R</w:t>
      </w:r>
      <w:r w:rsidRPr="007951C0">
        <w:rPr>
          <w:rFonts w:ascii="Arial" w:hAnsi="Arial" w:cs="Arial"/>
          <w:color w:val="000000"/>
          <w:sz w:val="21"/>
          <w:szCs w:val="21"/>
          <w:shd w:val="clear" w:color="auto" w:fill="F7F7F7"/>
        </w:rPr>
        <w:t>eserva</w:t>
      </w:r>
      <w:r w:rsidRPr="007951C0">
        <w:rPr>
          <w:rFonts w:ascii="Arial" w:hAnsi="Arial" w:cs="Arial"/>
          <w:color w:val="000000"/>
          <w:sz w:val="21"/>
          <w:szCs w:val="21"/>
          <w:shd w:val="clear" w:color="auto" w:fill="F7F7F7"/>
        </w:rPr>
        <w:t>s</w:t>
      </w:r>
    </w:p>
    <w:p w:rsidR="007951C0" w:rsidRPr="007951C0" w:rsidRDefault="007951C0" w:rsidP="007951C0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 w:rsidRPr="007951C0">
        <w:rPr>
          <w:rFonts w:ascii="Arial" w:hAnsi="Arial" w:cs="Arial"/>
          <w:color w:val="000000"/>
          <w:sz w:val="21"/>
          <w:szCs w:val="21"/>
          <w:shd w:val="clear" w:color="auto" w:fill="F7F7F7"/>
        </w:rPr>
        <w:t>Dados de Cliente</w:t>
      </w:r>
    </w:p>
    <w:p w:rsidR="007951C0" w:rsidRPr="007951C0" w:rsidRDefault="007951C0" w:rsidP="007951C0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 w:rsidRPr="007951C0">
        <w:rPr>
          <w:rFonts w:ascii="Arial" w:hAnsi="Arial" w:cs="Arial"/>
          <w:color w:val="000000"/>
          <w:sz w:val="21"/>
          <w:szCs w:val="21"/>
          <w:shd w:val="clear" w:color="auto" w:fill="F7F7F7"/>
        </w:rPr>
        <w:t>Preço</w:t>
      </w:r>
      <w:bookmarkStart w:id="0" w:name="_GoBack"/>
      <w:bookmarkEnd w:id="0"/>
    </w:p>
    <w:p w:rsidR="007951C0" w:rsidRPr="007951C0" w:rsidRDefault="007951C0" w:rsidP="007951C0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/>
          <w:sz w:val="18"/>
          <w:szCs w:val="18"/>
          <w:shd w:val="clear" w:color="auto" w:fill="F7F7F7"/>
        </w:rPr>
      </w:pPr>
      <w:r w:rsidRPr="007951C0">
        <w:rPr>
          <w:rFonts w:ascii="Arial" w:hAnsi="Arial" w:cs="Arial"/>
          <w:color w:val="000000"/>
          <w:sz w:val="21"/>
          <w:szCs w:val="21"/>
          <w:shd w:val="clear" w:color="auto" w:fill="F7F7F7"/>
        </w:rPr>
        <w:t>Duração da Reserva</w:t>
      </w:r>
    </w:p>
    <w:p w:rsidR="007951C0" w:rsidRPr="007951C0" w:rsidRDefault="007951C0" w:rsidP="007951C0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</w:p>
    <w:p w:rsidR="007951C0" w:rsidRPr="007951C0" w:rsidRDefault="007951C0" w:rsidP="007951C0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</w:pPr>
      <w:r w:rsidRPr="007951C0"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  <w:t>Material ou outros elementos de apoio necessários</w:t>
      </w:r>
    </w:p>
    <w:p w:rsidR="007951C0" w:rsidRPr="007951C0" w:rsidRDefault="007951C0" w:rsidP="007951C0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shd w:val="clear" w:color="auto" w:fill="F7F7F7"/>
        </w:rPr>
      </w:pPr>
    </w:p>
    <w:p w:rsidR="007951C0" w:rsidRPr="007951C0" w:rsidRDefault="007951C0" w:rsidP="007951C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hAnsi="Helvetica" w:cs="Helvetica"/>
          <w:i/>
          <w:color w:val="000000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7F7F7"/>
        </w:rPr>
        <w:t>Computador;</w:t>
      </w:r>
    </w:p>
    <w:p w:rsidR="007951C0" w:rsidRPr="007951C0" w:rsidRDefault="007951C0" w:rsidP="007951C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hAnsi="Helvetica" w:cs="Helvetica"/>
          <w:i/>
          <w:color w:val="000000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7F7F7"/>
        </w:rPr>
        <w:t>Acesso à Internet;</w:t>
      </w:r>
    </w:p>
    <w:p w:rsidR="007951C0" w:rsidRPr="007951C0" w:rsidRDefault="007951C0" w:rsidP="007951C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hAnsi="Helvetica" w:cs="Helvetica"/>
          <w:i/>
          <w:color w:val="000000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7F7F7"/>
        </w:rPr>
        <w:t>Visual Studio com MySQLServer2008</w:t>
      </w:r>
    </w:p>
    <w:p w:rsidR="00407D2B" w:rsidRDefault="00407D2B" w:rsidP="00407D2B">
      <w:pPr>
        <w:spacing w:after="0" w:line="240" w:lineRule="auto"/>
        <w:rPr>
          <w:rFonts w:ascii="Helvetica" w:hAnsi="Helvetica" w:cs="Helvetica"/>
          <w:i/>
          <w:color w:val="000000"/>
          <w:sz w:val="18"/>
          <w:szCs w:val="18"/>
          <w:shd w:val="clear" w:color="auto" w:fill="F7F7F7"/>
        </w:rPr>
      </w:pPr>
    </w:p>
    <w:p w:rsidR="00B14622" w:rsidRPr="00B14622" w:rsidRDefault="00B14622" w:rsidP="00407D2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7F7F7"/>
        </w:rPr>
      </w:pPr>
    </w:p>
    <w:p w:rsidR="007951C0" w:rsidRPr="007951C0" w:rsidRDefault="007951C0" w:rsidP="00DA3505">
      <w:pPr>
        <w:spacing w:after="0" w:line="240" w:lineRule="auto"/>
        <w:rPr>
          <w:i/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69E" w:rsidRDefault="007D569E" w:rsidP="005C3108">
      <w:pPr>
        <w:spacing w:after="0" w:line="240" w:lineRule="auto"/>
      </w:pPr>
      <w:r>
        <w:separator/>
      </w:r>
    </w:p>
  </w:endnote>
  <w:endnote w:type="continuationSeparator" w:id="0">
    <w:p w:rsidR="007D569E" w:rsidRDefault="007D569E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69E" w:rsidRDefault="007D569E" w:rsidP="005C3108">
      <w:pPr>
        <w:spacing w:after="0" w:line="240" w:lineRule="auto"/>
      </w:pPr>
      <w:r>
        <w:separator/>
      </w:r>
    </w:p>
  </w:footnote>
  <w:footnote w:type="continuationSeparator" w:id="0">
    <w:p w:rsidR="007D569E" w:rsidRDefault="007D569E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CF6D7C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94022"/>
    <w:multiLevelType w:val="hybridMultilevel"/>
    <w:tmpl w:val="3A0ADA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942D8"/>
    <w:multiLevelType w:val="hybridMultilevel"/>
    <w:tmpl w:val="1E4EE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E0A5E"/>
    <w:rsid w:val="00401A71"/>
    <w:rsid w:val="00407D2B"/>
    <w:rsid w:val="00414DDF"/>
    <w:rsid w:val="00431432"/>
    <w:rsid w:val="00487195"/>
    <w:rsid w:val="004B7D99"/>
    <w:rsid w:val="005073A1"/>
    <w:rsid w:val="0052629B"/>
    <w:rsid w:val="005450A6"/>
    <w:rsid w:val="00553A14"/>
    <w:rsid w:val="0055541B"/>
    <w:rsid w:val="005C157C"/>
    <w:rsid w:val="005C3108"/>
    <w:rsid w:val="005D3356"/>
    <w:rsid w:val="00627F5C"/>
    <w:rsid w:val="00645BF1"/>
    <w:rsid w:val="006867BC"/>
    <w:rsid w:val="006A46D7"/>
    <w:rsid w:val="0075190C"/>
    <w:rsid w:val="00755FCD"/>
    <w:rsid w:val="007951C0"/>
    <w:rsid w:val="007B08A3"/>
    <w:rsid w:val="007D569E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F5845"/>
    <w:rsid w:val="00B14622"/>
    <w:rsid w:val="00B35383"/>
    <w:rsid w:val="00B4637C"/>
    <w:rsid w:val="00B77E35"/>
    <w:rsid w:val="00BF0A03"/>
    <w:rsid w:val="00C21BA4"/>
    <w:rsid w:val="00C75CFE"/>
    <w:rsid w:val="00CE1487"/>
    <w:rsid w:val="00CF6D7C"/>
    <w:rsid w:val="00DA3505"/>
    <w:rsid w:val="00E17F61"/>
    <w:rsid w:val="00E33653"/>
    <w:rsid w:val="00EA77CA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23E0115E-4F6B-486D-ADB4-3CC7CF3A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Heading1Cha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Head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FooterCha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BalloonTextCha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Heading1Char">
    <w:name w:val="Heading 1 Cha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Raul Brito</cp:lastModifiedBy>
  <cp:revision>2</cp:revision>
  <cp:lastPrinted>2009-09-13T19:01:00Z</cp:lastPrinted>
  <dcterms:created xsi:type="dcterms:W3CDTF">2013-04-16T11:40:00Z</dcterms:created>
  <dcterms:modified xsi:type="dcterms:W3CDTF">2013-04-16T11:40:00Z</dcterms:modified>
</cp:coreProperties>
</file>