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5l4k0azjso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train_test_split(random_state)값의 의미 및 간단 예제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https://www.inflearn.com/questions/110501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https://stackoverflow.com/questions/42191717/scikit-learn-random-state-in-splitting-dataset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from sklearn.model_selection import train_test_split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X_data = range(10)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y_data = range(10)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print('random_state=0')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 i in range(5):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X_train, X_test, y_train, y_test = train_test_split(X_data, y_data,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test_size = 0.3,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random_state = 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# zero or any other integer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print(y_test)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print("*"*30)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print('random_state=None')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 i in range(5):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X_train, X_test, y_train, y_test = train_test_split(X_data, y_data,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test_size = 0.3,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random_state = None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print(y_test)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결과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random_state=0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[2, 8, 4]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[2, 8, 4]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[2, 8, 4]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[2, 8, 4]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[2, 8, 4]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******************************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random_state=None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[3, 8, 6]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[1, 8, 6]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[7, 2, 3]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[6, 0, 1]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[4, 3, 0]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jhf5l7h1sgp2" w:id="1"/>
      <w:bookmarkEnd w:id="1"/>
      <w:r w:rsidDel="00000000" w:rsidR="00000000" w:rsidRPr="00000000">
        <w:rPr>
          <w:rtl w:val="0"/>
        </w:rPr>
        <w:t xml:space="preserve">Markdown source code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print("*"*30)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print('random_state=None')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i in range(5):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X_train, X_test, y_train, y_test = train_test_split(X_data, y_data,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test_size = 0.3,random_state = None)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print(y_test)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learn.com/questions/110501" TargetMode="External"/><Relationship Id="rId7" Type="http://schemas.openxmlformats.org/officeDocument/2006/relationships/hyperlink" Target="https://stackoverflow.com/questions/42191717/scikit-learn-random-state-in-splitt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