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5C7CA5" w14:textId="77777777" w:rsidR="009A6E10" w:rsidRDefault="003D4DC4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Award Summary of</w:t>
      </w:r>
    </w:p>
    <w:p w14:paraId="5F267D76" w14:textId="77777777" w:rsidR="009A6E10" w:rsidRDefault="003D4DC4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TableGrid"/>
        <w:tblW w:w="10490" w:type="dxa"/>
        <w:tblInd w:w="-601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419"/>
        <w:gridCol w:w="2826"/>
        <w:gridCol w:w="2158"/>
        <w:gridCol w:w="3087"/>
      </w:tblGrid>
      <w:tr w:rsidR="009A6E10" w14:paraId="635D36FB" w14:textId="77777777">
        <w:trPr>
          <w:trHeight w:val="461"/>
        </w:trPr>
        <w:tc>
          <w:tcPr>
            <w:tcW w:w="10490" w:type="dxa"/>
            <w:gridSpan w:val="4"/>
            <w:tcBorders>
              <w:bottom w:val="single" w:sz="6" w:space="0" w:color="auto"/>
            </w:tcBorders>
            <w:shd w:val="clear" w:color="auto" w:fill="0070C0"/>
            <w:vAlign w:val="center"/>
          </w:tcPr>
          <w:p w14:paraId="62A8088F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Award Details</w:t>
            </w:r>
          </w:p>
        </w:tc>
      </w:tr>
      <w:tr w:rsidR="009A6E10" w14:paraId="2C710E03" w14:textId="77777777">
        <w:trPr>
          <w:trHeight w:val="576"/>
        </w:trPr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A131DA5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71" w:type="dxa"/>
            <w:gridSpan w:val="3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A64E9FB" w14:textId="77777777" w:rsidR="009A6E10" w:rsidRDefault="003D4DC4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«$AWARD_TITLE»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:rsidR="009A6E10" w14:paraId="42086F0E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8335C0A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EA208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AE1CE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354799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3FAF7739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89947F2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A0348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C9800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Activity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036B4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3AFE0524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97DABC2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Status: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31A73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A99F9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41CA63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2C278D87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E18135D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BB618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5925C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7C8C85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2D2F201C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46D4B43" w14:textId="77777777" w:rsidR="009A6E10" w:rsidRDefault="003D4DC4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D0D4C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41325" w14:textId="77777777" w:rsidR="009A6E10" w:rsidRDefault="003D4DC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Expiration Date: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FF5A12" w14:textId="77777777" w:rsidR="009A6E10" w:rsidRDefault="003D4DC4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29745A9B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3EF9529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Notice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A0835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9A993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Duration: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CB61D1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67D3556D" w14:textId="77777777">
        <w:trPr>
          <w:trHeight w:val="436"/>
        </w:trPr>
        <w:tc>
          <w:tcPr>
            <w:tcW w:w="10490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FC4B151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K</w:t>
            </w:r>
            <w:proofErr w:type="spellStart"/>
            <w:r>
              <w:rPr>
                <w:rFonts w:cstheme="minorHAnsi"/>
              </w:rPr>
              <w:t>eywords</w:t>
            </w:r>
            <w:proofErr w:type="spellEnd"/>
            <w:r>
              <w:rPr>
                <w:rFonts w:cstheme="minorHAnsi"/>
              </w:rPr>
              <w:t xml:space="preserve"> of Research: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4445B1F9" w14:textId="77777777">
        <w:trPr>
          <w:trHeight w:val="90"/>
        </w:trPr>
        <w:tc>
          <w:tcPr>
            <w:tcW w:w="10490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181311B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$otherInformations) #if($r.subSectionCode ==101)"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«#foreach($r in $otherInformations) #if($r.subSectionCode ==101)»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9A6E10" w14:paraId="297F6AC0" w14:textId="77777777">
        <w:trPr>
          <w:trHeight w:val="463"/>
        </w:trPr>
        <w:tc>
          <w:tcPr>
            <w:tcW w:w="1049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97D24" w14:textId="77777777" w:rsidR="009A6E10" w:rsidRDefault="003D4DC4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0"/>
            </w:tblGrid>
            <w:tr w:rsidR="009A6E10" w14:paraId="083E9705" w14:textId="77777777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D2A632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«@before-row#foreach($s in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$r.checkBoxAnswers)»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20639C0" wp14:editId="7AE9D64E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C751ACB" wp14:editId="4EED2679">
                        <wp:extent cx="121920" cy="136525"/>
                        <wp:effectExtent l="0" t="0" r="11430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4345FE6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9A6E10" w14:paraId="46477B7D" w14:textId="77777777">
              <w:trPr>
                <w:trHeight w:val="2"/>
              </w:trPr>
              <w:tc>
                <w:tcPr>
                  <w:tcW w:w="11077" w:type="dxa"/>
                </w:tcPr>
                <w:p w14:paraId="484FE687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9A6E10" w14:paraId="3B3BFAB7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3C4B9911" w14:textId="77777777" w:rsidR="009A6E10" w:rsidRDefault="003D4DC4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val="en-US"/>
                          </w:rPr>
                          <w:drawing>
                            <wp:inline distT="0" distB="0" distL="0" distR="0" wp14:anchorId="7B4D83DB" wp14:editId="67C85BCC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9A6E10" w14:paraId="4320EF74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070E1AA5" w14:textId="77777777" w:rsidR="009A6E10" w:rsidRDefault="003D4DC4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val="en-US"/>
                          </w:rPr>
                          <w:drawing>
                            <wp:inline distT="0" distB="0" distL="0" distR="0" wp14:anchorId="0C76890A" wp14:editId="3A73F5A3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18F01DE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F593C15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5D62CB04" w14:textId="77777777" w:rsidR="009A6E10" w:rsidRDefault="003D4DC4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32134D0B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182F13BB" w14:textId="77777777" w:rsidR="009A6E10" w:rsidRDefault="009A6E10"/>
    <w:p w14:paraId="6114A773" w14:textId="77777777" w:rsidR="009A6E10" w:rsidRDefault="009A6E10"/>
    <w:tbl>
      <w:tblPr>
        <w:tblStyle w:val="TableGrid"/>
        <w:tblW w:w="5675" w:type="pct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879"/>
        <w:gridCol w:w="3059"/>
        <w:gridCol w:w="2249"/>
        <w:gridCol w:w="2069"/>
        <w:gridCol w:w="1234"/>
      </w:tblGrid>
      <w:tr w:rsidR="009A6E10" w14:paraId="02A5E60B" w14:textId="77777777">
        <w:trPr>
          <w:trHeight w:val="461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7068E1A8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Proposal Funding This Award</w:t>
            </w:r>
          </w:p>
        </w:tc>
      </w:tr>
      <w:tr w:rsidR="009A6E10" w14:paraId="0DE4109D" w14:textId="77777777">
        <w:trPr>
          <w:trHeight w:val="461"/>
        </w:trPr>
        <w:tc>
          <w:tcPr>
            <w:tcW w:w="896" w:type="pct"/>
            <w:vAlign w:val="center"/>
          </w:tcPr>
          <w:p w14:paraId="3176D8C9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Number</w:t>
            </w:r>
          </w:p>
        </w:tc>
        <w:tc>
          <w:tcPr>
            <w:tcW w:w="1458" w:type="pct"/>
            <w:vAlign w:val="center"/>
          </w:tcPr>
          <w:p w14:paraId="376777FB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072" w:type="pct"/>
            <w:vAlign w:val="center"/>
          </w:tcPr>
          <w:p w14:paraId="1772A450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986" w:type="pct"/>
            <w:vAlign w:val="center"/>
          </w:tcPr>
          <w:p w14:paraId="24165985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588" w:type="pct"/>
            <w:vAlign w:val="center"/>
          </w:tcPr>
          <w:p w14:paraId="08750F99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9A6E10" w14:paraId="38B274B4" w14:textId="77777777">
        <w:tc>
          <w:tcPr>
            <w:tcW w:w="896" w:type="pct"/>
          </w:tcPr>
          <w:p w14:paraId="015E1B13" w14:textId="77777777" w:rsidR="009A6E10" w:rsidRDefault="003D4DC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8" w:type="pct"/>
          </w:tcPr>
          <w:p w14:paraId="124158AF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72" w:type="pct"/>
          </w:tcPr>
          <w:p w14:paraId="6FF3EE90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86" w:type="pct"/>
          </w:tcPr>
          <w:p w14:paraId="7C141078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</w:instrText>
            </w:r>
            <w:r>
              <w:rPr>
                <w:rFonts w:eastAsia="Times New Roman" w:cstheme="minorHAnsi"/>
              </w:rPr>
              <w:instrText xml:space="preserve">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8" w:type="pct"/>
          </w:tcPr>
          <w:p w14:paraId="28C8C175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3133F702" w14:textId="77777777" w:rsidR="009A6E10" w:rsidRDefault="009A6E10"/>
    <w:tbl>
      <w:tblPr>
        <w:tblStyle w:val="TableGrid"/>
        <w:tblW w:w="10460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959"/>
        <w:gridCol w:w="1980"/>
        <w:gridCol w:w="2340"/>
        <w:gridCol w:w="1921"/>
        <w:gridCol w:w="1260"/>
      </w:tblGrid>
      <w:tr w:rsidR="009A6E10" w14:paraId="2659FB87" w14:textId="77777777">
        <w:trPr>
          <w:trHeight w:val="461"/>
        </w:trPr>
        <w:tc>
          <w:tcPr>
            <w:tcW w:w="10460" w:type="dxa"/>
            <w:gridSpan w:val="5"/>
            <w:shd w:val="clear" w:color="auto" w:fill="0070C0"/>
            <w:vAlign w:val="center"/>
          </w:tcPr>
          <w:p w14:paraId="3197C47F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</w:tr>
      <w:tr w:rsidR="009A6E10" w14:paraId="07BF5724" w14:textId="77777777">
        <w:trPr>
          <w:trHeight w:val="461"/>
        </w:trPr>
        <w:tc>
          <w:tcPr>
            <w:tcW w:w="2959" w:type="dxa"/>
            <w:vAlign w:val="center"/>
          </w:tcPr>
          <w:p w14:paraId="65133724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80" w:type="dxa"/>
            <w:vAlign w:val="center"/>
          </w:tcPr>
          <w:p w14:paraId="2D375CC3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340" w:type="dxa"/>
            <w:vAlign w:val="center"/>
          </w:tcPr>
          <w:p w14:paraId="3FEE61E8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1921" w:type="dxa"/>
            <w:vAlign w:val="center"/>
          </w:tcPr>
          <w:p w14:paraId="372EDC8B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60" w:type="dxa"/>
            <w:vAlign w:val="center"/>
          </w:tcPr>
          <w:p w14:paraId="1BCFA37B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 Effort</w:t>
            </w:r>
          </w:p>
        </w:tc>
      </w:tr>
      <w:tr w:rsidR="009A6E10" w14:paraId="43FEE7FF" w14:textId="77777777">
        <w:trPr>
          <w:trHeight w:val="634"/>
        </w:trPr>
        <w:tc>
          <w:tcPr>
            <w:tcW w:w="2959" w:type="dxa"/>
          </w:tcPr>
          <w:p w14:paraId="527EAF0F" w14:textId="15C1DC5D" w:rsidR="009A6E10" w:rsidRDefault="003D4DC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 w:rsidR="00286700" w:rsidRPr="001801D6">
              <w:rPr>
                <w:rFonts w:eastAsia="Times New Roman" w:cstheme="minorHAnsi"/>
              </w:rPr>
              <w:fldChar w:fldCharType="begin"/>
            </w:r>
            <w:r w:rsidR="00286700" w:rsidRPr="001801D6"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 w:rsidR="00286700" w:rsidRPr="001801D6">
              <w:rPr>
                <w:rFonts w:eastAsia="Times New Roman" w:cstheme="minorHAnsi"/>
              </w:rPr>
              <w:fldChar w:fldCharType="separate"/>
            </w:r>
            <w:r w:rsidR="00286700" w:rsidRPr="001801D6">
              <w:rPr>
                <w:rFonts w:eastAsia="Times New Roman" w:cstheme="minorHAnsi"/>
                <w:noProof/>
              </w:rPr>
              <w:t>«#if($d.personId  != "null" &amp;&amp; $d.personI»</w:t>
            </w:r>
            <w:r w:rsidR="00286700" w:rsidRPr="001801D6">
              <w:rPr>
                <w:rFonts w:eastAsia="Times New Roman" w:cstheme="minorHAnsi"/>
              </w:rPr>
              <w:fldChar w:fldCharType="end"/>
            </w:r>
            <w:r w:rsidR="00286700" w:rsidRPr="001801D6">
              <w:rPr>
                <w:rFonts w:eastAsia="Times New Roman" w:cstheme="minorHAnsi"/>
              </w:rPr>
              <w:fldChar w:fldCharType="begin"/>
            </w:r>
            <w:r w:rsidR="00286700" w:rsidRPr="001801D6">
              <w:rPr>
                <w:rFonts w:eastAsia="Times New Roman" w:cstheme="minorHAnsi"/>
              </w:rPr>
              <w:instrText xml:space="preserve"> MERGEFIELD  $d.personId  \* MERGEFORMAT </w:instrText>
            </w:r>
            <w:r w:rsidR="00286700" w:rsidRPr="001801D6">
              <w:rPr>
                <w:rFonts w:eastAsia="Times New Roman" w:cstheme="minorHAnsi"/>
              </w:rPr>
              <w:fldChar w:fldCharType="separate"/>
            </w:r>
            <w:r w:rsidR="00286700" w:rsidRPr="001801D6">
              <w:rPr>
                <w:rFonts w:eastAsia="Times New Roman" w:cstheme="minorHAnsi"/>
                <w:noProof/>
              </w:rPr>
              <w:t>«$d.personId»</w:t>
            </w:r>
            <w:r w:rsidR="00286700" w:rsidRPr="001801D6">
              <w:rPr>
                <w:rFonts w:eastAsia="Times New Roman" w:cstheme="minorHAnsi"/>
              </w:rPr>
              <w:fldChar w:fldCharType="end"/>
            </w:r>
            <w:r w:rsidR="00286700" w:rsidRPr="001801D6">
              <w:rPr>
                <w:rFonts w:eastAsia="Times New Roman" w:cstheme="minorHAnsi"/>
              </w:rPr>
              <w:fldChar w:fldCharType="begin"/>
            </w:r>
            <w:r w:rsidR="00286700" w:rsidRPr="001801D6">
              <w:rPr>
                <w:rFonts w:eastAsia="Times New Roman" w:cstheme="minorHAnsi"/>
              </w:rPr>
              <w:instrText xml:space="preserve"> MERGEFIELD  #else  \* MERGEFORMAT </w:instrText>
            </w:r>
            <w:r w:rsidR="00286700" w:rsidRPr="001801D6">
              <w:rPr>
                <w:rFonts w:eastAsia="Times New Roman" w:cstheme="minorHAnsi"/>
              </w:rPr>
              <w:fldChar w:fldCharType="separate"/>
            </w:r>
            <w:r w:rsidR="00286700" w:rsidRPr="001801D6">
              <w:rPr>
                <w:rFonts w:eastAsia="Times New Roman" w:cstheme="minorHAnsi"/>
                <w:noProof/>
              </w:rPr>
              <w:t>«#else»</w:t>
            </w:r>
            <w:r w:rsidR="00286700" w:rsidRPr="001801D6">
              <w:rPr>
                <w:rFonts w:eastAsia="Times New Roman" w:cstheme="minorHAnsi"/>
              </w:rPr>
              <w:fldChar w:fldCharType="end"/>
            </w:r>
            <w:r w:rsidR="00286700" w:rsidRPr="001801D6">
              <w:rPr>
                <w:rFonts w:eastAsia="Times New Roman" w:cstheme="minorHAnsi"/>
              </w:rPr>
              <w:fldChar w:fldCharType="begin"/>
            </w:r>
            <w:r w:rsidR="00286700" w:rsidRPr="001801D6">
              <w:rPr>
                <w:rFonts w:eastAsia="Times New Roman" w:cstheme="minorHAnsi"/>
              </w:rPr>
              <w:instrText xml:space="preserve"> MERGEFIELD  $d.rolodexId  \* MERGEFORMAT </w:instrText>
            </w:r>
            <w:r w:rsidR="00286700" w:rsidRPr="001801D6">
              <w:rPr>
                <w:rFonts w:eastAsia="Times New Roman" w:cstheme="minorHAnsi"/>
              </w:rPr>
              <w:fldChar w:fldCharType="separate"/>
            </w:r>
            <w:r w:rsidR="00286700" w:rsidRPr="001801D6">
              <w:rPr>
                <w:rFonts w:eastAsia="Times New Roman" w:cstheme="minorHAnsi"/>
                <w:noProof/>
              </w:rPr>
              <w:t>«$d.rolodexId»</w:t>
            </w:r>
            <w:r w:rsidR="00286700" w:rsidRPr="001801D6">
              <w:rPr>
                <w:rFonts w:eastAsia="Times New Roman" w:cstheme="minorHAnsi"/>
              </w:rPr>
              <w:fldChar w:fldCharType="end"/>
            </w:r>
            <w:r w:rsidR="00286700" w:rsidRPr="001801D6">
              <w:rPr>
                <w:rFonts w:eastAsia="Times New Roman" w:cstheme="minorHAnsi"/>
              </w:rPr>
              <w:fldChar w:fldCharType="begin"/>
            </w:r>
            <w:r w:rsidR="00286700" w:rsidRPr="001801D6">
              <w:rPr>
                <w:rFonts w:eastAsia="Times New Roman" w:cstheme="minorHAnsi"/>
              </w:rPr>
              <w:instrText xml:space="preserve"> MERGEFIELD  #end  \* MERGEFORMAT </w:instrText>
            </w:r>
            <w:r w:rsidR="00286700" w:rsidRPr="001801D6">
              <w:rPr>
                <w:rFonts w:eastAsia="Times New Roman" w:cstheme="minorHAnsi"/>
              </w:rPr>
              <w:fldChar w:fldCharType="separate"/>
            </w:r>
            <w:r w:rsidR="00286700" w:rsidRPr="001801D6">
              <w:rPr>
                <w:rFonts w:eastAsia="Times New Roman" w:cstheme="minorHAnsi"/>
                <w:noProof/>
              </w:rPr>
              <w:t>«#end»</w:t>
            </w:r>
            <w:r w:rsidR="00286700" w:rsidRPr="001801D6">
              <w:rPr>
                <w:rFonts w:eastAsia="Times New Roman" w:cstheme="minorHAnsi"/>
              </w:rPr>
              <w:fldChar w:fldCharType="end"/>
            </w:r>
            <w:r w:rsidR="00286700" w:rsidRPr="001801D6"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</w:t>
            </w:r>
            <w:r>
              <w:rPr>
                <w:rFonts w:eastAsia="Times New Roman" w:cstheme="minorHAnsi"/>
              </w:rPr>
              <w:t>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80" w:type="dxa"/>
          </w:tcPr>
          <w:p w14:paraId="610EA804" w14:textId="77777777" w:rsidR="009A6E10" w:rsidRDefault="003D4DC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340" w:type="dxa"/>
          </w:tcPr>
          <w:p w14:paraId="0A508BEE" w14:textId="77777777" w:rsidR="009A6E10" w:rsidRDefault="003D4DC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F14E135" w14:textId="77777777" w:rsidR="009A6E10" w:rsidRDefault="009A6E10">
            <w:pPr>
              <w:spacing w:before="100" w:beforeAutospacing="1" w:after="100" w:afterAutospacing="1" w:line="240" w:lineRule="auto"/>
            </w:pPr>
          </w:p>
        </w:tc>
        <w:tc>
          <w:tcPr>
            <w:tcW w:w="1921" w:type="dxa"/>
          </w:tcPr>
          <w:p w14:paraId="6F108D7C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0" w:type="dxa"/>
          </w:tcPr>
          <w:p w14:paraId="6910C914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2516F269" w14:textId="77777777" w:rsidR="009A6E10" w:rsidRDefault="009A6E10"/>
    <w:tbl>
      <w:tblPr>
        <w:tblStyle w:val="TableGrid"/>
        <w:tblW w:w="5675" w:type="pct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428"/>
        <w:gridCol w:w="1981"/>
        <w:gridCol w:w="1981"/>
        <w:gridCol w:w="1349"/>
        <w:gridCol w:w="1349"/>
        <w:gridCol w:w="1351"/>
        <w:gridCol w:w="1051"/>
      </w:tblGrid>
      <w:tr w:rsidR="009A6E10" w14:paraId="4F4704E4" w14:textId="77777777">
        <w:trPr>
          <w:trHeight w:val="461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7C5E78A3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Project Team</w:t>
            </w:r>
          </w:p>
        </w:tc>
      </w:tr>
      <w:tr w:rsidR="009A6E10" w14:paraId="73BCB1F1" w14:textId="77777777">
        <w:trPr>
          <w:trHeight w:val="461"/>
        </w:trPr>
        <w:tc>
          <w:tcPr>
            <w:tcW w:w="681" w:type="pct"/>
            <w:vAlign w:val="center"/>
          </w:tcPr>
          <w:p w14:paraId="72938C72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944" w:type="pct"/>
            <w:vAlign w:val="center"/>
          </w:tcPr>
          <w:p w14:paraId="217FE7A7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944" w:type="pct"/>
            <w:vAlign w:val="center"/>
          </w:tcPr>
          <w:p w14:paraId="42E6BD6C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43" w:type="pct"/>
            <w:vAlign w:val="center"/>
          </w:tcPr>
          <w:p w14:paraId="28FDA437" w14:textId="77777777" w:rsidR="009A6E10" w:rsidRDefault="003D4DC4"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643" w:type="pct"/>
            <w:vAlign w:val="center"/>
          </w:tcPr>
          <w:p w14:paraId="25918C80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644" w:type="pct"/>
            <w:vAlign w:val="center"/>
          </w:tcPr>
          <w:p w14:paraId="5BC7DF05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  <w:tc>
          <w:tcPr>
            <w:tcW w:w="500" w:type="pct"/>
            <w:vAlign w:val="center"/>
          </w:tcPr>
          <w:p w14:paraId="1DC39876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Active</w:t>
            </w:r>
          </w:p>
        </w:tc>
      </w:tr>
      <w:tr w:rsidR="009A6E10" w14:paraId="1461C67E" w14:textId="77777777">
        <w:trPr>
          <w:trHeight w:val="634"/>
        </w:trPr>
        <w:tc>
          <w:tcPr>
            <w:tcW w:w="681" w:type="pct"/>
          </w:tcPr>
          <w:p w14:paraId="29036AE8" w14:textId="77777777" w:rsidR="009A6E10" w:rsidRDefault="003D4DC4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$d.projectTeamMemberType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«$d.projectTeamMemberType»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44" w:type="pct"/>
          </w:tcPr>
          <w:p w14:paraId="0328FF9B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$d.projectTeamMemberName  \* MERGEFORMAT </w:instrText>
            </w:r>
            <w:r>
              <w:fldChar w:fldCharType="separate"/>
            </w:r>
            <w:r>
              <w:t>«$d.projectTeamMemberName»</w:t>
            </w:r>
            <w:r>
              <w:fldChar w:fldCharType="end"/>
            </w:r>
          </w:p>
        </w:tc>
        <w:tc>
          <w:tcPr>
            <w:tcW w:w="944" w:type="pct"/>
          </w:tcPr>
          <w:p w14:paraId="56E28F0F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</w:instrText>
            </w:r>
            <w:r>
              <w:instrText xml:space="preserve">ctTeamMemberRole  \* MERGEFORMAT </w:instrText>
            </w:r>
            <w:r>
              <w:fldChar w:fldCharType="separate"/>
            </w:r>
            <w:r>
              <w:t>«$d.projectTeamMemberRole»</w:t>
            </w:r>
            <w:r>
              <w:fldChar w:fldCharType="end"/>
            </w:r>
          </w:p>
        </w:tc>
        <w:tc>
          <w:tcPr>
            <w:tcW w:w="643" w:type="pct"/>
          </w:tcPr>
          <w:p w14:paraId="4C9723AB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$d.projectStartDate  \* MERGEFORMAT </w:instrText>
            </w:r>
            <w:r>
              <w:fldChar w:fldCharType="separate"/>
            </w:r>
            <w:r>
              <w:t>«$d.projectStartDate»</w:t>
            </w:r>
            <w:r>
              <w:fldChar w:fldCharType="end"/>
            </w:r>
          </w:p>
        </w:tc>
        <w:tc>
          <w:tcPr>
            <w:tcW w:w="643" w:type="pct"/>
          </w:tcPr>
          <w:p w14:paraId="5D403335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$d.projectEndDate  \* MERGEFORMAT </w:instrText>
            </w:r>
            <w:r>
              <w:fldChar w:fldCharType="separate"/>
            </w:r>
            <w:r>
              <w:t>«$d.projectEndDate»</w:t>
            </w:r>
            <w:r>
              <w:fldChar w:fldCharType="end"/>
            </w:r>
          </w:p>
        </w:tc>
        <w:tc>
          <w:tcPr>
            <w:tcW w:w="644" w:type="pct"/>
          </w:tcPr>
          <w:p w14:paraId="02F95B2A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$d.percentageCharged  \* MERGEFORMAT</w:instrText>
            </w:r>
            <w:r>
              <w:instrText xml:space="preserve">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  <w:tc>
          <w:tcPr>
            <w:tcW w:w="500" w:type="pct"/>
          </w:tcPr>
          <w:p w14:paraId="332B04BE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$d.isProjectActive  \* MERGEFORMAT </w:instrText>
            </w:r>
            <w:r>
              <w:fldChar w:fldCharType="separate"/>
            </w:r>
            <w:r>
              <w:t>«$d.isProjectActive»</w:t>
            </w:r>
            <w:r>
              <w:fldChar w:fldCharType="end"/>
            </w:r>
          </w:p>
        </w:tc>
      </w:tr>
    </w:tbl>
    <w:p w14:paraId="0608959C" w14:textId="77777777" w:rsidR="009A6E10" w:rsidRDefault="009A6E10"/>
    <w:tbl>
      <w:tblPr>
        <w:tblStyle w:val="TableGrid"/>
        <w:tblW w:w="10501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420"/>
        <w:gridCol w:w="2430"/>
        <w:gridCol w:w="2070"/>
        <w:gridCol w:w="2581"/>
      </w:tblGrid>
      <w:tr w:rsidR="009A6E10" w14:paraId="118D3157" w14:textId="77777777">
        <w:trPr>
          <w:trHeight w:val="461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1260403D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Contacts</w:t>
            </w:r>
          </w:p>
        </w:tc>
      </w:tr>
      <w:tr w:rsidR="009A6E10" w14:paraId="2F242FF8" w14:textId="77777777">
        <w:trPr>
          <w:trHeight w:val="461"/>
        </w:trPr>
        <w:tc>
          <w:tcPr>
            <w:tcW w:w="3420" w:type="dxa"/>
            <w:vAlign w:val="center"/>
          </w:tcPr>
          <w:p w14:paraId="70AA8D86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30" w:type="dxa"/>
            <w:vAlign w:val="center"/>
          </w:tcPr>
          <w:p w14:paraId="5A04535A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070" w:type="dxa"/>
            <w:vAlign w:val="center"/>
          </w:tcPr>
          <w:p w14:paraId="72FE7F54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581" w:type="dxa"/>
            <w:vAlign w:val="center"/>
          </w:tcPr>
          <w:p w14:paraId="2867BF57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 w:rsidR="009A6E10" w14:paraId="21527C9D" w14:textId="77777777">
        <w:trPr>
          <w:trHeight w:val="634"/>
        </w:trPr>
        <w:tc>
          <w:tcPr>
            <w:tcW w:w="3420" w:type="dxa"/>
          </w:tcPr>
          <w:p w14:paraId="1A50FBE3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 xml:space="preserve">«@before-row#foreach($d in </w:t>
            </w:r>
            <w:r>
              <w:rPr>
                <w:rFonts w:eastAsia="Times New Roman" w:cstheme="minorHAnsi"/>
              </w:rPr>
              <w:t>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430" w:type="dxa"/>
          </w:tcPr>
          <w:p w14:paraId="2FDBEF2F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070" w:type="dxa"/>
          </w:tcPr>
          <w:p w14:paraId="2373AF00" w14:textId="77777777" w:rsidR="009A6E10" w:rsidRDefault="003D4DC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</w:instrText>
            </w:r>
            <w:r>
              <w:rPr>
                <w:rFonts w:eastAsia="Times New Roman" w:cstheme="minorHAnsi"/>
              </w:rPr>
              <w:instrText xml:space="preserve">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581" w:type="dxa"/>
          </w:tcPr>
          <w:p w14:paraId="280D4D12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4835B0A" w14:textId="77777777" w:rsidR="009A6E10" w:rsidRDefault="009A6E10"/>
    <w:tbl>
      <w:tblPr>
        <w:tblStyle w:val="TableGrid"/>
        <w:tblW w:w="5675" w:type="pct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599"/>
        <w:gridCol w:w="1261"/>
        <w:gridCol w:w="1261"/>
        <w:gridCol w:w="1259"/>
        <w:gridCol w:w="1349"/>
        <w:gridCol w:w="1349"/>
        <w:gridCol w:w="1412"/>
      </w:tblGrid>
      <w:tr w:rsidR="009A6E10" w14:paraId="6E0FF6C5" w14:textId="77777777">
        <w:trPr>
          <w:trHeight w:val="461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6E487DD3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Ethics/Safety</w:t>
            </w:r>
          </w:p>
        </w:tc>
      </w:tr>
      <w:tr w:rsidR="009A6E10" w14:paraId="3D38915B" w14:textId="77777777">
        <w:trPr>
          <w:trHeight w:val="461"/>
        </w:trPr>
        <w:tc>
          <w:tcPr>
            <w:tcW w:w="1239" w:type="pct"/>
          </w:tcPr>
          <w:p w14:paraId="757ACBCA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01" w:type="pct"/>
          </w:tcPr>
          <w:p w14:paraId="02E8F7B4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601" w:type="pct"/>
            <w:vAlign w:val="center"/>
          </w:tcPr>
          <w:p w14:paraId="3E73567C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Number</w:t>
            </w:r>
          </w:p>
        </w:tc>
        <w:tc>
          <w:tcPr>
            <w:tcW w:w="600" w:type="pct"/>
          </w:tcPr>
          <w:p w14:paraId="69C99F53" w14:textId="77777777" w:rsidR="009A6E10" w:rsidRDefault="003D4DC4">
            <w:pPr>
              <w:spacing w:after="0" w:line="240" w:lineRule="auto"/>
            </w:pPr>
            <w:r>
              <w:rPr>
                <w:b/>
              </w:rPr>
              <w:t>Application Date</w:t>
            </w:r>
          </w:p>
        </w:tc>
        <w:tc>
          <w:tcPr>
            <w:tcW w:w="643" w:type="pct"/>
          </w:tcPr>
          <w:p w14:paraId="76F2208B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643" w:type="pct"/>
          </w:tcPr>
          <w:p w14:paraId="41D77C31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  <w:tc>
          <w:tcPr>
            <w:tcW w:w="673" w:type="pct"/>
          </w:tcPr>
          <w:p w14:paraId="02C43BD8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9A6E10" w14:paraId="2EDD11C4" w14:textId="77777777">
        <w:trPr>
          <w:trHeight w:val="461"/>
        </w:trPr>
        <w:tc>
          <w:tcPr>
            <w:tcW w:w="1239" w:type="pct"/>
            <w:vAlign w:val="center"/>
          </w:tcPr>
          <w:p w14:paraId="3E2D1944" w14:textId="77777777" w:rsidR="009A6E10" w:rsidRDefault="003D4DC4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$awardSpecialReviews)"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$awardSpecialR»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</w:t>
            </w:r>
            <w:r>
              <w:rPr>
                <w:rFonts w:eastAsia="Times New Roman" w:cstheme="minorHAnsi"/>
              </w:rPr>
              <w:t>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1" w:type="pct"/>
            <w:vAlign w:val="center"/>
          </w:tcPr>
          <w:p w14:paraId="632F21F0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$d.specialReviewApprovalStatus  \* MERGEFORMAT </w:instrText>
            </w:r>
            <w:r>
              <w:fldChar w:fldCharType="separate"/>
            </w:r>
            <w:r>
              <w:t>«$d.specialReviewApprovalStatus»</w:t>
            </w:r>
            <w:r>
              <w:fldChar w:fldCharType="end"/>
            </w:r>
          </w:p>
        </w:tc>
        <w:tc>
          <w:tcPr>
            <w:tcW w:w="601" w:type="pct"/>
            <w:vAlign w:val="center"/>
          </w:tcPr>
          <w:p w14:paraId="2235E508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$d.specialReviewProtocalNumber  \* MERGEFORMAT </w:instrText>
            </w:r>
            <w:r>
              <w:fldChar w:fldCharType="separate"/>
            </w:r>
            <w:r>
              <w:t>«$d.specialReviewProtocalNumber»</w:t>
            </w:r>
            <w:r>
              <w:fldChar w:fldCharType="end"/>
            </w:r>
          </w:p>
        </w:tc>
        <w:tc>
          <w:tcPr>
            <w:tcW w:w="600" w:type="pct"/>
            <w:vAlign w:val="center"/>
          </w:tcPr>
          <w:p w14:paraId="08A02C84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$d.specialReviewApplicationDate  \* MERG</w:instrText>
            </w:r>
            <w:r>
              <w:instrText xml:space="preserve">EFORMAT </w:instrText>
            </w:r>
            <w:r>
              <w:fldChar w:fldCharType="separate"/>
            </w:r>
            <w:r>
              <w:t>«$d.specialReviewApplicationDate»</w:t>
            </w:r>
            <w:r>
              <w:fldChar w:fldCharType="end"/>
            </w:r>
          </w:p>
        </w:tc>
        <w:tc>
          <w:tcPr>
            <w:tcW w:w="643" w:type="pct"/>
            <w:vAlign w:val="center"/>
          </w:tcPr>
          <w:p w14:paraId="03D877CF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$d.specialReviewApprovalDate  \* MERGEFORMAT </w:instrText>
            </w:r>
            <w:r>
              <w:fldChar w:fldCharType="separate"/>
            </w:r>
            <w:r>
              <w:t>«$d.specialReviewApprovalDate»</w:t>
            </w:r>
            <w:r>
              <w:fldChar w:fldCharType="end"/>
            </w:r>
          </w:p>
        </w:tc>
        <w:tc>
          <w:tcPr>
            <w:tcW w:w="643" w:type="pct"/>
            <w:vAlign w:val="center"/>
          </w:tcPr>
          <w:p w14:paraId="2278E7FD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$d.specialReviewExpirationDate  \* MERGEFORMAT </w:instrText>
            </w:r>
            <w:r>
              <w:fldChar w:fldCharType="separate"/>
            </w:r>
            <w:r>
              <w:t>«$d.specialReviewExpirationDate»</w:t>
            </w:r>
            <w:r>
              <w:fldChar w:fldCharType="end"/>
            </w:r>
          </w:p>
        </w:tc>
        <w:tc>
          <w:tcPr>
            <w:tcW w:w="673" w:type="pct"/>
            <w:vAlign w:val="center"/>
          </w:tcPr>
          <w:p w14:paraId="136899B3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</w:instrText>
            </w:r>
            <w:r>
              <w:instrText xml:space="preserve">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 w14:paraId="71FF4658" w14:textId="77777777" w:rsidR="009A6E10" w:rsidRDefault="009A6E10"/>
    <w:tbl>
      <w:tblPr>
        <w:tblStyle w:val="TableGrid"/>
        <w:tblW w:w="10530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780"/>
        <w:gridCol w:w="3852"/>
        <w:gridCol w:w="2898"/>
      </w:tblGrid>
      <w:tr w:rsidR="009A6E10" w14:paraId="088DD2D7" w14:textId="77777777">
        <w:trPr>
          <w:trHeight w:val="461"/>
        </w:trPr>
        <w:tc>
          <w:tcPr>
            <w:tcW w:w="10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693A9C5F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lastRenderedPageBreak/>
              <w:t>Area of Research/NTU Priority</w:t>
            </w:r>
          </w:p>
        </w:tc>
      </w:tr>
      <w:tr w:rsidR="009A6E10" w14:paraId="3FBB455B" w14:textId="77777777">
        <w:trPr>
          <w:trHeight w:val="461"/>
        </w:trPr>
        <w:tc>
          <w:tcPr>
            <w:tcW w:w="3780" w:type="dxa"/>
            <w:vAlign w:val="center"/>
          </w:tcPr>
          <w:p w14:paraId="43DE2BEA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3852" w:type="dxa"/>
            <w:vAlign w:val="center"/>
          </w:tcPr>
          <w:p w14:paraId="3D47977C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898" w:type="dxa"/>
            <w:vAlign w:val="center"/>
          </w:tcPr>
          <w:p w14:paraId="7E8B43F7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 w:rsidR="009A6E10" w14:paraId="5599BAC0" w14:textId="77777777">
        <w:trPr>
          <w:trHeight w:val="532"/>
        </w:trPr>
        <w:tc>
          <w:tcPr>
            <w:tcW w:w="3780" w:type="dxa"/>
            <w:vAlign w:val="center"/>
          </w:tcPr>
          <w:p w14:paraId="0E6079D2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$awardResearchAreas)"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$awardResearchAreas)»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3852" w:type="dxa"/>
            <w:vAlign w:val="center"/>
          </w:tcPr>
          <w:p w14:paraId="262E24E3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898" w:type="dxa"/>
            <w:vAlign w:val="center"/>
          </w:tcPr>
          <w:p w14:paraId="5349E9C3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$!d.awardResearchSubArea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«$!d.awardResearchSubArea»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059E3A96" w14:textId="77777777" w:rsidR="009A6E10" w:rsidRDefault="009A6E10"/>
    <w:tbl>
      <w:tblPr>
        <w:tblStyle w:val="TableGrid"/>
        <w:tblW w:w="10501" w:type="dxa"/>
        <w:tblInd w:w="-597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9273"/>
        <w:gridCol w:w="1228"/>
      </w:tblGrid>
      <w:tr w:rsidR="009A6E10" w14:paraId="2D509A50" w14:textId="77777777">
        <w:trPr>
          <w:trHeight w:val="461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223A3003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Performance Indicator</w:t>
            </w:r>
          </w:p>
        </w:tc>
      </w:tr>
      <w:tr w:rsidR="009A6E10" w14:paraId="1E338042" w14:textId="77777777">
        <w:trPr>
          <w:trHeight w:val="461"/>
        </w:trPr>
        <w:tc>
          <w:tcPr>
            <w:tcW w:w="10501" w:type="dxa"/>
            <w:gridSpan w:val="2"/>
            <w:shd w:val="clear" w:color="auto" w:fill="DDD9C3" w:themeFill="background2" w:themeFillShade="E6"/>
            <w:vAlign w:val="center"/>
          </w:tcPr>
          <w:p w14:paraId="083CC3E3" w14:textId="77777777" w:rsidR="009A6E10" w:rsidRDefault="003D4DC4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9A6E10" w14:paraId="4B10E691" w14:textId="77777777">
        <w:trPr>
          <w:trHeight w:val="720"/>
        </w:trPr>
        <w:tc>
          <w:tcPr>
            <w:tcW w:w="9273" w:type="dxa"/>
            <w:vAlign w:val="center"/>
          </w:tcPr>
          <w:p w14:paraId="38CC1E92" w14:textId="77777777" w:rsidR="009A6E10" w:rsidRDefault="003D4DC4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$d.awardKPICriteriaTypes)"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$d.awardKPICri»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$r.awardKPICriteriaType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«$r.awardKPICrite</w:t>
            </w:r>
            <w:r>
              <w:rPr>
                <w:rFonts w:eastAsia="Times New Roman" w:cstheme="minorHAnsi"/>
                <w:b/>
              </w:rPr>
              <w:t>riaType»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28" w:type="dxa"/>
            <w:vAlign w:val="center"/>
          </w:tcPr>
          <w:p w14:paraId="09BDA288" w14:textId="77777777" w:rsidR="009A6E10" w:rsidRDefault="003D4DC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626A1420" w14:textId="77777777" w:rsidR="009A6E10" w:rsidRDefault="009A6E10"/>
    <w:tbl>
      <w:tblPr>
        <w:tblStyle w:val="TableGrid"/>
        <w:tblW w:w="10501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870"/>
        <w:gridCol w:w="1620"/>
        <w:gridCol w:w="1530"/>
        <w:gridCol w:w="3481"/>
      </w:tblGrid>
      <w:tr w:rsidR="009A6E10" w14:paraId="1651AF83" w14:textId="77777777">
        <w:trPr>
          <w:trHeight w:val="461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1A930C75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Milestone</w:t>
            </w:r>
          </w:p>
        </w:tc>
      </w:tr>
      <w:tr w:rsidR="009A6E10" w14:paraId="478A0CFF" w14:textId="77777777">
        <w:trPr>
          <w:trHeight w:val="461"/>
        </w:trPr>
        <w:tc>
          <w:tcPr>
            <w:tcW w:w="3870" w:type="dxa"/>
            <w:vAlign w:val="center"/>
          </w:tcPr>
          <w:p w14:paraId="56C6E13F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Milestone</w:t>
            </w:r>
          </w:p>
        </w:tc>
        <w:tc>
          <w:tcPr>
            <w:tcW w:w="1620" w:type="dxa"/>
            <w:vAlign w:val="center"/>
          </w:tcPr>
          <w:p w14:paraId="26BC119E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Start Date</w:t>
            </w:r>
          </w:p>
        </w:tc>
        <w:tc>
          <w:tcPr>
            <w:tcW w:w="1530" w:type="dxa"/>
            <w:vAlign w:val="center"/>
          </w:tcPr>
          <w:p w14:paraId="17FCAB2D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End Date</w:t>
            </w:r>
          </w:p>
        </w:tc>
        <w:tc>
          <w:tcPr>
            <w:tcW w:w="3481" w:type="dxa"/>
            <w:vAlign w:val="center"/>
          </w:tcPr>
          <w:p w14:paraId="533F897B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Duration</w:t>
            </w:r>
          </w:p>
        </w:tc>
      </w:tr>
      <w:tr w:rsidR="009A6E10" w14:paraId="36610DB7" w14:textId="77777777">
        <w:trPr>
          <w:trHeight w:val="720"/>
        </w:trPr>
        <w:tc>
          <w:tcPr>
            <w:tcW w:w="3870" w:type="dxa"/>
            <w:vAlign w:val="center"/>
          </w:tcPr>
          <w:p w14:paraId="16218042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$awardMileston»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vAlign w:val="center"/>
          </w:tcPr>
          <w:p w14:paraId="1E4233DA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0" w:type="dxa"/>
            <w:vAlign w:val="center"/>
          </w:tcPr>
          <w:p w14:paraId="6CCBFDCC" w14:textId="77777777" w:rsidR="009A6E10" w:rsidRDefault="003D4DC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«$d.endDate»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3481" w:type="dxa"/>
            <w:vAlign w:val="center"/>
          </w:tcPr>
          <w:p w14:paraId="68D45F83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 w14:paraId="4457F940" w14:textId="77777777" w:rsidR="009A6E10" w:rsidRDefault="009A6E10">
      <w:pPr>
        <w:rPr>
          <w:b/>
          <w:sz w:val="24"/>
          <w:szCs w:val="24"/>
        </w:rPr>
      </w:pPr>
    </w:p>
    <w:tbl>
      <w:tblPr>
        <w:tblStyle w:val="TableGrid21"/>
        <w:tblW w:w="10601" w:type="dxa"/>
        <w:tblInd w:w="-640" w:type="dxa"/>
        <w:tblLayout w:type="fixed"/>
        <w:tblLook w:val="04A0" w:firstRow="1" w:lastRow="0" w:firstColumn="1" w:lastColumn="0" w:noHBand="0" w:noVBand="1"/>
      </w:tblPr>
      <w:tblGrid>
        <w:gridCol w:w="10601"/>
      </w:tblGrid>
      <w:tr w:rsidR="009A6E10" w14:paraId="7F2D842A" w14:textId="77777777">
        <w:trPr>
          <w:trHeight w:val="350"/>
        </w:trPr>
        <w:tc>
          <w:tcPr>
            <w:tcW w:w="106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CE8EF35" w14:textId="77777777" w:rsidR="009A6E10" w:rsidRDefault="003D4DC4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:rsidR="009A6E10" w14:paraId="3F1A478C" w14:textId="77777777">
        <w:tc>
          <w:tcPr>
            <w:tcW w:w="10601" w:type="dxa"/>
            <w:shd w:val="clear" w:color="auto" w:fill="DDD9C3" w:themeFill="background2" w:themeFillShade="E6"/>
          </w:tcPr>
          <w:p w14:paraId="10343D24" w14:textId="77777777" w:rsidR="009A6E10" w:rsidRDefault="003D4DC4">
            <w:pPr>
              <w:spacing w:before="40" w:after="100" w:afterAutospacing="1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</w:pPr>
            <w:bookmarkStart w:id="1" w:name="_Hlk126585185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9A6E10" w14:paraId="3FE188A9" w14:textId="77777777">
        <w:tc>
          <w:tcPr>
            <w:tcW w:w="10601" w:type="dxa"/>
          </w:tcPr>
          <w:p w14:paraId="6E37ABE9" w14:textId="77777777" w:rsidR="009A6E10" w:rsidRDefault="003D4DC4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9A6E10" w14:paraId="102A2305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2" w:name="_Hlk126761939"/>
                <w:p w14:paraId="68CAF29E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C324D44" wp14:editId="09586A88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4CCA83AB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A841883" wp14:editId="458B3AB7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2"/>
          <w:p w14:paraId="3B8E3FDF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9A6E10" w14:paraId="0F63F65F" w14:textId="77777777">
              <w:trPr>
                <w:trHeight w:val="711"/>
              </w:trPr>
              <w:tc>
                <w:tcPr>
                  <w:tcW w:w="11077" w:type="dxa"/>
                </w:tcPr>
                <w:p w14:paraId="5B352BAC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9A6E10" w14:paraId="26A9E177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21D94146" w14:textId="77777777" w:rsidR="009A6E10" w:rsidRDefault="003D4DC4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val="en-US"/>
                          </w:rPr>
                          <w:drawing>
                            <wp:inline distT="0" distB="0" distL="0" distR="0" wp14:anchorId="6B6948F0" wp14:editId="41201CEB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9A6E10" w14:paraId="240D757F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5E3B4D33" w14:textId="77777777" w:rsidR="009A6E10" w:rsidRDefault="003D4DC4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val="en-US"/>
                          </w:rPr>
                          <w:drawing>
                            <wp:inline distT="0" distB="0" distL="0" distR="0" wp14:anchorId="0802356C" wp14:editId="57C81FBD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361460E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"/>
                    <w:tblW w:w="0" w:type="auto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978"/>
                  </w:tblGrid>
                  <w:tr w:rsidR="009A6E10" w14:paraId="07B82B5F" w14:textId="77777777">
                    <w:trPr>
                      <w:trHeight w:val="105"/>
                    </w:trPr>
                    <w:tc>
                      <w:tcPr>
                        <w:tcW w:w="9978" w:type="dxa"/>
                      </w:tcPr>
                      <w:p w14:paraId="35C9546A" w14:textId="77777777" w:rsidR="009A6E10" w:rsidRDefault="003D4DC4">
                        <w:pPr>
                          <w:spacing w:after="0" w:line="240" w:lineRule="auto"/>
                          <w:ind w:firstLineChars="50" w:firstLine="100"/>
                          <w:contextualSpacing/>
                          <w:rPr>
                            <w:rFonts w:ascii="Calibri" w:eastAsia="Times New Roman" w:hAnsi="Calibri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F648C37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08EF4C91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p w14:paraId="5F59170A" w14:textId="77777777" w:rsidR="009A6E10" w:rsidRDefault="003D4DC4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9A6E10" w14:paraId="6E0911BF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7D5B598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CA475B0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C43C950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F8EDCE0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6BC5CE8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34520D2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9A6E10" w14:paraId="4BF8F4C5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6CFAB715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94E93A4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682F3E4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8D32839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7BB0DF8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E138EDA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F5C1E08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8D2F792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9A6E10" w14:paraId="496C44FF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407052E3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028A6CE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2940C99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4B4024E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8C93112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9A6E10" w14:paraId="4840B647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599FD316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371D4C6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20FC8B58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37A7987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5C94D941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55F68B4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59DA96A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Count == 4)"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9A6E10" w14:paraId="78C4B92B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3C794FBA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4F4751B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013D3AD2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5062BA2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9A6E10" w14:paraId="71807810" w14:textId="77777777">
              <w:trPr>
                <w:jc w:val="center"/>
              </w:trPr>
              <w:tc>
                <w:tcPr>
                  <w:tcW w:w="2415" w:type="dxa"/>
                </w:tcPr>
                <w:p w14:paraId="2E00B1BA" w14:textId="77777777" w:rsidR="009A6E10" w:rsidRDefault="003D4DC4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BAEFB9E" w14:textId="77777777" w:rsidR="009A6E10" w:rsidRDefault="003D4DC4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2F7CE71" w14:textId="77777777" w:rsidR="009A6E10" w:rsidRDefault="003D4DC4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67B78A35" w14:textId="77777777" w:rsidR="009A6E10" w:rsidRDefault="003D4DC4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73E0633" w14:textId="77777777" w:rsidR="009A6E10" w:rsidRDefault="003D4DC4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88AFE16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9A6E10" w14:paraId="0F222356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74290FF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FC15BE9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7EFA1E3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9A6E10" w14:paraId="35D968FA" w14:textId="77777777">
              <w:trPr>
                <w:jc w:val="center"/>
              </w:trPr>
              <w:tc>
                <w:tcPr>
                  <w:tcW w:w="3220" w:type="dxa"/>
                </w:tcPr>
                <w:p w14:paraId="2BB2519E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2F1D6CA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2C9ECA8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788CAD0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09D095F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9A6E10" w14:paraId="63039547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537D7773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0F5C4D06" w14:textId="77777777" w:rsidR="009A6E10" w:rsidRDefault="003D4DC4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9A6E10" w14:paraId="373E13D8" w14:textId="77777777">
              <w:trPr>
                <w:jc w:val="center"/>
              </w:trPr>
              <w:tc>
                <w:tcPr>
                  <w:tcW w:w="4831" w:type="dxa"/>
                </w:tcPr>
                <w:p w14:paraId="1B82A42E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DE134F3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3B94FFA" w14:textId="77777777" w:rsidR="009A6E10" w:rsidRDefault="003D4DC4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38C2021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"Lookup")»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9A6E10" w14:paraId="15EE01B4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B989F4" w14:textId="77777777" w:rsidR="009A6E10" w:rsidRDefault="003D4DC4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6C4025F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089BE842" w14:textId="77777777" w:rsidR="009A6E10" w:rsidRDefault="003D4DC4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6029D51C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1"/>
    </w:tbl>
    <w:p w14:paraId="4A448E0A" w14:textId="77777777" w:rsidR="009A6E10" w:rsidRDefault="009A6E10">
      <w:pPr>
        <w:rPr>
          <w:b/>
          <w:sz w:val="28"/>
          <w:szCs w:val="28"/>
        </w:rPr>
      </w:pPr>
    </w:p>
    <w:p w14:paraId="4309FCE2" w14:textId="77777777" w:rsidR="009A6E10" w:rsidRDefault="009A6E10">
      <w:pPr>
        <w:rPr>
          <w:b/>
          <w:sz w:val="28"/>
          <w:szCs w:val="28"/>
        </w:rPr>
      </w:pPr>
    </w:p>
    <w:tbl>
      <w:tblPr>
        <w:tblStyle w:val="TableGrid21"/>
        <w:tblW w:w="10712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712"/>
      </w:tblGrid>
      <w:tr w:rsidR="009A6E10" w14:paraId="438C8542" w14:textId="77777777">
        <w:trPr>
          <w:trHeight w:val="350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1374F7A" w14:textId="77777777" w:rsidR="009A6E10" w:rsidRDefault="003D4DC4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$otherInformations) #if($r.subSectionCode ==$null)" </w:instrTex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$otherInformations) #if($r.subSectionCode ==$null)»</w: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71F0F24E" w14:textId="77777777" w:rsidR="009A6E10" w:rsidRDefault="009A6E10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:rsidR="009A6E10" w14:paraId="6EFA7E65" w14:textId="77777777">
        <w:tc>
          <w:tcPr>
            <w:tcW w:w="10678" w:type="dxa"/>
          </w:tcPr>
          <w:p w14:paraId="00E1169D" w14:textId="77777777" w:rsidR="009A6E10" w:rsidRDefault="003D4DC4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20200" w:type="dxa"/>
              <w:tblLayout w:type="fixed"/>
              <w:tblLook w:val="04A0" w:firstRow="1" w:lastRow="0" w:firstColumn="1" w:lastColumn="0" w:noHBand="0" w:noVBand="1"/>
            </w:tblPr>
            <w:tblGrid>
              <w:gridCol w:w="10100"/>
              <w:gridCol w:w="10100"/>
            </w:tblGrid>
            <w:tr w:rsidR="009A6E10" w14:paraId="07696E3D" w14:textId="77777777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2D2C26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37675A5" wp14:editId="631F5EF8">
                        <wp:extent cx="118745" cy="136525"/>
                        <wp:effectExtent l="0" t="0" r="14605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1318369" wp14:editId="69364C70">
                        <wp:extent cx="121920" cy="136525"/>
                        <wp:effectExtent l="0" t="0" r="11430" b="1587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03809B" w14:textId="77777777" w:rsidR="009A6E10" w:rsidRDefault="009A6E1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72B6C8EA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9A6E10" w14:paraId="686F0D87" w14:textId="77777777">
              <w:trPr>
                <w:trHeight w:val="2"/>
              </w:trPr>
              <w:tc>
                <w:tcPr>
                  <w:tcW w:w="11077" w:type="dxa"/>
                </w:tcPr>
                <w:p w14:paraId="6946A008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9A6E10" w14:paraId="35FABAE2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557649D1" w14:textId="77777777" w:rsidR="009A6E10" w:rsidRDefault="003D4DC4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val="en-US"/>
                          </w:rPr>
                          <w:drawing>
                            <wp:inline distT="0" distB="0" distL="0" distR="0" wp14:anchorId="1A66D275" wp14:editId="75A49CD4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9A6E10" w14:paraId="2987E201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6EE02F6A" w14:textId="77777777" w:rsidR="009A6E10" w:rsidRDefault="003D4DC4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val="en-US"/>
                          </w:rPr>
                          <w:drawing>
                            <wp:inline distT="0" distB="0" distL="0" distR="0" wp14:anchorId="47217869" wp14:editId="6A1536AC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5CF61ACD" w14:textId="77777777" w:rsidR="009A6E10" w:rsidRDefault="003D4DC4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0766D2D5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0EB2E03E" w14:textId="77777777" w:rsidR="009A6E10" w:rsidRDefault="003D4DC4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7F515A19" w14:textId="77777777" w:rsidR="009A6E10" w:rsidRDefault="003D4DC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1ACFD8B6" w14:textId="77777777" w:rsidR="009A6E10" w:rsidRDefault="009A6E10">
      <w:pPr>
        <w:rPr>
          <w:b/>
          <w:sz w:val="28"/>
          <w:szCs w:val="28"/>
        </w:rPr>
      </w:pPr>
    </w:p>
    <w:tbl>
      <w:tblPr>
        <w:tblStyle w:val="TableGrid"/>
        <w:tblW w:w="10575" w:type="dxa"/>
        <w:tblInd w:w="-612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6816"/>
        <w:gridCol w:w="3759"/>
      </w:tblGrid>
      <w:tr w:rsidR="009A6E10" w14:paraId="1278012A" w14:textId="77777777">
        <w:trPr>
          <w:trHeight w:val="461"/>
        </w:trPr>
        <w:tc>
          <w:tcPr>
            <w:tcW w:w="10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32B986E0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 xml:space="preserve">Sub Contracts </w:t>
            </w:r>
          </w:p>
        </w:tc>
      </w:tr>
      <w:tr w:rsidR="009A6E10" w14:paraId="3FDD2096" w14:textId="77777777">
        <w:trPr>
          <w:trHeight w:val="323"/>
        </w:trPr>
        <w:tc>
          <w:tcPr>
            <w:tcW w:w="6816" w:type="dxa"/>
            <w:vAlign w:val="center"/>
          </w:tcPr>
          <w:p w14:paraId="20D16E2B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759" w:type="dxa"/>
            <w:vAlign w:val="center"/>
          </w:tcPr>
          <w:p w14:paraId="1D7C2D28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9A6E10" w14:paraId="26983D0A" w14:textId="77777777">
        <w:trPr>
          <w:trHeight w:val="461"/>
        </w:trPr>
        <w:tc>
          <w:tcPr>
            <w:tcW w:w="6816" w:type="dxa"/>
            <w:vAlign w:val="center"/>
          </w:tcPr>
          <w:p w14:paraId="2137F828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 xml:space="preserve">«@before-row#foreach($d in </w:t>
            </w:r>
            <w:r>
              <w:rPr>
                <w:rFonts w:eastAsia="Times New Roman" w:cstheme="minorHAnsi"/>
              </w:rPr>
              <w:lastRenderedPageBreak/>
              <w:t>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</w:instrText>
            </w:r>
            <w:r>
              <w:rPr>
                <w:rFonts w:eastAsia="Times New Roman" w:cstheme="minorHAnsi"/>
              </w:rPr>
              <w:instrText xml:space="preserve">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59" w:type="dxa"/>
          </w:tcPr>
          <w:p w14:paraId="7B37CBF4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lastRenderedPageBreak/>
              <w:fldChar w:fldCharType="begin"/>
            </w:r>
            <w:r>
              <w:instrText xml:space="preserve"> MERGEFIELD  $d.subContractAmount  \* MERGEFORMAT </w:instrText>
            </w:r>
            <w:r>
              <w:fldChar w:fldCharType="separate"/>
            </w:r>
            <w:r>
              <w:t>«$d.subContractAmount»</w:t>
            </w:r>
            <w:r>
              <w:fldChar w:fldCharType="end"/>
            </w:r>
          </w:p>
        </w:tc>
      </w:tr>
      <w:tr w:rsidR="009A6E10" w14:paraId="48BCE7ED" w14:textId="77777777">
        <w:trPr>
          <w:trHeight w:val="411"/>
        </w:trPr>
        <w:tc>
          <w:tcPr>
            <w:tcW w:w="6816" w:type="dxa"/>
          </w:tcPr>
          <w:p w14:paraId="396A639A" w14:textId="77777777" w:rsidR="009A6E10" w:rsidRDefault="003D4DC4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lastRenderedPageBreak/>
              <w:t>Total Amount</w:t>
            </w:r>
          </w:p>
        </w:tc>
        <w:tc>
          <w:tcPr>
            <w:tcW w:w="3759" w:type="dxa"/>
          </w:tcPr>
          <w:p w14:paraId="417BE2E9" w14:textId="77777777" w:rsidR="009A6E10" w:rsidRDefault="003D4DC4"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121A3C6D" w14:textId="77777777" w:rsidR="009A6E10" w:rsidRDefault="009A6E10">
      <w:pPr>
        <w:rPr>
          <w:b/>
          <w:sz w:val="28"/>
          <w:szCs w:val="28"/>
        </w:rPr>
      </w:pPr>
    </w:p>
    <w:tbl>
      <w:tblPr>
        <w:tblStyle w:val="TableGrid"/>
        <w:tblW w:w="10490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276"/>
        <w:gridCol w:w="993"/>
        <w:gridCol w:w="1417"/>
        <w:gridCol w:w="1418"/>
        <w:gridCol w:w="1455"/>
        <w:gridCol w:w="1080"/>
        <w:gridCol w:w="1440"/>
        <w:gridCol w:w="1411"/>
      </w:tblGrid>
      <w:tr w:rsidR="009A6E10" w14:paraId="1F71ED93" w14:textId="77777777">
        <w:trPr>
          <w:trHeight w:val="461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138CE676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Cost Sharing</w:t>
            </w:r>
          </w:p>
        </w:tc>
      </w:tr>
      <w:tr w:rsidR="009A6E10" w14:paraId="2E78620F" w14:textId="77777777">
        <w:trPr>
          <w:trHeight w:val="461"/>
        </w:trPr>
        <w:tc>
          <w:tcPr>
            <w:tcW w:w="1276" w:type="dxa"/>
          </w:tcPr>
          <w:p w14:paraId="70B3D66C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</w:tcPr>
          <w:p w14:paraId="3E35EC03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</w:tcPr>
          <w:p w14:paraId="35AC15D1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</w:tcPr>
          <w:p w14:paraId="25CDCDE4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55" w:type="dxa"/>
          </w:tcPr>
          <w:p w14:paraId="63606AEF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080" w:type="dxa"/>
          </w:tcPr>
          <w:p w14:paraId="04F33B21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440" w:type="dxa"/>
          </w:tcPr>
          <w:p w14:paraId="02300E79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Commitment Amount</w:t>
            </w:r>
          </w:p>
        </w:tc>
        <w:tc>
          <w:tcPr>
            <w:tcW w:w="1411" w:type="dxa"/>
          </w:tcPr>
          <w:p w14:paraId="08A7F541" w14:textId="77777777" w:rsidR="009A6E10" w:rsidRDefault="003D4DC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Share Met</w:t>
            </w:r>
          </w:p>
        </w:tc>
      </w:tr>
      <w:tr w:rsidR="009A6E10" w14:paraId="4B741112" w14:textId="77777777">
        <w:trPr>
          <w:trHeight w:val="461"/>
        </w:trPr>
        <w:tc>
          <w:tcPr>
            <w:tcW w:w="1276" w:type="dxa"/>
          </w:tcPr>
          <w:p w14:paraId="5B56A0B2" w14:textId="77777777" w:rsidR="009A6E10" w:rsidRDefault="003D4DC4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$awardCostShar»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«$d.costShareType»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93" w:type="dxa"/>
          </w:tcPr>
          <w:p w14:paraId="255FB3A8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$d.costShareSource  \* MERGEFORMAT </w:instrText>
            </w:r>
            <w:r>
              <w:fldChar w:fldCharType="separate"/>
            </w:r>
            <w:r>
              <w:t>«$d.costShareSource»</w:t>
            </w:r>
            <w:r>
              <w:fldChar w:fldCharType="end"/>
            </w:r>
          </w:p>
        </w:tc>
        <w:tc>
          <w:tcPr>
            <w:tcW w:w="1417" w:type="dxa"/>
          </w:tcPr>
          <w:p w14:paraId="637BEDE0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$d.costShareDestination  \* MERGEFORMAT </w:instrText>
            </w:r>
            <w:r>
              <w:fldChar w:fldCharType="separate"/>
            </w:r>
            <w:r>
              <w:t>«$d.costShareDestination»</w:t>
            </w:r>
            <w:r>
              <w:fldChar w:fldCharType="end"/>
            </w:r>
          </w:p>
        </w:tc>
        <w:tc>
          <w:tcPr>
            <w:tcW w:w="1418" w:type="dxa"/>
          </w:tcPr>
          <w:p w14:paraId="24618CE8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</w:instrText>
            </w:r>
            <w:r>
              <w:instrText xml:space="preserve">$d.costShareFiscalYear  \* MERGEFORMAT </w:instrText>
            </w:r>
            <w:r>
              <w:fldChar w:fldCharType="separate"/>
            </w:r>
            <w:r>
              <w:t>«$d.costShareFiscalYear»</w:t>
            </w:r>
            <w:r>
              <w:fldChar w:fldCharType="end"/>
            </w:r>
          </w:p>
        </w:tc>
        <w:tc>
          <w:tcPr>
            <w:tcW w:w="1455" w:type="dxa"/>
            <w:vAlign w:val="center"/>
          </w:tcPr>
          <w:p w14:paraId="4D6774A6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$d.costShareVerificationDate  \* MERGEFORMAT </w:instrText>
            </w:r>
            <w:r>
              <w:fldChar w:fldCharType="separate"/>
            </w:r>
            <w:r>
              <w:t>«$d.costShareVerificationDate»</w:t>
            </w:r>
            <w:r>
              <w:fldChar w:fldCharType="end"/>
            </w:r>
          </w:p>
        </w:tc>
        <w:tc>
          <w:tcPr>
            <w:tcW w:w="1080" w:type="dxa"/>
          </w:tcPr>
          <w:p w14:paraId="14F2F261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$d.costSharePercentage  \* MERGEFORMAT </w:instrText>
            </w:r>
            <w:r>
              <w:fldChar w:fldCharType="separate"/>
            </w:r>
            <w:r>
              <w:t>«$d.costSharePercentage»</w:t>
            </w:r>
            <w:r>
              <w:fldChar w:fldCharType="end"/>
            </w:r>
          </w:p>
        </w:tc>
        <w:tc>
          <w:tcPr>
            <w:tcW w:w="1440" w:type="dxa"/>
          </w:tcPr>
          <w:p w14:paraId="47492032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</w:instrText>
            </w:r>
            <w:r>
              <w:instrText xml:space="preserve">ostShareCommitmentAmount  \* MERGEFORMAT </w:instrText>
            </w:r>
            <w:r>
              <w:fldChar w:fldCharType="separate"/>
            </w:r>
            <w:r>
              <w:t>«$d.costShareCommitmentAmount»</w:t>
            </w:r>
            <w:r>
              <w:fldChar w:fldCharType="end"/>
            </w:r>
          </w:p>
        </w:tc>
        <w:tc>
          <w:tcPr>
            <w:tcW w:w="1411" w:type="dxa"/>
          </w:tcPr>
          <w:p w14:paraId="5B64F767" w14:textId="77777777" w:rsidR="009A6E10" w:rsidRDefault="003D4DC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$d.costShareMetAmount  \* MERGEFORMAT </w:instrText>
            </w:r>
            <w:r>
              <w:fldChar w:fldCharType="separate"/>
            </w:r>
            <w:r>
              <w:t>«$d.costShareMetAmount»</w:t>
            </w:r>
            <w:r>
              <w:fldChar w:fldCharType="end"/>
            </w:r>
          </w:p>
        </w:tc>
      </w:tr>
      <w:tr w:rsidR="009A6E10" w14:paraId="2E7232AE" w14:textId="77777777">
        <w:trPr>
          <w:trHeight w:val="620"/>
        </w:trPr>
        <w:tc>
          <w:tcPr>
            <w:tcW w:w="7639" w:type="dxa"/>
            <w:gridSpan w:val="6"/>
          </w:tcPr>
          <w:p w14:paraId="3EBFB389" w14:textId="77777777" w:rsidR="009A6E10" w:rsidRDefault="003D4D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440" w:type="dxa"/>
          </w:tcPr>
          <w:p w14:paraId="5B5759FF" w14:textId="77777777" w:rsidR="009A6E10" w:rsidRDefault="003D4DC4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411" w:type="dxa"/>
          </w:tcPr>
          <w:p w14:paraId="41247390" w14:textId="77777777" w:rsidR="009A6E10" w:rsidRDefault="003D4DC4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6E0F0F1B" w14:textId="77777777" w:rsidR="009A6E10" w:rsidRDefault="009A6E10">
      <w:pPr>
        <w:rPr>
          <w:b/>
          <w:sz w:val="28"/>
          <w:szCs w:val="28"/>
        </w:rPr>
      </w:pPr>
    </w:p>
    <w:tbl>
      <w:tblPr>
        <w:tblStyle w:val="TableGrid"/>
        <w:tblW w:w="10490" w:type="dxa"/>
        <w:tblInd w:w="-601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552"/>
        <w:gridCol w:w="2693"/>
        <w:gridCol w:w="2158"/>
        <w:gridCol w:w="3087"/>
      </w:tblGrid>
      <w:tr w:rsidR="009A6E10" w14:paraId="2E3D66AC" w14:textId="77777777">
        <w:trPr>
          <w:trHeight w:val="461"/>
        </w:trPr>
        <w:tc>
          <w:tcPr>
            <w:tcW w:w="10490" w:type="dxa"/>
            <w:gridSpan w:val="4"/>
            <w:shd w:val="clear" w:color="auto" w:fill="0070C0"/>
            <w:vAlign w:val="center"/>
          </w:tcPr>
          <w:p w14:paraId="52C36D1A" w14:textId="77777777" w:rsidR="009A6E10" w:rsidRDefault="003D4DC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 xml:space="preserve">Budget Overview </w:t>
            </w:r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</w:rPr>
              <w:t xml:space="preserve">Version : 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instrText xml:space="preserve"> MERGEFIELD  $VERSION_NUMBER  \* MERGEFORMAT </w:instrTex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«$VERSION_NUMBER»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end"/>
            </w:r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9A6E10" w14:paraId="104C7AA0" w14:textId="77777777">
        <w:trPr>
          <w:trHeight w:val="461"/>
        </w:trPr>
        <w:tc>
          <w:tcPr>
            <w:tcW w:w="2552" w:type="dxa"/>
          </w:tcPr>
          <w:p w14:paraId="0498A15D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</w:tcPr>
          <w:p w14:paraId="6E732E32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53C023F5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Budget </w:t>
            </w: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0D304825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9A6E10" w14:paraId="0F748CF6" w14:textId="77777777">
        <w:trPr>
          <w:trHeight w:val="461"/>
        </w:trPr>
        <w:tc>
          <w:tcPr>
            <w:tcW w:w="2552" w:type="dxa"/>
          </w:tcPr>
          <w:p w14:paraId="61091507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</w:tcPr>
          <w:p w14:paraId="3478A3A2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132A3B85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</w:tcPr>
          <w:p w14:paraId="563A2399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9A6E10" w14:paraId="6FF8C294" w14:textId="77777777">
        <w:trPr>
          <w:trHeight w:val="457"/>
        </w:trPr>
        <w:tc>
          <w:tcPr>
            <w:tcW w:w="2552" w:type="dxa"/>
          </w:tcPr>
          <w:p w14:paraId="05506DD2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</w:tcPr>
          <w:p w14:paraId="7991CA75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6910DB0B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087" w:type="dxa"/>
          </w:tcPr>
          <w:p w14:paraId="46B02E9B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9A6E10" w14:paraId="39EAECEA" w14:textId="77777777">
        <w:trPr>
          <w:trHeight w:val="461"/>
        </w:trPr>
        <w:tc>
          <w:tcPr>
            <w:tcW w:w="2552" w:type="dxa"/>
          </w:tcPr>
          <w:p w14:paraId="354D928A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</w:tcPr>
          <w:p w14:paraId="7BFB8BD3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7C3019BB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087" w:type="dxa"/>
          </w:tcPr>
          <w:p w14:paraId="5C581358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9A6E10" w14:paraId="0BA15183" w14:textId="77777777">
        <w:trPr>
          <w:trHeight w:val="461"/>
        </w:trPr>
        <w:tc>
          <w:tcPr>
            <w:tcW w:w="2552" w:type="dxa"/>
          </w:tcPr>
          <w:p w14:paraId="048F8D9A" w14:textId="77777777" w:rsidR="009A6E10" w:rsidRDefault="003D4DC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</w:tcPr>
          <w:p w14:paraId="1237F017" w14:textId="77777777" w:rsidR="009A6E10" w:rsidRDefault="003D4D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vAlign w:val="center"/>
          </w:tcPr>
          <w:p w14:paraId="07025D1A" w14:textId="77777777" w:rsidR="009A6E10" w:rsidRDefault="009A6E1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</w:tcPr>
          <w:p w14:paraId="00BA7183" w14:textId="77777777" w:rsidR="009A6E10" w:rsidRDefault="009A6E10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9A6E10" w14:paraId="6DCC6D3B" w14:textId="77777777">
        <w:trPr>
          <w:trHeight w:val="443"/>
        </w:trPr>
        <w:tc>
          <w:tcPr>
            <w:tcW w:w="2552" w:type="dxa"/>
          </w:tcPr>
          <w:p w14:paraId="46C0B46E" w14:textId="77777777" w:rsidR="009A6E10" w:rsidRDefault="003D4DC4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7938" w:type="dxa"/>
            <w:gridSpan w:val="3"/>
          </w:tcPr>
          <w:p w14:paraId="69D6BAE2" w14:textId="77777777" w:rsidR="009A6E10" w:rsidRDefault="003D4DC4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687574F" w14:textId="77777777" w:rsidR="009A6E10" w:rsidRDefault="009A6E10"/>
    <w:tbl>
      <w:tblPr>
        <w:tblStyle w:val="TableGrid2"/>
        <w:tblW w:w="10519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159"/>
        <w:gridCol w:w="1677"/>
        <w:gridCol w:w="1743"/>
        <w:gridCol w:w="1890"/>
        <w:gridCol w:w="1890"/>
        <w:gridCol w:w="2160"/>
      </w:tblGrid>
      <w:tr w:rsidR="009A6E10" w14:paraId="63FC64AE" w14:textId="77777777">
        <w:trPr>
          <w:trHeight w:val="467"/>
        </w:trPr>
        <w:tc>
          <w:tcPr>
            <w:tcW w:w="10519" w:type="dxa"/>
            <w:gridSpan w:val="6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212D5AAD" w14:textId="77777777" w:rsidR="009A6E10" w:rsidRDefault="003D4DC4">
            <w:pPr>
              <w:rPr>
                <w:rFonts w:ascii="Calibri" w:eastAsia="Times New Roman" w:hAnsi="Calibri" w:cs="Times New Roman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  <w:tr w:rsidR="009A6E10" w14:paraId="358B0960" w14:textId="77777777">
        <w:trPr>
          <w:trHeight w:val="461"/>
        </w:trPr>
        <w:tc>
          <w:tcPr>
            <w:tcW w:w="1159" w:type="dxa"/>
            <w:tcBorders>
              <w:top w:val="single" w:sz="4" w:space="0" w:color="auto"/>
            </w:tcBorders>
            <w:vAlign w:val="center"/>
          </w:tcPr>
          <w:p w14:paraId="64AF4C23" w14:textId="77777777" w:rsidR="009A6E10" w:rsidRDefault="003D4DC4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 xml:space="preserve">Period </w:t>
            </w: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#</w:t>
            </w:r>
          </w:p>
        </w:tc>
        <w:tc>
          <w:tcPr>
            <w:tcW w:w="1677" w:type="dxa"/>
            <w:tcBorders>
              <w:top w:val="single" w:sz="4" w:space="0" w:color="auto"/>
            </w:tcBorders>
            <w:vAlign w:val="center"/>
          </w:tcPr>
          <w:p w14:paraId="3408CE41" w14:textId="77777777" w:rsidR="009A6E10" w:rsidRDefault="003D4DC4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Period Start Date</w:t>
            </w:r>
          </w:p>
        </w:tc>
        <w:tc>
          <w:tcPr>
            <w:tcW w:w="1743" w:type="dxa"/>
            <w:tcBorders>
              <w:top w:val="single" w:sz="4" w:space="0" w:color="auto"/>
            </w:tcBorders>
            <w:vAlign w:val="center"/>
          </w:tcPr>
          <w:p w14:paraId="50DD70E6" w14:textId="77777777" w:rsidR="009A6E10" w:rsidRDefault="003D4DC4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Period End Date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5A4106DD" w14:textId="77777777" w:rsidR="009A6E10" w:rsidRDefault="003D4DC4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Direct Cost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BB127ED" w14:textId="77777777" w:rsidR="009A6E10" w:rsidRDefault="003D4DC4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Indirect Cost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26556832" w14:textId="77777777" w:rsidR="009A6E10" w:rsidRDefault="003D4DC4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Total Cost</w:t>
            </w:r>
          </w:p>
        </w:tc>
      </w:tr>
      <w:tr w:rsidR="009A6E10" w14:paraId="5B195E64" w14:textId="77777777">
        <w:tc>
          <w:tcPr>
            <w:tcW w:w="1159" w:type="dxa"/>
          </w:tcPr>
          <w:p w14:paraId="31F37F18" w14:textId="77777777" w:rsidR="009A6E10" w:rsidRDefault="003D4DC4">
            <w:pPr>
              <w:jc w:val="left"/>
              <w:rPr>
                <w:rFonts w:ascii="Calibri" w:eastAsia="SimSun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"@before-row#foreach($d in $awardBudgetPeriodsAndTotal)"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 xml:space="preserve">«@before-row#foreach($d in </w:t>
            </w:r>
            <w:r>
              <w:rPr>
                <w:rFonts w:ascii="Calibri" w:eastAsia="SimSun" w:hAnsi="Calibri" w:cs="Calibri"/>
              </w:rPr>
              <w:lastRenderedPageBreak/>
              <w:t>$awardBudgetPe»</w:t>
            </w:r>
            <w:r>
              <w:rPr>
                <w:rFonts w:ascii="Calibri" w:eastAsia="SimSun" w:hAnsi="Calibri" w:cs="Calibri"/>
              </w:rPr>
              <w:fldChar w:fldCharType="end"/>
            </w:r>
            <w:r>
              <w:rPr>
                <w:rFonts w:ascii="Calibri" w:eastAsia="SimSun" w:hAnsi="Calibri" w:cs="Calibri"/>
              </w:rPr>
              <w:t xml:space="preserve"> </w:t>
            </w:r>
            <w:r>
              <w:rPr>
                <w:rFonts w:ascii="Calibri" w:eastAsia="SimSun" w:hAnsi="Calibri" w:cs="Calibri"/>
                <w:bCs/>
              </w:rPr>
              <w:fldChar w:fldCharType="begin"/>
            </w:r>
            <w:r>
              <w:rPr>
                <w:rFonts w:ascii="Calibri" w:eastAsia="SimSun" w:hAnsi="Calibri" w:cs="Calibri"/>
                <w:bCs/>
              </w:rPr>
              <w:instrText xml:space="preserve"> MERGEFIELD  $d.period  \* MERGEFORMAT </w:instrText>
            </w:r>
            <w:r>
              <w:rPr>
                <w:rFonts w:ascii="Calibri" w:eastAsia="SimSun" w:hAnsi="Calibri" w:cs="Calibri"/>
                <w:bCs/>
              </w:rPr>
              <w:fldChar w:fldCharType="separate"/>
            </w:r>
            <w:r>
              <w:rPr>
                <w:rFonts w:ascii="Calibri" w:eastAsia="SimSun" w:hAnsi="Calibri" w:cs="Calibri"/>
                <w:bCs/>
              </w:rPr>
              <w:t>«$d.period»</w:t>
            </w:r>
            <w:r>
              <w:rPr>
                <w:rFonts w:ascii="Calibri" w:eastAsia="SimSun" w:hAnsi="Calibri" w:cs="Calibri"/>
                <w:bCs/>
              </w:rPr>
              <w:fldChar w:fldCharType="end"/>
            </w: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</w:instrText>
            </w:r>
            <w:r>
              <w:rPr>
                <w:rFonts w:ascii="Calibri" w:eastAsia="SimSun" w:hAnsi="Calibri" w:cs="Calibri"/>
              </w:rPr>
              <w:instrText xml:space="preserve">@after-row#end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«@after-row#end»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  <w:p w14:paraId="655F7FAD" w14:textId="77777777" w:rsidR="009A6E10" w:rsidRDefault="009A6E10">
            <w:pPr>
              <w:jc w:val="left"/>
              <w:rPr>
                <w:rFonts w:ascii="Calibri" w:eastAsia="SimSun" w:hAnsi="Calibri" w:cs="Times New Roman"/>
              </w:rPr>
            </w:pPr>
          </w:p>
        </w:tc>
        <w:tc>
          <w:tcPr>
            <w:tcW w:w="1677" w:type="dxa"/>
          </w:tcPr>
          <w:p w14:paraId="1BB20663" w14:textId="77777777" w:rsidR="009A6E10" w:rsidRDefault="003D4DC4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lastRenderedPageBreak/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$d.periodStartDate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«$d.periodStartDate»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  <w:tc>
          <w:tcPr>
            <w:tcW w:w="1743" w:type="dxa"/>
          </w:tcPr>
          <w:p w14:paraId="17ABC515" w14:textId="77777777" w:rsidR="009A6E10" w:rsidRDefault="003D4DC4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$d.periodEndDate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«$d.periodEndDate»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  <w:tc>
          <w:tcPr>
            <w:tcW w:w="1890" w:type="dxa"/>
          </w:tcPr>
          <w:p w14:paraId="33B46430" w14:textId="77777777" w:rsidR="009A6E10" w:rsidRDefault="003D4DC4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$d.directCost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«$d.directCost»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  <w:tc>
          <w:tcPr>
            <w:tcW w:w="1890" w:type="dxa"/>
          </w:tcPr>
          <w:p w14:paraId="2A7449B3" w14:textId="77777777" w:rsidR="009A6E10" w:rsidRDefault="003D4DC4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$d.indirectCost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«$d.indirectCost»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  <w:p w14:paraId="4A3C1DB6" w14:textId="77777777" w:rsidR="009A6E10" w:rsidRDefault="009A6E10">
            <w:pPr>
              <w:jc w:val="left"/>
              <w:rPr>
                <w:rFonts w:ascii="Calibri" w:eastAsia="SimSun" w:hAnsi="Calibri" w:cs="Calibri"/>
              </w:rPr>
            </w:pPr>
          </w:p>
          <w:p w14:paraId="7F4CA61B" w14:textId="77777777" w:rsidR="009A6E10" w:rsidRDefault="009A6E10">
            <w:pPr>
              <w:jc w:val="left"/>
              <w:rPr>
                <w:rFonts w:ascii="Calibri" w:eastAsia="SimSun" w:hAnsi="Calibri" w:cs="Times New Roman"/>
              </w:rPr>
            </w:pPr>
          </w:p>
        </w:tc>
        <w:tc>
          <w:tcPr>
            <w:tcW w:w="2160" w:type="dxa"/>
          </w:tcPr>
          <w:p w14:paraId="3A8D5597" w14:textId="77777777" w:rsidR="009A6E10" w:rsidRDefault="003D4DC4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lastRenderedPageBreak/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$d.totalCost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«$d.totalCost»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</w:tr>
      <w:tr w:rsidR="009A6E10" w14:paraId="197219E3" w14:textId="77777777">
        <w:tc>
          <w:tcPr>
            <w:tcW w:w="1159" w:type="dxa"/>
          </w:tcPr>
          <w:p w14:paraId="774708AD" w14:textId="77777777" w:rsidR="009A6E10" w:rsidRDefault="009A6E10">
            <w:pPr>
              <w:jc w:val="left"/>
              <w:rPr>
                <w:rFonts w:ascii="Calibri" w:eastAsia="SimSun" w:hAnsi="Calibri" w:cs="Calibri"/>
              </w:rPr>
            </w:pPr>
          </w:p>
        </w:tc>
        <w:tc>
          <w:tcPr>
            <w:tcW w:w="1677" w:type="dxa"/>
          </w:tcPr>
          <w:p w14:paraId="7B24D9B1" w14:textId="77777777" w:rsidR="009A6E10" w:rsidRDefault="009A6E10">
            <w:pPr>
              <w:jc w:val="left"/>
              <w:rPr>
                <w:rFonts w:ascii="Calibri" w:eastAsia="SimSun" w:hAnsi="Calibri" w:cs="Calibri"/>
              </w:rPr>
            </w:pPr>
          </w:p>
        </w:tc>
        <w:tc>
          <w:tcPr>
            <w:tcW w:w="1743" w:type="dxa"/>
          </w:tcPr>
          <w:p w14:paraId="4FC05D73" w14:textId="77777777" w:rsidR="009A6E10" w:rsidRDefault="003D4DC4">
            <w:pPr>
              <w:jc w:val="left"/>
              <w:rPr>
                <w:rFonts w:ascii="Calibri" w:eastAsia="SimSun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</w:rPr>
              <w:t>Total</w:t>
            </w:r>
          </w:p>
        </w:tc>
        <w:tc>
          <w:tcPr>
            <w:tcW w:w="1890" w:type="dxa"/>
          </w:tcPr>
          <w:p w14:paraId="21CDF240" w14:textId="77777777" w:rsidR="009A6E10" w:rsidRDefault="003D4DC4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890" w:type="dxa"/>
          </w:tcPr>
          <w:p w14:paraId="74D3432F" w14:textId="77777777" w:rsidR="009A6E10" w:rsidRDefault="003D4DC4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60" w:type="dxa"/>
          </w:tcPr>
          <w:p w14:paraId="67C55C48" w14:textId="77777777" w:rsidR="009A6E10" w:rsidRDefault="003D4DC4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4957EA3D" w14:textId="77777777" w:rsidR="009A6E10" w:rsidRDefault="009A6E10"/>
    <w:p w14:paraId="4CC1F8A8" w14:textId="77777777" w:rsidR="009A6E10" w:rsidRDefault="009A6E10"/>
    <w:tbl>
      <w:tblPr>
        <w:tblStyle w:val="TableGrid4"/>
        <w:tblW w:w="10348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789"/>
        <w:gridCol w:w="1047"/>
        <w:gridCol w:w="1023"/>
        <w:gridCol w:w="1710"/>
        <w:gridCol w:w="450"/>
        <w:gridCol w:w="1170"/>
        <w:gridCol w:w="1260"/>
        <w:gridCol w:w="55"/>
        <w:gridCol w:w="1844"/>
      </w:tblGrid>
      <w:tr w:rsidR="009A6E10" w14:paraId="1D320397" w14:textId="77777777">
        <w:trPr>
          <w:trHeight w:val="461"/>
        </w:trPr>
        <w:tc>
          <w:tcPr>
            <w:tcW w:w="1034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486D1E58" w14:textId="77777777" w:rsidR="009A6E10" w:rsidRDefault="003D4DC4">
            <w:pPr>
              <w:rPr>
                <w:rFonts w:eastAsia="Times New Roman" w:cstheme="minorHAnsi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kern w:val="2"/>
                <w:sz w:val="24"/>
                <w:szCs w:val="24"/>
              </w:rPr>
              <w:t>Detailed Budget</w:t>
            </w:r>
          </w:p>
        </w:tc>
      </w:tr>
      <w:tr w:rsidR="009A6E10" w14:paraId="4F23DC89" w14:textId="77777777">
        <w:trPr>
          <w:trHeight w:val="461"/>
        </w:trPr>
        <w:tc>
          <w:tcPr>
            <w:tcW w:w="1034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C087BB" w14:textId="77777777" w:rsidR="009A6E10" w:rsidRDefault="003D4DC4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 xml:space="preserve">«@before-row#foreach($d </w:t>
            </w:r>
            <w:r>
              <w:rPr>
                <w:rFonts w:eastAsia="Times New Roman" w:cstheme="minorHAnsi"/>
              </w:rPr>
              <w:t>in $awardBudgetPe»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«$d.period»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</w:p>
        </w:tc>
      </w:tr>
      <w:tr w:rsidR="009A6E10" w14:paraId="7C8D383B" w14:textId="77777777">
        <w:trPr>
          <w:trHeight w:val="432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8F0FD"/>
            <w:vAlign w:val="center"/>
          </w:tcPr>
          <w:p w14:paraId="2DD0582D" w14:textId="77777777" w:rsidR="009A6E10" w:rsidRDefault="003D4DC4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Start 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2CD3791C" w14:textId="77777777" w:rsidR="009A6E10" w:rsidRDefault="003D4DC4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End Date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47D9FAF1" w14:textId="77777777" w:rsidR="009A6E10" w:rsidRDefault="003D4DC4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Direct Cost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107CCC3E" w14:textId="77777777" w:rsidR="009A6E10" w:rsidRDefault="003D4DC4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Indirect Cost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8F0FD"/>
            <w:vAlign w:val="center"/>
          </w:tcPr>
          <w:p w14:paraId="1EB40E17" w14:textId="77777777" w:rsidR="009A6E10" w:rsidRDefault="003D4DC4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Total Cost</w:t>
            </w:r>
          </w:p>
        </w:tc>
      </w:tr>
      <w:tr w:rsidR="009A6E10" w14:paraId="6141975E" w14:textId="77777777">
        <w:trPr>
          <w:trHeight w:val="432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50B33242" w14:textId="77777777" w:rsidR="009A6E10" w:rsidRDefault="003D4DC4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«$d.startDate»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059BED84" w14:textId="77777777" w:rsidR="009A6E10" w:rsidRDefault="003D4DC4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«$d.endDate»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49F384C5" w14:textId="77777777" w:rsidR="009A6E10" w:rsidRDefault="003D4DC4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1E394CAA" w14:textId="77777777" w:rsidR="009A6E10" w:rsidRDefault="003D4DC4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«$d.indirectCost»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8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8F0FD"/>
            <w:vAlign w:val="center"/>
          </w:tcPr>
          <w:p w14:paraId="173EDA18" w14:textId="77777777" w:rsidR="009A6E10" w:rsidRDefault="003D4DC4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«$d.totalCost»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</w:tr>
      <w:tr w:rsidR="009A6E10" w14:paraId="54F72F06" w14:textId="77777777">
        <w:trPr>
          <w:trHeight w:val="135"/>
        </w:trPr>
        <w:tc>
          <w:tcPr>
            <w:tcW w:w="2836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2C58EA62" w14:textId="77777777" w:rsidR="009A6E10" w:rsidRDefault="003D4DC4">
            <w:pPr>
              <w:jc w:val="left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</w:rPr>
              <w:t>Budget Category</w:t>
            </w:r>
          </w:p>
        </w:tc>
        <w:tc>
          <w:tcPr>
            <w:tcW w:w="2733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6A248764" w14:textId="77777777" w:rsidR="009A6E10" w:rsidRDefault="003D4DC4">
            <w:pPr>
              <w:jc w:val="left"/>
              <w:rPr>
                <w:rFonts w:eastAsia="Times New Roman" w:cstheme="minorHAnsi"/>
                <w:color w:val="FFFFFF" w:themeColor="background1"/>
              </w:rPr>
            </w:pPr>
            <w:r>
              <w:rPr>
                <w:rFonts w:eastAsia="Times New Roman" w:cstheme="minorHAnsi"/>
                <w:b/>
                <w:color w:val="FFFFFF" w:themeColor="background1"/>
              </w:rPr>
              <w:t>Budget Line Item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166B06B6" w14:textId="77777777" w:rsidR="009A6E10" w:rsidRDefault="003D4DC4">
            <w:pPr>
              <w:jc w:val="left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lang w:val="en-US"/>
              </w:rPr>
              <w:t>WBS Number (for OFIN use)</w:t>
            </w:r>
            <w:r>
              <w:rPr>
                <w:rFonts w:eastAsia="Times New Roman" w:cstheme="minorHAnsi"/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22ED1F81" w14:textId="77777777" w:rsidR="009A6E10" w:rsidRDefault="003D4DC4">
            <w:pPr>
              <w:jc w:val="left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>
              <w:rPr>
                <w:rFonts w:eastAsia="Times New Roman" w:cstheme="minorHAnsi"/>
                <w:b/>
                <w:color w:val="FFFFFF" w:themeColor="background1"/>
              </w:rPr>
              <w:t>Quantity</w:t>
            </w:r>
          </w:p>
        </w:tc>
        <w:tc>
          <w:tcPr>
            <w:tcW w:w="1844" w:type="dxa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7DDE51DB" w14:textId="77777777" w:rsidR="009A6E10" w:rsidRDefault="003D4DC4">
            <w:pPr>
              <w:jc w:val="left"/>
              <w:rPr>
                <w:rFonts w:eastAsia="Times New Roman" w:cstheme="minorHAnsi"/>
                <w:b/>
                <w:color w:val="FFFFFF" w:themeColor="background1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$IS_BUDGET_VARIATION)"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$IS_BUDGET_VARIATION)»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</w:rPr>
              <w:t xml:space="preserve"> Revised Budget($)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</w:t>
            </w:r>
            <w:proofErr w:type="spellStart"/>
            <w:r>
              <w:rPr>
                <w:rFonts w:eastAsia="Times New Roman" w:cstheme="minorHAnsi"/>
              </w:rPr>
              <w:t>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</w:rPr>
              <w:t>Total</w:t>
            </w:r>
            <w:proofErr w:type="spellEnd"/>
            <w:r>
              <w:rPr>
                <w:rFonts w:eastAsia="Times New Roman" w:cstheme="minorHAnsi"/>
                <w:b/>
                <w:color w:val="FFFFFF" w:themeColor="background1"/>
              </w:rPr>
              <w:t xml:space="preserve"> Line Item Cost($)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</w:instrText>
            </w:r>
            <w:r>
              <w:rPr>
                <w:rFonts w:eastAsia="Times New Roman" w:cstheme="minorHAnsi"/>
              </w:rPr>
              <w:instrText xml:space="preserve">RMAT </w:instrTex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9A6E10" w14:paraId="0B23EB02" w14:textId="77777777">
        <w:trPr>
          <w:trHeight w:val="890"/>
        </w:trPr>
        <w:tc>
          <w:tcPr>
            <w:tcW w:w="2836" w:type="dxa"/>
            <w:gridSpan w:val="2"/>
            <w:shd w:val="clear" w:color="auto" w:fill="FFFFFF" w:themeFill="background1"/>
            <w:vAlign w:val="center"/>
          </w:tcPr>
          <w:p w14:paraId="29D3EBBF" w14:textId="77777777" w:rsidR="009A6E10" w:rsidRDefault="003D4DC4">
            <w:pPr>
              <w:spacing w:after="0"/>
              <w:jc w:val="left"/>
              <w:rPr>
                <w:rFonts w:eastAsiaTheme="minorEastAsia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$d.lineItemLis»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«$r.budgetCategory»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207CDD0" w14:textId="77777777" w:rsidR="009A6E10" w:rsidRDefault="009A6E10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2733" w:type="dxa"/>
            <w:gridSpan w:val="2"/>
            <w:shd w:val="clear" w:color="auto" w:fill="FFFFFF" w:themeFill="background1"/>
            <w:vAlign w:val="center"/>
          </w:tcPr>
          <w:p w14:paraId="406F6CB8" w14:textId="77777777" w:rsidR="009A6E10" w:rsidRDefault="003D4DC4">
            <w:pPr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«$r.costElement»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0DAAA59D" w14:textId="77777777" w:rsidR="009A6E10" w:rsidRDefault="003D4DC4">
            <w:pPr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6A0388C" w14:textId="77777777" w:rsidR="009A6E10" w:rsidRDefault="009A6E10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1315" w:type="dxa"/>
            <w:gridSpan w:val="2"/>
            <w:shd w:val="clear" w:color="auto" w:fill="FFFFFF" w:themeFill="background1"/>
            <w:vAlign w:val="center"/>
          </w:tcPr>
          <w:p w14:paraId="2BA63BC3" w14:textId="77777777" w:rsidR="009A6E10" w:rsidRDefault="003D4DC4">
            <w:pPr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«$r.quantity»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34F66B5" w14:textId="77777777" w:rsidR="009A6E10" w:rsidRDefault="009A6E10">
            <w:pPr>
              <w:jc w:val="left"/>
              <w:rPr>
                <w:rFonts w:eastAsia="Times New Roman" w:cstheme="minorHAnsi"/>
              </w:rPr>
            </w:pPr>
          </w:p>
          <w:p w14:paraId="3823F071" w14:textId="77777777" w:rsidR="009A6E10" w:rsidRDefault="009A6E10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55CBEBDA" w14:textId="77777777" w:rsidR="009A6E10" w:rsidRDefault="003D4DC4">
            <w:pPr>
              <w:autoSpaceDE w:val="0"/>
              <w:autoSpaceDN w:val="0"/>
              <w:adjustRightInd w:val="0"/>
              <w:jc w:val="left"/>
              <w:rPr>
                <w:rFonts w:ascii="Calibri" w:eastAsiaTheme="minorEastAsia" w:hAnsi="Calibri" w:cs="Calibri"/>
              </w:rPr>
            </w:pPr>
            <w:r>
              <w:rPr>
                <w:rFonts w:ascii="Calibri" w:eastAsiaTheme="minorEastAsia" w:hAnsi="Calibri" w:cs="Calibri"/>
              </w:rPr>
              <w:fldChar w:fldCharType="begin"/>
            </w:r>
            <w:r>
              <w:rPr>
                <w:rFonts w:ascii="Calibri" w:eastAsiaTheme="minorEastAsia" w:hAnsi="Calibri" w:cs="Calibri"/>
              </w:rPr>
              <w:instrText xml:space="preserve"> MERGEFIELD  $r.lineItemCost  \* MERGEFORMAT </w:instrText>
            </w:r>
            <w:r>
              <w:rPr>
                <w:rFonts w:ascii="Calibri" w:eastAsiaTheme="minorEastAsia" w:hAnsi="Calibri" w:cs="Calibri"/>
              </w:rPr>
              <w:fldChar w:fldCharType="separate"/>
            </w:r>
            <w:r>
              <w:rPr>
                <w:rFonts w:ascii="Calibri" w:eastAsiaTheme="minorEastAsia" w:hAnsi="Calibri" w:cs="Calibri"/>
              </w:rPr>
              <w:t>«$r.lineItemCost»</w:t>
            </w:r>
            <w:r>
              <w:rPr>
                <w:rFonts w:ascii="Calibri" w:eastAsiaTheme="minorEastAsia" w:hAnsi="Calibri" w:cs="Calibr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$r.isBudgetCategoryNotSystemGenerat»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9A6E10" w14:paraId="2A2BDAC9" w14:textId="77777777">
        <w:trPr>
          <w:trHeight w:val="319"/>
        </w:trPr>
        <w:tc>
          <w:tcPr>
            <w:tcW w:w="10348" w:type="dxa"/>
            <w:gridSpan w:val="9"/>
            <w:shd w:val="clear" w:color="auto" w:fill="FFFFFF" w:themeFill="background1"/>
            <w:vAlign w:val="center"/>
          </w:tcPr>
          <w:p w14:paraId="7BFB52E9" w14:textId="77777777" w:rsidR="009A6E10" w:rsidRDefault="003D4DC4">
            <w:pPr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Line Item Description</w:t>
            </w:r>
            <w:r>
              <w:rPr>
                <w:rFonts w:eastAsia="Times New Roman" w:cstheme="minorHAnsi"/>
              </w:rPr>
              <w:t>:</w:t>
            </w:r>
          </w:p>
          <w:p w14:paraId="73A8B4C5" w14:textId="77777777" w:rsidR="009A6E10" w:rsidRDefault="003D4DC4">
            <w:pPr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«$r.lineItemDescription»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9A6E10" w14:paraId="79E0AF49" w14:textId="77777777">
        <w:trPr>
          <w:trHeight w:val="70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75162D" w14:textId="77777777" w:rsidR="009A6E10" w:rsidRDefault="003D4DC4">
            <w:pPr>
              <w:spacing w:after="0" w:line="240" w:lineRule="auto"/>
              <w:jc w:val="left"/>
              <w:rPr>
                <w:rFonts w:ascii="Calibri" w:eastAsiaTheme="minorEastAsia" w:hAnsi="Calibri" w:cs="Calibri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begin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separate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t>«@after-row#end»</w: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end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begin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separate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t>«@after-row#end»</w: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end"/>
            </w:r>
          </w:p>
        </w:tc>
      </w:tr>
    </w:tbl>
    <w:p w14:paraId="3BB175F0" w14:textId="77777777" w:rsidR="009A6E10" w:rsidRDefault="003D4DC4">
      <w:r>
        <w:t>..</w:t>
      </w:r>
    </w:p>
    <w:sectPr w:rsidR="009A6E10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56DB1C" w14:textId="77777777" w:rsidR="003D4DC4" w:rsidRDefault="003D4DC4">
      <w:pPr>
        <w:spacing w:line="240" w:lineRule="auto"/>
      </w:pPr>
      <w:r>
        <w:separator/>
      </w:r>
    </w:p>
  </w:endnote>
  <w:endnote w:type="continuationSeparator" w:id="0">
    <w:p w14:paraId="5C31F961" w14:textId="77777777" w:rsidR="003D4DC4" w:rsidRDefault="003D4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7050D5" w14:textId="77777777" w:rsidR="009A6E10" w:rsidRDefault="009A6E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5D3377" w14:textId="77777777" w:rsidR="009A6E10" w:rsidRDefault="003D4DC4">
    <w:pPr>
      <w:pStyle w:val="Footer"/>
      <w:tabs>
        <w:tab w:val="clear" w:pos="4153"/>
        <w:tab w:val="clear" w:pos="8306"/>
        <w:tab w:val="left" w:pos="4035"/>
      </w:tabs>
    </w:pPr>
    <w:r>
      <w:tab/>
    </w:r>
    <w:r>
      <w:t>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106452" w14:textId="77777777" w:rsidR="009A6E10" w:rsidRDefault="009A6E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6A1E49" w14:textId="77777777" w:rsidR="003D4DC4" w:rsidRDefault="003D4DC4">
      <w:pPr>
        <w:spacing w:after="0"/>
      </w:pPr>
      <w:r>
        <w:separator/>
      </w:r>
    </w:p>
  </w:footnote>
  <w:footnote w:type="continuationSeparator" w:id="0">
    <w:p w14:paraId="4A69AB2B" w14:textId="77777777" w:rsidR="003D4DC4" w:rsidRDefault="003D4DC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E08FC8" w14:textId="77777777" w:rsidR="009A6E10" w:rsidRDefault="009A6E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953928" w14:textId="77777777" w:rsidR="009A6E10" w:rsidRDefault="009A6E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39F"/>
    <w:rsid w:val="00000E60"/>
    <w:rsid w:val="00011655"/>
    <w:rsid w:val="000141D5"/>
    <w:rsid w:val="000226FF"/>
    <w:rsid w:val="00054C8E"/>
    <w:rsid w:val="000611B3"/>
    <w:rsid w:val="00082F33"/>
    <w:rsid w:val="000B0313"/>
    <w:rsid w:val="000D6236"/>
    <w:rsid w:val="000F6286"/>
    <w:rsid w:val="00100BBD"/>
    <w:rsid w:val="001310EE"/>
    <w:rsid w:val="00153336"/>
    <w:rsid w:val="00157078"/>
    <w:rsid w:val="00172B90"/>
    <w:rsid w:val="001A5008"/>
    <w:rsid w:val="001E2822"/>
    <w:rsid w:val="002008EE"/>
    <w:rsid w:val="00207A0B"/>
    <w:rsid w:val="00224C71"/>
    <w:rsid w:val="0023441F"/>
    <w:rsid w:val="0025093F"/>
    <w:rsid w:val="00254F8E"/>
    <w:rsid w:val="00282257"/>
    <w:rsid w:val="00285D8D"/>
    <w:rsid w:val="00286700"/>
    <w:rsid w:val="002B2A38"/>
    <w:rsid w:val="002E7CD3"/>
    <w:rsid w:val="002F32B8"/>
    <w:rsid w:val="002F78D9"/>
    <w:rsid w:val="00300B7C"/>
    <w:rsid w:val="0030456A"/>
    <w:rsid w:val="003124AA"/>
    <w:rsid w:val="003424FC"/>
    <w:rsid w:val="00360B44"/>
    <w:rsid w:val="0036273F"/>
    <w:rsid w:val="00382FC3"/>
    <w:rsid w:val="003901BD"/>
    <w:rsid w:val="003C6B3D"/>
    <w:rsid w:val="003D4DC4"/>
    <w:rsid w:val="003F25A0"/>
    <w:rsid w:val="003F58F6"/>
    <w:rsid w:val="004104D1"/>
    <w:rsid w:val="00417F45"/>
    <w:rsid w:val="004263EE"/>
    <w:rsid w:val="00432170"/>
    <w:rsid w:val="00437A8A"/>
    <w:rsid w:val="00451896"/>
    <w:rsid w:val="0048024E"/>
    <w:rsid w:val="004A5E66"/>
    <w:rsid w:val="004C047E"/>
    <w:rsid w:val="004F668B"/>
    <w:rsid w:val="00532EC2"/>
    <w:rsid w:val="005444A4"/>
    <w:rsid w:val="005659F5"/>
    <w:rsid w:val="005C2235"/>
    <w:rsid w:val="005C6A8D"/>
    <w:rsid w:val="005D1114"/>
    <w:rsid w:val="005D1216"/>
    <w:rsid w:val="005D1F18"/>
    <w:rsid w:val="006215ED"/>
    <w:rsid w:val="00626FF2"/>
    <w:rsid w:val="006329A6"/>
    <w:rsid w:val="00656122"/>
    <w:rsid w:val="006665BF"/>
    <w:rsid w:val="006753E1"/>
    <w:rsid w:val="006D0A2B"/>
    <w:rsid w:val="006D1E21"/>
    <w:rsid w:val="006D2E4B"/>
    <w:rsid w:val="006E0466"/>
    <w:rsid w:val="007007A6"/>
    <w:rsid w:val="007635B3"/>
    <w:rsid w:val="00787883"/>
    <w:rsid w:val="00792F6C"/>
    <w:rsid w:val="007C0CE5"/>
    <w:rsid w:val="007C1924"/>
    <w:rsid w:val="007C4D09"/>
    <w:rsid w:val="007D37D8"/>
    <w:rsid w:val="007F09AE"/>
    <w:rsid w:val="007F4C09"/>
    <w:rsid w:val="00844A95"/>
    <w:rsid w:val="00861071"/>
    <w:rsid w:val="00862B2E"/>
    <w:rsid w:val="008845CC"/>
    <w:rsid w:val="008B023A"/>
    <w:rsid w:val="008C31E1"/>
    <w:rsid w:val="008D7161"/>
    <w:rsid w:val="00932915"/>
    <w:rsid w:val="0098157D"/>
    <w:rsid w:val="00993F22"/>
    <w:rsid w:val="009A6E10"/>
    <w:rsid w:val="009A7E9C"/>
    <w:rsid w:val="00A04040"/>
    <w:rsid w:val="00A11B68"/>
    <w:rsid w:val="00A11CE2"/>
    <w:rsid w:val="00A551AD"/>
    <w:rsid w:val="00A55791"/>
    <w:rsid w:val="00AA3021"/>
    <w:rsid w:val="00AF3E50"/>
    <w:rsid w:val="00B06229"/>
    <w:rsid w:val="00B106FC"/>
    <w:rsid w:val="00B25E10"/>
    <w:rsid w:val="00B6334D"/>
    <w:rsid w:val="00B77584"/>
    <w:rsid w:val="00BA0E50"/>
    <w:rsid w:val="00BB7DB1"/>
    <w:rsid w:val="00BC077E"/>
    <w:rsid w:val="00BC0B27"/>
    <w:rsid w:val="00BD139F"/>
    <w:rsid w:val="00C34BDB"/>
    <w:rsid w:val="00C500A6"/>
    <w:rsid w:val="00C5418A"/>
    <w:rsid w:val="00C8008F"/>
    <w:rsid w:val="00CA7285"/>
    <w:rsid w:val="00D01C78"/>
    <w:rsid w:val="00D44E20"/>
    <w:rsid w:val="00D65F35"/>
    <w:rsid w:val="00D77D0E"/>
    <w:rsid w:val="00D82BEB"/>
    <w:rsid w:val="00DA4F70"/>
    <w:rsid w:val="00DB1047"/>
    <w:rsid w:val="00DC32F8"/>
    <w:rsid w:val="00DE4A6E"/>
    <w:rsid w:val="00DE6AED"/>
    <w:rsid w:val="00E3137F"/>
    <w:rsid w:val="00E46B74"/>
    <w:rsid w:val="00E667CF"/>
    <w:rsid w:val="00E90DFD"/>
    <w:rsid w:val="00EA1765"/>
    <w:rsid w:val="00EB3BA7"/>
    <w:rsid w:val="00F73B5C"/>
    <w:rsid w:val="00F81A58"/>
    <w:rsid w:val="00FA7173"/>
    <w:rsid w:val="00FB0D0B"/>
    <w:rsid w:val="00FB18D9"/>
    <w:rsid w:val="00FB1DB9"/>
    <w:rsid w:val="00FE1EA5"/>
    <w:rsid w:val="00FF3699"/>
    <w:rsid w:val="01E4516B"/>
    <w:rsid w:val="069C7797"/>
    <w:rsid w:val="0C5D49AE"/>
    <w:rsid w:val="12830E14"/>
    <w:rsid w:val="16073089"/>
    <w:rsid w:val="1C7B643D"/>
    <w:rsid w:val="202161E4"/>
    <w:rsid w:val="26C23D5C"/>
    <w:rsid w:val="302E51B7"/>
    <w:rsid w:val="32F106AE"/>
    <w:rsid w:val="3E372417"/>
    <w:rsid w:val="3FEFF0FB"/>
    <w:rsid w:val="53513AE4"/>
    <w:rsid w:val="56062F1E"/>
    <w:rsid w:val="5A89400B"/>
    <w:rsid w:val="5AB1513A"/>
    <w:rsid w:val="5F2A33F4"/>
    <w:rsid w:val="6C077F7F"/>
    <w:rsid w:val="7249226D"/>
    <w:rsid w:val="7790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08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uiPriority w:val="59"/>
    <w:qFormat/>
    <w:pPr>
      <w:widowControl w:val="0"/>
      <w:jc w:val="both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18"/>
      <w:szCs w:val="18"/>
      <w:lang w:val="en-IN" w:eastAsia="en-US" w:bidi="ar-SA"/>
    </w:r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uiPriority w:val="59"/>
    <w:qFormat/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6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5BF"/>
    <w:rPr>
      <w:rFonts w:ascii="Tahoma" w:eastAsiaTheme="minorHAnsi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uiPriority w:val="59"/>
    <w:qFormat/>
    <w:pPr>
      <w:widowControl w:val="0"/>
      <w:jc w:val="both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18"/>
      <w:szCs w:val="18"/>
      <w:lang w:val="en-IN" w:eastAsia="en-US" w:bidi="ar-SA"/>
    </w:r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uiPriority w:val="59"/>
    <w:qFormat/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6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5BF"/>
    <w:rPr>
      <w:rFonts w:ascii="Tahoma" w:eastAsiaTheme="minorHAnsi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3181</Words>
  <Characters>18136</Characters>
  <Application>Microsoft Office Word</Application>
  <DocSecurity>0</DocSecurity>
  <Lines>151</Lines>
  <Paragraphs>42</Paragraphs>
  <ScaleCrop>false</ScaleCrop>
  <Company/>
  <LinksUpToDate>false</LinksUpToDate>
  <CharactersWithSpaces>21275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SONY</cp:lastModifiedBy>
  <cp:revision>63</cp:revision>
  <dcterms:created xsi:type="dcterms:W3CDTF">2021-06-21T20:56:00Z</dcterms:created>
  <dcterms:modified xsi:type="dcterms:W3CDTF">2025-02-28T12:29:00Z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078A9A2E151E4418B564205BBD4FE06D_12</vt:lpwstr>
  </property>
</Properties>
</file>