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4010" w14:textId="77777777" w:rsidR="00EB58EE" w:rsidRDefault="00EB58EE" w:rsidP="00EB58EE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6686B0C" w14:textId="77777777" w:rsidR="00EB58EE" w:rsidRDefault="00EB58EE" w:rsidP="00EB58EE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EDF7EE7" w14:textId="77777777" w:rsidR="00EB58EE" w:rsidRPr="008D0E03" w:rsidRDefault="00EB58EE" w:rsidP="00EB58EE">
      <w:pPr>
        <w:jc w:val="center"/>
        <w:rPr>
          <w:rFonts w:ascii="Arial" w:hAnsi="Arial" w:cs="Arial"/>
          <w:b/>
          <w:sz w:val="20"/>
          <w:szCs w:val="20"/>
        </w:rPr>
      </w:pPr>
    </w:p>
    <w:p w14:paraId="5F145210" w14:textId="77777777" w:rsidR="00EB58EE" w:rsidRPr="008D0E03" w:rsidRDefault="00EB58EE" w:rsidP="00EB58EE">
      <w:pPr>
        <w:jc w:val="center"/>
        <w:rPr>
          <w:rFonts w:ascii="Arial" w:hAnsi="Arial" w:cs="Arial"/>
          <w:b/>
          <w:sz w:val="20"/>
          <w:szCs w:val="20"/>
        </w:rPr>
      </w:pPr>
    </w:p>
    <w:p w14:paraId="299D0A41" w14:textId="77777777" w:rsidR="00EB58EE" w:rsidRPr="008D0E03" w:rsidRDefault="00EB58EE" w:rsidP="00EB58EE">
      <w:pPr>
        <w:jc w:val="center"/>
        <w:rPr>
          <w:rFonts w:ascii="Arial" w:hAnsi="Arial" w:cs="Arial"/>
          <w:b/>
          <w:sz w:val="20"/>
          <w:szCs w:val="20"/>
        </w:rPr>
      </w:pPr>
      <w:r w:rsidRPr="008D0E0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9F6B0E1" wp14:editId="37EC99A1">
            <wp:extent cx="1866900" cy="1866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om_pms_7426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1C4F" w14:textId="77777777" w:rsidR="00EB58EE" w:rsidRPr="008D0E03" w:rsidRDefault="00EB58EE" w:rsidP="00EB58EE">
      <w:pPr>
        <w:jc w:val="center"/>
        <w:rPr>
          <w:rFonts w:ascii="Arial" w:hAnsi="Arial" w:cs="Arial"/>
          <w:b/>
          <w:color w:val="7F7F7F" w:themeColor="text1" w:themeTint="80"/>
          <w:sz w:val="20"/>
          <w:szCs w:val="20"/>
        </w:rPr>
      </w:pPr>
    </w:p>
    <w:p w14:paraId="5B0DBB1E" w14:textId="5E4A1A07" w:rsidR="00EB58EE" w:rsidRPr="002E53B9" w:rsidRDefault="00EB58EE" w:rsidP="00EB58EE">
      <w:pPr>
        <w:pStyle w:val="Title"/>
        <w:rPr>
          <w:color w:val="7F7F7F" w:themeColor="text1" w:themeTint="80"/>
        </w:rPr>
      </w:pPr>
      <w:r w:rsidRPr="008D0E03">
        <w:rPr>
          <w:color w:val="7F7F7F" w:themeColor="text1" w:themeTint="80"/>
          <w:sz w:val="44"/>
          <w:szCs w:val="44"/>
        </w:rPr>
        <w:t>LEGO Fishtank</w:t>
      </w:r>
      <w:r w:rsidRPr="002E53B9">
        <w:rPr>
          <w:color w:val="7F7F7F" w:themeColor="text1" w:themeTint="80"/>
        </w:rPr>
        <w:br/>
      </w:r>
      <w:r w:rsidR="00C31515" w:rsidRPr="00C31515">
        <w:rPr>
          <w:color w:val="7F7F7F" w:themeColor="text1" w:themeTint="80"/>
          <w:szCs w:val="44"/>
        </w:rPr>
        <w:t>LEGO Fish Tank Milestone Deliverables</w:t>
      </w:r>
    </w:p>
    <w:p w14:paraId="38D0657C" w14:textId="77777777" w:rsidR="00CD6E90" w:rsidRPr="00EB58EE" w:rsidRDefault="00EB58EE">
      <w:pPr>
        <w:rPr>
          <w:b/>
        </w:rPr>
      </w:pPr>
      <w:r>
        <w:br w:type="column"/>
      </w:r>
      <w:r w:rsidR="005C0333" w:rsidRPr="00EB58EE">
        <w:rPr>
          <w:b/>
        </w:rPr>
        <w:lastRenderedPageBreak/>
        <w:t>LEGO Fish Tank Milestone Deliverables</w:t>
      </w:r>
    </w:p>
    <w:p w14:paraId="2DD21BFE" w14:textId="77777777" w:rsidR="005C0333" w:rsidRDefault="005C0333"/>
    <w:p w14:paraId="0968A3D7" w14:textId="77777777" w:rsidR="00734A24" w:rsidRPr="00734A24" w:rsidRDefault="00596284">
      <w:pPr>
        <w:rPr>
          <w:b/>
        </w:rPr>
      </w:pPr>
      <w:r w:rsidRPr="00734A24">
        <w:rPr>
          <w:b/>
        </w:rPr>
        <w:t>Ideation</w:t>
      </w:r>
    </w:p>
    <w:p w14:paraId="34168577" w14:textId="0E62352B" w:rsidR="00596284" w:rsidRDefault="00596284">
      <w:r>
        <w:t>Beginning 4</w:t>
      </w:r>
      <w:r w:rsidRPr="00596284">
        <w:rPr>
          <w:vertAlign w:val="superscript"/>
        </w:rPr>
        <w:t>th</w:t>
      </w:r>
      <w:r w:rsidR="00005DD9">
        <w:t xml:space="preserve"> week of</w:t>
      </w:r>
      <w:r>
        <w:t xml:space="preserve"> January</w:t>
      </w:r>
      <w:r w:rsidR="00005DD9">
        <w:t xml:space="preserve"> (21</w:t>
      </w:r>
      <w:r w:rsidR="00005DD9" w:rsidRPr="00005DD9">
        <w:rPr>
          <w:vertAlign w:val="superscript"/>
        </w:rPr>
        <w:t>st</w:t>
      </w:r>
      <w:r w:rsidR="00005DD9">
        <w:t xml:space="preserve"> of January) – 3 weeks – End 8</w:t>
      </w:r>
      <w:r w:rsidR="00005DD9" w:rsidRPr="00005DD9">
        <w:rPr>
          <w:vertAlign w:val="superscript"/>
        </w:rPr>
        <w:t>th</w:t>
      </w:r>
      <w:r w:rsidR="00005DD9">
        <w:t xml:space="preserve"> of February</w:t>
      </w:r>
    </w:p>
    <w:p w14:paraId="34B39D3C" w14:textId="77777777" w:rsidR="00734A24" w:rsidRPr="00734A24" w:rsidRDefault="00734A24">
      <w:pPr>
        <w:rPr>
          <w:b/>
        </w:rPr>
      </w:pPr>
      <w:r w:rsidRPr="00734A24">
        <w:rPr>
          <w:b/>
        </w:rPr>
        <w:t>Prototype And Planning</w:t>
      </w:r>
    </w:p>
    <w:p w14:paraId="70889FDC" w14:textId="69A3C7FB" w:rsidR="005C0333" w:rsidRDefault="001F11BE">
      <w:r>
        <w:t>7</w:t>
      </w:r>
      <w:r w:rsidR="005C0333">
        <w:t xml:space="preserve"> weeks -</w:t>
      </w:r>
      <w:r w:rsidR="005C0333" w:rsidRPr="00CC4F5A">
        <w:rPr>
          <w:b/>
        </w:rPr>
        <w:t xml:space="preserve"> </w:t>
      </w:r>
      <w:r w:rsidR="007D4FBD" w:rsidRPr="00734A24">
        <w:t>29</w:t>
      </w:r>
      <w:r w:rsidR="007D4FBD" w:rsidRPr="00734A24">
        <w:rPr>
          <w:vertAlign w:val="superscript"/>
        </w:rPr>
        <w:t>th</w:t>
      </w:r>
      <w:r w:rsidR="00CC4F5A" w:rsidRPr="00734A24">
        <w:t xml:space="preserve"> of March</w:t>
      </w:r>
    </w:p>
    <w:p w14:paraId="4469AACA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 xml:space="preserve">AI: Fish </w:t>
      </w:r>
      <w:r w:rsidR="007804D9">
        <w:t>Behavior</w:t>
      </w:r>
      <w:r>
        <w:t xml:space="preserve"> and </w:t>
      </w:r>
      <w:r w:rsidR="007804D9">
        <w:t>Path-finding</w:t>
      </w:r>
    </w:p>
    <w:p w14:paraId="24C9E891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>Animation (Tech and Art Prototype)</w:t>
      </w:r>
    </w:p>
    <w:p w14:paraId="70EBCCB4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>Interaction between Objects</w:t>
      </w:r>
    </w:p>
    <w:p w14:paraId="211900EA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 xml:space="preserve">Scanning </w:t>
      </w:r>
      <w:r w:rsidR="007804D9">
        <w:t>Technical</w:t>
      </w:r>
      <w:r>
        <w:t xml:space="preserve"> Prototype</w:t>
      </w:r>
    </w:p>
    <w:p w14:paraId="5744DDA9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>Marketing Video</w:t>
      </w:r>
    </w:p>
    <w:p w14:paraId="07F86F45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>Personalities Defined (Design Documentation)</w:t>
      </w:r>
    </w:p>
    <w:p w14:paraId="60D1597F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>Target Asset Counts</w:t>
      </w:r>
    </w:p>
    <w:p w14:paraId="5A633626" w14:textId="77777777" w:rsidR="005C0333" w:rsidRDefault="005C0333" w:rsidP="005C0333">
      <w:pPr>
        <w:pStyle w:val="ListParagraph"/>
        <w:numPr>
          <w:ilvl w:val="0"/>
          <w:numId w:val="1"/>
        </w:numPr>
      </w:pPr>
      <w:r>
        <w:t>Design Prototypes of Gesture Fish Interactions (GFI)</w:t>
      </w:r>
    </w:p>
    <w:p w14:paraId="54772DD3" w14:textId="77777777" w:rsidR="00734A24" w:rsidRPr="00734A24" w:rsidRDefault="005C0333" w:rsidP="005C0333">
      <w:pPr>
        <w:rPr>
          <w:b/>
        </w:rPr>
      </w:pPr>
      <w:r w:rsidRPr="00734A24">
        <w:rPr>
          <w:b/>
        </w:rPr>
        <w:t>First Playab</w:t>
      </w:r>
      <w:r w:rsidR="00734A24" w:rsidRPr="00734A24">
        <w:rPr>
          <w:b/>
        </w:rPr>
        <w:t>le</w:t>
      </w:r>
    </w:p>
    <w:p w14:paraId="2B2147EB" w14:textId="242067E2" w:rsidR="005C0333" w:rsidRDefault="0039085A" w:rsidP="005C0333">
      <w:r>
        <w:t>7</w:t>
      </w:r>
      <w:r w:rsidR="005C0333">
        <w:t xml:space="preserve"> weeks – </w:t>
      </w:r>
      <w:r>
        <w:t>17</w:t>
      </w:r>
      <w:r w:rsidR="00B930F7" w:rsidRPr="00734A24">
        <w:rPr>
          <w:vertAlign w:val="superscript"/>
        </w:rPr>
        <w:t>th</w:t>
      </w:r>
      <w:r w:rsidR="00734A24" w:rsidRPr="00734A24">
        <w:t xml:space="preserve"> of May</w:t>
      </w:r>
    </w:p>
    <w:p w14:paraId="36D0BC5E" w14:textId="77777777" w:rsidR="005C0333" w:rsidRDefault="005C0333" w:rsidP="005C0333">
      <w:pPr>
        <w:pStyle w:val="ListParagraph"/>
        <w:numPr>
          <w:ilvl w:val="0"/>
          <w:numId w:val="2"/>
        </w:numPr>
      </w:pPr>
      <w:r>
        <w:t>Fish Scanning</w:t>
      </w:r>
    </w:p>
    <w:p w14:paraId="00D72C42" w14:textId="77777777" w:rsidR="005C0333" w:rsidRDefault="005C0333" w:rsidP="005C0333">
      <w:pPr>
        <w:pStyle w:val="ListParagraph"/>
        <w:numPr>
          <w:ilvl w:val="0"/>
          <w:numId w:val="2"/>
        </w:numPr>
      </w:pPr>
      <w:r>
        <w:t>Sticker Placement (Zero GUI)</w:t>
      </w:r>
    </w:p>
    <w:p w14:paraId="59C985BD" w14:textId="77777777" w:rsidR="005C0333" w:rsidRDefault="005C0333" w:rsidP="005C0333">
      <w:pPr>
        <w:pStyle w:val="ListParagraph"/>
        <w:numPr>
          <w:ilvl w:val="0"/>
          <w:numId w:val="2"/>
        </w:numPr>
      </w:pPr>
      <w:r>
        <w:t>Scanned Fish in Tank</w:t>
      </w:r>
    </w:p>
    <w:p w14:paraId="231C927B" w14:textId="77777777" w:rsidR="005C0333" w:rsidRDefault="005C0333" w:rsidP="005C0333">
      <w:pPr>
        <w:pStyle w:val="ListParagraph"/>
        <w:numPr>
          <w:ilvl w:val="0"/>
          <w:numId w:val="2"/>
        </w:numPr>
      </w:pPr>
      <w:r>
        <w:t>Basic Fish Behavior and Communication via Emotes and supporting animations (Fish and Stickers)</w:t>
      </w:r>
    </w:p>
    <w:p w14:paraId="1A2C506D" w14:textId="77777777" w:rsidR="005C0333" w:rsidRDefault="005C0333" w:rsidP="005C0333">
      <w:pPr>
        <w:pStyle w:val="ListParagraph"/>
        <w:numPr>
          <w:ilvl w:val="0"/>
          <w:numId w:val="2"/>
        </w:numPr>
      </w:pPr>
      <w:r>
        <w:t>Initial Fish Environment running on devices.</w:t>
      </w:r>
    </w:p>
    <w:p w14:paraId="311633F9" w14:textId="77777777" w:rsidR="005C0333" w:rsidRDefault="005C0333" w:rsidP="005C0333">
      <w:pPr>
        <w:ind w:left="360"/>
      </w:pPr>
      <w:r>
        <w:t>Note: Some elements may be in separate builds on devices.</w:t>
      </w:r>
    </w:p>
    <w:p w14:paraId="3BD4B126" w14:textId="77777777" w:rsidR="005C0333" w:rsidRDefault="005C0333" w:rsidP="005C0333">
      <w:pPr>
        <w:pStyle w:val="ListParagraph"/>
        <w:numPr>
          <w:ilvl w:val="0"/>
          <w:numId w:val="3"/>
        </w:numPr>
      </w:pPr>
      <w:r>
        <w:t>Pending and dependent on the outcomes of GFI Playtest and Sound Playtests</w:t>
      </w:r>
    </w:p>
    <w:p w14:paraId="77D902CB" w14:textId="77777777" w:rsidR="00734A24" w:rsidRPr="00734A24" w:rsidRDefault="00734A24" w:rsidP="005C0333">
      <w:pPr>
        <w:rPr>
          <w:b/>
        </w:rPr>
      </w:pPr>
      <w:r w:rsidRPr="00734A24">
        <w:rPr>
          <w:b/>
        </w:rPr>
        <w:t>Alpha</w:t>
      </w:r>
    </w:p>
    <w:p w14:paraId="699CC28A" w14:textId="022E9400" w:rsidR="005C0333" w:rsidRDefault="0039085A" w:rsidP="005C0333">
      <w:r>
        <w:t>7</w:t>
      </w:r>
      <w:r w:rsidR="005C0333">
        <w:t xml:space="preserve"> weeks – </w:t>
      </w:r>
      <w:r w:rsidR="00624F7B">
        <w:t>5</w:t>
      </w:r>
      <w:r w:rsidR="00E705BC">
        <w:rPr>
          <w:vertAlign w:val="superscript"/>
        </w:rPr>
        <w:t>th</w:t>
      </w:r>
      <w:r w:rsidR="00E22A50" w:rsidRPr="00734A24">
        <w:t xml:space="preserve"> of J</w:t>
      </w:r>
      <w:r>
        <w:t>uly</w:t>
      </w:r>
      <w:r w:rsidR="00A7161E">
        <w:t xml:space="preserve"> </w:t>
      </w:r>
    </w:p>
    <w:p w14:paraId="3DE009C4" w14:textId="77777777" w:rsidR="005C0333" w:rsidRDefault="005C0333" w:rsidP="005C0333">
      <w:pPr>
        <w:pStyle w:val="ListParagraph"/>
        <w:numPr>
          <w:ilvl w:val="0"/>
          <w:numId w:val="3"/>
        </w:numPr>
      </w:pPr>
      <w:r>
        <w:t>User Flow of Scanning “</w:t>
      </w:r>
      <w:proofErr w:type="spellStart"/>
      <w:r>
        <w:t>Gamification</w:t>
      </w:r>
      <w:proofErr w:type="spellEnd"/>
      <w:r>
        <w:t>”</w:t>
      </w:r>
    </w:p>
    <w:p w14:paraId="56E371AE" w14:textId="77777777" w:rsidR="005C0333" w:rsidRDefault="005C0333" w:rsidP="005C0333">
      <w:pPr>
        <w:pStyle w:val="ListParagraph"/>
        <w:numPr>
          <w:ilvl w:val="1"/>
          <w:numId w:val="3"/>
        </w:numPr>
      </w:pPr>
      <w:r>
        <w:t xml:space="preserve">Building </w:t>
      </w:r>
      <w:r w:rsidR="007804D9">
        <w:t>Inspiration</w:t>
      </w:r>
    </w:p>
    <w:p w14:paraId="6E8CF301" w14:textId="77777777" w:rsidR="005C0333" w:rsidRDefault="005C0333" w:rsidP="005C0333">
      <w:pPr>
        <w:pStyle w:val="ListParagraph"/>
        <w:numPr>
          <w:ilvl w:val="0"/>
          <w:numId w:val="3"/>
        </w:numPr>
      </w:pPr>
      <w:r>
        <w:t xml:space="preserve">Object </w:t>
      </w:r>
      <w:proofErr w:type="spellStart"/>
      <w:r w:rsidR="007804D9">
        <w:t>Customisation</w:t>
      </w:r>
      <w:proofErr w:type="spellEnd"/>
    </w:p>
    <w:p w14:paraId="3053628D" w14:textId="77777777" w:rsidR="005C0333" w:rsidRDefault="005C0333" w:rsidP="005C0333">
      <w:pPr>
        <w:pStyle w:val="ListParagraph"/>
        <w:numPr>
          <w:ilvl w:val="1"/>
          <w:numId w:val="3"/>
        </w:numPr>
      </w:pPr>
      <w:r>
        <w:t>Stickers</w:t>
      </w:r>
    </w:p>
    <w:p w14:paraId="09F8985D" w14:textId="77777777" w:rsidR="005C0333" w:rsidRDefault="005C0333" w:rsidP="005C0333">
      <w:pPr>
        <w:pStyle w:val="ListParagraph"/>
        <w:numPr>
          <w:ilvl w:val="1"/>
          <w:numId w:val="3"/>
        </w:numPr>
      </w:pPr>
      <w:r>
        <w:t>Types (Fish, Buildings and food)</w:t>
      </w:r>
    </w:p>
    <w:p w14:paraId="20F9D2CC" w14:textId="77777777" w:rsidR="005C0333" w:rsidRDefault="00362638" w:rsidP="005C0333">
      <w:pPr>
        <w:pStyle w:val="ListParagraph"/>
        <w:numPr>
          <w:ilvl w:val="0"/>
          <w:numId w:val="3"/>
        </w:numPr>
      </w:pPr>
      <w:r>
        <w:t>Objects into Tank</w:t>
      </w:r>
    </w:p>
    <w:p w14:paraId="2B1899A1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Fish Personalities</w:t>
      </w:r>
    </w:p>
    <w:p w14:paraId="69CA6DD5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Fish tank Environment</w:t>
      </w:r>
    </w:p>
    <w:p w14:paraId="15E47500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Deleting Fish (No Related activity)</w:t>
      </w:r>
    </w:p>
    <w:p w14:paraId="786934B3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Full Launch Sticker Library</w:t>
      </w:r>
    </w:p>
    <w:p w14:paraId="77179D9A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Full Archetype Fish Mood Animations</w:t>
      </w:r>
    </w:p>
    <w:p w14:paraId="60061068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Gesture Fish Interactions</w:t>
      </w:r>
    </w:p>
    <w:p w14:paraId="63B06289" w14:textId="77777777" w:rsidR="00362638" w:rsidRDefault="00362638" w:rsidP="005C0333">
      <w:pPr>
        <w:pStyle w:val="ListParagraph"/>
        <w:numPr>
          <w:ilvl w:val="0"/>
          <w:numId w:val="3"/>
        </w:numPr>
      </w:pPr>
      <w:proofErr w:type="spellStart"/>
      <w:r>
        <w:t>Localisation</w:t>
      </w:r>
      <w:proofErr w:type="spellEnd"/>
      <w:r>
        <w:t xml:space="preserve"> System</w:t>
      </w:r>
    </w:p>
    <w:p w14:paraId="00C10C2C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Screen</w:t>
      </w:r>
      <w:r w:rsidR="007804D9">
        <w:t xml:space="preserve"> </w:t>
      </w:r>
      <w:r>
        <w:t>flow and GUI</w:t>
      </w:r>
    </w:p>
    <w:p w14:paraId="08FCA4C4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Launch Sounds and Music</w:t>
      </w:r>
    </w:p>
    <w:p w14:paraId="5F49B032" w14:textId="77777777" w:rsidR="00362638" w:rsidRDefault="00362638" w:rsidP="005C0333">
      <w:pPr>
        <w:pStyle w:val="ListParagraph"/>
        <w:numPr>
          <w:ilvl w:val="0"/>
          <w:numId w:val="3"/>
        </w:numPr>
      </w:pPr>
      <w:r>
        <w:t>Zero 100% reproducible A Defects</w:t>
      </w:r>
    </w:p>
    <w:p w14:paraId="2854A2BD" w14:textId="77777777" w:rsidR="00734A24" w:rsidRPr="00734A24" w:rsidRDefault="00734A24" w:rsidP="00362638">
      <w:pPr>
        <w:rPr>
          <w:b/>
        </w:rPr>
      </w:pPr>
      <w:r w:rsidRPr="00734A24">
        <w:rPr>
          <w:b/>
        </w:rPr>
        <w:t>Beta</w:t>
      </w:r>
    </w:p>
    <w:p w14:paraId="28F94DF6" w14:textId="216BE7F8" w:rsidR="00362638" w:rsidRDefault="002671FF" w:rsidP="00362638">
      <w:r>
        <w:t>6</w:t>
      </w:r>
      <w:r w:rsidR="00362638">
        <w:t xml:space="preserve"> weeks – </w:t>
      </w:r>
      <w:r>
        <w:t>16</w:t>
      </w:r>
      <w:r w:rsidRPr="002671FF">
        <w:rPr>
          <w:vertAlign w:val="superscript"/>
        </w:rPr>
        <w:t>th</w:t>
      </w:r>
      <w:r w:rsidR="00B930F7" w:rsidRPr="00734A24">
        <w:t xml:space="preserve"> of </w:t>
      </w:r>
      <w:r>
        <w:t>August</w:t>
      </w:r>
    </w:p>
    <w:p w14:paraId="7F30A5CA" w14:textId="77777777" w:rsidR="00362638" w:rsidRDefault="00362638" w:rsidP="00362638">
      <w:pPr>
        <w:pStyle w:val="ListParagraph"/>
        <w:numPr>
          <w:ilvl w:val="0"/>
          <w:numId w:val="4"/>
        </w:numPr>
      </w:pPr>
      <w:r>
        <w:t>Zero A, B and C defects</w:t>
      </w:r>
    </w:p>
    <w:p w14:paraId="085524E8" w14:textId="77777777" w:rsidR="00362638" w:rsidRDefault="00362638" w:rsidP="00362638">
      <w:pPr>
        <w:pStyle w:val="ListParagraph"/>
        <w:numPr>
          <w:ilvl w:val="0"/>
          <w:numId w:val="4"/>
        </w:numPr>
      </w:pPr>
      <w:r>
        <w:t xml:space="preserve">Launch </w:t>
      </w:r>
      <w:proofErr w:type="spellStart"/>
      <w:r>
        <w:t>Localisation</w:t>
      </w:r>
      <w:proofErr w:type="spellEnd"/>
      <w:r>
        <w:t xml:space="preserve"> Locked</w:t>
      </w:r>
    </w:p>
    <w:p w14:paraId="457588C3" w14:textId="77777777" w:rsidR="00362638" w:rsidRDefault="00362638" w:rsidP="00362638">
      <w:pPr>
        <w:pStyle w:val="ListParagraph"/>
        <w:numPr>
          <w:ilvl w:val="0"/>
          <w:numId w:val="4"/>
        </w:numPr>
      </w:pPr>
      <w:r>
        <w:t>Feature Polish</w:t>
      </w:r>
    </w:p>
    <w:p w14:paraId="490C6852" w14:textId="77777777" w:rsidR="00362638" w:rsidRDefault="00362638" w:rsidP="00362638">
      <w:pPr>
        <w:ind w:left="360"/>
      </w:pPr>
      <w:r>
        <w:t>Certification 2</w:t>
      </w:r>
      <w:r w:rsidRPr="00362638">
        <w:rPr>
          <w:vertAlign w:val="superscript"/>
        </w:rPr>
        <w:t>nd</w:t>
      </w:r>
      <w:r>
        <w:t xml:space="preserve"> week of June for </w:t>
      </w:r>
      <w:proofErr w:type="spellStart"/>
      <w:r>
        <w:t>iOS</w:t>
      </w:r>
      <w:proofErr w:type="spellEnd"/>
      <w:r>
        <w:t xml:space="preserve"> and Android</w:t>
      </w:r>
    </w:p>
    <w:p w14:paraId="0D6EDADD" w14:textId="77777777" w:rsidR="00734A24" w:rsidRPr="00734A24" w:rsidRDefault="00734A24" w:rsidP="00362638">
      <w:pPr>
        <w:rPr>
          <w:b/>
        </w:rPr>
      </w:pPr>
      <w:r w:rsidRPr="00734A24">
        <w:rPr>
          <w:b/>
        </w:rPr>
        <w:t xml:space="preserve">Release </w:t>
      </w:r>
    </w:p>
    <w:p w14:paraId="7C0AF690" w14:textId="4CEAACBB" w:rsidR="00362638" w:rsidRDefault="00CC4F5A" w:rsidP="00362638">
      <w:r>
        <w:t>S</w:t>
      </w:r>
      <w:r w:rsidR="007C31C8">
        <w:t>tarting first week of August - 2</w:t>
      </w:r>
      <w:r>
        <w:t xml:space="preserve"> Weeks - </w:t>
      </w:r>
      <w:r w:rsidR="00E22A50" w:rsidRPr="00734A24">
        <w:t>30</w:t>
      </w:r>
      <w:r w:rsidR="00E22A50" w:rsidRPr="00734A24">
        <w:rPr>
          <w:vertAlign w:val="superscript"/>
        </w:rPr>
        <w:t>th</w:t>
      </w:r>
      <w:r w:rsidR="00734A24" w:rsidRPr="00734A24">
        <w:t xml:space="preserve"> of August</w:t>
      </w:r>
    </w:p>
    <w:p w14:paraId="4BA1FE47" w14:textId="77777777" w:rsidR="00362638" w:rsidRDefault="00362638" w:rsidP="00362638">
      <w:pPr>
        <w:pStyle w:val="ListParagraph"/>
        <w:numPr>
          <w:ilvl w:val="0"/>
          <w:numId w:val="5"/>
        </w:numPr>
      </w:pPr>
      <w:r>
        <w:t>“Go Live” Approval</w:t>
      </w:r>
    </w:p>
    <w:p w14:paraId="20A4CF53" w14:textId="77777777" w:rsidR="007804D9" w:rsidRDefault="007804D9" w:rsidP="00362638">
      <w:pPr>
        <w:pStyle w:val="ListParagraph"/>
        <w:numPr>
          <w:ilvl w:val="0"/>
          <w:numId w:val="5"/>
        </w:numPr>
      </w:pPr>
      <w:r>
        <w:t>Certified Submission</w:t>
      </w:r>
    </w:p>
    <w:p w14:paraId="6DB25B59" w14:textId="77777777" w:rsidR="007804D9" w:rsidRDefault="007804D9" w:rsidP="007804D9">
      <w:pPr>
        <w:pStyle w:val="ListParagraph"/>
        <w:numPr>
          <w:ilvl w:val="1"/>
          <w:numId w:val="5"/>
        </w:numPr>
      </w:pPr>
      <w:r>
        <w:t>Android</w:t>
      </w:r>
    </w:p>
    <w:p w14:paraId="6E674803" w14:textId="77777777" w:rsidR="007804D9" w:rsidRDefault="007804D9" w:rsidP="007804D9">
      <w:pPr>
        <w:pStyle w:val="ListParagraph"/>
        <w:numPr>
          <w:ilvl w:val="1"/>
          <w:numId w:val="5"/>
        </w:numPr>
      </w:pPr>
      <w:proofErr w:type="spellStart"/>
      <w:proofErr w:type="gramStart"/>
      <w:r>
        <w:t>iOS</w:t>
      </w:r>
      <w:proofErr w:type="spellEnd"/>
      <w:proofErr w:type="gramEnd"/>
    </w:p>
    <w:p w14:paraId="0B427D79" w14:textId="77777777" w:rsidR="007804D9" w:rsidRDefault="007804D9" w:rsidP="007804D9">
      <w:pPr>
        <w:pStyle w:val="ListParagraph"/>
        <w:numPr>
          <w:ilvl w:val="0"/>
          <w:numId w:val="5"/>
        </w:numPr>
      </w:pPr>
      <w:r>
        <w:t>Marketing Collateral</w:t>
      </w:r>
      <w:bookmarkStart w:id="0" w:name="_GoBack"/>
      <w:bookmarkEnd w:id="0"/>
    </w:p>
    <w:p w14:paraId="10D45178" w14:textId="7D0CA584" w:rsidR="007804D9" w:rsidRPr="00734A24" w:rsidRDefault="00C4376E" w:rsidP="007804D9">
      <w:pPr>
        <w:rPr>
          <w:b/>
        </w:rPr>
      </w:pPr>
      <w:r>
        <w:rPr>
          <w:b/>
        </w:rPr>
        <w:t>Fish Tank V2 (proposed)</w:t>
      </w:r>
    </w:p>
    <w:p w14:paraId="32AB1FFB" w14:textId="58F8426B" w:rsidR="007804D9" w:rsidRDefault="007804D9" w:rsidP="007804D9">
      <w:pPr>
        <w:pStyle w:val="ListParagraph"/>
        <w:numPr>
          <w:ilvl w:val="0"/>
          <w:numId w:val="6"/>
        </w:numPr>
      </w:pPr>
      <w:r>
        <w:t xml:space="preserve"> </w:t>
      </w:r>
      <w:r w:rsidR="00357577">
        <w:t>Story and Event system</w:t>
      </w:r>
    </w:p>
    <w:p w14:paraId="19B1E704" w14:textId="21171570" w:rsidR="00357577" w:rsidRDefault="00357577" w:rsidP="007804D9">
      <w:pPr>
        <w:pStyle w:val="ListParagraph"/>
        <w:numPr>
          <w:ilvl w:val="0"/>
          <w:numId w:val="6"/>
        </w:numPr>
      </w:pPr>
      <w:r>
        <w:t>Characters</w:t>
      </w:r>
    </w:p>
    <w:p w14:paraId="4718E507" w14:textId="063081AA" w:rsidR="00357577" w:rsidRDefault="00357577" w:rsidP="007804D9">
      <w:pPr>
        <w:pStyle w:val="ListParagraph"/>
        <w:numPr>
          <w:ilvl w:val="0"/>
          <w:numId w:val="6"/>
        </w:numPr>
      </w:pPr>
      <w:r>
        <w:t xml:space="preserve">Dr. </w:t>
      </w:r>
      <w:proofErr w:type="spellStart"/>
      <w:r>
        <w:t>Crabot</w:t>
      </w:r>
      <w:proofErr w:type="spellEnd"/>
    </w:p>
    <w:p w14:paraId="0D9E1FA4" w14:textId="0F80F41D" w:rsidR="00357577" w:rsidRDefault="00357577" w:rsidP="007804D9">
      <w:pPr>
        <w:pStyle w:val="ListParagraph"/>
        <w:numPr>
          <w:ilvl w:val="0"/>
          <w:numId w:val="6"/>
        </w:numPr>
      </w:pPr>
      <w:r>
        <w:t>Shark Event</w:t>
      </w:r>
    </w:p>
    <w:p w14:paraId="0DEB1B3F" w14:textId="67E26CCC" w:rsidR="00357577" w:rsidRDefault="00357577" w:rsidP="007804D9">
      <w:pPr>
        <w:pStyle w:val="ListParagraph"/>
        <w:numPr>
          <w:ilvl w:val="0"/>
          <w:numId w:val="6"/>
        </w:numPr>
      </w:pPr>
      <w:r>
        <w:t>Knocked Out Fish</w:t>
      </w:r>
    </w:p>
    <w:p w14:paraId="6121C729" w14:textId="3EEDD250" w:rsidR="00357577" w:rsidRDefault="00357577" w:rsidP="007804D9">
      <w:pPr>
        <w:pStyle w:val="ListParagraph"/>
        <w:numPr>
          <w:ilvl w:val="0"/>
          <w:numId w:val="6"/>
        </w:numPr>
      </w:pPr>
      <w:r>
        <w:t>Entity Stats</w:t>
      </w:r>
    </w:p>
    <w:p w14:paraId="7474C671" w14:textId="4F49BDBE" w:rsidR="00357577" w:rsidRDefault="00357577" w:rsidP="007804D9">
      <w:pPr>
        <w:pStyle w:val="ListParagraph"/>
        <w:numPr>
          <w:ilvl w:val="0"/>
          <w:numId w:val="6"/>
        </w:numPr>
      </w:pPr>
      <w:r>
        <w:t>Currency</w:t>
      </w:r>
    </w:p>
    <w:p w14:paraId="44AA2B3E" w14:textId="50BC9418" w:rsidR="00357577" w:rsidRDefault="00357577" w:rsidP="007804D9">
      <w:pPr>
        <w:pStyle w:val="ListParagraph"/>
        <w:numPr>
          <w:ilvl w:val="0"/>
          <w:numId w:val="6"/>
        </w:numPr>
      </w:pPr>
      <w:r>
        <w:t>Achievements</w:t>
      </w:r>
    </w:p>
    <w:p w14:paraId="5B010228" w14:textId="6D8A3535" w:rsidR="00357577" w:rsidRDefault="00357577" w:rsidP="007804D9">
      <w:pPr>
        <w:pStyle w:val="ListParagraph"/>
        <w:numPr>
          <w:ilvl w:val="0"/>
          <w:numId w:val="6"/>
        </w:numPr>
      </w:pPr>
      <w:r>
        <w:t>Multiple Save Files</w:t>
      </w:r>
    </w:p>
    <w:sectPr w:rsidR="00357577" w:rsidSect="00CD6E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6028"/>
    <w:multiLevelType w:val="hybridMultilevel"/>
    <w:tmpl w:val="37F4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E1875"/>
    <w:multiLevelType w:val="hybridMultilevel"/>
    <w:tmpl w:val="E4E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E4074"/>
    <w:multiLevelType w:val="hybridMultilevel"/>
    <w:tmpl w:val="3370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22ED7"/>
    <w:multiLevelType w:val="hybridMultilevel"/>
    <w:tmpl w:val="748C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A3D6E"/>
    <w:multiLevelType w:val="hybridMultilevel"/>
    <w:tmpl w:val="B454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E027A"/>
    <w:multiLevelType w:val="hybridMultilevel"/>
    <w:tmpl w:val="7238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33"/>
    <w:rsid w:val="00005DD9"/>
    <w:rsid w:val="000C2BF8"/>
    <w:rsid w:val="001F11BE"/>
    <w:rsid w:val="002671FF"/>
    <w:rsid w:val="00357577"/>
    <w:rsid w:val="00362638"/>
    <w:rsid w:val="0039085A"/>
    <w:rsid w:val="00510543"/>
    <w:rsid w:val="00596284"/>
    <w:rsid w:val="005C0333"/>
    <w:rsid w:val="00624F7B"/>
    <w:rsid w:val="00734A24"/>
    <w:rsid w:val="007804D9"/>
    <w:rsid w:val="007C31C8"/>
    <w:rsid w:val="007D4FBD"/>
    <w:rsid w:val="00A7161E"/>
    <w:rsid w:val="00B930F7"/>
    <w:rsid w:val="00C31515"/>
    <w:rsid w:val="00C4376E"/>
    <w:rsid w:val="00CC4F5A"/>
    <w:rsid w:val="00CD6E90"/>
    <w:rsid w:val="00E22A50"/>
    <w:rsid w:val="00E705BC"/>
    <w:rsid w:val="00E75225"/>
    <w:rsid w:val="00E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75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8EE"/>
    <w:pPr>
      <w:spacing w:line="276" w:lineRule="auto"/>
      <w:jc w:val="center"/>
    </w:pPr>
    <w:rPr>
      <w:b/>
      <w:caps/>
      <w:color w:val="948A54" w:themeColor="background2" w:themeShade="80"/>
      <w:spacing w:val="10"/>
      <w:kern w:val="28"/>
      <w:sz w:val="36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B58EE"/>
    <w:rPr>
      <w:b/>
      <w:caps/>
      <w:color w:val="948A54" w:themeColor="background2" w:themeShade="80"/>
      <w:spacing w:val="10"/>
      <w:kern w:val="28"/>
      <w:sz w:val="36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8EE"/>
    <w:pPr>
      <w:spacing w:line="276" w:lineRule="auto"/>
      <w:jc w:val="center"/>
    </w:pPr>
    <w:rPr>
      <w:b/>
      <w:caps/>
      <w:color w:val="948A54" w:themeColor="background2" w:themeShade="80"/>
      <w:spacing w:val="10"/>
      <w:kern w:val="28"/>
      <w:sz w:val="36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B58EE"/>
    <w:rPr>
      <w:b/>
      <w:caps/>
      <w:color w:val="948A54" w:themeColor="background2" w:themeShade="80"/>
      <w:spacing w:val="10"/>
      <w:kern w:val="28"/>
      <w:sz w:val="36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1482</Characters>
  <Application>Microsoft Macintosh Word</Application>
  <DocSecurity>0</DocSecurity>
  <Lines>12</Lines>
  <Paragraphs>3</Paragraphs>
  <ScaleCrop>false</ScaleCrop>
  <Company>Funcom Games Inc.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Dansie</dc:creator>
  <cp:keywords/>
  <dc:description/>
  <cp:lastModifiedBy>Tim Dansie</cp:lastModifiedBy>
  <cp:revision>2</cp:revision>
  <dcterms:created xsi:type="dcterms:W3CDTF">2013-06-21T19:45:00Z</dcterms:created>
  <dcterms:modified xsi:type="dcterms:W3CDTF">2013-06-21T19:45:00Z</dcterms:modified>
</cp:coreProperties>
</file>