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3070" w14:textId="7E5D517A" w:rsidR="00A158E8" w:rsidRDefault="00C07D0B">
      <w:proofErr w:type="spellStart"/>
      <w:r>
        <w:t>Ms</w:t>
      </w:r>
      <w:proofErr w:type="spellEnd"/>
      <w:r>
        <w:t xml:space="preserve"> Project:</w:t>
      </w:r>
    </w:p>
    <w:p w14:paraId="236DFC61" w14:textId="66AA0656" w:rsidR="00C07D0B" w:rsidRDefault="00C07D0B">
      <w:r>
        <w:t>Project Name: Dinosaurs are among us.</w:t>
      </w:r>
    </w:p>
    <w:p w14:paraId="62306D1E" w14:textId="1CA6596C" w:rsidR="00C07D0B" w:rsidRDefault="002B27B4">
      <w:r>
        <w:t>Team 2</w:t>
      </w:r>
    </w:p>
    <w:p w14:paraId="700F5400" w14:textId="17622CE5" w:rsidR="00F63C23" w:rsidRDefault="00F63C23">
      <w:r>
        <w:t xml:space="preserve">Stakeholder: Camillo </w:t>
      </w:r>
    </w:p>
    <w:p w14:paraId="764ED295" w14:textId="4A2696F4" w:rsidR="002B27B4" w:rsidRDefault="002B27B4">
      <w:r>
        <w:t>Due Date: 05/02/2024</w:t>
      </w:r>
    </w:p>
    <w:p w14:paraId="6FECD2F5" w14:textId="77777777" w:rsidR="002B27B4" w:rsidRDefault="002B27B4"/>
    <w:p w14:paraId="4B50D52F" w14:textId="0B57138C" w:rsidR="00AF37B2" w:rsidRDefault="002B27B4">
      <w:r>
        <w:t xml:space="preserve">Purpose: Establish a </w:t>
      </w:r>
      <w:r w:rsidR="00F63C23">
        <w:t>well-designed</w:t>
      </w:r>
      <w:r>
        <w:t xml:space="preserve"> and functional </w:t>
      </w:r>
      <w:proofErr w:type="gramStart"/>
      <w:r>
        <w:t>website</w:t>
      </w:r>
      <w:r w:rsidR="00AF37B2">
        <w:t>,</w:t>
      </w:r>
      <w:proofErr w:type="gramEnd"/>
      <w:r w:rsidR="00AF37B2">
        <w:t xml:space="preserve"> that meets stakeholders' needs. This </w:t>
      </w:r>
      <w:proofErr w:type="gramStart"/>
      <w:r w:rsidR="00AF37B2">
        <w:t>project</w:t>
      </w:r>
      <w:proofErr w:type="gramEnd"/>
      <w:r w:rsidR="00AF37B2">
        <w:t xml:space="preserve"> if done on </w:t>
      </w:r>
      <w:r w:rsidR="00F63C23">
        <w:t xml:space="preserve">its </w:t>
      </w:r>
      <w:r w:rsidR="00AF37B2">
        <w:t xml:space="preserve">own will not be fluid in concept, specifically in terms of agile project management if done on own. </w:t>
      </w:r>
    </w:p>
    <w:p w14:paraId="543FCAE2" w14:textId="625E131C" w:rsidR="00AF37B2" w:rsidRDefault="00AF37B2">
      <w:r>
        <w:t xml:space="preserve">The website will be designed to explain why the study of chicken bones through a poly tree </w:t>
      </w:r>
      <w:r w:rsidR="00F63C23">
        <w:t>is</w:t>
      </w:r>
      <w:r>
        <w:t xml:space="preserve"> related to the T-Rex. Turns out that the T-Rex </w:t>
      </w:r>
      <w:r w:rsidR="00F63C23">
        <w:t>is</w:t>
      </w:r>
      <w:r>
        <w:t xml:space="preserve"> more related to this common species than common reptiles. </w:t>
      </w:r>
    </w:p>
    <w:p w14:paraId="7F8624A6" w14:textId="591512C9" w:rsidR="00AF37B2" w:rsidRDefault="00AF37B2">
      <w:r>
        <w:t xml:space="preserve">The website will demonstrate this topic in an educational format for children. Upon studying other related educational websites that express a similar topic, they tend to be simple in design. </w:t>
      </w:r>
      <w:proofErr w:type="gramStart"/>
      <w:r>
        <w:t>Thus</w:t>
      </w:r>
      <w:proofErr w:type="gramEnd"/>
      <w:r>
        <w:t xml:space="preserve"> the project website will display a simple navigation menu on each page, possibly in Block format, with </w:t>
      </w:r>
      <w:r w:rsidR="00F63C23">
        <w:t xml:space="preserve">a </w:t>
      </w:r>
      <w:r>
        <w:t xml:space="preserve">simple not </w:t>
      </w:r>
      <w:proofErr w:type="spellStart"/>
      <w:r>
        <w:t>to</w:t>
      </w:r>
      <w:proofErr w:type="spellEnd"/>
      <w:r>
        <w:t xml:space="preserve"> </w:t>
      </w:r>
      <w:proofErr w:type="gramStart"/>
      <w:r>
        <w:t>much</w:t>
      </w:r>
      <w:proofErr w:type="gramEnd"/>
      <w:r>
        <w:t xml:space="preserve"> distracting background, and a high emphasis on higher media and less complex </w:t>
      </w:r>
      <w:r w:rsidR="00F63C23">
        <w:t>content</w:t>
      </w:r>
      <w:r>
        <w:t xml:space="preserve">. </w:t>
      </w:r>
    </w:p>
    <w:p w14:paraId="60EA0381" w14:textId="5968D3BC" w:rsidR="00AF37B2" w:rsidRDefault="00AF37B2">
      <w:r>
        <w:t>The Layout:</w:t>
      </w:r>
    </w:p>
    <w:p w14:paraId="13BB4BD9" w14:textId="42928A0C" w:rsidR="00AF37B2" w:rsidRDefault="00AF37B2" w:rsidP="00AF37B2">
      <w:pPr>
        <w:pStyle w:val="ListParagraph"/>
        <w:numPr>
          <w:ilvl w:val="0"/>
          <w:numId w:val="1"/>
        </w:numPr>
      </w:pPr>
      <w:r>
        <w:t>Home Page: Navigation menu, with pictures in the middle that act as a second Navigation menu.</w:t>
      </w:r>
    </w:p>
    <w:p w14:paraId="043ADDE3" w14:textId="322B1BB6" w:rsidR="00AF37B2" w:rsidRDefault="00AF37B2" w:rsidP="00AF37B2">
      <w:pPr>
        <w:pStyle w:val="ListParagraph"/>
        <w:numPr>
          <w:ilvl w:val="0"/>
          <w:numId w:val="1"/>
        </w:numPr>
      </w:pPr>
      <w:r>
        <w:t xml:space="preserve">About Page: A Navigation menu with a little more </w:t>
      </w:r>
      <w:r w:rsidR="00F63C23">
        <w:t>in-depth</w:t>
      </w:r>
      <w:r>
        <w:t xml:space="preserve"> information about the topic.</w:t>
      </w:r>
    </w:p>
    <w:p w14:paraId="746500D3" w14:textId="4554AAA6" w:rsidR="00AF37B2" w:rsidRDefault="00AF37B2" w:rsidP="00AF37B2">
      <w:pPr>
        <w:pStyle w:val="ListParagraph"/>
        <w:numPr>
          <w:ilvl w:val="0"/>
          <w:numId w:val="1"/>
        </w:numPr>
      </w:pPr>
      <w:r>
        <w:t xml:space="preserve">Tree Page: A navigation menu at the top with </w:t>
      </w:r>
      <w:r w:rsidR="00F63C23">
        <w:t xml:space="preserve">a Poly tree activity in the center. </w:t>
      </w:r>
    </w:p>
    <w:p w14:paraId="2BE4E2DE" w14:textId="558FC972" w:rsidR="00F63C23" w:rsidRDefault="00F63C23" w:rsidP="00AF37B2">
      <w:pPr>
        <w:pStyle w:val="ListParagraph"/>
        <w:numPr>
          <w:ilvl w:val="0"/>
          <w:numId w:val="1"/>
        </w:numPr>
      </w:pPr>
      <w:r>
        <w:t xml:space="preserve">Other Page: A page with a navigation menu at the top </w:t>
      </w:r>
      <w:proofErr w:type="gramStart"/>
      <w:r>
        <w:t>and also</w:t>
      </w:r>
      <w:proofErr w:type="gramEnd"/>
      <w:r>
        <w:t xml:space="preserve"> any other content that the Stakeholder wants to provide. </w:t>
      </w:r>
    </w:p>
    <w:p w14:paraId="242F0615" w14:textId="348DC7B9" w:rsidR="00F63C23" w:rsidRDefault="00F63C23" w:rsidP="00AF37B2">
      <w:pPr>
        <w:pStyle w:val="ListParagraph"/>
        <w:numPr>
          <w:ilvl w:val="0"/>
          <w:numId w:val="1"/>
        </w:numPr>
      </w:pPr>
      <w:r>
        <w:t xml:space="preserve">Navigation: All pages will have a nav menu with buttons that lead to each page and maybe incorporate a hamburger bar with a logo leading to the home page. </w:t>
      </w:r>
    </w:p>
    <w:p w14:paraId="67B1DA54" w14:textId="31D43DA2" w:rsidR="00F63C23" w:rsidRDefault="00F63C23" w:rsidP="00AF37B2">
      <w:pPr>
        <w:pStyle w:val="ListParagraph"/>
        <w:numPr>
          <w:ilvl w:val="0"/>
          <w:numId w:val="1"/>
        </w:numPr>
      </w:pPr>
      <w:r>
        <w:t xml:space="preserve">Footer: All pages will have a footer with the copyright and any contact/social media info. </w:t>
      </w:r>
    </w:p>
    <w:p w14:paraId="30556BED" w14:textId="77777777" w:rsidR="00F63C23" w:rsidRDefault="00F63C23" w:rsidP="00F63C23"/>
    <w:p w14:paraId="1C166B8B" w14:textId="614ABFE2" w:rsidR="00F63C23" w:rsidRDefault="00F63C23" w:rsidP="00F63C23">
      <w:r>
        <w:t xml:space="preserve">Schedule: </w:t>
      </w:r>
    </w:p>
    <w:p w14:paraId="0692582D" w14:textId="47D98A52" w:rsidR="00F63C23" w:rsidRDefault="00F63C23" w:rsidP="00F63C23">
      <w:r>
        <w:t xml:space="preserve">4/15/24-4/22/24: Code the HTML and CSS for two pages and add store content into files. </w:t>
      </w:r>
    </w:p>
    <w:p w14:paraId="6BAD8B78" w14:textId="5183AD73" w:rsidR="00F63C23" w:rsidRDefault="00F63C23" w:rsidP="00F63C23">
      <w:r>
        <w:t xml:space="preserve">4/23/24-4/30/24: Finish coding the HTML and CSS for additional pages and update the pages and content based on what the stakeholder provided. Test and fix. </w:t>
      </w:r>
    </w:p>
    <w:p w14:paraId="4368FC31" w14:textId="412A9227" w:rsidR="00F63C23" w:rsidRDefault="00F63C23" w:rsidP="00F63C23">
      <w:r>
        <w:t xml:space="preserve">5/1/24-5/2/24: Test and fix website. </w:t>
      </w:r>
    </w:p>
    <w:p w14:paraId="7EC9D86D" w14:textId="77777777" w:rsidR="00F63C23" w:rsidRDefault="00F63C23" w:rsidP="00F63C23"/>
    <w:sectPr w:rsidR="00F6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B5F7C"/>
    <w:multiLevelType w:val="hybridMultilevel"/>
    <w:tmpl w:val="CD82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18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0B"/>
    <w:rsid w:val="00264032"/>
    <w:rsid w:val="002B27B4"/>
    <w:rsid w:val="00821913"/>
    <w:rsid w:val="00A158E8"/>
    <w:rsid w:val="00AF37B2"/>
    <w:rsid w:val="00BC1107"/>
    <w:rsid w:val="00C07D0B"/>
    <w:rsid w:val="00F6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F43D8"/>
  <w15:chartTrackingRefBased/>
  <w15:docId w15:val="{244D68B1-2035-4BD6-8ABF-81110645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313</Words>
  <Characters>1549</Characters>
  <Application>Microsoft Office Word</Application>
  <DocSecurity>0</DocSecurity>
  <Lines>33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quarchioni</dc:creator>
  <cp:keywords/>
  <dc:description/>
  <cp:lastModifiedBy>evan quarchioni</cp:lastModifiedBy>
  <cp:revision>1</cp:revision>
  <dcterms:created xsi:type="dcterms:W3CDTF">2024-04-14T20:07:00Z</dcterms:created>
  <dcterms:modified xsi:type="dcterms:W3CDTF">2024-04-14T20:46:00Z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9c974536-16da-4e7a-8c98-13f63b2600cf</vt:lpwstr>
  </property>
</Properties>
</file>