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1225"/>
        <w:gridCol w:w="7071"/>
      </w:tblGrid>
      <w:tr w:rsidR="00F8796E" w:rsidRPr="00005482" w14:paraId="6236BB8F" w14:textId="77777777" w:rsidTr="00F8796E">
        <w:tc>
          <w:tcPr>
            <w:tcW w:w="1225" w:type="dxa"/>
          </w:tcPr>
          <w:p w14:paraId="38E12B46" w14:textId="3B37ED55" w:rsidR="00F8796E" w:rsidRPr="00005482" w:rsidRDefault="00F8796E">
            <w:pPr>
              <w:rPr>
                <w:rtl/>
              </w:rPr>
            </w:pPr>
            <w:r w:rsidRPr="00005482">
              <w:rPr>
                <w:rFonts w:hint="cs"/>
                <w:rtl/>
              </w:rPr>
              <w:t>506</w:t>
            </w:r>
          </w:p>
        </w:tc>
        <w:tc>
          <w:tcPr>
            <w:tcW w:w="7071" w:type="dxa"/>
          </w:tcPr>
          <w:p w14:paraId="732B595C" w14:textId="77777777" w:rsidR="00066FD1" w:rsidRPr="00005482" w:rsidRDefault="00066FD1" w:rsidP="00066FD1">
            <w:pPr>
              <w:rPr>
                <w:rtl/>
              </w:rPr>
            </w:pPr>
            <w:r w:rsidRPr="00005482">
              <w:rPr>
                <w:rFonts w:cs="Arial"/>
                <w:rtl/>
              </w:rPr>
              <w:t>הוקרה לחיים ילין ולתושבי העוטף הגיבורים</w:t>
            </w:r>
          </w:p>
          <w:p w14:paraId="3145EA35" w14:textId="611013AF" w:rsidR="00F8796E" w:rsidRPr="00005482" w:rsidRDefault="00066FD1" w:rsidP="00066FD1">
            <w:pPr>
              <w:rPr>
                <w:rtl/>
              </w:rPr>
            </w:pPr>
            <w:r w:rsidRPr="00005482">
              <w:rPr>
                <w:rFonts w:cs="Arial"/>
                <w:rtl/>
              </w:rPr>
              <w:t>אני זו שהולכת בדרך חיי מלווה בחוכמת הצב ובברכת הציפורים. אני לומדת להאמין שהדרך נפתחת בפניי בדיוק בקצב הנכון לי, ושאינני צועדת בה לעולם לבד.</w:t>
            </w:r>
          </w:p>
        </w:tc>
      </w:tr>
      <w:tr w:rsidR="00F8796E" w:rsidRPr="00005482" w14:paraId="470C7432" w14:textId="77777777" w:rsidTr="00F8796E">
        <w:tc>
          <w:tcPr>
            <w:tcW w:w="1225" w:type="dxa"/>
          </w:tcPr>
          <w:p w14:paraId="508D9ABD" w14:textId="4454ECBF" w:rsidR="00F8796E" w:rsidRPr="00005482" w:rsidRDefault="00F8796E">
            <w:pPr>
              <w:rPr>
                <w:rtl/>
              </w:rPr>
            </w:pPr>
            <w:r w:rsidRPr="00005482">
              <w:rPr>
                <w:rFonts w:hint="cs"/>
                <w:rtl/>
              </w:rPr>
              <w:t>507</w:t>
            </w:r>
          </w:p>
        </w:tc>
        <w:tc>
          <w:tcPr>
            <w:tcW w:w="7071" w:type="dxa"/>
          </w:tcPr>
          <w:p w14:paraId="065CA172" w14:textId="2A238282" w:rsidR="00D03013" w:rsidRPr="00005482" w:rsidRDefault="00D03013" w:rsidP="00D03013">
            <w:pPr>
              <w:rPr>
                <w:rtl/>
              </w:rPr>
            </w:pPr>
            <w:r w:rsidRPr="00005482">
              <w:rPr>
                <w:rFonts w:cs="Arial"/>
                <w:rtl/>
              </w:rPr>
              <w:t>ממלאות את מיכל הנפש</w:t>
            </w:r>
          </w:p>
          <w:p w14:paraId="637628EA" w14:textId="33AC6406" w:rsidR="00F8796E" w:rsidRPr="00005482" w:rsidRDefault="00D03013" w:rsidP="00D03013">
            <w:pPr>
              <w:rPr>
                <w:rtl/>
              </w:rPr>
            </w:pPr>
            <w:r w:rsidRPr="00005482">
              <w:rPr>
                <w:rFonts w:cs="Arial"/>
                <w:rtl/>
              </w:rPr>
              <w:t>אני זו היושבת עם חברותיי סביב מיכל הנפש הגדול.</w:t>
            </w:r>
            <w:r w:rsidRPr="00005482">
              <w:rPr>
                <w:rFonts w:cs="Arial" w:hint="cs"/>
                <w:rtl/>
              </w:rPr>
              <w:t xml:space="preserve"> </w:t>
            </w:r>
            <w:r w:rsidRPr="00005482">
              <w:rPr>
                <w:rFonts w:cs="Arial"/>
                <w:rtl/>
              </w:rPr>
              <w:t>אני מביאה אליו את ילדותי, את כאבי, את שמחתי ואת סקרנותי. יחד עם המנחה ועם הנשים ההולכות איתי בדרך, אנו ממלאות את הכלי המשותף בחוכמה, בדמיון ובאהבה. אני לומדת שהנפש אינה מתמלאת לבד - היא מתמלאת במפגש, בהקשבה ובשותפות.</w:t>
            </w:r>
          </w:p>
        </w:tc>
      </w:tr>
      <w:tr w:rsidR="00F8796E" w:rsidRPr="00005482" w14:paraId="07EE17F6" w14:textId="77777777" w:rsidTr="00F8796E">
        <w:tc>
          <w:tcPr>
            <w:tcW w:w="1225" w:type="dxa"/>
          </w:tcPr>
          <w:p w14:paraId="035DA57E" w14:textId="01F00549" w:rsidR="00F8796E" w:rsidRPr="00005482" w:rsidRDefault="00F8796E">
            <w:pPr>
              <w:rPr>
                <w:rtl/>
              </w:rPr>
            </w:pPr>
            <w:r w:rsidRPr="00005482">
              <w:rPr>
                <w:rFonts w:hint="cs"/>
                <w:rtl/>
              </w:rPr>
              <w:t>508</w:t>
            </w:r>
          </w:p>
        </w:tc>
        <w:tc>
          <w:tcPr>
            <w:tcW w:w="7071" w:type="dxa"/>
          </w:tcPr>
          <w:p w14:paraId="74C03877" w14:textId="77777777" w:rsidR="00D03013" w:rsidRPr="00005482" w:rsidRDefault="00D03013" w:rsidP="00D03013">
            <w:pPr>
              <w:rPr>
                <w:rtl/>
              </w:rPr>
            </w:pPr>
            <w:r w:rsidRPr="00005482">
              <w:rPr>
                <w:rFonts w:cs="Arial"/>
                <w:rtl/>
              </w:rPr>
              <w:t>אצלי הכסף כן גדל על העצים</w:t>
            </w:r>
          </w:p>
          <w:p w14:paraId="3AA285A7" w14:textId="0D432FD5" w:rsidR="00F8796E" w:rsidRPr="00005482" w:rsidRDefault="00D03013" w:rsidP="00D03013">
            <w:pPr>
              <w:rPr>
                <w:rtl/>
              </w:rPr>
            </w:pPr>
            <w:r w:rsidRPr="00005482">
              <w:rPr>
                <w:rFonts w:cs="Arial"/>
                <w:rtl/>
              </w:rPr>
              <w:t>אני זו שיושבת בלב היער ויודעת ששפע אינו חייב לצמוח לפי חוקי העולם שלמדתי. אני בוטחת באינסטינקטים שלי, נשארת נאמנה לטבעי, ומרשה לעצמי להאמין שיש עבורי די - די אהבה, די יופי, וגם די שפע חומרי. הכסף אולי לא גדל על עצים אצל כולם, אבל ביער הפנימי שלי הוא בהחלט יכול לפרוח.</w:t>
            </w:r>
          </w:p>
        </w:tc>
      </w:tr>
      <w:tr w:rsidR="00F8796E" w:rsidRPr="00005482" w14:paraId="59602EC3" w14:textId="77777777" w:rsidTr="00F8796E">
        <w:tc>
          <w:tcPr>
            <w:tcW w:w="1225" w:type="dxa"/>
          </w:tcPr>
          <w:p w14:paraId="1600EE00" w14:textId="76B7616A" w:rsidR="00F8796E" w:rsidRPr="00005482" w:rsidRDefault="00F8796E">
            <w:pPr>
              <w:rPr>
                <w:rtl/>
              </w:rPr>
            </w:pPr>
            <w:r w:rsidRPr="00005482">
              <w:rPr>
                <w:rFonts w:hint="cs"/>
                <w:rtl/>
              </w:rPr>
              <w:t>509</w:t>
            </w:r>
          </w:p>
        </w:tc>
        <w:tc>
          <w:tcPr>
            <w:tcW w:w="7071" w:type="dxa"/>
          </w:tcPr>
          <w:p w14:paraId="1423CF8A" w14:textId="77777777" w:rsidR="00D03013" w:rsidRPr="00005482" w:rsidRDefault="00D03013" w:rsidP="00D03013">
            <w:pPr>
              <w:rPr>
                <w:rtl/>
              </w:rPr>
            </w:pPr>
            <w:r w:rsidRPr="00005482">
              <w:rPr>
                <w:rFonts w:cs="Arial"/>
                <w:rtl/>
              </w:rPr>
              <w:t>אני מזמינה זוגיות חדשה</w:t>
            </w:r>
          </w:p>
          <w:p w14:paraId="3CB72701" w14:textId="3CDD9D3A" w:rsidR="00F8796E" w:rsidRPr="00005482" w:rsidRDefault="00D03013" w:rsidP="00D03013">
            <w:pPr>
              <w:rPr>
                <w:rtl/>
              </w:rPr>
            </w:pPr>
            <w:r w:rsidRPr="00005482">
              <w:rPr>
                <w:rFonts w:cs="Arial"/>
                <w:rtl/>
              </w:rPr>
              <w:t>אני זו שפותחת את חלון ליבי מחדש. אני מוכנה לזוגיות שיש בה רוך, חברות, תשוקה ושקט. איני מחפשת רק אהבה חולפת, אלא אדם שישב לצדי, יראה אותי, יצחק איתי ויחזיק את ידי בדרך החיים. אני נותנת לרוח חדשה להיכנס, ומאמינה שהלב שלי עדיין יודע לזהות בית.</w:t>
            </w:r>
          </w:p>
        </w:tc>
      </w:tr>
      <w:tr w:rsidR="00F8796E" w:rsidRPr="00005482" w14:paraId="3880AD9F" w14:textId="77777777" w:rsidTr="00F8796E">
        <w:tc>
          <w:tcPr>
            <w:tcW w:w="1225" w:type="dxa"/>
          </w:tcPr>
          <w:p w14:paraId="68C641A7" w14:textId="50B5361C" w:rsidR="00F8796E" w:rsidRPr="00005482" w:rsidRDefault="00F8796E">
            <w:pPr>
              <w:rPr>
                <w:rtl/>
              </w:rPr>
            </w:pPr>
            <w:r w:rsidRPr="00005482">
              <w:rPr>
                <w:rFonts w:hint="cs"/>
                <w:rtl/>
              </w:rPr>
              <w:t>510</w:t>
            </w:r>
          </w:p>
        </w:tc>
        <w:tc>
          <w:tcPr>
            <w:tcW w:w="7071" w:type="dxa"/>
          </w:tcPr>
          <w:p w14:paraId="69EEF128" w14:textId="77777777" w:rsidR="004E184F" w:rsidRPr="00005482" w:rsidRDefault="004E184F" w:rsidP="004E184F">
            <w:pPr>
              <w:rPr>
                <w:rtl/>
              </w:rPr>
            </w:pPr>
            <w:r w:rsidRPr="00005482">
              <w:rPr>
                <w:rFonts w:cs="Arial"/>
                <w:rtl/>
              </w:rPr>
              <w:t>המיילדת של היצירה</w:t>
            </w:r>
          </w:p>
          <w:p w14:paraId="18D1824E" w14:textId="6AFC328C" w:rsidR="00F8796E" w:rsidRPr="00005482" w:rsidRDefault="004E184F" w:rsidP="004E184F">
            <w:pPr>
              <w:rPr>
                <w:rtl/>
              </w:rPr>
            </w:pPr>
            <w:r w:rsidRPr="00005482">
              <w:rPr>
                <w:rFonts w:cs="Arial"/>
                <w:rtl/>
              </w:rPr>
              <w:t>אני זו המתקרבת אל היצירה ביראת כבוד ובאהבה. אני נוגעת בעדינות במה שנראה קפוא ודומם, ומגלה שבתוכו מסתתרים חיים, יופי וסוד.</w:t>
            </w:r>
            <w:r w:rsidRPr="00005482">
              <w:rPr>
                <w:rFonts w:cs="Arial" w:hint="cs"/>
                <w:rtl/>
              </w:rPr>
              <w:t xml:space="preserve"> </w:t>
            </w:r>
            <w:r w:rsidRPr="00005482">
              <w:rPr>
                <w:rFonts w:cs="Arial"/>
                <w:rtl/>
              </w:rPr>
              <w:t>אני יודעת שיצירה אינה רק עשייה - היא הקשבה, התבוננות וגילוי. במכחול הרך שלי אני מסירה אבק, פחד ושכחה, ומאפשרת למהות האמיתית להתגלות. אני היוצרת שאינה ממציאה את הנשמה - אלא פוגשת אותה.</w:t>
            </w:r>
          </w:p>
        </w:tc>
      </w:tr>
      <w:tr w:rsidR="00F8796E" w:rsidRPr="00005482" w14:paraId="7650EB72" w14:textId="77777777" w:rsidTr="00F8796E">
        <w:tc>
          <w:tcPr>
            <w:tcW w:w="1225" w:type="dxa"/>
          </w:tcPr>
          <w:p w14:paraId="3B918AF2" w14:textId="592B5D56" w:rsidR="00F8796E" w:rsidRPr="00005482" w:rsidRDefault="00F8796E">
            <w:pPr>
              <w:rPr>
                <w:rtl/>
              </w:rPr>
            </w:pPr>
            <w:r w:rsidRPr="00005482">
              <w:rPr>
                <w:rFonts w:hint="cs"/>
                <w:rtl/>
              </w:rPr>
              <w:t>511</w:t>
            </w:r>
          </w:p>
        </w:tc>
        <w:tc>
          <w:tcPr>
            <w:tcW w:w="7071" w:type="dxa"/>
          </w:tcPr>
          <w:p w14:paraId="0A373A43" w14:textId="77777777" w:rsidR="004E184F" w:rsidRPr="00005482" w:rsidRDefault="004E184F" w:rsidP="004E184F">
            <w:pPr>
              <w:rPr>
                <w:rtl/>
              </w:rPr>
            </w:pPr>
            <w:r w:rsidRPr="00005482">
              <w:rPr>
                <w:rFonts w:cs="Arial"/>
                <w:rtl/>
              </w:rPr>
              <w:t>האהבה שגופי זוכר</w:t>
            </w:r>
          </w:p>
          <w:p w14:paraId="03C2CF85" w14:textId="77777777" w:rsidR="004E184F" w:rsidRPr="00005482" w:rsidRDefault="004E184F" w:rsidP="004E184F">
            <w:pPr>
              <w:rPr>
                <w:rtl/>
              </w:rPr>
            </w:pPr>
            <w:r w:rsidRPr="00005482">
              <w:rPr>
                <w:rFonts w:cs="Arial"/>
                <w:rtl/>
              </w:rPr>
              <w:t>אני זו שכמהה לאהבה המוחשית. אני לא כמהה רק לזיכרון של בני, ולא רק לסיפורו. אני כמהה לרגע שבו הוא היה ממש כאן - לידיים הקטנות שנגעו בפניי, למבט שהכיר אותי ללא מילים, לחום גופו שהתקרב אליי ללא פחד.</w:t>
            </w:r>
          </w:p>
          <w:p w14:paraId="598C4C1D" w14:textId="478F39C1" w:rsidR="00F8796E" w:rsidRPr="00005482" w:rsidRDefault="004E184F" w:rsidP="00005482">
            <w:pPr>
              <w:rPr>
                <w:rtl/>
              </w:rPr>
            </w:pPr>
            <w:r w:rsidRPr="00005482">
              <w:rPr>
                <w:rFonts w:cs="Arial"/>
                <w:rtl/>
              </w:rPr>
              <w:t>אני מבקשת לשוב ולהרגיש, ולו לרגע אחד, את המציאות הפשוטה והיקרה ביותר שהייתה לי: להיות אמא שבנה מושיט אליה את ידיו. הכמיהה הזו אינה רק געגוע לעבר; היא עדות לכך שהאהבה בינינו הייתה ממשית כל כך, עד שהגוף עצמו ממשיך לזכור אותה.</w:t>
            </w:r>
            <w:r w:rsidR="00005482" w:rsidRPr="00005482">
              <w:rPr>
                <w:rFonts w:cs="Arial" w:hint="cs"/>
                <w:rtl/>
              </w:rPr>
              <w:t xml:space="preserve"> </w:t>
            </w:r>
            <w:r w:rsidRPr="00005482">
              <w:rPr>
                <w:rFonts w:cs="Arial"/>
                <w:rtl/>
              </w:rPr>
              <w:t>הידיים המושטות של הילד מבקשות להבטיח: "אני כאן. אני נוגע בך. את שלי ואני שלך."</w:t>
            </w:r>
          </w:p>
        </w:tc>
      </w:tr>
      <w:tr w:rsidR="00F8796E" w:rsidRPr="00005482" w14:paraId="5F11FC37" w14:textId="77777777" w:rsidTr="00F8796E">
        <w:tc>
          <w:tcPr>
            <w:tcW w:w="1225" w:type="dxa"/>
          </w:tcPr>
          <w:p w14:paraId="131EB9C1" w14:textId="279B9104" w:rsidR="00F8796E" w:rsidRPr="00005482" w:rsidRDefault="00F8796E">
            <w:pPr>
              <w:rPr>
                <w:rtl/>
              </w:rPr>
            </w:pPr>
            <w:r w:rsidRPr="00005482">
              <w:rPr>
                <w:rFonts w:hint="cs"/>
                <w:rtl/>
              </w:rPr>
              <w:t>512</w:t>
            </w:r>
          </w:p>
        </w:tc>
        <w:tc>
          <w:tcPr>
            <w:tcW w:w="7071" w:type="dxa"/>
          </w:tcPr>
          <w:p w14:paraId="3A67B58E" w14:textId="77777777" w:rsidR="00066FD1" w:rsidRPr="00005482" w:rsidRDefault="00066FD1" w:rsidP="00066FD1">
            <w:pPr>
              <w:rPr>
                <w:rtl/>
              </w:rPr>
            </w:pPr>
            <w:r w:rsidRPr="00005482">
              <w:rPr>
                <w:rFonts w:cs="Arial"/>
                <w:rtl/>
              </w:rPr>
              <w:t>שער הכסף המשקף</w:t>
            </w:r>
          </w:p>
          <w:p w14:paraId="1CC8D14B" w14:textId="37ACE174" w:rsidR="00F8796E" w:rsidRPr="00005482" w:rsidRDefault="00066FD1" w:rsidP="00066FD1">
            <w:pPr>
              <w:rPr>
                <w:rtl/>
              </w:rPr>
            </w:pPr>
            <w:r w:rsidRPr="00005482">
              <w:rPr>
                <w:rFonts w:cs="Arial"/>
                <w:rtl/>
              </w:rPr>
              <w:t>אני זו הניגשת אל שער הכסף המשקף. אני מסכימה להביט בעצמי מחדש, לא דרך זיכרונות העבר ולא דרך פחדיי, אלא דרך האור והצל שהפכו להיות אני. אני מגלה שבכל פעם שאני מעזה להתבונן באמת, מתגלה בי דמות חדשה, עמוקה ורכה יותר מזו שהכרתי קודם.</w:t>
            </w:r>
          </w:p>
        </w:tc>
      </w:tr>
      <w:tr w:rsidR="00F8796E" w:rsidRPr="00005482" w14:paraId="5FCB91E3" w14:textId="77777777" w:rsidTr="00F8796E">
        <w:tc>
          <w:tcPr>
            <w:tcW w:w="1225" w:type="dxa"/>
          </w:tcPr>
          <w:p w14:paraId="1965585F" w14:textId="097E7FDD" w:rsidR="00F8796E" w:rsidRPr="00005482" w:rsidRDefault="00F8796E">
            <w:pPr>
              <w:rPr>
                <w:rtl/>
              </w:rPr>
            </w:pPr>
            <w:r w:rsidRPr="00005482">
              <w:rPr>
                <w:rFonts w:hint="cs"/>
                <w:rtl/>
              </w:rPr>
              <w:t>513</w:t>
            </w:r>
          </w:p>
        </w:tc>
        <w:tc>
          <w:tcPr>
            <w:tcW w:w="7071" w:type="dxa"/>
          </w:tcPr>
          <w:p w14:paraId="0148309B" w14:textId="77777777" w:rsidR="00005482" w:rsidRPr="00005482" w:rsidRDefault="00005482" w:rsidP="00005482">
            <w:pPr>
              <w:rPr>
                <w:rtl/>
              </w:rPr>
            </w:pPr>
            <w:r w:rsidRPr="00005482">
              <w:rPr>
                <w:rFonts w:cs="Arial"/>
                <w:rtl/>
              </w:rPr>
              <w:t>הרגע שבו הרפיתי</w:t>
            </w:r>
          </w:p>
          <w:p w14:paraId="5FFBF3F9" w14:textId="368A7900" w:rsidR="00F8796E" w:rsidRPr="00005482" w:rsidRDefault="00005482" w:rsidP="00005482">
            <w:pPr>
              <w:rPr>
                <w:rtl/>
              </w:rPr>
            </w:pPr>
            <w:r w:rsidRPr="00005482">
              <w:rPr>
                <w:rFonts w:cs="Arial"/>
                <w:rtl/>
              </w:rPr>
              <w:t>אני זו שהחזיקה שנים רבות - בזיכרונות, באנשים, בכאב, באהבה ובפחד. לרגע אחד אני מרפה את האצבעות. אני מגלה שהעולם אינו נעלם כשאני מפסיקה להחזיק בו.</w:t>
            </w:r>
            <w:r w:rsidRPr="00005482">
              <w:rPr>
                <w:rFonts w:cs="Arial" w:hint="cs"/>
                <w:rtl/>
              </w:rPr>
              <w:t xml:space="preserve"> </w:t>
            </w:r>
            <w:r w:rsidRPr="00005482">
              <w:rPr>
                <w:rFonts w:cs="Arial"/>
                <w:rtl/>
              </w:rPr>
              <w:t>יש בי תנועה חדשה - תנועה של אמון, של נשימה, שחרור, של חופש.</w:t>
            </w:r>
          </w:p>
        </w:tc>
      </w:tr>
      <w:tr w:rsidR="00F8796E" w:rsidRPr="00005482" w14:paraId="31FA1A4A" w14:textId="77777777" w:rsidTr="00F8796E">
        <w:tc>
          <w:tcPr>
            <w:tcW w:w="1225" w:type="dxa"/>
          </w:tcPr>
          <w:p w14:paraId="1FA8AA07" w14:textId="023C097A" w:rsidR="00F8796E" w:rsidRPr="00005482" w:rsidRDefault="00F8796E">
            <w:pPr>
              <w:rPr>
                <w:rtl/>
              </w:rPr>
            </w:pPr>
            <w:r w:rsidRPr="00005482">
              <w:rPr>
                <w:rFonts w:hint="cs"/>
                <w:rtl/>
              </w:rPr>
              <w:t>514</w:t>
            </w:r>
          </w:p>
        </w:tc>
        <w:tc>
          <w:tcPr>
            <w:tcW w:w="7071" w:type="dxa"/>
          </w:tcPr>
          <w:p w14:paraId="35454BF4" w14:textId="77777777" w:rsidR="00D03013" w:rsidRPr="00005482" w:rsidRDefault="00D03013" w:rsidP="00D03013">
            <w:pPr>
              <w:rPr>
                <w:rtl/>
              </w:rPr>
            </w:pPr>
            <w:r w:rsidRPr="00005482">
              <w:rPr>
                <w:rFonts w:cs="Arial"/>
                <w:rtl/>
              </w:rPr>
              <w:t>הילדה שבצל והאישה שבצבע</w:t>
            </w:r>
          </w:p>
          <w:p w14:paraId="248F8BFC" w14:textId="3E7F95DA" w:rsidR="00F8796E" w:rsidRPr="00005482" w:rsidRDefault="00D03013" w:rsidP="00D03013">
            <w:pPr>
              <w:rPr>
                <w:rtl/>
              </w:rPr>
            </w:pPr>
            <w:r w:rsidRPr="00005482">
              <w:rPr>
                <w:rFonts w:cs="Arial"/>
                <w:rtl/>
              </w:rPr>
              <w:t xml:space="preserve">אני זו היושבת בצל עצמי ומתבוננת באישה שאני מבקשת להיות. הילדה הפנימית שלי עדיין שומרת על הפחדים הישנים, והעכבר הלבן שבי מעיד </w:t>
            </w:r>
            <w:r w:rsidRPr="00005482">
              <w:rPr>
                <w:rFonts w:cs="Arial"/>
                <w:rtl/>
              </w:rPr>
              <w:lastRenderedPageBreak/>
              <w:t>בשקט על הכמיהה להתממש. אני לומדת שלא להילחם בצללית, אלא לקחת את ידה ולצעוד איתה אל תוך הצבע.</w:t>
            </w:r>
          </w:p>
        </w:tc>
      </w:tr>
      <w:tr w:rsidR="00F8796E" w:rsidRPr="00005482" w14:paraId="57B03C5C" w14:textId="77777777" w:rsidTr="00F8796E">
        <w:tc>
          <w:tcPr>
            <w:tcW w:w="1225" w:type="dxa"/>
          </w:tcPr>
          <w:p w14:paraId="7CB3FBDB" w14:textId="186C4D7F" w:rsidR="00F8796E" w:rsidRPr="00005482" w:rsidRDefault="00F8796E">
            <w:pPr>
              <w:rPr>
                <w:rtl/>
              </w:rPr>
            </w:pPr>
            <w:r w:rsidRPr="00005482">
              <w:rPr>
                <w:rFonts w:hint="cs"/>
                <w:rtl/>
              </w:rPr>
              <w:lastRenderedPageBreak/>
              <w:t>515</w:t>
            </w:r>
          </w:p>
        </w:tc>
        <w:tc>
          <w:tcPr>
            <w:tcW w:w="7071" w:type="dxa"/>
          </w:tcPr>
          <w:p w14:paraId="497DEB80" w14:textId="77777777" w:rsidR="00066FD1" w:rsidRPr="00005482" w:rsidRDefault="00066FD1" w:rsidP="00066FD1">
            <w:pPr>
              <w:rPr>
                <w:rtl/>
              </w:rPr>
            </w:pPr>
            <w:r w:rsidRPr="00005482">
              <w:rPr>
                <w:rFonts w:cs="Arial"/>
                <w:rtl/>
              </w:rPr>
              <w:t>חזרתי אל השיחים הרעים - הפעם כאישה עטורת קמעות</w:t>
            </w:r>
          </w:p>
          <w:p w14:paraId="1FD20901" w14:textId="2F527A9D" w:rsidR="00F8796E" w:rsidRPr="00005482" w:rsidRDefault="00066FD1" w:rsidP="00005482">
            <w:pPr>
              <w:rPr>
                <w:rtl/>
              </w:rPr>
            </w:pPr>
            <w:r w:rsidRPr="00005482">
              <w:rPr>
                <w:rFonts w:cs="Arial"/>
                <w:rtl/>
              </w:rPr>
              <w:t>אני זו שחזרה אל השיחים שהכירו את פחדיי הראשונים. לא באתי עוד כילדה שממתינה למתנה שלא תגיע, אלא כאישה הנושאת על גופה ועל נפשה את כל הקמעות שאספה בדרך. כל צדף הוא זיכרון שהפך לחוכמה, כל סימן הוא עדות לכך ששרדתי, גדלתי והשתניתי. אני עומדת מול המקום שפעם לקח ממני משהו, ומגלה שכעת אני מביאה אליו את עצמי השלמה, החזקה, והיודעת את ערכה.</w:t>
            </w:r>
          </w:p>
        </w:tc>
      </w:tr>
      <w:tr w:rsidR="00F8796E" w:rsidRPr="00005482" w14:paraId="207D54E5" w14:textId="77777777" w:rsidTr="00F8796E">
        <w:tc>
          <w:tcPr>
            <w:tcW w:w="1225" w:type="dxa"/>
          </w:tcPr>
          <w:p w14:paraId="0766D1E6" w14:textId="4F0A5699" w:rsidR="00F8796E" w:rsidRPr="00005482" w:rsidRDefault="00F8796E">
            <w:pPr>
              <w:rPr>
                <w:rtl/>
              </w:rPr>
            </w:pPr>
            <w:r w:rsidRPr="00005482">
              <w:rPr>
                <w:rFonts w:hint="cs"/>
                <w:rtl/>
              </w:rPr>
              <w:t>516</w:t>
            </w:r>
          </w:p>
        </w:tc>
        <w:tc>
          <w:tcPr>
            <w:tcW w:w="7071" w:type="dxa"/>
          </w:tcPr>
          <w:p w14:paraId="4D38409E" w14:textId="77777777" w:rsidR="00D03013" w:rsidRPr="00005482" w:rsidRDefault="00D03013" w:rsidP="00D03013">
            <w:pPr>
              <w:rPr>
                <w:rtl/>
              </w:rPr>
            </w:pPr>
            <w:r w:rsidRPr="00005482">
              <w:rPr>
                <w:rFonts w:cs="Arial"/>
                <w:rtl/>
              </w:rPr>
              <w:t>אל מול עוצמת הטבע</w:t>
            </w:r>
          </w:p>
          <w:p w14:paraId="0E8F09F2" w14:textId="0213DB66" w:rsidR="00F8796E" w:rsidRPr="00005482" w:rsidRDefault="00D03013" w:rsidP="00D03013">
            <w:pPr>
              <w:rPr>
                <w:rtl/>
              </w:rPr>
            </w:pPr>
            <w:r w:rsidRPr="00005482">
              <w:rPr>
                <w:rFonts w:cs="Arial"/>
                <w:rtl/>
              </w:rPr>
              <w:t>אני זו שעומדת מול כוחו ההרסני של הטבע וחשה עד כמה חיי שבריריים. הברק מזכיר לי שיש בעולם כוחות עצומים שאינם נשמעים לרצונותיי ואינם בשליטתי. אני מתכנסת, מחפשת מחסה ומבקשת להגן על חיי. ובתוך הפחד, אני מכירה באמת העתיקה של האדם מול הטבע: אנחנו קטנים, פגיעים, ובו בזמן ממשיכים לחפש מקום בטוח תחת השמיים.</w:t>
            </w:r>
          </w:p>
        </w:tc>
      </w:tr>
      <w:tr w:rsidR="00F8796E" w:rsidRPr="00005482" w14:paraId="214BA52D" w14:textId="77777777" w:rsidTr="00F8796E">
        <w:tc>
          <w:tcPr>
            <w:tcW w:w="1225" w:type="dxa"/>
          </w:tcPr>
          <w:p w14:paraId="22AE9BF6" w14:textId="755CC4E2" w:rsidR="00F8796E" w:rsidRPr="00005482" w:rsidRDefault="00F8796E">
            <w:pPr>
              <w:rPr>
                <w:rtl/>
              </w:rPr>
            </w:pPr>
            <w:r w:rsidRPr="00005482">
              <w:rPr>
                <w:rFonts w:hint="cs"/>
                <w:rtl/>
              </w:rPr>
              <w:t>517</w:t>
            </w:r>
          </w:p>
        </w:tc>
        <w:tc>
          <w:tcPr>
            <w:tcW w:w="7071" w:type="dxa"/>
          </w:tcPr>
          <w:p w14:paraId="7E5A964B" w14:textId="77777777" w:rsidR="004E184F" w:rsidRPr="00005482" w:rsidRDefault="004E184F" w:rsidP="004E184F">
            <w:pPr>
              <w:rPr>
                <w:rtl/>
              </w:rPr>
            </w:pPr>
            <w:r w:rsidRPr="00005482">
              <w:rPr>
                <w:rFonts w:cs="Arial"/>
                <w:rtl/>
              </w:rPr>
              <w:t>היער מספר אותי</w:t>
            </w:r>
          </w:p>
          <w:p w14:paraId="0B22E49A" w14:textId="706E063A" w:rsidR="004E184F" w:rsidRPr="00005482" w:rsidRDefault="004E184F" w:rsidP="004E184F">
            <w:pPr>
              <w:rPr>
                <w:rtl/>
              </w:rPr>
            </w:pPr>
            <w:r w:rsidRPr="00005482">
              <w:rPr>
                <w:rFonts w:cs="Arial"/>
                <w:rtl/>
              </w:rPr>
              <w:t>אני זו שמתמזגת עם הטבע עד שקשה לדעת היכן אני נגמרת והיער מתחיל. אני עטופה במילים, בזיכרונות ובסיפורים שחלחלו אל תוך גופי והפכו להיות חלק ממני.</w:t>
            </w:r>
            <w:r w:rsidRPr="00005482">
              <w:rPr>
                <w:rFonts w:cs="Arial" w:hint="cs"/>
                <w:rtl/>
              </w:rPr>
              <w:t xml:space="preserve"> </w:t>
            </w:r>
            <w:r w:rsidRPr="00005482">
              <w:rPr>
                <w:rFonts w:cs="Arial"/>
                <w:rtl/>
              </w:rPr>
              <w:t>הענפים העוברים דרכי הם נתיבי החיים, הקשרים, האובדנים והאהבות שעיצבו אותי. אני מחפשת משמעות לא מחוץ לעצמי, אלא בתוך הרשת העדינה שמחברת אותי לאדמה, לזיכרון, לאנשים ולרוח. אני הולכת בעולם כשבתוכי שורשים וענפים גם יחד - שייכת לטבע, ושייכת לסיפור שלי.</w:t>
            </w:r>
          </w:p>
          <w:p w14:paraId="1FA1E7F0" w14:textId="54A89221" w:rsidR="00F8796E" w:rsidRPr="00005482" w:rsidRDefault="004E184F" w:rsidP="004E184F">
            <w:pPr>
              <w:rPr>
                <w:rtl/>
              </w:rPr>
            </w:pPr>
            <w:r w:rsidRPr="00005482">
              <w:rPr>
                <w:rFonts w:cs="Arial"/>
                <w:rtl/>
              </w:rPr>
              <w:t>אני אינני רק מספרת את סיפור חיי - סיפור חיי חי בתוכי, כמו יער."</w:t>
            </w:r>
          </w:p>
        </w:tc>
      </w:tr>
      <w:tr w:rsidR="00F8796E" w:rsidRPr="00005482" w14:paraId="74A6E9B6" w14:textId="77777777" w:rsidTr="00F8796E">
        <w:tc>
          <w:tcPr>
            <w:tcW w:w="1225" w:type="dxa"/>
          </w:tcPr>
          <w:p w14:paraId="5B938A67" w14:textId="43510FE5" w:rsidR="00F8796E" w:rsidRPr="00005482" w:rsidRDefault="00F8796E">
            <w:pPr>
              <w:rPr>
                <w:rtl/>
              </w:rPr>
            </w:pPr>
            <w:r w:rsidRPr="00005482">
              <w:rPr>
                <w:rFonts w:hint="cs"/>
                <w:rtl/>
              </w:rPr>
              <w:t>518</w:t>
            </w:r>
          </w:p>
        </w:tc>
        <w:tc>
          <w:tcPr>
            <w:tcW w:w="7071" w:type="dxa"/>
          </w:tcPr>
          <w:p w14:paraId="7BD6FA2A" w14:textId="6747FAF3" w:rsidR="004E184F" w:rsidRPr="00005482" w:rsidRDefault="004E184F" w:rsidP="004E184F">
            <w:pPr>
              <w:rPr>
                <w:rtl/>
              </w:rPr>
            </w:pPr>
            <w:r w:rsidRPr="00005482">
              <w:rPr>
                <w:rFonts w:cs="Arial"/>
                <w:rtl/>
              </w:rPr>
              <w:t xml:space="preserve">אני האנפה </w:t>
            </w:r>
            <w:r w:rsidRPr="00005482">
              <w:rPr>
                <w:rFonts w:cs="Arial" w:hint="cs"/>
                <w:rtl/>
              </w:rPr>
              <w:t xml:space="preserve">הלבנה </w:t>
            </w:r>
            <w:r w:rsidRPr="00005482">
              <w:rPr>
                <w:rFonts w:cs="Arial"/>
                <w:rtl/>
              </w:rPr>
              <w:t>המחפשת את דרכה בין חופש לשורשים</w:t>
            </w:r>
          </w:p>
          <w:p w14:paraId="46318422" w14:textId="48194706" w:rsidR="00F8796E" w:rsidRPr="00005482" w:rsidRDefault="004E184F" w:rsidP="004E184F">
            <w:pPr>
              <w:rPr>
                <w:rtl/>
              </w:rPr>
            </w:pPr>
            <w:r w:rsidRPr="00005482">
              <w:rPr>
                <w:rFonts w:cs="Arial"/>
                <w:rtl/>
              </w:rPr>
              <w:t>אני האנפה עומדת על קו התפר שבין שמיים לאדמה, בין מים ליבשה, בין השקט לבין הקריאה הפנימית לנוע.</w:t>
            </w:r>
            <w:r w:rsidRPr="00005482">
              <w:rPr>
                <w:rFonts w:cs="Arial" w:hint="cs"/>
                <w:rtl/>
              </w:rPr>
              <w:t xml:space="preserve"> </w:t>
            </w:r>
            <w:r w:rsidRPr="00005482">
              <w:rPr>
                <w:rFonts w:cs="Arial"/>
                <w:rtl/>
              </w:rPr>
              <w:t>אני נושאת בתוכי כמיהה לחופש - לפרוש כנפיים, לעוף רחוק, לא להיות כבולה. אך אני גם מביטה אל הפראי, אל האדמה הקדומה, אל החיות והקמיעות, ויודעת שגם שם יש לי שייכות. אני שואלת איך אני יכולה להיות חופשיה מבלי לאבד את הפראי שבי, ואיך אני יכולה להיות פראית מבלי לאבד את השקט.</w:t>
            </w:r>
          </w:p>
        </w:tc>
      </w:tr>
      <w:tr w:rsidR="00F8796E" w:rsidRPr="00005482" w14:paraId="7DD7E919" w14:textId="77777777" w:rsidTr="00F8796E">
        <w:tc>
          <w:tcPr>
            <w:tcW w:w="1225" w:type="dxa"/>
          </w:tcPr>
          <w:p w14:paraId="4D1C06C6" w14:textId="71FC46CC" w:rsidR="00F8796E" w:rsidRPr="00005482" w:rsidRDefault="00F8796E">
            <w:pPr>
              <w:rPr>
                <w:rtl/>
              </w:rPr>
            </w:pPr>
            <w:r w:rsidRPr="00005482">
              <w:rPr>
                <w:rFonts w:hint="cs"/>
                <w:rtl/>
              </w:rPr>
              <w:t>519</w:t>
            </w:r>
          </w:p>
        </w:tc>
        <w:tc>
          <w:tcPr>
            <w:tcW w:w="7071" w:type="dxa"/>
          </w:tcPr>
          <w:p w14:paraId="74D6B44A" w14:textId="77777777" w:rsidR="00463AC8" w:rsidRPr="00005482" w:rsidRDefault="00463AC8" w:rsidP="00463AC8">
            <w:pPr>
              <w:rPr>
                <w:rtl/>
              </w:rPr>
            </w:pPr>
            <w:r w:rsidRPr="00005482">
              <w:rPr>
                <w:rFonts w:cs="Arial"/>
                <w:rtl/>
              </w:rPr>
              <w:t>מי אני ללא העומס</w:t>
            </w:r>
          </w:p>
          <w:p w14:paraId="473CAD7A" w14:textId="6BCF7F81" w:rsidR="00F8796E" w:rsidRPr="00005482" w:rsidRDefault="00463AC8" w:rsidP="00463AC8">
            <w:pPr>
              <w:rPr>
                <w:rtl/>
              </w:rPr>
            </w:pPr>
            <w:r w:rsidRPr="00005482">
              <w:rPr>
                <w:rFonts w:cs="Arial"/>
                <w:rtl/>
              </w:rPr>
              <w:t>אני זו שעומדת מול האופק ומבינה שלא כל מה שנשאתי שייך לי עוד. אני מתבוננת במזוודות חיי ושואלת ברכות: מה אני בוחרת לקחת איתי, ומה אני משאירה כאן, על הרציף של מי שהייתי.</w:t>
            </w:r>
          </w:p>
        </w:tc>
      </w:tr>
      <w:tr w:rsidR="00F8796E" w:rsidRPr="00005482" w14:paraId="7C85CD46" w14:textId="77777777" w:rsidTr="00F8796E">
        <w:tc>
          <w:tcPr>
            <w:tcW w:w="1225" w:type="dxa"/>
          </w:tcPr>
          <w:p w14:paraId="33393707" w14:textId="22518AC9" w:rsidR="00F8796E" w:rsidRPr="00005482" w:rsidRDefault="00F8796E">
            <w:pPr>
              <w:rPr>
                <w:rtl/>
              </w:rPr>
            </w:pPr>
            <w:r w:rsidRPr="00005482">
              <w:rPr>
                <w:rFonts w:hint="cs"/>
                <w:rtl/>
              </w:rPr>
              <w:t>520</w:t>
            </w:r>
          </w:p>
        </w:tc>
        <w:tc>
          <w:tcPr>
            <w:tcW w:w="7071" w:type="dxa"/>
          </w:tcPr>
          <w:p w14:paraId="7DA1E261" w14:textId="77777777" w:rsidR="00463AC8" w:rsidRPr="00005482" w:rsidRDefault="00463AC8" w:rsidP="00463AC8">
            <w:pPr>
              <w:rPr>
                <w:rtl/>
              </w:rPr>
            </w:pPr>
            <w:r w:rsidRPr="00005482">
              <w:rPr>
                <w:rFonts w:cs="Arial"/>
                <w:rtl/>
              </w:rPr>
              <w:t>גילוי הפנים האמיתיות</w:t>
            </w:r>
          </w:p>
          <w:p w14:paraId="3500D8B1" w14:textId="46769CEC" w:rsidR="00F8796E" w:rsidRPr="00005482" w:rsidRDefault="00463AC8" w:rsidP="00463AC8">
            <w:pPr>
              <w:rPr>
                <w:rtl/>
              </w:rPr>
            </w:pPr>
            <w:r w:rsidRPr="00005482">
              <w:rPr>
                <w:rFonts w:cs="Arial"/>
                <w:rtl/>
              </w:rPr>
              <w:t>אני זו שעומדת בין הכלונסאות הלבנות של החלום שלימדו אותי לחלום. אני מתבוננת בזהויות שאספתי בדרך - האישה הראויה, האם, בת הקיבוץ, בת הזוג, היוצרת. אני בוחנת אילו מהן צמחו מליבי ואילו נבנו כדי להשתייך. אני מעזה להביט מבעד לגדרות של הנורמה ולגלות את פניי האמיתיות. אני בוחרת מחדש מי אני.</w:t>
            </w:r>
          </w:p>
        </w:tc>
      </w:tr>
      <w:tr w:rsidR="00F8796E" w:rsidRPr="00005482" w14:paraId="79941906" w14:textId="77777777" w:rsidTr="00F8796E">
        <w:tc>
          <w:tcPr>
            <w:tcW w:w="1225" w:type="dxa"/>
          </w:tcPr>
          <w:p w14:paraId="13A5111E" w14:textId="70367E2E" w:rsidR="00F8796E" w:rsidRPr="00005482" w:rsidRDefault="00F8796E">
            <w:pPr>
              <w:rPr>
                <w:rtl/>
              </w:rPr>
            </w:pPr>
            <w:r w:rsidRPr="00005482">
              <w:rPr>
                <w:rFonts w:hint="cs"/>
                <w:rtl/>
              </w:rPr>
              <w:t>521</w:t>
            </w:r>
          </w:p>
        </w:tc>
        <w:tc>
          <w:tcPr>
            <w:tcW w:w="7071" w:type="dxa"/>
          </w:tcPr>
          <w:p w14:paraId="2C95BD8A" w14:textId="77777777" w:rsidR="00D03013" w:rsidRPr="00005482" w:rsidRDefault="00D03013" w:rsidP="00D03013">
            <w:pPr>
              <w:rPr>
                <w:rtl/>
              </w:rPr>
            </w:pPr>
            <w:r w:rsidRPr="00005482">
              <w:rPr>
                <w:rFonts w:cs="Arial"/>
                <w:rtl/>
              </w:rPr>
              <w:t>הילדה שמביטה באמה מרחוק</w:t>
            </w:r>
          </w:p>
          <w:p w14:paraId="3E8E710F" w14:textId="07952AC2" w:rsidR="00F8796E" w:rsidRPr="00005482" w:rsidRDefault="00D03013" w:rsidP="00D03013">
            <w:pPr>
              <w:rPr>
                <w:rtl/>
              </w:rPr>
            </w:pPr>
            <w:r w:rsidRPr="00005482">
              <w:rPr>
                <w:rFonts w:cs="Arial"/>
                <w:rtl/>
              </w:rPr>
              <w:t>אני זו הילדה העטופה בגעגוע. אני יודעת שאמי קיימת, ואני רואה אותה מולי, אך איני יכולה להגיע אליה כפי שליבי מבקש. אני נושאת בתוכי את הכמיהה למבט, לחיבוק ולזמן שלא היה. ועם השנים אני לומדת להחזיק ברכות את הילדה שהמתינה, ולהעניק לה היום את החום והנוכחות שכל כך חסרו לה אז.</w:t>
            </w:r>
          </w:p>
        </w:tc>
      </w:tr>
      <w:tr w:rsidR="00F8796E" w:rsidRPr="00005482" w14:paraId="5517BCE0" w14:textId="77777777" w:rsidTr="00F8796E">
        <w:tc>
          <w:tcPr>
            <w:tcW w:w="1225" w:type="dxa"/>
          </w:tcPr>
          <w:p w14:paraId="3155B84C" w14:textId="3724082A" w:rsidR="00F8796E" w:rsidRPr="00005482" w:rsidRDefault="00F8796E">
            <w:pPr>
              <w:rPr>
                <w:rtl/>
              </w:rPr>
            </w:pPr>
            <w:r w:rsidRPr="00005482">
              <w:rPr>
                <w:rFonts w:hint="cs"/>
                <w:rtl/>
              </w:rPr>
              <w:t>522</w:t>
            </w:r>
          </w:p>
        </w:tc>
        <w:tc>
          <w:tcPr>
            <w:tcW w:w="7071" w:type="dxa"/>
          </w:tcPr>
          <w:p w14:paraId="7BE5BFF0" w14:textId="77777777" w:rsidR="00D03013" w:rsidRPr="00005482" w:rsidRDefault="00D03013" w:rsidP="00D03013">
            <w:pPr>
              <w:rPr>
                <w:rtl/>
              </w:rPr>
            </w:pPr>
            <w:r w:rsidRPr="00005482">
              <w:rPr>
                <w:rFonts w:cs="Arial"/>
                <w:rtl/>
              </w:rPr>
              <w:t>זיכרון הגוף בבית הילדים</w:t>
            </w:r>
          </w:p>
          <w:p w14:paraId="408BFA8D" w14:textId="38016149" w:rsidR="00F8796E" w:rsidRPr="00005482" w:rsidRDefault="00D03013" w:rsidP="00D03013">
            <w:pPr>
              <w:rPr>
                <w:rtl/>
              </w:rPr>
            </w:pPr>
            <w:r w:rsidRPr="00005482">
              <w:rPr>
                <w:rFonts w:cs="Arial"/>
                <w:rtl/>
              </w:rPr>
              <w:t xml:space="preserve">אני זו הילדה שגופה זכר גם כשלא היו לה מילים. אני זו שישבה חשופה מול עולם של מבוגרים שקבעו עבורה מה נכון ומה מותר. הפחד, אי־הנוחות והבדידות נשמרו בזיכרון הגוף במשך שנים רבות. היום אני מתבוננת בילדה </w:t>
            </w:r>
            <w:r w:rsidRPr="00005482">
              <w:rPr>
                <w:rFonts w:cs="Arial"/>
                <w:rtl/>
              </w:rPr>
              <w:lastRenderedPageBreak/>
              <w:t>הזו בעיניים של חמלה, ומכירה בכך שתחושותיה היו אמיתיות וראויות להישמע.</w:t>
            </w:r>
          </w:p>
        </w:tc>
      </w:tr>
      <w:tr w:rsidR="00F8796E" w:rsidRPr="00005482" w14:paraId="7D74BBCE" w14:textId="77777777" w:rsidTr="00F8796E">
        <w:tc>
          <w:tcPr>
            <w:tcW w:w="1225" w:type="dxa"/>
          </w:tcPr>
          <w:p w14:paraId="4CD8962C" w14:textId="3145BB7F" w:rsidR="00F8796E" w:rsidRPr="00005482" w:rsidRDefault="00F8796E">
            <w:pPr>
              <w:rPr>
                <w:rtl/>
              </w:rPr>
            </w:pPr>
            <w:r w:rsidRPr="00005482">
              <w:rPr>
                <w:rFonts w:hint="cs"/>
                <w:rtl/>
              </w:rPr>
              <w:lastRenderedPageBreak/>
              <w:t>523</w:t>
            </w:r>
          </w:p>
        </w:tc>
        <w:tc>
          <w:tcPr>
            <w:tcW w:w="7071" w:type="dxa"/>
          </w:tcPr>
          <w:p w14:paraId="34E992A7" w14:textId="77777777" w:rsidR="00066FD1" w:rsidRPr="00005482" w:rsidRDefault="00066FD1" w:rsidP="00066FD1">
            <w:pPr>
              <w:rPr>
                <w:rtl/>
              </w:rPr>
            </w:pPr>
            <w:r w:rsidRPr="00005482">
              <w:rPr>
                <w:rFonts w:cs="Arial"/>
                <w:rtl/>
              </w:rPr>
              <w:t>הילדה שחיכתה לבלון</w:t>
            </w:r>
          </w:p>
          <w:p w14:paraId="2C060183" w14:textId="7B024F66" w:rsidR="00F8796E" w:rsidRPr="00005482" w:rsidRDefault="00066FD1" w:rsidP="00066FD1">
            <w:pPr>
              <w:rPr>
                <w:rtl/>
              </w:rPr>
            </w:pPr>
            <w:r w:rsidRPr="00005482">
              <w:rPr>
                <w:rFonts w:cs="Arial"/>
                <w:rtl/>
              </w:rPr>
              <w:t>אני זו הילדה שבאה לקבל בלון. באתי מתוך אמון וסקרנות, ופגשתי במקום זאת בלבול ופגיעה.</w:t>
            </w:r>
            <w:r w:rsidRPr="00005482">
              <w:rPr>
                <w:rFonts w:cs="Arial" w:hint="cs"/>
                <w:rtl/>
              </w:rPr>
              <w:t xml:space="preserve"> </w:t>
            </w:r>
            <w:r w:rsidRPr="00005482">
              <w:rPr>
                <w:rFonts w:cs="Arial"/>
                <w:rtl/>
              </w:rPr>
              <w:t>שנים רבות נשאר הבלון תלוי באוויר, לא ניתן ולא נשכח. היום אני שבה אל הילדה שהייתי, רואה אותה עומדת בין הפרחים, ונותנת לעדות שלה מקום, קול ונוכחות.</w:t>
            </w:r>
          </w:p>
        </w:tc>
      </w:tr>
      <w:tr w:rsidR="00F8796E" w:rsidRPr="00005482" w14:paraId="02A5211A" w14:textId="77777777" w:rsidTr="00F8796E">
        <w:tc>
          <w:tcPr>
            <w:tcW w:w="1225" w:type="dxa"/>
          </w:tcPr>
          <w:p w14:paraId="184B4188" w14:textId="74878A89" w:rsidR="00F8796E" w:rsidRPr="00005482" w:rsidRDefault="00F8796E">
            <w:pPr>
              <w:rPr>
                <w:rtl/>
              </w:rPr>
            </w:pPr>
            <w:r w:rsidRPr="00005482">
              <w:rPr>
                <w:rFonts w:hint="cs"/>
                <w:rtl/>
              </w:rPr>
              <w:t>524</w:t>
            </w:r>
          </w:p>
        </w:tc>
        <w:tc>
          <w:tcPr>
            <w:tcW w:w="7071" w:type="dxa"/>
          </w:tcPr>
          <w:p w14:paraId="219FDA1C" w14:textId="77777777" w:rsidR="00066FD1" w:rsidRPr="00005482" w:rsidRDefault="00066FD1" w:rsidP="00066FD1">
            <w:pPr>
              <w:rPr>
                <w:rtl/>
              </w:rPr>
            </w:pPr>
            <w:r w:rsidRPr="00005482">
              <w:rPr>
                <w:rFonts w:cs="Arial"/>
                <w:rtl/>
              </w:rPr>
              <w:t>שער הכסף - סף המסתורין</w:t>
            </w:r>
          </w:p>
          <w:p w14:paraId="1A1DC1EB" w14:textId="0C7F298F" w:rsidR="00F8796E" w:rsidRPr="00005482" w:rsidRDefault="00066FD1" w:rsidP="00066FD1">
            <w:pPr>
              <w:rPr>
                <w:rtl/>
              </w:rPr>
            </w:pPr>
            <w:r w:rsidRPr="00005482">
              <w:rPr>
                <w:rFonts w:cs="Arial"/>
                <w:rtl/>
              </w:rPr>
              <w:t>אני זו העומדת בשער הכסף. אני מתכופפת אל המסתורין ואינני מבקשת לפענח אותו. אני מביטה בהשתקפות חיי, בזיכרונותיי ובפניי המשתנות, ומגלה שהאור הכסוף אינו מגלה לי את הדרך - אלא מלמד אותי להקשיב לה.</w:t>
            </w:r>
          </w:p>
        </w:tc>
      </w:tr>
      <w:tr w:rsidR="00F8796E" w:rsidRPr="00005482" w14:paraId="5BB0D64D" w14:textId="77777777" w:rsidTr="00F8796E">
        <w:tc>
          <w:tcPr>
            <w:tcW w:w="1225" w:type="dxa"/>
          </w:tcPr>
          <w:p w14:paraId="19516014" w14:textId="36BB6E26" w:rsidR="00F8796E" w:rsidRPr="00005482" w:rsidRDefault="00F8796E">
            <w:pPr>
              <w:rPr>
                <w:rtl/>
              </w:rPr>
            </w:pPr>
            <w:r w:rsidRPr="00005482">
              <w:rPr>
                <w:rFonts w:hint="cs"/>
                <w:rtl/>
              </w:rPr>
              <w:t>525</w:t>
            </w:r>
          </w:p>
        </w:tc>
        <w:tc>
          <w:tcPr>
            <w:tcW w:w="7071" w:type="dxa"/>
          </w:tcPr>
          <w:p w14:paraId="534038B8" w14:textId="77777777" w:rsidR="00005482" w:rsidRPr="00005482" w:rsidRDefault="00005482" w:rsidP="00005482">
            <w:pPr>
              <w:rPr>
                <w:rtl/>
              </w:rPr>
            </w:pPr>
            <w:r w:rsidRPr="00005482">
              <w:rPr>
                <w:rFonts w:cs="Arial"/>
                <w:rtl/>
              </w:rPr>
              <w:t>הזקנה החכמה מלמדת חוכמת השחרור מאחיזה</w:t>
            </w:r>
          </w:p>
          <w:p w14:paraId="61DFA459" w14:textId="61CCCC8C" w:rsidR="00F8796E" w:rsidRPr="00005482" w:rsidRDefault="00005482" w:rsidP="00005482">
            <w:pPr>
              <w:rPr>
                <w:rtl/>
              </w:rPr>
            </w:pPr>
            <w:r w:rsidRPr="00005482">
              <w:rPr>
                <w:rFonts w:cs="Arial"/>
                <w:rtl/>
              </w:rPr>
              <w:t>תני לי את הכוח לשחרר את אחיזתי באהוביי, להמשיך לאהוב אותם בכל לבי, ולבטוח בכך שכל אחד מהם נושא בתוכו את דרכו, את כוחו, ואת שמי האהבה שמלווים אותו תמיד.</w:t>
            </w:r>
          </w:p>
        </w:tc>
      </w:tr>
      <w:tr w:rsidR="00F8796E" w:rsidRPr="00005482" w14:paraId="12481410" w14:textId="77777777" w:rsidTr="00F8796E">
        <w:tc>
          <w:tcPr>
            <w:tcW w:w="1225" w:type="dxa"/>
          </w:tcPr>
          <w:p w14:paraId="429B2C88" w14:textId="00C972ED" w:rsidR="00F8796E" w:rsidRPr="00005482" w:rsidRDefault="00F8796E">
            <w:pPr>
              <w:rPr>
                <w:rtl/>
              </w:rPr>
            </w:pPr>
            <w:r w:rsidRPr="00005482">
              <w:rPr>
                <w:rFonts w:hint="cs"/>
                <w:rtl/>
              </w:rPr>
              <w:t>526</w:t>
            </w:r>
          </w:p>
        </w:tc>
        <w:tc>
          <w:tcPr>
            <w:tcW w:w="7071" w:type="dxa"/>
          </w:tcPr>
          <w:p w14:paraId="6EE03319" w14:textId="77777777" w:rsidR="00005482" w:rsidRPr="00005482" w:rsidRDefault="00005482" w:rsidP="00005482">
            <w:pPr>
              <w:rPr>
                <w:rtl/>
              </w:rPr>
            </w:pPr>
            <w:r w:rsidRPr="00005482">
              <w:rPr>
                <w:rFonts w:cs="Arial"/>
                <w:rtl/>
              </w:rPr>
              <w:t>האחיזה באה והולכת</w:t>
            </w:r>
          </w:p>
          <w:p w14:paraId="56082A35" w14:textId="2A1532A8" w:rsidR="00F8796E" w:rsidRPr="00005482" w:rsidRDefault="00005482" w:rsidP="00005482">
            <w:pPr>
              <w:rPr>
                <w:rtl/>
              </w:rPr>
            </w:pPr>
            <w:r w:rsidRPr="00005482">
              <w:rPr>
                <w:rFonts w:cs="Arial"/>
                <w:rtl/>
              </w:rPr>
              <w:t>אני זו שאוהבת בכל ליבי, ולכן גם מתקשה לשחרר. אני זו שמניחה את ידי על גופו של בני, על זכרו, על אהבתי אליו, כאילו המגע יכול לעצור את המרחק. אבל אני גם זו שרואה אותו הולך בדרכו – קטן באופק, נפרד ואהוב בעת ובעונה אחת. אני לומדת שהאהבה אינה נעלמת כשמרפים. אני לומדת שהאחיזה והשחרור אינם מצבים קבועים, אלא גאות ושפל של הלב. יש ימים שאני אוחזת חזק, ויש ימים שאני מצליחה לפתוח מעט את כף היד. ובשניהם - האהבה נשארת.</w:t>
            </w:r>
          </w:p>
        </w:tc>
      </w:tr>
      <w:tr w:rsidR="00F8796E" w:rsidRPr="00005482" w14:paraId="17F3F2F8" w14:textId="77777777" w:rsidTr="00F8796E">
        <w:tc>
          <w:tcPr>
            <w:tcW w:w="1225" w:type="dxa"/>
          </w:tcPr>
          <w:p w14:paraId="5CBB2D4B" w14:textId="7C8F1B33" w:rsidR="00F8796E" w:rsidRPr="00005482" w:rsidRDefault="00F8796E">
            <w:pPr>
              <w:rPr>
                <w:rtl/>
              </w:rPr>
            </w:pPr>
            <w:r w:rsidRPr="00005482">
              <w:rPr>
                <w:rFonts w:hint="cs"/>
                <w:rtl/>
              </w:rPr>
              <w:t>527</w:t>
            </w:r>
          </w:p>
        </w:tc>
        <w:tc>
          <w:tcPr>
            <w:tcW w:w="7071" w:type="dxa"/>
          </w:tcPr>
          <w:p w14:paraId="46543D12" w14:textId="77777777" w:rsidR="00005482" w:rsidRPr="00005482" w:rsidRDefault="00005482" w:rsidP="00005482">
            <w:pPr>
              <w:rPr>
                <w:rtl/>
              </w:rPr>
            </w:pPr>
            <w:r w:rsidRPr="00005482">
              <w:rPr>
                <w:rFonts w:cs="Arial"/>
                <w:rtl/>
              </w:rPr>
              <w:t>זרועות של אהבה ופחד</w:t>
            </w:r>
          </w:p>
          <w:p w14:paraId="13C56D04" w14:textId="6C1E3093" w:rsidR="00F8796E" w:rsidRPr="00005482" w:rsidRDefault="00005482" w:rsidP="00005482">
            <w:pPr>
              <w:rPr>
                <w:rtl/>
              </w:rPr>
            </w:pPr>
            <w:r w:rsidRPr="00005482">
              <w:rPr>
                <w:rFonts w:cs="Arial"/>
                <w:rtl/>
              </w:rPr>
              <w:t>אני זו אמא הקואלה. אני עוטפת את ביבס הקטן בזרועותיי הפרו</w:t>
            </w:r>
            <w:r>
              <w:rPr>
                <w:rFonts w:cs="Arial" w:hint="cs"/>
                <w:rtl/>
              </w:rPr>
              <w:t>ו</w:t>
            </w:r>
            <w:r w:rsidRPr="00005482">
              <w:rPr>
                <w:rFonts w:cs="Arial"/>
                <w:rtl/>
              </w:rPr>
              <w:t>תי</w:t>
            </w:r>
            <w:r>
              <w:rPr>
                <w:rFonts w:cs="Arial" w:hint="cs"/>
                <w:rtl/>
              </w:rPr>
              <w:t>ו</w:t>
            </w:r>
            <w:r w:rsidRPr="00005482">
              <w:rPr>
                <w:rFonts w:cs="Arial"/>
                <w:rtl/>
              </w:rPr>
              <w:t>ת והחמות. אני יודעת שהעולם עלול להיות מסוכן, אכזרי ולא צפוי, ולכן אני מחזיקה. מחזיקה חזק. לפעמים חזק מדי. אני מבקשת לעצור את הזמן שבו מי שאני אוהבת עדיין מוגן בזרועותיי. אך בתוך האחיזה הזו מסתתר גם געגוע - ליכולת לסמוך שהאהבה אינה נעלמת גם כאשר משחררים.</w:t>
            </w:r>
          </w:p>
        </w:tc>
      </w:tr>
      <w:tr w:rsidR="00F8796E" w:rsidRPr="00005482" w14:paraId="059CD5D2" w14:textId="77777777" w:rsidTr="00F8796E">
        <w:tc>
          <w:tcPr>
            <w:tcW w:w="1225" w:type="dxa"/>
          </w:tcPr>
          <w:p w14:paraId="1EE1ED25" w14:textId="3485075E" w:rsidR="00F8796E" w:rsidRPr="00005482" w:rsidRDefault="00F8796E">
            <w:pPr>
              <w:rPr>
                <w:rtl/>
              </w:rPr>
            </w:pPr>
            <w:r w:rsidRPr="00005482">
              <w:rPr>
                <w:rFonts w:hint="cs"/>
                <w:rtl/>
              </w:rPr>
              <w:t>528</w:t>
            </w:r>
          </w:p>
        </w:tc>
        <w:tc>
          <w:tcPr>
            <w:tcW w:w="7071" w:type="dxa"/>
          </w:tcPr>
          <w:p w14:paraId="583EA1D8" w14:textId="77777777" w:rsidR="00D03013" w:rsidRPr="00005482" w:rsidRDefault="00D03013" w:rsidP="00D03013">
            <w:pPr>
              <w:rPr>
                <w:rtl/>
              </w:rPr>
            </w:pPr>
            <w:r w:rsidRPr="00005482">
              <w:rPr>
                <w:rFonts w:cs="Arial"/>
                <w:rtl/>
              </w:rPr>
              <w:t>רגע אחד בין חיים למוות</w:t>
            </w:r>
          </w:p>
          <w:p w14:paraId="5C536028" w14:textId="71178274" w:rsidR="00F8796E" w:rsidRPr="00005482" w:rsidRDefault="00D03013" w:rsidP="00D03013">
            <w:pPr>
              <w:rPr>
                <w:rtl/>
              </w:rPr>
            </w:pPr>
            <w:r w:rsidRPr="00005482">
              <w:rPr>
                <w:rFonts w:cs="Arial"/>
                <w:rtl/>
              </w:rPr>
              <w:t>אני זו שראתה את המוות חולף במרחק נשימה. אני זו שישבה ברכב כאשר הברזל פרץ את השמשה ואת תחושת הביטחון שלי. אני זו שנבהלה, רעדה, והבינה עד כמה החיים שבירים. ואני גם זו שנשארה.</w:t>
            </w:r>
            <w:r w:rsidRPr="00005482">
              <w:rPr>
                <w:rFonts w:cs="Arial" w:hint="cs"/>
                <w:rtl/>
              </w:rPr>
              <w:t xml:space="preserve"> </w:t>
            </w:r>
            <w:r w:rsidRPr="00005482">
              <w:rPr>
                <w:rFonts w:cs="Arial"/>
                <w:rtl/>
              </w:rPr>
              <w:t>זו שיצאה מן האירוע פצועת פחד אך חיה, נושאת עמה את הזיכרון, את התודה, ואת הידיעה שכל רגע של חיים הוא מתנה.</w:t>
            </w:r>
          </w:p>
        </w:tc>
      </w:tr>
      <w:tr w:rsidR="00D660C3" w:rsidRPr="00005482" w14:paraId="49EE7D39" w14:textId="77777777" w:rsidTr="00F8796E">
        <w:tc>
          <w:tcPr>
            <w:tcW w:w="1225" w:type="dxa"/>
          </w:tcPr>
          <w:p w14:paraId="755F720B" w14:textId="5464415E" w:rsidR="00D660C3" w:rsidRPr="00005482" w:rsidRDefault="00D660C3">
            <w:pPr>
              <w:rPr>
                <w:rFonts w:hint="cs"/>
                <w:rtl/>
              </w:rPr>
            </w:pPr>
            <w:r w:rsidRPr="00005482">
              <w:rPr>
                <w:rFonts w:hint="cs"/>
                <w:rtl/>
              </w:rPr>
              <w:t>529</w:t>
            </w:r>
          </w:p>
        </w:tc>
        <w:tc>
          <w:tcPr>
            <w:tcW w:w="7071" w:type="dxa"/>
          </w:tcPr>
          <w:p w14:paraId="19437078" w14:textId="77777777" w:rsidR="00D03013" w:rsidRPr="00005482" w:rsidRDefault="00D03013" w:rsidP="00D03013">
            <w:pPr>
              <w:rPr>
                <w:rtl/>
              </w:rPr>
            </w:pPr>
            <w:r w:rsidRPr="00005482">
              <w:rPr>
                <w:rFonts w:cs="Arial"/>
                <w:rtl/>
              </w:rPr>
              <w:t>יש לי ציפורים בראש</w:t>
            </w:r>
          </w:p>
          <w:p w14:paraId="69A71571" w14:textId="4B3E65F6" w:rsidR="00D660C3" w:rsidRPr="00005482" w:rsidRDefault="00D03013" w:rsidP="00D03013">
            <w:pPr>
              <w:rPr>
                <w:rtl/>
              </w:rPr>
            </w:pPr>
            <w:r w:rsidRPr="00005482">
              <w:rPr>
                <w:rFonts w:cs="Arial"/>
                <w:rtl/>
              </w:rPr>
              <w:t>אני זו הגורילה שיושבת בלב היער הפנימי שלי, ובלהקת הציפורים שבראשי חיים כל קולותיי. יש בי חוכמה ויש בי געגוע, יש בי זיכרון ויש בי שירה, יש בי ילדה ויש בי שומרת עתיקה. איני מגרשת אף ציפור - אני הבית של כולן.</w:t>
            </w:r>
          </w:p>
        </w:tc>
      </w:tr>
      <w:tr w:rsidR="00F8796E" w:rsidRPr="00005482" w14:paraId="53DC1B0D" w14:textId="77777777" w:rsidTr="00F8796E">
        <w:tc>
          <w:tcPr>
            <w:tcW w:w="1225" w:type="dxa"/>
          </w:tcPr>
          <w:p w14:paraId="45189F56" w14:textId="216F871D" w:rsidR="00F8796E" w:rsidRPr="00005482" w:rsidRDefault="00F8796E">
            <w:pPr>
              <w:rPr>
                <w:rtl/>
              </w:rPr>
            </w:pPr>
            <w:r w:rsidRPr="00005482">
              <w:rPr>
                <w:rFonts w:hint="cs"/>
                <w:rtl/>
              </w:rPr>
              <w:t>530</w:t>
            </w:r>
          </w:p>
        </w:tc>
        <w:tc>
          <w:tcPr>
            <w:tcW w:w="7071" w:type="dxa"/>
          </w:tcPr>
          <w:p w14:paraId="095FF471" w14:textId="77777777" w:rsidR="00D660C3" w:rsidRPr="00005482" w:rsidRDefault="00D660C3" w:rsidP="00D660C3">
            <w:pPr>
              <w:rPr>
                <w:rtl/>
              </w:rPr>
            </w:pPr>
            <w:r w:rsidRPr="00005482">
              <w:rPr>
                <w:rtl/>
              </w:rPr>
              <w:t>החניכה אל העצמי</w:t>
            </w:r>
          </w:p>
          <w:p w14:paraId="5CA57DE8" w14:textId="5D3A5AC1" w:rsidR="00F8796E" w:rsidRPr="00005482" w:rsidRDefault="00D660C3" w:rsidP="00005482">
            <w:pPr>
              <w:rPr>
                <w:rtl/>
              </w:rPr>
            </w:pPr>
            <w:r w:rsidRPr="00005482">
              <w:rPr>
                <w:rtl/>
              </w:rPr>
              <w:t>אני זו המטפסת מעלה, לא בקפיצה אחת אלא בפיתול איטי, מדורג ומתמשך.</w:t>
            </w:r>
            <w:r w:rsidRPr="00005482">
              <w:rPr>
                <w:rFonts w:hint="cs"/>
                <w:rtl/>
              </w:rPr>
              <w:t xml:space="preserve"> </w:t>
            </w:r>
            <w:r w:rsidRPr="00005482">
              <w:rPr>
                <w:rtl/>
              </w:rPr>
              <w:t>אני נישאת על גבי חבלים שזורים -</w:t>
            </w:r>
            <w:r w:rsidRPr="00005482">
              <w:t xml:space="preserve"> </w:t>
            </w:r>
            <w:r w:rsidRPr="00005482">
              <w:rPr>
                <w:rtl/>
              </w:rPr>
              <w:t>גוף, נפש ורוח -</w:t>
            </w:r>
            <w:r w:rsidRPr="00005482">
              <w:t xml:space="preserve"> </w:t>
            </w:r>
            <w:r w:rsidRPr="00005482">
              <w:rPr>
                <w:rtl/>
              </w:rPr>
              <w:t>הקשורים זה בזה ואינם נפרדים. אני מבקשת להגיע אל מקום גבוה יותר של תודעה, חוכמה ומשמעות.</w:t>
            </w:r>
          </w:p>
        </w:tc>
      </w:tr>
      <w:tr w:rsidR="00F8796E" w:rsidRPr="00005482" w14:paraId="247D3A2A" w14:textId="77777777" w:rsidTr="00F8796E">
        <w:tc>
          <w:tcPr>
            <w:tcW w:w="1225" w:type="dxa"/>
          </w:tcPr>
          <w:p w14:paraId="339AF252" w14:textId="1166A329" w:rsidR="00F8796E" w:rsidRPr="00005482" w:rsidRDefault="00F8796E">
            <w:pPr>
              <w:rPr>
                <w:rtl/>
              </w:rPr>
            </w:pPr>
            <w:r w:rsidRPr="00005482">
              <w:rPr>
                <w:rFonts w:hint="cs"/>
                <w:rtl/>
              </w:rPr>
              <w:t>531</w:t>
            </w:r>
          </w:p>
        </w:tc>
        <w:tc>
          <w:tcPr>
            <w:tcW w:w="7071" w:type="dxa"/>
          </w:tcPr>
          <w:p w14:paraId="285E61CE" w14:textId="77777777" w:rsidR="00D660C3" w:rsidRPr="00005482" w:rsidRDefault="00D660C3" w:rsidP="00D660C3">
            <w:pPr>
              <w:rPr>
                <w:rFonts w:cs="Arial"/>
                <w:rtl/>
              </w:rPr>
            </w:pPr>
            <w:r w:rsidRPr="00005482">
              <w:rPr>
                <w:rFonts w:cs="Arial"/>
                <w:rtl/>
              </w:rPr>
              <w:t>זוכרת את האור שבתוכי</w:t>
            </w:r>
          </w:p>
          <w:p w14:paraId="47DAE9FC" w14:textId="77777777" w:rsidR="00D660C3" w:rsidRPr="00005482" w:rsidRDefault="00D660C3" w:rsidP="00D660C3">
            <w:pPr>
              <w:rPr>
                <w:rFonts w:cs="Arial"/>
                <w:rtl/>
              </w:rPr>
            </w:pPr>
            <w:r w:rsidRPr="00005482">
              <w:rPr>
                <w:rFonts w:cs="Arial"/>
                <w:rtl/>
              </w:rPr>
              <w:t xml:space="preserve">אני זו שרואה את האור והולכת לכיוונו. אני זו שמסכימה לצאת מן החשכה, גם כשאיני יודעת בדיוק מה מחכה לי מעבר לאופק. אני זו שמרגישה שהאור קורא לי – לא כאור חיצוני בלבד, אלא כאור פנימי שנזכר בעצמו. אני צועדת </w:t>
            </w:r>
            <w:r w:rsidRPr="00005482">
              <w:rPr>
                <w:rFonts w:cs="Arial"/>
                <w:rtl/>
              </w:rPr>
              <w:lastRenderedPageBreak/>
              <w:t>יחפה, פגיעה ואמיצה בעת ובעונה אחת. מאחורי יש צללים, עצים כהים, זיכרונות ופחדים; לפניי נפתח שער של אפשרות, של תקווה, של משמעות.</w:t>
            </w:r>
          </w:p>
          <w:p w14:paraId="5A4F04EF" w14:textId="344F53B2" w:rsidR="00F8796E" w:rsidRPr="00005482" w:rsidRDefault="00D660C3" w:rsidP="00D660C3">
            <w:pPr>
              <w:rPr>
                <w:rtl/>
              </w:rPr>
            </w:pPr>
            <w:r w:rsidRPr="00005482">
              <w:rPr>
                <w:rFonts w:cs="Arial"/>
                <w:rtl/>
              </w:rPr>
              <w:t>אני בוחרת להמשיך ללכת, כי משהו עמוק בתוכי יודע שהאור הזה שייך גם לי.</w:t>
            </w:r>
          </w:p>
        </w:tc>
      </w:tr>
      <w:tr w:rsidR="00F8796E" w:rsidRPr="00005482" w14:paraId="0320AB59" w14:textId="77777777" w:rsidTr="00F8796E">
        <w:tc>
          <w:tcPr>
            <w:tcW w:w="1225" w:type="dxa"/>
          </w:tcPr>
          <w:p w14:paraId="77ED3289" w14:textId="754CE207" w:rsidR="00F8796E" w:rsidRPr="00005482" w:rsidRDefault="00F8796E">
            <w:pPr>
              <w:rPr>
                <w:rtl/>
              </w:rPr>
            </w:pPr>
            <w:r w:rsidRPr="00005482">
              <w:rPr>
                <w:rFonts w:hint="cs"/>
                <w:rtl/>
              </w:rPr>
              <w:lastRenderedPageBreak/>
              <w:t>532</w:t>
            </w:r>
          </w:p>
        </w:tc>
        <w:tc>
          <w:tcPr>
            <w:tcW w:w="7071" w:type="dxa"/>
          </w:tcPr>
          <w:p w14:paraId="6A20C077" w14:textId="77777777" w:rsidR="00D660C3" w:rsidRPr="00005482" w:rsidRDefault="00D660C3" w:rsidP="00D660C3">
            <w:pPr>
              <w:rPr>
                <w:rtl/>
              </w:rPr>
            </w:pPr>
            <w:r w:rsidRPr="00005482">
              <w:rPr>
                <w:rFonts w:cs="Arial"/>
                <w:rtl/>
              </w:rPr>
              <w:t>אש היצירה רוחשת, לוחשת ויוצאת לאור לצד עצבותי</w:t>
            </w:r>
          </w:p>
          <w:p w14:paraId="61B8A1B6" w14:textId="05847F42" w:rsidR="00F8796E" w:rsidRPr="00005482" w:rsidRDefault="00D660C3" w:rsidP="00D660C3">
            <w:pPr>
              <w:rPr>
                <w:rtl/>
              </w:rPr>
            </w:pPr>
            <w:r w:rsidRPr="00005482">
              <w:rPr>
                <w:rFonts w:cs="Arial"/>
                <w:rtl/>
              </w:rPr>
              <w:t>אני זו שאש היצירה רוחשת בי. אני יושבת בשקט, אך סביבי פורצת התפרצות של צבע, חיים ותנועה. הפרחים הבוערים אינם מסתירים את העצב שלי - הם צומחים ממנו. הלבן שבלב הקלף הוא מרחב של כאב, געגוע ורכות, ומתוכו בוקעת אש היצירה שלי. אני לומדת שאפשר להיות עצובה ויוצרת בעת ובעונה אחת; שהיופי אינו נוצר למרות הפצע, אלא לעיתים דווקא דרכו. אני נושאת על גבי כנפיים של צבע ואור, גם כאשר עיניי מביטות פנימה, אל המקום השקט והכואב.</w:t>
            </w:r>
          </w:p>
        </w:tc>
      </w:tr>
      <w:tr w:rsidR="00F8796E" w:rsidRPr="00005482" w14:paraId="2EBEC48B" w14:textId="77777777" w:rsidTr="00F8796E">
        <w:tc>
          <w:tcPr>
            <w:tcW w:w="1225" w:type="dxa"/>
          </w:tcPr>
          <w:p w14:paraId="168F6982" w14:textId="39C8C5BC" w:rsidR="00F8796E" w:rsidRPr="00005482" w:rsidRDefault="00F8796E">
            <w:pPr>
              <w:rPr>
                <w:rtl/>
              </w:rPr>
            </w:pPr>
            <w:r w:rsidRPr="00005482">
              <w:rPr>
                <w:rFonts w:hint="cs"/>
                <w:rtl/>
              </w:rPr>
              <w:t>53</w:t>
            </w:r>
            <w:r w:rsidR="00D660C3" w:rsidRPr="00005482">
              <w:rPr>
                <w:rFonts w:hint="cs"/>
                <w:rtl/>
              </w:rPr>
              <w:t>3</w:t>
            </w:r>
          </w:p>
        </w:tc>
        <w:tc>
          <w:tcPr>
            <w:tcW w:w="7071" w:type="dxa"/>
          </w:tcPr>
          <w:p w14:paraId="6D932BFA" w14:textId="77777777" w:rsidR="00D660C3" w:rsidRPr="00005482" w:rsidRDefault="00D660C3" w:rsidP="00D660C3">
            <w:pPr>
              <w:rPr>
                <w:rtl/>
              </w:rPr>
            </w:pPr>
            <w:r w:rsidRPr="00005482">
              <w:rPr>
                <w:rFonts w:cs="Arial"/>
                <w:rtl/>
              </w:rPr>
              <w:t>השער אל עצמי החדשה</w:t>
            </w:r>
          </w:p>
          <w:p w14:paraId="16CF6E14" w14:textId="420B01B8" w:rsidR="00F8796E" w:rsidRPr="00005482" w:rsidRDefault="00D660C3" w:rsidP="00D660C3">
            <w:pPr>
              <w:rPr>
                <w:rtl/>
              </w:rPr>
            </w:pPr>
            <w:r w:rsidRPr="00005482">
              <w:rPr>
                <w:rFonts w:cs="Arial"/>
                <w:rtl/>
              </w:rPr>
              <w:t>אני זו העומדת בשער ההתמרה. מעליי מרחפות כל האפשרויות שבי, כל הצבעים, כל החיים שעדיין מבקשים להיוולד. אני איני חוששת מהשינוי; אני עומדת בתוכו ומאפשרת לו לפרוש כנפיים.</w:t>
            </w:r>
          </w:p>
        </w:tc>
      </w:tr>
      <w:tr w:rsidR="00D660C3" w:rsidRPr="00005482" w14:paraId="64D189DA" w14:textId="77777777" w:rsidTr="00F8796E">
        <w:tc>
          <w:tcPr>
            <w:tcW w:w="1225" w:type="dxa"/>
          </w:tcPr>
          <w:p w14:paraId="5FBAF788" w14:textId="57EA8E37" w:rsidR="00D660C3" w:rsidRPr="00005482" w:rsidRDefault="00D660C3">
            <w:pPr>
              <w:rPr>
                <w:rFonts w:hint="cs"/>
                <w:rtl/>
              </w:rPr>
            </w:pPr>
            <w:r w:rsidRPr="00005482">
              <w:rPr>
                <w:rFonts w:hint="cs"/>
                <w:rtl/>
              </w:rPr>
              <w:t>534</w:t>
            </w:r>
          </w:p>
        </w:tc>
        <w:tc>
          <w:tcPr>
            <w:tcW w:w="7071" w:type="dxa"/>
          </w:tcPr>
          <w:p w14:paraId="5EB518DF" w14:textId="77777777" w:rsidR="00D660C3" w:rsidRPr="00005482" w:rsidRDefault="00D660C3" w:rsidP="00D660C3">
            <w:pPr>
              <w:rPr>
                <w:rtl/>
              </w:rPr>
            </w:pPr>
            <w:r w:rsidRPr="00005482">
              <w:rPr>
                <w:rFonts w:cs="Arial"/>
                <w:rtl/>
              </w:rPr>
              <w:t>יושבת במרכז היופי שיצרתי</w:t>
            </w:r>
          </w:p>
          <w:p w14:paraId="22B715F1" w14:textId="6488034B" w:rsidR="00D660C3" w:rsidRPr="00005482" w:rsidRDefault="00D660C3" w:rsidP="00D660C3">
            <w:pPr>
              <w:rPr>
                <w:rtl/>
              </w:rPr>
            </w:pPr>
            <w:r w:rsidRPr="00005482">
              <w:rPr>
                <w:rFonts w:cs="Arial"/>
                <w:rtl/>
              </w:rPr>
              <w:t>אני זו היושבת על הצדפה שלי, אחרי שכבר עברתי סערות רבות. היופי אינו דבר שאני מחפשת - הוא המקום שממנו אני יוצרת. העבר, האמנות, האהבה והזיכרונות יוצרים סביבי הילה צבעונית. אני מחזיקה בידיי את הזכות לברוא את עצמי מחדש, שוב ושוב.</w:t>
            </w:r>
          </w:p>
        </w:tc>
      </w:tr>
      <w:tr w:rsidR="00F8796E" w:rsidRPr="00005482" w14:paraId="09C9DAAA" w14:textId="77777777" w:rsidTr="00F8796E">
        <w:tc>
          <w:tcPr>
            <w:tcW w:w="1225" w:type="dxa"/>
          </w:tcPr>
          <w:p w14:paraId="63D853FC" w14:textId="1B9E5514" w:rsidR="00F8796E" w:rsidRPr="00005482" w:rsidRDefault="00F8796E">
            <w:pPr>
              <w:rPr>
                <w:rtl/>
              </w:rPr>
            </w:pPr>
            <w:r w:rsidRPr="00005482">
              <w:rPr>
                <w:rFonts w:hint="cs"/>
                <w:rtl/>
              </w:rPr>
              <w:t>535</w:t>
            </w:r>
          </w:p>
        </w:tc>
        <w:tc>
          <w:tcPr>
            <w:tcW w:w="7071" w:type="dxa"/>
          </w:tcPr>
          <w:p w14:paraId="738223E4" w14:textId="77777777" w:rsidR="00430D99" w:rsidRPr="00005482" w:rsidRDefault="00430D99" w:rsidP="00430D99">
            <w:pPr>
              <w:rPr>
                <w:rtl/>
              </w:rPr>
            </w:pPr>
            <w:r w:rsidRPr="00005482">
              <w:rPr>
                <w:rFonts w:cs="Arial"/>
                <w:rtl/>
              </w:rPr>
              <w:t>התמימות שנשארה להביט</w:t>
            </w:r>
          </w:p>
          <w:p w14:paraId="7D1AD77D" w14:textId="62A7E420" w:rsidR="00F8796E" w:rsidRPr="00005482" w:rsidRDefault="00430D99" w:rsidP="00430D99">
            <w:pPr>
              <w:rPr>
                <w:rtl/>
              </w:rPr>
            </w:pPr>
            <w:r w:rsidRPr="00005482">
              <w:rPr>
                <w:rFonts w:cs="Arial"/>
                <w:rtl/>
              </w:rPr>
              <w:t>אני זו שעומדת על סף הפרידה. אני נושאת איתי את תמימות העבר ואת אור הזיכרון, ומתבוננת בחלק שבי שכבר פונה אל הלא נודע. אני יודעת שמשהו הסתיים, ועדיין איני יודעת מה ייוולד אחריו.</w:t>
            </w:r>
          </w:p>
        </w:tc>
      </w:tr>
      <w:tr w:rsidR="00F8796E" w:rsidRPr="00005482" w14:paraId="44A27641" w14:textId="77777777" w:rsidTr="00F8796E">
        <w:tc>
          <w:tcPr>
            <w:tcW w:w="1225" w:type="dxa"/>
          </w:tcPr>
          <w:p w14:paraId="617CB14E" w14:textId="5413F39E" w:rsidR="00F8796E" w:rsidRPr="00005482" w:rsidRDefault="00F8796E">
            <w:pPr>
              <w:rPr>
                <w:rtl/>
              </w:rPr>
            </w:pPr>
            <w:r w:rsidRPr="00005482">
              <w:rPr>
                <w:rFonts w:hint="cs"/>
                <w:rtl/>
              </w:rPr>
              <w:t>536</w:t>
            </w:r>
          </w:p>
        </w:tc>
        <w:tc>
          <w:tcPr>
            <w:tcW w:w="7071" w:type="dxa"/>
          </w:tcPr>
          <w:p w14:paraId="49231D60" w14:textId="77777777" w:rsidR="00430D99" w:rsidRPr="00005482" w:rsidRDefault="00430D99" w:rsidP="00430D99">
            <w:pPr>
              <w:rPr>
                <w:rtl/>
              </w:rPr>
            </w:pPr>
            <w:r w:rsidRPr="00005482">
              <w:rPr>
                <w:rFonts w:cs="Arial"/>
                <w:rtl/>
              </w:rPr>
              <w:t>כשיופי פוגש את הנשמה</w:t>
            </w:r>
          </w:p>
          <w:p w14:paraId="07AAF5C0" w14:textId="632AD440" w:rsidR="00F8796E" w:rsidRPr="00005482" w:rsidRDefault="00430D99" w:rsidP="00430D99">
            <w:pPr>
              <w:rPr>
                <w:rtl/>
              </w:rPr>
            </w:pPr>
            <w:r w:rsidRPr="00005482">
              <w:rPr>
                <w:rFonts w:cs="Arial"/>
                <w:rtl/>
              </w:rPr>
              <w:t>אני זו שמביטה ביופיו של העולם ונותנת לו לפתוח בתוכי שערים של דמיון, רגש ומשמעות. אני צועדת בין מציאות לפנטזיה, בין נוף חיצוני לנוף פנימי, ומרשה לעצמי להתרגש, לתהות ולגלות את עצמי מחדש.</w:t>
            </w:r>
          </w:p>
        </w:tc>
      </w:tr>
      <w:tr w:rsidR="00F8796E" w:rsidRPr="00005482" w14:paraId="25D7A03B" w14:textId="77777777" w:rsidTr="00F8796E">
        <w:tc>
          <w:tcPr>
            <w:tcW w:w="1225" w:type="dxa"/>
          </w:tcPr>
          <w:p w14:paraId="5451926D" w14:textId="68FC098A" w:rsidR="00F8796E" w:rsidRPr="00005482" w:rsidRDefault="00F8796E">
            <w:pPr>
              <w:rPr>
                <w:rtl/>
              </w:rPr>
            </w:pPr>
            <w:r w:rsidRPr="00005482">
              <w:rPr>
                <w:rFonts w:hint="cs"/>
                <w:rtl/>
              </w:rPr>
              <w:t>537</w:t>
            </w:r>
          </w:p>
        </w:tc>
        <w:tc>
          <w:tcPr>
            <w:tcW w:w="7071" w:type="dxa"/>
          </w:tcPr>
          <w:p w14:paraId="7FA3EEE2" w14:textId="77777777" w:rsidR="00430D99" w:rsidRPr="00005482" w:rsidRDefault="00430D99" w:rsidP="00430D99">
            <w:pPr>
              <w:rPr>
                <w:rtl/>
              </w:rPr>
            </w:pPr>
            <w:r w:rsidRPr="00005482">
              <w:rPr>
                <w:rtl/>
              </w:rPr>
              <w:t>הקריאה להתעורר</w:t>
            </w:r>
          </w:p>
          <w:p w14:paraId="586B4234" w14:textId="4F104CF6" w:rsidR="00F8796E" w:rsidRPr="00005482" w:rsidRDefault="00430D99" w:rsidP="00430D99">
            <w:pPr>
              <w:rPr>
                <w:rtl/>
              </w:rPr>
            </w:pPr>
            <w:r w:rsidRPr="00005482">
              <w:rPr>
                <w:rtl/>
              </w:rPr>
              <w:t>אני זו שמקשיבה לקריאת התרנגול ולצלצול הפעמון. אני רואה את הדרך ואת האופק, אך עדיין עומדת במרחק מהם. אני ערה למה שקורה סביבי, אך מחפשת את הדרך לחזור ולהרגיש שאני חלק ממנו.</w:t>
            </w:r>
          </w:p>
        </w:tc>
      </w:tr>
      <w:tr w:rsidR="00F8796E" w:rsidRPr="00005482" w14:paraId="3DDB40B3" w14:textId="77777777" w:rsidTr="00F8796E">
        <w:tc>
          <w:tcPr>
            <w:tcW w:w="1225" w:type="dxa"/>
          </w:tcPr>
          <w:p w14:paraId="52FBA326" w14:textId="12C9DCF4" w:rsidR="00F8796E" w:rsidRPr="00005482" w:rsidRDefault="00F8796E">
            <w:pPr>
              <w:rPr>
                <w:rtl/>
              </w:rPr>
            </w:pPr>
            <w:r w:rsidRPr="00005482">
              <w:rPr>
                <w:rFonts w:hint="cs"/>
                <w:rtl/>
              </w:rPr>
              <w:t>538</w:t>
            </w:r>
          </w:p>
        </w:tc>
        <w:tc>
          <w:tcPr>
            <w:tcW w:w="7071" w:type="dxa"/>
          </w:tcPr>
          <w:p w14:paraId="6918178A" w14:textId="77777777" w:rsidR="00430D99" w:rsidRPr="00005482" w:rsidRDefault="00430D99" w:rsidP="00430D99">
            <w:pPr>
              <w:rPr>
                <w:rtl/>
              </w:rPr>
            </w:pPr>
            <w:r w:rsidRPr="00005482">
              <w:rPr>
                <w:rFonts w:cs="Arial"/>
                <w:rtl/>
              </w:rPr>
              <w:t>הצבה המדריכה</w:t>
            </w:r>
          </w:p>
          <w:p w14:paraId="5C4C0031" w14:textId="77777777" w:rsidR="00430D99" w:rsidRPr="00005482" w:rsidRDefault="00430D99" w:rsidP="00430D99">
            <w:pPr>
              <w:rPr>
                <w:rtl/>
              </w:rPr>
            </w:pPr>
            <w:r w:rsidRPr="00005482">
              <w:rPr>
                <w:rFonts w:cs="Arial"/>
                <w:rtl/>
              </w:rPr>
              <w:t>אני זו ההולכת בקצב של נשמתי. אני נושאת בתוכי חכמה עתיקה, גם כשאיני מודעת לה. אני יודעת לעצור, להקשיב ולבטוח בדרך.</w:t>
            </w:r>
          </w:p>
          <w:p w14:paraId="1AAEC57E" w14:textId="6AB049B1" w:rsidR="00F8796E" w:rsidRPr="00005482" w:rsidRDefault="00430D99" w:rsidP="00430D99">
            <w:pPr>
              <w:rPr>
                <w:rtl/>
              </w:rPr>
            </w:pPr>
            <w:r w:rsidRPr="00005482">
              <w:rPr>
                <w:rFonts w:cs="Arial"/>
                <w:rtl/>
              </w:rPr>
              <w:t>הבית שלי אינו מקום - הוא נוכחות פנימית. אני צועדת לאט, אך לעולם איני אובדת.</w:t>
            </w:r>
          </w:p>
        </w:tc>
      </w:tr>
      <w:tr w:rsidR="00F8796E" w:rsidRPr="00005482" w14:paraId="7901411C" w14:textId="77777777" w:rsidTr="00F8796E">
        <w:tc>
          <w:tcPr>
            <w:tcW w:w="1225" w:type="dxa"/>
          </w:tcPr>
          <w:p w14:paraId="008AAD92" w14:textId="7C488732" w:rsidR="00F8796E" w:rsidRPr="00005482" w:rsidRDefault="00F8796E">
            <w:pPr>
              <w:rPr>
                <w:rtl/>
              </w:rPr>
            </w:pPr>
            <w:r w:rsidRPr="00005482">
              <w:rPr>
                <w:rFonts w:hint="cs"/>
                <w:rtl/>
              </w:rPr>
              <w:t>539</w:t>
            </w:r>
          </w:p>
        </w:tc>
        <w:tc>
          <w:tcPr>
            <w:tcW w:w="7071" w:type="dxa"/>
          </w:tcPr>
          <w:p w14:paraId="473DF39B" w14:textId="77777777" w:rsidR="00430D99" w:rsidRPr="00005482" w:rsidRDefault="00430D99" w:rsidP="00430D99">
            <w:pPr>
              <w:rPr>
                <w:rtl/>
              </w:rPr>
            </w:pPr>
            <w:r w:rsidRPr="00005482">
              <w:rPr>
                <w:rFonts w:cs="Arial"/>
                <w:rtl/>
              </w:rPr>
              <w:t>שער הזיכרון והאומץ</w:t>
            </w:r>
          </w:p>
          <w:p w14:paraId="6331651F" w14:textId="2EB7505C" w:rsidR="00F8796E" w:rsidRPr="00005482" w:rsidRDefault="00430D99" w:rsidP="00430D99">
            <w:pPr>
              <w:rPr>
                <w:rtl/>
              </w:rPr>
            </w:pPr>
            <w:r w:rsidRPr="00005482">
              <w:rPr>
                <w:rFonts w:cs="Arial"/>
                <w:rtl/>
              </w:rPr>
              <w:t>אני זו החרדון השקט העומד מול שער הפחד והזיכרון. אני מקשיבה למה שנמצא מתחת לפני השטח, ואוזרת אומץ להישיר מבט אל מה שפעם הפחיד אותי.</w:t>
            </w:r>
          </w:p>
        </w:tc>
      </w:tr>
      <w:tr w:rsidR="00F8796E" w:rsidRPr="00005482" w14:paraId="6F77EF4D" w14:textId="77777777" w:rsidTr="00F8796E">
        <w:tc>
          <w:tcPr>
            <w:tcW w:w="1225" w:type="dxa"/>
          </w:tcPr>
          <w:p w14:paraId="126A6F91" w14:textId="7F310853" w:rsidR="00F8796E" w:rsidRPr="00005482" w:rsidRDefault="00F8796E">
            <w:pPr>
              <w:rPr>
                <w:rtl/>
              </w:rPr>
            </w:pPr>
            <w:r w:rsidRPr="00005482">
              <w:rPr>
                <w:rFonts w:hint="cs"/>
                <w:rtl/>
              </w:rPr>
              <w:t>540</w:t>
            </w:r>
          </w:p>
        </w:tc>
        <w:tc>
          <w:tcPr>
            <w:tcW w:w="7071" w:type="dxa"/>
          </w:tcPr>
          <w:p w14:paraId="3BC33906" w14:textId="77777777" w:rsidR="00430D99" w:rsidRPr="00005482" w:rsidRDefault="00430D99" w:rsidP="00430D99">
            <w:pPr>
              <w:rPr>
                <w:rtl/>
              </w:rPr>
            </w:pPr>
            <w:r w:rsidRPr="00005482">
              <w:rPr>
                <w:rFonts w:cs="Arial"/>
                <w:rtl/>
              </w:rPr>
              <w:t>המוזה להשראה</w:t>
            </w:r>
          </w:p>
          <w:p w14:paraId="1846CECB" w14:textId="4B6F6E0D" w:rsidR="00F8796E" w:rsidRPr="00005482" w:rsidRDefault="00430D99" w:rsidP="00430D99">
            <w:pPr>
              <w:rPr>
                <w:rtl/>
              </w:rPr>
            </w:pPr>
            <w:r w:rsidRPr="00005482">
              <w:rPr>
                <w:rFonts w:cs="Arial"/>
                <w:rtl/>
              </w:rPr>
              <w:t>אני זו שעוצמת עיניים כדי לראות טוב יותר. אני מאפשרת לזיכרונות, לחלומות ולדימויים לעלות מתוכי. אני סומכת על כך שההשראה כבר יודעת את דרכה אליי.</w:t>
            </w:r>
          </w:p>
        </w:tc>
      </w:tr>
      <w:tr w:rsidR="00F8796E" w:rsidRPr="00005482" w14:paraId="346C7B36" w14:textId="77777777" w:rsidTr="00F8796E">
        <w:tc>
          <w:tcPr>
            <w:tcW w:w="1225" w:type="dxa"/>
          </w:tcPr>
          <w:p w14:paraId="42ED3E12" w14:textId="6FAAAC11" w:rsidR="00F8796E" w:rsidRPr="00005482" w:rsidRDefault="00F8796E">
            <w:pPr>
              <w:rPr>
                <w:rtl/>
              </w:rPr>
            </w:pPr>
            <w:r w:rsidRPr="00005482">
              <w:rPr>
                <w:rFonts w:hint="cs"/>
                <w:rtl/>
              </w:rPr>
              <w:t>541</w:t>
            </w:r>
          </w:p>
        </w:tc>
        <w:tc>
          <w:tcPr>
            <w:tcW w:w="7071" w:type="dxa"/>
          </w:tcPr>
          <w:p w14:paraId="1AAE87D7" w14:textId="77777777" w:rsidR="00430D99" w:rsidRPr="00005482" w:rsidRDefault="00430D99" w:rsidP="00430D99">
            <w:pPr>
              <w:rPr>
                <w:rtl/>
              </w:rPr>
            </w:pPr>
            <w:r w:rsidRPr="00005482">
              <w:rPr>
                <w:rFonts w:cs="Arial"/>
                <w:rtl/>
              </w:rPr>
              <w:t>בין פחד למשיכה</w:t>
            </w:r>
          </w:p>
          <w:p w14:paraId="349E0485" w14:textId="77777777" w:rsidR="00430D99" w:rsidRPr="00005482" w:rsidRDefault="00430D99" w:rsidP="00430D99">
            <w:pPr>
              <w:rPr>
                <w:rtl/>
              </w:rPr>
            </w:pPr>
            <w:r w:rsidRPr="00005482">
              <w:rPr>
                <w:rFonts w:cs="Arial"/>
                <w:rtl/>
              </w:rPr>
              <w:t>אני זו שמסכימה להביט בפחד בעיניים. אני לא בורחת מהנחש ולא מנסה לשלוט בו. אני מתקרבת אליו בעדינות, בסקרנות וביראה, ומגלה שבתוך הפחד מסתתר גם כוח חיים, תשוקה וידיעה עתיקה.</w:t>
            </w:r>
          </w:p>
          <w:p w14:paraId="2D202BBF" w14:textId="77777777" w:rsidR="00430D99" w:rsidRPr="00005482" w:rsidRDefault="00430D99" w:rsidP="00430D99">
            <w:pPr>
              <w:rPr>
                <w:rtl/>
              </w:rPr>
            </w:pPr>
          </w:p>
          <w:p w14:paraId="22731800" w14:textId="463B1887" w:rsidR="00F8796E" w:rsidRPr="00005482" w:rsidRDefault="00430D99" w:rsidP="00430D99">
            <w:pPr>
              <w:rPr>
                <w:rtl/>
              </w:rPr>
            </w:pPr>
            <w:r w:rsidRPr="00005482">
              <w:rPr>
                <w:rFonts w:cs="Arial"/>
                <w:rtl/>
              </w:rPr>
              <w:t>הקלף מזכיר שלא תמיד צריך לנצח את הפחד. לפעמים הדרך היא פשוט להישאר נוכחת לידו, עד שהוא משנה את צורתו והופך ממפלצת למורה דרך.</w:t>
            </w:r>
          </w:p>
        </w:tc>
      </w:tr>
      <w:tr w:rsidR="00F8796E" w:rsidRPr="00005482" w14:paraId="7C342449" w14:textId="77777777" w:rsidTr="00F8796E">
        <w:tc>
          <w:tcPr>
            <w:tcW w:w="1225" w:type="dxa"/>
          </w:tcPr>
          <w:p w14:paraId="34EB9222" w14:textId="4901353D" w:rsidR="00F8796E" w:rsidRPr="00005482" w:rsidRDefault="00F8796E">
            <w:pPr>
              <w:rPr>
                <w:rtl/>
              </w:rPr>
            </w:pPr>
            <w:r w:rsidRPr="00005482">
              <w:rPr>
                <w:rFonts w:hint="cs"/>
                <w:rtl/>
              </w:rPr>
              <w:lastRenderedPageBreak/>
              <w:t>542</w:t>
            </w:r>
          </w:p>
        </w:tc>
        <w:tc>
          <w:tcPr>
            <w:tcW w:w="7071" w:type="dxa"/>
          </w:tcPr>
          <w:p w14:paraId="33933FC7" w14:textId="77777777" w:rsidR="00430D99" w:rsidRPr="00005482" w:rsidRDefault="00430D99" w:rsidP="00430D99">
            <w:pPr>
              <w:rPr>
                <w:rtl/>
              </w:rPr>
            </w:pPr>
            <w:r w:rsidRPr="00005482">
              <w:rPr>
                <w:rFonts w:cs="Arial"/>
                <w:rtl/>
              </w:rPr>
              <w:t>כשלא קיבלתי ממתקים</w:t>
            </w:r>
          </w:p>
          <w:p w14:paraId="4C51E111" w14:textId="33027894" w:rsidR="00F8796E" w:rsidRPr="00005482" w:rsidRDefault="00430D99" w:rsidP="00430D99">
            <w:pPr>
              <w:rPr>
                <w:rFonts w:hint="cs"/>
                <w:rtl/>
              </w:rPr>
            </w:pPr>
            <w:r w:rsidRPr="00005482">
              <w:rPr>
                <w:rFonts w:cs="Arial"/>
                <w:rtl/>
              </w:rPr>
              <w:t>אני זו הילדה שחיכתה למתיקות שלא הגיעה. למדתי שאכזבה יכולה להיות שקטה מאוד, אך להישאר בלב שנים רבות. היום אני מביטה בילדה שהייתי, ורואה לא את חוסר המזל שלה - אלא את עומק התקווה שהעזה להרגיש.</w:t>
            </w:r>
          </w:p>
        </w:tc>
      </w:tr>
      <w:tr w:rsidR="00F8796E" w:rsidRPr="00005482" w14:paraId="5B6AF023" w14:textId="77777777" w:rsidTr="00F8796E">
        <w:tc>
          <w:tcPr>
            <w:tcW w:w="1225" w:type="dxa"/>
          </w:tcPr>
          <w:p w14:paraId="44C6AF38" w14:textId="0B09BCD7" w:rsidR="00F8796E" w:rsidRPr="00005482" w:rsidRDefault="00F8796E">
            <w:pPr>
              <w:rPr>
                <w:rtl/>
              </w:rPr>
            </w:pPr>
            <w:r w:rsidRPr="00005482">
              <w:rPr>
                <w:rFonts w:hint="cs"/>
                <w:rtl/>
              </w:rPr>
              <w:t>543</w:t>
            </w:r>
          </w:p>
        </w:tc>
        <w:tc>
          <w:tcPr>
            <w:tcW w:w="7071" w:type="dxa"/>
          </w:tcPr>
          <w:p w14:paraId="2278E3D8" w14:textId="77777777" w:rsidR="00430D99" w:rsidRPr="00005482" w:rsidRDefault="00430D99" w:rsidP="00430D99">
            <w:pPr>
              <w:rPr>
                <w:rtl/>
              </w:rPr>
            </w:pPr>
            <w:r w:rsidRPr="00005482">
              <w:rPr>
                <w:rFonts w:cs="Arial"/>
                <w:rtl/>
              </w:rPr>
              <w:t>הדרך שמעבר לפחד</w:t>
            </w:r>
          </w:p>
          <w:p w14:paraId="153CE006" w14:textId="12C99A68" w:rsidR="00F8796E" w:rsidRPr="00005482" w:rsidRDefault="00430D99" w:rsidP="00430D99">
            <w:pPr>
              <w:rPr>
                <w:rtl/>
              </w:rPr>
            </w:pPr>
            <w:r w:rsidRPr="00005482">
              <w:rPr>
                <w:rFonts w:cs="Arial"/>
                <w:rtl/>
              </w:rPr>
              <w:t>אני זו השור שחוצה את הגשר. אני גדולה מהפחד שלי. אני נושאת על גבי את כל מה שעברתי, ובכל זאת ממשיכה לצעוד. הגשר צר, הדרך אינה פשוטה, אבל כוח החיים שבי אינו מתפשר. ומאחורי, צועד איתי הגמד - החלק המשחקי, החכם והטוב שבי - שמזכיר לי שאני לא חייבת לעבור את המעברים הקשים לבד.</w:t>
            </w:r>
          </w:p>
        </w:tc>
      </w:tr>
      <w:tr w:rsidR="00F8796E" w:rsidRPr="00005482" w14:paraId="6E6831F5" w14:textId="77777777" w:rsidTr="00F8796E">
        <w:tc>
          <w:tcPr>
            <w:tcW w:w="1225" w:type="dxa"/>
          </w:tcPr>
          <w:p w14:paraId="3D7A0343" w14:textId="0074F55D" w:rsidR="00F8796E" w:rsidRPr="00005482" w:rsidRDefault="00F8796E">
            <w:pPr>
              <w:rPr>
                <w:rtl/>
              </w:rPr>
            </w:pPr>
            <w:r w:rsidRPr="00005482">
              <w:rPr>
                <w:rFonts w:hint="cs"/>
                <w:rtl/>
              </w:rPr>
              <w:t>544</w:t>
            </w:r>
          </w:p>
        </w:tc>
        <w:tc>
          <w:tcPr>
            <w:tcW w:w="7071" w:type="dxa"/>
          </w:tcPr>
          <w:p w14:paraId="4CCC14C4" w14:textId="77777777" w:rsidR="00430D99" w:rsidRPr="00005482" w:rsidRDefault="00430D99" w:rsidP="00430D99">
            <w:pPr>
              <w:rPr>
                <w:rtl/>
              </w:rPr>
            </w:pPr>
            <w:r w:rsidRPr="00005482">
              <w:rPr>
                <w:rFonts w:cs="Arial"/>
                <w:rtl/>
              </w:rPr>
              <w:t>לעצור כדי לראות</w:t>
            </w:r>
          </w:p>
          <w:p w14:paraId="0CDBFC3C" w14:textId="4C45715A" w:rsidR="00F8796E" w:rsidRPr="00005482" w:rsidRDefault="00430D99" w:rsidP="00430D99">
            <w:pPr>
              <w:rPr>
                <w:rtl/>
              </w:rPr>
            </w:pPr>
            <w:r w:rsidRPr="00005482">
              <w:rPr>
                <w:rFonts w:cs="Arial"/>
                <w:rtl/>
              </w:rPr>
              <w:t>אני זו שממתינה ומתבוננת. אני לומדת מן הזיקית שהסתגלות אינה ויתור על עצמי, אלא חוכמה של שינוי בזמן הנכון. אני מאפשרת לעצמי לעצור, להקשיב ולבחור מחדש את כיוון התנועה שלי.</w:t>
            </w:r>
          </w:p>
        </w:tc>
      </w:tr>
      <w:tr w:rsidR="00F8796E" w:rsidRPr="00005482" w14:paraId="4D2838FA" w14:textId="77777777" w:rsidTr="00F8796E">
        <w:tc>
          <w:tcPr>
            <w:tcW w:w="1225" w:type="dxa"/>
          </w:tcPr>
          <w:p w14:paraId="339F78E6" w14:textId="13248472" w:rsidR="00F8796E" w:rsidRPr="00005482" w:rsidRDefault="00F8796E">
            <w:pPr>
              <w:rPr>
                <w:rtl/>
              </w:rPr>
            </w:pPr>
            <w:r w:rsidRPr="00005482">
              <w:rPr>
                <w:rFonts w:hint="cs"/>
                <w:rtl/>
              </w:rPr>
              <w:t>545</w:t>
            </w:r>
          </w:p>
        </w:tc>
        <w:tc>
          <w:tcPr>
            <w:tcW w:w="7071" w:type="dxa"/>
          </w:tcPr>
          <w:p w14:paraId="4C1639A4" w14:textId="77777777" w:rsidR="00430D99" w:rsidRPr="00005482" w:rsidRDefault="00430D99" w:rsidP="00430D99">
            <w:pPr>
              <w:rPr>
                <w:rtl/>
              </w:rPr>
            </w:pPr>
            <w:r w:rsidRPr="00005482">
              <w:rPr>
                <w:rFonts w:cs="Arial"/>
                <w:rtl/>
              </w:rPr>
              <w:t>עדות לכוח החיים</w:t>
            </w:r>
          </w:p>
          <w:p w14:paraId="07EDE99F" w14:textId="0BAE30F5" w:rsidR="00F8796E" w:rsidRPr="00005482" w:rsidRDefault="00430D99" w:rsidP="00430D99">
            <w:pPr>
              <w:rPr>
                <w:rtl/>
              </w:rPr>
            </w:pPr>
            <w:r w:rsidRPr="00005482">
              <w:rPr>
                <w:rFonts w:cs="Arial"/>
                <w:rtl/>
              </w:rPr>
              <w:t>אני זו שעוצרת מול הנס. באדמה החרבה של חיי אני מגלה מחדש את כוח החיים. אני לומדת שלא הכול אבוד, ושגם מתוך כאב יכולה לצמוח פריחה בלתי צפויה.</w:t>
            </w:r>
          </w:p>
        </w:tc>
      </w:tr>
      <w:tr w:rsidR="00F8796E" w:rsidRPr="00005482" w14:paraId="07FC4151" w14:textId="77777777" w:rsidTr="00F8796E">
        <w:tc>
          <w:tcPr>
            <w:tcW w:w="1225" w:type="dxa"/>
          </w:tcPr>
          <w:p w14:paraId="33D05E88" w14:textId="14C099DC" w:rsidR="00F8796E" w:rsidRPr="00005482" w:rsidRDefault="00F8796E">
            <w:pPr>
              <w:rPr>
                <w:rtl/>
              </w:rPr>
            </w:pPr>
            <w:r w:rsidRPr="00005482">
              <w:rPr>
                <w:rFonts w:hint="cs"/>
                <w:rtl/>
              </w:rPr>
              <w:t>546</w:t>
            </w:r>
          </w:p>
        </w:tc>
        <w:tc>
          <w:tcPr>
            <w:tcW w:w="7071" w:type="dxa"/>
          </w:tcPr>
          <w:p w14:paraId="177EE2C6" w14:textId="22B898EC" w:rsidR="00430D99" w:rsidRPr="00005482" w:rsidRDefault="00430D99" w:rsidP="00430D99">
            <w:pPr>
              <w:rPr>
                <w:rtl/>
              </w:rPr>
            </w:pPr>
            <w:r w:rsidRPr="00005482">
              <w:rPr>
                <w:rFonts w:cs="Arial"/>
                <w:rtl/>
              </w:rPr>
              <w:t>זו שרואה בעיני</w:t>
            </w:r>
            <w:r w:rsidR="00005482">
              <w:rPr>
                <w:rFonts w:cs="Arial" w:hint="cs"/>
                <w:rtl/>
              </w:rPr>
              <w:t>י</w:t>
            </w:r>
            <w:r w:rsidRPr="00005482">
              <w:rPr>
                <w:rFonts w:cs="Arial"/>
                <w:rtl/>
              </w:rPr>
              <w:t>ם עצומות</w:t>
            </w:r>
          </w:p>
          <w:p w14:paraId="5BC74DB0" w14:textId="79CE8C82" w:rsidR="00F8796E" w:rsidRPr="00005482" w:rsidRDefault="00430D99" w:rsidP="00430D99">
            <w:pPr>
              <w:rPr>
                <w:rtl/>
              </w:rPr>
            </w:pPr>
            <w:r w:rsidRPr="00005482">
              <w:rPr>
                <w:rFonts w:cs="Arial"/>
                <w:rtl/>
              </w:rPr>
              <w:t>אני זו החולמת. אני עוצמת את עיניי כדי לראות טוב יותר. אני מרחפת בין עולמות, נושאת את זיכרונותיי, חלומותיי וחזיונותיי. בשקט הפנימי  שלי אני פוגשת את הידיעה שאינה זקוקה למילים.</w:t>
            </w:r>
          </w:p>
        </w:tc>
      </w:tr>
      <w:tr w:rsidR="00F8796E" w:rsidRPr="00005482" w14:paraId="5FE7D006" w14:textId="77777777" w:rsidTr="00F8796E">
        <w:tc>
          <w:tcPr>
            <w:tcW w:w="1225" w:type="dxa"/>
          </w:tcPr>
          <w:p w14:paraId="645C75A4" w14:textId="2FF1D731" w:rsidR="00F8796E" w:rsidRPr="00005482" w:rsidRDefault="00F8796E">
            <w:pPr>
              <w:rPr>
                <w:rtl/>
              </w:rPr>
            </w:pPr>
            <w:r w:rsidRPr="00005482">
              <w:rPr>
                <w:rFonts w:hint="cs"/>
                <w:rtl/>
              </w:rPr>
              <w:t>547</w:t>
            </w:r>
          </w:p>
        </w:tc>
        <w:tc>
          <w:tcPr>
            <w:tcW w:w="7071" w:type="dxa"/>
          </w:tcPr>
          <w:p w14:paraId="58CA17D6" w14:textId="77777777" w:rsidR="00430D99" w:rsidRPr="00005482" w:rsidRDefault="00430D99" w:rsidP="00430D99">
            <w:pPr>
              <w:rPr>
                <w:rtl/>
              </w:rPr>
            </w:pPr>
            <w:r w:rsidRPr="00005482">
              <w:rPr>
                <w:rFonts w:cs="Arial"/>
                <w:rtl/>
              </w:rPr>
              <w:t>השמחה פורצת כנפיים</w:t>
            </w:r>
          </w:p>
          <w:p w14:paraId="4A19EEB7" w14:textId="5C014B13" w:rsidR="00F8796E" w:rsidRPr="00005482" w:rsidRDefault="00430D99" w:rsidP="00430D99">
            <w:pPr>
              <w:rPr>
                <w:rtl/>
              </w:rPr>
            </w:pPr>
            <w:r w:rsidRPr="00005482">
              <w:rPr>
                <w:rFonts w:cs="Arial"/>
                <w:rtl/>
              </w:rPr>
              <w:t>אני זו שקופצת אל השמיים מרוב שמחה. אני נותנת ללב שלי לחגוג בלי בושה ובלי מעצורים. הילדה שבי, האם שבי והאישה שאני - כולן שמחות יחד. אני נושאת את הבשורה הטובה כמו עפיפון ברוח, ומסכימה לרגע הזה להיות פשוט מאושרת.</w:t>
            </w:r>
          </w:p>
        </w:tc>
      </w:tr>
      <w:tr w:rsidR="00F8796E" w:rsidRPr="00005482" w14:paraId="4B63CBCF" w14:textId="77777777" w:rsidTr="00F8796E">
        <w:tc>
          <w:tcPr>
            <w:tcW w:w="1225" w:type="dxa"/>
          </w:tcPr>
          <w:p w14:paraId="71D52FB7" w14:textId="573095EA" w:rsidR="00F8796E" w:rsidRPr="00005482" w:rsidRDefault="00F8796E">
            <w:pPr>
              <w:rPr>
                <w:rtl/>
              </w:rPr>
            </w:pPr>
            <w:r w:rsidRPr="00005482">
              <w:rPr>
                <w:rFonts w:hint="cs"/>
                <w:rtl/>
              </w:rPr>
              <w:t>548</w:t>
            </w:r>
          </w:p>
        </w:tc>
        <w:tc>
          <w:tcPr>
            <w:tcW w:w="7071" w:type="dxa"/>
          </w:tcPr>
          <w:p w14:paraId="121DBFE4" w14:textId="77777777" w:rsidR="00463AC8" w:rsidRPr="00005482" w:rsidRDefault="00463AC8" w:rsidP="00463AC8">
            <w:pPr>
              <w:rPr>
                <w:rtl/>
              </w:rPr>
            </w:pPr>
            <w:r w:rsidRPr="00005482">
              <w:rPr>
                <w:rFonts w:cs="Arial"/>
                <w:rtl/>
              </w:rPr>
              <w:t>שער העצמות - אומץ להיות אני</w:t>
            </w:r>
          </w:p>
          <w:p w14:paraId="1A946E9A" w14:textId="2BF2AC9F" w:rsidR="00F8796E" w:rsidRPr="00005482" w:rsidRDefault="00463AC8" w:rsidP="00463AC8">
            <w:pPr>
              <w:rPr>
                <w:rtl/>
              </w:rPr>
            </w:pPr>
            <w:r w:rsidRPr="00005482">
              <w:rPr>
                <w:rFonts w:cs="Arial"/>
                <w:rtl/>
              </w:rPr>
              <w:t>אני זו שבניתי את עצמי מתוך ריבוי הקולות והפנים שפגשתי בדרך. אינני מסתתרת מאחורי מסכות. אני נוגעת בעולם מתוך העצם הפנימית שלי - עצמאית, אמצעית ובלתי אמצעית.</w:t>
            </w:r>
            <w:r w:rsidRPr="00005482">
              <w:rPr>
                <w:rFonts w:cs="Arial" w:hint="cs"/>
                <w:rtl/>
              </w:rPr>
              <w:t xml:space="preserve"> </w:t>
            </w:r>
            <w:r w:rsidRPr="00005482">
              <w:rPr>
                <w:rFonts w:cs="Arial"/>
                <w:rtl/>
              </w:rPr>
              <w:t>המשפט שיצרתי:  "בעצמי יצרתי את עצמיותי על מצע של אינספור פנים וזהויות. אני עצמאית, אמצעית ובלתי אמצעית."</w:t>
            </w:r>
          </w:p>
        </w:tc>
      </w:tr>
      <w:tr w:rsidR="00F8796E" w:rsidRPr="00005482" w14:paraId="52CE50A6" w14:textId="77777777" w:rsidTr="00F8796E">
        <w:tc>
          <w:tcPr>
            <w:tcW w:w="1225" w:type="dxa"/>
          </w:tcPr>
          <w:p w14:paraId="77172E44" w14:textId="68A3CA93" w:rsidR="00F8796E" w:rsidRPr="00005482" w:rsidRDefault="00F8796E">
            <w:pPr>
              <w:rPr>
                <w:rtl/>
              </w:rPr>
            </w:pPr>
            <w:r w:rsidRPr="00005482">
              <w:rPr>
                <w:rFonts w:hint="cs"/>
                <w:rtl/>
              </w:rPr>
              <w:t>549</w:t>
            </w:r>
          </w:p>
        </w:tc>
        <w:tc>
          <w:tcPr>
            <w:tcW w:w="7071" w:type="dxa"/>
          </w:tcPr>
          <w:p w14:paraId="50C5F285" w14:textId="77777777" w:rsidR="00463AC8" w:rsidRPr="00005482" w:rsidRDefault="00463AC8" w:rsidP="00463AC8">
            <w:pPr>
              <w:rPr>
                <w:rtl/>
              </w:rPr>
            </w:pPr>
            <w:r w:rsidRPr="00005482">
              <w:rPr>
                <w:rFonts w:cs="Arial"/>
                <w:rtl/>
              </w:rPr>
              <w:t>ההתקלפות האינסופית</w:t>
            </w:r>
          </w:p>
          <w:p w14:paraId="4F56DFA3" w14:textId="54F5C7E2" w:rsidR="00F8796E" w:rsidRPr="00005482" w:rsidRDefault="00463AC8" w:rsidP="00463AC8">
            <w:pPr>
              <w:rPr>
                <w:rtl/>
              </w:rPr>
            </w:pPr>
            <w:r w:rsidRPr="00005482">
              <w:rPr>
                <w:rFonts w:cs="Arial"/>
                <w:rtl/>
              </w:rPr>
              <w:t>אני זו ששואלת עד מתי אתקלף מעצמי. כבר השלתי חלומות, תפקידים, אהבות ושאיפות. כעת אני מבינה שההתקלפות אינה עונש ואינה משימה - היא טבע הקיום עצמו. גם כאשר ייגמר גופי, אולי ימשיכו להישמט עוד ועוד קליפות, עד שיישאר רק מה שהיה בי תמיד: השקט, הסקרנות, וההסכמה להיות.</w:t>
            </w:r>
          </w:p>
        </w:tc>
      </w:tr>
      <w:tr w:rsidR="00F8796E" w:rsidRPr="00005482" w14:paraId="4E32EF69" w14:textId="77777777" w:rsidTr="00F8796E">
        <w:tc>
          <w:tcPr>
            <w:tcW w:w="1225" w:type="dxa"/>
          </w:tcPr>
          <w:p w14:paraId="08F883FF" w14:textId="6EF8C998" w:rsidR="00F8796E" w:rsidRPr="00005482" w:rsidRDefault="00F8796E">
            <w:pPr>
              <w:rPr>
                <w:rtl/>
              </w:rPr>
            </w:pPr>
            <w:r w:rsidRPr="00005482">
              <w:rPr>
                <w:rFonts w:hint="cs"/>
                <w:rtl/>
              </w:rPr>
              <w:t>550</w:t>
            </w:r>
          </w:p>
        </w:tc>
        <w:tc>
          <w:tcPr>
            <w:tcW w:w="7071" w:type="dxa"/>
          </w:tcPr>
          <w:p w14:paraId="2FBC082F" w14:textId="77777777" w:rsidR="00B942B0" w:rsidRPr="00005482" w:rsidRDefault="00B942B0" w:rsidP="00B942B0">
            <w:pPr>
              <w:rPr>
                <w:rtl/>
              </w:rPr>
            </w:pPr>
            <w:r w:rsidRPr="00005482">
              <w:rPr>
                <w:rFonts w:cs="Arial"/>
                <w:rtl/>
              </w:rPr>
              <w:t>שומרת הזיכרונות החמים</w:t>
            </w:r>
          </w:p>
          <w:p w14:paraId="40EC8EE6" w14:textId="5B92C69E" w:rsidR="00F8796E" w:rsidRPr="00005482" w:rsidRDefault="00B942B0" w:rsidP="00B942B0">
            <w:pPr>
              <w:rPr>
                <w:rtl/>
              </w:rPr>
            </w:pPr>
            <w:r w:rsidRPr="00005482">
              <w:rPr>
                <w:rFonts w:cs="Arial"/>
                <w:rtl/>
              </w:rPr>
              <w:t>אני זו שמעריכה חפצים נוסטלגיים. אני אוספת לא רק חפצים, אלא זיכרונות, ריחות, קולות וסיפורים. הסנדלים הישנים, הטלפון החוגה, האקורדיון, בקבוק הזכוכית והבובה - כולם שומרים עבורי חלקים מעולמות שכבר חלפו, אך עדיין חיים בתוכי. אני מוצאת יופי במה שנשחק, כבוד במה ששירת אחרים, וחום במה שמזכיר לי מי הייתי ומי אני עדיין.</w:t>
            </w:r>
          </w:p>
        </w:tc>
      </w:tr>
      <w:tr w:rsidR="00F8796E" w:rsidRPr="00005482" w14:paraId="7C776021" w14:textId="77777777" w:rsidTr="00F8796E">
        <w:tc>
          <w:tcPr>
            <w:tcW w:w="1225" w:type="dxa"/>
          </w:tcPr>
          <w:p w14:paraId="63B1B896" w14:textId="1683A4F8" w:rsidR="00F8796E" w:rsidRPr="00005482" w:rsidRDefault="00F8796E">
            <w:pPr>
              <w:rPr>
                <w:rtl/>
              </w:rPr>
            </w:pPr>
            <w:r w:rsidRPr="00005482">
              <w:rPr>
                <w:rFonts w:hint="cs"/>
                <w:rtl/>
              </w:rPr>
              <w:t>551</w:t>
            </w:r>
          </w:p>
        </w:tc>
        <w:tc>
          <w:tcPr>
            <w:tcW w:w="7071" w:type="dxa"/>
          </w:tcPr>
          <w:p w14:paraId="5AC5F8AA" w14:textId="77777777" w:rsidR="00430D99" w:rsidRPr="00005482" w:rsidRDefault="00430D99" w:rsidP="00430D99">
            <w:pPr>
              <w:rPr>
                <w:rtl/>
              </w:rPr>
            </w:pPr>
            <w:r w:rsidRPr="00005482">
              <w:rPr>
                <w:rFonts w:cs="Arial"/>
                <w:rtl/>
              </w:rPr>
              <w:t>אני עושה מה שאני רוצה</w:t>
            </w:r>
          </w:p>
          <w:p w14:paraId="340344E9" w14:textId="77E16E5E" w:rsidR="00F8796E" w:rsidRPr="00005482" w:rsidRDefault="00430D99" w:rsidP="00430D99">
            <w:pPr>
              <w:rPr>
                <w:rtl/>
              </w:rPr>
            </w:pPr>
            <w:r w:rsidRPr="00005482">
              <w:rPr>
                <w:rFonts w:cs="Arial"/>
                <w:rtl/>
              </w:rPr>
              <w:lastRenderedPageBreak/>
              <w:t>אני זו שיושבת בין חברי קבוצתי, אך ליבי הולך בדרכו שלו. אני מקשיבה לעולם הפנימי שלי יותר מאשר לקולות הסמכות. גם בתוך המסגרת אני שומרת על החירות לבחור, לחלום ולהיות אני.</w:t>
            </w:r>
          </w:p>
        </w:tc>
      </w:tr>
      <w:tr w:rsidR="00F8796E" w:rsidRPr="00005482" w14:paraId="435CF4BA" w14:textId="77777777" w:rsidTr="00F8796E">
        <w:tc>
          <w:tcPr>
            <w:tcW w:w="1225" w:type="dxa"/>
          </w:tcPr>
          <w:p w14:paraId="004C3128" w14:textId="0726AEAD" w:rsidR="00F8796E" w:rsidRPr="00005482" w:rsidRDefault="00F8796E">
            <w:pPr>
              <w:rPr>
                <w:rtl/>
              </w:rPr>
            </w:pPr>
            <w:r w:rsidRPr="00005482">
              <w:rPr>
                <w:rFonts w:hint="cs"/>
                <w:rtl/>
              </w:rPr>
              <w:lastRenderedPageBreak/>
              <w:t>552</w:t>
            </w:r>
          </w:p>
        </w:tc>
        <w:tc>
          <w:tcPr>
            <w:tcW w:w="7071" w:type="dxa"/>
          </w:tcPr>
          <w:p w14:paraId="689D6D4A" w14:textId="77777777" w:rsidR="00463AC8" w:rsidRPr="00005482" w:rsidRDefault="00463AC8" w:rsidP="00463AC8">
            <w:pPr>
              <w:rPr>
                <w:rtl/>
              </w:rPr>
            </w:pPr>
            <w:r w:rsidRPr="00005482">
              <w:rPr>
                <w:rFonts w:cs="Arial"/>
                <w:rtl/>
              </w:rPr>
              <w:t>הצב השומר</w:t>
            </w:r>
          </w:p>
          <w:p w14:paraId="0606865B" w14:textId="37AA5F2A" w:rsidR="00F8796E" w:rsidRPr="00005482" w:rsidRDefault="00463AC8" w:rsidP="00463AC8">
            <w:pPr>
              <w:rPr>
                <w:rtl/>
              </w:rPr>
            </w:pPr>
            <w:r w:rsidRPr="00005482">
              <w:rPr>
                <w:rFonts w:cs="Arial"/>
                <w:rtl/>
              </w:rPr>
              <w:t>אני זו שנושאת עמי את קמע ההגנה העתיק שלי. כמו צב היבשה, אני מתקדמת בקצב שלי, בביטחון ובנאמנות לעצמי.</w:t>
            </w:r>
            <w:r w:rsidRPr="00005482">
              <w:rPr>
                <w:rFonts w:cs="Arial" w:hint="cs"/>
                <w:rtl/>
              </w:rPr>
              <w:t xml:space="preserve"> </w:t>
            </w:r>
            <w:r w:rsidRPr="00005482">
              <w:rPr>
                <w:rFonts w:cs="Arial"/>
                <w:rtl/>
              </w:rPr>
              <w:t>אני יודעת שהדרך אינה מרוץ, אלא מסע של התמדה, חכמה ושמירה עצמית. השריון שלי אינו חוצץ ביני לבין העולם - הוא מאפשר לי לפגוש אותו מתוך ביטחון. אני נושאת את ביתי, את זיכרונותיי ואת אהבתי בתוכי.</w:t>
            </w:r>
          </w:p>
        </w:tc>
      </w:tr>
      <w:tr w:rsidR="00F8796E" w:rsidRPr="00005482" w14:paraId="23A052D8" w14:textId="77777777" w:rsidTr="00F8796E">
        <w:tc>
          <w:tcPr>
            <w:tcW w:w="1225" w:type="dxa"/>
          </w:tcPr>
          <w:p w14:paraId="13AC7800" w14:textId="57A94AD9" w:rsidR="00F8796E" w:rsidRPr="00005482" w:rsidRDefault="00F8796E">
            <w:pPr>
              <w:rPr>
                <w:rtl/>
              </w:rPr>
            </w:pPr>
            <w:r w:rsidRPr="00005482">
              <w:rPr>
                <w:rFonts w:hint="cs"/>
                <w:rtl/>
              </w:rPr>
              <w:t>553</w:t>
            </w:r>
          </w:p>
        </w:tc>
        <w:tc>
          <w:tcPr>
            <w:tcW w:w="7071" w:type="dxa"/>
          </w:tcPr>
          <w:p w14:paraId="51890CF7" w14:textId="77777777" w:rsidR="00463AC8" w:rsidRPr="00005482" w:rsidRDefault="00463AC8" w:rsidP="00463AC8">
            <w:pPr>
              <w:rPr>
                <w:rtl/>
              </w:rPr>
            </w:pPr>
            <w:r w:rsidRPr="00005482">
              <w:rPr>
                <w:rtl/>
              </w:rPr>
              <w:t>תפילה להחזרת הבנים</w:t>
            </w:r>
          </w:p>
          <w:p w14:paraId="5A846194" w14:textId="1ECF6469" w:rsidR="00F8796E" w:rsidRPr="00005482" w:rsidRDefault="00463AC8" w:rsidP="00463AC8">
            <w:pPr>
              <w:rPr>
                <w:rtl/>
              </w:rPr>
            </w:pPr>
            <w:r w:rsidRPr="00005482">
              <w:rPr>
                <w:rtl/>
              </w:rPr>
              <w:t>אני זו שכורעת בתפילה חרישית, נושאת בליבי את כאבן של הא</w:t>
            </w:r>
            <w:r w:rsidR="00005482">
              <w:rPr>
                <w:rFonts w:hint="cs"/>
                <w:rtl/>
              </w:rPr>
              <w:t>י</w:t>
            </w:r>
            <w:r w:rsidRPr="00005482">
              <w:rPr>
                <w:rtl/>
              </w:rPr>
              <w:t>מהות, האחיות והילדים הממתינים. אני זו שיודעת שהאבל והתקווה יכולים להתקיים יחד באותה נשימה. אני מחזיקה את הזיכרון, את הפחד ואת האמונה, ומבקשת שלא יישאר איש לבד בחושך.</w:t>
            </w:r>
            <w:r w:rsidRPr="00005482">
              <w:rPr>
                <w:rFonts w:hint="cs"/>
                <w:rtl/>
              </w:rPr>
              <w:t xml:space="preserve"> </w:t>
            </w:r>
            <w:r w:rsidRPr="00005482">
              <w:rPr>
                <w:rtl/>
              </w:rPr>
              <w:t>אני מתפללת שהידיים האוחזות זו בזו יצליחו להחזיר את מי שנעקרו מביתם -</w:t>
            </w:r>
            <w:r w:rsidRPr="00005482">
              <w:t xml:space="preserve"> </w:t>
            </w:r>
            <w:r w:rsidRPr="00005482">
              <w:rPr>
                <w:rtl/>
              </w:rPr>
              <w:t>אל החיים, אל האור, אל האהבה.</w:t>
            </w:r>
          </w:p>
        </w:tc>
      </w:tr>
      <w:tr w:rsidR="00463AC8" w:rsidRPr="00005482" w14:paraId="7CF7212E" w14:textId="77777777" w:rsidTr="009E38F0">
        <w:trPr>
          <w:trHeight w:val="1161"/>
        </w:trPr>
        <w:tc>
          <w:tcPr>
            <w:tcW w:w="1225" w:type="dxa"/>
          </w:tcPr>
          <w:p w14:paraId="3CCEFE46" w14:textId="4285C96C" w:rsidR="00463AC8" w:rsidRPr="00005482" w:rsidRDefault="00463AC8">
            <w:pPr>
              <w:rPr>
                <w:rFonts w:hint="cs"/>
                <w:rtl/>
              </w:rPr>
            </w:pPr>
            <w:r w:rsidRPr="00005482">
              <w:rPr>
                <w:rFonts w:hint="cs"/>
                <w:rtl/>
              </w:rPr>
              <w:t>554</w:t>
            </w:r>
          </w:p>
        </w:tc>
        <w:tc>
          <w:tcPr>
            <w:tcW w:w="7071" w:type="dxa"/>
          </w:tcPr>
          <w:p w14:paraId="253E8C70" w14:textId="77777777" w:rsidR="00463AC8" w:rsidRPr="00005482" w:rsidRDefault="00463AC8" w:rsidP="00463AC8">
            <w:pPr>
              <w:rPr>
                <w:rtl/>
              </w:rPr>
            </w:pPr>
            <w:r w:rsidRPr="00005482">
              <w:rPr>
                <w:rtl/>
              </w:rPr>
              <w:t>כשאין עוד זמן להעמיד פנים</w:t>
            </w:r>
          </w:p>
          <w:p w14:paraId="6B9E5B3C" w14:textId="77777777" w:rsidR="00463AC8" w:rsidRPr="00005482" w:rsidRDefault="00463AC8" w:rsidP="00463AC8">
            <w:pPr>
              <w:rPr>
                <w:rtl/>
              </w:rPr>
            </w:pPr>
            <w:r w:rsidRPr="00005482">
              <w:rPr>
                <w:rtl/>
              </w:rPr>
              <w:t>אני האישה הזקנה והחכמה, המביטה לאחור בפעם האחרונה. אני נפרדת מאמונות, מתפקידים ומסיפורים שכבר אינם משרתים את נשמתי.</w:t>
            </w:r>
          </w:p>
          <w:p w14:paraId="6BFDA6DB" w14:textId="0DB6F970" w:rsidR="00463AC8" w:rsidRPr="00005482" w:rsidRDefault="00463AC8" w:rsidP="009E38F0">
            <w:pPr>
              <w:rPr>
                <w:rtl/>
              </w:rPr>
            </w:pPr>
            <w:r w:rsidRPr="00005482">
              <w:rPr>
                <w:rtl/>
              </w:rPr>
              <w:t xml:space="preserve">הזמן שנותר לי קצר מדי ויקר מדי מכדי לבזבזו על מה שאינו אמת עבורי. </w:t>
            </w:r>
          </w:p>
        </w:tc>
      </w:tr>
      <w:tr w:rsidR="009E38F0" w:rsidRPr="00005482" w14:paraId="53BC041A" w14:textId="77777777" w:rsidTr="00F8796E">
        <w:tc>
          <w:tcPr>
            <w:tcW w:w="1225" w:type="dxa"/>
          </w:tcPr>
          <w:p w14:paraId="0B4293EE" w14:textId="4E1AFDB6" w:rsidR="009E38F0" w:rsidRPr="00005482" w:rsidRDefault="009E38F0">
            <w:pPr>
              <w:rPr>
                <w:rFonts w:hint="cs"/>
                <w:rtl/>
              </w:rPr>
            </w:pPr>
            <w:r w:rsidRPr="00005482">
              <w:rPr>
                <w:rFonts w:hint="cs"/>
                <w:rtl/>
              </w:rPr>
              <w:t>555</w:t>
            </w:r>
          </w:p>
        </w:tc>
        <w:tc>
          <w:tcPr>
            <w:tcW w:w="7071" w:type="dxa"/>
          </w:tcPr>
          <w:p w14:paraId="57C3EC00" w14:textId="77777777" w:rsidR="00B942B0" w:rsidRPr="00005482" w:rsidRDefault="00B942B0" w:rsidP="00B942B0">
            <w:pPr>
              <w:rPr>
                <w:rtl/>
              </w:rPr>
            </w:pPr>
            <w:r w:rsidRPr="00005482">
              <w:rPr>
                <w:rFonts w:cs="Arial"/>
                <w:rtl/>
              </w:rPr>
              <w:t>האותנטיות של הזקנה החכמה</w:t>
            </w:r>
          </w:p>
          <w:p w14:paraId="1431C0BE" w14:textId="1AC40C96" w:rsidR="009E38F0" w:rsidRPr="00005482" w:rsidRDefault="00B942B0" w:rsidP="00B942B0">
            <w:pPr>
              <w:rPr>
                <w:rtl/>
              </w:rPr>
            </w:pPr>
            <w:r w:rsidRPr="00005482">
              <w:rPr>
                <w:rFonts w:cs="Arial"/>
                <w:rtl/>
              </w:rPr>
              <w:t xml:space="preserve">אני זו שמביטה בפניי המצוירות ובפניי המזדקנות, ומבינה ששתיהן אמת. אני נושאת את הילדה, את האישה שיצרה לעצמה פנים כדי לשרוד, ואת הזקנה החכמה שכבר אינה צריכה להסתתר. איני קורעת את המסכה </w:t>
            </w:r>
            <w:r w:rsidR="00005482">
              <w:rPr>
                <w:rFonts w:cs="Arial" w:hint="cs"/>
                <w:rtl/>
              </w:rPr>
              <w:t>-</w:t>
            </w:r>
            <w:r w:rsidRPr="00005482">
              <w:rPr>
                <w:rFonts w:cs="Arial"/>
                <w:rtl/>
              </w:rPr>
              <w:t xml:space="preserve"> אני מודה לה, ואז מניחה לה לנוח.</w:t>
            </w:r>
          </w:p>
        </w:tc>
      </w:tr>
      <w:tr w:rsidR="00F8796E" w:rsidRPr="00005482" w14:paraId="630DBC08" w14:textId="77777777" w:rsidTr="00F8796E">
        <w:tc>
          <w:tcPr>
            <w:tcW w:w="1225" w:type="dxa"/>
          </w:tcPr>
          <w:p w14:paraId="30D68C10" w14:textId="472B6160" w:rsidR="00F8796E" w:rsidRPr="00005482" w:rsidRDefault="00F8796E">
            <w:pPr>
              <w:rPr>
                <w:rtl/>
              </w:rPr>
            </w:pPr>
            <w:r w:rsidRPr="00005482">
              <w:rPr>
                <w:rFonts w:hint="cs"/>
                <w:rtl/>
              </w:rPr>
              <w:t>556</w:t>
            </w:r>
          </w:p>
        </w:tc>
        <w:tc>
          <w:tcPr>
            <w:tcW w:w="7071" w:type="dxa"/>
          </w:tcPr>
          <w:p w14:paraId="3C96F257" w14:textId="77777777" w:rsidR="009E38F0" w:rsidRPr="00005482" w:rsidRDefault="009E38F0" w:rsidP="009E38F0">
            <w:pPr>
              <w:rPr>
                <w:rtl/>
              </w:rPr>
            </w:pPr>
            <w:r w:rsidRPr="00005482">
              <w:rPr>
                <w:rFonts w:cs="Arial"/>
                <w:rtl/>
              </w:rPr>
              <w:t>פורצת גבולות מול אבי</w:t>
            </w:r>
          </w:p>
          <w:p w14:paraId="31C80FAA" w14:textId="05DBBA31" w:rsidR="00F8796E" w:rsidRPr="00005482" w:rsidRDefault="009E38F0" w:rsidP="009E38F0">
            <w:pPr>
              <w:rPr>
                <w:rtl/>
              </w:rPr>
            </w:pPr>
            <w:r w:rsidRPr="00005482">
              <w:rPr>
                <w:rFonts w:cs="Arial"/>
                <w:rtl/>
              </w:rPr>
              <w:t>אני זו שאוכלת בדרך שלי, גם אם הכול נשפך ומתלכלך. אני זו שמסרבת להיכנס לתבניות של סדר, ניקיון ושליטה. אני מביטה באבי, מוקירה את מה שקיבלתי ממנו, ובו בזמן בוחרת את החופש שלי להיות לא מושלמת, לא מסודרת, ולא מצייתת.</w:t>
            </w:r>
          </w:p>
        </w:tc>
      </w:tr>
      <w:tr w:rsidR="00F8796E" w:rsidRPr="00005482" w14:paraId="59433E5E" w14:textId="77777777" w:rsidTr="00F8796E">
        <w:tc>
          <w:tcPr>
            <w:tcW w:w="1225" w:type="dxa"/>
          </w:tcPr>
          <w:p w14:paraId="0F03CA7A" w14:textId="547272C5" w:rsidR="00F8796E" w:rsidRPr="00005482" w:rsidRDefault="00F8796E">
            <w:pPr>
              <w:rPr>
                <w:rtl/>
              </w:rPr>
            </w:pPr>
            <w:r w:rsidRPr="00005482">
              <w:rPr>
                <w:rFonts w:hint="cs"/>
                <w:rtl/>
              </w:rPr>
              <w:t>557</w:t>
            </w:r>
          </w:p>
        </w:tc>
        <w:tc>
          <w:tcPr>
            <w:tcW w:w="7071" w:type="dxa"/>
          </w:tcPr>
          <w:p w14:paraId="3402E069" w14:textId="77777777" w:rsidR="009E38F0" w:rsidRPr="00005482" w:rsidRDefault="009E38F0" w:rsidP="009E38F0">
            <w:pPr>
              <w:rPr>
                <w:rtl/>
              </w:rPr>
            </w:pPr>
            <w:r w:rsidRPr="00005482">
              <w:rPr>
                <w:rtl/>
              </w:rPr>
              <w:t>המסכה שבידי</w:t>
            </w:r>
          </w:p>
          <w:p w14:paraId="1F7B539C" w14:textId="6D67EB7E" w:rsidR="00F8796E" w:rsidRPr="00005482" w:rsidRDefault="009E38F0" w:rsidP="009E38F0">
            <w:pPr>
              <w:rPr>
                <w:rtl/>
              </w:rPr>
            </w:pPr>
            <w:r w:rsidRPr="00005482">
              <w:rPr>
                <w:rtl/>
              </w:rPr>
              <w:t>אני זו שמביטה אל תוך המסכה ולא עוטה אותה. אני מחזיקה בידי את הפנים שהעולם מצפה ממני ללבוש -</w:t>
            </w:r>
            <w:r w:rsidRPr="00005482">
              <w:t xml:space="preserve"> </w:t>
            </w:r>
            <w:r w:rsidRPr="00005482">
              <w:rPr>
                <w:rtl/>
              </w:rPr>
              <w:t>הפנים המאיימות, המעוצבות, המוגדרות -</w:t>
            </w:r>
            <w:r w:rsidRPr="00005482">
              <w:t xml:space="preserve"> </w:t>
            </w:r>
            <w:r w:rsidRPr="00005482">
              <w:rPr>
                <w:rtl/>
              </w:rPr>
              <w:t>אך עיניי עצומות, כי האמת שלי אינה תלויה במבטם של אחרים. אני יודעת שהמסכות יכולות להגן, להפחיד, להרשים או להסתיר, אבל אני מבקשת לחיות ללא תחפושת. אני נושאת את הצל, את הפחד ואת הזהויות הישנות, אך אינני מזדהה איתם עוד. אני בוחרת להיות נוכחת בפנים החשופות שלי, גם כשהן פגיעות, גם כשהן אינן מושלמות.</w:t>
            </w:r>
          </w:p>
        </w:tc>
      </w:tr>
      <w:tr w:rsidR="00F8796E" w:rsidRPr="00005482" w14:paraId="4830D290" w14:textId="77777777" w:rsidTr="00F8796E">
        <w:tc>
          <w:tcPr>
            <w:tcW w:w="1225" w:type="dxa"/>
          </w:tcPr>
          <w:p w14:paraId="7CADD401" w14:textId="04AA0D97" w:rsidR="00F8796E" w:rsidRPr="00005482" w:rsidRDefault="00F8796E">
            <w:pPr>
              <w:rPr>
                <w:rtl/>
              </w:rPr>
            </w:pPr>
            <w:r w:rsidRPr="00005482">
              <w:rPr>
                <w:rFonts w:hint="cs"/>
                <w:rtl/>
              </w:rPr>
              <w:t>558</w:t>
            </w:r>
          </w:p>
        </w:tc>
        <w:tc>
          <w:tcPr>
            <w:tcW w:w="7071" w:type="dxa"/>
          </w:tcPr>
          <w:p w14:paraId="30D79797" w14:textId="77777777" w:rsidR="00B942B0" w:rsidRPr="00005482" w:rsidRDefault="00B942B0" w:rsidP="00B942B0">
            <w:pPr>
              <w:rPr>
                <w:rtl/>
              </w:rPr>
            </w:pPr>
            <w:r w:rsidRPr="00005482">
              <w:rPr>
                <w:rFonts w:cs="Arial"/>
                <w:rtl/>
              </w:rPr>
              <w:t>ניצחון הרוח</w:t>
            </w:r>
          </w:p>
          <w:p w14:paraId="33AB282B" w14:textId="59DF3AF2" w:rsidR="00F8796E" w:rsidRPr="00005482" w:rsidRDefault="00B942B0" w:rsidP="00B942B0">
            <w:pPr>
              <w:rPr>
                <w:rtl/>
              </w:rPr>
            </w:pPr>
            <w:r w:rsidRPr="00005482">
              <w:rPr>
                <w:rFonts w:cs="Arial"/>
                <w:rtl/>
              </w:rPr>
              <w:t>אני זו אייצ'ה הזקנה החכמה, שלא ניצחתי בכוח הזרוע אלא בכוח הלב. עמדתי מול הפחד, מול השריון, מול המלחמה, ולא איבדתי את החיוך שלי. הם הגיעו עטויי מתכת ומסכות, ואני הגעתי עם פניי החשופות, עם השנים שחרטו בי חוכמה. הם ביקשו להכניע, ואני בחרתי להישאר אנושית. החיוך שלי הוא עדות לכך שהרוח יכולה להישאר חופשית, גם כשהעולם סביב לובש שריון.</w:t>
            </w:r>
          </w:p>
        </w:tc>
      </w:tr>
      <w:tr w:rsidR="00F8796E" w:rsidRPr="00005482" w14:paraId="192DB53F" w14:textId="77777777" w:rsidTr="00F8796E">
        <w:tc>
          <w:tcPr>
            <w:tcW w:w="1225" w:type="dxa"/>
          </w:tcPr>
          <w:p w14:paraId="6C669FBD" w14:textId="479F06CC" w:rsidR="00F8796E" w:rsidRPr="00005482" w:rsidRDefault="00F8796E">
            <w:pPr>
              <w:rPr>
                <w:rtl/>
              </w:rPr>
            </w:pPr>
            <w:r w:rsidRPr="00005482">
              <w:rPr>
                <w:rFonts w:hint="cs"/>
                <w:rtl/>
              </w:rPr>
              <w:t>559</w:t>
            </w:r>
          </w:p>
        </w:tc>
        <w:tc>
          <w:tcPr>
            <w:tcW w:w="7071" w:type="dxa"/>
          </w:tcPr>
          <w:p w14:paraId="5734B43A" w14:textId="77777777" w:rsidR="00B942B0" w:rsidRPr="00005482" w:rsidRDefault="00B942B0" w:rsidP="00B942B0">
            <w:pPr>
              <w:rPr>
                <w:rtl/>
              </w:rPr>
            </w:pPr>
            <w:r w:rsidRPr="00005482">
              <w:rPr>
                <w:rFonts w:cs="Arial"/>
                <w:rtl/>
              </w:rPr>
              <w:t>אני זו שמעזה לחשוף את עצמות נשמתי</w:t>
            </w:r>
          </w:p>
          <w:p w14:paraId="380B00E2" w14:textId="1BF3017E" w:rsidR="00F8796E" w:rsidRPr="00005482" w:rsidRDefault="00B942B0" w:rsidP="00B942B0">
            <w:pPr>
              <w:rPr>
                <w:rtl/>
              </w:rPr>
            </w:pPr>
            <w:r w:rsidRPr="00005482">
              <w:rPr>
                <w:rFonts w:cs="Arial"/>
                <w:rtl/>
              </w:rPr>
              <w:t>אני זו שמוכנה לפתוח את שער העצמות ולחשוף את מה שנמצא מתחת לעור, מתחת לזיכרונות ומתחת לזהויות שלבשתי. אני מסכימה לראות שהחיים והמוות, היופי והשבריריות, חיים בי יחד.</w:t>
            </w:r>
          </w:p>
        </w:tc>
      </w:tr>
      <w:tr w:rsidR="00F8796E" w:rsidRPr="00005482" w14:paraId="5C54ADB2" w14:textId="77777777" w:rsidTr="00F8796E">
        <w:tc>
          <w:tcPr>
            <w:tcW w:w="1225" w:type="dxa"/>
          </w:tcPr>
          <w:p w14:paraId="5E5D4E68" w14:textId="7462C48D" w:rsidR="00F8796E" w:rsidRPr="00005482" w:rsidRDefault="00F8796E">
            <w:pPr>
              <w:rPr>
                <w:rtl/>
              </w:rPr>
            </w:pPr>
            <w:r w:rsidRPr="00005482">
              <w:rPr>
                <w:rFonts w:hint="cs"/>
                <w:rtl/>
              </w:rPr>
              <w:lastRenderedPageBreak/>
              <w:t>560</w:t>
            </w:r>
          </w:p>
        </w:tc>
        <w:tc>
          <w:tcPr>
            <w:tcW w:w="7071" w:type="dxa"/>
          </w:tcPr>
          <w:p w14:paraId="3E603815" w14:textId="6E239342" w:rsidR="00B942B0" w:rsidRPr="00005482" w:rsidRDefault="00B942B0" w:rsidP="00B942B0">
            <w:pPr>
              <w:rPr>
                <w:rtl/>
              </w:rPr>
            </w:pPr>
            <w:r w:rsidRPr="00005482">
              <w:rPr>
                <w:rFonts w:cs="Arial"/>
                <w:rtl/>
              </w:rPr>
              <w:t>לומדת מן הא</w:t>
            </w:r>
            <w:r w:rsidR="00005482">
              <w:rPr>
                <w:rFonts w:cs="Arial" w:hint="cs"/>
                <w:rtl/>
              </w:rPr>
              <w:t>י</w:t>
            </w:r>
            <w:r w:rsidRPr="00005482">
              <w:rPr>
                <w:rFonts w:cs="Arial"/>
                <w:rtl/>
              </w:rPr>
              <w:t>מהות</w:t>
            </w:r>
          </w:p>
          <w:p w14:paraId="3C95DD39" w14:textId="0C5449FC" w:rsidR="00F8796E" w:rsidRPr="00005482" w:rsidRDefault="00B942B0" w:rsidP="00B942B0">
            <w:pPr>
              <w:rPr>
                <w:rtl/>
              </w:rPr>
            </w:pPr>
            <w:r w:rsidRPr="00005482">
              <w:rPr>
                <w:rFonts w:cs="Arial"/>
                <w:rtl/>
              </w:rPr>
              <w:t>אני זו הלומדת לרקום את סיפור חיי מחוטים עתיקים וחדשים. אני יושבת בענווה מול החוכמה שקדמה לי, ומגלה שהאותנטיות שלי אינה נוצרת יש מאין - היא נארגת ממפגשים, מזיכרונות וממסורות שאני בוחרת לאמץ ולהמשיך. אני מכבדת את שורשי העמים, את ידי הנשים שקדמו לי ואת מלאכתן, ובו בזמן אני מוסיפה את התך הייחודי שלי. הקישוט שרקמתי במכנסיי הוא הצהרה: אני לא רק לומדת את המסורת - אני הופכת אותה לחלק ממני.</w:t>
            </w:r>
          </w:p>
        </w:tc>
      </w:tr>
      <w:tr w:rsidR="00F8796E" w:rsidRPr="00005482" w14:paraId="1583F44D" w14:textId="77777777" w:rsidTr="00F8796E">
        <w:tc>
          <w:tcPr>
            <w:tcW w:w="1225" w:type="dxa"/>
          </w:tcPr>
          <w:p w14:paraId="62FDB1FC" w14:textId="7A3F57BB" w:rsidR="00F8796E" w:rsidRPr="00005482" w:rsidRDefault="00F8796E">
            <w:pPr>
              <w:rPr>
                <w:rtl/>
              </w:rPr>
            </w:pPr>
            <w:r w:rsidRPr="00005482">
              <w:rPr>
                <w:rFonts w:hint="cs"/>
                <w:rtl/>
              </w:rPr>
              <w:t>561</w:t>
            </w:r>
          </w:p>
        </w:tc>
        <w:tc>
          <w:tcPr>
            <w:tcW w:w="7071" w:type="dxa"/>
          </w:tcPr>
          <w:p w14:paraId="4945EB2D" w14:textId="77777777" w:rsidR="00430D99" w:rsidRPr="00005482" w:rsidRDefault="00430D99" w:rsidP="00430D99">
            <w:pPr>
              <w:rPr>
                <w:rtl/>
              </w:rPr>
            </w:pPr>
            <w:r w:rsidRPr="00005482">
              <w:rPr>
                <w:rFonts w:cs="Arial"/>
                <w:rtl/>
              </w:rPr>
              <w:t>תודה לך, סינמה פארדיסו</w:t>
            </w:r>
          </w:p>
          <w:p w14:paraId="39A1F6C0" w14:textId="1A5BFE88" w:rsidR="00F8796E" w:rsidRPr="00005482" w:rsidRDefault="00430D99" w:rsidP="00430D99">
            <w:pPr>
              <w:rPr>
                <w:rtl/>
              </w:rPr>
            </w:pPr>
            <w:r w:rsidRPr="00005482">
              <w:rPr>
                <w:rFonts w:cs="Arial"/>
                <w:rtl/>
              </w:rPr>
              <w:t>אני זו ששומרת את האור שהסיפורים הדליקו בי. אני הילדה, הצופה והיוצרת גם יחד. אני יודעת שלפעמים סרט אחד יכול להפוך לבית, וזיכרון אחד יכול להמשיך להאיר חיים שלמים.</w:t>
            </w:r>
          </w:p>
        </w:tc>
      </w:tr>
      <w:tr w:rsidR="00F8796E" w:rsidRPr="00005482" w14:paraId="49CF2CA9" w14:textId="77777777" w:rsidTr="00F8796E">
        <w:tc>
          <w:tcPr>
            <w:tcW w:w="1225" w:type="dxa"/>
          </w:tcPr>
          <w:p w14:paraId="3356D627" w14:textId="49E6C84D" w:rsidR="00F8796E" w:rsidRPr="00005482" w:rsidRDefault="00F8796E">
            <w:pPr>
              <w:rPr>
                <w:rtl/>
              </w:rPr>
            </w:pPr>
            <w:r w:rsidRPr="00005482">
              <w:rPr>
                <w:rFonts w:hint="cs"/>
                <w:rtl/>
              </w:rPr>
              <w:t>562</w:t>
            </w:r>
          </w:p>
        </w:tc>
        <w:tc>
          <w:tcPr>
            <w:tcW w:w="7071" w:type="dxa"/>
          </w:tcPr>
          <w:p w14:paraId="0993ECBB" w14:textId="77777777" w:rsidR="00430D99" w:rsidRPr="00005482" w:rsidRDefault="00430D99" w:rsidP="00430D99">
            <w:pPr>
              <w:rPr>
                <w:rtl/>
              </w:rPr>
            </w:pPr>
            <w:r w:rsidRPr="00005482">
              <w:rPr>
                <w:rFonts w:cs="Arial"/>
                <w:rtl/>
              </w:rPr>
              <w:t>הביטלס בעצמותיי</w:t>
            </w:r>
          </w:p>
          <w:p w14:paraId="5516D3C9" w14:textId="73630907" w:rsidR="00430D99" w:rsidRPr="00005482" w:rsidRDefault="00430D99" w:rsidP="00430D99">
            <w:pPr>
              <w:rPr>
                <w:rtl/>
              </w:rPr>
            </w:pPr>
            <w:r w:rsidRPr="00005482">
              <w:rPr>
                <w:rFonts w:cs="Arial"/>
                <w:rtl/>
              </w:rPr>
              <w:t>אני זו שנושאת את המוסיקה של להקת הביטלס בעצמותיי. השירים שלהם ליוו את מסע חיי, צעד אחר צעד, כמו במעבר החצייה של אבי רואד. הם לא רק זיכרון של נעורים - הם חלק מהמבנה הפנימי שלי, מהכאב, מהשמחה, מהזמן שחלף ומהחיים שנמשכים. גם כשגופי מזדקן והזמן עובר, המוזיקה שלהם נשארת חיה בתוכי.</w:t>
            </w:r>
          </w:p>
          <w:p w14:paraId="25625E7A" w14:textId="67C7B476" w:rsidR="00F8796E" w:rsidRPr="00005482" w:rsidRDefault="00430D99" w:rsidP="00430D99">
            <w:pPr>
              <w:rPr>
                <w:rtl/>
              </w:rPr>
            </w:pPr>
            <w:r w:rsidRPr="00005482">
              <w:t>Beatles</w:t>
            </w:r>
            <w:r w:rsidRPr="00005482">
              <w:rPr>
                <w:rFonts w:cs="Arial"/>
                <w:rtl/>
              </w:rPr>
              <w:t xml:space="preserve"> להקת רוק בריטית נחשבת להרכב המוסיקלי המשפיע ביותר אי פעם. מקור המוסיקה ברוק אנד רול של שנות ה50. הצלחתה החלה בשנת </w:t>
            </w:r>
            <w:r w:rsidRPr="00005482">
              <w:rPr>
                <w:rFonts w:cs="Arial"/>
                <w:sz w:val="22"/>
                <w:szCs w:val="22"/>
                <w:rtl/>
              </w:rPr>
              <w:t>1962.</w:t>
            </w:r>
          </w:p>
        </w:tc>
      </w:tr>
      <w:tr w:rsidR="00F8796E" w:rsidRPr="00005482" w14:paraId="7753EC5C" w14:textId="77777777" w:rsidTr="00F8796E">
        <w:tc>
          <w:tcPr>
            <w:tcW w:w="1225" w:type="dxa"/>
          </w:tcPr>
          <w:p w14:paraId="3626B0A7" w14:textId="556EFDFA" w:rsidR="00F8796E" w:rsidRPr="00005482" w:rsidRDefault="00F8796E">
            <w:pPr>
              <w:rPr>
                <w:rtl/>
              </w:rPr>
            </w:pPr>
            <w:r w:rsidRPr="00005482">
              <w:rPr>
                <w:rFonts w:hint="cs"/>
                <w:rtl/>
              </w:rPr>
              <w:t>563</w:t>
            </w:r>
          </w:p>
        </w:tc>
        <w:tc>
          <w:tcPr>
            <w:tcW w:w="7071" w:type="dxa"/>
          </w:tcPr>
          <w:p w14:paraId="0553B503" w14:textId="77777777" w:rsidR="00F8796E" w:rsidRPr="00005482" w:rsidRDefault="00F8796E">
            <w:pPr>
              <w:rPr>
                <w:rtl/>
              </w:rPr>
            </w:pPr>
          </w:p>
        </w:tc>
      </w:tr>
      <w:tr w:rsidR="00F8796E" w:rsidRPr="00005482" w14:paraId="2F2CB11B" w14:textId="77777777" w:rsidTr="00F8796E">
        <w:tc>
          <w:tcPr>
            <w:tcW w:w="1225" w:type="dxa"/>
          </w:tcPr>
          <w:p w14:paraId="51E23743" w14:textId="0EEA1084" w:rsidR="00F8796E" w:rsidRPr="00005482" w:rsidRDefault="00F8796E">
            <w:pPr>
              <w:rPr>
                <w:rtl/>
              </w:rPr>
            </w:pPr>
            <w:r w:rsidRPr="00005482">
              <w:rPr>
                <w:rFonts w:hint="cs"/>
                <w:rtl/>
              </w:rPr>
              <w:t>564</w:t>
            </w:r>
          </w:p>
        </w:tc>
        <w:tc>
          <w:tcPr>
            <w:tcW w:w="7071" w:type="dxa"/>
          </w:tcPr>
          <w:p w14:paraId="35E75DB2" w14:textId="77777777" w:rsidR="00B942B0" w:rsidRPr="00005482" w:rsidRDefault="00B942B0" w:rsidP="00B942B0">
            <w:pPr>
              <w:rPr>
                <w:rtl/>
              </w:rPr>
            </w:pPr>
            <w:r w:rsidRPr="00005482">
              <w:rPr>
                <w:rFonts w:cs="Arial"/>
                <w:rtl/>
              </w:rPr>
              <w:t>לפני שלבשתי את כל השכבות</w:t>
            </w:r>
          </w:p>
          <w:p w14:paraId="6E6EE3F9" w14:textId="08023EB9" w:rsidR="00F8796E" w:rsidRPr="00005482" w:rsidRDefault="00B942B0" w:rsidP="00B942B0">
            <w:pPr>
              <w:rPr>
                <w:rtl/>
              </w:rPr>
            </w:pPr>
            <w:r w:rsidRPr="00005482">
              <w:rPr>
                <w:rFonts w:cs="Arial"/>
                <w:rtl/>
              </w:rPr>
              <w:t>אני זו שזוכרת שפעם חייתי קרוב יותר לגוף, לטבע ולשמחה הפשוטה. לפני שלבשתי תפקידים, ציפיות, פחדים והגנות. אני מביטה בילדותי ובתינוקת שהייתי, ותוהה לאן נעלמה החירות ההיא. אבל אני גם יודעת שהיא לא נעלמה לגמרי - היא עדיין הולכת איתי, יחפה, בין העצים.</w:t>
            </w:r>
          </w:p>
        </w:tc>
      </w:tr>
      <w:tr w:rsidR="00F8796E" w:rsidRPr="00005482" w14:paraId="38EC4932" w14:textId="77777777" w:rsidTr="00F8796E">
        <w:tc>
          <w:tcPr>
            <w:tcW w:w="1225" w:type="dxa"/>
          </w:tcPr>
          <w:p w14:paraId="03D249FD" w14:textId="01E3ABE5" w:rsidR="00F8796E" w:rsidRPr="00005482" w:rsidRDefault="00F8796E">
            <w:pPr>
              <w:rPr>
                <w:rtl/>
              </w:rPr>
            </w:pPr>
            <w:r w:rsidRPr="00005482">
              <w:rPr>
                <w:rFonts w:hint="cs"/>
                <w:rtl/>
              </w:rPr>
              <w:t>565</w:t>
            </w:r>
          </w:p>
        </w:tc>
        <w:tc>
          <w:tcPr>
            <w:tcW w:w="7071" w:type="dxa"/>
          </w:tcPr>
          <w:p w14:paraId="2ED92457" w14:textId="77777777" w:rsidR="00B942B0" w:rsidRPr="00005482" w:rsidRDefault="00B942B0" w:rsidP="00B942B0">
            <w:pPr>
              <w:rPr>
                <w:rtl/>
              </w:rPr>
            </w:pPr>
            <w:r w:rsidRPr="00005482">
              <w:rPr>
                <w:rFonts w:cs="Arial"/>
                <w:rtl/>
              </w:rPr>
              <w:t>הוקרה לדודתי היפה, שחקנית קולנוע הוליוודית - הדי למאר.</w:t>
            </w:r>
          </w:p>
          <w:p w14:paraId="5B53D93F" w14:textId="607D2710" w:rsidR="00B942B0" w:rsidRPr="00005482" w:rsidRDefault="00B942B0" w:rsidP="00B942B0">
            <w:pPr>
              <w:rPr>
                <w:rtl/>
              </w:rPr>
            </w:pPr>
            <w:r w:rsidRPr="00005482">
              <w:rPr>
                <w:rFonts w:cs="Arial"/>
                <w:rtl/>
              </w:rPr>
              <w:t>נולדה באוסטריה 1914 כהצוויג אווה מריה קייזלר (כשם משפחתו של סבי שמעון). השתלבה בקרירת משחק מגיל צעיר. בסרט "אקסטזה" הצטלמה בערום מלא, נחשבה ליפה בנשות הוליווד. וממציאה פטנטים: משדר רדיו משנה תדרים- "דילוג תדרים</w:t>
            </w:r>
            <w:r w:rsidRPr="00005482">
              <w:rPr>
                <w:rFonts w:cs="Arial" w:hint="cs"/>
                <w:rtl/>
              </w:rPr>
              <w:t>"</w:t>
            </w:r>
          </w:p>
          <w:p w14:paraId="356D308C" w14:textId="3AC23634" w:rsidR="00F8796E" w:rsidRPr="00005482" w:rsidRDefault="00B942B0" w:rsidP="00B942B0">
            <w:pPr>
              <w:rPr>
                <w:rtl/>
              </w:rPr>
            </w:pPr>
            <w:r w:rsidRPr="00005482">
              <w:t>secret communucatiom system</w:t>
            </w:r>
          </w:p>
        </w:tc>
      </w:tr>
      <w:tr w:rsidR="00B942B0" w:rsidRPr="00005482" w14:paraId="53250F82" w14:textId="77777777" w:rsidTr="00F8796E">
        <w:tc>
          <w:tcPr>
            <w:tcW w:w="1225" w:type="dxa"/>
          </w:tcPr>
          <w:p w14:paraId="348AA070" w14:textId="4E48298A" w:rsidR="00B942B0" w:rsidRPr="00005482" w:rsidRDefault="00B942B0">
            <w:pPr>
              <w:rPr>
                <w:rFonts w:hint="cs"/>
                <w:rtl/>
              </w:rPr>
            </w:pPr>
            <w:r w:rsidRPr="00005482">
              <w:rPr>
                <w:rFonts w:hint="cs"/>
                <w:rtl/>
              </w:rPr>
              <w:t>566</w:t>
            </w:r>
          </w:p>
        </w:tc>
        <w:tc>
          <w:tcPr>
            <w:tcW w:w="7071" w:type="dxa"/>
          </w:tcPr>
          <w:p w14:paraId="0DF39963" w14:textId="77777777" w:rsidR="00B942B0" w:rsidRPr="00005482" w:rsidRDefault="00B942B0" w:rsidP="00B942B0">
            <w:pPr>
              <w:rPr>
                <w:rFonts w:cs="Arial"/>
                <w:rtl/>
              </w:rPr>
            </w:pPr>
            <w:r w:rsidRPr="00005482">
              <w:rPr>
                <w:rFonts w:cs="Arial"/>
                <w:rtl/>
              </w:rPr>
              <w:t>נאמנות לעצמי האבודה</w:t>
            </w:r>
          </w:p>
          <w:p w14:paraId="4539BD6E" w14:textId="555011C7" w:rsidR="00B942B0" w:rsidRPr="00005482" w:rsidRDefault="00B942B0" w:rsidP="00B942B0">
            <w:pPr>
              <w:rPr>
                <w:rFonts w:cs="Arial"/>
                <w:rtl/>
              </w:rPr>
            </w:pPr>
            <w:r w:rsidRPr="00005482">
              <w:rPr>
                <w:rFonts w:cs="Arial"/>
                <w:rtl/>
              </w:rPr>
              <w:t>אני זו שכאשר אני מאבדת עצם מעצמי, אני מרגישה שהמים שבתוכי מתרוקנים. אני הכלבה הרוכנת אל ההשתקפות, מחפשת את מי שהייתי, את מי שאני, ואת מי שעוד אוכל להיות.</w:t>
            </w:r>
          </w:p>
        </w:tc>
      </w:tr>
      <w:tr w:rsidR="00F8796E" w:rsidRPr="00005482" w14:paraId="3EBFF9E3" w14:textId="77777777" w:rsidTr="00F8796E">
        <w:tc>
          <w:tcPr>
            <w:tcW w:w="1225" w:type="dxa"/>
          </w:tcPr>
          <w:p w14:paraId="5676CA31" w14:textId="41F7A54C" w:rsidR="00F8796E" w:rsidRPr="00005482" w:rsidRDefault="00F8796E">
            <w:pPr>
              <w:rPr>
                <w:rtl/>
              </w:rPr>
            </w:pPr>
            <w:r w:rsidRPr="00005482">
              <w:rPr>
                <w:rFonts w:hint="cs"/>
                <w:rtl/>
              </w:rPr>
              <w:t>567</w:t>
            </w:r>
          </w:p>
        </w:tc>
        <w:tc>
          <w:tcPr>
            <w:tcW w:w="7071" w:type="dxa"/>
          </w:tcPr>
          <w:p w14:paraId="1362CC4C" w14:textId="77777777" w:rsidR="00B942B0" w:rsidRPr="00005482" w:rsidRDefault="00B942B0" w:rsidP="00B942B0">
            <w:pPr>
              <w:rPr>
                <w:rtl/>
              </w:rPr>
            </w:pPr>
            <w:r w:rsidRPr="00005482">
              <w:rPr>
                <w:rFonts w:cs="Arial"/>
                <w:rtl/>
              </w:rPr>
              <w:t>מקהילת הפחד אל קהילת הנשמה</w:t>
            </w:r>
          </w:p>
          <w:p w14:paraId="26379E48" w14:textId="50443EA0" w:rsidR="00F8796E" w:rsidRPr="00005482" w:rsidRDefault="00B942B0" w:rsidP="00B942B0">
            <w:pPr>
              <w:rPr>
                <w:rtl/>
              </w:rPr>
            </w:pPr>
            <w:r w:rsidRPr="00005482">
              <w:rPr>
                <w:rFonts w:cs="Arial"/>
                <w:rtl/>
              </w:rPr>
              <w:t>אני זו שעמדה פעם מאחורי מסך של כיסוי והסתרה, מביטה בעולם מבעד למראה ולא מעזה לעבור דרכה. אני זו שחצתה את השער השחור, שער הפחדים, הנורמות וההגנות הישנות. אני זו שהסכימה לפגוש את היצרים, הכאב, הבלבול והחופש שבתוכה. אני זו שיצאה מהבדידות אל אחוות הנשים, אל קהילה של נשמות אמיצות, מתמידות ומשתנות. אני כבר לא הפסל המכוסה במראה - אני הדמות ההולכת קדימה, עירומה מהסתרות ומלאה בנוכחות.</w:t>
            </w:r>
          </w:p>
        </w:tc>
      </w:tr>
      <w:tr w:rsidR="00F8796E" w:rsidRPr="00005482" w14:paraId="5FE536BB" w14:textId="77777777" w:rsidTr="00F8796E">
        <w:tc>
          <w:tcPr>
            <w:tcW w:w="1225" w:type="dxa"/>
          </w:tcPr>
          <w:p w14:paraId="2BF9C15F" w14:textId="62C5841B" w:rsidR="00F8796E" w:rsidRPr="00005482" w:rsidRDefault="00F8796E">
            <w:pPr>
              <w:rPr>
                <w:rFonts w:hint="cs"/>
                <w:rtl/>
              </w:rPr>
            </w:pPr>
            <w:r w:rsidRPr="00005482">
              <w:rPr>
                <w:rFonts w:hint="cs"/>
                <w:rtl/>
              </w:rPr>
              <w:t>568</w:t>
            </w:r>
          </w:p>
        </w:tc>
        <w:tc>
          <w:tcPr>
            <w:tcW w:w="7071" w:type="dxa"/>
          </w:tcPr>
          <w:p w14:paraId="277C2005" w14:textId="3BF64246" w:rsidR="00F8796E" w:rsidRPr="00005482" w:rsidRDefault="00430D99">
            <w:pPr>
              <w:rPr>
                <w:rtl/>
              </w:rPr>
            </w:pPr>
            <w:r w:rsidRPr="00005482">
              <w:rPr>
                <w:rFonts w:cs="Arial"/>
                <w:rtl/>
              </w:rPr>
              <w:t>האור שבתוכי (אחדות עם השמש)</w:t>
            </w:r>
            <w:r w:rsidR="00005482">
              <w:rPr>
                <w:rFonts w:cs="Arial" w:hint="cs"/>
                <w:rtl/>
              </w:rPr>
              <w:t xml:space="preserve"> </w:t>
            </w:r>
            <w:r w:rsidRPr="00005482">
              <w:rPr>
                <w:rFonts w:cs="Arial"/>
                <w:rtl/>
              </w:rPr>
              <w:t>אני זו שהשמש שבתוכי פוגשת את השמש שמחוץ לי. אני עומדת בין שמיים וארץ, וזוכרת שהאור שחיפשתי תמיד האיר בי.</w:t>
            </w:r>
          </w:p>
        </w:tc>
      </w:tr>
      <w:tr w:rsidR="00F8796E" w:rsidRPr="00005482" w14:paraId="1A888559" w14:textId="77777777" w:rsidTr="00F8796E">
        <w:tc>
          <w:tcPr>
            <w:tcW w:w="1225" w:type="dxa"/>
          </w:tcPr>
          <w:p w14:paraId="5AB2676F" w14:textId="3E78E5AE" w:rsidR="00F8796E" w:rsidRPr="00005482" w:rsidRDefault="00F8796E">
            <w:pPr>
              <w:rPr>
                <w:rFonts w:hint="cs"/>
                <w:rtl/>
              </w:rPr>
            </w:pPr>
            <w:r w:rsidRPr="00005482">
              <w:rPr>
                <w:rFonts w:hint="cs"/>
                <w:rtl/>
              </w:rPr>
              <w:t>569</w:t>
            </w:r>
          </w:p>
        </w:tc>
        <w:tc>
          <w:tcPr>
            <w:tcW w:w="7071" w:type="dxa"/>
          </w:tcPr>
          <w:p w14:paraId="339C3C28" w14:textId="77777777" w:rsidR="00430D99" w:rsidRPr="00005482" w:rsidRDefault="00430D99" w:rsidP="00430D99">
            <w:pPr>
              <w:rPr>
                <w:rtl/>
              </w:rPr>
            </w:pPr>
            <w:r w:rsidRPr="00005482">
              <w:rPr>
                <w:rFonts w:cs="Arial"/>
                <w:rtl/>
              </w:rPr>
              <w:t>שתי השמשות שלי</w:t>
            </w:r>
          </w:p>
          <w:p w14:paraId="0936E8AA" w14:textId="0BBCA366" w:rsidR="00F8796E" w:rsidRPr="00005482" w:rsidRDefault="00430D99" w:rsidP="00430D99">
            <w:pPr>
              <w:rPr>
                <w:rtl/>
              </w:rPr>
            </w:pPr>
            <w:r w:rsidRPr="00005482">
              <w:rPr>
                <w:rFonts w:cs="Arial"/>
                <w:rtl/>
              </w:rPr>
              <w:lastRenderedPageBreak/>
              <w:t>אני זו שמביטה בשני ילדיי ורואה בהם את השמש הפרטית שלי. אני זוכרת את התמימות, את המשחק, את הימים שבהם הכול היה אפשרי. כמו השמש המאירה את העולם, כך אהבתי אליהם מאירה את חיי - בעבר, בהווה ולעד.</w:t>
            </w:r>
          </w:p>
        </w:tc>
      </w:tr>
      <w:tr w:rsidR="00F8796E" w:rsidRPr="00005482" w14:paraId="10435522" w14:textId="77777777" w:rsidTr="00F8796E">
        <w:tc>
          <w:tcPr>
            <w:tcW w:w="1225" w:type="dxa"/>
          </w:tcPr>
          <w:p w14:paraId="7384FFCB" w14:textId="372D4844" w:rsidR="00F8796E" w:rsidRPr="00005482" w:rsidRDefault="00F8796E">
            <w:pPr>
              <w:rPr>
                <w:rFonts w:hint="cs"/>
                <w:rtl/>
              </w:rPr>
            </w:pPr>
            <w:r w:rsidRPr="00005482">
              <w:rPr>
                <w:rFonts w:hint="cs"/>
                <w:rtl/>
              </w:rPr>
              <w:lastRenderedPageBreak/>
              <w:t>570</w:t>
            </w:r>
          </w:p>
        </w:tc>
        <w:tc>
          <w:tcPr>
            <w:tcW w:w="7071" w:type="dxa"/>
          </w:tcPr>
          <w:p w14:paraId="7A21769A" w14:textId="77777777" w:rsidR="00430D99" w:rsidRPr="00005482" w:rsidRDefault="00430D99" w:rsidP="00430D99">
            <w:pPr>
              <w:rPr>
                <w:rtl/>
              </w:rPr>
            </w:pPr>
            <w:r w:rsidRPr="00005482">
              <w:rPr>
                <w:rFonts w:cs="Arial"/>
                <w:rtl/>
              </w:rPr>
              <w:t>שומרות הסף של הלא־מודע</w:t>
            </w:r>
          </w:p>
          <w:p w14:paraId="50560D26" w14:textId="70CFF5D1" w:rsidR="00F8796E" w:rsidRPr="00005482" w:rsidRDefault="00430D99" w:rsidP="00430D99">
            <w:pPr>
              <w:rPr>
                <w:rtl/>
              </w:rPr>
            </w:pPr>
            <w:r w:rsidRPr="00005482">
              <w:rPr>
                <w:rFonts w:cs="Arial"/>
                <w:rtl/>
              </w:rPr>
              <w:t>אני זו המקשיבה לקולות הלילה שבתוכי. בין הפחד לסקרנות, בין הזיכרון לחלום, אני לומדת לתת אמון במה שאיני יכולה עדיין להבין. האור אינו מאיר את כל הדרך -  רק את הצעד הבא.</w:t>
            </w:r>
          </w:p>
        </w:tc>
      </w:tr>
      <w:tr w:rsidR="00F8796E" w:rsidRPr="00005482" w14:paraId="26BD7514" w14:textId="77777777" w:rsidTr="00F8796E">
        <w:tc>
          <w:tcPr>
            <w:tcW w:w="1225" w:type="dxa"/>
          </w:tcPr>
          <w:p w14:paraId="746E1061" w14:textId="1A4459DF" w:rsidR="00F8796E" w:rsidRPr="00005482" w:rsidRDefault="00F8796E">
            <w:pPr>
              <w:rPr>
                <w:rFonts w:hint="cs"/>
                <w:rtl/>
              </w:rPr>
            </w:pPr>
            <w:r w:rsidRPr="00005482">
              <w:rPr>
                <w:rFonts w:hint="cs"/>
                <w:rtl/>
              </w:rPr>
              <w:t>571</w:t>
            </w:r>
          </w:p>
        </w:tc>
        <w:tc>
          <w:tcPr>
            <w:tcW w:w="7071" w:type="dxa"/>
          </w:tcPr>
          <w:p w14:paraId="4206BB51" w14:textId="77777777" w:rsidR="00430D99" w:rsidRPr="00005482" w:rsidRDefault="00430D99" w:rsidP="00430D99">
            <w:pPr>
              <w:rPr>
                <w:rtl/>
              </w:rPr>
            </w:pPr>
            <w:r w:rsidRPr="00005482">
              <w:rPr>
                <w:rFonts w:cs="Arial"/>
                <w:rtl/>
              </w:rPr>
              <w:t>הדרך אל עצמי החדשה</w:t>
            </w:r>
          </w:p>
          <w:p w14:paraId="3D7759D1" w14:textId="5C28E824" w:rsidR="00F8796E" w:rsidRPr="00005482" w:rsidRDefault="00430D99" w:rsidP="00FC75EA">
            <w:pPr>
              <w:rPr>
                <w:rtl/>
              </w:rPr>
            </w:pPr>
            <w:r w:rsidRPr="00005482">
              <w:rPr>
                <w:rFonts w:cs="Arial"/>
                <w:rtl/>
              </w:rPr>
              <w:t>אני זו שעומדת על סף חיים חדשים. אני נושאת את מי התקווה, גם כשאינני יודעת עדיין לאן הדרך מובילה.</w:t>
            </w:r>
            <w:r w:rsidR="00FC75EA" w:rsidRPr="00005482">
              <w:rPr>
                <w:rFonts w:cs="Arial" w:hint="cs"/>
                <w:rtl/>
              </w:rPr>
              <w:t xml:space="preserve"> </w:t>
            </w:r>
            <w:r w:rsidRPr="00005482">
              <w:rPr>
                <w:rFonts w:cs="Arial"/>
                <w:rtl/>
              </w:rPr>
              <w:t>אני מקשיבה לאור, לציפור ולכוכבים, ומסכימה להאמין שיש בי את הכוח להתחיל מחדש.</w:t>
            </w:r>
          </w:p>
        </w:tc>
      </w:tr>
      <w:tr w:rsidR="00F8796E" w:rsidRPr="00005482" w14:paraId="34224ED7" w14:textId="77777777" w:rsidTr="00F8796E">
        <w:tc>
          <w:tcPr>
            <w:tcW w:w="1225" w:type="dxa"/>
          </w:tcPr>
          <w:p w14:paraId="465EB71D" w14:textId="0079A845" w:rsidR="00F8796E" w:rsidRPr="00005482" w:rsidRDefault="00F8796E">
            <w:pPr>
              <w:rPr>
                <w:rFonts w:hint="cs"/>
                <w:rtl/>
              </w:rPr>
            </w:pPr>
            <w:r w:rsidRPr="00005482">
              <w:rPr>
                <w:rFonts w:hint="cs"/>
                <w:rtl/>
              </w:rPr>
              <w:t>572</w:t>
            </w:r>
          </w:p>
        </w:tc>
        <w:tc>
          <w:tcPr>
            <w:tcW w:w="7071" w:type="dxa"/>
          </w:tcPr>
          <w:p w14:paraId="5E9733F8" w14:textId="77777777" w:rsidR="00360D95" w:rsidRPr="00005482" w:rsidRDefault="00360D95" w:rsidP="00360D95">
            <w:pPr>
              <w:rPr>
                <w:rtl/>
              </w:rPr>
            </w:pPr>
            <w:r w:rsidRPr="00005482">
              <w:rPr>
                <w:rFonts w:cs="Arial"/>
                <w:rtl/>
              </w:rPr>
              <w:t>מעֵבר למי שהייתי</w:t>
            </w:r>
          </w:p>
          <w:p w14:paraId="3AA3ACA0" w14:textId="69B19DE3" w:rsidR="00F8796E" w:rsidRPr="00005482" w:rsidRDefault="00360D95" w:rsidP="00360D95">
            <w:pPr>
              <w:rPr>
                <w:rtl/>
              </w:rPr>
            </w:pPr>
            <w:r w:rsidRPr="00005482">
              <w:rPr>
                <w:rFonts w:cs="Arial"/>
                <w:rtl/>
              </w:rPr>
              <w:t>אני זו שעברתי דרך שברי עצמי, דרך הפסלים שהתנפצו והזהויות שהתקלפו. אני לא אוספת עוד את הרסיסים כדי להרכיב את מי שהייתי. אני צועדת אל המרחב הפתוח, אל מה שאיני יודעת עדיין. העתיד אינו מבטיח לי דבר - אך הוא מזמין אותי להיות מי שעוד לא העזתי להיות.</w:t>
            </w:r>
          </w:p>
        </w:tc>
      </w:tr>
      <w:tr w:rsidR="00F8796E" w:rsidRPr="00005482" w14:paraId="73B22F73" w14:textId="77777777" w:rsidTr="00F8796E">
        <w:tc>
          <w:tcPr>
            <w:tcW w:w="1225" w:type="dxa"/>
          </w:tcPr>
          <w:p w14:paraId="37C501EC" w14:textId="77777777" w:rsidR="00F8796E" w:rsidRPr="00005482" w:rsidRDefault="00AB0891">
            <w:pPr>
              <w:rPr>
                <w:rtl/>
              </w:rPr>
            </w:pPr>
            <w:r w:rsidRPr="00005482">
              <w:rPr>
                <w:rFonts w:hint="cs"/>
                <w:rtl/>
              </w:rPr>
              <w:t>573</w:t>
            </w:r>
          </w:p>
          <w:p w14:paraId="1EC61D19" w14:textId="0C64D6E3" w:rsidR="00AB0891" w:rsidRPr="00005482" w:rsidRDefault="00AB0891">
            <w:pPr>
              <w:rPr>
                <w:rFonts w:hint="cs"/>
                <w:rtl/>
              </w:rPr>
            </w:pPr>
          </w:p>
        </w:tc>
        <w:tc>
          <w:tcPr>
            <w:tcW w:w="7071" w:type="dxa"/>
          </w:tcPr>
          <w:p w14:paraId="3EBA9E54" w14:textId="77777777" w:rsidR="00360D95" w:rsidRPr="00005482" w:rsidRDefault="00360D95" w:rsidP="00360D95">
            <w:pPr>
              <w:rPr>
                <w:rtl/>
              </w:rPr>
            </w:pPr>
            <w:r w:rsidRPr="00005482">
              <w:rPr>
                <w:rtl/>
              </w:rPr>
              <w:t>אני זו שמביטה בעבר כדי ללכת אל העתיד</w:t>
            </w:r>
          </w:p>
          <w:p w14:paraId="31570D9E" w14:textId="1858D2D6" w:rsidR="00F8796E" w:rsidRPr="00005482" w:rsidRDefault="00360D95" w:rsidP="00360D95">
            <w:pPr>
              <w:rPr>
                <w:rtl/>
              </w:rPr>
            </w:pPr>
            <w:r w:rsidRPr="00005482">
              <w:rPr>
                <w:rtl/>
              </w:rPr>
              <w:t>אני זו שעומדת על סף מעבר. מאחורי גבי חיים הזיכרונות: הילדה שהייתי, הסיפורים שנשאתי, הדמויות ששמרו עליי והאמונות שעיצבו אותי. אני מביטה אל הסוס הלבן -</w:t>
            </w:r>
            <w:r w:rsidRPr="00005482">
              <w:t xml:space="preserve"> </w:t>
            </w:r>
            <w:r w:rsidRPr="00005482">
              <w:rPr>
                <w:rtl/>
              </w:rPr>
              <w:t>כוח החיים, החירות והאפשרות להמשיך לנוע. אני רואה את צבא הדמויות העתיקות, זיכרונות העבר והמורשת, ואיני נלחמת בהם עוד. אני יודעת שהם חלק ממני, אך אינם כל מה שאני. אני עומדת בגוף של ההווה, ופניי מופנים אל מה שעוד יבוא.</w:t>
            </w:r>
          </w:p>
        </w:tc>
      </w:tr>
      <w:tr w:rsidR="00360D95" w:rsidRPr="00005482" w14:paraId="21157EEC" w14:textId="77777777" w:rsidTr="00F8796E">
        <w:tc>
          <w:tcPr>
            <w:tcW w:w="1225" w:type="dxa"/>
          </w:tcPr>
          <w:p w14:paraId="40FF7F6A" w14:textId="053CE689" w:rsidR="00360D95" w:rsidRPr="00005482" w:rsidRDefault="00360D95">
            <w:pPr>
              <w:rPr>
                <w:rFonts w:hint="cs"/>
                <w:rtl/>
              </w:rPr>
            </w:pPr>
            <w:r w:rsidRPr="00005482">
              <w:rPr>
                <w:rFonts w:hint="cs"/>
                <w:rtl/>
              </w:rPr>
              <w:t>574</w:t>
            </w:r>
          </w:p>
        </w:tc>
        <w:tc>
          <w:tcPr>
            <w:tcW w:w="7071" w:type="dxa"/>
          </w:tcPr>
          <w:p w14:paraId="6624A52B" w14:textId="77777777" w:rsidR="00FC75EA" w:rsidRPr="00005482" w:rsidRDefault="00FC75EA" w:rsidP="00FC75EA">
            <w:pPr>
              <w:rPr>
                <w:rtl/>
              </w:rPr>
            </w:pPr>
            <w:r w:rsidRPr="00005482">
              <w:rPr>
                <w:rFonts w:cs="Arial"/>
                <w:rtl/>
              </w:rPr>
              <w:t>אני הילדה שיודעת שהכול אפשרי</w:t>
            </w:r>
          </w:p>
          <w:p w14:paraId="26E14860" w14:textId="77777777" w:rsidR="00FC75EA" w:rsidRPr="00005482" w:rsidRDefault="00FC75EA" w:rsidP="00FC75EA">
            <w:pPr>
              <w:rPr>
                <w:rtl/>
              </w:rPr>
            </w:pPr>
            <w:r w:rsidRPr="00005482">
              <w:rPr>
                <w:rFonts w:cs="Arial"/>
                <w:rtl/>
              </w:rPr>
              <w:t>אני זו הילדה הפנימית השמחה, המחוברת לטבע שבו הכול אפשרי לי. אני מטפסת אל על בלי פחד, נסחפת עם הרוח ונותנת לדמיון להוביל אותי.</w:t>
            </w:r>
          </w:p>
          <w:p w14:paraId="24C7D3CF" w14:textId="752FE8B3" w:rsidR="00360D95" w:rsidRPr="00005482" w:rsidRDefault="00FC75EA" w:rsidP="00FC75EA">
            <w:pPr>
              <w:rPr>
                <w:rtl/>
              </w:rPr>
            </w:pPr>
            <w:r w:rsidRPr="00005482">
              <w:rPr>
                <w:rFonts w:cs="Arial"/>
                <w:rtl/>
              </w:rPr>
              <w:t>אני יודעת שהעולם אינו רק מקום של מגבלות, אלא גם מרחב של פלא, משחק וגילוי.</w:t>
            </w:r>
            <w:r w:rsidRPr="00005482">
              <w:rPr>
                <w:rFonts w:cs="Arial" w:hint="cs"/>
                <w:rtl/>
              </w:rPr>
              <w:t xml:space="preserve"> </w:t>
            </w:r>
            <w:r w:rsidRPr="00005482">
              <w:rPr>
                <w:rFonts w:cs="Arial"/>
                <w:rtl/>
              </w:rPr>
              <w:t>הציפור השחורה מזכירה לי להתבונן בחוכמה ובסקרנות, והצמחים העוטפים אותי מחברים אותי לכוחות החיים הפועמים בי.</w:t>
            </w:r>
          </w:p>
        </w:tc>
      </w:tr>
      <w:tr w:rsidR="00F8796E" w:rsidRPr="00005482" w14:paraId="27B897D6" w14:textId="77777777" w:rsidTr="00F8796E">
        <w:tc>
          <w:tcPr>
            <w:tcW w:w="1225" w:type="dxa"/>
          </w:tcPr>
          <w:p w14:paraId="4A6EC2AC" w14:textId="28C72690" w:rsidR="00F8796E" w:rsidRPr="00005482" w:rsidRDefault="00AB0891">
            <w:pPr>
              <w:rPr>
                <w:rFonts w:hint="cs"/>
                <w:rtl/>
              </w:rPr>
            </w:pPr>
            <w:r w:rsidRPr="00005482">
              <w:rPr>
                <w:rFonts w:hint="cs"/>
                <w:rtl/>
              </w:rPr>
              <w:t>575</w:t>
            </w:r>
          </w:p>
        </w:tc>
        <w:tc>
          <w:tcPr>
            <w:tcW w:w="7071" w:type="dxa"/>
          </w:tcPr>
          <w:p w14:paraId="442869A2" w14:textId="77777777" w:rsidR="00FC75EA" w:rsidRPr="00005482" w:rsidRDefault="00FC75EA" w:rsidP="00FC75EA">
            <w:pPr>
              <w:rPr>
                <w:rtl/>
              </w:rPr>
            </w:pPr>
            <w:r w:rsidRPr="00005482">
              <w:rPr>
                <w:rFonts w:cs="Arial"/>
                <w:rtl/>
              </w:rPr>
              <w:t>הוקרה לחיים ילין ולתושבי העוטף הגיבורים</w:t>
            </w:r>
          </w:p>
          <w:p w14:paraId="162F1801" w14:textId="524D1EC9" w:rsidR="00F8796E" w:rsidRPr="00005482" w:rsidRDefault="00FC75EA" w:rsidP="00FC75EA">
            <w:pPr>
              <w:rPr>
                <w:rtl/>
              </w:rPr>
            </w:pPr>
            <w:r w:rsidRPr="00005482">
              <w:rPr>
                <w:rFonts w:cs="Arial"/>
                <w:rtl/>
              </w:rPr>
              <w:t>אני זו המתבוננת בסרט הצהוב, הקושר בין הכאב לבין התקווה, בין הבתים שנחרבו לבין הרוח שלא נשברה. אני מוקירה את מי שנשאו על כתפיהם שנים של איום, אובדן ואחריות, ובכל זאת בחרו להמשיך לאהוב את אדמתם ואת קהילתם. מול החורבן עולה אנושיותם של אנשי העוטף - נשים וגברים של אומץ, התמדה ותקווה. הסרט הצהוב אינו רק סמל להמתנה ולכמיהה. הוא גם קשר של ערבות, זיכרון ואמונה בחיים.</w:t>
            </w:r>
            <w:r w:rsidRPr="00005482">
              <w:rPr>
                <w:rFonts w:cs="Arial" w:hint="cs"/>
                <w:rtl/>
              </w:rPr>
              <w:t xml:space="preserve"> </w:t>
            </w:r>
            <w:r w:rsidRPr="00005482">
              <w:rPr>
                <w:rFonts w:cs="Arial"/>
                <w:rtl/>
              </w:rPr>
              <w:t>בהוקרה עמוקה לחיים ילין, ולכל תושבות ותושבי העוטף, שהפכו את הכאב לעדות חיה לכוחה של הרוח האנושית.</w:t>
            </w:r>
          </w:p>
        </w:tc>
      </w:tr>
      <w:tr w:rsidR="00F8796E" w:rsidRPr="00005482" w14:paraId="031C7779" w14:textId="77777777" w:rsidTr="00F8796E">
        <w:tc>
          <w:tcPr>
            <w:tcW w:w="1225" w:type="dxa"/>
          </w:tcPr>
          <w:p w14:paraId="7ADCCB20" w14:textId="5A55BFF5" w:rsidR="00F8796E" w:rsidRPr="00005482" w:rsidRDefault="00AB0891">
            <w:pPr>
              <w:rPr>
                <w:rFonts w:hint="cs"/>
                <w:rtl/>
              </w:rPr>
            </w:pPr>
            <w:r w:rsidRPr="00005482">
              <w:rPr>
                <w:rFonts w:hint="cs"/>
                <w:rtl/>
              </w:rPr>
              <w:t>576</w:t>
            </w:r>
          </w:p>
        </w:tc>
        <w:tc>
          <w:tcPr>
            <w:tcW w:w="7071" w:type="dxa"/>
          </w:tcPr>
          <w:p w14:paraId="27C8FA72" w14:textId="77777777" w:rsidR="005867F2" w:rsidRPr="00005482" w:rsidRDefault="005867F2" w:rsidP="005867F2">
            <w:pPr>
              <w:rPr>
                <w:rtl/>
              </w:rPr>
            </w:pPr>
            <w:r w:rsidRPr="00005482">
              <w:rPr>
                <w:rFonts w:cs="Arial"/>
                <w:rtl/>
              </w:rPr>
              <w:t>חלום בערות בו אני צפה בתוך האושר</w:t>
            </w:r>
          </w:p>
          <w:p w14:paraId="03698B95" w14:textId="76986DEF" w:rsidR="00F8796E" w:rsidRPr="00005482" w:rsidRDefault="005867F2" w:rsidP="005867F2">
            <w:pPr>
              <w:rPr>
                <w:rtl/>
              </w:rPr>
            </w:pPr>
            <w:r w:rsidRPr="00005482">
              <w:rPr>
                <w:rFonts w:cs="Arial"/>
                <w:rtl/>
              </w:rPr>
              <w:t>אני זו שעצרה לרגע את מסע החיים. אני זו שנחה בין שמיים למים, בין זיכרון לחלום.</w:t>
            </w:r>
            <w:r w:rsidRPr="00005482">
              <w:rPr>
                <w:rFonts w:cs="Arial" w:hint="cs"/>
                <w:rtl/>
              </w:rPr>
              <w:t xml:space="preserve"> </w:t>
            </w:r>
            <w:r w:rsidRPr="00005482">
              <w:rPr>
                <w:rFonts w:cs="Arial"/>
                <w:rtl/>
              </w:rPr>
              <w:t>אני זו שנזכרה שהשלווה אינה יעד רחוק, אלא מקום פנימי שתמיד היה קיים בתוכי.</w:t>
            </w:r>
            <w:r w:rsidRPr="00005482">
              <w:rPr>
                <w:rFonts w:cs="Arial" w:hint="cs"/>
                <w:rtl/>
              </w:rPr>
              <w:t xml:space="preserve"> </w:t>
            </w:r>
            <w:r w:rsidRPr="00005482">
              <w:rPr>
                <w:rFonts w:cs="Arial"/>
                <w:rtl/>
              </w:rPr>
              <w:t>אני זו שמרשה לטבע להחזיק אותי, כמו אם קדומה המחבקת את ילדתה.</w:t>
            </w:r>
            <w:r w:rsidRPr="00005482">
              <w:rPr>
                <w:rFonts w:cs="Arial" w:hint="cs"/>
                <w:rtl/>
              </w:rPr>
              <w:t xml:space="preserve"> </w:t>
            </w:r>
            <w:r w:rsidRPr="00005482">
              <w:rPr>
                <w:rFonts w:cs="Arial"/>
                <w:rtl/>
              </w:rPr>
              <w:t>אני מאושרת לא משום שהשגתי דבר, אלא משום שהסכמתי פשוט להיות.</w:t>
            </w:r>
          </w:p>
        </w:tc>
      </w:tr>
      <w:tr w:rsidR="00F8796E" w:rsidRPr="00005482" w14:paraId="27FF9954" w14:textId="77777777" w:rsidTr="00F8796E">
        <w:tc>
          <w:tcPr>
            <w:tcW w:w="1225" w:type="dxa"/>
          </w:tcPr>
          <w:p w14:paraId="56FF6DF9" w14:textId="4025E91B" w:rsidR="00F8796E" w:rsidRPr="00005482" w:rsidRDefault="00AB0891">
            <w:pPr>
              <w:rPr>
                <w:rFonts w:hint="cs"/>
                <w:rtl/>
              </w:rPr>
            </w:pPr>
            <w:r w:rsidRPr="00005482">
              <w:rPr>
                <w:rFonts w:hint="cs"/>
                <w:rtl/>
              </w:rPr>
              <w:t>577</w:t>
            </w:r>
          </w:p>
        </w:tc>
        <w:tc>
          <w:tcPr>
            <w:tcW w:w="7071" w:type="dxa"/>
          </w:tcPr>
          <w:p w14:paraId="64CBB14E" w14:textId="77777777" w:rsidR="00FC75EA" w:rsidRPr="00005482" w:rsidRDefault="00FC75EA" w:rsidP="00FC75EA">
            <w:pPr>
              <w:rPr>
                <w:rtl/>
              </w:rPr>
            </w:pPr>
            <w:r w:rsidRPr="00005482">
              <w:rPr>
                <w:rFonts w:cs="Arial"/>
                <w:rtl/>
              </w:rPr>
              <w:t>אני המתבוננת בחיי- מהתום עד החוכמה</w:t>
            </w:r>
          </w:p>
          <w:p w14:paraId="202AE0D2" w14:textId="755DDF90" w:rsidR="00F8796E" w:rsidRPr="00005482" w:rsidRDefault="00FC75EA" w:rsidP="00FC75EA">
            <w:pPr>
              <w:rPr>
                <w:rtl/>
              </w:rPr>
            </w:pPr>
            <w:r w:rsidRPr="00005482">
              <w:rPr>
                <w:rFonts w:cs="Arial"/>
                <w:rtl/>
              </w:rPr>
              <w:t>אני זו שמרחפת מעל מעגל החיים שלי. אני מביטה בחמלה ופליאה בתינוקת שהייתי - תמימה, פקוחת עיניים, מופתעת מעצם היותה בעולם. אני רואה את פניי ההולכות ונוצרות מתוך השנים, הזיכרונות, הבחירות והפצעים. אני פוגשת את הזקנה החכמה שבסוף הדרך, זו שכבר יודעת שהזמן אינו קו ישר אלא מעגל. אני מבינה שכל הדמויות הללו הן כולן אני.</w:t>
            </w:r>
          </w:p>
        </w:tc>
      </w:tr>
      <w:tr w:rsidR="00F8796E" w:rsidRPr="00005482" w14:paraId="3A0F266F" w14:textId="77777777" w:rsidTr="00F8796E">
        <w:tc>
          <w:tcPr>
            <w:tcW w:w="1225" w:type="dxa"/>
          </w:tcPr>
          <w:p w14:paraId="73486745" w14:textId="2A3AB048" w:rsidR="00F8796E" w:rsidRPr="00005482" w:rsidRDefault="00AB0891">
            <w:pPr>
              <w:rPr>
                <w:rFonts w:hint="cs"/>
                <w:rtl/>
              </w:rPr>
            </w:pPr>
            <w:r w:rsidRPr="00005482">
              <w:rPr>
                <w:rFonts w:hint="cs"/>
                <w:rtl/>
              </w:rPr>
              <w:lastRenderedPageBreak/>
              <w:t>578</w:t>
            </w:r>
          </w:p>
        </w:tc>
        <w:tc>
          <w:tcPr>
            <w:tcW w:w="7071" w:type="dxa"/>
          </w:tcPr>
          <w:p w14:paraId="2B763065" w14:textId="77777777" w:rsidR="005867F2" w:rsidRPr="00005482" w:rsidRDefault="005867F2" w:rsidP="005867F2">
            <w:pPr>
              <w:rPr>
                <w:rtl/>
              </w:rPr>
            </w:pPr>
            <w:r w:rsidRPr="00005482">
              <w:rPr>
                <w:rFonts w:cs="Arial"/>
                <w:rtl/>
              </w:rPr>
              <w:t>אני זו היושבת ביער התודה</w:t>
            </w:r>
          </w:p>
          <w:p w14:paraId="3BAEC02C" w14:textId="702B4BC9" w:rsidR="00F8796E" w:rsidRPr="00005482" w:rsidRDefault="005867F2" w:rsidP="005867F2">
            <w:pPr>
              <w:rPr>
                <w:rtl/>
              </w:rPr>
            </w:pPr>
            <w:r w:rsidRPr="00005482">
              <w:rPr>
                <w:rFonts w:cs="Arial"/>
                <w:rtl/>
              </w:rPr>
              <w:t>אני זו היושבת ביער בתודעת תודה. אני מודה על היופי, על הזמן, על הדרך שעברתי ועל הדרך שעוד לפניי. אני מוקפת במורי הדרך שלי - אלה שבאו מהאדמה, מהשמיים ומהלב. אני כבר לא מחפשת דבר; אני נוכחת, רואה ומוקירה.</w:t>
            </w:r>
          </w:p>
        </w:tc>
      </w:tr>
      <w:tr w:rsidR="00F8796E" w:rsidRPr="00005482" w14:paraId="75821298" w14:textId="77777777" w:rsidTr="00F8796E">
        <w:tc>
          <w:tcPr>
            <w:tcW w:w="1225" w:type="dxa"/>
          </w:tcPr>
          <w:p w14:paraId="30CAA1B7" w14:textId="0335136E" w:rsidR="00F8796E" w:rsidRPr="00005482" w:rsidRDefault="00AB0891">
            <w:pPr>
              <w:rPr>
                <w:rFonts w:hint="cs"/>
                <w:rtl/>
              </w:rPr>
            </w:pPr>
            <w:r w:rsidRPr="00005482">
              <w:rPr>
                <w:rFonts w:hint="cs"/>
                <w:rtl/>
              </w:rPr>
              <w:t>579</w:t>
            </w:r>
          </w:p>
        </w:tc>
        <w:tc>
          <w:tcPr>
            <w:tcW w:w="7071" w:type="dxa"/>
          </w:tcPr>
          <w:p w14:paraId="0FF7F6EF" w14:textId="77777777" w:rsidR="00CA63E0" w:rsidRPr="00005482" w:rsidRDefault="00CA63E0" w:rsidP="00CA63E0">
            <w:pPr>
              <w:rPr>
                <w:rtl/>
              </w:rPr>
            </w:pPr>
            <w:r w:rsidRPr="00005482">
              <w:rPr>
                <w:rFonts w:cs="Arial"/>
                <w:rtl/>
              </w:rPr>
              <w:t>כשאני נותנת את עצמי</w:t>
            </w:r>
          </w:p>
          <w:p w14:paraId="68AAA4D3" w14:textId="36C8DF61" w:rsidR="00F8796E" w:rsidRPr="00005482" w:rsidRDefault="00CA63E0" w:rsidP="00CA63E0">
            <w:pPr>
              <w:rPr>
                <w:rtl/>
              </w:rPr>
            </w:pPr>
            <w:r w:rsidRPr="00005482">
              <w:rPr>
                <w:rFonts w:cs="Arial"/>
                <w:rtl/>
              </w:rPr>
              <w:t>אני זו שהופכת למים. אינני נאחזת עוד בצורה אחת, בתפקיד אחד או בזהות אחת. אני זורמת, נפתחת, נשטפת מכל מה שהתקשה בי. המים אינם שואלים לאן ללכת - הם פשוט נעים, ובתנועתם הם מרפאים.</w:t>
            </w:r>
          </w:p>
        </w:tc>
      </w:tr>
      <w:tr w:rsidR="00F8796E" w:rsidRPr="00005482" w14:paraId="75525925" w14:textId="77777777" w:rsidTr="00F8796E">
        <w:tc>
          <w:tcPr>
            <w:tcW w:w="1225" w:type="dxa"/>
          </w:tcPr>
          <w:p w14:paraId="02380A19" w14:textId="296EB67C" w:rsidR="00F8796E" w:rsidRPr="00005482" w:rsidRDefault="00AB0891">
            <w:pPr>
              <w:rPr>
                <w:rFonts w:hint="cs"/>
                <w:rtl/>
              </w:rPr>
            </w:pPr>
            <w:r w:rsidRPr="00005482">
              <w:rPr>
                <w:rFonts w:hint="cs"/>
                <w:rtl/>
              </w:rPr>
              <w:t>580</w:t>
            </w:r>
          </w:p>
        </w:tc>
        <w:tc>
          <w:tcPr>
            <w:tcW w:w="7071" w:type="dxa"/>
          </w:tcPr>
          <w:p w14:paraId="341840ED" w14:textId="77777777" w:rsidR="005867F2" w:rsidRPr="00005482" w:rsidRDefault="005867F2" w:rsidP="005867F2">
            <w:pPr>
              <w:rPr>
                <w:rtl/>
              </w:rPr>
            </w:pPr>
            <w:r w:rsidRPr="00005482">
              <w:rPr>
                <w:rFonts w:cs="Arial"/>
                <w:rtl/>
              </w:rPr>
              <w:t>אני זו האדמה הנושאת את החיים</w:t>
            </w:r>
          </w:p>
          <w:p w14:paraId="3AE81AA1" w14:textId="59951A94" w:rsidR="00F8796E" w:rsidRPr="00005482" w:rsidRDefault="005867F2" w:rsidP="005867F2">
            <w:pPr>
              <w:rPr>
                <w:rtl/>
              </w:rPr>
            </w:pPr>
            <w:r w:rsidRPr="00005482">
              <w:rPr>
                <w:rFonts w:cs="Arial"/>
                <w:rtl/>
              </w:rPr>
              <w:t>נוצר בהשראת הציטוט של מארק ניפו - "חלקנו נקראים להיות כמו אדמה ולהכיל את השורשים של כל מה שגדל"</w:t>
            </w:r>
            <w:r w:rsidRPr="00005482">
              <w:rPr>
                <w:rFonts w:cs="Arial" w:hint="cs"/>
                <w:rtl/>
              </w:rPr>
              <w:t xml:space="preserve">. </w:t>
            </w:r>
            <w:r w:rsidRPr="00005482">
              <w:rPr>
                <w:rFonts w:cs="Arial"/>
                <w:rtl/>
              </w:rPr>
              <w:t>אני זו שנקראתי להיות אדמה - לא כדי לבלוט מעל פני השטח, אלא כדי להכיל, להזין ולהחזיק. אני השורשים הנסתרים שאיש אינו רואה, אך מהם צומחים פרחים, עצים וחיים שלמים. פניי צומחות מתוך הגזע העתיק, משום שאני נושאת בתוכי זיכרונות, דורות, אהבות ואובדנים. הפרחים שסביבי הם כל מה שצמח בזכות האדמה שהסכמתי להיות: ילדיי, יצירותיי, אהבותיי, וחכמת השנים. אני יודעת שכוחה של האדמה אינו ברעש - אלא ביכולת שלה להחזיק, להכיל ולהמשיך להצמיח.</w:t>
            </w:r>
          </w:p>
        </w:tc>
      </w:tr>
      <w:tr w:rsidR="00F8796E" w:rsidRPr="00005482" w14:paraId="0076D522" w14:textId="77777777" w:rsidTr="00F8796E">
        <w:tc>
          <w:tcPr>
            <w:tcW w:w="1225" w:type="dxa"/>
          </w:tcPr>
          <w:p w14:paraId="2DB0374A" w14:textId="171C37A7" w:rsidR="00F8796E" w:rsidRPr="00005482" w:rsidRDefault="00AB0891">
            <w:pPr>
              <w:rPr>
                <w:rFonts w:hint="cs"/>
                <w:rtl/>
              </w:rPr>
            </w:pPr>
            <w:r w:rsidRPr="00005482">
              <w:rPr>
                <w:rFonts w:hint="cs"/>
                <w:rtl/>
              </w:rPr>
              <w:t>581</w:t>
            </w:r>
          </w:p>
        </w:tc>
        <w:tc>
          <w:tcPr>
            <w:tcW w:w="7071" w:type="dxa"/>
          </w:tcPr>
          <w:p w14:paraId="69D73C54" w14:textId="77777777" w:rsidR="005867F2" w:rsidRPr="00005482" w:rsidRDefault="005867F2" w:rsidP="005867F2">
            <w:pPr>
              <w:rPr>
                <w:rtl/>
              </w:rPr>
            </w:pPr>
            <w:r w:rsidRPr="00005482">
              <w:rPr>
                <w:rFonts w:cs="Arial"/>
                <w:rtl/>
              </w:rPr>
              <w:t>לא הלהבה, אלא האור</w:t>
            </w:r>
          </w:p>
          <w:p w14:paraId="5C45E534" w14:textId="05DF6145" w:rsidR="00F8796E" w:rsidRPr="00005482" w:rsidRDefault="005867F2" w:rsidP="005867F2">
            <w:pPr>
              <w:rPr>
                <w:rtl/>
              </w:rPr>
            </w:pPr>
            <w:r w:rsidRPr="00005482">
              <w:rPr>
                <w:rFonts w:cs="Arial"/>
                <w:rtl/>
              </w:rPr>
              <w:t>נוצר בהשראת הציטוט של מארק ניפו - "בעוד שחלקנו נועדנו להיות מה שבוער, אחרים נועדו להיות מה שמספק אור"</w:t>
            </w:r>
            <w:r w:rsidRPr="00005482">
              <w:rPr>
                <w:rFonts w:cs="Arial" w:hint="cs"/>
                <w:rtl/>
              </w:rPr>
              <w:t xml:space="preserve">. </w:t>
            </w:r>
            <w:r w:rsidRPr="00005482">
              <w:rPr>
                <w:rFonts w:cs="Arial"/>
                <w:rtl/>
              </w:rPr>
              <w:t>אני זו היודעת שלא כל אש נועדה לבעור כלפי חוץ.</w:t>
            </w:r>
            <w:r w:rsidRPr="00005482">
              <w:rPr>
                <w:rFonts w:cs="Arial" w:hint="cs"/>
                <w:rtl/>
              </w:rPr>
              <w:t xml:space="preserve"> </w:t>
            </w:r>
            <w:r w:rsidRPr="00005482">
              <w:rPr>
                <w:rFonts w:cs="Arial"/>
                <w:rtl/>
              </w:rPr>
              <w:t>אני זו שלמדה להיות אור.</w:t>
            </w:r>
          </w:p>
        </w:tc>
      </w:tr>
      <w:tr w:rsidR="00F8796E" w:rsidRPr="00005482" w14:paraId="637D5BDB" w14:textId="77777777" w:rsidTr="00F8796E">
        <w:tc>
          <w:tcPr>
            <w:tcW w:w="1225" w:type="dxa"/>
          </w:tcPr>
          <w:p w14:paraId="62CF5742" w14:textId="1A4E0E9D" w:rsidR="00F8796E" w:rsidRPr="00005482" w:rsidRDefault="00AB0891">
            <w:pPr>
              <w:rPr>
                <w:rtl/>
              </w:rPr>
            </w:pPr>
            <w:r w:rsidRPr="00005482">
              <w:rPr>
                <w:rFonts w:hint="cs"/>
                <w:rtl/>
              </w:rPr>
              <w:t>582</w:t>
            </w:r>
          </w:p>
        </w:tc>
        <w:tc>
          <w:tcPr>
            <w:tcW w:w="7071" w:type="dxa"/>
          </w:tcPr>
          <w:p w14:paraId="2235F444" w14:textId="77777777" w:rsidR="005867F2" w:rsidRPr="00005482" w:rsidRDefault="005867F2" w:rsidP="005867F2">
            <w:pPr>
              <w:rPr>
                <w:rtl/>
              </w:rPr>
            </w:pPr>
            <w:r w:rsidRPr="00005482">
              <w:rPr>
                <w:rFonts w:cs="Arial"/>
                <w:rtl/>
              </w:rPr>
              <w:t>הקשבה לזרימת העולם</w:t>
            </w:r>
          </w:p>
          <w:p w14:paraId="475358AA" w14:textId="7F252ADE" w:rsidR="00F8796E" w:rsidRPr="00005482" w:rsidRDefault="005867F2" w:rsidP="005867F2">
            <w:pPr>
              <w:rPr>
                <w:rtl/>
              </w:rPr>
            </w:pPr>
            <w:r w:rsidRPr="00005482">
              <w:rPr>
                <w:rFonts w:cs="Arial"/>
                <w:rtl/>
              </w:rPr>
              <w:t>נוצר בהשראת הציטוט של מארק ניפו - "מטבע הדברים בכל אחד מאתנו משתקף בלידה היבט כלשהו של הטבע. חלקנו נולדנו לשמוע את זרימת המים ולתעד את השיר שלהם"</w:t>
            </w:r>
            <w:r w:rsidRPr="00005482">
              <w:rPr>
                <w:rFonts w:cs="Arial" w:hint="cs"/>
                <w:rtl/>
              </w:rPr>
              <w:t xml:space="preserve">. </w:t>
            </w:r>
            <w:r w:rsidRPr="00005482">
              <w:rPr>
                <w:rFonts w:cs="Arial"/>
                <w:rtl/>
              </w:rPr>
              <w:t>אני זו שנולדתי לשמוע את שירת המים. אני מקשיבה למה שזורם מתחת למילים ומתחת לזמן. הזיכרונות, החלומות והרגשות עוברים דרכי כמו מפל, ואני אוספת את קולם והופכת אותו לשיר, לצבע ולדימוי. אני יודעת שהנפש, כמו מים, מבקשת רק להמשיך לזרום.</w:t>
            </w:r>
          </w:p>
        </w:tc>
      </w:tr>
      <w:tr w:rsidR="00AB0891" w:rsidRPr="00005482" w14:paraId="0ED0B1EC" w14:textId="77777777" w:rsidTr="00F8796E">
        <w:tc>
          <w:tcPr>
            <w:tcW w:w="1225" w:type="dxa"/>
          </w:tcPr>
          <w:p w14:paraId="7962D87B" w14:textId="3FDD2D24" w:rsidR="00AB0891" w:rsidRPr="00005482" w:rsidRDefault="00AB0891" w:rsidP="00AB0891">
            <w:pPr>
              <w:rPr>
                <w:rFonts w:hint="cs"/>
                <w:rtl/>
              </w:rPr>
            </w:pPr>
            <w:r w:rsidRPr="00005482">
              <w:rPr>
                <w:rFonts w:hint="cs"/>
                <w:rtl/>
              </w:rPr>
              <w:t>583</w:t>
            </w:r>
          </w:p>
        </w:tc>
        <w:tc>
          <w:tcPr>
            <w:tcW w:w="7071" w:type="dxa"/>
          </w:tcPr>
          <w:p w14:paraId="58DEBFD4" w14:textId="77777777" w:rsidR="005867F2" w:rsidRPr="00005482" w:rsidRDefault="005867F2" w:rsidP="005867F2">
            <w:pPr>
              <w:rPr>
                <w:rtl/>
              </w:rPr>
            </w:pPr>
            <w:r w:rsidRPr="00005482">
              <w:rPr>
                <w:rFonts w:cs="Arial"/>
                <w:rtl/>
              </w:rPr>
              <w:t>שער הטבע - ללמוד לשאת</w:t>
            </w:r>
          </w:p>
          <w:p w14:paraId="6017DEF1" w14:textId="5BF69924" w:rsidR="00AB0891" w:rsidRPr="00005482" w:rsidRDefault="005867F2" w:rsidP="005867F2">
            <w:pPr>
              <w:rPr>
                <w:rtl/>
              </w:rPr>
            </w:pPr>
            <w:r w:rsidRPr="00005482">
              <w:rPr>
                <w:rFonts w:cs="Arial"/>
                <w:rtl/>
              </w:rPr>
              <w:t>נוצר בהשראת הציטוט של מארק ניפו - "אחרים נולדו להיות כמו אבן ולהחזיק את כל הדברים"</w:t>
            </w:r>
            <w:r w:rsidRPr="00005482">
              <w:rPr>
                <w:rFonts w:cs="Arial" w:hint="cs"/>
                <w:rtl/>
              </w:rPr>
              <w:t xml:space="preserve">. </w:t>
            </w:r>
            <w:r w:rsidRPr="00005482">
              <w:rPr>
                <w:rFonts w:cs="Arial"/>
                <w:rtl/>
              </w:rPr>
              <w:t>אני זו שעומדת מול הסלע העתיק, ומכירה בכך שלא כל דבר בחיי נועד לזוז, להשתנות או להיפתר. יש בי חלק שהוא אבן - יציב, עתיק, נושא זיכרונות ואהבות ואובדנים. יש בי גם חלק שמציץ מעבר לסלעים - סקרן, חי, מבקש יופי ופריחה. אני לומדת שהחוזק שלי אינו נובע מהמאבק בטבע, אלא מההסכמה להיות חלק ממנו. אני מחזיקה, ואני גם מוחזקת.</w:t>
            </w:r>
          </w:p>
        </w:tc>
      </w:tr>
      <w:tr w:rsidR="00AB0891" w:rsidRPr="00005482" w14:paraId="2B9F8CD4" w14:textId="77777777" w:rsidTr="00F8796E">
        <w:tc>
          <w:tcPr>
            <w:tcW w:w="1225" w:type="dxa"/>
          </w:tcPr>
          <w:p w14:paraId="61E8C1B7" w14:textId="493D056E" w:rsidR="00AB0891" w:rsidRPr="00005482" w:rsidRDefault="00AB0891">
            <w:pPr>
              <w:rPr>
                <w:rFonts w:hint="cs"/>
                <w:rtl/>
              </w:rPr>
            </w:pPr>
            <w:r w:rsidRPr="00005482">
              <w:rPr>
                <w:rFonts w:hint="cs"/>
                <w:rtl/>
              </w:rPr>
              <w:t>584</w:t>
            </w:r>
          </w:p>
        </w:tc>
        <w:tc>
          <w:tcPr>
            <w:tcW w:w="7071" w:type="dxa"/>
          </w:tcPr>
          <w:p w14:paraId="3BCBD900" w14:textId="77777777" w:rsidR="00CA63E0" w:rsidRPr="00005482" w:rsidRDefault="00CA63E0" w:rsidP="00CA63E0">
            <w:pPr>
              <w:rPr>
                <w:rtl/>
              </w:rPr>
            </w:pPr>
            <w:r w:rsidRPr="00005482">
              <w:rPr>
                <w:rFonts w:cs="Arial"/>
                <w:rtl/>
              </w:rPr>
              <w:t>הצעד הראשון אל הלא נודע</w:t>
            </w:r>
          </w:p>
          <w:p w14:paraId="395C7920" w14:textId="1650B151" w:rsidR="00AB0891" w:rsidRPr="00005482" w:rsidRDefault="00CA63E0" w:rsidP="00CA63E0">
            <w:pPr>
              <w:rPr>
                <w:rtl/>
              </w:rPr>
            </w:pPr>
            <w:r w:rsidRPr="00005482">
              <w:rPr>
                <w:rFonts w:cs="Arial"/>
                <w:rtl/>
              </w:rPr>
              <w:t>אני זו המתבוננת פנימה, סקרנית לגבי העתיד. אני מחליטה לצאת אל התחלה חדשה. אני נושאת איתי את מי שהייתי, אך איני נותנת לה להחליט מי אהיה.</w:t>
            </w:r>
          </w:p>
        </w:tc>
      </w:tr>
      <w:tr w:rsidR="00AB0891" w:rsidRPr="00005482" w14:paraId="2C655A5B" w14:textId="77777777" w:rsidTr="00F8796E">
        <w:tc>
          <w:tcPr>
            <w:tcW w:w="1225" w:type="dxa"/>
          </w:tcPr>
          <w:p w14:paraId="2A32B5BC" w14:textId="1D908207" w:rsidR="00AB0891" w:rsidRPr="00005482" w:rsidRDefault="00AB0891">
            <w:pPr>
              <w:rPr>
                <w:rFonts w:hint="cs"/>
                <w:rtl/>
              </w:rPr>
            </w:pPr>
            <w:r w:rsidRPr="00005482">
              <w:rPr>
                <w:rFonts w:hint="cs"/>
                <w:rtl/>
              </w:rPr>
              <w:t>585</w:t>
            </w:r>
          </w:p>
        </w:tc>
        <w:tc>
          <w:tcPr>
            <w:tcW w:w="7071" w:type="dxa"/>
          </w:tcPr>
          <w:p w14:paraId="60D700E8" w14:textId="77777777" w:rsidR="00CA63E0" w:rsidRPr="00005482" w:rsidRDefault="00CA63E0" w:rsidP="00CA63E0">
            <w:pPr>
              <w:rPr>
                <w:rtl/>
              </w:rPr>
            </w:pPr>
            <w:r w:rsidRPr="00005482">
              <w:rPr>
                <w:rFonts w:cs="Arial"/>
                <w:rtl/>
              </w:rPr>
              <w:t>הזמן הוא בן בריתי</w:t>
            </w:r>
          </w:p>
          <w:p w14:paraId="7672C7BB" w14:textId="775DCA42" w:rsidR="00AB0891" w:rsidRPr="00005482" w:rsidRDefault="00CA63E0" w:rsidP="00CA63E0">
            <w:pPr>
              <w:rPr>
                <w:rtl/>
              </w:rPr>
            </w:pPr>
            <w:r w:rsidRPr="00005482">
              <w:rPr>
                <w:rFonts w:cs="Arial"/>
                <w:rtl/>
              </w:rPr>
              <w:t>אני זו ששואבת השראה מהטבע, חיה עם הזמן ולא נלחמת בו. אני עומדת על סף העבר וההווה, כשמאחורי גלגלי הזמן ולפניי שדות פורחים, חרקים זעירים וזרימת חיים שאינה פוסקת.</w:t>
            </w:r>
            <w:r w:rsidRPr="00005482">
              <w:rPr>
                <w:rFonts w:cs="Arial" w:hint="cs"/>
                <w:rtl/>
              </w:rPr>
              <w:t xml:space="preserve"> </w:t>
            </w:r>
            <w:r w:rsidRPr="00005482">
              <w:rPr>
                <w:rFonts w:cs="Arial"/>
                <w:rtl/>
              </w:rPr>
              <w:t>אני לומדת מן הצב את האיטיות החכמה, מן הפרחים את המחזוריות, ומן החרקים הקטנים את שמחת הקיום הפשוטה. איני ממהרת עוד לנצח את הזמן. אני מקשיבה לו. אני מניחה לו לשאת אותי כמו נהר הנושא על גבו עלים, זיכרונות ועונות מתחלפות.</w:t>
            </w:r>
          </w:p>
        </w:tc>
      </w:tr>
      <w:tr w:rsidR="00AB0891" w:rsidRPr="00005482" w14:paraId="1ED80291" w14:textId="77777777" w:rsidTr="00F8796E">
        <w:tc>
          <w:tcPr>
            <w:tcW w:w="1225" w:type="dxa"/>
          </w:tcPr>
          <w:p w14:paraId="749D2F31" w14:textId="599760B2" w:rsidR="00AB0891" w:rsidRPr="00005482" w:rsidRDefault="00AB0891">
            <w:pPr>
              <w:rPr>
                <w:rFonts w:hint="cs"/>
                <w:rtl/>
              </w:rPr>
            </w:pPr>
            <w:r w:rsidRPr="00005482">
              <w:rPr>
                <w:rFonts w:hint="cs"/>
                <w:rtl/>
              </w:rPr>
              <w:t>586</w:t>
            </w:r>
          </w:p>
        </w:tc>
        <w:tc>
          <w:tcPr>
            <w:tcW w:w="7071" w:type="dxa"/>
          </w:tcPr>
          <w:p w14:paraId="4D2851D4" w14:textId="7DF507F4" w:rsidR="00AB0891" w:rsidRPr="00005482" w:rsidRDefault="00CA63E0">
            <w:pPr>
              <w:rPr>
                <w:rtl/>
              </w:rPr>
            </w:pPr>
            <w:r w:rsidRPr="00005482">
              <w:rPr>
                <w:rFonts w:cs="Arial"/>
                <w:rtl/>
              </w:rPr>
              <w:t>בין האבן לפרפר- הדרך חזרה אל הרכות</w:t>
            </w:r>
          </w:p>
        </w:tc>
      </w:tr>
      <w:tr w:rsidR="00AB0891" w:rsidRPr="00005482" w14:paraId="02B0C90B" w14:textId="77777777" w:rsidTr="00F8796E">
        <w:tc>
          <w:tcPr>
            <w:tcW w:w="1225" w:type="dxa"/>
          </w:tcPr>
          <w:p w14:paraId="1D6F2CE6" w14:textId="36558894" w:rsidR="00AB0891" w:rsidRPr="00005482" w:rsidRDefault="00AB0891">
            <w:pPr>
              <w:rPr>
                <w:rFonts w:hint="cs"/>
                <w:rtl/>
              </w:rPr>
            </w:pPr>
            <w:r w:rsidRPr="00005482">
              <w:rPr>
                <w:rFonts w:hint="cs"/>
                <w:rtl/>
              </w:rPr>
              <w:lastRenderedPageBreak/>
              <w:t>587</w:t>
            </w:r>
          </w:p>
        </w:tc>
        <w:tc>
          <w:tcPr>
            <w:tcW w:w="7071" w:type="dxa"/>
          </w:tcPr>
          <w:p w14:paraId="6368460A" w14:textId="77777777" w:rsidR="00CA63E0" w:rsidRPr="00005482" w:rsidRDefault="00CA63E0" w:rsidP="00CA63E0">
            <w:pPr>
              <w:rPr>
                <w:rtl/>
              </w:rPr>
            </w:pPr>
            <w:r w:rsidRPr="00005482">
              <w:rPr>
                <w:rFonts w:cs="Arial"/>
                <w:rtl/>
              </w:rPr>
              <w:t>השער אל הגדוּלה האמיתית</w:t>
            </w:r>
          </w:p>
          <w:p w14:paraId="4D1A3D5C" w14:textId="7498F1EB" w:rsidR="00AB0891" w:rsidRPr="00005482" w:rsidRDefault="00CA63E0" w:rsidP="00CA63E0">
            <w:pPr>
              <w:rPr>
                <w:rtl/>
              </w:rPr>
            </w:pPr>
            <w:r w:rsidRPr="00005482">
              <w:rPr>
                <w:rFonts w:cs="Arial"/>
                <w:rtl/>
              </w:rPr>
              <w:t>אני הוא שמשון החילזון. אני נושא את ביתי על גבי ולכן איני ממהר לשום מקום. מגובה הקונכייה שלי אני מביט בבני האדם ורואה כמה הם קטנים - לא בגופם, אלא בהבנתם. הם חושבים שהם גדולים משום שהם בונים, מודדים ושולטים, אך אינם זוכרים שהיער, השדות, הרוח והאדמה היו כאן הרבה לפניהם ויהיו כאן גם אחריהם. אני מתקדם לאט כדי לזכור שכל צעד הוא חלק מהאדמה.</w:t>
            </w:r>
            <w:r w:rsidRPr="00005482">
              <w:rPr>
                <w:rFonts w:cs="Arial" w:hint="cs"/>
                <w:rtl/>
              </w:rPr>
              <w:t xml:space="preserve"> </w:t>
            </w:r>
            <w:r w:rsidRPr="00005482">
              <w:rPr>
                <w:rFonts w:cs="Arial"/>
                <w:rtl/>
              </w:rPr>
              <w:t>האישה שבשער הירוק פותחת פתח אל תודעה אחרת - תודעה שמבינה שהטבע אינו רק נוף, אלא בית, מורה ושותף לחיים. אני מזכיר לה, ולכל מי שמביט בי, שהגדוּלה האמיתית היא היכולת להשתחוות בפני מה שגדול מאיתנו באמת.</w:t>
            </w:r>
          </w:p>
        </w:tc>
      </w:tr>
      <w:tr w:rsidR="00AB0891" w:rsidRPr="00005482" w14:paraId="58BAF1FB" w14:textId="77777777" w:rsidTr="00F8796E">
        <w:tc>
          <w:tcPr>
            <w:tcW w:w="1225" w:type="dxa"/>
          </w:tcPr>
          <w:p w14:paraId="2574B2CF" w14:textId="193A788D" w:rsidR="00AB0891" w:rsidRPr="00005482" w:rsidRDefault="00AB0891">
            <w:pPr>
              <w:rPr>
                <w:rFonts w:hint="cs"/>
                <w:rtl/>
              </w:rPr>
            </w:pPr>
            <w:r w:rsidRPr="00005482">
              <w:rPr>
                <w:rFonts w:hint="cs"/>
                <w:rtl/>
              </w:rPr>
              <w:t>588</w:t>
            </w:r>
          </w:p>
        </w:tc>
        <w:tc>
          <w:tcPr>
            <w:tcW w:w="7071" w:type="dxa"/>
          </w:tcPr>
          <w:p w14:paraId="6030A4F0" w14:textId="77777777" w:rsidR="00CA63E0" w:rsidRPr="00005482" w:rsidRDefault="00CA63E0" w:rsidP="00CA63E0">
            <w:pPr>
              <w:rPr>
                <w:rtl/>
              </w:rPr>
            </w:pPr>
            <w:r w:rsidRPr="00005482">
              <w:rPr>
                <w:rFonts w:cs="Arial"/>
                <w:rtl/>
              </w:rPr>
              <w:t>להיזכר שאני חיה - השבט הקדום שלי</w:t>
            </w:r>
          </w:p>
          <w:p w14:paraId="08FC7902" w14:textId="11297FD4" w:rsidR="00AB0891" w:rsidRPr="00005482" w:rsidRDefault="00CA63E0" w:rsidP="00CA63E0">
            <w:pPr>
              <w:rPr>
                <w:rtl/>
              </w:rPr>
            </w:pPr>
            <w:r w:rsidRPr="00005482">
              <w:rPr>
                <w:rFonts w:cs="Arial"/>
                <w:rtl/>
              </w:rPr>
              <w:t>אני זו שמתחבא בין החיות, כי לפעמים בני האדם רועשים מדי עבורי. אני מבקשת ללמוד מן הנמר את העוצמה השקטה, מן האיילה את הרגישות והעדינות, ומן הנחש את חוכמת ההתחדשות וההשתנות. אני מסתתרת לא כדי להיעלם, אלא כדי להרגיש שוב שייכת. אני רוצה להיזכר שאני בעצמי יצור של טבע - פראית, חוששת, חכמה וחיה.</w:t>
            </w:r>
            <w:r w:rsidRPr="00005482">
              <w:rPr>
                <w:rFonts w:cs="Arial" w:hint="cs"/>
                <w:rtl/>
              </w:rPr>
              <w:t xml:space="preserve"> </w:t>
            </w:r>
            <w:r w:rsidRPr="00005482">
              <w:rPr>
                <w:rFonts w:cs="Arial"/>
                <w:rtl/>
              </w:rPr>
              <w:t>אני מבקשת להיזכר בשפה עתיקה יותר, שפה של גוף, של אינסטינקט ושל השתייכות לטבע.. אני לא מבקשת להפוך לחיה, אלא להשתחרר לרגע מן הצורך להיות "אדם מתורבת", ולחזור אל אותו חלק קדום בתוכי שיודע ללא מילים: מתי להסתתר, מתי לנוח, מתי להיזהר ומתי לטרוף את החיים במלוא העוצמה.</w:t>
            </w:r>
          </w:p>
        </w:tc>
      </w:tr>
      <w:tr w:rsidR="00AB0891" w:rsidRPr="00005482" w14:paraId="7370D094" w14:textId="77777777" w:rsidTr="00F8796E">
        <w:tc>
          <w:tcPr>
            <w:tcW w:w="1225" w:type="dxa"/>
          </w:tcPr>
          <w:p w14:paraId="197064F8" w14:textId="59499374" w:rsidR="00AB0891" w:rsidRPr="00005482" w:rsidRDefault="00AB0891">
            <w:pPr>
              <w:rPr>
                <w:rFonts w:hint="cs"/>
                <w:rtl/>
              </w:rPr>
            </w:pPr>
            <w:r w:rsidRPr="00005482">
              <w:rPr>
                <w:rFonts w:hint="cs"/>
                <w:rtl/>
              </w:rPr>
              <w:t>589</w:t>
            </w:r>
          </w:p>
        </w:tc>
        <w:tc>
          <w:tcPr>
            <w:tcW w:w="7071" w:type="dxa"/>
          </w:tcPr>
          <w:p w14:paraId="013A9786" w14:textId="77777777" w:rsidR="00066FD1" w:rsidRPr="00005482" w:rsidRDefault="00066FD1" w:rsidP="00066FD1">
            <w:pPr>
              <w:rPr>
                <w:rtl/>
              </w:rPr>
            </w:pPr>
            <w:r w:rsidRPr="00005482">
              <w:rPr>
                <w:rFonts w:cs="Arial"/>
                <w:rtl/>
              </w:rPr>
              <w:t>אין עצירה במסע הנשמה</w:t>
            </w:r>
          </w:p>
          <w:p w14:paraId="07DE3A57" w14:textId="3FD3A507" w:rsidR="00AB0891" w:rsidRPr="00005482" w:rsidRDefault="00066FD1" w:rsidP="00066FD1">
            <w:pPr>
              <w:rPr>
                <w:rtl/>
              </w:rPr>
            </w:pPr>
            <w:r w:rsidRPr="00005482">
              <w:rPr>
                <w:rFonts w:cs="Arial"/>
                <w:rtl/>
              </w:rPr>
              <w:t>אני זו היודעת שהפרידה אינה סוף הדרך. בני, ציפור הנשמה שלי, ממשיך במסעו בין נשמות אחרות, ואני ממשיכה בשלי. לפעמים דרכינו נוגעות זו בזו בצל, באור, בזיכרון ובאהבה. התנועה הלאה אינה מוחקת את הקשר - היא מעמיקה אותו.</w:t>
            </w:r>
          </w:p>
        </w:tc>
      </w:tr>
      <w:tr w:rsidR="00AB0891" w:rsidRPr="00005482" w14:paraId="3DC58135" w14:textId="77777777" w:rsidTr="00F8796E">
        <w:tc>
          <w:tcPr>
            <w:tcW w:w="1225" w:type="dxa"/>
          </w:tcPr>
          <w:p w14:paraId="5F87B7E6" w14:textId="0743BC50" w:rsidR="00AB0891" w:rsidRPr="00005482" w:rsidRDefault="00AB0891">
            <w:pPr>
              <w:rPr>
                <w:rFonts w:hint="cs"/>
                <w:rtl/>
              </w:rPr>
            </w:pPr>
            <w:r w:rsidRPr="00005482">
              <w:rPr>
                <w:rFonts w:hint="cs"/>
                <w:rtl/>
              </w:rPr>
              <w:t>590</w:t>
            </w:r>
          </w:p>
        </w:tc>
        <w:tc>
          <w:tcPr>
            <w:tcW w:w="7071" w:type="dxa"/>
          </w:tcPr>
          <w:p w14:paraId="394378CD" w14:textId="77777777" w:rsidR="00CA63E0" w:rsidRPr="00005482" w:rsidRDefault="00CA63E0" w:rsidP="00CA63E0">
            <w:pPr>
              <w:rPr>
                <w:rtl/>
              </w:rPr>
            </w:pPr>
            <w:r w:rsidRPr="00005482">
              <w:rPr>
                <w:rFonts w:cs="Arial"/>
                <w:rtl/>
              </w:rPr>
              <w:t>כשאני והצל חדלים להילחם</w:t>
            </w:r>
          </w:p>
          <w:p w14:paraId="74A6CAF8" w14:textId="2E2969FD" w:rsidR="00AB0891" w:rsidRPr="00005482" w:rsidRDefault="00CA63E0" w:rsidP="00CA63E0">
            <w:pPr>
              <w:rPr>
                <w:rtl/>
              </w:rPr>
            </w:pPr>
            <w:r w:rsidRPr="00005482">
              <w:rPr>
                <w:rFonts w:cs="Arial"/>
                <w:rtl/>
              </w:rPr>
              <w:t>בהשראת השיר של פוליקר: הצל שלי ואני יצאנו לדרך, בו נעבור את הגבול אל החופש שהיה כבול... בחוץ אפשר להיות משוחרר מכל פחד רק כשהצל ואני ביחד..."</w:t>
            </w:r>
            <w:r w:rsidRPr="00005482">
              <w:rPr>
                <w:rFonts w:cs="Arial" w:hint="cs"/>
                <w:rtl/>
              </w:rPr>
              <w:t xml:space="preserve">. </w:t>
            </w:r>
            <w:r w:rsidRPr="00005482">
              <w:rPr>
                <w:rFonts w:cs="Arial"/>
                <w:rtl/>
              </w:rPr>
              <w:t>אני זו שלקחה את הצל שלה למסע. לא השארתי אותו מאחור ולא ניסיתי לנצח אותו. יחד אנחנו חוצים את הגבול שבין פחד לחירות, ומגלים שהחופש האמיתי מתחיל דווקא כשאני מסכימה להיות שלמה.</w:t>
            </w:r>
          </w:p>
        </w:tc>
      </w:tr>
      <w:tr w:rsidR="00AB0891" w:rsidRPr="00005482" w14:paraId="461F6E51" w14:textId="77777777" w:rsidTr="00F8796E">
        <w:tc>
          <w:tcPr>
            <w:tcW w:w="1225" w:type="dxa"/>
          </w:tcPr>
          <w:p w14:paraId="36319426" w14:textId="15248528" w:rsidR="00AB0891" w:rsidRPr="00005482" w:rsidRDefault="00AB0891">
            <w:pPr>
              <w:rPr>
                <w:rFonts w:hint="cs"/>
                <w:rtl/>
              </w:rPr>
            </w:pPr>
            <w:r w:rsidRPr="00005482">
              <w:rPr>
                <w:rFonts w:hint="cs"/>
                <w:rtl/>
              </w:rPr>
              <w:t>591</w:t>
            </w:r>
          </w:p>
        </w:tc>
        <w:tc>
          <w:tcPr>
            <w:tcW w:w="7071" w:type="dxa"/>
          </w:tcPr>
          <w:p w14:paraId="7BAB926C" w14:textId="77777777" w:rsidR="00CA63E0" w:rsidRPr="00005482" w:rsidRDefault="00CA63E0" w:rsidP="00CA63E0">
            <w:pPr>
              <w:rPr>
                <w:rtl/>
              </w:rPr>
            </w:pPr>
            <w:r w:rsidRPr="00005482">
              <w:rPr>
                <w:rFonts w:cs="Arial"/>
                <w:rtl/>
              </w:rPr>
              <w:t>הילד הזהב שלא קיבל</w:t>
            </w:r>
          </w:p>
          <w:p w14:paraId="270D5916" w14:textId="001D2D01" w:rsidR="00AB0891" w:rsidRPr="00005482" w:rsidRDefault="00CA63E0" w:rsidP="00CA63E0">
            <w:pPr>
              <w:rPr>
                <w:rtl/>
              </w:rPr>
            </w:pPr>
            <w:r w:rsidRPr="00005482">
              <w:rPr>
                <w:rFonts w:cs="Arial"/>
                <w:rtl/>
              </w:rPr>
              <w:t>אני זו שנכנסה למכרה הזהב וגילתה שהזהב האמיתי אינו תכשיט. אני הילדה שבכתה כי לא קיבלה, אך גם הילדה היקרה שמעולם לא הפסיקה לחכות שיראו את ערכה.</w:t>
            </w:r>
          </w:p>
        </w:tc>
      </w:tr>
      <w:tr w:rsidR="00AB0891" w:rsidRPr="00005482" w14:paraId="78E66DCD" w14:textId="77777777" w:rsidTr="00F8796E">
        <w:tc>
          <w:tcPr>
            <w:tcW w:w="1225" w:type="dxa"/>
          </w:tcPr>
          <w:p w14:paraId="43A5AC27" w14:textId="19BE8403" w:rsidR="00AB0891" w:rsidRPr="00005482" w:rsidRDefault="00AB0891">
            <w:pPr>
              <w:rPr>
                <w:rFonts w:hint="cs"/>
                <w:rtl/>
              </w:rPr>
            </w:pPr>
            <w:r w:rsidRPr="00005482">
              <w:rPr>
                <w:rFonts w:hint="cs"/>
                <w:rtl/>
              </w:rPr>
              <w:t>592</w:t>
            </w:r>
          </w:p>
        </w:tc>
        <w:tc>
          <w:tcPr>
            <w:tcW w:w="7071" w:type="dxa"/>
          </w:tcPr>
          <w:p w14:paraId="2C30942B" w14:textId="77777777" w:rsidR="00066FD1" w:rsidRPr="00005482" w:rsidRDefault="00066FD1" w:rsidP="00066FD1">
            <w:pPr>
              <w:rPr>
                <w:rtl/>
              </w:rPr>
            </w:pPr>
            <w:r w:rsidRPr="00005482">
              <w:rPr>
                <w:rFonts w:cs="Arial"/>
                <w:rtl/>
              </w:rPr>
              <w:t>יש לי לב זהב</w:t>
            </w:r>
          </w:p>
          <w:p w14:paraId="45CA31D4" w14:textId="5EB0F622" w:rsidR="00AB0891" w:rsidRPr="00005482" w:rsidRDefault="00066FD1" w:rsidP="00066FD1">
            <w:pPr>
              <w:rPr>
                <w:rtl/>
              </w:rPr>
            </w:pPr>
            <w:r w:rsidRPr="00005482">
              <w:rPr>
                <w:rFonts w:cs="Arial"/>
                <w:rtl/>
              </w:rPr>
              <w:t>אני זו שנושאת בתוכה לב של זהב. לא קיבלתי אותו במתנה - יצרתי אותו מחוטי חיי, מכאבי, מאהבתי ומהחמלה שלמדתי להעניק לעצמי. אני מביטה בעצמי בעיניים טובות, ומגלה שהאוצר שחיפשתי תמיד היה בתוכי. אני זו שאוהבת אותי.</w:t>
            </w:r>
          </w:p>
        </w:tc>
      </w:tr>
      <w:tr w:rsidR="00AB0891" w:rsidRPr="00005482" w14:paraId="30BBC847" w14:textId="77777777" w:rsidTr="00F8796E">
        <w:tc>
          <w:tcPr>
            <w:tcW w:w="1225" w:type="dxa"/>
          </w:tcPr>
          <w:p w14:paraId="6CCC3305" w14:textId="3BFD73CB" w:rsidR="00AB0891" w:rsidRPr="00005482" w:rsidRDefault="00AB0891">
            <w:pPr>
              <w:rPr>
                <w:rFonts w:hint="cs"/>
                <w:rtl/>
              </w:rPr>
            </w:pPr>
            <w:r w:rsidRPr="00005482">
              <w:rPr>
                <w:rFonts w:hint="cs"/>
                <w:rtl/>
              </w:rPr>
              <w:t>593</w:t>
            </w:r>
          </w:p>
        </w:tc>
        <w:tc>
          <w:tcPr>
            <w:tcW w:w="7071" w:type="dxa"/>
          </w:tcPr>
          <w:p w14:paraId="580868BB" w14:textId="77777777" w:rsidR="00066FD1" w:rsidRPr="00005482" w:rsidRDefault="00066FD1" w:rsidP="00066FD1">
            <w:pPr>
              <w:rPr>
                <w:rtl/>
              </w:rPr>
            </w:pPr>
            <w:r w:rsidRPr="00005482">
              <w:rPr>
                <w:rFonts w:cs="Arial"/>
                <w:rtl/>
              </w:rPr>
              <w:t>להיראות מתוך החושך</w:t>
            </w:r>
          </w:p>
          <w:p w14:paraId="70CE2DB1" w14:textId="55A6BC3B" w:rsidR="00AB0891" w:rsidRPr="00005482" w:rsidRDefault="00066FD1" w:rsidP="00066FD1">
            <w:pPr>
              <w:rPr>
                <w:rtl/>
              </w:rPr>
            </w:pPr>
            <w:r w:rsidRPr="00005482">
              <w:rPr>
                <w:rFonts w:cs="Arial"/>
                <w:rtl/>
              </w:rPr>
              <w:t>אני זו שלעיתים חווה היעלמות בתוך המציאות ואובדן של עצמי. מתוך החשיכה והטשטוש אני מגלה שקווי אור עדינים ממשיכים לצאת ממני, גם כשאינני רואה אותם בבירור. אני לומדת שהאור שלי אינו נעלם - הוא מחפש את דרכו החוצה, אל העולם ואל עצמי המתהווה מחדש.</w:t>
            </w:r>
          </w:p>
        </w:tc>
      </w:tr>
      <w:tr w:rsidR="00AB0891" w:rsidRPr="00005482" w14:paraId="11C520D7" w14:textId="77777777" w:rsidTr="00F8796E">
        <w:tc>
          <w:tcPr>
            <w:tcW w:w="1225" w:type="dxa"/>
          </w:tcPr>
          <w:p w14:paraId="0C504631" w14:textId="400CA937" w:rsidR="00AB0891" w:rsidRPr="00005482" w:rsidRDefault="00AB0891">
            <w:pPr>
              <w:rPr>
                <w:rFonts w:hint="cs"/>
                <w:rtl/>
              </w:rPr>
            </w:pPr>
            <w:r w:rsidRPr="00005482">
              <w:rPr>
                <w:rFonts w:hint="cs"/>
                <w:rtl/>
              </w:rPr>
              <w:t>594</w:t>
            </w:r>
          </w:p>
        </w:tc>
        <w:tc>
          <w:tcPr>
            <w:tcW w:w="7071" w:type="dxa"/>
          </w:tcPr>
          <w:p w14:paraId="0FA36510" w14:textId="77777777" w:rsidR="00066FD1" w:rsidRPr="00005482" w:rsidRDefault="00066FD1" w:rsidP="00066FD1">
            <w:pPr>
              <w:rPr>
                <w:rtl/>
              </w:rPr>
            </w:pPr>
            <w:r w:rsidRPr="00005482">
              <w:rPr>
                <w:rFonts w:cs="Arial"/>
                <w:rtl/>
              </w:rPr>
              <w:t>מכרה הזהב הפנימי, עבודת החיים</w:t>
            </w:r>
          </w:p>
          <w:p w14:paraId="7EA16C4F" w14:textId="0A68D767" w:rsidR="00AB0891" w:rsidRPr="00005482" w:rsidRDefault="00066FD1" w:rsidP="00066FD1">
            <w:pPr>
              <w:rPr>
                <w:rtl/>
              </w:rPr>
            </w:pPr>
            <w:r w:rsidRPr="00005482">
              <w:rPr>
                <w:rFonts w:cs="Arial"/>
                <w:rtl/>
              </w:rPr>
              <w:t>אני זו שגילתה שבתוכה קיים מכרה זהב. אני חוצבת בסקרנות, באומץ ובשמחה, ויודעת שכל שכבה שאסיר תגלה עוד ניצוץ, עוד אוצר, עוד חלק חי ומאיר מעצמי.</w:t>
            </w:r>
          </w:p>
        </w:tc>
      </w:tr>
      <w:tr w:rsidR="00AB0891" w:rsidRPr="00005482" w14:paraId="21B4317F" w14:textId="77777777" w:rsidTr="00F8796E">
        <w:tc>
          <w:tcPr>
            <w:tcW w:w="1225" w:type="dxa"/>
          </w:tcPr>
          <w:p w14:paraId="0A0F48AE" w14:textId="7C98419A" w:rsidR="00AB0891" w:rsidRPr="00005482" w:rsidRDefault="00AB0891">
            <w:pPr>
              <w:rPr>
                <w:rFonts w:hint="cs"/>
                <w:rtl/>
              </w:rPr>
            </w:pPr>
            <w:r w:rsidRPr="00005482">
              <w:rPr>
                <w:rFonts w:hint="cs"/>
                <w:rtl/>
              </w:rPr>
              <w:t>595</w:t>
            </w:r>
          </w:p>
        </w:tc>
        <w:tc>
          <w:tcPr>
            <w:tcW w:w="7071" w:type="dxa"/>
          </w:tcPr>
          <w:p w14:paraId="27B3F5B5" w14:textId="77777777" w:rsidR="00066FD1" w:rsidRPr="00005482" w:rsidRDefault="00066FD1" w:rsidP="00066FD1">
            <w:pPr>
              <w:rPr>
                <w:rtl/>
              </w:rPr>
            </w:pPr>
            <w:r w:rsidRPr="00005482">
              <w:rPr>
                <w:rFonts w:cs="Arial"/>
                <w:rtl/>
              </w:rPr>
              <w:t>חלל של זהב</w:t>
            </w:r>
          </w:p>
          <w:p w14:paraId="0763FB81" w14:textId="3DE5E636" w:rsidR="00AB0891" w:rsidRPr="00005482" w:rsidRDefault="00066FD1" w:rsidP="00066FD1">
            <w:pPr>
              <w:rPr>
                <w:rtl/>
              </w:rPr>
            </w:pPr>
            <w:r w:rsidRPr="00005482">
              <w:rPr>
                <w:rFonts w:cs="Arial"/>
                <w:rtl/>
              </w:rPr>
              <w:lastRenderedPageBreak/>
              <w:t>אני זו שנושאת בתוכה את מצע הזהב של חיי. מתוך אור יקרות נבראו ילדיי - יער, נהר ונוף. גופי היה להם בית ראשון, ולבי נותר המרחב שבו הם ממשיכים לזהור.</w:t>
            </w:r>
          </w:p>
        </w:tc>
      </w:tr>
      <w:tr w:rsidR="00AB0891" w:rsidRPr="00005482" w14:paraId="5CCA21B4" w14:textId="77777777" w:rsidTr="00F8796E">
        <w:tc>
          <w:tcPr>
            <w:tcW w:w="1225" w:type="dxa"/>
          </w:tcPr>
          <w:p w14:paraId="1614A17F" w14:textId="39FEDDB4" w:rsidR="00AB0891" w:rsidRPr="00005482" w:rsidRDefault="00AB0891">
            <w:pPr>
              <w:rPr>
                <w:rFonts w:hint="cs"/>
                <w:rtl/>
              </w:rPr>
            </w:pPr>
            <w:r w:rsidRPr="00005482">
              <w:rPr>
                <w:rFonts w:hint="cs"/>
                <w:rtl/>
              </w:rPr>
              <w:lastRenderedPageBreak/>
              <w:t>596</w:t>
            </w:r>
          </w:p>
        </w:tc>
        <w:tc>
          <w:tcPr>
            <w:tcW w:w="7071" w:type="dxa"/>
          </w:tcPr>
          <w:p w14:paraId="60B36142" w14:textId="77777777" w:rsidR="00D03013" w:rsidRPr="00005482" w:rsidRDefault="00D03013" w:rsidP="00D03013">
            <w:pPr>
              <w:rPr>
                <w:rtl/>
              </w:rPr>
            </w:pPr>
            <w:r w:rsidRPr="00005482">
              <w:rPr>
                <w:rFonts w:cs="Arial"/>
                <w:rtl/>
              </w:rPr>
              <w:t>האישה שאינה מפחדת מעוצמתה</w:t>
            </w:r>
          </w:p>
          <w:p w14:paraId="3084414E" w14:textId="5CA6FA97" w:rsidR="00AB0891" w:rsidRPr="00005482" w:rsidRDefault="00D03013" w:rsidP="00D03013">
            <w:pPr>
              <w:rPr>
                <w:rtl/>
              </w:rPr>
            </w:pPr>
            <w:r w:rsidRPr="00005482">
              <w:rPr>
                <w:rFonts w:cs="Arial"/>
                <w:rtl/>
              </w:rPr>
              <w:t>אני זו האישה שאינה מבקשת רשות להיות מי שהיא. אני נושאת בתוכי אש בוערת, אך איני מפחדת ממנה. אני עונדת את חירותי ככתר, עומדת זקופה מול העולם, ויודעת שעוצמתי אינה דבר שיש להסתיר - אלא דרך להיות חיה.</w:t>
            </w:r>
          </w:p>
        </w:tc>
      </w:tr>
      <w:tr w:rsidR="00AB0891" w:rsidRPr="00005482" w14:paraId="2FFA346E" w14:textId="77777777" w:rsidTr="00F8796E">
        <w:tc>
          <w:tcPr>
            <w:tcW w:w="1225" w:type="dxa"/>
          </w:tcPr>
          <w:p w14:paraId="6292F2DA" w14:textId="22BB75E1" w:rsidR="00AB0891" w:rsidRPr="00005482" w:rsidRDefault="00AB0891">
            <w:pPr>
              <w:rPr>
                <w:rFonts w:hint="cs"/>
                <w:rtl/>
              </w:rPr>
            </w:pPr>
            <w:r w:rsidRPr="00005482">
              <w:rPr>
                <w:rFonts w:hint="cs"/>
                <w:rtl/>
              </w:rPr>
              <w:t>597</w:t>
            </w:r>
          </w:p>
        </w:tc>
        <w:tc>
          <w:tcPr>
            <w:tcW w:w="7071" w:type="dxa"/>
          </w:tcPr>
          <w:p w14:paraId="7345AE4F" w14:textId="77777777" w:rsidR="00D03013" w:rsidRPr="00005482" w:rsidRDefault="00D03013" w:rsidP="00D03013">
            <w:pPr>
              <w:rPr>
                <w:rtl/>
              </w:rPr>
            </w:pPr>
            <w:r w:rsidRPr="00005482">
              <w:rPr>
                <w:rFonts w:cs="Arial"/>
                <w:rtl/>
              </w:rPr>
              <w:t>אני זו השמחה בחלקי</w:t>
            </w:r>
          </w:p>
          <w:p w14:paraId="3A7B8716" w14:textId="65A98852" w:rsidR="00AB0891" w:rsidRPr="00005482" w:rsidRDefault="00D03013" w:rsidP="00D03013">
            <w:pPr>
              <w:rPr>
                <w:rtl/>
              </w:rPr>
            </w:pPr>
            <w:r w:rsidRPr="00005482">
              <w:rPr>
                <w:rFonts w:cs="Arial"/>
                <w:rtl/>
              </w:rPr>
              <w:t>אני זו שבוחרת להזדקן בשמחה. אני בריאה בגופי וברוחי, אוהבת ונאהבת. אני ממשיכה לנדוד בין שבטים, ללמוד, ליצור ולתופף את קצב ליבי. אני צועדת בבקרים בטבע, יושבת מול הים שלי, שותה קפה ואוכלת עוגת גבינה בהנאה פשוטה. איני מחפשת חיים אחרים – אני שמחה בחלקי, וחלקי מלא חיים.</w:t>
            </w:r>
          </w:p>
        </w:tc>
      </w:tr>
      <w:tr w:rsidR="00AB0891" w:rsidRPr="00005482" w14:paraId="1F1492F0" w14:textId="77777777" w:rsidTr="00F8796E">
        <w:tc>
          <w:tcPr>
            <w:tcW w:w="1225" w:type="dxa"/>
          </w:tcPr>
          <w:p w14:paraId="76ED5F7B" w14:textId="3E975B88" w:rsidR="00AB0891" w:rsidRPr="00005482" w:rsidRDefault="00AB0891">
            <w:pPr>
              <w:rPr>
                <w:rFonts w:hint="cs"/>
                <w:rtl/>
              </w:rPr>
            </w:pPr>
            <w:r w:rsidRPr="00005482">
              <w:rPr>
                <w:rFonts w:hint="cs"/>
                <w:rtl/>
              </w:rPr>
              <w:t>598</w:t>
            </w:r>
          </w:p>
        </w:tc>
        <w:tc>
          <w:tcPr>
            <w:tcW w:w="7071" w:type="dxa"/>
          </w:tcPr>
          <w:p w14:paraId="4917B31A" w14:textId="77777777" w:rsidR="005867F2" w:rsidRPr="00005482" w:rsidRDefault="005867F2" w:rsidP="005867F2">
            <w:pPr>
              <w:rPr>
                <w:rtl/>
              </w:rPr>
            </w:pPr>
            <w:r w:rsidRPr="00005482">
              <w:rPr>
                <w:rFonts w:cs="Arial"/>
                <w:rtl/>
              </w:rPr>
              <w:t>נבראת מן האור</w:t>
            </w:r>
          </w:p>
          <w:p w14:paraId="0B74E8D3" w14:textId="33DF8F27" w:rsidR="00AB0891" w:rsidRPr="00005482" w:rsidRDefault="005867F2" w:rsidP="00D03013">
            <w:pPr>
              <w:rPr>
                <w:rtl/>
              </w:rPr>
            </w:pPr>
            <w:r w:rsidRPr="00005482">
              <w:rPr>
                <w:rFonts w:cs="Arial"/>
                <w:rtl/>
              </w:rPr>
              <w:t>אני זו שהיא שלל אורות. אני מאירה את דרכי ואת דרכם של אחרים. גם כשהחושך מקיף אותי, אני מגלה שבתוכי תלויים פנסים רבים של זיכרון, אהבה, יצירה ותקווה. אני זו שהולכת ונעשית גלויה לעצמה, לאור אורה שלה.</w:t>
            </w:r>
          </w:p>
        </w:tc>
      </w:tr>
      <w:tr w:rsidR="00AB0891" w:rsidRPr="00005482" w14:paraId="1F0A5F3B" w14:textId="77777777" w:rsidTr="00F8796E">
        <w:tc>
          <w:tcPr>
            <w:tcW w:w="1225" w:type="dxa"/>
          </w:tcPr>
          <w:p w14:paraId="39E18E27" w14:textId="198B24A4" w:rsidR="00AB0891" w:rsidRPr="00005482" w:rsidRDefault="00AB0891">
            <w:pPr>
              <w:rPr>
                <w:rFonts w:hint="cs"/>
                <w:rtl/>
              </w:rPr>
            </w:pPr>
            <w:r w:rsidRPr="00005482">
              <w:rPr>
                <w:rFonts w:hint="cs"/>
                <w:rtl/>
              </w:rPr>
              <w:t>599</w:t>
            </w:r>
          </w:p>
        </w:tc>
        <w:tc>
          <w:tcPr>
            <w:tcW w:w="7071" w:type="dxa"/>
          </w:tcPr>
          <w:p w14:paraId="1138DAA0" w14:textId="77777777" w:rsidR="00066FD1" w:rsidRPr="00005482" w:rsidRDefault="00066FD1" w:rsidP="00066FD1">
            <w:pPr>
              <w:rPr>
                <w:rtl/>
              </w:rPr>
            </w:pPr>
            <w:r w:rsidRPr="00005482">
              <w:rPr>
                <w:rFonts w:cs="Arial"/>
                <w:rtl/>
              </w:rPr>
              <w:t>המסע אל מתחת לשריון</w:t>
            </w:r>
          </w:p>
          <w:p w14:paraId="1D1739A0" w14:textId="4D27F807" w:rsidR="00AB0891" w:rsidRPr="00005482" w:rsidRDefault="00066FD1" w:rsidP="00066FD1">
            <w:pPr>
              <w:rPr>
                <w:rtl/>
              </w:rPr>
            </w:pPr>
            <w:r w:rsidRPr="00005482">
              <w:rPr>
                <w:rFonts w:cs="Arial"/>
                <w:rtl/>
              </w:rPr>
              <w:t>אני זו שהתיידדה עם הצל המלווה אותי - החלקים שפחדתי מהם. העזתי לרדת אל מעמקי החושך ולחפור מתחת לשריון הריפוד ושכבות ההגנה. שם, במקום הנסתר והרך ביותר, לא מסתתרת מפלצת. גיליתי את אוצרי הפנימי. גיליתי שכבה רכה, אנושית ויקרה. וכשמצאתי אותה, שבתי ועליתי אל פני השטח, יצאתי מקירות גופי הפנימי המרופד, השלתי עוד שכבה של עור ישן, וצעדתי מעור אל האור.</w:t>
            </w:r>
          </w:p>
        </w:tc>
      </w:tr>
      <w:tr w:rsidR="00AB0891" w:rsidRPr="00005482" w14:paraId="6D849A70" w14:textId="77777777" w:rsidTr="00F8796E">
        <w:tc>
          <w:tcPr>
            <w:tcW w:w="1225" w:type="dxa"/>
          </w:tcPr>
          <w:p w14:paraId="2CD6629C" w14:textId="2D59324F" w:rsidR="00AB0891" w:rsidRPr="00005482" w:rsidRDefault="00AB0891">
            <w:pPr>
              <w:rPr>
                <w:rFonts w:hint="cs"/>
                <w:rtl/>
              </w:rPr>
            </w:pPr>
            <w:r w:rsidRPr="00005482">
              <w:rPr>
                <w:rFonts w:hint="cs"/>
                <w:rtl/>
              </w:rPr>
              <w:t>600</w:t>
            </w:r>
          </w:p>
        </w:tc>
        <w:tc>
          <w:tcPr>
            <w:tcW w:w="7071" w:type="dxa"/>
          </w:tcPr>
          <w:p w14:paraId="6CA3E33C" w14:textId="77777777" w:rsidR="00066FD1" w:rsidRPr="00005482" w:rsidRDefault="00066FD1" w:rsidP="00066FD1">
            <w:pPr>
              <w:rPr>
                <w:rtl/>
              </w:rPr>
            </w:pPr>
            <w:r w:rsidRPr="00005482">
              <w:rPr>
                <w:rFonts w:cs="Arial"/>
                <w:rtl/>
              </w:rPr>
              <w:t>הבריחה אל האור</w:t>
            </w:r>
          </w:p>
          <w:p w14:paraId="3791C022" w14:textId="6651766C" w:rsidR="00AB0891" w:rsidRPr="00005482" w:rsidRDefault="00066FD1" w:rsidP="00066FD1">
            <w:pPr>
              <w:rPr>
                <w:rtl/>
              </w:rPr>
            </w:pPr>
            <w:r w:rsidRPr="00005482">
              <w:rPr>
                <w:rFonts w:cs="Arial"/>
                <w:rtl/>
              </w:rPr>
              <w:t>אני זו שבחרה באור בכל ליבה. אספתי נברשות, זהב והארה, עד שהבנתי לפתע: לא מהחושך אני יוצאת, אלא ממנו אני מבקשת להסיט את המבט. ועכשיו אני יכולה להחזיק גם את אהבתי לאור וגם את הסקרנות כלפי החושך.</w:t>
            </w:r>
          </w:p>
        </w:tc>
      </w:tr>
      <w:tr w:rsidR="00AB0891" w:rsidRPr="00005482" w14:paraId="34B0FA50" w14:textId="77777777" w:rsidTr="00F8796E">
        <w:tc>
          <w:tcPr>
            <w:tcW w:w="1225" w:type="dxa"/>
          </w:tcPr>
          <w:p w14:paraId="03724804" w14:textId="63E3EFAB" w:rsidR="00AB0891" w:rsidRPr="00005482" w:rsidRDefault="00AB0891">
            <w:pPr>
              <w:rPr>
                <w:rFonts w:hint="cs"/>
                <w:rtl/>
              </w:rPr>
            </w:pPr>
            <w:r w:rsidRPr="00005482">
              <w:rPr>
                <w:rFonts w:hint="cs"/>
                <w:rtl/>
              </w:rPr>
              <w:t>601</w:t>
            </w:r>
          </w:p>
        </w:tc>
        <w:tc>
          <w:tcPr>
            <w:tcW w:w="7071" w:type="dxa"/>
          </w:tcPr>
          <w:p w14:paraId="7C60F0FA" w14:textId="77777777" w:rsidR="00066FD1" w:rsidRPr="00005482" w:rsidRDefault="00066FD1" w:rsidP="00066FD1">
            <w:pPr>
              <w:rPr>
                <w:rtl/>
              </w:rPr>
            </w:pPr>
            <w:r w:rsidRPr="00005482">
              <w:rPr>
                <w:rFonts w:cs="Arial"/>
                <w:rtl/>
              </w:rPr>
              <w:t>אני זו שרוקדת עם האש</w:t>
            </w:r>
          </w:p>
          <w:p w14:paraId="5241784D" w14:textId="2E09AA52" w:rsidR="00AB0891" w:rsidRPr="00005482" w:rsidRDefault="00066FD1" w:rsidP="00066FD1">
            <w:pPr>
              <w:rPr>
                <w:rtl/>
              </w:rPr>
            </w:pPr>
            <w:r w:rsidRPr="00005482">
              <w:rPr>
                <w:rFonts w:cs="Arial"/>
                <w:rtl/>
              </w:rPr>
              <w:t>אני זו שאינה מחכה שהאש תכבה כדי לחיות. אני זו שמניפה ידיים אל השמיים גם כשהלב רועד. אני זו שלמדה שאומץ אינו היעדר פחד, אלא ההחלטה לרקוד בתוכו. אני בוחרת להגביה עוף מעל הלהבות, לא משום שאיני פוחדת - אלא משום שאני אוהבת את החיים יותר משהפחד מנהל אותי.</w:t>
            </w:r>
          </w:p>
        </w:tc>
      </w:tr>
      <w:tr w:rsidR="00AB0891" w:rsidRPr="00005482" w14:paraId="4F8124A5" w14:textId="77777777" w:rsidTr="00F8796E">
        <w:tc>
          <w:tcPr>
            <w:tcW w:w="1225" w:type="dxa"/>
          </w:tcPr>
          <w:p w14:paraId="4B9B2D41" w14:textId="4A3134FE" w:rsidR="00AB0891" w:rsidRPr="00005482" w:rsidRDefault="00AB0891">
            <w:pPr>
              <w:rPr>
                <w:rFonts w:hint="cs"/>
                <w:rtl/>
              </w:rPr>
            </w:pPr>
            <w:r w:rsidRPr="00005482">
              <w:rPr>
                <w:rFonts w:hint="cs"/>
                <w:rtl/>
              </w:rPr>
              <w:t>602</w:t>
            </w:r>
          </w:p>
        </w:tc>
        <w:tc>
          <w:tcPr>
            <w:tcW w:w="7071" w:type="dxa"/>
          </w:tcPr>
          <w:p w14:paraId="10BE1C27" w14:textId="77777777" w:rsidR="00066FD1" w:rsidRPr="00005482" w:rsidRDefault="00066FD1" w:rsidP="00066FD1">
            <w:pPr>
              <w:rPr>
                <w:rtl/>
              </w:rPr>
            </w:pPr>
            <w:r w:rsidRPr="00005482">
              <w:rPr>
                <w:rFonts w:cs="Arial"/>
                <w:rtl/>
              </w:rPr>
              <w:t>הקריאה מן החשכה</w:t>
            </w:r>
          </w:p>
          <w:p w14:paraId="1B240283" w14:textId="684AAE6D" w:rsidR="00AB0891" w:rsidRPr="00005482" w:rsidRDefault="00066FD1" w:rsidP="00066FD1">
            <w:pPr>
              <w:rPr>
                <w:rtl/>
              </w:rPr>
            </w:pPr>
            <w:r w:rsidRPr="00005482">
              <w:rPr>
                <w:rFonts w:cs="Arial"/>
                <w:rtl/>
              </w:rPr>
              <w:t>אני זו שעומדת על סף היער החשוך. אני שומעת את האור קורא לי להתקרב, גם כשקולות הפחד מזהירים אותי להתרחק. אני לומדת שלא כל שומר סף בא להרוג אותי; חלקם באו לבדוק אם אני מוכנה לפגוש את האמת שמחכה לי בחושך.</w:t>
            </w:r>
          </w:p>
        </w:tc>
      </w:tr>
      <w:tr w:rsidR="00AB0891" w:rsidRPr="00005482" w14:paraId="4080A8CC" w14:textId="77777777" w:rsidTr="00F8796E">
        <w:tc>
          <w:tcPr>
            <w:tcW w:w="1225" w:type="dxa"/>
          </w:tcPr>
          <w:p w14:paraId="24550955" w14:textId="64EE9E5E" w:rsidR="00AB0891" w:rsidRPr="00005482" w:rsidRDefault="00AB0891">
            <w:pPr>
              <w:rPr>
                <w:rFonts w:hint="cs"/>
                <w:rtl/>
              </w:rPr>
            </w:pPr>
            <w:r w:rsidRPr="00005482">
              <w:rPr>
                <w:rFonts w:hint="cs"/>
                <w:rtl/>
              </w:rPr>
              <w:t>603</w:t>
            </w:r>
          </w:p>
        </w:tc>
        <w:tc>
          <w:tcPr>
            <w:tcW w:w="7071" w:type="dxa"/>
          </w:tcPr>
          <w:p w14:paraId="5CB57934" w14:textId="77777777" w:rsidR="00066FD1" w:rsidRPr="00005482" w:rsidRDefault="00066FD1" w:rsidP="00066FD1">
            <w:pPr>
              <w:rPr>
                <w:rtl/>
              </w:rPr>
            </w:pPr>
            <w:r w:rsidRPr="00005482">
              <w:rPr>
                <w:rFonts w:cs="Arial"/>
                <w:rtl/>
              </w:rPr>
              <w:t>אני הילדה המוגנת בשריון הטבע</w:t>
            </w:r>
          </w:p>
          <w:p w14:paraId="6D53BCD8" w14:textId="38F79B61" w:rsidR="00AB0891" w:rsidRPr="00005482" w:rsidRDefault="00066FD1" w:rsidP="00066FD1">
            <w:pPr>
              <w:rPr>
                <w:rtl/>
              </w:rPr>
            </w:pPr>
            <w:r w:rsidRPr="00005482">
              <w:rPr>
                <w:rFonts w:cs="Arial"/>
                <w:rtl/>
              </w:rPr>
              <w:t>אני זו הילדת הפנימית שפוחדת מן החושך, אך אינה נשארת לבדה. הצב הגדול של הטבע פורס מעליי את שריונו ומלמד אותי שהגנה אינה הסתתרות אלא חוכמה. אני נושאת בתוכי בית בטוח, עתיק ואוהב, שאליו אני יכולה לשוב בכל עת. בקצב האיטי והסבלני של הצב אני לומדת שהאור שלי אינו נעלם בחושך - הוא נשמר, מתחזק וממתין לרגע שבו אוכל לצאת שוב אל העולם.</w:t>
            </w:r>
          </w:p>
        </w:tc>
      </w:tr>
      <w:tr w:rsidR="00AB0891" w:rsidRPr="00005482" w14:paraId="1D827A21" w14:textId="77777777" w:rsidTr="00F8796E">
        <w:tc>
          <w:tcPr>
            <w:tcW w:w="1225" w:type="dxa"/>
          </w:tcPr>
          <w:p w14:paraId="6323B901" w14:textId="7374AB91" w:rsidR="00AB0891" w:rsidRPr="00005482" w:rsidRDefault="00AB0891">
            <w:pPr>
              <w:rPr>
                <w:rFonts w:hint="cs"/>
                <w:rtl/>
              </w:rPr>
            </w:pPr>
            <w:r w:rsidRPr="00005482">
              <w:rPr>
                <w:rFonts w:hint="cs"/>
                <w:rtl/>
              </w:rPr>
              <w:t>604</w:t>
            </w:r>
          </w:p>
        </w:tc>
        <w:tc>
          <w:tcPr>
            <w:tcW w:w="7071" w:type="dxa"/>
          </w:tcPr>
          <w:p w14:paraId="1ED3DA88" w14:textId="77777777" w:rsidR="00066FD1" w:rsidRPr="00005482" w:rsidRDefault="00066FD1" w:rsidP="00066FD1">
            <w:pPr>
              <w:rPr>
                <w:rtl/>
              </w:rPr>
            </w:pPr>
            <w:r w:rsidRPr="00005482">
              <w:rPr>
                <w:rFonts w:cs="Arial"/>
                <w:rtl/>
              </w:rPr>
              <w:t>האומץ להיכנס פנימה</w:t>
            </w:r>
          </w:p>
          <w:p w14:paraId="6C7D49BB" w14:textId="71595E27" w:rsidR="00AB0891" w:rsidRPr="00005482" w:rsidRDefault="00066FD1" w:rsidP="00066FD1">
            <w:pPr>
              <w:rPr>
                <w:rtl/>
              </w:rPr>
            </w:pPr>
            <w:r w:rsidRPr="00005482">
              <w:rPr>
                <w:rFonts w:cs="Arial"/>
                <w:rtl/>
              </w:rPr>
              <w:lastRenderedPageBreak/>
              <w:t>ציטוט של ברנה בראון: "רק כשנהיה אמיצים מספיק כדי לחקות את החושך נגלה את הכוח האי</w:t>
            </w:r>
            <w:r w:rsidR="00005482">
              <w:rPr>
                <w:rFonts w:cs="Arial" w:hint="cs"/>
                <w:rtl/>
              </w:rPr>
              <w:t>נ</w:t>
            </w:r>
            <w:r w:rsidRPr="00005482">
              <w:rPr>
                <w:rFonts w:cs="Arial"/>
                <w:rtl/>
              </w:rPr>
              <w:t>סופי של האור שלנו".</w:t>
            </w:r>
            <w:r w:rsidRPr="00005482">
              <w:rPr>
                <w:rFonts w:cs="Arial" w:hint="cs"/>
                <w:rtl/>
              </w:rPr>
              <w:t xml:space="preserve"> </w:t>
            </w:r>
            <w:r w:rsidRPr="00005482">
              <w:rPr>
                <w:rFonts w:cs="Arial"/>
                <w:rtl/>
              </w:rPr>
              <w:t>אני זו שהעזתי להביט אל תוך החושך. אני זו שקרעה את המסך המסתיר וגילתה שבתוך הלילה שלה כבר זרח אור. אני צועדת לאט במדבר נפשי, נושאת את סיפורי ואת פחדי, ויודעת שככל שאעמיק בחשכה - כך אגלה את עוצמת האור שבתוכי.</w:t>
            </w:r>
          </w:p>
        </w:tc>
      </w:tr>
      <w:tr w:rsidR="00AB0891" w:rsidRPr="00005482" w14:paraId="3A5D7F2E" w14:textId="77777777" w:rsidTr="00F8796E">
        <w:tc>
          <w:tcPr>
            <w:tcW w:w="1225" w:type="dxa"/>
          </w:tcPr>
          <w:p w14:paraId="4FEA7E59" w14:textId="418CA20F" w:rsidR="00AB0891" w:rsidRPr="00005482" w:rsidRDefault="00AB0891">
            <w:pPr>
              <w:rPr>
                <w:rFonts w:hint="cs"/>
                <w:rtl/>
              </w:rPr>
            </w:pPr>
            <w:r w:rsidRPr="00005482">
              <w:rPr>
                <w:rFonts w:hint="cs"/>
                <w:rtl/>
              </w:rPr>
              <w:lastRenderedPageBreak/>
              <w:t>605</w:t>
            </w:r>
          </w:p>
        </w:tc>
        <w:tc>
          <w:tcPr>
            <w:tcW w:w="7071" w:type="dxa"/>
          </w:tcPr>
          <w:p w14:paraId="2A66748B" w14:textId="77777777" w:rsidR="00D03013" w:rsidRPr="00005482" w:rsidRDefault="00D03013" w:rsidP="00D03013">
            <w:pPr>
              <w:rPr>
                <w:rtl/>
              </w:rPr>
            </w:pPr>
            <w:r w:rsidRPr="00005482">
              <w:rPr>
                <w:rFonts w:cs="Arial"/>
                <w:rtl/>
              </w:rPr>
              <w:t>ארכיטיפ המטהרת</w:t>
            </w:r>
          </w:p>
          <w:p w14:paraId="71FE0D9F" w14:textId="2EF50F65" w:rsidR="00AB0891" w:rsidRPr="00005482" w:rsidRDefault="00D03013" w:rsidP="00D03013">
            <w:pPr>
              <w:rPr>
                <w:rtl/>
              </w:rPr>
            </w:pPr>
            <w:r w:rsidRPr="00005482">
              <w:rPr>
                <w:rFonts w:cs="Arial"/>
                <w:rtl/>
              </w:rPr>
              <w:t>אני זו האוחזת במטאטא חיי ומפנה את הדרך לפניי. אני מטאטאת פחדים ישנים, כאבים שנאחזו בי וזיכרונות שכבר השלימו את תפקידם.</w:t>
            </w:r>
            <w:r w:rsidRPr="00005482">
              <w:rPr>
                <w:rFonts w:cs="Arial" w:hint="cs"/>
                <w:rtl/>
              </w:rPr>
              <w:t xml:space="preserve"> </w:t>
            </w:r>
            <w:r w:rsidRPr="00005482">
              <w:rPr>
                <w:rFonts w:cs="Arial"/>
                <w:rtl/>
              </w:rPr>
              <w:t>אני נושאת איתי את החוכמה שאספתי בדרך, אך משאירה מאחור את מה שאינו משרת אותי עוד. אני מפנה מקום לאור הפנימי שלי לזרוח.</w:t>
            </w:r>
          </w:p>
        </w:tc>
      </w:tr>
      <w:tr w:rsidR="00AB0891" w:rsidRPr="00005482" w14:paraId="54CA7C8F" w14:textId="77777777" w:rsidTr="00F8796E">
        <w:tc>
          <w:tcPr>
            <w:tcW w:w="1225" w:type="dxa"/>
          </w:tcPr>
          <w:p w14:paraId="056AB5F2" w14:textId="7018F8A4" w:rsidR="00AB0891" w:rsidRPr="00005482" w:rsidRDefault="00AB0891">
            <w:pPr>
              <w:rPr>
                <w:rFonts w:hint="cs"/>
                <w:rtl/>
              </w:rPr>
            </w:pPr>
            <w:r w:rsidRPr="00005482">
              <w:rPr>
                <w:rFonts w:hint="cs"/>
                <w:rtl/>
              </w:rPr>
              <w:t>606</w:t>
            </w:r>
          </w:p>
        </w:tc>
        <w:tc>
          <w:tcPr>
            <w:tcW w:w="7071" w:type="dxa"/>
          </w:tcPr>
          <w:p w14:paraId="128AC0CA" w14:textId="77777777" w:rsidR="00066FD1" w:rsidRPr="00005482" w:rsidRDefault="00066FD1" w:rsidP="00066FD1">
            <w:pPr>
              <w:rPr>
                <w:rtl/>
              </w:rPr>
            </w:pPr>
            <w:r w:rsidRPr="00005482">
              <w:rPr>
                <w:rFonts w:cs="Arial"/>
                <w:rtl/>
              </w:rPr>
              <w:t>התגלות המהות</w:t>
            </w:r>
          </w:p>
          <w:p w14:paraId="69D2BDDB" w14:textId="0C7DFF7F" w:rsidR="00AB0891" w:rsidRPr="00005482" w:rsidRDefault="00066FD1" w:rsidP="00066FD1">
            <w:pPr>
              <w:rPr>
                <w:rtl/>
              </w:rPr>
            </w:pPr>
            <w:r w:rsidRPr="00005482">
              <w:rPr>
                <w:rFonts w:cs="Arial"/>
                <w:rtl/>
              </w:rPr>
              <w:t>אני זו שנושאת בתוכי עולמות רבים, פנים רבות וסיפורים רבים. אני זו שהייתה ילדה, אישה, אם, אוהבת, אבלה, מחפשת ומוצאת. כל המסכות שלבשתי, כל הזהויות שאימצתי, כל הקולות ששמעתי בי - אינם סותרים זה את זה, אלא יוצרים את שלמותי. מתוך הריבוי, מתוך הזיכרונות, מתוך הכאב והיופי, עולה ומתגלמת מהותי האחת - שלמה, מזוככת וחופשיה.</w:t>
            </w:r>
          </w:p>
        </w:tc>
      </w:tr>
      <w:tr w:rsidR="00AB0891" w:rsidRPr="00005482" w14:paraId="1DC41A7E" w14:textId="77777777" w:rsidTr="00F8796E">
        <w:tc>
          <w:tcPr>
            <w:tcW w:w="1225" w:type="dxa"/>
          </w:tcPr>
          <w:p w14:paraId="218D1A27" w14:textId="0F357718" w:rsidR="00AB0891" w:rsidRPr="00005482" w:rsidRDefault="00AB0891">
            <w:pPr>
              <w:rPr>
                <w:rFonts w:hint="cs"/>
                <w:rtl/>
              </w:rPr>
            </w:pPr>
            <w:r w:rsidRPr="00005482">
              <w:rPr>
                <w:rFonts w:hint="cs"/>
                <w:rtl/>
              </w:rPr>
              <w:t>607</w:t>
            </w:r>
          </w:p>
        </w:tc>
        <w:tc>
          <w:tcPr>
            <w:tcW w:w="7071" w:type="dxa"/>
          </w:tcPr>
          <w:p w14:paraId="29E76484" w14:textId="77777777" w:rsidR="00066FD1" w:rsidRPr="00005482" w:rsidRDefault="00066FD1" w:rsidP="00066FD1">
            <w:pPr>
              <w:rPr>
                <w:rtl/>
              </w:rPr>
            </w:pPr>
            <w:r w:rsidRPr="00005482">
              <w:rPr>
                <w:rFonts w:cs="Arial"/>
                <w:rtl/>
              </w:rPr>
              <w:t>האישה השאמנית מדור</w:t>
            </w:r>
          </w:p>
          <w:p w14:paraId="3D310CC8" w14:textId="2D07DBB8" w:rsidR="00AB0891" w:rsidRPr="00005482" w:rsidRDefault="00066FD1" w:rsidP="00066FD1">
            <w:pPr>
              <w:rPr>
                <w:rtl/>
              </w:rPr>
            </w:pPr>
            <w:r w:rsidRPr="00005482">
              <w:rPr>
                <w:rFonts w:cs="Arial"/>
                <w:rtl/>
              </w:rPr>
              <w:t>אני זו הנושאת בתוכי את זיכרון הנשים הקדומות. אני מביטה בפניהן ומגלה שהן מביטות בי בחזרה. הזהב אינו קישוט עבורי - הוא העדות לאוצר שנחצב בי לאורך חיים שלמים. אני השומרת, הזוכרת והמתגלה מחדש.</w:t>
            </w:r>
          </w:p>
        </w:tc>
      </w:tr>
      <w:tr w:rsidR="00AB0891" w:rsidRPr="00005482" w14:paraId="6C7A7F03" w14:textId="77777777" w:rsidTr="00F8796E">
        <w:tc>
          <w:tcPr>
            <w:tcW w:w="1225" w:type="dxa"/>
          </w:tcPr>
          <w:p w14:paraId="705F3759" w14:textId="20F34BAB" w:rsidR="00AB0891" w:rsidRPr="00005482" w:rsidRDefault="00AB0891">
            <w:pPr>
              <w:rPr>
                <w:rFonts w:hint="cs"/>
                <w:rtl/>
              </w:rPr>
            </w:pPr>
            <w:r w:rsidRPr="00005482">
              <w:rPr>
                <w:rFonts w:hint="cs"/>
                <w:rtl/>
              </w:rPr>
              <w:t>608</w:t>
            </w:r>
          </w:p>
        </w:tc>
        <w:tc>
          <w:tcPr>
            <w:tcW w:w="7071" w:type="dxa"/>
          </w:tcPr>
          <w:p w14:paraId="026AA1EF" w14:textId="77777777" w:rsidR="00D03013" w:rsidRPr="00005482" w:rsidRDefault="00D03013" w:rsidP="00D03013">
            <w:pPr>
              <w:rPr>
                <w:rtl/>
              </w:rPr>
            </w:pPr>
            <w:r w:rsidRPr="00005482">
              <w:rPr>
                <w:rFonts w:cs="Arial"/>
                <w:rtl/>
              </w:rPr>
              <w:t>אני נכנסת אל המקדש הפנימי</w:t>
            </w:r>
          </w:p>
          <w:p w14:paraId="0FDB55E2" w14:textId="4FD30605" w:rsidR="00AB0891" w:rsidRPr="00005482" w:rsidRDefault="00D03013" w:rsidP="00D03013">
            <w:pPr>
              <w:rPr>
                <w:rtl/>
              </w:rPr>
            </w:pPr>
            <w:r w:rsidRPr="00005482">
              <w:rPr>
                <w:rFonts w:cs="Arial"/>
                <w:rtl/>
              </w:rPr>
              <w:t>אני זו שכאשר העצב מבקש לשכון בי, איני אובדת בו. אני נכנסת אל מקדש ליבי, שבו המים ממשיכים לזרום, הגשרים ממשיכים להוביל, והאור הפנימי שלי ממשיך להאיר את הדרך.</w:t>
            </w:r>
          </w:p>
        </w:tc>
      </w:tr>
      <w:tr w:rsidR="00AB0891" w:rsidRPr="00005482" w14:paraId="1E304225" w14:textId="77777777" w:rsidTr="00F8796E">
        <w:tc>
          <w:tcPr>
            <w:tcW w:w="1225" w:type="dxa"/>
          </w:tcPr>
          <w:p w14:paraId="17301E35" w14:textId="4344E79E" w:rsidR="00AB0891" w:rsidRPr="00005482" w:rsidRDefault="00AB0891">
            <w:pPr>
              <w:rPr>
                <w:rFonts w:hint="cs"/>
                <w:rtl/>
              </w:rPr>
            </w:pPr>
            <w:r w:rsidRPr="00005482">
              <w:rPr>
                <w:rFonts w:hint="cs"/>
                <w:rtl/>
              </w:rPr>
              <w:t>609</w:t>
            </w:r>
          </w:p>
        </w:tc>
        <w:tc>
          <w:tcPr>
            <w:tcW w:w="7071" w:type="dxa"/>
          </w:tcPr>
          <w:p w14:paraId="6BBBF28A" w14:textId="77777777" w:rsidR="00066FD1" w:rsidRPr="00005482" w:rsidRDefault="00066FD1">
            <w:pPr>
              <w:rPr>
                <w:rFonts w:cs="Arial"/>
                <w:rtl/>
              </w:rPr>
            </w:pPr>
            <w:r w:rsidRPr="00005482">
              <w:rPr>
                <w:rFonts w:cs="Arial" w:hint="cs"/>
                <w:rtl/>
              </w:rPr>
              <w:t>חיבור בזהב</w:t>
            </w:r>
          </w:p>
          <w:p w14:paraId="2C0385C9" w14:textId="4D9517B9" w:rsidR="00AB0891" w:rsidRPr="00005482" w:rsidRDefault="00066FD1">
            <w:pPr>
              <w:rPr>
                <w:rtl/>
              </w:rPr>
            </w:pPr>
            <w:r w:rsidRPr="00005482">
              <w:rPr>
                <w:rFonts w:cs="Arial"/>
                <w:rtl/>
              </w:rPr>
              <w:t>אני זו הילדה העירומה העומדת על אדמת הקינצוגי. איני מסתירה את השברים שלי, את האובדנים, את הזיכרונות ואת הפצעים. אני לומדת שהם אינם רק עדות למה שנשבר בי, אלא גם למה שהתחבר מחדש. אני נושאת את שבריו של העולם שבו גדלתי. מתבוננת ביצחק רבין, דמות של סמכות, אחריות ותקווה, ושואלת כיצד אפשר להמשיך ללכת אחרי שבר גדול.</w:t>
            </w:r>
          </w:p>
        </w:tc>
      </w:tr>
      <w:tr w:rsidR="00AB0891" w:rsidRPr="00005482" w14:paraId="29630937" w14:textId="77777777" w:rsidTr="00F8796E">
        <w:tc>
          <w:tcPr>
            <w:tcW w:w="1225" w:type="dxa"/>
          </w:tcPr>
          <w:p w14:paraId="6B335968" w14:textId="09DEDCC4" w:rsidR="00AB0891" w:rsidRPr="00005482" w:rsidRDefault="00AB0891">
            <w:pPr>
              <w:rPr>
                <w:rFonts w:hint="cs"/>
                <w:rtl/>
              </w:rPr>
            </w:pPr>
            <w:r w:rsidRPr="00005482">
              <w:rPr>
                <w:rFonts w:hint="cs"/>
                <w:rtl/>
              </w:rPr>
              <w:t>610</w:t>
            </w:r>
          </w:p>
        </w:tc>
        <w:tc>
          <w:tcPr>
            <w:tcW w:w="7071" w:type="dxa"/>
          </w:tcPr>
          <w:p w14:paraId="4B5482FF" w14:textId="77777777" w:rsidR="00066FD1" w:rsidRPr="00005482" w:rsidRDefault="00066FD1" w:rsidP="00066FD1">
            <w:pPr>
              <w:rPr>
                <w:rtl/>
              </w:rPr>
            </w:pPr>
            <w:r w:rsidRPr="00005482">
              <w:rPr>
                <w:rFonts w:cs="Arial"/>
                <w:rtl/>
              </w:rPr>
              <w:t>הקריאה לאהוב החדש</w:t>
            </w:r>
          </w:p>
          <w:p w14:paraId="2BF9CE10" w14:textId="04323C9E" w:rsidR="00AB0891" w:rsidRPr="00005482" w:rsidRDefault="00066FD1" w:rsidP="00066FD1">
            <w:pPr>
              <w:rPr>
                <w:rtl/>
              </w:rPr>
            </w:pPr>
            <w:r w:rsidRPr="00005482">
              <w:rPr>
                <w:rFonts w:cs="Arial"/>
                <w:rtl/>
              </w:rPr>
              <w:t>אני זו היושבת על שפת האגם של חיי, מביטה אל המים הפנימיים ומרגישה שמשהו חדש מתקרב. איני מחפשת עוד אהבה שתציל אותי, אלא אהבה שתפגוש אותי. הציפור השחורה והיפה העולה מן המים מזכירה לי שתשוקה, מסתורין וחיבור עמוק עדיין חיים בי. אני פתוחה לפגוש בן זוג חדש - נוכח, מושך, בוגר וחי - שיגיע אל חיי בדיוק בזמן הנכון.</w:t>
            </w:r>
          </w:p>
        </w:tc>
      </w:tr>
      <w:tr w:rsidR="00AB0891" w:rsidRPr="00005482" w14:paraId="70EFFAB8" w14:textId="77777777" w:rsidTr="00F8796E">
        <w:tc>
          <w:tcPr>
            <w:tcW w:w="1225" w:type="dxa"/>
          </w:tcPr>
          <w:p w14:paraId="5736FF4E" w14:textId="7DAC5570" w:rsidR="00AB0891" w:rsidRPr="00005482" w:rsidRDefault="00AB0891">
            <w:pPr>
              <w:rPr>
                <w:rFonts w:hint="cs"/>
                <w:rtl/>
              </w:rPr>
            </w:pPr>
            <w:r w:rsidRPr="00005482">
              <w:rPr>
                <w:rFonts w:hint="cs"/>
                <w:rtl/>
              </w:rPr>
              <w:t>611</w:t>
            </w:r>
          </w:p>
        </w:tc>
        <w:tc>
          <w:tcPr>
            <w:tcW w:w="7071" w:type="dxa"/>
          </w:tcPr>
          <w:p w14:paraId="599D5424" w14:textId="77777777" w:rsidR="00066FD1" w:rsidRPr="00005482" w:rsidRDefault="00066FD1" w:rsidP="00066FD1">
            <w:pPr>
              <w:rPr>
                <w:rtl/>
              </w:rPr>
            </w:pPr>
            <w:r w:rsidRPr="00005482">
              <w:rPr>
                <w:rFonts w:cs="Arial"/>
                <w:rtl/>
              </w:rPr>
              <w:t>אני זו שעומדת על הסף</w:t>
            </w:r>
          </w:p>
          <w:p w14:paraId="73ED47FF" w14:textId="03B1D7C0" w:rsidR="00AB0891" w:rsidRPr="00005482" w:rsidRDefault="00066FD1" w:rsidP="00066FD1">
            <w:pPr>
              <w:rPr>
                <w:rtl/>
              </w:rPr>
            </w:pPr>
            <w:r w:rsidRPr="00005482">
              <w:rPr>
                <w:rFonts w:cs="Arial"/>
                <w:rtl/>
              </w:rPr>
              <w:t>אני זו שעומדת על סף הדרך הבאה. אני שומעת את הקריאה לצאת, להתקדם ולבחור, אך איני ממהרת. הים שומר את זיכרונותיי, והצב שומר את קצבי ואת זיכרון האלף שנה שבתוכי. הוא מזכיר לי שהדרך הנכונה עבורי מתגלה לא בכוח, אלא בהקשבה. כשיגיע הזמן הנכון – אדע.</w:t>
            </w:r>
          </w:p>
        </w:tc>
      </w:tr>
      <w:tr w:rsidR="00AB0891" w:rsidRPr="00005482" w14:paraId="7EE9C824" w14:textId="77777777" w:rsidTr="00F8796E">
        <w:tc>
          <w:tcPr>
            <w:tcW w:w="1225" w:type="dxa"/>
          </w:tcPr>
          <w:p w14:paraId="4320C992" w14:textId="62779B79" w:rsidR="00AB0891" w:rsidRPr="00005482" w:rsidRDefault="00AB0891">
            <w:pPr>
              <w:rPr>
                <w:rFonts w:hint="cs"/>
                <w:rtl/>
              </w:rPr>
            </w:pPr>
            <w:r w:rsidRPr="00005482">
              <w:rPr>
                <w:rFonts w:hint="cs"/>
                <w:rtl/>
              </w:rPr>
              <w:t>612</w:t>
            </w:r>
          </w:p>
        </w:tc>
        <w:tc>
          <w:tcPr>
            <w:tcW w:w="7071" w:type="dxa"/>
          </w:tcPr>
          <w:p w14:paraId="2D257A5C" w14:textId="77777777" w:rsidR="00D03013" w:rsidRPr="00005482" w:rsidRDefault="00D03013" w:rsidP="00D03013">
            <w:pPr>
              <w:rPr>
                <w:rtl/>
              </w:rPr>
            </w:pPr>
            <w:r w:rsidRPr="00005482">
              <w:rPr>
                <w:rFonts w:cs="Arial"/>
                <w:rtl/>
              </w:rPr>
              <w:t>המעבר בין התהום לזיכרון</w:t>
            </w:r>
          </w:p>
          <w:p w14:paraId="5BE1C259" w14:textId="11D3D738" w:rsidR="00AB0891" w:rsidRPr="00005482" w:rsidRDefault="00D03013" w:rsidP="00D03013">
            <w:pPr>
              <w:rPr>
                <w:rtl/>
              </w:rPr>
            </w:pPr>
            <w:r w:rsidRPr="00005482">
              <w:rPr>
                <w:rFonts w:cs="Arial"/>
                <w:rtl/>
              </w:rPr>
              <w:t>אני זו המטפסת מתוך התהום ונושאת את עצמי אל מעבר לשער. אני מביטה לאחור לא מתוך חרטה, אלא מתוך הכרה בדרך שעברתי. הקמעות, הנוצות והסוס נושאים את זיכרונותיי ואת כוחי, ואני יודעת שגם כשאינני זוכרת את הסיפור - נשמתי עדיין זוכרת אותו.</w:t>
            </w:r>
          </w:p>
        </w:tc>
      </w:tr>
      <w:tr w:rsidR="00AB0891" w:rsidRPr="00005482" w14:paraId="1A44F30B" w14:textId="77777777" w:rsidTr="00F8796E">
        <w:tc>
          <w:tcPr>
            <w:tcW w:w="1225" w:type="dxa"/>
          </w:tcPr>
          <w:p w14:paraId="7FE777A2" w14:textId="09CDE7A0" w:rsidR="00AB0891" w:rsidRPr="00005482" w:rsidRDefault="00AB0891">
            <w:pPr>
              <w:rPr>
                <w:rFonts w:hint="cs"/>
                <w:rtl/>
              </w:rPr>
            </w:pPr>
            <w:r w:rsidRPr="00005482">
              <w:rPr>
                <w:rFonts w:hint="cs"/>
                <w:rtl/>
              </w:rPr>
              <w:t>613</w:t>
            </w:r>
          </w:p>
        </w:tc>
        <w:tc>
          <w:tcPr>
            <w:tcW w:w="7071" w:type="dxa"/>
          </w:tcPr>
          <w:p w14:paraId="52FABFE5" w14:textId="77777777" w:rsidR="00D03013" w:rsidRPr="00005482" w:rsidRDefault="00D03013" w:rsidP="00D03013">
            <w:pPr>
              <w:rPr>
                <w:rtl/>
              </w:rPr>
            </w:pPr>
            <w:r w:rsidRPr="00005482">
              <w:rPr>
                <w:rFonts w:cs="Arial"/>
                <w:rtl/>
              </w:rPr>
              <w:t>הוקרה לא.א. מילן - מתנת הדמיון</w:t>
            </w:r>
          </w:p>
          <w:p w14:paraId="6DE58C51" w14:textId="78A08ABB" w:rsidR="00AB0891" w:rsidRPr="00005482" w:rsidRDefault="00D03013" w:rsidP="00D03013">
            <w:pPr>
              <w:rPr>
                <w:rtl/>
              </w:rPr>
            </w:pPr>
            <w:r w:rsidRPr="00005482">
              <w:rPr>
                <w:rFonts w:cs="Arial"/>
                <w:rtl/>
              </w:rPr>
              <w:t xml:space="preserve">אני זו השומרת בליבי את יער מאה האקרים. אני יודעת שגם בבגרותי ממשיכים לחיות בי הילדה הסקרנית, הדוב האוהב, הארנב הדואג והחברים </w:t>
            </w:r>
            <w:r w:rsidRPr="00005482">
              <w:rPr>
                <w:rFonts w:cs="Arial"/>
                <w:rtl/>
              </w:rPr>
              <w:lastRenderedPageBreak/>
              <w:t>לדרך. אני מאמינה שהומור, תמימות ודמיון אינם חולשה, אלא מתנות שמאירות את חיי ומאפשרות לי להמשיך ליצור, לאהוב ולהתפלא.</w:t>
            </w:r>
          </w:p>
        </w:tc>
      </w:tr>
      <w:tr w:rsidR="00AB0891" w:rsidRPr="00005482" w14:paraId="4CD6D11B" w14:textId="77777777" w:rsidTr="00F8796E">
        <w:tc>
          <w:tcPr>
            <w:tcW w:w="1225" w:type="dxa"/>
          </w:tcPr>
          <w:p w14:paraId="12759901" w14:textId="28E191C8" w:rsidR="00AB0891" w:rsidRPr="00005482" w:rsidRDefault="00AB0891">
            <w:pPr>
              <w:rPr>
                <w:rFonts w:hint="cs"/>
                <w:rtl/>
              </w:rPr>
            </w:pPr>
            <w:r w:rsidRPr="00005482">
              <w:rPr>
                <w:rFonts w:hint="cs"/>
                <w:rtl/>
              </w:rPr>
              <w:lastRenderedPageBreak/>
              <w:t>614</w:t>
            </w:r>
          </w:p>
        </w:tc>
        <w:tc>
          <w:tcPr>
            <w:tcW w:w="7071" w:type="dxa"/>
          </w:tcPr>
          <w:p w14:paraId="1CCBC1E9" w14:textId="77777777" w:rsidR="00D03013" w:rsidRPr="00005482" w:rsidRDefault="00D03013" w:rsidP="00D03013">
            <w:pPr>
              <w:rPr>
                <w:rtl/>
              </w:rPr>
            </w:pPr>
            <w:r w:rsidRPr="00005482">
              <w:rPr>
                <w:rFonts w:cs="Arial"/>
                <w:rtl/>
              </w:rPr>
              <w:t>אהבה תחת שמי הטבע</w:t>
            </w:r>
          </w:p>
          <w:p w14:paraId="447B64CC" w14:textId="43945C91" w:rsidR="00AB0891" w:rsidRPr="00005482" w:rsidRDefault="00D03013" w:rsidP="00005482">
            <w:pPr>
              <w:rPr>
                <w:rtl/>
              </w:rPr>
            </w:pPr>
            <w:r w:rsidRPr="00005482">
              <w:rPr>
                <w:rFonts w:cs="Arial"/>
                <w:rtl/>
              </w:rPr>
              <w:t>אני זו הפותחת את ליבי אל האהבה. אני מכירה בכך שאהבה היא כוח טבע - זורם כנהר, משתנה כפרפר, נאמנה כחסידה וערנית כארנבת.</w:t>
            </w:r>
            <w:r w:rsidR="00005482">
              <w:rPr>
                <w:rFonts w:cs="Arial" w:hint="cs"/>
                <w:rtl/>
              </w:rPr>
              <w:t xml:space="preserve"> </w:t>
            </w:r>
            <w:r w:rsidRPr="00005482">
              <w:rPr>
                <w:rFonts w:cs="Arial"/>
                <w:rtl/>
              </w:rPr>
              <w:t>אני מוכנה לפגוש אהבה שאינה מבטלת אותי, אלא מאפשרת לי לפרוח במלוא חיי.</w:t>
            </w:r>
          </w:p>
        </w:tc>
      </w:tr>
      <w:tr w:rsidR="00AB0891" w:rsidRPr="00005482" w14:paraId="414E292B" w14:textId="77777777" w:rsidTr="00F8796E">
        <w:tc>
          <w:tcPr>
            <w:tcW w:w="1225" w:type="dxa"/>
          </w:tcPr>
          <w:p w14:paraId="7E208BE5" w14:textId="22C5F68C" w:rsidR="00AB0891" w:rsidRPr="00005482" w:rsidRDefault="00AB0891">
            <w:pPr>
              <w:rPr>
                <w:rFonts w:hint="cs"/>
                <w:rtl/>
              </w:rPr>
            </w:pPr>
            <w:r w:rsidRPr="00005482">
              <w:rPr>
                <w:rFonts w:hint="cs"/>
                <w:rtl/>
              </w:rPr>
              <w:t>615</w:t>
            </w:r>
          </w:p>
        </w:tc>
        <w:tc>
          <w:tcPr>
            <w:tcW w:w="7071" w:type="dxa"/>
          </w:tcPr>
          <w:p w14:paraId="2F7DB2E1" w14:textId="77777777" w:rsidR="00D03013" w:rsidRPr="00005482" w:rsidRDefault="00D03013" w:rsidP="00D03013">
            <w:pPr>
              <w:rPr>
                <w:rtl/>
              </w:rPr>
            </w:pPr>
            <w:r w:rsidRPr="00005482">
              <w:rPr>
                <w:rFonts w:cs="Arial"/>
                <w:rtl/>
              </w:rPr>
              <w:t>משיכות המכחול הזועמות</w:t>
            </w:r>
          </w:p>
          <w:p w14:paraId="41A3BB1D" w14:textId="044427E0" w:rsidR="00AB0891" w:rsidRPr="00005482" w:rsidRDefault="00D03013" w:rsidP="00D03013">
            <w:pPr>
              <w:rPr>
                <w:rtl/>
              </w:rPr>
            </w:pPr>
            <w:r w:rsidRPr="00005482">
              <w:rPr>
                <w:rFonts w:cs="Arial"/>
                <w:rtl/>
              </w:rPr>
              <w:t>אני זו שנשארה לצעוק את מה שהחיילים אינם יכולים עוד לומר. הם קפואים על משמרתם, שומרים בדממתם על העולם שהותירו מאחור. ואני - במשיכות המכחול הזועמות שלי - ממשיכה לאהוב, לכאוב, ולזכור עבורם.</w:t>
            </w:r>
          </w:p>
        </w:tc>
      </w:tr>
    </w:tbl>
    <w:p w14:paraId="4E48E08C" w14:textId="415127F5" w:rsidR="001B30FC" w:rsidRPr="00005482" w:rsidRDefault="001B30FC"/>
    <w:sectPr w:rsidR="001B30FC" w:rsidRPr="00005482"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6E"/>
    <w:rsid w:val="00005482"/>
    <w:rsid w:val="00066FD1"/>
    <w:rsid w:val="001B30FC"/>
    <w:rsid w:val="00360D95"/>
    <w:rsid w:val="00430D99"/>
    <w:rsid w:val="00463AC8"/>
    <w:rsid w:val="004E184F"/>
    <w:rsid w:val="005867F2"/>
    <w:rsid w:val="007F0E5C"/>
    <w:rsid w:val="009D6BA2"/>
    <w:rsid w:val="009E38F0"/>
    <w:rsid w:val="00A11004"/>
    <w:rsid w:val="00AB0891"/>
    <w:rsid w:val="00B942B0"/>
    <w:rsid w:val="00CA63E0"/>
    <w:rsid w:val="00D03013"/>
    <w:rsid w:val="00D660C3"/>
    <w:rsid w:val="00F8796E"/>
    <w:rsid w:val="00FC75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E0C7"/>
  <w15:chartTrackingRefBased/>
  <w15:docId w15:val="{78A4F6B5-F61D-4ADA-8A66-6A424A43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87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87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879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879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879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879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79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79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79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8796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8796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8796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8796E"/>
    <w:rPr>
      <w:rFonts w:eastAsiaTheme="majorEastAsia" w:cstheme="majorBidi"/>
      <w:i/>
      <w:iCs/>
      <w:color w:val="2F5496" w:themeColor="accent1" w:themeShade="BF"/>
    </w:rPr>
  </w:style>
  <w:style w:type="character" w:customStyle="1" w:styleId="50">
    <w:name w:val="כותרת 5 תו"/>
    <w:basedOn w:val="a0"/>
    <w:link w:val="5"/>
    <w:uiPriority w:val="9"/>
    <w:semiHidden/>
    <w:rsid w:val="00F8796E"/>
    <w:rPr>
      <w:rFonts w:eastAsiaTheme="majorEastAsia" w:cstheme="majorBidi"/>
      <w:color w:val="2F5496" w:themeColor="accent1" w:themeShade="BF"/>
    </w:rPr>
  </w:style>
  <w:style w:type="character" w:customStyle="1" w:styleId="60">
    <w:name w:val="כותרת 6 תו"/>
    <w:basedOn w:val="a0"/>
    <w:link w:val="6"/>
    <w:uiPriority w:val="9"/>
    <w:semiHidden/>
    <w:rsid w:val="00F8796E"/>
    <w:rPr>
      <w:rFonts w:eastAsiaTheme="majorEastAsia" w:cstheme="majorBidi"/>
      <w:i/>
      <w:iCs/>
      <w:color w:val="595959" w:themeColor="text1" w:themeTint="A6"/>
    </w:rPr>
  </w:style>
  <w:style w:type="character" w:customStyle="1" w:styleId="70">
    <w:name w:val="כותרת 7 תו"/>
    <w:basedOn w:val="a0"/>
    <w:link w:val="7"/>
    <w:uiPriority w:val="9"/>
    <w:semiHidden/>
    <w:rsid w:val="00F8796E"/>
    <w:rPr>
      <w:rFonts w:eastAsiaTheme="majorEastAsia" w:cstheme="majorBidi"/>
      <w:color w:val="595959" w:themeColor="text1" w:themeTint="A6"/>
    </w:rPr>
  </w:style>
  <w:style w:type="character" w:customStyle="1" w:styleId="80">
    <w:name w:val="כותרת 8 תו"/>
    <w:basedOn w:val="a0"/>
    <w:link w:val="8"/>
    <w:uiPriority w:val="9"/>
    <w:semiHidden/>
    <w:rsid w:val="00F8796E"/>
    <w:rPr>
      <w:rFonts w:eastAsiaTheme="majorEastAsia" w:cstheme="majorBidi"/>
      <w:i/>
      <w:iCs/>
      <w:color w:val="272727" w:themeColor="text1" w:themeTint="D8"/>
    </w:rPr>
  </w:style>
  <w:style w:type="character" w:customStyle="1" w:styleId="90">
    <w:name w:val="כותרת 9 תו"/>
    <w:basedOn w:val="a0"/>
    <w:link w:val="9"/>
    <w:uiPriority w:val="9"/>
    <w:semiHidden/>
    <w:rsid w:val="00F8796E"/>
    <w:rPr>
      <w:rFonts w:eastAsiaTheme="majorEastAsia" w:cstheme="majorBidi"/>
      <w:color w:val="272727" w:themeColor="text1" w:themeTint="D8"/>
    </w:rPr>
  </w:style>
  <w:style w:type="paragraph" w:styleId="a3">
    <w:name w:val="Title"/>
    <w:basedOn w:val="a"/>
    <w:next w:val="a"/>
    <w:link w:val="a4"/>
    <w:uiPriority w:val="10"/>
    <w:qFormat/>
    <w:rsid w:val="00F8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879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796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8796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796E"/>
    <w:pPr>
      <w:spacing w:before="160"/>
      <w:jc w:val="center"/>
    </w:pPr>
    <w:rPr>
      <w:i/>
      <w:iCs/>
      <w:color w:val="404040" w:themeColor="text1" w:themeTint="BF"/>
    </w:rPr>
  </w:style>
  <w:style w:type="character" w:customStyle="1" w:styleId="a8">
    <w:name w:val="ציטוט תו"/>
    <w:basedOn w:val="a0"/>
    <w:link w:val="a7"/>
    <w:uiPriority w:val="29"/>
    <w:rsid w:val="00F8796E"/>
    <w:rPr>
      <w:i/>
      <w:iCs/>
      <w:color w:val="404040" w:themeColor="text1" w:themeTint="BF"/>
    </w:rPr>
  </w:style>
  <w:style w:type="paragraph" w:styleId="a9">
    <w:name w:val="List Paragraph"/>
    <w:basedOn w:val="a"/>
    <w:uiPriority w:val="34"/>
    <w:qFormat/>
    <w:rsid w:val="00F8796E"/>
    <w:pPr>
      <w:ind w:left="720"/>
      <w:contextualSpacing/>
    </w:pPr>
  </w:style>
  <w:style w:type="character" w:styleId="aa">
    <w:name w:val="Intense Emphasis"/>
    <w:basedOn w:val="a0"/>
    <w:uiPriority w:val="21"/>
    <w:qFormat/>
    <w:rsid w:val="00F8796E"/>
    <w:rPr>
      <w:i/>
      <w:iCs/>
      <w:color w:val="2F5496" w:themeColor="accent1" w:themeShade="BF"/>
    </w:rPr>
  </w:style>
  <w:style w:type="paragraph" w:styleId="ab">
    <w:name w:val="Intense Quote"/>
    <w:basedOn w:val="a"/>
    <w:next w:val="a"/>
    <w:link w:val="ac"/>
    <w:uiPriority w:val="30"/>
    <w:qFormat/>
    <w:rsid w:val="00F87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8796E"/>
    <w:rPr>
      <w:i/>
      <w:iCs/>
      <w:color w:val="2F5496" w:themeColor="accent1" w:themeShade="BF"/>
    </w:rPr>
  </w:style>
  <w:style w:type="character" w:styleId="ad">
    <w:name w:val="Intense Reference"/>
    <w:basedOn w:val="a0"/>
    <w:uiPriority w:val="32"/>
    <w:qFormat/>
    <w:rsid w:val="00F8796E"/>
    <w:rPr>
      <w:b/>
      <w:bCs/>
      <w:smallCaps/>
      <w:color w:val="2F5496" w:themeColor="accent1" w:themeShade="BF"/>
      <w:spacing w:val="5"/>
    </w:rPr>
  </w:style>
  <w:style w:type="table" w:styleId="ae">
    <w:name w:val="Table Grid"/>
    <w:basedOn w:val="a1"/>
    <w:uiPriority w:val="39"/>
    <w:rsid w:val="00F87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13</Pages>
  <Words>5139</Words>
  <Characters>25698</Characters>
  <Application>Microsoft Office Word</Application>
  <DocSecurity>0</DocSecurity>
  <Lines>214</Lines>
  <Paragraphs>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9</cp:revision>
  <dcterms:created xsi:type="dcterms:W3CDTF">2026-07-25T08:30:00Z</dcterms:created>
  <dcterms:modified xsi:type="dcterms:W3CDTF">2026-07-25T11:29:00Z</dcterms:modified>
</cp:coreProperties>
</file>