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8544" w14:textId="77777777" w:rsidR="004C6121" w:rsidRPr="00432415" w:rsidRDefault="004C6121" w:rsidP="004C6121">
      <w:pPr>
        <w:jc w:val="center"/>
        <w:rPr>
          <w:b/>
          <w:bCs/>
          <w:sz w:val="96"/>
          <w:szCs w:val="96"/>
        </w:rPr>
      </w:pPr>
      <w:r w:rsidRPr="00432415">
        <w:rPr>
          <w:b/>
          <w:bCs/>
          <w:sz w:val="96"/>
          <w:szCs w:val="96"/>
        </w:rPr>
        <w:t>Karadeniz Teknik Üniversitesi</w:t>
      </w:r>
    </w:p>
    <w:p w14:paraId="3BAC6908" w14:textId="77777777" w:rsidR="004C6121" w:rsidRDefault="004C6121" w:rsidP="004C6121">
      <w:pPr>
        <w:jc w:val="center"/>
        <w:rPr>
          <w:b/>
          <w:bCs/>
          <w:sz w:val="144"/>
          <w:szCs w:val="144"/>
        </w:rPr>
      </w:pPr>
    </w:p>
    <w:p w14:paraId="60461DE3" w14:textId="14870E29" w:rsidR="004C6121" w:rsidRPr="00432415" w:rsidRDefault="004C6121" w:rsidP="004C6121">
      <w:pPr>
        <w:jc w:val="center"/>
        <w:rPr>
          <w:b/>
          <w:bCs/>
          <w:sz w:val="72"/>
          <w:szCs w:val="72"/>
        </w:rPr>
      </w:pPr>
      <w:r>
        <w:rPr>
          <w:b/>
          <w:bCs/>
          <w:sz w:val="72"/>
          <w:szCs w:val="72"/>
        </w:rPr>
        <w:t>Bilgi Güvenliği ve Kriptoloji</w:t>
      </w:r>
    </w:p>
    <w:p w14:paraId="7CF58054" w14:textId="77777777" w:rsidR="004C6121" w:rsidRDefault="004C6121" w:rsidP="004C6121">
      <w:pPr>
        <w:jc w:val="center"/>
        <w:rPr>
          <w:b/>
          <w:bCs/>
          <w:sz w:val="56"/>
          <w:szCs w:val="56"/>
        </w:rPr>
      </w:pPr>
      <w:r w:rsidRPr="00432415">
        <w:rPr>
          <w:b/>
          <w:bCs/>
          <w:sz w:val="56"/>
          <w:szCs w:val="56"/>
        </w:rPr>
        <w:t>Final Projesi</w:t>
      </w:r>
    </w:p>
    <w:p w14:paraId="714901CF" w14:textId="77777777" w:rsidR="004C6121" w:rsidRDefault="004C6121" w:rsidP="004C6121">
      <w:pPr>
        <w:jc w:val="center"/>
        <w:rPr>
          <w:b/>
          <w:bCs/>
          <w:sz w:val="56"/>
          <w:szCs w:val="56"/>
        </w:rPr>
      </w:pPr>
    </w:p>
    <w:p w14:paraId="18D7669A" w14:textId="77777777" w:rsidR="004C6121" w:rsidRDefault="004C6121" w:rsidP="004C6121">
      <w:pPr>
        <w:jc w:val="center"/>
        <w:rPr>
          <w:b/>
          <w:bCs/>
          <w:sz w:val="56"/>
          <w:szCs w:val="56"/>
        </w:rPr>
      </w:pPr>
    </w:p>
    <w:p w14:paraId="1A87D3ED" w14:textId="77777777" w:rsidR="004C6121" w:rsidRDefault="004C6121" w:rsidP="004C6121">
      <w:pPr>
        <w:rPr>
          <w:b/>
          <w:bCs/>
          <w:sz w:val="52"/>
          <w:szCs w:val="52"/>
        </w:rPr>
      </w:pPr>
      <w:r>
        <w:rPr>
          <w:b/>
          <w:bCs/>
          <w:sz w:val="52"/>
          <w:szCs w:val="52"/>
        </w:rPr>
        <w:t>385961 Erdem Akgün</w:t>
      </w:r>
    </w:p>
    <w:p w14:paraId="67D9E47E" w14:textId="77777777" w:rsidR="004C6121" w:rsidRDefault="004C6121" w:rsidP="004C6121">
      <w:pPr>
        <w:rPr>
          <w:b/>
          <w:bCs/>
          <w:sz w:val="52"/>
          <w:szCs w:val="52"/>
        </w:rPr>
      </w:pPr>
      <w:r>
        <w:rPr>
          <w:b/>
          <w:bCs/>
          <w:sz w:val="52"/>
          <w:szCs w:val="52"/>
        </w:rPr>
        <w:t>385960 Batırhan Berk Fil</w:t>
      </w:r>
    </w:p>
    <w:p w14:paraId="2D1F94DC" w14:textId="77777777" w:rsidR="004C6121" w:rsidRDefault="004C6121" w:rsidP="004C6121">
      <w:pPr>
        <w:rPr>
          <w:b/>
          <w:bCs/>
          <w:sz w:val="52"/>
          <w:szCs w:val="52"/>
        </w:rPr>
      </w:pPr>
      <w:r>
        <w:rPr>
          <w:b/>
          <w:bCs/>
          <w:sz w:val="52"/>
          <w:szCs w:val="52"/>
        </w:rPr>
        <w:t>385954 Mert Akın</w:t>
      </w:r>
    </w:p>
    <w:p w14:paraId="2F9E82A8" w14:textId="77777777" w:rsidR="004C6121" w:rsidRDefault="004C6121" w:rsidP="004C6121">
      <w:pPr>
        <w:rPr>
          <w:b/>
          <w:bCs/>
          <w:sz w:val="52"/>
          <w:szCs w:val="52"/>
        </w:rPr>
      </w:pPr>
    </w:p>
    <w:p w14:paraId="6F072C7D" w14:textId="77777777" w:rsidR="004C6121" w:rsidRDefault="004C6121" w:rsidP="004C6121">
      <w:pPr>
        <w:rPr>
          <w:b/>
          <w:bCs/>
          <w:sz w:val="52"/>
          <w:szCs w:val="52"/>
        </w:rPr>
      </w:pPr>
    </w:p>
    <w:p w14:paraId="781B352A" w14:textId="73FB9CDA" w:rsidR="004C6121" w:rsidRPr="004C6121" w:rsidRDefault="004C6121" w:rsidP="004C6121">
      <w:pPr>
        <w:jc w:val="center"/>
        <w:rPr>
          <w:b/>
          <w:bCs/>
          <w:sz w:val="52"/>
          <w:szCs w:val="52"/>
        </w:rPr>
      </w:pPr>
      <w:r>
        <w:rPr>
          <w:b/>
          <w:bCs/>
          <w:sz w:val="52"/>
          <w:szCs w:val="52"/>
        </w:rPr>
        <w:t>Ocak 2022</w:t>
      </w:r>
    </w:p>
    <w:p w14:paraId="268A96AB" w14:textId="77777777" w:rsidR="004C6121" w:rsidRDefault="004C6121" w:rsidP="004C6121">
      <w:pPr>
        <w:rPr>
          <w:b/>
          <w:bCs/>
          <w:sz w:val="72"/>
          <w:szCs w:val="72"/>
          <w:u w:val="single"/>
        </w:rPr>
      </w:pPr>
      <w:r w:rsidRPr="00040F2C">
        <w:rPr>
          <w:b/>
          <w:bCs/>
          <w:sz w:val="72"/>
          <w:szCs w:val="72"/>
          <w:u w:val="single"/>
        </w:rPr>
        <w:lastRenderedPageBreak/>
        <w:t>Amaç</w:t>
      </w:r>
    </w:p>
    <w:p w14:paraId="52006CC7" w14:textId="77777777" w:rsidR="00E04621" w:rsidRPr="00E04621" w:rsidRDefault="00E04621" w:rsidP="00E04621">
      <w:pPr>
        <w:ind w:firstLine="708"/>
        <w:rPr>
          <w:sz w:val="28"/>
          <w:szCs w:val="28"/>
        </w:rPr>
      </w:pPr>
      <w:r w:rsidRPr="00E04621">
        <w:rPr>
          <w:sz w:val="28"/>
          <w:szCs w:val="28"/>
        </w:rPr>
        <w:t>İnsanlar, tarih boyunca yalnızca istedikleri kişinin okumasını umdukları mesajları şifreleme yöntemini kullanarak göndermişlerdir. Günümüzde ise bu şifreleme işlemini bizim yerimize yapabilen bilgisayarlara sahibiz. Bugün gizli mesajlaşmanın da ötesine giden dijital şifreleme teknolojisi, mesajların yazarını doğrulamak gibi özel amaçlar için de kullanılabiliyor.</w:t>
      </w:r>
    </w:p>
    <w:p w14:paraId="578A2E8C" w14:textId="77777777" w:rsidR="00E04621" w:rsidRDefault="00E04621" w:rsidP="00E04621">
      <w:pPr>
        <w:rPr>
          <w:sz w:val="28"/>
          <w:szCs w:val="28"/>
        </w:rPr>
      </w:pPr>
      <w:r w:rsidRPr="00E04621">
        <w:rPr>
          <w:sz w:val="28"/>
          <w:szCs w:val="28"/>
        </w:rPr>
        <w:t xml:space="preserve">Bir kripto sistem; </w:t>
      </w:r>
    </w:p>
    <w:p w14:paraId="644F23B7" w14:textId="6A97AB0E" w:rsidR="004C6121" w:rsidRDefault="00E04621" w:rsidP="00E04621">
      <w:pPr>
        <w:rPr>
          <w:sz w:val="28"/>
          <w:szCs w:val="28"/>
        </w:rPr>
      </w:pPr>
      <w:r w:rsidRPr="00E04621">
        <w:rPr>
          <w:sz w:val="28"/>
          <w:szCs w:val="28"/>
        </w:rPr>
        <w:t>şifreleme algoritması, anahtar, açık metin ve şifreli metinden oluşmaktadır. Günümüzde kullanılan modern şifreleme algoritmaları üç ana kategoriye ayrılmaktadır. Bunlardan ilki simetrik şifreleme algoritmalarıdır. Blok şifreleme algoritmaları bu kategoriye girer. Bu tür algoritmalarda şifreleme ve deşifreleme işlemeleri aynı anahtarı kullanır. Kullanılan anahtara gizli anahtar denir. İkinci karma şifreleme algoritmaları üçüncüsü ise asimetrik şifreleme algoritmalarıdır ve şifreleme için gizli anahtarı kullanırken deşifreleme için açık anahtarı, yani herkesin erişebileceği anahtarı, kullanır.</w:t>
      </w:r>
    </w:p>
    <w:p w14:paraId="4B1A1885" w14:textId="77777777" w:rsidR="004C6121" w:rsidRPr="00B2619D" w:rsidRDefault="004C6121" w:rsidP="004C6121">
      <w:pPr>
        <w:rPr>
          <w:sz w:val="28"/>
          <w:szCs w:val="28"/>
        </w:rPr>
      </w:pPr>
    </w:p>
    <w:p w14:paraId="432B7584" w14:textId="77777777" w:rsidR="004C6121" w:rsidRDefault="004C6121" w:rsidP="004C6121">
      <w:pPr>
        <w:rPr>
          <w:b/>
          <w:bCs/>
          <w:sz w:val="72"/>
          <w:szCs w:val="72"/>
          <w:u w:val="single"/>
        </w:rPr>
      </w:pPr>
      <w:r w:rsidRPr="00475306">
        <w:rPr>
          <w:b/>
          <w:bCs/>
          <w:sz w:val="72"/>
          <w:szCs w:val="72"/>
          <w:u w:val="single"/>
        </w:rPr>
        <w:t>Proje İçeriği</w:t>
      </w:r>
    </w:p>
    <w:p w14:paraId="75482290" w14:textId="0371855E" w:rsidR="004C6121" w:rsidRDefault="004C6121" w:rsidP="004C6121">
      <w:pPr>
        <w:rPr>
          <w:b/>
          <w:bCs/>
          <w:sz w:val="48"/>
          <w:szCs w:val="48"/>
        </w:rPr>
      </w:pPr>
      <w:r>
        <w:rPr>
          <w:b/>
          <w:bCs/>
          <w:sz w:val="48"/>
          <w:szCs w:val="48"/>
        </w:rPr>
        <w:t xml:space="preserve">1-) RSA </w:t>
      </w:r>
      <w:r w:rsidR="00F74154">
        <w:rPr>
          <w:b/>
          <w:bCs/>
          <w:sz w:val="48"/>
          <w:szCs w:val="48"/>
        </w:rPr>
        <w:t>Şifreleme Yöntemi</w:t>
      </w:r>
    </w:p>
    <w:p w14:paraId="6B62F7CE" w14:textId="3DB03643" w:rsidR="004C6121" w:rsidRDefault="004C6121" w:rsidP="004C6121">
      <w:pPr>
        <w:rPr>
          <w:b/>
          <w:bCs/>
          <w:sz w:val="48"/>
          <w:szCs w:val="48"/>
        </w:rPr>
      </w:pPr>
      <w:r>
        <w:rPr>
          <w:b/>
          <w:bCs/>
          <w:sz w:val="48"/>
          <w:szCs w:val="48"/>
        </w:rPr>
        <w:t xml:space="preserve">2-) DES </w:t>
      </w:r>
      <w:r w:rsidR="00F74154">
        <w:rPr>
          <w:b/>
          <w:bCs/>
          <w:sz w:val="48"/>
          <w:szCs w:val="48"/>
        </w:rPr>
        <w:t>Şifreleme Yöntemi</w:t>
      </w:r>
    </w:p>
    <w:p w14:paraId="4EC97FAA" w14:textId="2462AB59" w:rsidR="004C6121" w:rsidRDefault="004C6121" w:rsidP="004C6121">
      <w:pPr>
        <w:rPr>
          <w:b/>
          <w:bCs/>
          <w:sz w:val="48"/>
          <w:szCs w:val="48"/>
        </w:rPr>
      </w:pPr>
      <w:r>
        <w:rPr>
          <w:b/>
          <w:bCs/>
          <w:sz w:val="48"/>
          <w:szCs w:val="48"/>
        </w:rPr>
        <w:t xml:space="preserve">3-) </w:t>
      </w:r>
      <w:r w:rsidR="00D67CF0">
        <w:rPr>
          <w:b/>
          <w:bCs/>
          <w:sz w:val="48"/>
          <w:szCs w:val="48"/>
        </w:rPr>
        <w:t>Dijital İmza</w:t>
      </w:r>
    </w:p>
    <w:p w14:paraId="3B2571C6" w14:textId="077F2716" w:rsidR="004C6121" w:rsidRDefault="004C6121" w:rsidP="005D666A">
      <w:pPr>
        <w:rPr>
          <w:b/>
          <w:sz w:val="28"/>
          <w:szCs w:val="28"/>
        </w:rPr>
      </w:pPr>
    </w:p>
    <w:p w14:paraId="340B3050" w14:textId="2C49452E" w:rsidR="004C6121" w:rsidRDefault="004C6121" w:rsidP="005D666A">
      <w:pPr>
        <w:rPr>
          <w:b/>
          <w:sz w:val="28"/>
          <w:szCs w:val="28"/>
        </w:rPr>
      </w:pPr>
    </w:p>
    <w:p w14:paraId="11EFC091" w14:textId="77777777" w:rsidR="004C6121" w:rsidRDefault="004C6121" w:rsidP="005D666A">
      <w:pPr>
        <w:rPr>
          <w:b/>
          <w:sz w:val="28"/>
          <w:szCs w:val="28"/>
        </w:rPr>
      </w:pPr>
    </w:p>
    <w:p w14:paraId="3C625775" w14:textId="591AC9C7" w:rsidR="004C6121" w:rsidRDefault="004C6121" w:rsidP="005D666A">
      <w:pPr>
        <w:rPr>
          <w:b/>
          <w:sz w:val="28"/>
          <w:szCs w:val="28"/>
        </w:rPr>
      </w:pPr>
    </w:p>
    <w:p w14:paraId="73BBB2ED" w14:textId="02CC33EC" w:rsidR="004C6121" w:rsidRDefault="004C6121" w:rsidP="005D666A">
      <w:pPr>
        <w:rPr>
          <w:b/>
          <w:sz w:val="28"/>
          <w:szCs w:val="28"/>
        </w:rPr>
      </w:pPr>
    </w:p>
    <w:p w14:paraId="2C01A85A" w14:textId="56A45923" w:rsidR="00045950" w:rsidRPr="00045950" w:rsidRDefault="00195EF6" w:rsidP="005D666A">
      <w:pPr>
        <w:rPr>
          <w:b/>
          <w:bCs/>
          <w:sz w:val="48"/>
          <w:szCs w:val="48"/>
        </w:rPr>
      </w:pPr>
      <w:r>
        <w:rPr>
          <w:b/>
          <w:sz w:val="48"/>
          <w:szCs w:val="48"/>
        </w:rPr>
        <w:lastRenderedPageBreak/>
        <w:t xml:space="preserve">1-) RSA </w:t>
      </w:r>
      <w:r w:rsidR="00F74154">
        <w:rPr>
          <w:b/>
          <w:bCs/>
          <w:sz w:val="48"/>
          <w:szCs w:val="48"/>
        </w:rPr>
        <w:t>Şifreleme Yöntemi</w:t>
      </w:r>
    </w:p>
    <w:p w14:paraId="37C30FAD" w14:textId="77777777" w:rsidR="00045950" w:rsidRPr="00045950" w:rsidRDefault="00045950" w:rsidP="00045950">
      <w:pPr>
        <w:ind w:firstLine="708"/>
        <w:rPr>
          <w:sz w:val="28"/>
          <w:szCs w:val="28"/>
        </w:rPr>
      </w:pPr>
      <w:r w:rsidRPr="00045950">
        <w:rPr>
          <w:sz w:val="28"/>
          <w:szCs w:val="28"/>
        </w:rPr>
        <w:t>RSA algoritması asimetrik bir kriptoloji algoritmasıdır. Asimetrik çalıştığı için iki farklı anahtar kullanır. Bu anahtarlara Public Key ve Private Key denilir.</w:t>
      </w:r>
    </w:p>
    <w:p w14:paraId="6817234F" w14:textId="18313D38" w:rsidR="00045950" w:rsidRDefault="00045950" w:rsidP="00045950">
      <w:pPr>
        <w:rPr>
          <w:sz w:val="28"/>
          <w:szCs w:val="28"/>
        </w:rPr>
      </w:pPr>
      <w:r w:rsidRPr="00045950">
        <w:rPr>
          <w:sz w:val="28"/>
          <w:szCs w:val="28"/>
        </w:rPr>
        <w:t>RSA mantığı, bir tam sayının çarpanlarına ayrılmasının onu yeni sayılarla çarpmaktan daha zor olduğu gerçeğine dayanmaktadır. Yeterince büyük ve birbirinden farklı olan iki asal sayının çarpımından oluşan bir base değer elde edilir. Ve diğer anahtar parametreleri de aynı iki asal sayıdan türetilir.</w:t>
      </w:r>
    </w:p>
    <w:p w14:paraId="3406574D" w14:textId="6B60C776" w:rsidR="00045950" w:rsidRDefault="00045950" w:rsidP="00045950">
      <w:pPr>
        <w:rPr>
          <w:sz w:val="28"/>
          <w:szCs w:val="28"/>
        </w:rPr>
      </w:pPr>
      <w:r>
        <w:rPr>
          <w:sz w:val="28"/>
          <w:szCs w:val="28"/>
        </w:rPr>
        <w:t>RSA algoritması için aşağıdaki adımlar uygulanır.</w:t>
      </w:r>
    </w:p>
    <w:p w14:paraId="52FEE8AE" w14:textId="77777777" w:rsidR="00045950" w:rsidRPr="00045950" w:rsidRDefault="00045950" w:rsidP="00045950">
      <w:pPr>
        <w:rPr>
          <w:sz w:val="28"/>
          <w:szCs w:val="28"/>
        </w:rPr>
      </w:pPr>
    </w:p>
    <w:p w14:paraId="1F24AB69" w14:textId="79FC88C0" w:rsidR="005D666A" w:rsidRDefault="005D666A" w:rsidP="005D666A">
      <w:pPr>
        <w:rPr>
          <w:sz w:val="28"/>
          <w:szCs w:val="28"/>
        </w:rPr>
      </w:pPr>
      <w:r w:rsidRPr="009E621D">
        <w:rPr>
          <w:b/>
          <w:bCs/>
          <w:sz w:val="28"/>
          <w:szCs w:val="28"/>
        </w:rPr>
        <w:t>1-)</w:t>
      </w:r>
      <w:r w:rsidR="009E621D">
        <w:rPr>
          <w:b/>
          <w:bCs/>
          <w:sz w:val="28"/>
          <w:szCs w:val="28"/>
        </w:rPr>
        <w:t xml:space="preserve"> </w:t>
      </w:r>
      <w:r>
        <w:rPr>
          <w:sz w:val="28"/>
          <w:szCs w:val="28"/>
        </w:rPr>
        <w:t>Öncelikle p ve q değerleri belirlenir. Bu değerler asal sayı olmak zorundadır.</w:t>
      </w:r>
    </w:p>
    <w:p w14:paraId="5CD0A77F" w14:textId="77777777" w:rsidR="005D666A" w:rsidRDefault="005D666A" w:rsidP="005D666A">
      <w:pPr>
        <w:rPr>
          <w:sz w:val="28"/>
          <w:szCs w:val="28"/>
        </w:rPr>
      </w:pPr>
      <w:r>
        <w:rPr>
          <w:sz w:val="28"/>
          <w:szCs w:val="28"/>
        </w:rPr>
        <w:t>Değerler şifrenin güvenliği açısından olabildiğince yüksek verilmelidir.</w:t>
      </w:r>
    </w:p>
    <w:p w14:paraId="4BB6907F" w14:textId="5835DA45" w:rsidR="005D666A" w:rsidRDefault="005D666A" w:rsidP="005D666A">
      <w:pPr>
        <w:rPr>
          <w:sz w:val="28"/>
          <w:szCs w:val="28"/>
        </w:rPr>
      </w:pPr>
      <w:r w:rsidRPr="009E621D">
        <w:rPr>
          <w:b/>
          <w:bCs/>
          <w:sz w:val="28"/>
          <w:szCs w:val="28"/>
        </w:rPr>
        <w:t>2-)</w:t>
      </w:r>
      <w:r w:rsidR="009E621D">
        <w:rPr>
          <w:b/>
          <w:bCs/>
          <w:sz w:val="28"/>
          <w:szCs w:val="28"/>
        </w:rPr>
        <w:t xml:space="preserve"> </w:t>
      </w:r>
      <w:r>
        <w:rPr>
          <w:sz w:val="28"/>
          <w:szCs w:val="28"/>
        </w:rPr>
        <w:t>N değeri bulunur. (N=p*q), T(n) değeri bulunur. T(n)=(p-1)*(q-1)</w:t>
      </w:r>
    </w:p>
    <w:p w14:paraId="35D23E6A" w14:textId="25037CE8" w:rsidR="005D666A" w:rsidRDefault="005D666A" w:rsidP="005D666A">
      <w:pPr>
        <w:rPr>
          <w:sz w:val="28"/>
          <w:szCs w:val="28"/>
        </w:rPr>
      </w:pPr>
      <w:r w:rsidRPr="009E621D">
        <w:rPr>
          <w:b/>
          <w:bCs/>
          <w:sz w:val="28"/>
          <w:szCs w:val="28"/>
        </w:rPr>
        <w:t>3-)</w:t>
      </w:r>
      <w:r w:rsidR="009E621D">
        <w:rPr>
          <w:b/>
          <w:bCs/>
          <w:sz w:val="28"/>
          <w:szCs w:val="28"/>
        </w:rPr>
        <w:t xml:space="preserve"> </w:t>
      </w:r>
      <w:r>
        <w:rPr>
          <w:sz w:val="28"/>
          <w:szCs w:val="28"/>
        </w:rPr>
        <w:t>E değeri bulunur. E değeri 1&lt;e&lt;T(n) aralığında olmalıdır. T(n) ile aralarında asal olan herhangi bir sayı seçilebilir.</w:t>
      </w:r>
    </w:p>
    <w:p w14:paraId="5DB14006" w14:textId="11DBA315" w:rsidR="005D666A" w:rsidRDefault="005D666A" w:rsidP="005D666A">
      <w:pPr>
        <w:rPr>
          <w:sz w:val="28"/>
          <w:szCs w:val="28"/>
        </w:rPr>
      </w:pPr>
      <w:r w:rsidRPr="009E621D">
        <w:rPr>
          <w:b/>
          <w:bCs/>
          <w:sz w:val="28"/>
          <w:szCs w:val="28"/>
        </w:rPr>
        <w:t>4-)</w:t>
      </w:r>
      <w:r w:rsidR="009E621D">
        <w:rPr>
          <w:b/>
          <w:bCs/>
          <w:sz w:val="28"/>
          <w:szCs w:val="28"/>
        </w:rPr>
        <w:t xml:space="preserve"> </w:t>
      </w:r>
      <w:r>
        <w:rPr>
          <w:sz w:val="28"/>
          <w:szCs w:val="28"/>
        </w:rPr>
        <w:t>D değeri bulunur. D değerini bulmak için d*e=1+0mod(T(n)) formülü kullanılır. Bu işlemde bulacağımız d sayısının modu 0 çıkmalıdır. Modu 0 bulunana kadar bu işlem devam eder.</w:t>
      </w:r>
    </w:p>
    <w:p w14:paraId="73F20603" w14:textId="320C0517" w:rsidR="005D666A" w:rsidRDefault="005D666A" w:rsidP="005D666A">
      <w:pPr>
        <w:rPr>
          <w:sz w:val="28"/>
          <w:szCs w:val="28"/>
        </w:rPr>
      </w:pPr>
      <w:r w:rsidRPr="009E621D">
        <w:rPr>
          <w:b/>
          <w:bCs/>
          <w:sz w:val="28"/>
          <w:szCs w:val="28"/>
        </w:rPr>
        <w:t>5-)</w:t>
      </w:r>
      <w:r w:rsidR="009E621D">
        <w:rPr>
          <w:b/>
          <w:bCs/>
          <w:sz w:val="28"/>
          <w:szCs w:val="28"/>
        </w:rPr>
        <w:t xml:space="preserve"> </w:t>
      </w:r>
      <w:r>
        <w:rPr>
          <w:sz w:val="28"/>
          <w:szCs w:val="28"/>
        </w:rPr>
        <w:t>Public Anahtarımız = (N,E) , Private Anahtarımız = (N,D) olarak bulunur.</w:t>
      </w:r>
    </w:p>
    <w:p w14:paraId="26DD8725" w14:textId="61EC354E" w:rsidR="005D666A" w:rsidRDefault="005D666A" w:rsidP="005D666A">
      <w:pPr>
        <w:rPr>
          <w:sz w:val="28"/>
          <w:szCs w:val="28"/>
        </w:rPr>
      </w:pPr>
      <w:r w:rsidRPr="009E621D">
        <w:rPr>
          <w:b/>
          <w:bCs/>
          <w:sz w:val="28"/>
          <w:szCs w:val="28"/>
        </w:rPr>
        <w:t>6-)</w:t>
      </w:r>
      <w:r w:rsidR="009E621D">
        <w:rPr>
          <w:b/>
          <w:bCs/>
          <w:sz w:val="28"/>
          <w:szCs w:val="28"/>
        </w:rPr>
        <w:t xml:space="preserve"> </w:t>
      </w:r>
      <w:r w:rsidR="00F74154">
        <w:rPr>
          <w:sz w:val="28"/>
          <w:szCs w:val="28"/>
        </w:rPr>
        <w:t>Şifrelenecek</w:t>
      </w:r>
      <w:r>
        <w:rPr>
          <w:sz w:val="28"/>
          <w:szCs w:val="28"/>
        </w:rPr>
        <w:t xml:space="preserve"> olan metin girilir. Metin ASCII haline dönüştürülür.</w:t>
      </w:r>
    </w:p>
    <w:p w14:paraId="1B965934" w14:textId="41E75325" w:rsidR="005D666A" w:rsidRDefault="005D666A" w:rsidP="005D666A">
      <w:pPr>
        <w:rPr>
          <w:sz w:val="28"/>
          <w:szCs w:val="28"/>
        </w:rPr>
      </w:pPr>
      <w:r w:rsidRPr="009E621D">
        <w:rPr>
          <w:b/>
          <w:bCs/>
          <w:sz w:val="28"/>
          <w:szCs w:val="28"/>
        </w:rPr>
        <w:t>7-)</w:t>
      </w:r>
      <w:r w:rsidR="009E621D">
        <w:rPr>
          <w:b/>
          <w:bCs/>
          <w:sz w:val="28"/>
          <w:szCs w:val="28"/>
        </w:rPr>
        <w:t xml:space="preserve"> </w:t>
      </w:r>
      <w:r>
        <w:rPr>
          <w:sz w:val="28"/>
          <w:szCs w:val="28"/>
        </w:rPr>
        <w:t>ASCII’ye çevirdiğimiz metnimizi şifrelemek için public anahtar kullanılır.</w:t>
      </w:r>
    </w:p>
    <w:p w14:paraId="71E8F3A8" w14:textId="77777777" w:rsidR="005D666A" w:rsidRDefault="005D666A" w:rsidP="005D666A">
      <w:pPr>
        <w:rPr>
          <w:sz w:val="28"/>
          <w:szCs w:val="28"/>
        </w:rPr>
      </w:pPr>
      <w:r>
        <w:rPr>
          <w:sz w:val="28"/>
          <w:szCs w:val="28"/>
        </w:rPr>
        <w:t>Formülümüz sifreliMetin=(metin^e)%n ile bulunur ve sifreliMetin ASCII halinden string haline dönüştürülür. Şifreleme tamamlanır.</w:t>
      </w:r>
    </w:p>
    <w:p w14:paraId="25EA4927" w14:textId="626D9652" w:rsidR="00443C7B" w:rsidRPr="00443C7B" w:rsidRDefault="005D666A" w:rsidP="5F66B4B7">
      <w:pPr>
        <w:rPr>
          <w:sz w:val="28"/>
          <w:szCs w:val="28"/>
        </w:rPr>
      </w:pPr>
      <w:r w:rsidRPr="009E621D">
        <w:rPr>
          <w:b/>
          <w:bCs/>
          <w:sz w:val="28"/>
          <w:szCs w:val="28"/>
        </w:rPr>
        <w:t>8-)</w:t>
      </w:r>
      <w:r w:rsidR="009E621D">
        <w:rPr>
          <w:b/>
          <w:bCs/>
          <w:sz w:val="28"/>
          <w:szCs w:val="28"/>
        </w:rPr>
        <w:t xml:space="preserve"> </w:t>
      </w:r>
      <w:r>
        <w:rPr>
          <w:sz w:val="28"/>
          <w:szCs w:val="28"/>
        </w:rPr>
        <w:t>Şifrelenen metni tekrardan deşifre etmek için private anahtar kullanılır. Formülümüz metin=(sifreliMetin^d)%n ile bulunur. Bulduğumuz değer ASCII halinden string haline dönüştürülür ve metin tekrardan elde edilir.</w:t>
      </w:r>
    </w:p>
    <w:p w14:paraId="6074F4EE" w14:textId="68AA42B6" w:rsidR="004C6121" w:rsidRDefault="005F1CA7" w:rsidP="5F66B4B7">
      <w:pPr>
        <w:rPr>
          <w:b/>
          <w:sz w:val="28"/>
          <w:szCs w:val="28"/>
        </w:rPr>
      </w:pPr>
      <w:r>
        <w:rPr>
          <w:noProof/>
          <w:lang w:eastAsia="tr-TR"/>
        </w:rPr>
        <w:lastRenderedPageBreak/>
        <w:drawing>
          <wp:inline distT="0" distB="0" distL="0" distR="0" wp14:anchorId="66CE29D7" wp14:editId="08B2087E">
            <wp:extent cx="5731510" cy="2913380"/>
            <wp:effectExtent l="0" t="0" r="5715"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5731510" cy="2913380"/>
                    </a:xfrm>
                    <a:prstGeom prst="rect">
                      <a:avLst/>
                    </a:prstGeom>
                  </pic:spPr>
                </pic:pic>
              </a:graphicData>
            </a:graphic>
          </wp:inline>
        </w:drawing>
      </w:r>
    </w:p>
    <w:p w14:paraId="4FF17C03" w14:textId="77777777" w:rsidR="004C6121" w:rsidRDefault="004C6121" w:rsidP="5F66B4B7">
      <w:pPr>
        <w:rPr>
          <w:b/>
          <w:sz w:val="28"/>
          <w:szCs w:val="28"/>
        </w:rPr>
      </w:pPr>
    </w:p>
    <w:p w14:paraId="7D30C011" w14:textId="77777777" w:rsidR="004C6121" w:rsidRDefault="004C6121" w:rsidP="5F66B4B7">
      <w:pPr>
        <w:rPr>
          <w:b/>
          <w:sz w:val="28"/>
          <w:szCs w:val="28"/>
        </w:rPr>
      </w:pPr>
    </w:p>
    <w:p w14:paraId="3543F441" w14:textId="5744C768" w:rsidR="5392A7B1" w:rsidRPr="00195EF6" w:rsidRDefault="00195EF6" w:rsidP="5F66B4B7">
      <w:pPr>
        <w:rPr>
          <w:b/>
          <w:sz w:val="48"/>
          <w:szCs w:val="48"/>
        </w:rPr>
      </w:pPr>
      <w:r>
        <w:rPr>
          <w:b/>
          <w:sz w:val="48"/>
          <w:szCs w:val="48"/>
        </w:rPr>
        <w:t xml:space="preserve">2-) DES </w:t>
      </w:r>
      <w:r w:rsidR="00F74154">
        <w:rPr>
          <w:b/>
          <w:bCs/>
          <w:sz w:val="48"/>
          <w:szCs w:val="48"/>
        </w:rPr>
        <w:t>Şifreleme Yöntemi</w:t>
      </w:r>
    </w:p>
    <w:p w14:paraId="65064316" w14:textId="77777777" w:rsidR="005F1CA7" w:rsidRPr="005F1CA7" w:rsidRDefault="005F1CA7" w:rsidP="005F1CA7">
      <w:pPr>
        <w:ind w:firstLine="708"/>
        <w:rPr>
          <w:sz w:val="28"/>
          <w:szCs w:val="28"/>
        </w:rPr>
      </w:pPr>
      <w:r w:rsidRPr="005F1CA7">
        <w:rPr>
          <w:sz w:val="28"/>
          <w:szCs w:val="28"/>
        </w:rPr>
        <w:t>Açılımı Data Encryption Standart olan simetrik şifreleme algoritmasıdır.</w:t>
      </w:r>
    </w:p>
    <w:p w14:paraId="3C488393" w14:textId="77777777" w:rsidR="005F1CA7" w:rsidRPr="005F1CA7" w:rsidRDefault="005F1CA7" w:rsidP="005F1CA7">
      <w:pPr>
        <w:rPr>
          <w:sz w:val="28"/>
          <w:szCs w:val="28"/>
        </w:rPr>
      </w:pPr>
      <w:r w:rsidRPr="005F1CA7">
        <w:rPr>
          <w:sz w:val="28"/>
          <w:szCs w:val="28"/>
        </w:rPr>
        <w:t>DES, veri şifrelemek (encryption) ve şifrelenmiş verileri açmak (decryption) için geliştirilmiş bir standarttır.</w:t>
      </w:r>
    </w:p>
    <w:p w14:paraId="44EC7D69" w14:textId="77777777" w:rsidR="005F1CA7" w:rsidRPr="005F1CA7" w:rsidRDefault="005F1CA7" w:rsidP="005F1CA7">
      <w:pPr>
        <w:rPr>
          <w:sz w:val="28"/>
          <w:szCs w:val="28"/>
        </w:rPr>
      </w:pPr>
      <w:r w:rsidRPr="005F1CA7">
        <w:rPr>
          <w:sz w:val="28"/>
          <w:szCs w:val="28"/>
        </w:rPr>
        <w:t>DES yapısı itibari ile blok şifreleme örneğidir.</w:t>
      </w:r>
    </w:p>
    <w:p w14:paraId="5085A1C9" w14:textId="2D814603" w:rsidR="005F1CA7" w:rsidRDefault="005F1CA7" w:rsidP="005F1CA7">
      <w:pPr>
        <w:rPr>
          <w:sz w:val="28"/>
          <w:szCs w:val="28"/>
        </w:rPr>
      </w:pPr>
      <w:r w:rsidRPr="005F1CA7">
        <w:rPr>
          <w:sz w:val="28"/>
          <w:szCs w:val="28"/>
        </w:rPr>
        <w:t>Yani basitçe şifrelenecek olan açık metni (plain text) parçalara bölerek (blok) her parçayı birbirinden bağımsız olarak şifreler ve şifrenmiş metni (cipher text) açmak içinden aynı işlemi bloklar üzerinde yapar.</w:t>
      </w:r>
    </w:p>
    <w:p w14:paraId="5367A2CD" w14:textId="0EE7FA25" w:rsidR="005F1CA7" w:rsidRDefault="005F1CA7" w:rsidP="005F1CA7">
      <w:pPr>
        <w:rPr>
          <w:sz w:val="28"/>
          <w:szCs w:val="28"/>
        </w:rPr>
      </w:pPr>
      <w:r>
        <w:rPr>
          <w:sz w:val="28"/>
          <w:szCs w:val="28"/>
        </w:rPr>
        <w:t>DES algoritması için aşağıdaki adımlar uygulanır.</w:t>
      </w:r>
    </w:p>
    <w:p w14:paraId="7474230C" w14:textId="77777777" w:rsidR="00B515FC" w:rsidRDefault="00B515FC" w:rsidP="005F1CA7">
      <w:pPr>
        <w:rPr>
          <w:sz w:val="28"/>
          <w:szCs w:val="28"/>
        </w:rPr>
      </w:pPr>
    </w:p>
    <w:p w14:paraId="1986558C" w14:textId="77777777" w:rsidR="00B515FC" w:rsidRDefault="00B515FC" w:rsidP="5F66B4B7">
      <w:pPr>
        <w:rPr>
          <w:b/>
          <w:sz w:val="36"/>
          <w:szCs w:val="36"/>
        </w:rPr>
      </w:pPr>
      <w:r w:rsidRPr="009E621D">
        <w:rPr>
          <w:b/>
          <w:sz w:val="36"/>
          <w:szCs w:val="36"/>
        </w:rPr>
        <w:t>ANAHTAR ÜRETİMİ</w:t>
      </w:r>
    </w:p>
    <w:p w14:paraId="67EBB632" w14:textId="50B3B728" w:rsidR="5392A7B1" w:rsidRPr="00B515FC" w:rsidRDefault="00471D42" w:rsidP="5F66B4B7">
      <w:pPr>
        <w:rPr>
          <w:b/>
          <w:sz w:val="36"/>
          <w:szCs w:val="36"/>
        </w:rPr>
      </w:pPr>
      <w:r w:rsidRPr="009E621D">
        <w:rPr>
          <w:b/>
          <w:bCs/>
          <w:sz w:val="28"/>
          <w:szCs w:val="28"/>
        </w:rPr>
        <w:t>1-)</w:t>
      </w:r>
      <w:r w:rsidR="009E621D">
        <w:rPr>
          <w:b/>
          <w:bCs/>
          <w:sz w:val="28"/>
          <w:szCs w:val="28"/>
        </w:rPr>
        <w:t xml:space="preserve"> </w:t>
      </w:r>
      <w:r>
        <w:rPr>
          <w:sz w:val="28"/>
          <w:szCs w:val="28"/>
        </w:rPr>
        <w:t xml:space="preserve">RSA’da paylaşılan anahtarımız hexadecimale </w:t>
      </w:r>
      <w:r w:rsidR="00F74154">
        <w:rPr>
          <w:sz w:val="28"/>
          <w:szCs w:val="28"/>
        </w:rPr>
        <w:t>çevrilir. Bu</w:t>
      </w:r>
      <w:r>
        <w:rPr>
          <w:sz w:val="28"/>
          <w:szCs w:val="28"/>
        </w:rPr>
        <w:t xml:space="preserve"> anahtarın uzunluğu 64 bit olmak zorundadır.</w:t>
      </w:r>
    </w:p>
    <w:p w14:paraId="3F3703A5" w14:textId="45DC1E64" w:rsidR="5392A7B1" w:rsidRDefault="5392A7B1" w:rsidP="5F66B4B7">
      <w:pPr>
        <w:rPr>
          <w:sz w:val="28"/>
          <w:szCs w:val="28"/>
        </w:rPr>
      </w:pPr>
      <w:r w:rsidRPr="009E621D">
        <w:rPr>
          <w:b/>
          <w:bCs/>
          <w:sz w:val="28"/>
          <w:szCs w:val="28"/>
        </w:rPr>
        <w:t>2-)</w:t>
      </w:r>
      <w:r w:rsidR="009E621D">
        <w:rPr>
          <w:b/>
          <w:bCs/>
          <w:sz w:val="28"/>
          <w:szCs w:val="28"/>
        </w:rPr>
        <w:t xml:space="preserve"> </w:t>
      </w:r>
      <w:r w:rsidRPr="5F66B4B7">
        <w:rPr>
          <w:sz w:val="28"/>
          <w:szCs w:val="28"/>
        </w:rPr>
        <w:t xml:space="preserve">Belirlenen anahtar Hexadecimal sayı sisteminden Binary sayı sistemine dönüştürülür. </w:t>
      </w:r>
    </w:p>
    <w:p w14:paraId="5757A79F" w14:textId="2886C709" w:rsidR="5392A7B1" w:rsidRDefault="5392A7B1" w:rsidP="5F66B4B7">
      <w:pPr>
        <w:rPr>
          <w:sz w:val="28"/>
          <w:szCs w:val="28"/>
        </w:rPr>
      </w:pPr>
      <w:r w:rsidRPr="009E621D">
        <w:rPr>
          <w:b/>
          <w:bCs/>
          <w:sz w:val="28"/>
          <w:szCs w:val="28"/>
        </w:rPr>
        <w:lastRenderedPageBreak/>
        <w:t>3-)</w:t>
      </w:r>
      <w:r w:rsidR="009E621D">
        <w:rPr>
          <w:sz w:val="28"/>
          <w:szCs w:val="28"/>
        </w:rPr>
        <w:t xml:space="preserve"> </w:t>
      </w:r>
      <w:r w:rsidRPr="5F66B4B7">
        <w:rPr>
          <w:sz w:val="28"/>
          <w:szCs w:val="28"/>
        </w:rPr>
        <w:t>Binary sayı sistemine dönüştürülen</w:t>
      </w:r>
      <w:r w:rsidR="00437A8A">
        <w:rPr>
          <w:sz w:val="28"/>
          <w:szCs w:val="28"/>
        </w:rPr>
        <w:t xml:space="preserve"> 64 bitlik</w:t>
      </w:r>
      <w:r w:rsidRPr="5F66B4B7">
        <w:rPr>
          <w:sz w:val="28"/>
          <w:szCs w:val="28"/>
        </w:rPr>
        <w:t xml:space="preserve"> anahtar 8 biti parity bit olmak üzere parity bit tablosuna göre permute edilerek 56 bite </w:t>
      </w:r>
      <w:r w:rsidR="00437A8A">
        <w:rPr>
          <w:sz w:val="28"/>
          <w:szCs w:val="28"/>
        </w:rPr>
        <w:t>indirgenir</w:t>
      </w:r>
      <w:r w:rsidRPr="5F66B4B7">
        <w:rPr>
          <w:sz w:val="28"/>
          <w:szCs w:val="28"/>
        </w:rPr>
        <w:t>.</w:t>
      </w:r>
      <w:r w:rsidR="00437A8A">
        <w:rPr>
          <w:sz w:val="28"/>
          <w:szCs w:val="28"/>
        </w:rPr>
        <w:t xml:space="preserve"> </w:t>
      </w:r>
      <w:r w:rsidRPr="5F66B4B7">
        <w:rPr>
          <w:sz w:val="28"/>
          <w:szCs w:val="28"/>
        </w:rPr>
        <w:t xml:space="preserve">(key_parity) </w:t>
      </w:r>
    </w:p>
    <w:p w14:paraId="23CE65EF" w14:textId="274313E9" w:rsidR="5392A7B1" w:rsidRDefault="5392A7B1" w:rsidP="5F66B4B7">
      <w:pPr>
        <w:rPr>
          <w:sz w:val="28"/>
          <w:szCs w:val="28"/>
        </w:rPr>
      </w:pPr>
      <w:r w:rsidRPr="009E621D">
        <w:rPr>
          <w:b/>
          <w:bCs/>
          <w:sz w:val="28"/>
          <w:szCs w:val="28"/>
        </w:rPr>
        <w:t>4-)</w:t>
      </w:r>
      <w:r w:rsidR="009E621D">
        <w:rPr>
          <w:b/>
          <w:bCs/>
          <w:sz w:val="28"/>
          <w:szCs w:val="28"/>
        </w:rPr>
        <w:t xml:space="preserve"> </w:t>
      </w:r>
      <w:r w:rsidRPr="5F66B4B7">
        <w:rPr>
          <w:sz w:val="28"/>
          <w:szCs w:val="28"/>
        </w:rPr>
        <w:t>56 bite düşürülen anahtarımı</w:t>
      </w:r>
      <w:r w:rsidR="00BB5822">
        <w:rPr>
          <w:sz w:val="28"/>
          <w:szCs w:val="28"/>
        </w:rPr>
        <w:t>z 28 bitlik 2 parçaya ayrılır.(Sol ve Sağ</w:t>
      </w:r>
      <w:r w:rsidRPr="5F66B4B7">
        <w:rPr>
          <w:sz w:val="28"/>
          <w:szCs w:val="28"/>
        </w:rPr>
        <w:t xml:space="preserve">) </w:t>
      </w:r>
    </w:p>
    <w:p w14:paraId="2BC68C81" w14:textId="007BC50C" w:rsidR="5392A7B1" w:rsidRDefault="5392A7B1" w:rsidP="5F66B4B7">
      <w:pPr>
        <w:rPr>
          <w:sz w:val="28"/>
          <w:szCs w:val="28"/>
        </w:rPr>
      </w:pPr>
      <w:r w:rsidRPr="009E621D">
        <w:rPr>
          <w:b/>
          <w:bCs/>
          <w:sz w:val="28"/>
          <w:szCs w:val="28"/>
        </w:rPr>
        <w:t>5-)</w:t>
      </w:r>
      <w:r w:rsidR="009E621D">
        <w:rPr>
          <w:b/>
          <w:bCs/>
          <w:sz w:val="28"/>
          <w:szCs w:val="28"/>
        </w:rPr>
        <w:t xml:space="preserve"> </w:t>
      </w:r>
      <w:r w:rsidRPr="5F66B4B7">
        <w:rPr>
          <w:sz w:val="28"/>
          <w:szCs w:val="28"/>
        </w:rPr>
        <w:t>Anahtarın 28 bitlik 2 parçası her adımda sola kaydırma tablosundaki değerlere göre dairesel bir şe</w:t>
      </w:r>
      <w:r w:rsidR="00C57E0D">
        <w:rPr>
          <w:sz w:val="28"/>
          <w:szCs w:val="28"/>
        </w:rPr>
        <w:t>kilde sola kaydırılır. (1,2,9 ve</w:t>
      </w:r>
      <w:r w:rsidR="00164264">
        <w:rPr>
          <w:sz w:val="28"/>
          <w:szCs w:val="28"/>
        </w:rPr>
        <w:t xml:space="preserve"> </w:t>
      </w:r>
      <w:r w:rsidR="00C57E0D">
        <w:rPr>
          <w:sz w:val="28"/>
          <w:szCs w:val="28"/>
        </w:rPr>
        <w:t>16</w:t>
      </w:r>
      <w:r w:rsidR="00E31D7B">
        <w:rPr>
          <w:sz w:val="28"/>
          <w:szCs w:val="28"/>
        </w:rPr>
        <w:t>.</w:t>
      </w:r>
      <w:r w:rsidR="00C57E0D">
        <w:rPr>
          <w:sz w:val="28"/>
          <w:szCs w:val="28"/>
        </w:rPr>
        <w:t xml:space="preserve"> </w:t>
      </w:r>
      <w:r w:rsidRPr="5F66B4B7">
        <w:rPr>
          <w:sz w:val="28"/>
          <w:szCs w:val="28"/>
        </w:rPr>
        <w:t>adımlarda 1 bit,</w:t>
      </w:r>
      <w:r w:rsidR="00C57E0D">
        <w:rPr>
          <w:sz w:val="28"/>
          <w:szCs w:val="28"/>
        </w:rPr>
        <w:t xml:space="preserve"> </w:t>
      </w:r>
      <w:r w:rsidRPr="5F66B4B7">
        <w:rPr>
          <w:sz w:val="28"/>
          <w:szCs w:val="28"/>
        </w:rPr>
        <w:t>kal</w:t>
      </w:r>
      <w:r w:rsidR="004960CB">
        <w:rPr>
          <w:sz w:val="28"/>
          <w:szCs w:val="28"/>
        </w:rPr>
        <w:t>an adımlarda 2 bit kaydırılır.) Bu işlem 16 kez gerçekleşir</w:t>
      </w:r>
    </w:p>
    <w:p w14:paraId="4C85075B" w14:textId="037A28CC" w:rsidR="5392A7B1" w:rsidRDefault="5392A7B1" w:rsidP="5F66B4B7">
      <w:pPr>
        <w:rPr>
          <w:sz w:val="28"/>
          <w:szCs w:val="28"/>
        </w:rPr>
      </w:pPr>
      <w:r w:rsidRPr="009E621D">
        <w:rPr>
          <w:b/>
          <w:bCs/>
          <w:sz w:val="28"/>
          <w:szCs w:val="28"/>
        </w:rPr>
        <w:t>6-)</w:t>
      </w:r>
      <w:r w:rsidR="009E621D">
        <w:rPr>
          <w:b/>
          <w:bCs/>
          <w:sz w:val="28"/>
          <w:szCs w:val="28"/>
        </w:rPr>
        <w:t xml:space="preserve"> </w:t>
      </w:r>
      <w:r w:rsidRPr="5F66B4B7">
        <w:rPr>
          <w:sz w:val="28"/>
          <w:szCs w:val="28"/>
        </w:rPr>
        <w:t xml:space="preserve">Sola kaydırma işleminde her adımdan sonra 28 bitlik iki parça birleştirilir ve 56 bitlik 16 adet parça oluşturulur. </w:t>
      </w:r>
    </w:p>
    <w:p w14:paraId="2E708D32" w14:textId="267179BF" w:rsidR="5392A7B1" w:rsidRDefault="5392A7B1" w:rsidP="5F66B4B7">
      <w:pPr>
        <w:rPr>
          <w:sz w:val="28"/>
          <w:szCs w:val="28"/>
        </w:rPr>
      </w:pPr>
      <w:r w:rsidRPr="009E621D">
        <w:rPr>
          <w:b/>
          <w:bCs/>
          <w:sz w:val="28"/>
          <w:szCs w:val="28"/>
        </w:rPr>
        <w:t>7-)</w:t>
      </w:r>
      <w:r w:rsidR="009E621D">
        <w:rPr>
          <w:b/>
          <w:bCs/>
          <w:sz w:val="28"/>
          <w:szCs w:val="28"/>
        </w:rPr>
        <w:t xml:space="preserve"> </w:t>
      </w:r>
      <w:r w:rsidRPr="5F66B4B7">
        <w:rPr>
          <w:sz w:val="28"/>
          <w:szCs w:val="28"/>
        </w:rPr>
        <w:t>Oluşturulan 16 adet 56 bitlik parça</w:t>
      </w:r>
      <w:r w:rsidR="00A21141">
        <w:rPr>
          <w:sz w:val="28"/>
          <w:szCs w:val="28"/>
        </w:rPr>
        <w:t>,</w:t>
      </w:r>
      <w:r w:rsidRPr="5F66B4B7">
        <w:rPr>
          <w:sz w:val="28"/>
          <w:szCs w:val="28"/>
        </w:rPr>
        <w:t xml:space="preserve"> anahtar sıkıştırma tablosuna göre permute edilerek 16 adet 48 bitlik adım</w:t>
      </w:r>
      <w:r w:rsidR="00F1715E">
        <w:rPr>
          <w:sz w:val="28"/>
          <w:szCs w:val="28"/>
        </w:rPr>
        <w:t xml:space="preserve"> anahtarına dönüştürülür ve algo</w:t>
      </w:r>
      <w:r w:rsidRPr="5F66B4B7">
        <w:rPr>
          <w:sz w:val="28"/>
          <w:szCs w:val="28"/>
        </w:rPr>
        <w:t xml:space="preserve">ritmanın anahtar üretim aşaması tamamlanır. </w:t>
      </w:r>
    </w:p>
    <w:p w14:paraId="6A586DEC" w14:textId="77777777" w:rsidR="00B515FC" w:rsidRDefault="00B515FC" w:rsidP="5F66B4B7">
      <w:pPr>
        <w:rPr>
          <w:sz w:val="28"/>
          <w:szCs w:val="28"/>
        </w:rPr>
      </w:pPr>
    </w:p>
    <w:p w14:paraId="76291814" w14:textId="77777777" w:rsidR="00B515FC" w:rsidRDefault="00395BEA" w:rsidP="5F66B4B7">
      <w:pPr>
        <w:rPr>
          <w:b/>
          <w:sz w:val="36"/>
          <w:szCs w:val="36"/>
        </w:rPr>
      </w:pPr>
      <w:r w:rsidRPr="009E621D">
        <w:rPr>
          <w:b/>
          <w:sz w:val="36"/>
          <w:szCs w:val="36"/>
        </w:rPr>
        <w:t>ŞİFRELEME</w:t>
      </w:r>
    </w:p>
    <w:p w14:paraId="760A9304" w14:textId="7EA40A39" w:rsidR="5392A7B1" w:rsidRPr="00B515FC" w:rsidRDefault="5392A7B1" w:rsidP="5F66B4B7">
      <w:pPr>
        <w:rPr>
          <w:b/>
          <w:sz w:val="36"/>
          <w:szCs w:val="36"/>
        </w:rPr>
      </w:pPr>
      <w:r w:rsidRPr="009E621D">
        <w:rPr>
          <w:b/>
          <w:bCs/>
          <w:sz w:val="28"/>
          <w:szCs w:val="28"/>
        </w:rPr>
        <w:t>8-)</w:t>
      </w:r>
      <w:r w:rsidRPr="5F66B4B7">
        <w:rPr>
          <w:sz w:val="28"/>
          <w:szCs w:val="28"/>
        </w:rPr>
        <w:t xml:space="preserve"> 64 bit formatında metin alınır. </w:t>
      </w:r>
    </w:p>
    <w:p w14:paraId="3D9426F2" w14:textId="3E3B53E4" w:rsidR="5392A7B1" w:rsidRDefault="5392A7B1" w:rsidP="5F66B4B7">
      <w:pPr>
        <w:rPr>
          <w:sz w:val="28"/>
          <w:szCs w:val="28"/>
        </w:rPr>
      </w:pPr>
      <w:r w:rsidRPr="009E621D">
        <w:rPr>
          <w:b/>
          <w:bCs/>
          <w:sz w:val="28"/>
          <w:szCs w:val="28"/>
        </w:rPr>
        <w:t>9-)</w:t>
      </w:r>
      <w:r w:rsidR="009E621D">
        <w:rPr>
          <w:b/>
          <w:bCs/>
          <w:sz w:val="28"/>
          <w:szCs w:val="28"/>
        </w:rPr>
        <w:t xml:space="preserve"> </w:t>
      </w:r>
      <w:r w:rsidRPr="5F66B4B7">
        <w:rPr>
          <w:sz w:val="28"/>
          <w:szCs w:val="28"/>
        </w:rPr>
        <w:t xml:space="preserve">Alınan metin Hexadecimal sayı sisteminden Binary sayı sistemine dönüştürülür. </w:t>
      </w:r>
    </w:p>
    <w:p w14:paraId="6EB1E8DD" w14:textId="717C0792" w:rsidR="5392A7B1" w:rsidRDefault="5392A7B1" w:rsidP="5F66B4B7">
      <w:pPr>
        <w:rPr>
          <w:sz w:val="28"/>
          <w:szCs w:val="28"/>
        </w:rPr>
      </w:pPr>
      <w:r w:rsidRPr="009E621D">
        <w:rPr>
          <w:b/>
          <w:bCs/>
          <w:sz w:val="28"/>
          <w:szCs w:val="28"/>
        </w:rPr>
        <w:t>10-)</w:t>
      </w:r>
      <w:r w:rsidR="009E621D">
        <w:rPr>
          <w:b/>
          <w:bCs/>
          <w:sz w:val="28"/>
          <w:szCs w:val="28"/>
        </w:rPr>
        <w:t xml:space="preserve"> </w:t>
      </w:r>
      <w:r w:rsidRPr="5F66B4B7">
        <w:rPr>
          <w:sz w:val="28"/>
          <w:szCs w:val="28"/>
        </w:rPr>
        <w:t xml:space="preserve">Dönüştürülen 64 bitlik sayı dizisi başlangıç permütasyonuna göre permute edilip sol ve sağ olmak üzere 2 parçaya ayrılır. </w:t>
      </w:r>
    </w:p>
    <w:p w14:paraId="036B58EC" w14:textId="2DBAC749" w:rsidR="5392A7B1" w:rsidRDefault="5392A7B1" w:rsidP="5F66B4B7">
      <w:pPr>
        <w:rPr>
          <w:sz w:val="28"/>
          <w:szCs w:val="28"/>
        </w:rPr>
      </w:pPr>
      <w:r w:rsidRPr="009E621D">
        <w:rPr>
          <w:b/>
          <w:bCs/>
          <w:sz w:val="28"/>
          <w:szCs w:val="28"/>
        </w:rPr>
        <w:t>11-)</w:t>
      </w:r>
      <w:r w:rsidR="009E621D">
        <w:rPr>
          <w:b/>
          <w:bCs/>
          <w:sz w:val="28"/>
          <w:szCs w:val="28"/>
        </w:rPr>
        <w:t xml:space="preserve"> </w:t>
      </w:r>
      <w:r w:rsidRPr="5F66B4B7">
        <w:rPr>
          <w:sz w:val="28"/>
          <w:szCs w:val="28"/>
        </w:rPr>
        <w:t xml:space="preserve">32 bitlik sağ parça(R0) genişletme tablosuna göre permute edilip 48 bite genişletilir. </w:t>
      </w:r>
    </w:p>
    <w:p w14:paraId="5D957F0A" w14:textId="5FEC9EDA" w:rsidR="5392A7B1" w:rsidRDefault="5392A7B1" w:rsidP="5F66B4B7">
      <w:pPr>
        <w:rPr>
          <w:sz w:val="28"/>
          <w:szCs w:val="28"/>
        </w:rPr>
      </w:pPr>
      <w:r w:rsidRPr="009E621D">
        <w:rPr>
          <w:b/>
          <w:bCs/>
          <w:sz w:val="28"/>
          <w:szCs w:val="28"/>
        </w:rPr>
        <w:t>12-)</w:t>
      </w:r>
      <w:r w:rsidR="009E621D">
        <w:rPr>
          <w:b/>
          <w:bCs/>
          <w:sz w:val="28"/>
          <w:szCs w:val="28"/>
        </w:rPr>
        <w:t xml:space="preserve"> </w:t>
      </w:r>
      <w:r w:rsidRPr="5F66B4B7">
        <w:rPr>
          <w:sz w:val="28"/>
          <w:szCs w:val="28"/>
        </w:rPr>
        <w:t xml:space="preserve">48 bite genişletilen sağ mesaj ile 16 adet 48 bitlik anahtarlardan aynı aşama sırasına sahip anahtar(K1) </w:t>
      </w:r>
      <w:r w:rsidR="00F74154">
        <w:rPr>
          <w:sz w:val="28"/>
          <w:szCs w:val="28"/>
        </w:rPr>
        <w:t>XOR</w:t>
      </w:r>
      <w:r w:rsidRPr="5F66B4B7">
        <w:rPr>
          <w:sz w:val="28"/>
          <w:szCs w:val="28"/>
        </w:rPr>
        <w:t xml:space="preserve"> edilir. </w:t>
      </w:r>
    </w:p>
    <w:p w14:paraId="5A0C1EE4" w14:textId="3FF15BFD" w:rsidR="5392A7B1" w:rsidRDefault="5392A7B1" w:rsidP="5F66B4B7">
      <w:pPr>
        <w:rPr>
          <w:sz w:val="28"/>
          <w:szCs w:val="28"/>
        </w:rPr>
      </w:pPr>
      <w:r w:rsidRPr="009E621D">
        <w:rPr>
          <w:b/>
          <w:bCs/>
          <w:sz w:val="28"/>
          <w:szCs w:val="28"/>
        </w:rPr>
        <w:t>13-)</w:t>
      </w:r>
      <w:r w:rsidR="009E621D">
        <w:rPr>
          <w:b/>
          <w:bCs/>
          <w:sz w:val="28"/>
          <w:szCs w:val="28"/>
        </w:rPr>
        <w:t xml:space="preserve"> </w:t>
      </w:r>
      <w:r w:rsidRPr="5F66B4B7">
        <w:rPr>
          <w:sz w:val="28"/>
          <w:szCs w:val="28"/>
        </w:rPr>
        <w:t>X</w:t>
      </w:r>
      <w:r w:rsidR="00162BE1">
        <w:rPr>
          <w:sz w:val="28"/>
          <w:szCs w:val="28"/>
        </w:rPr>
        <w:t>OR</w:t>
      </w:r>
      <w:r w:rsidRPr="5F66B4B7">
        <w:rPr>
          <w:sz w:val="28"/>
          <w:szCs w:val="28"/>
        </w:rPr>
        <w:t xml:space="preserve"> işlemi sonrası elde edilen 48 bitlik veri 8 parçaya bölünür. </w:t>
      </w:r>
    </w:p>
    <w:p w14:paraId="37786EF1" w14:textId="19088C52" w:rsidR="5392A7B1" w:rsidRDefault="5392A7B1" w:rsidP="5F66B4B7">
      <w:pPr>
        <w:rPr>
          <w:sz w:val="28"/>
          <w:szCs w:val="28"/>
        </w:rPr>
      </w:pPr>
      <w:r w:rsidRPr="009E621D">
        <w:rPr>
          <w:b/>
          <w:bCs/>
          <w:sz w:val="28"/>
          <w:szCs w:val="28"/>
        </w:rPr>
        <w:t>14-)</w:t>
      </w:r>
      <w:r w:rsidR="009E621D">
        <w:rPr>
          <w:b/>
          <w:bCs/>
          <w:sz w:val="28"/>
          <w:szCs w:val="28"/>
        </w:rPr>
        <w:t xml:space="preserve"> </w:t>
      </w:r>
      <w:r w:rsidRPr="5F66B4B7">
        <w:rPr>
          <w:sz w:val="28"/>
          <w:szCs w:val="28"/>
        </w:rPr>
        <w:t>6 bitlik her parça ilgili sbox</w:t>
      </w:r>
      <w:r w:rsidR="00F74154">
        <w:rPr>
          <w:sz w:val="28"/>
          <w:szCs w:val="28"/>
        </w:rPr>
        <w:t xml:space="preserve"> </w:t>
      </w:r>
      <w:r w:rsidRPr="5F66B4B7">
        <w:rPr>
          <w:sz w:val="28"/>
          <w:szCs w:val="28"/>
        </w:rPr>
        <w:t>tan işleme tabi tutularak her sbo</w:t>
      </w:r>
      <w:r w:rsidR="002F29D3">
        <w:rPr>
          <w:sz w:val="28"/>
          <w:szCs w:val="28"/>
        </w:rPr>
        <w:t>x işlemi sonucunda decimal</w:t>
      </w:r>
      <w:r w:rsidRPr="5F66B4B7">
        <w:rPr>
          <w:sz w:val="28"/>
          <w:szCs w:val="28"/>
        </w:rPr>
        <w:t xml:space="preserve"> bir değer elde edilir</w:t>
      </w:r>
    </w:p>
    <w:p w14:paraId="659995CB" w14:textId="10398E9C" w:rsidR="5392A7B1" w:rsidRDefault="00FC3987" w:rsidP="5F66B4B7">
      <w:pPr>
        <w:rPr>
          <w:sz w:val="28"/>
          <w:szCs w:val="28"/>
        </w:rPr>
      </w:pPr>
      <w:r w:rsidRPr="009E621D">
        <w:rPr>
          <w:b/>
          <w:bCs/>
          <w:sz w:val="28"/>
          <w:szCs w:val="28"/>
        </w:rPr>
        <w:t>15-)</w:t>
      </w:r>
      <w:r w:rsidR="009E621D">
        <w:rPr>
          <w:b/>
          <w:bCs/>
          <w:sz w:val="28"/>
          <w:szCs w:val="28"/>
        </w:rPr>
        <w:t xml:space="preserve"> </w:t>
      </w:r>
      <w:r>
        <w:rPr>
          <w:sz w:val="28"/>
          <w:szCs w:val="28"/>
        </w:rPr>
        <w:t xml:space="preserve">Elde edilen decimal değerler </w:t>
      </w:r>
      <w:r w:rsidR="5392A7B1" w:rsidRPr="5F66B4B7">
        <w:rPr>
          <w:sz w:val="28"/>
          <w:szCs w:val="28"/>
        </w:rPr>
        <w:t>binary sayı sistemine dö</w:t>
      </w:r>
      <w:r>
        <w:rPr>
          <w:sz w:val="28"/>
          <w:szCs w:val="28"/>
        </w:rPr>
        <w:t>n</w:t>
      </w:r>
      <w:r w:rsidR="5392A7B1" w:rsidRPr="5F66B4B7">
        <w:rPr>
          <w:sz w:val="28"/>
          <w:szCs w:val="28"/>
        </w:rPr>
        <w:t>üştürülür ve 32 bitlik binary bir parça elde edilir.</w:t>
      </w:r>
    </w:p>
    <w:p w14:paraId="66722D3E" w14:textId="061C8C28" w:rsidR="002053B6" w:rsidRDefault="002053B6" w:rsidP="5F66B4B7">
      <w:pPr>
        <w:rPr>
          <w:sz w:val="28"/>
          <w:szCs w:val="28"/>
        </w:rPr>
      </w:pPr>
      <w:r w:rsidRPr="009E621D">
        <w:rPr>
          <w:b/>
          <w:bCs/>
          <w:sz w:val="28"/>
          <w:szCs w:val="28"/>
        </w:rPr>
        <w:t>16-)</w:t>
      </w:r>
      <w:r w:rsidR="009E621D">
        <w:rPr>
          <w:b/>
          <w:bCs/>
          <w:sz w:val="28"/>
          <w:szCs w:val="28"/>
        </w:rPr>
        <w:t xml:space="preserve"> </w:t>
      </w:r>
      <w:r>
        <w:rPr>
          <w:sz w:val="28"/>
          <w:szCs w:val="28"/>
        </w:rPr>
        <w:t>32 bitlik verimiz permutasyon tablosuna göre permute edilir.</w:t>
      </w:r>
      <w:r w:rsidR="00063791">
        <w:rPr>
          <w:sz w:val="28"/>
          <w:szCs w:val="28"/>
        </w:rPr>
        <w:t>(per)</w:t>
      </w:r>
    </w:p>
    <w:p w14:paraId="0CC300CC" w14:textId="14DF36A6" w:rsidR="5392A7B1" w:rsidRDefault="00953FFB" w:rsidP="5F66B4B7">
      <w:pPr>
        <w:rPr>
          <w:sz w:val="28"/>
          <w:szCs w:val="28"/>
        </w:rPr>
      </w:pPr>
      <w:r w:rsidRPr="009E621D">
        <w:rPr>
          <w:b/>
          <w:bCs/>
          <w:sz w:val="28"/>
          <w:szCs w:val="28"/>
        </w:rPr>
        <w:lastRenderedPageBreak/>
        <w:t>17</w:t>
      </w:r>
      <w:r w:rsidR="5392A7B1" w:rsidRPr="009E621D">
        <w:rPr>
          <w:b/>
          <w:bCs/>
          <w:sz w:val="28"/>
          <w:szCs w:val="28"/>
        </w:rPr>
        <w:t>-)</w:t>
      </w:r>
      <w:r w:rsidR="009E621D">
        <w:rPr>
          <w:b/>
          <w:bCs/>
          <w:sz w:val="28"/>
          <w:szCs w:val="28"/>
        </w:rPr>
        <w:t xml:space="preserve"> </w:t>
      </w:r>
      <w:r w:rsidR="5392A7B1" w:rsidRPr="5F66B4B7">
        <w:rPr>
          <w:sz w:val="28"/>
          <w:szCs w:val="28"/>
        </w:rPr>
        <w:t xml:space="preserve">Elde edilen parça önceki sol </w:t>
      </w:r>
      <w:r w:rsidR="000064C9">
        <w:rPr>
          <w:sz w:val="28"/>
          <w:szCs w:val="28"/>
        </w:rPr>
        <w:t>parça</w:t>
      </w:r>
      <w:r w:rsidR="5392A7B1" w:rsidRPr="5F66B4B7">
        <w:rPr>
          <w:sz w:val="28"/>
          <w:szCs w:val="28"/>
        </w:rPr>
        <w:t xml:space="preserve"> ile </w:t>
      </w:r>
      <w:r w:rsidR="00F74154">
        <w:rPr>
          <w:sz w:val="28"/>
          <w:szCs w:val="28"/>
        </w:rPr>
        <w:t>XOR</w:t>
      </w:r>
      <w:r w:rsidR="5392A7B1" w:rsidRPr="5F66B4B7">
        <w:rPr>
          <w:sz w:val="28"/>
          <w:szCs w:val="28"/>
        </w:rPr>
        <w:t xml:space="preserve"> işlemine girerek</w:t>
      </w:r>
      <w:r>
        <w:rPr>
          <w:sz w:val="28"/>
          <w:szCs w:val="28"/>
        </w:rPr>
        <w:t xml:space="preserve"> çıkan sonuç</w:t>
      </w:r>
      <w:r w:rsidR="5392A7B1" w:rsidRPr="5F66B4B7">
        <w:rPr>
          <w:sz w:val="28"/>
          <w:szCs w:val="28"/>
        </w:rPr>
        <w:t xml:space="preserve"> </w:t>
      </w:r>
      <w:r>
        <w:rPr>
          <w:sz w:val="28"/>
          <w:szCs w:val="28"/>
        </w:rPr>
        <w:t>sol parçanın değeri olur.</w:t>
      </w:r>
    </w:p>
    <w:p w14:paraId="5823021F" w14:textId="56F62ED7" w:rsidR="00383881" w:rsidRDefault="00383881" w:rsidP="5F66B4B7">
      <w:pPr>
        <w:rPr>
          <w:sz w:val="28"/>
          <w:szCs w:val="28"/>
        </w:rPr>
      </w:pPr>
      <w:r w:rsidRPr="009E621D">
        <w:rPr>
          <w:b/>
          <w:bCs/>
          <w:sz w:val="28"/>
          <w:szCs w:val="28"/>
        </w:rPr>
        <w:t>18-)</w:t>
      </w:r>
      <w:r w:rsidR="009E621D">
        <w:rPr>
          <w:b/>
          <w:bCs/>
          <w:sz w:val="28"/>
          <w:szCs w:val="28"/>
        </w:rPr>
        <w:t xml:space="preserve"> </w:t>
      </w:r>
      <w:r>
        <w:rPr>
          <w:sz w:val="28"/>
          <w:szCs w:val="28"/>
        </w:rPr>
        <w:t>Sol parça ve sağ parça yer değiştirir.</w:t>
      </w:r>
    </w:p>
    <w:p w14:paraId="71E1E177" w14:textId="266DA240" w:rsidR="5392A7B1" w:rsidRDefault="5392A7B1" w:rsidP="5F66B4B7">
      <w:pPr>
        <w:rPr>
          <w:sz w:val="28"/>
          <w:szCs w:val="28"/>
        </w:rPr>
      </w:pPr>
      <w:r w:rsidRPr="009E621D">
        <w:rPr>
          <w:b/>
          <w:bCs/>
          <w:sz w:val="28"/>
          <w:szCs w:val="28"/>
        </w:rPr>
        <w:t>1</w:t>
      </w:r>
      <w:r w:rsidR="00383881" w:rsidRPr="009E621D">
        <w:rPr>
          <w:b/>
          <w:bCs/>
          <w:sz w:val="28"/>
          <w:szCs w:val="28"/>
        </w:rPr>
        <w:t>9-)</w:t>
      </w:r>
      <w:r w:rsidR="009E621D">
        <w:rPr>
          <w:b/>
          <w:bCs/>
          <w:sz w:val="28"/>
          <w:szCs w:val="28"/>
        </w:rPr>
        <w:t xml:space="preserve"> </w:t>
      </w:r>
      <w:r w:rsidR="00383881">
        <w:rPr>
          <w:sz w:val="28"/>
          <w:szCs w:val="28"/>
        </w:rPr>
        <w:t>B</w:t>
      </w:r>
      <w:r w:rsidRPr="5F66B4B7">
        <w:rPr>
          <w:sz w:val="28"/>
          <w:szCs w:val="28"/>
        </w:rPr>
        <w:t>u işlemler 16 defa tekrarlanır.</w:t>
      </w:r>
    </w:p>
    <w:p w14:paraId="00AF742A" w14:textId="5003374F" w:rsidR="00383881" w:rsidRDefault="00383881" w:rsidP="5F66B4B7">
      <w:pPr>
        <w:rPr>
          <w:sz w:val="28"/>
          <w:szCs w:val="28"/>
        </w:rPr>
      </w:pPr>
      <w:r w:rsidRPr="009E621D">
        <w:rPr>
          <w:b/>
          <w:bCs/>
          <w:sz w:val="28"/>
          <w:szCs w:val="28"/>
        </w:rPr>
        <w:t>20-)</w:t>
      </w:r>
      <w:r w:rsidR="009E621D">
        <w:rPr>
          <w:b/>
          <w:bCs/>
          <w:sz w:val="28"/>
          <w:szCs w:val="28"/>
        </w:rPr>
        <w:t xml:space="preserve"> </w:t>
      </w:r>
      <w:r>
        <w:rPr>
          <w:sz w:val="28"/>
          <w:szCs w:val="28"/>
        </w:rPr>
        <w:t>S</w:t>
      </w:r>
      <w:r w:rsidR="5392A7B1" w:rsidRPr="5F66B4B7">
        <w:rPr>
          <w:sz w:val="28"/>
          <w:szCs w:val="28"/>
        </w:rPr>
        <w:t>ol mesaj(L16) ile sağ mesaj(R16) birleştirilir.</w:t>
      </w:r>
    </w:p>
    <w:p w14:paraId="18A45F02" w14:textId="5D7AEDD7" w:rsidR="03D05A3C" w:rsidRDefault="00383881" w:rsidP="03D05A3C">
      <w:pPr>
        <w:rPr>
          <w:sz w:val="28"/>
          <w:szCs w:val="28"/>
        </w:rPr>
      </w:pPr>
      <w:r w:rsidRPr="009E621D">
        <w:rPr>
          <w:b/>
          <w:bCs/>
          <w:sz w:val="28"/>
          <w:szCs w:val="28"/>
        </w:rPr>
        <w:t>21</w:t>
      </w:r>
      <w:r w:rsidR="5392A7B1" w:rsidRPr="009E621D">
        <w:rPr>
          <w:b/>
          <w:bCs/>
          <w:sz w:val="28"/>
          <w:szCs w:val="28"/>
        </w:rPr>
        <w:t>-)</w:t>
      </w:r>
      <w:r w:rsidR="009E621D">
        <w:rPr>
          <w:b/>
          <w:bCs/>
          <w:sz w:val="28"/>
          <w:szCs w:val="28"/>
        </w:rPr>
        <w:t xml:space="preserve"> </w:t>
      </w:r>
      <w:r>
        <w:rPr>
          <w:sz w:val="28"/>
          <w:szCs w:val="28"/>
        </w:rPr>
        <w:t>64 bitlik bulduğumuz değer final permutasyon tablosuna göre permute edilir.(final_perm)</w:t>
      </w:r>
    </w:p>
    <w:p w14:paraId="44AFE695" w14:textId="1861A105" w:rsidR="00383881" w:rsidRDefault="00383881" w:rsidP="03D05A3C">
      <w:pPr>
        <w:rPr>
          <w:sz w:val="28"/>
          <w:szCs w:val="28"/>
        </w:rPr>
      </w:pPr>
      <w:r w:rsidRPr="009E621D">
        <w:rPr>
          <w:b/>
          <w:bCs/>
          <w:sz w:val="28"/>
          <w:szCs w:val="28"/>
        </w:rPr>
        <w:t>22-)</w:t>
      </w:r>
      <w:r w:rsidR="009E621D">
        <w:rPr>
          <w:b/>
          <w:bCs/>
          <w:sz w:val="28"/>
          <w:szCs w:val="28"/>
        </w:rPr>
        <w:t xml:space="preserve"> </w:t>
      </w:r>
      <w:r w:rsidR="00446EAB">
        <w:rPr>
          <w:sz w:val="28"/>
          <w:szCs w:val="28"/>
        </w:rPr>
        <w:t>Elde edilen sonuç hexadecimale çevrilip şifreleme işlemi tamamlanır.</w:t>
      </w:r>
    </w:p>
    <w:p w14:paraId="34E8D0EC" w14:textId="77777777" w:rsidR="004D5196" w:rsidRDefault="004D5196" w:rsidP="03D05A3C">
      <w:pPr>
        <w:rPr>
          <w:sz w:val="28"/>
          <w:szCs w:val="28"/>
        </w:rPr>
      </w:pPr>
    </w:p>
    <w:p w14:paraId="799CC96B" w14:textId="04A171ED" w:rsidR="00B515FC" w:rsidRPr="00B515FC" w:rsidRDefault="004D5196" w:rsidP="03D05A3C">
      <w:pPr>
        <w:rPr>
          <w:sz w:val="28"/>
          <w:szCs w:val="28"/>
        </w:rPr>
      </w:pPr>
      <w:r>
        <w:rPr>
          <w:noProof/>
          <w:lang w:eastAsia="tr-TR"/>
        </w:rPr>
        <w:drawing>
          <wp:inline distT="0" distB="0" distL="0" distR="0" wp14:anchorId="4F83408C" wp14:editId="051EE014">
            <wp:extent cx="5731510" cy="5579110"/>
            <wp:effectExtent l="0" t="0" r="2540" b="254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5731510" cy="5579110"/>
                    </a:xfrm>
                    <a:prstGeom prst="rect">
                      <a:avLst/>
                    </a:prstGeom>
                  </pic:spPr>
                </pic:pic>
              </a:graphicData>
            </a:graphic>
          </wp:inline>
        </w:drawing>
      </w:r>
    </w:p>
    <w:p w14:paraId="17F66A79" w14:textId="77777777" w:rsidR="00B515FC" w:rsidRDefault="00B515FC" w:rsidP="03D05A3C">
      <w:pPr>
        <w:rPr>
          <w:b/>
          <w:sz w:val="36"/>
          <w:szCs w:val="36"/>
        </w:rPr>
      </w:pPr>
    </w:p>
    <w:p w14:paraId="44D042DA" w14:textId="5F4D6518" w:rsidR="00B515FC" w:rsidRDefault="00446EAB" w:rsidP="03D05A3C">
      <w:pPr>
        <w:rPr>
          <w:b/>
          <w:sz w:val="36"/>
          <w:szCs w:val="36"/>
        </w:rPr>
      </w:pPr>
      <w:r w:rsidRPr="009E621D">
        <w:rPr>
          <w:b/>
          <w:sz w:val="36"/>
          <w:szCs w:val="36"/>
        </w:rPr>
        <w:lastRenderedPageBreak/>
        <w:t>DEŞİFRELEME</w:t>
      </w:r>
    </w:p>
    <w:p w14:paraId="51FCB2FC" w14:textId="62A3B750" w:rsidR="00C56867" w:rsidRDefault="00C56867" w:rsidP="03D05A3C">
      <w:pPr>
        <w:rPr>
          <w:sz w:val="28"/>
          <w:szCs w:val="28"/>
        </w:rPr>
      </w:pPr>
      <w:r w:rsidRPr="009E621D">
        <w:rPr>
          <w:b/>
          <w:bCs/>
          <w:sz w:val="28"/>
          <w:szCs w:val="28"/>
        </w:rPr>
        <w:t>23-)</w:t>
      </w:r>
      <w:r w:rsidR="009E621D">
        <w:rPr>
          <w:b/>
          <w:bCs/>
          <w:sz w:val="28"/>
          <w:szCs w:val="28"/>
        </w:rPr>
        <w:t xml:space="preserve"> </w:t>
      </w:r>
      <w:r>
        <w:rPr>
          <w:sz w:val="28"/>
          <w:szCs w:val="28"/>
        </w:rPr>
        <w:t>Bulduğumuz anahtarlarımızı tersine çeviriyoruz ve tekrar</w:t>
      </w:r>
      <w:r w:rsidR="0022039B">
        <w:rPr>
          <w:sz w:val="28"/>
          <w:szCs w:val="28"/>
        </w:rPr>
        <w:t>dan</w:t>
      </w:r>
      <w:r>
        <w:rPr>
          <w:sz w:val="28"/>
          <w:szCs w:val="28"/>
        </w:rPr>
        <w:t xml:space="preserve"> aynı işlemler tekrar edilerek deşifreleme yapılır.</w:t>
      </w:r>
    </w:p>
    <w:p w14:paraId="4DC3FD78" w14:textId="77777777" w:rsidR="004D5196" w:rsidRDefault="004D5196" w:rsidP="03D05A3C">
      <w:pPr>
        <w:rPr>
          <w:sz w:val="28"/>
          <w:szCs w:val="28"/>
        </w:rPr>
      </w:pPr>
    </w:p>
    <w:p w14:paraId="323AB37A" w14:textId="37E7954E" w:rsidR="004D5196" w:rsidRPr="00C56867" w:rsidRDefault="004D5196" w:rsidP="03D05A3C">
      <w:pPr>
        <w:rPr>
          <w:sz w:val="28"/>
          <w:szCs w:val="28"/>
        </w:rPr>
      </w:pPr>
      <w:r>
        <w:rPr>
          <w:noProof/>
          <w:lang w:eastAsia="tr-TR"/>
        </w:rPr>
        <w:drawing>
          <wp:inline distT="0" distB="0" distL="0" distR="0" wp14:anchorId="4A57A94D" wp14:editId="26312137">
            <wp:extent cx="5731510" cy="5781040"/>
            <wp:effectExtent l="0" t="0" r="254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5731510" cy="5781040"/>
                    </a:xfrm>
                    <a:prstGeom prst="rect">
                      <a:avLst/>
                    </a:prstGeom>
                  </pic:spPr>
                </pic:pic>
              </a:graphicData>
            </a:graphic>
          </wp:inline>
        </w:drawing>
      </w:r>
    </w:p>
    <w:p w14:paraId="6833284C" w14:textId="703A290B" w:rsidR="00C56867" w:rsidRDefault="00C56867" w:rsidP="03D05A3C">
      <w:pPr>
        <w:rPr>
          <w:sz w:val="28"/>
          <w:szCs w:val="28"/>
        </w:rPr>
      </w:pPr>
    </w:p>
    <w:p w14:paraId="02457446" w14:textId="3D8A5CD9" w:rsidR="00D67CF0" w:rsidRDefault="00D67CF0" w:rsidP="03D05A3C">
      <w:pPr>
        <w:rPr>
          <w:sz w:val="28"/>
          <w:szCs w:val="28"/>
        </w:rPr>
      </w:pPr>
    </w:p>
    <w:p w14:paraId="0018CC40" w14:textId="52606E71" w:rsidR="00D67CF0" w:rsidRDefault="00D67CF0" w:rsidP="03D05A3C">
      <w:pPr>
        <w:rPr>
          <w:sz w:val="28"/>
          <w:szCs w:val="28"/>
        </w:rPr>
      </w:pPr>
    </w:p>
    <w:p w14:paraId="5879D1EC" w14:textId="54772F4A" w:rsidR="00D67CF0" w:rsidRDefault="00D67CF0" w:rsidP="03D05A3C">
      <w:pPr>
        <w:rPr>
          <w:sz w:val="28"/>
          <w:szCs w:val="28"/>
        </w:rPr>
      </w:pPr>
    </w:p>
    <w:p w14:paraId="7B5DFA94" w14:textId="77777777" w:rsidR="00D67CF0" w:rsidRDefault="00D67CF0" w:rsidP="03D05A3C">
      <w:pPr>
        <w:rPr>
          <w:sz w:val="28"/>
          <w:szCs w:val="28"/>
        </w:rPr>
      </w:pPr>
    </w:p>
    <w:p w14:paraId="5F62F1A8" w14:textId="77777777" w:rsidR="00D67CF0" w:rsidRDefault="00D67CF0" w:rsidP="00D67CF0">
      <w:pPr>
        <w:rPr>
          <w:b/>
          <w:bCs/>
          <w:sz w:val="48"/>
          <w:szCs w:val="48"/>
        </w:rPr>
      </w:pPr>
      <w:r>
        <w:rPr>
          <w:b/>
          <w:bCs/>
          <w:sz w:val="48"/>
          <w:szCs w:val="48"/>
        </w:rPr>
        <w:lastRenderedPageBreak/>
        <w:t>3-) Dijital İmza</w:t>
      </w:r>
    </w:p>
    <w:p w14:paraId="52E33EF3" w14:textId="41AD8C65" w:rsidR="00D42A5A" w:rsidRPr="00D42A5A" w:rsidRDefault="00D42A5A" w:rsidP="007326BA">
      <w:pPr>
        <w:ind w:firstLine="708"/>
        <w:rPr>
          <w:sz w:val="28"/>
          <w:szCs w:val="28"/>
        </w:rPr>
      </w:pPr>
      <w:r w:rsidRPr="00D42A5A">
        <w:rPr>
          <w:sz w:val="28"/>
          <w:szCs w:val="28"/>
        </w:rPr>
        <w:t>Dijital imza dijital mesajların veya belgelerin gerçekliğini doğrulamak için imza ve matematiksel bir şemadır. Ön koşulların karşılandığı geçerli bir dijital imza, alıcıya mesajın bilinen bir gönderici tarafından oluşturulduğuna inanması için çok güçlü bir neden verir (kimlik doğrulama).</w:t>
      </w:r>
    </w:p>
    <w:p w14:paraId="08544916" w14:textId="39EFDF20" w:rsidR="69D69065" w:rsidRDefault="00D42A5A" w:rsidP="00D42A5A">
      <w:pPr>
        <w:rPr>
          <w:sz w:val="28"/>
          <w:szCs w:val="28"/>
        </w:rPr>
      </w:pPr>
      <w:r w:rsidRPr="00D42A5A">
        <w:rPr>
          <w:sz w:val="28"/>
          <w:szCs w:val="28"/>
        </w:rPr>
        <w:t>Dijital imzalar açık anahtarlı şifreleme ve asimetrik kriptografi kullanır.</w:t>
      </w:r>
    </w:p>
    <w:p w14:paraId="424F9FB3" w14:textId="77777777" w:rsidR="007326BA" w:rsidRDefault="007326BA" w:rsidP="00D42A5A">
      <w:pPr>
        <w:rPr>
          <w:sz w:val="28"/>
          <w:szCs w:val="28"/>
        </w:rPr>
      </w:pPr>
    </w:p>
    <w:p w14:paraId="2A780EEE" w14:textId="5307371D" w:rsidR="50B706FD" w:rsidRDefault="00795824" w:rsidP="50B706FD">
      <w:pPr>
        <w:rPr>
          <w:sz w:val="28"/>
          <w:szCs w:val="28"/>
        </w:rPr>
      </w:pPr>
      <w:r w:rsidRPr="007326BA">
        <w:rPr>
          <w:b/>
          <w:bCs/>
          <w:sz w:val="28"/>
          <w:szCs w:val="28"/>
        </w:rPr>
        <w:t>1-)</w:t>
      </w:r>
      <w:r w:rsidR="007326BA">
        <w:rPr>
          <w:b/>
          <w:bCs/>
          <w:sz w:val="28"/>
          <w:szCs w:val="28"/>
        </w:rPr>
        <w:t xml:space="preserve"> </w:t>
      </w:r>
      <w:r>
        <w:rPr>
          <w:sz w:val="28"/>
          <w:szCs w:val="28"/>
        </w:rPr>
        <w:t>RSA’yı kullanarak 1024 bitlik private ve public anahtar üretimi yapılır.</w:t>
      </w:r>
    </w:p>
    <w:p w14:paraId="6AF24E4A" w14:textId="4E62AA1C" w:rsidR="00795824" w:rsidRDefault="00795824" w:rsidP="50B706FD">
      <w:pPr>
        <w:rPr>
          <w:sz w:val="28"/>
          <w:szCs w:val="28"/>
        </w:rPr>
      </w:pPr>
      <w:r w:rsidRPr="007326BA">
        <w:rPr>
          <w:b/>
          <w:bCs/>
          <w:sz w:val="28"/>
          <w:szCs w:val="28"/>
        </w:rPr>
        <w:t>2-)</w:t>
      </w:r>
      <w:r w:rsidR="007326BA">
        <w:rPr>
          <w:b/>
          <w:bCs/>
          <w:sz w:val="28"/>
          <w:szCs w:val="28"/>
        </w:rPr>
        <w:t xml:space="preserve"> </w:t>
      </w:r>
      <w:r w:rsidR="007326BA">
        <w:rPr>
          <w:sz w:val="28"/>
          <w:szCs w:val="28"/>
        </w:rPr>
        <w:t>İmzalamak</w:t>
      </w:r>
      <w:r>
        <w:rPr>
          <w:sz w:val="28"/>
          <w:szCs w:val="28"/>
        </w:rPr>
        <w:t xml:space="preserve"> istediğimiz metin SHA256’l</w:t>
      </w:r>
      <w:r w:rsidR="007326BA">
        <w:rPr>
          <w:sz w:val="28"/>
          <w:szCs w:val="28"/>
        </w:rPr>
        <w:t>ı</w:t>
      </w:r>
      <w:r>
        <w:rPr>
          <w:sz w:val="28"/>
          <w:szCs w:val="28"/>
        </w:rPr>
        <w:t>k bir Hash fonksiyonundan geçirilir.</w:t>
      </w:r>
    </w:p>
    <w:p w14:paraId="08B1021D" w14:textId="77777777" w:rsidR="007326BA" w:rsidRDefault="00795824" w:rsidP="50B706FD">
      <w:pPr>
        <w:rPr>
          <w:sz w:val="28"/>
          <w:szCs w:val="28"/>
        </w:rPr>
      </w:pPr>
      <w:r w:rsidRPr="007326BA">
        <w:rPr>
          <w:b/>
          <w:bCs/>
          <w:sz w:val="28"/>
          <w:szCs w:val="28"/>
        </w:rPr>
        <w:t>3-)</w:t>
      </w:r>
      <w:r w:rsidR="007326BA">
        <w:rPr>
          <w:b/>
          <w:bCs/>
          <w:sz w:val="28"/>
          <w:szCs w:val="28"/>
        </w:rPr>
        <w:t xml:space="preserve"> </w:t>
      </w:r>
      <w:r>
        <w:rPr>
          <w:sz w:val="28"/>
          <w:szCs w:val="28"/>
        </w:rPr>
        <w:t>Oluşturduğumuz hash’i imzalamak için private anahtar kullanılır.(hash^d%n)</w:t>
      </w:r>
    </w:p>
    <w:p w14:paraId="078DC0EB" w14:textId="76504035" w:rsidR="00795824" w:rsidRDefault="007326BA" w:rsidP="50B706FD">
      <w:pPr>
        <w:rPr>
          <w:sz w:val="28"/>
          <w:szCs w:val="28"/>
        </w:rPr>
      </w:pPr>
      <w:r>
        <w:rPr>
          <w:sz w:val="28"/>
          <w:szCs w:val="28"/>
        </w:rPr>
        <w:t>İmzalama</w:t>
      </w:r>
      <w:r w:rsidR="00795824">
        <w:rPr>
          <w:sz w:val="28"/>
          <w:szCs w:val="28"/>
        </w:rPr>
        <w:t xml:space="preserve"> gerçekleşir.</w:t>
      </w:r>
    </w:p>
    <w:p w14:paraId="5DBFDCCF" w14:textId="72ADDCA5" w:rsidR="00795824" w:rsidRDefault="00795824" w:rsidP="50B706FD">
      <w:pPr>
        <w:rPr>
          <w:sz w:val="28"/>
          <w:szCs w:val="28"/>
        </w:rPr>
      </w:pPr>
      <w:r w:rsidRPr="007326BA">
        <w:rPr>
          <w:b/>
          <w:bCs/>
          <w:sz w:val="28"/>
          <w:szCs w:val="28"/>
        </w:rPr>
        <w:t>4-)</w:t>
      </w:r>
      <w:r w:rsidR="007326BA">
        <w:rPr>
          <w:b/>
          <w:bCs/>
          <w:sz w:val="28"/>
          <w:szCs w:val="28"/>
        </w:rPr>
        <w:t xml:space="preserve"> </w:t>
      </w:r>
      <w:r w:rsidR="007326BA">
        <w:rPr>
          <w:sz w:val="28"/>
          <w:szCs w:val="28"/>
        </w:rPr>
        <w:t>İmzaladığımız</w:t>
      </w:r>
      <w:r>
        <w:rPr>
          <w:sz w:val="28"/>
          <w:szCs w:val="28"/>
        </w:rPr>
        <w:t xml:space="preserve"> hash’i tekrardan deşifrelemek için public anahtar kullanılır.(hash^e%n)</w:t>
      </w:r>
    </w:p>
    <w:p w14:paraId="2C385713" w14:textId="20B00FF4" w:rsidR="00A23D4D" w:rsidRDefault="00A23D4D" w:rsidP="50B706FD">
      <w:pPr>
        <w:rPr>
          <w:sz w:val="28"/>
          <w:szCs w:val="28"/>
        </w:rPr>
      </w:pPr>
      <w:r w:rsidRPr="007326BA">
        <w:rPr>
          <w:b/>
          <w:bCs/>
          <w:sz w:val="28"/>
          <w:szCs w:val="28"/>
        </w:rPr>
        <w:t>5-)</w:t>
      </w:r>
      <w:r w:rsidR="007326BA">
        <w:rPr>
          <w:b/>
          <w:bCs/>
          <w:sz w:val="28"/>
          <w:szCs w:val="28"/>
        </w:rPr>
        <w:t xml:space="preserve"> </w:t>
      </w:r>
      <w:r>
        <w:rPr>
          <w:sz w:val="28"/>
          <w:szCs w:val="28"/>
        </w:rPr>
        <w:t>Deşifrelediğimiz hash ve imzaladığımız metnin hash’i birbirine eşit olup olmadığı kontrol edilir. Eşitse imza geçerlidir. Değilse imza geçerli değildir.</w:t>
      </w:r>
    </w:p>
    <w:p w14:paraId="3B024AAE" w14:textId="5E3D363F" w:rsidR="007326BA" w:rsidRDefault="007326BA" w:rsidP="50B706FD">
      <w:pPr>
        <w:rPr>
          <w:sz w:val="28"/>
          <w:szCs w:val="28"/>
        </w:rPr>
      </w:pPr>
    </w:p>
    <w:p w14:paraId="535A4819" w14:textId="55AE5311" w:rsidR="007326BA" w:rsidRDefault="007326BA" w:rsidP="50B706FD">
      <w:pPr>
        <w:rPr>
          <w:sz w:val="28"/>
          <w:szCs w:val="28"/>
        </w:rPr>
      </w:pPr>
      <w:r w:rsidRPr="007326BA">
        <w:rPr>
          <w:b/>
          <w:bCs/>
          <w:noProof/>
          <w:lang w:eastAsia="tr-TR"/>
        </w:rPr>
        <w:drawing>
          <wp:anchor distT="0" distB="0" distL="114300" distR="114300" simplePos="0" relativeHeight="251658240" behindDoc="1" locked="0" layoutInCell="1" allowOverlap="1" wp14:anchorId="1B46EDD5" wp14:editId="1BB598B5">
            <wp:simplePos x="0" y="0"/>
            <wp:positionH relativeFrom="margin">
              <wp:align>center</wp:align>
            </wp:positionH>
            <wp:positionV relativeFrom="paragraph">
              <wp:posOffset>495300</wp:posOffset>
            </wp:positionV>
            <wp:extent cx="6341110" cy="1935480"/>
            <wp:effectExtent l="0" t="0" r="2540" b="7620"/>
            <wp:wrapTight wrapText="bothSides">
              <wp:wrapPolygon edited="0">
                <wp:start x="0" y="0"/>
                <wp:lineTo x="0" y="21472"/>
                <wp:lineTo x="21544" y="21472"/>
                <wp:lineTo x="21544"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41110" cy="1935480"/>
                    </a:xfrm>
                    <a:prstGeom prst="rect">
                      <a:avLst/>
                    </a:prstGeom>
                  </pic:spPr>
                </pic:pic>
              </a:graphicData>
            </a:graphic>
            <wp14:sizeRelV relativeFrom="margin">
              <wp14:pctHeight>0</wp14:pctHeight>
            </wp14:sizeRelV>
          </wp:anchor>
        </w:drawing>
      </w:r>
    </w:p>
    <w:p w14:paraId="4CD21F11" w14:textId="7CE005EA" w:rsidR="00952918" w:rsidRDefault="00952918" w:rsidP="50B706FD">
      <w:pPr>
        <w:rPr>
          <w:sz w:val="28"/>
          <w:szCs w:val="28"/>
        </w:rPr>
      </w:pPr>
    </w:p>
    <w:p w14:paraId="609A1129" w14:textId="41C23D81" w:rsidR="00795824" w:rsidRDefault="00795824" w:rsidP="50B706FD">
      <w:pPr>
        <w:rPr>
          <w:sz w:val="28"/>
          <w:szCs w:val="28"/>
        </w:rPr>
      </w:pPr>
    </w:p>
    <w:sectPr w:rsidR="00795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7DD586"/>
    <w:rsid w:val="000064C9"/>
    <w:rsid w:val="00045950"/>
    <w:rsid w:val="00063791"/>
    <w:rsid w:val="001414A2"/>
    <w:rsid w:val="00162BE1"/>
    <w:rsid w:val="00164264"/>
    <w:rsid w:val="00195EF6"/>
    <w:rsid w:val="002053B6"/>
    <w:rsid w:val="0022039B"/>
    <w:rsid w:val="002F29D3"/>
    <w:rsid w:val="00337464"/>
    <w:rsid w:val="00383881"/>
    <w:rsid w:val="00395BEA"/>
    <w:rsid w:val="003B3C81"/>
    <w:rsid w:val="00437A8A"/>
    <w:rsid w:val="00443C7B"/>
    <w:rsid w:val="00446EAB"/>
    <w:rsid w:val="00471D42"/>
    <w:rsid w:val="004960CB"/>
    <w:rsid w:val="004C6121"/>
    <w:rsid w:val="004D5196"/>
    <w:rsid w:val="00537AAF"/>
    <w:rsid w:val="005CDB22"/>
    <w:rsid w:val="005D666A"/>
    <w:rsid w:val="005F1CA7"/>
    <w:rsid w:val="007326BA"/>
    <w:rsid w:val="0078334F"/>
    <w:rsid w:val="00795824"/>
    <w:rsid w:val="00921E8B"/>
    <w:rsid w:val="00952918"/>
    <w:rsid w:val="00953FFB"/>
    <w:rsid w:val="009CEA00"/>
    <w:rsid w:val="009E621D"/>
    <w:rsid w:val="00A21141"/>
    <w:rsid w:val="00A23D4D"/>
    <w:rsid w:val="00B515FC"/>
    <w:rsid w:val="00B62690"/>
    <w:rsid w:val="00BB5822"/>
    <w:rsid w:val="00C56867"/>
    <w:rsid w:val="00C57E0D"/>
    <w:rsid w:val="00D42A5A"/>
    <w:rsid w:val="00D67CF0"/>
    <w:rsid w:val="00E04621"/>
    <w:rsid w:val="00E31D7B"/>
    <w:rsid w:val="00F1715E"/>
    <w:rsid w:val="00F35BA7"/>
    <w:rsid w:val="00F74154"/>
    <w:rsid w:val="00FC3987"/>
    <w:rsid w:val="00FF6D8A"/>
    <w:rsid w:val="017C722C"/>
    <w:rsid w:val="0200EBA2"/>
    <w:rsid w:val="0249EAC8"/>
    <w:rsid w:val="0318428D"/>
    <w:rsid w:val="0329B86F"/>
    <w:rsid w:val="038B461F"/>
    <w:rsid w:val="03D05A3C"/>
    <w:rsid w:val="066898D5"/>
    <w:rsid w:val="067B800B"/>
    <w:rsid w:val="07C29183"/>
    <w:rsid w:val="07D3D607"/>
    <w:rsid w:val="08E44D2C"/>
    <w:rsid w:val="09005418"/>
    <w:rsid w:val="093ECD54"/>
    <w:rsid w:val="09649177"/>
    <w:rsid w:val="0AA02C83"/>
    <w:rsid w:val="0AE023AB"/>
    <w:rsid w:val="0D74156D"/>
    <w:rsid w:val="1163A870"/>
    <w:rsid w:val="11BCD0F1"/>
    <w:rsid w:val="12E44D9E"/>
    <w:rsid w:val="12FF78D1"/>
    <w:rsid w:val="1442F54F"/>
    <w:rsid w:val="14F13952"/>
    <w:rsid w:val="14FE8D56"/>
    <w:rsid w:val="179FC5E2"/>
    <w:rsid w:val="19E91382"/>
    <w:rsid w:val="19F3E439"/>
    <w:rsid w:val="1B70DBED"/>
    <w:rsid w:val="1C1E5C44"/>
    <w:rsid w:val="1C988C48"/>
    <w:rsid w:val="1CCB8B6B"/>
    <w:rsid w:val="1EBC84A5"/>
    <w:rsid w:val="1FA137D0"/>
    <w:rsid w:val="2184AE1D"/>
    <w:rsid w:val="21C50779"/>
    <w:rsid w:val="21F2199F"/>
    <w:rsid w:val="23FB90BF"/>
    <w:rsid w:val="2445649E"/>
    <w:rsid w:val="247A5214"/>
    <w:rsid w:val="24F1361E"/>
    <w:rsid w:val="252AE117"/>
    <w:rsid w:val="258B67E0"/>
    <w:rsid w:val="25976120"/>
    <w:rsid w:val="2714EF2D"/>
    <w:rsid w:val="2829A36E"/>
    <w:rsid w:val="293F1D64"/>
    <w:rsid w:val="29632017"/>
    <w:rsid w:val="297DD586"/>
    <w:rsid w:val="29E6BD4E"/>
    <w:rsid w:val="2A444D82"/>
    <w:rsid w:val="2D7BEE44"/>
    <w:rsid w:val="2E526DF9"/>
    <w:rsid w:val="303C71F4"/>
    <w:rsid w:val="31D84255"/>
    <w:rsid w:val="31FE2EC1"/>
    <w:rsid w:val="32784E71"/>
    <w:rsid w:val="3317C0EA"/>
    <w:rsid w:val="34A88720"/>
    <w:rsid w:val="352E840E"/>
    <w:rsid w:val="35BFDE0B"/>
    <w:rsid w:val="35D6E762"/>
    <w:rsid w:val="36985192"/>
    <w:rsid w:val="37A44CF4"/>
    <w:rsid w:val="385AB2B3"/>
    <w:rsid w:val="38E1B9A4"/>
    <w:rsid w:val="3A4D6D4C"/>
    <w:rsid w:val="3A6A9D7A"/>
    <w:rsid w:val="3B4A82FA"/>
    <w:rsid w:val="3C195A66"/>
    <w:rsid w:val="3CEB67C4"/>
    <w:rsid w:val="3D923854"/>
    <w:rsid w:val="3D9C026A"/>
    <w:rsid w:val="408F02E7"/>
    <w:rsid w:val="40AA02E4"/>
    <w:rsid w:val="42889BEA"/>
    <w:rsid w:val="439603AD"/>
    <w:rsid w:val="44434F75"/>
    <w:rsid w:val="44C385C6"/>
    <w:rsid w:val="48770B0B"/>
    <w:rsid w:val="4924DCE7"/>
    <w:rsid w:val="4B74146A"/>
    <w:rsid w:val="4DEE2B44"/>
    <w:rsid w:val="4F6E9F38"/>
    <w:rsid w:val="4FABA818"/>
    <w:rsid w:val="4FDA0F82"/>
    <w:rsid w:val="5085A882"/>
    <w:rsid w:val="50B706FD"/>
    <w:rsid w:val="50D5541F"/>
    <w:rsid w:val="5392A7B1"/>
    <w:rsid w:val="54FC024E"/>
    <w:rsid w:val="551C9D3D"/>
    <w:rsid w:val="555362BA"/>
    <w:rsid w:val="5635A571"/>
    <w:rsid w:val="568474C9"/>
    <w:rsid w:val="56A1B7FB"/>
    <w:rsid w:val="57741A49"/>
    <w:rsid w:val="591ED8CB"/>
    <w:rsid w:val="595B2A12"/>
    <w:rsid w:val="5A7344AD"/>
    <w:rsid w:val="5B182AE1"/>
    <w:rsid w:val="5BB9F91E"/>
    <w:rsid w:val="5C92CAD4"/>
    <w:rsid w:val="5F66B4B7"/>
    <w:rsid w:val="61DA8556"/>
    <w:rsid w:val="63646C1F"/>
    <w:rsid w:val="63908B9C"/>
    <w:rsid w:val="63B25AC7"/>
    <w:rsid w:val="654E2B28"/>
    <w:rsid w:val="661992D7"/>
    <w:rsid w:val="67E5A866"/>
    <w:rsid w:val="693CEA1B"/>
    <w:rsid w:val="698D4358"/>
    <w:rsid w:val="69D69065"/>
    <w:rsid w:val="6A2B4049"/>
    <w:rsid w:val="6D252583"/>
    <w:rsid w:val="6D69147D"/>
    <w:rsid w:val="6E7DE688"/>
    <w:rsid w:val="6EC0F5E4"/>
    <w:rsid w:val="705CC645"/>
    <w:rsid w:val="7190ECA0"/>
    <w:rsid w:val="73946707"/>
    <w:rsid w:val="73D3693F"/>
    <w:rsid w:val="73FE57C7"/>
    <w:rsid w:val="74496247"/>
    <w:rsid w:val="7725304A"/>
    <w:rsid w:val="7770CA1D"/>
    <w:rsid w:val="78E4DCC7"/>
    <w:rsid w:val="78FB59B4"/>
    <w:rsid w:val="7B8AC89D"/>
    <w:rsid w:val="7EDE4638"/>
    <w:rsid w:val="7F9ABF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586"/>
  <w15:chartTrackingRefBased/>
  <w15:docId w15:val="{333CD4BF-0860-4CC3-B56D-3F9BE697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5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8</Pages>
  <Words>993</Words>
  <Characters>5665</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akin</dc:creator>
  <cp:keywords/>
  <dc:description/>
  <cp:lastModifiedBy>erdem akgun</cp:lastModifiedBy>
  <cp:revision>48</cp:revision>
  <dcterms:created xsi:type="dcterms:W3CDTF">2022-01-03T14:33:00Z</dcterms:created>
  <dcterms:modified xsi:type="dcterms:W3CDTF">2022-01-05T08:10:00Z</dcterms:modified>
</cp:coreProperties>
</file>