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0E8C" w14:textId="6EEE29EA" w:rsidR="00280870" w:rsidRDefault="005F72C8">
      <w:r>
        <w:t>__</w:t>
      </w:r>
      <w:proofErr w:type="spellStart"/>
      <w:r>
        <w:rPr>
          <w:rFonts w:hint="eastAsia"/>
        </w:rPr>
        <w:t>webpack</w:t>
      </w:r>
      <w:r>
        <w:t>_require___.e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:</w:t>
      </w:r>
    </w:p>
    <w:p w14:paraId="41CADD69" w14:textId="77777777" w:rsidR="005F72C8" w:rsidRDefault="005F72C8">
      <w:bookmarkStart w:id="0" w:name="_GoBack"/>
      <w:bookmarkEnd w:id="0"/>
    </w:p>
    <w:p w14:paraId="23EB3F07" w14:textId="12DDC45D" w:rsidR="00212D5A" w:rsidRDefault="00212D5A"/>
    <w:p w14:paraId="60C2EEF0" w14:textId="77777777" w:rsidR="00212D5A" w:rsidRDefault="00212D5A">
      <w:pPr>
        <w:rPr>
          <w:rFonts w:hint="eastAsia"/>
        </w:rPr>
      </w:pPr>
    </w:p>
    <w:p w14:paraId="32868149" w14:textId="6D1A99F2" w:rsidR="00280870" w:rsidRDefault="00280870"/>
    <w:p w14:paraId="3090C8BF" w14:textId="77777777" w:rsidR="00280870" w:rsidRDefault="00280870">
      <w:pPr>
        <w:rPr>
          <w:rFonts w:hint="eastAsia"/>
        </w:rPr>
      </w:pPr>
    </w:p>
    <w:p w14:paraId="30A3BCEE" w14:textId="77777777" w:rsidR="00212D5A" w:rsidRDefault="00212D5A"/>
    <w:p w14:paraId="046BDA01" w14:textId="77777777" w:rsidR="00212D5A" w:rsidRDefault="00212D5A"/>
    <w:p w14:paraId="42A32CC3" w14:textId="6D821136" w:rsidR="0044112A" w:rsidRDefault="0044112A"/>
    <w:p w14:paraId="152CAE9A" w14:textId="6E32F69A" w:rsidR="00212D5A" w:rsidRDefault="00212D5A"/>
    <w:p w14:paraId="342B55AD" w14:textId="7D829EB1" w:rsidR="00212D5A" w:rsidRDefault="00212D5A"/>
    <w:p w14:paraId="170EEC22" w14:textId="6FFF1311" w:rsidR="00212D5A" w:rsidRDefault="00212D5A">
      <w:r>
        <w:rPr>
          <w:rFonts w:hint="eastAsia"/>
        </w:rPr>
        <w:t>原始代码逻辑</w:t>
      </w:r>
      <w:r>
        <w:rPr>
          <w:rFonts w:hint="eastAsia"/>
        </w:rPr>
        <w:t>:</w:t>
      </w:r>
    </w:p>
    <w:p w14:paraId="278B6BE3" w14:textId="12CF09E9" w:rsidR="00212D5A" w:rsidRDefault="00212D5A"/>
    <w:p w14:paraId="2BBBFBA0" w14:textId="77777777" w:rsidR="009A54AC" w:rsidRDefault="009A54AC"/>
    <w:p w14:paraId="61EB6B54" w14:textId="25CF1E4A" w:rsidR="00212D5A" w:rsidRDefault="00212D5A">
      <w:r w:rsidRPr="009A54AC">
        <w:rPr>
          <w:rFonts w:hint="eastAsia"/>
          <w:highlight w:val="yellow"/>
        </w:rPr>
        <w:t>i</w:t>
      </w:r>
      <w:r w:rsidRPr="009A54AC">
        <w:rPr>
          <w:highlight w:val="yellow"/>
        </w:rPr>
        <w:t>ndex.js:</w:t>
      </w:r>
    </w:p>
    <w:p w14:paraId="15C9B3F5" w14:textId="2DCDB688" w:rsidR="00212D5A" w:rsidRDefault="00212D5A">
      <w:r w:rsidRPr="00212D5A">
        <w:drawing>
          <wp:inline distT="0" distB="0" distL="0" distR="0" wp14:anchorId="1B8F2893" wp14:editId="6E633BEE">
            <wp:extent cx="2910840" cy="1336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835" cy="13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502E" w14:textId="3D314760" w:rsidR="007325B1" w:rsidRDefault="007325B1">
      <w:r w:rsidRPr="009A54AC">
        <w:rPr>
          <w:rFonts w:hint="eastAsia"/>
          <w:highlight w:val="yellow"/>
        </w:rPr>
        <w:t>show</w:t>
      </w:r>
      <w:r w:rsidRPr="009A54AC">
        <w:rPr>
          <w:highlight w:val="yellow"/>
        </w:rPr>
        <w:t>.js:</w:t>
      </w:r>
    </w:p>
    <w:p w14:paraId="268C0D7C" w14:textId="100A3CFE" w:rsidR="007325B1" w:rsidRDefault="007325B1">
      <w:r w:rsidRPr="007325B1">
        <w:drawing>
          <wp:inline distT="0" distB="0" distL="0" distR="0" wp14:anchorId="13B8445D" wp14:editId="4A13E5CB">
            <wp:extent cx="2438400" cy="13528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109" cy="13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584" w14:textId="77777777" w:rsidR="009A54AC" w:rsidRDefault="009A54AC"/>
    <w:p w14:paraId="5FF21240" w14:textId="65CDC841" w:rsidR="002E0443" w:rsidRDefault="002E0443">
      <w:r w:rsidRPr="009A54AC">
        <w:rPr>
          <w:rFonts w:hint="eastAsia"/>
          <w:highlight w:val="yellow"/>
        </w:rPr>
        <w:t>sb</w:t>
      </w:r>
      <w:r w:rsidRPr="009A54AC">
        <w:rPr>
          <w:highlight w:val="yellow"/>
        </w:rPr>
        <w:t>.js:</w:t>
      </w:r>
    </w:p>
    <w:p w14:paraId="22884D77" w14:textId="3947FAA7" w:rsidR="002E0443" w:rsidRDefault="00A6354D">
      <w:r w:rsidRPr="00A6354D">
        <w:drawing>
          <wp:inline distT="0" distB="0" distL="0" distR="0" wp14:anchorId="443A37BB" wp14:editId="0878CBCA">
            <wp:extent cx="2682472" cy="108975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A6E5" w14:textId="77777777" w:rsidR="004D4014" w:rsidRDefault="004D4014">
      <w:pPr>
        <w:rPr>
          <w:rFonts w:hint="eastAsia"/>
        </w:rPr>
      </w:pPr>
    </w:p>
    <w:p w14:paraId="26F3C634" w14:textId="540230F8" w:rsidR="00A6354D" w:rsidRDefault="00A6354D">
      <w:r w:rsidRPr="009A54AC">
        <w:rPr>
          <w:rFonts w:hint="eastAsia"/>
          <w:highlight w:val="yellow"/>
        </w:rPr>
        <w:t>s</w:t>
      </w:r>
      <w:r w:rsidRPr="009A54AC">
        <w:rPr>
          <w:highlight w:val="yellow"/>
        </w:rPr>
        <w:t>how-child.js:</w:t>
      </w:r>
    </w:p>
    <w:p w14:paraId="731D83E4" w14:textId="0DC9731D" w:rsidR="00A6354D" w:rsidRDefault="004D4014">
      <w:r w:rsidRPr="004D4014">
        <w:lastRenderedPageBreak/>
        <w:drawing>
          <wp:inline distT="0" distB="0" distL="0" distR="0" wp14:anchorId="0295B245" wp14:editId="43E4BD89">
            <wp:extent cx="3254022" cy="118120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D8C9" w14:textId="52F641CE" w:rsidR="004F3FEC" w:rsidRDefault="004F3FEC"/>
    <w:p w14:paraId="4C474ACF" w14:textId="31DB3BE7" w:rsidR="004F3FEC" w:rsidRDefault="004F3FEC"/>
    <w:p w14:paraId="4295ED5A" w14:textId="2B83DF3C" w:rsidR="00DD1D0F" w:rsidRDefault="00DD1D0F"/>
    <w:p w14:paraId="7D17C98D" w14:textId="149C0E60" w:rsidR="00DD1D0F" w:rsidRDefault="00DD1D0F"/>
    <w:p w14:paraId="41E03EEF" w14:textId="52DB2A4B" w:rsidR="00DD1D0F" w:rsidRDefault="00DD1D0F"/>
    <w:p w14:paraId="3CF2666C" w14:textId="403F23A9" w:rsidR="00DD1D0F" w:rsidRDefault="00DD1D0F">
      <w:r>
        <w:rPr>
          <w:rFonts w:hint="eastAsia"/>
        </w:rPr>
        <w:t>打包生成的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里的</w:t>
      </w:r>
      <w:r w:rsidR="00E54AF2">
        <w:rPr>
          <w:rFonts w:hint="eastAsia"/>
        </w:rPr>
        <w:t>大自执行函数的函数参数</w:t>
      </w:r>
      <w:r>
        <w:rPr>
          <w:rFonts w:hint="eastAsia"/>
        </w:rPr>
        <w:t>是这样的</w:t>
      </w:r>
      <w:r>
        <w:rPr>
          <w:rFonts w:hint="eastAsia"/>
        </w:rPr>
        <w:t>:</w:t>
      </w:r>
    </w:p>
    <w:p w14:paraId="3E0B8DA6" w14:textId="5147E2CF" w:rsidR="00DD1D0F" w:rsidRDefault="00DD1D0F"/>
    <w:p w14:paraId="4DD505ED" w14:textId="017A777B" w:rsidR="00E54AF2" w:rsidRDefault="00E54AF2">
      <w:r w:rsidRPr="00E54AF2">
        <w:drawing>
          <wp:inline distT="0" distB="0" distL="0" distR="0" wp14:anchorId="3C476E71" wp14:editId="01DC74D3">
            <wp:extent cx="5274310" cy="786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5F55" w14:textId="676093F9" w:rsidR="00E54AF2" w:rsidRDefault="00E54AF2"/>
    <w:p w14:paraId="7F199FE7" w14:textId="669F7EAA" w:rsidR="005F3380" w:rsidRPr="00E54AF2" w:rsidRDefault="005F3380">
      <w:pPr>
        <w:rPr>
          <w:rFonts w:hint="eastAsia"/>
        </w:rPr>
      </w:pPr>
      <w:r>
        <w:rPr>
          <w:rFonts w:hint="eastAsia"/>
        </w:rPr>
        <w:t>下面这个样子</w:t>
      </w:r>
      <w:r>
        <w:rPr>
          <w:rFonts w:hint="eastAsia"/>
        </w:rPr>
        <w:t>:</w:t>
      </w:r>
    </w:p>
    <w:p w14:paraId="064BEC87" w14:textId="54F00EAB" w:rsidR="00DD1D0F" w:rsidRDefault="00DD1D0F">
      <w:r w:rsidRPr="00280870">
        <w:drawing>
          <wp:inline distT="0" distB="0" distL="0" distR="0" wp14:anchorId="6A2CDA0A" wp14:editId="55B5B0A3">
            <wp:extent cx="5060118" cy="23319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A8D7" w14:textId="0FCB2105" w:rsidR="005F3380" w:rsidRDefault="005F3380"/>
    <w:p w14:paraId="7EBE6772" w14:textId="69938E2D" w:rsidR="005F3380" w:rsidRDefault="005F3380"/>
    <w:p w14:paraId="711702CA" w14:textId="67D643C1" w:rsidR="00963EA7" w:rsidRDefault="00F8270F">
      <w:r>
        <w:rPr>
          <w:rFonts w:hint="eastAsia"/>
        </w:rPr>
        <w:t>可以看到</w:t>
      </w:r>
      <w:r w:rsidR="00963EA7">
        <w:rPr>
          <w:rFonts w:hint="eastAsia"/>
        </w:rPr>
        <w:t>一共有两个</w:t>
      </w:r>
      <w:r w:rsidR="00963EA7">
        <w:rPr>
          <w:rFonts w:hint="eastAsia"/>
        </w:rPr>
        <w:t>Promise</w:t>
      </w:r>
      <w:r w:rsidR="00963EA7">
        <w:rPr>
          <w:rFonts w:hint="eastAsia"/>
        </w:rPr>
        <w:t>，</w:t>
      </w:r>
    </w:p>
    <w:p w14:paraId="46ED5A3E" w14:textId="297A1FCA" w:rsidR="00F8270F" w:rsidRDefault="00963EA7">
      <w:r>
        <w:rPr>
          <w:rFonts w:hint="eastAsia"/>
        </w:rPr>
        <w:t>上面</w:t>
      </w:r>
      <w:r w:rsidR="00F8270F">
        <w:rPr>
          <w:rFonts w:hint="eastAsia"/>
        </w:rPr>
        <w:t>使用了</w:t>
      </w:r>
      <w:r w:rsidR="00F8270F">
        <w:rPr>
          <w:rFonts w:hint="eastAsia"/>
        </w:rPr>
        <w:t>_</w:t>
      </w:r>
      <w:r w:rsidR="00F8270F">
        <w:t>_</w:t>
      </w:r>
      <w:proofErr w:type="spellStart"/>
      <w:r w:rsidR="00F8270F">
        <w:t>webpack_require__.e</w:t>
      </w:r>
      <w:proofErr w:type="spellEnd"/>
      <w:r w:rsidR="00F8270F">
        <w:rPr>
          <w:rFonts w:hint="eastAsia"/>
        </w:rPr>
        <w:t>(</w:t>
      </w:r>
      <w:r w:rsidR="00F8270F">
        <w:t xml:space="preserve">2) </w:t>
      </w:r>
      <w:r w:rsidR="00F8270F">
        <w:rPr>
          <w:rFonts w:hint="eastAsia"/>
        </w:rPr>
        <w:t>来加载了对应的</w:t>
      </w:r>
      <w:r w:rsidR="00F8270F">
        <w:rPr>
          <w:rFonts w:hint="eastAsia"/>
        </w:rPr>
        <w:t>show</w:t>
      </w:r>
      <w:r w:rsidR="00F8270F">
        <w:rPr>
          <w:rFonts w:hint="eastAsia"/>
        </w:rPr>
        <w:t>函数，加载之后</w:t>
      </w:r>
      <w:r w:rsidR="00F8270F">
        <w:rPr>
          <w:rFonts w:hint="eastAsia"/>
        </w:rPr>
        <w:t>resolve</w:t>
      </w:r>
      <w:r w:rsidR="00F8270F">
        <w:t>(__</w:t>
      </w:r>
      <w:proofErr w:type="spellStart"/>
      <w:r w:rsidR="00F8270F">
        <w:t>webpack_require</w:t>
      </w:r>
      <w:proofErr w:type="spellEnd"/>
      <w:r w:rsidR="00F8270F">
        <w:t>__(‘./</w:t>
      </w:r>
      <w:proofErr w:type="spellStart"/>
      <w:r w:rsidR="00F8270F">
        <w:t>src</w:t>
      </w:r>
      <w:proofErr w:type="spellEnd"/>
      <w:r w:rsidR="00F8270F">
        <w:t xml:space="preserve">/show.js’)) </w:t>
      </w:r>
      <w:r w:rsidR="00F8270F">
        <w:rPr>
          <w:rFonts w:hint="eastAsia"/>
        </w:rPr>
        <w:t>来</w:t>
      </w:r>
      <w:r w:rsidR="00F8270F">
        <w:rPr>
          <w:rFonts w:hint="eastAsia"/>
        </w:rPr>
        <w:t>_</w:t>
      </w:r>
      <w:r w:rsidR="00F8270F">
        <w:t>_</w:t>
      </w:r>
      <w:proofErr w:type="spellStart"/>
      <w:r w:rsidR="00F8270F">
        <w:rPr>
          <w:rFonts w:hint="eastAsia"/>
        </w:rPr>
        <w:t>webpack</w:t>
      </w:r>
      <w:r w:rsidR="00F8270F">
        <w:t>_</w:t>
      </w:r>
      <w:r w:rsidR="00F8270F">
        <w:rPr>
          <w:rFonts w:hint="eastAsia"/>
        </w:rPr>
        <w:t>require</w:t>
      </w:r>
      <w:proofErr w:type="spellEnd"/>
      <w:r w:rsidR="00F8270F">
        <w:t>__</w:t>
      </w:r>
    </w:p>
    <w:p w14:paraId="75DC5C0C" w14:textId="463FC044" w:rsidR="00F8270F" w:rsidRDefault="00F8270F"/>
    <w:p w14:paraId="16BFC9CC" w14:textId="3BF0D323" w:rsidR="00963EA7" w:rsidRDefault="00963EA7">
      <w:r>
        <w:rPr>
          <w:rFonts w:hint="eastAsia"/>
        </w:rPr>
        <w:t>下面使用了</w:t>
      </w:r>
      <w:r>
        <w:rPr>
          <w:rFonts w:hint="eastAsia"/>
        </w:rPr>
        <w:t>_</w:t>
      </w:r>
      <w:r>
        <w:t>_</w:t>
      </w:r>
      <w:proofErr w:type="spellStart"/>
      <w:r>
        <w:t>weback_require__.e</w:t>
      </w:r>
      <w:proofErr w:type="spellEnd"/>
      <w:r>
        <w:t>(0)</w:t>
      </w:r>
      <w:r>
        <w:rPr>
          <w:rFonts w:hint="eastAsia"/>
        </w:rPr>
        <w:t>来加载了对应的</w:t>
      </w:r>
      <w:r>
        <w:rPr>
          <w:rFonts w:hint="eastAsia"/>
        </w:rPr>
        <w:t>sb</w:t>
      </w:r>
      <w:r>
        <w:t>..</w:t>
      </w:r>
    </w:p>
    <w:p w14:paraId="20E0A901" w14:textId="65C0432F" w:rsidR="00963EA7" w:rsidRDefault="00963EA7"/>
    <w:p w14:paraId="1BDE4847" w14:textId="2B0E6434" w:rsidR="00963EA7" w:rsidRDefault="00963EA7"/>
    <w:p w14:paraId="6226DBA8" w14:textId="07C5A1CA" w:rsidR="005F72C8" w:rsidRDefault="005F72C8"/>
    <w:p w14:paraId="43DC691F" w14:textId="77777777" w:rsidR="005F72C8" w:rsidRPr="00F8270F" w:rsidRDefault="005F72C8">
      <w:pPr>
        <w:rPr>
          <w:rFonts w:hint="eastAsia"/>
        </w:rPr>
      </w:pPr>
    </w:p>
    <w:sectPr w:rsidR="005F72C8" w:rsidRPr="00F8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477B1"/>
    <w:multiLevelType w:val="hybridMultilevel"/>
    <w:tmpl w:val="B7723176"/>
    <w:lvl w:ilvl="0" w:tplc="5540F6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D9"/>
    <w:rsid w:val="0001018D"/>
    <w:rsid w:val="000F31B9"/>
    <w:rsid w:val="00161B3E"/>
    <w:rsid w:val="00194ABC"/>
    <w:rsid w:val="001A25DC"/>
    <w:rsid w:val="00212D5A"/>
    <w:rsid w:val="00220974"/>
    <w:rsid w:val="00280870"/>
    <w:rsid w:val="002C179B"/>
    <w:rsid w:val="002E0443"/>
    <w:rsid w:val="002E1381"/>
    <w:rsid w:val="00342871"/>
    <w:rsid w:val="003C002C"/>
    <w:rsid w:val="003D7E13"/>
    <w:rsid w:val="003F6DC3"/>
    <w:rsid w:val="0044112A"/>
    <w:rsid w:val="0044691A"/>
    <w:rsid w:val="004604D9"/>
    <w:rsid w:val="00461D51"/>
    <w:rsid w:val="0049415B"/>
    <w:rsid w:val="004D4014"/>
    <w:rsid w:val="004F3FEC"/>
    <w:rsid w:val="0054534E"/>
    <w:rsid w:val="00571C9A"/>
    <w:rsid w:val="005F3380"/>
    <w:rsid w:val="005F72C8"/>
    <w:rsid w:val="006141C8"/>
    <w:rsid w:val="0068390D"/>
    <w:rsid w:val="007325B1"/>
    <w:rsid w:val="00771803"/>
    <w:rsid w:val="00771C33"/>
    <w:rsid w:val="008531C2"/>
    <w:rsid w:val="0085477B"/>
    <w:rsid w:val="00893B35"/>
    <w:rsid w:val="008C180C"/>
    <w:rsid w:val="00910B69"/>
    <w:rsid w:val="00963EA7"/>
    <w:rsid w:val="009A54AC"/>
    <w:rsid w:val="00A6354D"/>
    <w:rsid w:val="00A67260"/>
    <w:rsid w:val="00AA4EC7"/>
    <w:rsid w:val="00B162C1"/>
    <w:rsid w:val="00C07AE8"/>
    <w:rsid w:val="00C26F93"/>
    <w:rsid w:val="00CB279F"/>
    <w:rsid w:val="00D314FD"/>
    <w:rsid w:val="00D81C9C"/>
    <w:rsid w:val="00DB06BB"/>
    <w:rsid w:val="00DD1D0F"/>
    <w:rsid w:val="00E54AF2"/>
    <w:rsid w:val="00EC47F2"/>
    <w:rsid w:val="00EE37AF"/>
    <w:rsid w:val="00F30186"/>
    <w:rsid w:val="00F8270F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5EE5"/>
  <w15:chartTrackingRefBased/>
  <w15:docId w15:val="{F2C95073-FC76-4669-AFD7-9594B5F7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浩</dc:creator>
  <cp:keywords/>
  <dc:description/>
  <cp:lastModifiedBy>胡 浩</cp:lastModifiedBy>
  <cp:revision>50</cp:revision>
  <dcterms:created xsi:type="dcterms:W3CDTF">2019-08-04T16:28:00Z</dcterms:created>
  <dcterms:modified xsi:type="dcterms:W3CDTF">2019-08-21T03:12:00Z</dcterms:modified>
</cp:coreProperties>
</file>