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F3C" w:rsidRDefault="00507F3C" w:rsidP="00507F3C">
      <w:pPr>
        <w:spacing w:after="200" w:line="276" w:lineRule="auto"/>
        <w:rPr>
          <w:rFonts w:ascii="Bookman Old Style" w:eastAsia="Times New Roman" w:hAnsi="Bookman Old Style"/>
          <w:sz w:val="24"/>
          <w:szCs w:val="24"/>
        </w:rPr>
      </w:pPr>
      <w:r>
        <w:rPr>
          <w:rFonts w:ascii="Bookman Old Style" w:eastAsia="Times New Roman" w:hAnsi="Bookman Old Style"/>
          <w:b/>
          <w:sz w:val="24"/>
          <w:szCs w:val="24"/>
        </w:rPr>
        <w:t>Sem. VII    Room: T 305    Year: Aug: 2019 ODD semester     WEF</w:t>
      </w:r>
      <w:proofErr w:type="gramStart"/>
      <w:r>
        <w:rPr>
          <w:rFonts w:ascii="Bookman Old Style" w:eastAsia="Times New Roman" w:hAnsi="Bookman Old Style"/>
          <w:b/>
          <w:sz w:val="24"/>
          <w:szCs w:val="24"/>
        </w:rPr>
        <w:t>:29</w:t>
      </w:r>
      <w:proofErr w:type="gramEnd"/>
      <w:r>
        <w:rPr>
          <w:rFonts w:ascii="Bookman Old Style" w:eastAsia="Times New Roman" w:hAnsi="Bookman Old Style"/>
          <w:b/>
          <w:sz w:val="24"/>
          <w:szCs w:val="24"/>
        </w:rPr>
        <w:t>-07-2019</w:t>
      </w:r>
    </w:p>
    <w:tbl>
      <w:tblPr>
        <w:tblStyle w:val="TableGrid1"/>
        <w:tblW w:w="9634" w:type="dxa"/>
        <w:jc w:val="center"/>
        <w:tblInd w:w="0" w:type="dxa"/>
        <w:tblLook w:val="04A0" w:firstRow="1" w:lastRow="0" w:firstColumn="1" w:lastColumn="0" w:noHBand="0" w:noVBand="1"/>
      </w:tblPr>
      <w:tblGrid>
        <w:gridCol w:w="983"/>
        <w:gridCol w:w="1331"/>
        <w:gridCol w:w="1478"/>
        <w:gridCol w:w="946"/>
        <w:gridCol w:w="1220"/>
        <w:gridCol w:w="3676"/>
      </w:tblGrid>
      <w:tr w:rsidR="00507F3C" w:rsidTr="00507F3C">
        <w:trPr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Week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8-9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9-10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10.30 to 11.30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11.30 to 12.30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-----------2 to 5 PM----------</w:t>
            </w:r>
          </w:p>
        </w:tc>
      </w:tr>
      <w:tr w:rsidR="00507F3C" w:rsidTr="00507F3C">
        <w:trPr>
          <w:trHeight w:val="845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Mon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RM</w:t>
            </w:r>
          </w:p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Roopa</w:t>
            </w:r>
            <w:proofErr w:type="spellEnd"/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TT</w:t>
            </w:r>
          </w:p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SMC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AFSD</w:t>
            </w:r>
          </w:p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KBR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STATS</w:t>
            </w:r>
          </w:p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YND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7F3C" w:rsidTr="00507F3C">
        <w:trPr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Tue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TT</w:t>
            </w:r>
          </w:p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SMC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RM</w:t>
            </w:r>
          </w:p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Roopa</w:t>
            </w:r>
            <w:proofErr w:type="spellEnd"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AMM</w:t>
            </w:r>
          </w:p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SSN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AFSD</w:t>
            </w:r>
          </w:p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KBR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</w:t>
            </w:r>
          </w:p>
        </w:tc>
      </w:tr>
      <w:tr w:rsidR="00507F3C" w:rsidTr="00507F3C">
        <w:trPr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Wed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AFSD</w:t>
            </w:r>
          </w:p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KBR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TT</w:t>
            </w:r>
          </w:p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SMC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RM</w:t>
            </w:r>
          </w:p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Roopa</w:t>
            </w:r>
            <w:proofErr w:type="spellEnd"/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--------AFSD Lab---- B1---KBR----</w:t>
            </w:r>
          </w:p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-------- TT Lab  II---- B2- YND+SMC</w:t>
            </w:r>
          </w:p>
        </w:tc>
      </w:tr>
      <w:tr w:rsidR="00507F3C" w:rsidTr="00507F3C">
        <w:trPr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Thu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STATS</w:t>
            </w:r>
          </w:p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YND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TT</w:t>
            </w:r>
          </w:p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SMC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AMM      RM</w:t>
            </w:r>
          </w:p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SSN      ROOPA            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--------AFSD Lab---- B2---KBR----</w:t>
            </w:r>
          </w:p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7F3C" w:rsidTr="00507F3C">
        <w:trPr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Fri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AMM</w:t>
            </w:r>
          </w:p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SSN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----STATS---</w:t>
            </w:r>
          </w:p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YND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-------- TT Lab  II---- B1- YND+SMC</w:t>
            </w:r>
          </w:p>
        </w:tc>
      </w:tr>
      <w:tr w:rsidR="00507F3C" w:rsidTr="00507F3C">
        <w:trPr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Sat.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AMM</w:t>
            </w:r>
          </w:p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SSN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AFSD</w:t>
            </w:r>
          </w:p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KBR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TT</w:t>
            </w:r>
          </w:p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SMC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07F3C" w:rsidRDefault="00507F3C" w:rsidP="00507F3C">
      <w:pPr>
        <w:spacing w:after="200" w:line="276" w:lineRule="auto"/>
        <w:rPr>
          <w:rFonts w:ascii="Bookman Old Style" w:eastAsia="Times New Roman" w:hAnsi="Bookman Old Style"/>
          <w:b/>
          <w:sz w:val="28"/>
          <w:szCs w:val="28"/>
        </w:rPr>
      </w:pPr>
    </w:p>
    <w:p w:rsidR="00507F3C" w:rsidRDefault="00507F3C" w:rsidP="00507F3C">
      <w:pPr>
        <w:spacing w:after="200" w:line="276" w:lineRule="auto"/>
        <w:rPr>
          <w:rFonts w:ascii="Bookman Old Style" w:eastAsia="Times New Roman" w:hAnsi="Bookman Old Style"/>
          <w:b/>
          <w:sz w:val="24"/>
          <w:szCs w:val="24"/>
        </w:rPr>
      </w:pPr>
    </w:p>
    <w:tbl>
      <w:tblPr>
        <w:tblStyle w:val="TableGrid1"/>
        <w:tblW w:w="9634" w:type="dxa"/>
        <w:jc w:val="center"/>
        <w:tblInd w:w="0" w:type="dxa"/>
        <w:tblLook w:val="04A0" w:firstRow="1" w:lastRow="0" w:firstColumn="1" w:lastColumn="0" w:noHBand="0" w:noVBand="1"/>
      </w:tblPr>
      <w:tblGrid>
        <w:gridCol w:w="1184"/>
        <w:gridCol w:w="4846"/>
        <w:gridCol w:w="3604"/>
      </w:tblGrid>
      <w:tr w:rsidR="00507F3C" w:rsidTr="00507F3C">
        <w:trPr>
          <w:jc w:val="center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Subject Code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Subject name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Name of the Teacher</w:t>
            </w:r>
          </w:p>
        </w:tc>
      </w:tr>
      <w:tr w:rsidR="00507F3C" w:rsidTr="00507F3C">
        <w:trPr>
          <w:jc w:val="center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15TX71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Apparel Marketing and Merchandising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S.S.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Nandikol</w:t>
            </w:r>
            <w:proofErr w:type="spellEnd"/>
          </w:p>
        </w:tc>
      </w:tr>
      <w:tr w:rsidR="00507F3C" w:rsidTr="00507F3C">
        <w:trPr>
          <w:jc w:val="center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15TX72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Textile Testing-II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S.M.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Chandrashekar</w:t>
            </w:r>
            <w:proofErr w:type="spellEnd"/>
          </w:p>
        </w:tc>
      </w:tr>
      <w:tr w:rsidR="00507F3C" w:rsidTr="00507F3C">
        <w:trPr>
          <w:jc w:val="center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15TX73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Fabric Structure and Design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K.B.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Ravindra</w:t>
            </w:r>
            <w:proofErr w:type="spellEnd"/>
          </w:p>
        </w:tc>
      </w:tr>
      <w:tr w:rsidR="00507F3C" w:rsidTr="00507F3C">
        <w:trPr>
          <w:jc w:val="center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15TX751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Retail Management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Miss.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Roopa</w:t>
            </w:r>
            <w:proofErr w:type="spellEnd"/>
          </w:p>
        </w:tc>
      </w:tr>
      <w:tr w:rsidR="00507F3C" w:rsidTr="00507F3C">
        <w:trPr>
          <w:jc w:val="center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15TX741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Statistical Application to Textiles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Y.N. Dinesh</w:t>
            </w:r>
          </w:p>
        </w:tc>
      </w:tr>
      <w:tr w:rsidR="00507F3C" w:rsidTr="00507F3C">
        <w:trPr>
          <w:jc w:val="center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15TXL77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Textile Testing Lab-II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Y.N.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Dinesh+S.M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Chandrashekar</w:t>
            </w:r>
            <w:proofErr w:type="spellEnd"/>
          </w:p>
        </w:tc>
      </w:tr>
      <w:tr w:rsidR="00507F3C" w:rsidTr="00507F3C">
        <w:trPr>
          <w:jc w:val="center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15TXL78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Fabric Structure and Design Lab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K.B.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Ravindra</w:t>
            </w:r>
            <w:proofErr w:type="spellEnd"/>
          </w:p>
        </w:tc>
      </w:tr>
      <w:tr w:rsidR="00507F3C" w:rsidTr="00507F3C">
        <w:trPr>
          <w:jc w:val="center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Work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7F3C" w:rsidRDefault="00507F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 Faculty</w:t>
            </w:r>
          </w:p>
        </w:tc>
      </w:tr>
    </w:tbl>
    <w:p w:rsidR="00507F3C" w:rsidRDefault="00507F3C" w:rsidP="00507F3C"/>
    <w:p w:rsidR="0094104D" w:rsidRDefault="0094104D"/>
    <w:p w:rsidR="00507F3C" w:rsidRDefault="00507F3C" w:rsidP="00507F3C">
      <w:pPr>
        <w:spacing w:after="200" w:line="276" w:lineRule="auto"/>
        <w:rPr>
          <w:rFonts w:ascii="Bookman Old Style" w:eastAsia="Times New Roman" w:hAnsi="Bookman Old Style"/>
          <w:b/>
          <w:sz w:val="24"/>
          <w:szCs w:val="24"/>
        </w:rPr>
      </w:pPr>
      <w:r>
        <w:rPr>
          <w:rFonts w:ascii="Bookman Old Style" w:eastAsia="Times New Roman" w:hAnsi="Bookman Old Style"/>
          <w:b/>
          <w:sz w:val="24"/>
          <w:szCs w:val="24"/>
        </w:rPr>
        <w:t xml:space="preserve">Time Table In charge                                  HOD         </w:t>
      </w:r>
      <w:r>
        <w:rPr>
          <w:rFonts w:ascii="Bookman Old Style" w:eastAsia="Times New Roman" w:hAnsi="Bookman Old Style"/>
          <w:b/>
          <w:sz w:val="24"/>
          <w:szCs w:val="24"/>
        </w:rPr>
        <w:t xml:space="preserve">              </w:t>
      </w:r>
      <w:bookmarkStart w:id="0" w:name="_GoBack"/>
      <w:bookmarkEnd w:id="0"/>
      <w:r>
        <w:rPr>
          <w:rFonts w:ascii="Bookman Old Style" w:eastAsia="Times New Roman" w:hAnsi="Bookman Old Style"/>
          <w:b/>
          <w:sz w:val="24"/>
          <w:szCs w:val="24"/>
        </w:rPr>
        <w:t xml:space="preserve">Principal                           </w:t>
      </w:r>
    </w:p>
    <w:p w:rsidR="00507F3C" w:rsidRDefault="00507F3C"/>
    <w:p w:rsidR="00507F3C" w:rsidRDefault="00507F3C"/>
    <w:sectPr w:rsidR="00507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E0C"/>
    <w:rsid w:val="00507F3C"/>
    <w:rsid w:val="0094104D"/>
    <w:rsid w:val="00EA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AE0F7-3692-43E1-9497-35FE685D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F3C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507F3C"/>
    <w:pPr>
      <w:spacing w:after="0" w:line="240" w:lineRule="auto"/>
    </w:pPr>
    <w:rPr>
      <w:rFonts w:ascii="Calibri" w:eastAsia="Times New Roman" w:hAnsi="Calibri" w:cs="Times New Roman"/>
      <w:lang w:val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6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</dc:creator>
  <cp:keywords/>
  <dc:description/>
  <cp:lastModifiedBy>TEX</cp:lastModifiedBy>
  <cp:revision>2</cp:revision>
  <dcterms:created xsi:type="dcterms:W3CDTF">2020-07-02T08:51:00Z</dcterms:created>
  <dcterms:modified xsi:type="dcterms:W3CDTF">2020-07-02T08:52:00Z</dcterms:modified>
</cp:coreProperties>
</file>