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28C3" w14:textId="77777777" w:rsidR="003A6B1A" w:rsidRPr="003A6B1A" w:rsidRDefault="003A6B1A" w:rsidP="003A6B1A">
      <w:pPr>
        <w:shd w:val="clear" w:color="auto" w:fill="191A1B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  <w:t>Presubly Icin Yapilacaklar Listesi</w:t>
      </w:r>
    </w:p>
    <w:p w14:paraId="095571B2" w14:textId="77777777" w:rsidR="003A6B1A" w:rsidRPr="003A6B1A" w:rsidRDefault="003A6B1A" w:rsidP="003A6B1A">
      <w:pPr>
        <w:shd w:val="clear" w:color="auto" w:fill="191A1B"/>
        <w:spacing w:before="24" w:after="48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Eger Presubly benzer bir akademik yazim platformu ise, MisanpAIge'den ogrenilen derslerle:</w:t>
      </w:r>
    </w:p>
    <w:p w14:paraId="2DF77DA0" w14:textId="77777777" w:rsidR="003A6B1A" w:rsidRPr="003A6B1A" w:rsidRDefault="003A6B1A" w:rsidP="003A6B1A">
      <w:pPr>
        <w:shd w:val="clear" w:color="auto" w:fill="191A1B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tr-TR"/>
          <w14:ligatures w14:val="none"/>
        </w:rPr>
        <w:t>Oncelikli (Temel)</w:t>
      </w:r>
    </w:p>
    <w:p w14:paraId="0A9B334D" w14:textId="77777777" w:rsidR="003A6B1A" w:rsidRPr="003A6B1A" w:rsidRDefault="003A6B1A" w:rsidP="003A6B1A">
      <w:pPr>
        <w:numPr>
          <w:ilvl w:val="0"/>
          <w:numId w:val="1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SPA mimarisi veya framework secimi</w:t>
      </w:r>
    </w:p>
    <w:p w14:paraId="7F0BD215" w14:textId="77777777" w:rsidR="003A6B1A" w:rsidRPr="003A6B1A" w:rsidRDefault="003A6B1A" w:rsidP="003A6B1A">
      <w:pPr>
        <w:numPr>
          <w:ilvl w:val="0"/>
          <w:numId w:val="1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Auth sistemi (Supabase/Firebase)</w:t>
      </w:r>
    </w:p>
    <w:p w14:paraId="038769EA" w14:textId="77777777" w:rsidR="003A6B1A" w:rsidRPr="003A6B1A" w:rsidRDefault="003A6B1A" w:rsidP="003A6B1A">
      <w:pPr>
        <w:numPr>
          <w:ilvl w:val="0"/>
          <w:numId w:val="1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API entegrasyonu (Claude/GPT)</w:t>
      </w:r>
    </w:p>
    <w:p w14:paraId="7CF6FA44" w14:textId="77777777" w:rsidR="003A6B1A" w:rsidRPr="003A6B1A" w:rsidRDefault="003A6B1A" w:rsidP="003A6B1A">
      <w:pPr>
        <w:numPr>
          <w:ilvl w:val="0"/>
          <w:numId w:val="1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Temel araclar (hangileri?)</w:t>
      </w:r>
    </w:p>
    <w:p w14:paraId="29EBEEC0" w14:textId="77777777" w:rsidR="003A6B1A" w:rsidRPr="003A6B1A" w:rsidRDefault="003A6B1A" w:rsidP="003A6B1A">
      <w:pPr>
        <w:numPr>
          <w:ilvl w:val="0"/>
          <w:numId w:val="1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DOCX cikti uretimi</w:t>
      </w:r>
    </w:p>
    <w:p w14:paraId="5B3312BE" w14:textId="77777777" w:rsidR="003A6B1A" w:rsidRPr="003A6B1A" w:rsidRDefault="003A6B1A" w:rsidP="003A6B1A">
      <w:pPr>
        <w:numPr>
          <w:ilvl w:val="0"/>
          <w:numId w:val="1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Kredi/odeme sistemi</w:t>
      </w:r>
    </w:p>
    <w:p w14:paraId="5162D871" w14:textId="77777777" w:rsidR="003A6B1A" w:rsidRPr="003A6B1A" w:rsidRDefault="003A6B1A" w:rsidP="003A6B1A">
      <w:pPr>
        <w:numPr>
          <w:ilvl w:val="0"/>
          <w:numId w:val="1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Deploy altyapisi</w:t>
      </w:r>
    </w:p>
    <w:p w14:paraId="58164396" w14:textId="77777777" w:rsidR="003A6B1A" w:rsidRPr="003A6B1A" w:rsidRDefault="003A6B1A" w:rsidP="003A6B1A">
      <w:pPr>
        <w:shd w:val="clear" w:color="auto" w:fill="191A1B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tr-TR"/>
          <w14:ligatures w14:val="none"/>
        </w:rPr>
        <w:t>Ikincil (UX)</w:t>
      </w:r>
    </w:p>
    <w:p w14:paraId="692BB7D8" w14:textId="77777777" w:rsidR="003A6B1A" w:rsidRPr="003A6B1A" w:rsidRDefault="003A6B1A" w:rsidP="003A6B1A">
      <w:pPr>
        <w:numPr>
          <w:ilvl w:val="0"/>
          <w:numId w:val="2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Dark mode</w:t>
      </w:r>
    </w:p>
    <w:p w14:paraId="4D38B7F4" w14:textId="77777777" w:rsidR="003A6B1A" w:rsidRPr="003A6B1A" w:rsidRDefault="003A6B1A" w:rsidP="003A6B1A">
      <w:pPr>
        <w:numPr>
          <w:ilvl w:val="0"/>
          <w:numId w:val="2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Responsive tasarim</w:t>
      </w:r>
    </w:p>
    <w:p w14:paraId="13F5E75B" w14:textId="77777777" w:rsidR="003A6B1A" w:rsidRPr="003A6B1A" w:rsidRDefault="003A6B1A" w:rsidP="003A6B1A">
      <w:pPr>
        <w:numPr>
          <w:ilvl w:val="0"/>
          <w:numId w:val="2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Dosya yukleme (drag-drop + click)</w:t>
      </w:r>
    </w:p>
    <w:p w14:paraId="5BB94E1F" w14:textId="77777777" w:rsidR="003A6B1A" w:rsidRPr="003A6B1A" w:rsidRDefault="003A6B1A" w:rsidP="003A6B1A">
      <w:pPr>
        <w:numPr>
          <w:ilvl w:val="0"/>
          <w:numId w:val="2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Gercek zamanli kelime sayaci</w:t>
      </w:r>
    </w:p>
    <w:p w14:paraId="6EF6E0B6" w14:textId="77777777" w:rsidR="003A6B1A" w:rsidRPr="003A6B1A" w:rsidRDefault="003A6B1A" w:rsidP="003A6B1A">
      <w:pPr>
        <w:numPr>
          <w:ilvl w:val="0"/>
          <w:numId w:val="2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Onboarding turu</w:t>
      </w:r>
    </w:p>
    <w:p w14:paraId="1017A413" w14:textId="77777777" w:rsidR="003A6B1A" w:rsidRPr="003A6B1A" w:rsidRDefault="003A6B1A" w:rsidP="003A6B1A">
      <w:pPr>
        <w:numPr>
          <w:ilvl w:val="0"/>
          <w:numId w:val="2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Bildirim sistemi</w:t>
      </w:r>
    </w:p>
    <w:p w14:paraId="75FE2D6A" w14:textId="77777777" w:rsidR="003A6B1A" w:rsidRPr="003A6B1A" w:rsidRDefault="003A6B1A" w:rsidP="003A6B1A">
      <w:pPr>
        <w:shd w:val="clear" w:color="auto" w:fill="191A1B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tr-TR"/>
          <w14:ligatures w14:val="none"/>
        </w:rPr>
        <w:t>Ucuncul (Buyume)</w:t>
      </w:r>
    </w:p>
    <w:p w14:paraId="33212469" w14:textId="77777777" w:rsidR="003A6B1A" w:rsidRPr="003A6B1A" w:rsidRDefault="003A6B1A" w:rsidP="003A6B1A">
      <w:pPr>
        <w:numPr>
          <w:ilvl w:val="0"/>
          <w:numId w:val="3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Referral sistemi</w:t>
      </w:r>
    </w:p>
    <w:p w14:paraId="197E8F03" w14:textId="77777777" w:rsidR="003A6B1A" w:rsidRPr="003A6B1A" w:rsidRDefault="003A6B1A" w:rsidP="003A6B1A">
      <w:pPr>
        <w:numPr>
          <w:ilvl w:val="0"/>
          <w:numId w:val="3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Admin paneli</w:t>
      </w:r>
    </w:p>
    <w:p w14:paraId="274128C7" w14:textId="77777777" w:rsidR="003A6B1A" w:rsidRPr="003A6B1A" w:rsidRDefault="003A6B1A" w:rsidP="003A6B1A">
      <w:pPr>
        <w:numPr>
          <w:ilvl w:val="0"/>
          <w:numId w:val="3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Kullanici istatistikleri</w:t>
      </w:r>
    </w:p>
    <w:p w14:paraId="09C62719" w14:textId="77777777" w:rsidR="003A6B1A" w:rsidRPr="003A6B1A" w:rsidRDefault="003A6B1A" w:rsidP="003A6B1A">
      <w:pPr>
        <w:numPr>
          <w:ilvl w:val="0"/>
          <w:numId w:val="3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Feedback/anket</w:t>
      </w:r>
    </w:p>
    <w:p w14:paraId="11D6A487" w14:textId="77777777" w:rsidR="003A6B1A" w:rsidRPr="003A6B1A" w:rsidRDefault="003A6B1A" w:rsidP="003A6B1A">
      <w:pPr>
        <w:numPr>
          <w:ilvl w:val="0"/>
          <w:numId w:val="3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Template kutuphanesi</w:t>
      </w:r>
    </w:p>
    <w:p w14:paraId="72729C97" w14:textId="77777777" w:rsidR="003A6B1A" w:rsidRPr="003A6B1A" w:rsidRDefault="003A6B1A" w:rsidP="003A6B1A">
      <w:pPr>
        <w:numPr>
          <w:ilvl w:val="0"/>
          <w:numId w:val="3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Legal sayfalar</w:t>
      </w:r>
    </w:p>
    <w:p w14:paraId="31EE4CFC" w14:textId="77777777" w:rsidR="003A6B1A" w:rsidRPr="003A6B1A" w:rsidRDefault="003A6B1A" w:rsidP="003A6B1A">
      <w:pPr>
        <w:numPr>
          <w:ilvl w:val="0"/>
          <w:numId w:val="3"/>
        </w:numPr>
        <w:shd w:val="clear" w:color="auto" w:fill="191A1B"/>
        <w:spacing w:before="100" w:beforeAutospacing="1" w:after="100" w:afterAutospacing="1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SEO (sitemap, meta tags, OG)</w:t>
      </w:r>
    </w:p>
    <w:p w14:paraId="1E0C2A41" w14:textId="77777777" w:rsidR="003A6B1A" w:rsidRPr="003A6B1A" w:rsidRDefault="003A6B1A" w:rsidP="003A6B1A">
      <w:pPr>
        <w:shd w:val="clear" w:color="auto" w:fill="191A1B"/>
        <w:spacing w:before="24" w:after="48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3A6B1A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>Presubly'nin ne yaptigi hakkinda bilgi verirsen listeyi ona gore ozellestirebilirim.</w:t>
      </w:r>
    </w:p>
    <w:p w14:paraId="218AE761" w14:textId="56FAC283" w:rsidR="00E87925" w:rsidRDefault="00E87925"/>
    <w:sectPr w:rsidR="00E879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A2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A2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Amasis MT Pro Medium">
    <w:panose1 w:val="02040604050005020304"/>
    <w:charset w:val="A2"/>
    <w:family w:val="roman"/>
    <w:pitch w:val="variable"/>
    <w:sig w:usb0="A00000AF" w:usb1="4000205B" w:usb2="00000000" w:usb3="00000000" w:csb0="00000093" w:csb1="00000000"/>
  </w:font>
  <w:font w:name="Amasis MT Pro">
    <w:panose1 w:val="02040504050005020304"/>
    <w:charset w:val="00"/>
    <w:family w:val="roman"/>
    <w:pitch w:val="variable"/>
    <w:sig w:usb0="A00000AF" w:usb1="4000205B" w:usb2="00000000" w:usb3="00000000" w:csb0="00000093" w:csb1="00000000"/>
  </w:font>
  <w:font w:name="Times New Roman (CS Gövde)">
    <w:altName w:val="Times New Roman"/>
    <w:panose1 w:val="020B0604020202020204"/>
    <w:charset w:val="00"/>
    <w:family w:val="roman"/>
    <w:pitch w:val="default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SemiBold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4D05"/>
    <w:multiLevelType w:val="multilevel"/>
    <w:tmpl w:val="1D3832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3660E3"/>
    <w:multiLevelType w:val="multilevel"/>
    <w:tmpl w:val="5D2E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4518D0"/>
    <w:multiLevelType w:val="multilevel"/>
    <w:tmpl w:val="3AC89CD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619887">
    <w:abstractNumId w:val="1"/>
  </w:num>
  <w:num w:numId="2" w16cid:durableId="1880629792">
    <w:abstractNumId w:val="0"/>
  </w:num>
  <w:num w:numId="3" w16cid:durableId="492913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925"/>
    <w:rsid w:val="00135A5D"/>
    <w:rsid w:val="0035628D"/>
    <w:rsid w:val="003A6B1A"/>
    <w:rsid w:val="003D1D17"/>
    <w:rsid w:val="004005D1"/>
    <w:rsid w:val="004B2E0A"/>
    <w:rsid w:val="0055157B"/>
    <w:rsid w:val="005D6BA7"/>
    <w:rsid w:val="00600DBC"/>
    <w:rsid w:val="00823B9C"/>
    <w:rsid w:val="0093644B"/>
    <w:rsid w:val="00B90ACD"/>
    <w:rsid w:val="00DA7E9A"/>
    <w:rsid w:val="00E87925"/>
    <w:rsid w:val="00EB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B31BEE"/>
  <w15:chartTrackingRefBased/>
  <w15:docId w15:val="{926E87DE-248F-6D49-A164-75024C46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D6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87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35A5D"/>
    <w:pPr>
      <w:keepNext/>
      <w:keepLines/>
      <w:spacing w:line="276" w:lineRule="auto"/>
      <w:ind w:left="720" w:hanging="360"/>
      <w:outlineLvl w:val="2"/>
    </w:pPr>
    <w:rPr>
      <w:rFonts w:ascii="Palatino Linotype" w:eastAsia="Palatino Linotype" w:hAnsi="Palatino Linotype" w:cs="Palatino Linotype"/>
      <w:b/>
      <w:i/>
      <w:color w:val="E97132" w:themeColor="accent2"/>
      <w:lang w:val="tr"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87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87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879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879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879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879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135A5D"/>
    <w:rPr>
      <w:rFonts w:ascii="Palatino Linotype" w:eastAsia="Palatino Linotype" w:hAnsi="Palatino Linotype" w:cs="Palatino Linotype"/>
      <w:b/>
      <w:i/>
      <w:color w:val="E97132" w:themeColor="accent2"/>
      <w:lang w:val="tr" w:eastAsia="tr-TR"/>
    </w:rPr>
  </w:style>
  <w:style w:type="paragraph" w:customStyle="1" w:styleId="Balk21">
    <w:name w:val="Başlık 21"/>
    <w:basedOn w:val="Normal"/>
    <w:qFormat/>
    <w:rsid w:val="00EB4D9A"/>
    <w:pPr>
      <w:widowControl w:val="0"/>
      <w:tabs>
        <w:tab w:val="left" w:pos="567"/>
      </w:tabs>
      <w:autoSpaceDE w:val="0"/>
      <w:autoSpaceDN w:val="0"/>
      <w:spacing w:before="120" w:after="120" w:line="276" w:lineRule="auto"/>
      <w:jc w:val="both"/>
    </w:pPr>
    <w:rPr>
      <w:rFonts w:ascii="Amasis MT Pro Medium" w:eastAsia="Times New Roman" w:hAnsi="Amasis MT Pro Medium" w:cstheme="majorHAnsi"/>
      <w:color w:val="6955A0"/>
      <w:kern w:val="0"/>
      <w:sz w:val="26"/>
      <w:szCs w:val="22"/>
      <w:lang w:eastAsia="tr-TR"/>
      <w14:ligatures w14:val="none"/>
    </w:rPr>
  </w:style>
  <w:style w:type="paragraph" w:customStyle="1" w:styleId="Paragraph">
    <w:name w:val="Paragraph"/>
    <w:basedOn w:val="Normal"/>
    <w:qFormat/>
    <w:rsid w:val="00EB4D9A"/>
    <w:pPr>
      <w:widowControl w:val="0"/>
      <w:autoSpaceDE w:val="0"/>
      <w:autoSpaceDN w:val="0"/>
      <w:spacing w:line="276" w:lineRule="auto"/>
      <w:jc w:val="both"/>
    </w:pPr>
    <w:rPr>
      <w:rFonts w:ascii="Amasis MT Pro" w:hAnsi="Amasis MT Pro" w:cs="Times New Roman (CS Gövde)"/>
      <w:color w:val="404040" w:themeColor="text1" w:themeTint="BF"/>
      <w:kern w:val="0"/>
      <w:sz w:val="22"/>
      <w14:ligatures w14:val="none"/>
    </w:rPr>
  </w:style>
  <w:style w:type="paragraph" w:customStyle="1" w:styleId="Balk11">
    <w:name w:val="Başlık 11"/>
    <w:basedOn w:val="Balk1"/>
    <w:qFormat/>
    <w:rsid w:val="005D6BA7"/>
    <w:pPr>
      <w:widowControl w:val="0"/>
      <w:autoSpaceDE w:val="0"/>
      <w:autoSpaceDN w:val="0"/>
      <w:spacing w:before="120" w:after="120"/>
    </w:pPr>
    <w:rPr>
      <w:rFonts w:ascii="Amasis MT Pro Medium" w:hAnsi="Amasis MT Pro Medium"/>
      <w:color w:val="6955A0"/>
      <w:kern w:val="0"/>
      <w:sz w:val="28"/>
      <w:szCs w:val="32"/>
      <w14:textFill>
        <w14:solidFill>
          <w14:srgbClr w14:val="6955A0">
            <w14:lumMod w14:val="75000"/>
            <w14:lumOff w14:val="25000"/>
          </w14:srgbClr>
        </w14:solidFill>
      </w14:textFill>
      <w14:ligatures w14:val="none"/>
    </w:rPr>
  </w:style>
  <w:style w:type="character" w:customStyle="1" w:styleId="Balk1Char">
    <w:name w:val="Başlık 1 Char"/>
    <w:basedOn w:val="VarsaylanParagrafYazTipi"/>
    <w:link w:val="Balk1"/>
    <w:uiPriority w:val="9"/>
    <w:rsid w:val="005D6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KonuBal1">
    <w:name w:val="Konu Başlığı1"/>
    <w:basedOn w:val="Normal"/>
    <w:autoRedefine/>
    <w:qFormat/>
    <w:rsid w:val="005D6BA7"/>
    <w:pPr>
      <w:widowControl w:val="0"/>
      <w:autoSpaceDE w:val="0"/>
      <w:autoSpaceDN w:val="0"/>
      <w:spacing w:before="240" w:after="240"/>
      <w:jc w:val="both"/>
    </w:pPr>
    <w:rPr>
      <w:rFonts w:ascii="Amasis MT Pro Medium" w:hAnsi="Amasis MT Pro Medium" w:cs="Times New Roman (CS Gövde)"/>
      <w:color w:val="6955A0"/>
      <w:kern w:val="0"/>
      <w:sz w:val="32"/>
      <w:szCs w:val="32"/>
      <w:lang w:val="en-US"/>
      <w14:textFill>
        <w14:solidFill>
          <w14:srgbClr w14:val="6955A0">
            <w14:lumMod w14:val="75000"/>
            <w14:lumOff w14:val="25000"/>
          </w14:srgbClr>
        </w14:solidFill>
      </w14:textFill>
      <w14:ligatures w14:val="none"/>
    </w:rPr>
  </w:style>
  <w:style w:type="paragraph" w:customStyle="1" w:styleId="Abstract">
    <w:name w:val="Abstract"/>
    <w:basedOn w:val="Normal"/>
    <w:qFormat/>
    <w:rsid w:val="004B2E0A"/>
    <w:pPr>
      <w:jc w:val="both"/>
    </w:pPr>
    <w:rPr>
      <w:rFonts w:ascii="Aptos Light" w:hAnsi="Aptos Light"/>
      <w:color w:val="404040" w:themeColor="text1" w:themeTint="BF"/>
      <w:sz w:val="20"/>
      <w:szCs w:val="20"/>
    </w:rPr>
  </w:style>
  <w:style w:type="paragraph" w:customStyle="1" w:styleId="Tableparagraph">
    <w:name w:val="Table paragraph"/>
    <w:basedOn w:val="Normal"/>
    <w:qFormat/>
    <w:rsid w:val="004B2E0A"/>
    <w:pPr>
      <w:widowControl w:val="0"/>
      <w:autoSpaceDE w:val="0"/>
      <w:autoSpaceDN w:val="0"/>
      <w:jc w:val="both"/>
    </w:pPr>
    <w:rPr>
      <w:rFonts w:ascii="Aptos Light" w:eastAsia="PMingLiU" w:hAnsi="Aptos Light" w:cs="Segoe UI"/>
      <w:color w:val="404040" w:themeColor="text1" w:themeTint="BF"/>
      <w:kern w:val="0"/>
      <w:sz w:val="18"/>
      <w:szCs w:val="20"/>
      <w:lang w:val="en-GB" w:eastAsia="zh-TW"/>
      <w14:ligatures w14:val="none"/>
    </w:rPr>
  </w:style>
  <w:style w:type="paragraph" w:customStyle="1" w:styleId="Tabletitle">
    <w:name w:val="Table title"/>
    <w:basedOn w:val="Normal"/>
    <w:qFormat/>
    <w:rsid w:val="004B2E0A"/>
    <w:pPr>
      <w:widowControl w:val="0"/>
      <w:tabs>
        <w:tab w:val="left" w:pos="567"/>
      </w:tabs>
      <w:autoSpaceDE w:val="0"/>
      <w:autoSpaceDN w:val="0"/>
      <w:spacing w:before="120" w:after="120" w:line="276" w:lineRule="auto"/>
      <w:jc w:val="both"/>
    </w:pPr>
    <w:rPr>
      <w:rFonts w:ascii="Aptos" w:eastAsia="Times New Roman" w:hAnsi="Aptos" w:cstheme="majorHAnsi"/>
      <w:color w:val="404040" w:themeColor="text1" w:themeTint="BF"/>
      <w:kern w:val="0"/>
      <w:sz w:val="20"/>
      <w:szCs w:val="20"/>
      <w:lang w:eastAsia="tr-TR"/>
      <w14:ligatures w14:val="none"/>
    </w:rPr>
  </w:style>
  <w:style w:type="paragraph" w:customStyle="1" w:styleId="Tablenote">
    <w:name w:val="Table note"/>
    <w:basedOn w:val="Normal"/>
    <w:qFormat/>
    <w:rsid w:val="004B2E0A"/>
    <w:pPr>
      <w:widowControl w:val="0"/>
      <w:autoSpaceDE w:val="0"/>
      <w:autoSpaceDN w:val="0"/>
      <w:spacing w:after="120" w:line="276" w:lineRule="auto"/>
      <w:jc w:val="both"/>
    </w:pPr>
    <w:rPr>
      <w:rFonts w:ascii="Aptos Light" w:eastAsia="Times New Roman" w:hAnsi="Aptos Light" w:cstheme="majorHAnsi"/>
      <w:color w:val="404040" w:themeColor="text1" w:themeTint="BF"/>
      <w:kern w:val="0"/>
      <w:sz w:val="16"/>
      <w:szCs w:val="22"/>
      <w:lang w:eastAsia="tr-TR"/>
      <w14:ligatures w14:val="none"/>
    </w:rPr>
  </w:style>
  <w:style w:type="paragraph" w:customStyle="1" w:styleId="References">
    <w:name w:val="References"/>
    <w:basedOn w:val="Normal"/>
    <w:qFormat/>
    <w:rsid w:val="004B2E0A"/>
    <w:pPr>
      <w:shd w:val="clear" w:color="auto" w:fill="FFFFFF"/>
      <w:spacing w:line="276" w:lineRule="auto"/>
      <w:ind w:left="567" w:hanging="567"/>
      <w:jc w:val="both"/>
    </w:pPr>
    <w:rPr>
      <w:rFonts w:ascii="Aptos Light" w:eastAsia="Times New Roman" w:hAnsi="Aptos Light" w:cs="Arial"/>
      <w:color w:val="3A3A3A" w:themeColor="background2" w:themeShade="40"/>
      <w:kern w:val="0"/>
      <w:sz w:val="18"/>
      <w:szCs w:val="21"/>
      <w:lang w:eastAsia="tr-TR"/>
      <w14:ligatures w14:val="none"/>
    </w:rPr>
  </w:style>
  <w:style w:type="paragraph" w:customStyle="1" w:styleId="Title2">
    <w:name w:val="Title 2"/>
    <w:basedOn w:val="Normal"/>
    <w:qFormat/>
    <w:rsid w:val="004B2E0A"/>
    <w:pPr>
      <w:widowControl w:val="0"/>
      <w:tabs>
        <w:tab w:val="left" w:pos="567"/>
      </w:tabs>
      <w:autoSpaceDE w:val="0"/>
      <w:autoSpaceDN w:val="0"/>
      <w:spacing w:before="120" w:after="120" w:line="276" w:lineRule="auto"/>
    </w:pPr>
    <w:rPr>
      <w:rFonts w:ascii="Aptos SemiBold" w:eastAsia="Times New Roman" w:hAnsi="Aptos SemiBold" w:cstheme="majorHAnsi"/>
      <w:bCs/>
      <w:color w:val="404040" w:themeColor="text1" w:themeTint="BF"/>
      <w:kern w:val="0"/>
      <w:sz w:val="26"/>
      <w:szCs w:val="22"/>
      <w:lang w:val="en-US" w:eastAsia="tr-TR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E87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8792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8792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8792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8792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8792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8792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879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87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879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87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879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8792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8792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8792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87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8792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879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6B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89</Words>
  <Characters>612</Characters>
  <Application>Microsoft Office Word</Application>
  <DocSecurity>0</DocSecurity>
  <Lines>9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macuser</dc:creator>
  <cp:keywords/>
  <dc:description/>
  <cp:lastModifiedBy>macuser</cp:lastModifiedBy>
  <cp:revision>1</cp:revision>
  <dcterms:created xsi:type="dcterms:W3CDTF">2026-04-15T20:24:00Z</dcterms:created>
  <dcterms:modified xsi:type="dcterms:W3CDTF">2026-04-15T21:44:00Z</dcterms:modified>
</cp:coreProperties>
</file>