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7F154" w14:textId="1F0B7E8C" w:rsidR="00A74A2A" w:rsidRPr="00150AE3" w:rsidRDefault="00A74A2A" w:rsidP="00A74A2A">
      <w:pPr>
        <w:jc w:val="center"/>
        <w:rPr>
          <w:b/>
          <w:u w:val="single"/>
        </w:rPr>
      </w:pPr>
      <w:r w:rsidRPr="00150AE3">
        <w:rPr>
          <w:b/>
          <w:u w:val="single"/>
        </w:rPr>
        <w:t>SPH3U Culminating Presentation</w:t>
      </w:r>
    </w:p>
    <w:p w14:paraId="170272C4" w14:textId="77777777" w:rsidR="00A74A2A" w:rsidRDefault="00A74A2A" w:rsidP="00A74A2A">
      <w:pPr>
        <w:jc w:val="center"/>
        <w:rPr>
          <w:b/>
        </w:rPr>
      </w:pPr>
    </w:p>
    <w:p w14:paraId="6C943691" w14:textId="500A78FE" w:rsidR="00A67FEE" w:rsidRDefault="00A67FEE">
      <w:r>
        <w:t xml:space="preserve">One of the amazing things about physics is that </w:t>
      </w:r>
      <w:proofErr w:type="spellStart"/>
      <w:r>
        <w:t>its</w:t>
      </w:r>
      <w:proofErr w:type="spellEnd"/>
      <w:r>
        <w:t xml:space="preserve"> all around us. In a group of 3</w:t>
      </w:r>
      <w:r w:rsidR="0026158C">
        <w:t xml:space="preserve">, prepare a </w:t>
      </w:r>
      <w:r>
        <w:t xml:space="preserve">     </w:t>
      </w:r>
      <w:r w:rsidR="0026158C">
        <w:t>10</w:t>
      </w:r>
      <w:r>
        <w:t xml:space="preserve"> </w:t>
      </w:r>
      <w:r w:rsidR="0026158C">
        <w:t>minute presentation on a</w:t>
      </w:r>
      <w:r>
        <w:t xml:space="preserve"> physics</w:t>
      </w:r>
      <w:r w:rsidR="0026158C">
        <w:t xml:space="preserve"> topic of your choice.</w:t>
      </w:r>
      <w:r>
        <w:t xml:space="preserve"> It can be:</w:t>
      </w:r>
    </w:p>
    <w:p w14:paraId="12D5B662" w14:textId="77777777" w:rsidR="00A67FEE" w:rsidRDefault="00A67FEE"/>
    <w:p w14:paraId="0C404A0E" w14:textId="210BFC5D" w:rsidR="001E428E" w:rsidRDefault="00A67FEE" w:rsidP="00A67FEE">
      <w:pPr>
        <w:pStyle w:val="ListParagraph"/>
        <w:numPr>
          <w:ilvl w:val="0"/>
          <w:numId w:val="2"/>
        </w:numPr>
      </w:pPr>
      <w:r>
        <w:t xml:space="preserve"> A </w:t>
      </w:r>
      <w:r w:rsidR="00792A75">
        <w:t xml:space="preserve">unique </w:t>
      </w:r>
      <w:r>
        <w:t>question you’re going to answer</w:t>
      </w:r>
      <w:r w:rsidR="00792A75">
        <w:t xml:space="preserve"> using physics analysis</w:t>
      </w:r>
      <w:r>
        <w:t xml:space="preserve"> (e.g. </w:t>
      </w:r>
      <w:r w:rsidR="00792A75">
        <w:t>If everyone on a bus got out and pushed the bus from behind, would they be able to move it?)</w:t>
      </w:r>
    </w:p>
    <w:p w14:paraId="019F8B0D" w14:textId="49678270" w:rsidR="00A67FEE" w:rsidRDefault="00A67FEE" w:rsidP="00A67FEE">
      <w:pPr>
        <w:pStyle w:val="ListParagraph"/>
        <w:numPr>
          <w:ilvl w:val="0"/>
          <w:numId w:val="2"/>
        </w:numPr>
      </w:pPr>
      <w:r>
        <w:t>The physics behind a device/natural phenomenon (e.g.</w:t>
      </w:r>
      <w:r w:rsidR="00792A75">
        <w:t xml:space="preserve"> why do we need to wear seatbelts in cars?)</w:t>
      </w:r>
      <w:r>
        <w:t xml:space="preserve"> </w:t>
      </w:r>
    </w:p>
    <w:p w14:paraId="6F2E11CF" w14:textId="25FC7D99" w:rsidR="00792A75" w:rsidRDefault="00792A75" w:rsidP="00A67FEE">
      <w:pPr>
        <w:pStyle w:val="ListParagraph"/>
        <w:numPr>
          <w:ilvl w:val="0"/>
          <w:numId w:val="2"/>
        </w:numPr>
      </w:pPr>
      <w:r>
        <w:t>Analysis of physics in media (e.g. is it actually possible for a movie star to stand on top of a moving train?</w:t>
      </w:r>
      <w:r w:rsidR="007124A9">
        <w:t xml:space="preserve"> Which of the three spider-men are the strongest?</w:t>
      </w:r>
      <w:r>
        <w:t>)</w:t>
      </w:r>
    </w:p>
    <w:p w14:paraId="27D52B2C" w14:textId="77777777" w:rsidR="00A67FEE" w:rsidRDefault="00A67FEE"/>
    <w:p w14:paraId="6F66FB82" w14:textId="5CCB90F4" w:rsidR="007124A9" w:rsidRDefault="007124A9">
      <w:r>
        <w:t xml:space="preserve">Be clear about which choice you’re selecting in your presentation. </w:t>
      </w:r>
    </w:p>
    <w:p w14:paraId="3AF0EFAF" w14:textId="77777777" w:rsidR="00253DCD" w:rsidRDefault="00253DCD" w:rsidP="007124A9">
      <w:pPr>
        <w:ind w:left="720"/>
        <w:rPr>
          <w:b/>
        </w:rPr>
      </w:pPr>
    </w:p>
    <w:p w14:paraId="361C78DF" w14:textId="77777777" w:rsidR="00253DCD" w:rsidRDefault="00253DCD" w:rsidP="007124A9">
      <w:pPr>
        <w:ind w:left="720"/>
        <w:rPr>
          <w:b/>
        </w:rPr>
      </w:pPr>
    </w:p>
    <w:p w14:paraId="1965AD37" w14:textId="0115A30A" w:rsidR="001E428E" w:rsidRDefault="007124A9" w:rsidP="007124A9">
      <w:pPr>
        <w:ind w:left="720"/>
      </w:pPr>
      <w:r>
        <w:rPr>
          <w:b/>
        </w:rPr>
        <w:t>C</w:t>
      </w:r>
      <w:r w:rsidR="0026158C">
        <w:rPr>
          <w:b/>
        </w:rPr>
        <w:t>hoose a SPECIFIC topic</w:t>
      </w:r>
      <w:r w:rsidR="0026158C">
        <w:t xml:space="preserve"> with a connection to SPH3U. Use a topic below as a starting place, then get more specific as you conduct your research. Choose now!</w:t>
      </w:r>
    </w:p>
    <w:p w14:paraId="4FE211CE" w14:textId="77777777" w:rsidR="002871ED" w:rsidRDefault="002871ED" w:rsidP="007124A9">
      <w:pPr>
        <w:ind w:left="720"/>
      </w:pPr>
    </w:p>
    <w:p w14:paraId="5F8E10C8" w14:textId="77777777" w:rsidR="00253DCD" w:rsidRDefault="00253DCD" w:rsidP="007124A9">
      <w:pPr>
        <w:ind w:left="720"/>
      </w:pPr>
    </w:p>
    <w:p w14:paraId="46E33E52" w14:textId="77777777" w:rsidR="002871ED" w:rsidRDefault="002871ED" w:rsidP="007124A9">
      <w:pPr>
        <w:ind w:left="720"/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E428E" w14:paraId="250779E8" w14:textId="77777777">
        <w:trPr>
          <w:trHeight w:val="420"/>
        </w:trPr>
        <w:tc>
          <w:tcPr>
            <w:tcW w:w="9360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2DE4F" w14:textId="77777777" w:rsidR="001E428E" w:rsidRDefault="00261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KINEMATICS, DYNAMICS, ENERGY, ELECTRICITY AND MAGNETISM, SOUND AND WAVES</w:t>
            </w:r>
          </w:p>
        </w:tc>
      </w:tr>
      <w:tr w:rsidR="001E428E" w14:paraId="64352788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C80D7" w14:textId="77777777" w:rsidR="001E428E" w:rsidRPr="002D6C8C" w:rsidRDefault="00261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How do radar guns work?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77D7D" w14:textId="1A4FB427" w:rsidR="001E428E" w:rsidRPr="002D6C8C" w:rsidRDefault="002739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How do a</w:t>
            </w:r>
            <w:r w:rsidR="0026158C" w:rsidRPr="002D6C8C">
              <w:rPr>
                <w:sz w:val="16"/>
                <w:szCs w:val="16"/>
              </w:rPr>
              <w:t>irplanes</w:t>
            </w:r>
            <w:r w:rsidRPr="002D6C8C">
              <w:rPr>
                <w:sz w:val="16"/>
                <w:szCs w:val="16"/>
              </w:rPr>
              <w:t xml:space="preserve"> generate lift? Why are there wings shaped the way they are?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605E5" w14:textId="384A93DC" w:rsidR="001E428E" w:rsidRPr="002D6C8C" w:rsidRDefault="002739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How do we generate electrical p</w:t>
            </w:r>
            <w:r w:rsidR="0026158C" w:rsidRPr="002D6C8C">
              <w:rPr>
                <w:sz w:val="16"/>
                <w:szCs w:val="16"/>
              </w:rPr>
              <w:t>ower</w:t>
            </w:r>
            <w:r w:rsidRPr="002D6C8C">
              <w:rPr>
                <w:sz w:val="16"/>
                <w:szCs w:val="16"/>
              </w:rPr>
              <w:t xml:space="preserve">? </w:t>
            </w:r>
            <w:r w:rsidR="0026158C" w:rsidRPr="002D6C8C">
              <w:rPr>
                <w:sz w:val="16"/>
                <w:szCs w:val="16"/>
              </w:rPr>
              <w:t>(Solar, Wind, Nuclear, Hydroelectric, Geothermal)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CE1BC" w14:textId="624F5473" w:rsidR="001E428E" w:rsidRPr="002D6C8C" w:rsidRDefault="002739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How does medical imaging work?</w:t>
            </w:r>
            <w:r w:rsidR="0026158C" w:rsidRPr="002D6C8C">
              <w:rPr>
                <w:sz w:val="16"/>
                <w:szCs w:val="16"/>
              </w:rPr>
              <w:t xml:space="preserve"> (MRI, x-ray, fMRI, PET)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C9DF8" w14:textId="77777777" w:rsidR="001E428E" w:rsidRPr="002D6C8C" w:rsidRDefault="00261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A musical instrument (electric guitar, acoustic guitar, piano, tuba, saxophone, etc.)</w:t>
            </w:r>
          </w:p>
        </w:tc>
      </w:tr>
      <w:tr w:rsidR="001E428E" w14:paraId="57BB5C75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A7095" w14:textId="4A110894" w:rsidR="001E428E" w:rsidRPr="002D6C8C" w:rsidRDefault="002739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How do a</w:t>
            </w:r>
            <w:r w:rsidR="0026158C" w:rsidRPr="002D6C8C">
              <w:rPr>
                <w:sz w:val="16"/>
                <w:szCs w:val="16"/>
              </w:rPr>
              <w:t>nimal</w:t>
            </w:r>
            <w:r w:rsidRPr="002D6C8C">
              <w:rPr>
                <w:sz w:val="16"/>
                <w:szCs w:val="16"/>
              </w:rPr>
              <w:t xml:space="preserve">s know which direction to </w:t>
            </w:r>
            <w:r w:rsidR="0026158C" w:rsidRPr="002D6C8C">
              <w:rPr>
                <w:sz w:val="16"/>
                <w:szCs w:val="16"/>
              </w:rPr>
              <w:t>migrat</w:t>
            </w:r>
            <w:r w:rsidRPr="002D6C8C">
              <w:rPr>
                <w:sz w:val="16"/>
                <w:szCs w:val="16"/>
              </w:rPr>
              <w:t>e?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DFEB6" w14:textId="0EABCFF7" w:rsidR="001E428E" w:rsidRPr="002D6C8C" w:rsidRDefault="002739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 xml:space="preserve">How do we get </w:t>
            </w:r>
            <w:r w:rsidR="0026158C" w:rsidRPr="002D6C8C">
              <w:rPr>
                <w:sz w:val="16"/>
                <w:szCs w:val="16"/>
              </w:rPr>
              <w:t>satellites</w:t>
            </w:r>
            <w:r w:rsidRPr="002D6C8C">
              <w:rPr>
                <w:sz w:val="16"/>
                <w:szCs w:val="16"/>
              </w:rPr>
              <w:t xml:space="preserve"> into orbit?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6C40" w14:textId="359CA5C3" w:rsidR="001E428E" w:rsidRPr="002D6C8C" w:rsidRDefault="002739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What is the nuclear process that happens inside the Sun?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2AEE2" w14:textId="77777777" w:rsidR="001E428E" w:rsidRPr="002D6C8C" w:rsidRDefault="00261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How do metal detectors work?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C19EC" w14:textId="2250AD7F" w:rsidR="001E428E" w:rsidRPr="002D6C8C" w:rsidRDefault="002739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 xml:space="preserve">What’s the history of </w:t>
            </w:r>
            <w:r w:rsidR="0026158C" w:rsidRPr="002D6C8C">
              <w:rPr>
                <w:sz w:val="16"/>
                <w:szCs w:val="16"/>
              </w:rPr>
              <w:t>Radio communication</w:t>
            </w:r>
            <w:r w:rsidRPr="002D6C8C">
              <w:rPr>
                <w:sz w:val="16"/>
                <w:szCs w:val="16"/>
              </w:rPr>
              <w:t>?</w:t>
            </w:r>
          </w:p>
        </w:tc>
      </w:tr>
      <w:tr w:rsidR="001E428E" w14:paraId="0D495641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6D9BB" w14:textId="236C5EB1" w:rsidR="001E428E" w:rsidRPr="002D6C8C" w:rsidRDefault="00BA3F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What’s the v</w:t>
            </w:r>
            <w:r w:rsidR="0026158C" w:rsidRPr="002D6C8C">
              <w:rPr>
                <w:sz w:val="16"/>
                <w:szCs w:val="16"/>
              </w:rPr>
              <w:t>elocity of a sneeze</w:t>
            </w:r>
            <w:r w:rsidRPr="002D6C8C">
              <w:rPr>
                <w:sz w:val="16"/>
                <w:szCs w:val="16"/>
              </w:rPr>
              <w:t>?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BC3FB" w14:textId="0DD9033D" w:rsidR="001E428E" w:rsidRPr="002D6C8C" w:rsidRDefault="00BA3F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How do curveballs work in baseball? Analysis of the magnus effect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A675A" w14:textId="3C01F089" w:rsidR="001E428E" w:rsidRPr="002D6C8C" w:rsidRDefault="00BA3F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How do hybrid cars generate their own electricity through breaking?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BA224" w14:textId="4C770AED" w:rsidR="001E428E" w:rsidRPr="002D6C8C" w:rsidRDefault="00BA3F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How do induction stoves help cook my food?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80CA0" w14:textId="1925BE38" w:rsidR="001E428E" w:rsidRPr="002D6C8C" w:rsidRDefault="002739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How do n</w:t>
            </w:r>
            <w:r w:rsidR="0026158C" w:rsidRPr="002D6C8C">
              <w:rPr>
                <w:sz w:val="16"/>
                <w:szCs w:val="16"/>
              </w:rPr>
              <w:t xml:space="preserve">oise canceling </w:t>
            </w:r>
            <w:r w:rsidRPr="002D6C8C">
              <w:rPr>
                <w:sz w:val="16"/>
                <w:szCs w:val="16"/>
              </w:rPr>
              <w:t>h</w:t>
            </w:r>
            <w:r w:rsidR="0026158C" w:rsidRPr="002D6C8C">
              <w:rPr>
                <w:sz w:val="16"/>
                <w:szCs w:val="16"/>
              </w:rPr>
              <w:t>eadphones</w:t>
            </w:r>
            <w:r w:rsidRPr="002D6C8C">
              <w:rPr>
                <w:sz w:val="16"/>
                <w:szCs w:val="16"/>
              </w:rPr>
              <w:t xml:space="preserve"> work?</w:t>
            </w:r>
          </w:p>
        </w:tc>
      </w:tr>
      <w:tr w:rsidR="001E428E" w14:paraId="6D7C7C1B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EC677" w14:textId="77777777" w:rsidR="001E428E" w:rsidRPr="002D6C8C" w:rsidRDefault="00261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Real-world flight, travel, or rocket problems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0AEAE" w14:textId="77777777" w:rsidR="001E428E" w:rsidRPr="002D6C8C" w:rsidRDefault="00261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Escape velocity - does everything that goes up come down?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A0ED2" w14:textId="77777777" w:rsidR="001E428E" w:rsidRPr="002D6C8C" w:rsidRDefault="00261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Solar sails for space exploration?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75E50" w14:textId="44BE053B" w:rsidR="001E428E" w:rsidRPr="002D6C8C" w:rsidRDefault="00BA3F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 xml:space="preserve">How do </w:t>
            </w:r>
            <w:r w:rsidR="0026158C" w:rsidRPr="002D6C8C">
              <w:rPr>
                <w:sz w:val="16"/>
                <w:szCs w:val="16"/>
              </w:rPr>
              <w:t>Maglev trains</w:t>
            </w:r>
            <w:r w:rsidRPr="002D6C8C">
              <w:rPr>
                <w:sz w:val="16"/>
                <w:szCs w:val="16"/>
              </w:rPr>
              <w:t xml:space="preserve"> operate?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9FC9A" w14:textId="67BED6C3" w:rsidR="001E428E" w:rsidRPr="002D6C8C" w:rsidRDefault="00BA3F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What’s a laser? What are their uses for industry?</w:t>
            </w:r>
          </w:p>
        </w:tc>
      </w:tr>
      <w:tr w:rsidR="001E428E" w14:paraId="5F8238E7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201AE" w14:textId="77777777" w:rsidR="001E428E" w:rsidRPr="002D6C8C" w:rsidRDefault="00261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 xml:space="preserve">World’s fastest car, train, plane, etc.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76360" w14:textId="77777777" w:rsidR="001E428E" w:rsidRPr="002D6C8C" w:rsidRDefault="00261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Air resistance - why is it so difficult to deal with in physics?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C3AAE" w14:textId="77777777" w:rsidR="001E428E" w:rsidRPr="002D6C8C" w:rsidRDefault="0026158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Using Lenz’s law for breaks on drop tower rides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41920" w14:textId="77875803" w:rsidR="001E428E" w:rsidRPr="002D6C8C" w:rsidRDefault="00BA3F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Why are electric cars better at accelerating than gas cars?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4BA77" w14:textId="20A0887E" w:rsidR="001E428E" w:rsidRPr="002D6C8C" w:rsidRDefault="00BA3F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What’s the physics of an earthquake?</w:t>
            </w:r>
          </w:p>
        </w:tc>
      </w:tr>
      <w:tr w:rsidR="001E428E" w14:paraId="01349C10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DCF4F" w14:textId="77777777" w:rsidR="001E428E" w:rsidRPr="002D6C8C" w:rsidRDefault="00261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Burning calories with exercise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6D7EC" w14:textId="36125B9E" w:rsidR="001E428E" w:rsidRPr="002D6C8C" w:rsidRDefault="00BA3F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What is the strong nuclear force and how does it impact the atom?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66ADB" w14:textId="5EBD335B" w:rsidR="001E428E" w:rsidRPr="002D6C8C" w:rsidRDefault="00BA3F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What are semi-conductors – and why are they in so many electrical devices?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DF940" w14:textId="597DD7C0" w:rsidR="001E428E" w:rsidRPr="002D6C8C" w:rsidRDefault="00261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EEG and MEG Scans</w:t>
            </w:r>
            <w:r w:rsidR="00BA3F69" w:rsidRPr="002D6C8C">
              <w:rPr>
                <w:sz w:val="16"/>
                <w:szCs w:val="16"/>
              </w:rPr>
              <w:t xml:space="preserve"> and brain waves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C390E" w14:textId="77777777" w:rsidR="001E428E" w:rsidRDefault="00BA3F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How does the human body (e.g. the heart or brain) use electricity? Do the same ideas of current, voltage, and resistance apply?</w:t>
            </w:r>
          </w:p>
          <w:p w14:paraId="0313C6B9" w14:textId="77777777" w:rsidR="002871ED" w:rsidRDefault="002871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</w:p>
          <w:p w14:paraId="696FCDBC" w14:textId="60AEC5A2" w:rsidR="002871ED" w:rsidRPr="002D6C8C" w:rsidRDefault="002871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</w:p>
        </w:tc>
      </w:tr>
      <w:tr w:rsidR="001E428E" w14:paraId="70548D61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3C177" w14:textId="3A9E0A5C" w:rsidR="001E428E" w:rsidRPr="002D6C8C" w:rsidRDefault="00BA3F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lastRenderedPageBreak/>
              <w:t xml:space="preserve">What is </w:t>
            </w:r>
            <w:r w:rsidR="0026158C" w:rsidRPr="002D6C8C">
              <w:rPr>
                <w:sz w:val="16"/>
                <w:szCs w:val="16"/>
              </w:rPr>
              <w:t>Gravitational Lensing</w:t>
            </w:r>
            <w:r w:rsidRPr="002D6C8C">
              <w:rPr>
                <w:sz w:val="16"/>
                <w:szCs w:val="16"/>
              </w:rPr>
              <w:t>?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1E026" w14:textId="143E0504" w:rsidR="001E428E" w:rsidRPr="002D6C8C" w:rsidRDefault="006C58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Launching the James Webb Space Telescope and the physics of Lagrange Points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10904" w14:textId="0C750A48" w:rsidR="001E428E" w:rsidRPr="002D6C8C" w:rsidRDefault="00150A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 xml:space="preserve">Evidence for </w:t>
            </w:r>
            <w:r w:rsidR="0026158C" w:rsidRPr="002D6C8C">
              <w:rPr>
                <w:sz w:val="16"/>
                <w:szCs w:val="16"/>
              </w:rPr>
              <w:t>Dark Matter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3B7EA" w14:textId="659B9349" w:rsidR="001E428E" w:rsidRPr="002D6C8C" w:rsidRDefault="006C58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The standard model of particle physics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38790" w14:textId="55FC3264" w:rsidR="001E428E" w:rsidRPr="002D6C8C" w:rsidRDefault="006C58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Where do the northern lights come from?</w:t>
            </w:r>
          </w:p>
        </w:tc>
      </w:tr>
      <w:tr w:rsidR="001E428E" w14:paraId="1EF486F6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0BBEB" w14:textId="2B29E992" w:rsidR="001E428E" w:rsidRPr="002D6C8C" w:rsidRDefault="006C58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How do we know the universe is expanding?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25F9" w14:textId="77777777" w:rsidR="001E428E" w:rsidRPr="002D6C8C" w:rsidRDefault="00261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Why do we wear seatbelts?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A82F" w14:textId="78D0653C" w:rsidR="001E428E" w:rsidRPr="002D6C8C" w:rsidRDefault="006C58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How do wireless chargers work?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FEE0A" w14:textId="5EAE0B91" w:rsidR="001E428E" w:rsidRPr="002D6C8C" w:rsidRDefault="00261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Racetrack design</w:t>
            </w:r>
            <w:r w:rsidR="006C5889" w:rsidRPr="002D6C8C">
              <w:rPr>
                <w:sz w:val="16"/>
                <w:szCs w:val="16"/>
              </w:rPr>
              <w:t xml:space="preserve"> and kinematic considerations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BBCBD" w14:textId="705B0E84" w:rsidR="001E428E" w:rsidRPr="002D6C8C" w:rsidRDefault="006C58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How do tidal waves form?</w:t>
            </w:r>
          </w:p>
        </w:tc>
      </w:tr>
      <w:tr w:rsidR="00150AE3" w14:paraId="778661F9" w14:textId="77777777" w:rsidTr="00150AE3">
        <w:trPr>
          <w:trHeight w:val="548"/>
        </w:trPr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D4073" w14:textId="5F67E9A3" w:rsidR="00150AE3" w:rsidRPr="002D6C8C" w:rsidRDefault="00150A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2D6C8C">
              <w:rPr>
                <w:sz w:val="16"/>
                <w:szCs w:val="16"/>
              </w:rPr>
              <w:t>Youtube</w:t>
            </w:r>
            <w:proofErr w:type="spellEnd"/>
            <w:r w:rsidRPr="002D6C8C">
              <w:rPr>
                <w:sz w:val="16"/>
                <w:szCs w:val="16"/>
              </w:rPr>
              <w:t>/Movie physics analysis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E6653" w14:textId="611C6C96" w:rsidR="00150AE3" w:rsidRPr="002D6C8C" w:rsidRDefault="002739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Why do our cars have airbags in them?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8633B" w14:textId="632C6524" w:rsidR="00150AE3" w:rsidRPr="002D6C8C" w:rsidRDefault="002739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The physics of bungee jumping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3A98C" w14:textId="0044FF4C" w:rsidR="00150AE3" w:rsidRPr="002D6C8C" w:rsidRDefault="002739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How do sewing machines work?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C34E7" w14:textId="32A89876" w:rsidR="00150AE3" w:rsidRPr="002D6C8C" w:rsidRDefault="002739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Why do we need different types of tires for different weather conditions?</w:t>
            </w:r>
          </w:p>
        </w:tc>
      </w:tr>
      <w:tr w:rsidR="0027397C" w14:paraId="30D0130B" w14:textId="77777777" w:rsidTr="00150AE3">
        <w:trPr>
          <w:trHeight w:val="548"/>
        </w:trPr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147BE" w14:textId="4AB1ED54" w:rsidR="0027397C" w:rsidRPr="002D6C8C" w:rsidRDefault="002739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What’s on the inside of a battery?</w:t>
            </w:r>
            <w:r w:rsidR="006C5889" w:rsidRPr="002D6C8C">
              <w:rPr>
                <w:sz w:val="16"/>
                <w:szCs w:val="16"/>
              </w:rPr>
              <w:t xml:space="preserve"> How do portables chargers ‘hold’ electricity?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9F7E0" w14:textId="57DC206D" w:rsidR="0027397C" w:rsidRPr="002D6C8C" w:rsidRDefault="006C58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Why do we use AC current instead of DC?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71A87" w14:textId="0AA94A38" w:rsidR="0027397C" w:rsidRPr="002D6C8C" w:rsidRDefault="006C58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>How do electric guitars work?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01A64" w14:textId="77777777" w:rsidR="006C5889" w:rsidRPr="006C5889" w:rsidRDefault="006C5889" w:rsidP="006C58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  <w:lang w:val="en-CA"/>
              </w:rPr>
            </w:pPr>
            <w:r w:rsidRPr="006C5889">
              <w:rPr>
                <w:sz w:val="16"/>
                <w:szCs w:val="16"/>
                <w:lang w:val="en-CA"/>
              </w:rPr>
              <w:t xml:space="preserve">The efficiency of LED lights versus incandescent bulbs </w:t>
            </w:r>
          </w:p>
          <w:p w14:paraId="68E171D3" w14:textId="77777777" w:rsidR="0027397C" w:rsidRPr="002D6C8C" w:rsidRDefault="002739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8A21E" w14:textId="53C875E8" w:rsidR="0027397C" w:rsidRPr="002D6C8C" w:rsidRDefault="002D6C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 w:rsidRPr="002D6C8C">
              <w:rPr>
                <w:sz w:val="16"/>
                <w:szCs w:val="16"/>
              </w:rPr>
              <w:t xml:space="preserve">How do electric appliances work? (toothbrushes, fans, industrial </w:t>
            </w:r>
            <w:proofErr w:type="spellStart"/>
            <w:r w:rsidRPr="002D6C8C">
              <w:rPr>
                <w:sz w:val="16"/>
                <w:szCs w:val="16"/>
              </w:rPr>
              <w:t>electromagents</w:t>
            </w:r>
            <w:proofErr w:type="spellEnd"/>
            <w:r w:rsidRPr="002D6C8C">
              <w:rPr>
                <w:sz w:val="16"/>
                <w:szCs w:val="16"/>
              </w:rPr>
              <w:t>, etc.)</w:t>
            </w:r>
          </w:p>
        </w:tc>
      </w:tr>
    </w:tbl>
    <w:p w14:paraId="038BE819" w14:textId="2953B191" w:rsidR="002D6C8C" w:rsidRDefault="002D6C8C"/>
    <w:p w14:paraId="20791295" w14:textId="77777777" w:rsidR="002D6C8C" w:rsidRDefault="002D6C8C"/>
    <w:p w14:paraId="2B537E46" w14:textId="56DDA134" w:rsidR="001E428E" w:rsidRDefault="0026158C">
      <w:pPr>
        <w:numPr>
          <w:ilvl w:val="0"/>
          <w:numId w:val="1"/>
        </w:numPr>
      </w:pPr>
      <w:r>
        <w:rPr>
          <w:b/>
        </w:rPr>
        <w:t xml:space="preserve">Context (Knowledge). </w:t>
      </w:r>
      <w:r>
        <w:t xml:space="preserve">Explain how it connects </w:t>
      </w:r>
      <w:r w:rsidR="002871ED">
        <w:t xml:space="preserve">to </w:t>
      </w:r>
      <w:r>
        <w:t>what we’ve learned. Explain the context in which it’s used. Define key terms</w:t>
      </w:r>
      <w:r w:rsidR="007124A9">
        <w:t xml:space="preserve">. </w:t>
      </w:r>
      <w:r>
        <w:t>Present a diagram</w:t>
      </w:r>
      <w:r w:rsidR="002871ED">
        <w:t xml:space="preserve">. </w:t>
      </w:r>
    </w:p>
    <w:p w14:paraId="666B4E10" w14:textId="77777777" w:rsidR="002D6C8C" w:rsidRDefault="002D6C8C" w:rsidP="002D6C8C">
      <w:pPr>
        <w:ind w:left="720"/>
      </w:pPr>
    </w:p>
    <w:p w14:paraId="3D200D3C" w14:textId="07EABF35" w:rsidR="001E428E" w:rsidRDefault="0026158C">
      <w:pPr>
        <w:numPr>
          <w:ilvl w:val="0"/>
          <w:numId w:val="1"/>
        </w:numPr>
      </w:pPr>
      <w:r>
        <w:rPr>
          <w:b/>
        </w:rPr>
        <w:t xml:space="preserve">Variable relationships (Thinking). </w:t>
      </w:r>
      <w:r>
        <w:t>Research specific formulae, concepts, and/or laws that help us understand it. Present algebraically and</w:t>
      </w:r>
      <w:r w:rsidR="007124A9">
        <w:t xml:space="preserve"> if relevant, </w:t>
      </w:r>
      <w:r>
        <w:t>graphically.</w:t>
      </w:r>
      <w:r w:rsidR="002871ED">
        <w:t xml:space="preserve"> Explain your concept both conceptually and mathematically.</w:t>
      </w:r>
    </w:p>
    <w:p w14:paraId="0D6079F9" w14:textId="77777777" w:rsidR="002D6C8C" w:rsidRDefault="002D6C8C" w:rsidP="002D6C8C">
      <w:pPr>
        <w:ind w:left="720"/>
      </w:pPr>
    </w:p>
    <w:p w14:paraId="11A88D6B" w14:textId="77777777" w:rsidR="001E428E" w:rsidRDefault="0026158C">
      <w:pPr>
        <w:numPr>
          <w:ilvl w:val="0"/>
          <w:numId w:val="1"/>
        </w:numPr>
      </w:pPr>
      <w:r>
        <w:rPr>
          <w:b/>
        </w:rPr>
        <w:t xml:space="preserve">Problem solving (Application). </w:t>
      </w:r>
      <w:r>
        <w:t>Present a problem that applies the concept. Teach the class how to solve the problem.</w:t>
      </w:r>
    </w:p>
    <w:p w14:paraId="0A45F474" w14:textId="77777777" w:rsidR="001E428E" w:rsidRDefault="001E428E"/>
    <w:p w14:paraId="38BFAA8E" w14:textId="77777777" w:rsidR="004A1E7A" w:rsidRDefault="004A1E7A" w:rsidP="004A1E7A"/>
    <w:p w14:paraId="2BFEEE11" w14:textId="77777777" w:rsidR="004A1E7A" w:rsidRDefault="004A1E7A" w:rsidP="004A1E7A"/>
    <w:p w14:paraId="6DFFCBE7" w14:textId="77777777" w:rsidR="004A1E7A" w:rsidRDefault="004A1E7A" w:rsidP="004A1E7A"/>
    <w:p w14:paraId="093E52EF" w14:textId="5FCA8ED5" w:rsidR="004A1E7A" w:rsidRDefault="004A1E7A" w:rsidP="004A1E7A"/>
    <w:p w14:paraId="78D65DC3" w14:textId="52D8009E" w:rsidR="002D6C8C" w:rsidRDefault="002D6C8C" w:rsidP="004A1E7A"/>
    <w:p w14:paraId="439C9420" w14:textId="68EB6A96" w:rsidR="002D6C8C" w:rsidRDefault="002D6C8C" w:rsidP="004A1E7A"/>
    <w:p w14:paraId="2A64E9F7" w14:textId="7C706AAA" w:rsidR="002D6C8C" w:rsidRDefault="002D6C8C" w:rsidP="004A1E7A"/>
    <w:p w14:paraId="7FB8F5F6" w14:textId="75C0E875" w:rsidR="002D6C8C" w:rsidRDefault="002D6C8C" w:rsidP="004A1E7A"/>
    <w:p w14:paraId="04A2C7B8" w14:textId="73D49104" w:rsidR="002D6C8C" w:rsidRDefault="002D6C8C" w:rsidP="004A1E7A"/>
    <w:p w14:paraId="3CCC48FB" w14:textId="041888D9" w:rsidR="002D6C8C" w:rsidRDefault="002D6C8C" w:rsidP="004A1E7A"/>
    <w:p w14:paraId="3C46A122" w14:textId="7CA066F2" w:rsidR="002D6C8C" w:rsidRDefault="002D6C8C" w:rsidP="004A1E7A"/>
    <w:p w14:paraId="309A4AB3" w14:textId="2A308760" w:rsidR="002D6C8C" w:rsidRDefault="002D6C8C" w:rsidP="004A1E7A"/>
    <w:p w14:paraId="22C63941" w14:textId="298F421D" w:rsidR="002D6C8C" w:rsidRDefault="002D6C8C" w:rsidP="004A1E7A"/>
    <w:p w14:paraId="77E821A8" w14:textId="1F60230B" w:rsidR="002D6C8C" w:rsidRDefault="002D6C8C" w:rsidP="004A1E7A"/>
    <w:p w14:paraId="462D1DF5" w14:textId="4BE32C5A" w:rsidR="002D6C8C" w:rsidRDefault="002D6C8C" w:rsidP="004A1E7A"/>
    <w:p w14:paraId="65294532" w14:textId="7B507A75" w:rsidR="002D6C8C" w:rsidRDefault="002D6C8C" w:rsidP="004A1E7A"/>
    <w:p w14:paraId="5976DEE7" w14:textId="40521C42" w:rsidR="002D6C8C" w:rsidRDefault="002D6C8C" w:rsidP="004A1E7A"/>
    <w:p w14:paraId="22472BF5" w14:textId="1DA5935C" w:rsidR="001E428E" w:rsidRDefault="001E428E" w:rsidP="004A1E7A"/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95"/>
        <w:gridCol w:w="1515"/>
        <w:gridCol w:w="1620"/>
        <w:gridCol w:w="2730"/>
      </w:tblGrid>
      <w:tr w:rsidR="001E428E" w:rsidRPr="00A74A2A" w14:paraId="5CEFB406" w14:textId="77777777">
        <w:trPr>
          <w:trHeight w:val="420"/>
        </w:trPr>
        <w:tc>
          <w:tcPr>
            <w:tcW w:w="9360" w:type="dxa"/>
            <w:gridSpan w:val="4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E1386" w14:textId="77777777" w:rsidR="001E428E" w:rsidRPr="00A74A2A" w:rsidRDefault="00261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  <w:u w:val="single"/>
              </w:rPr>
            </w:pPr>
            <w:r w:rsidRPr="00A74A2A">
              <w:rPr>
                <w:b/>
                <w:sz w:val="18"/>
                <w:szCs w:val="18"/>
                <w:u w:val="single"/>
              </w:rPr>
              <w:lastRenderedPageBreak/>
              <w:t>Knowledge</w:t>
            </w:r>
            <w:r w:rsidRPr="00A74A2A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</w:t>
            </w:r>
            <w:r w:rsidRPr="00A74A2A">
              <w:rPr>
                <w:b/>
                <w:sz w:val="18"/>
                <w:szCs w:val="18"/>
                <w:u w:val="single"/>
              </w:rPr>
              <w:t>/10</w:t>
            </w:r>
          </w:p>
        </w:tc>
      </w:tr>
      <w:tr w:rsidR="001E428E" w:rsidRPr="00A74A2A" w14:paraId="390E7E2D" w14:textId="77777777">
        <w:trPr>
          <w:trHeight w:val="420"/>
        </w:trPr>
        <w:tc>
          <w:tcPr>
            <w:tcW w:w="936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A3ACB" w14:textId="77777777" w:rsidR="001E428E" w:rsidRPr="00A74A2A" w:rsidRDefault="00261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A74A2A">
              <w:rPr>
                <w:b/>
                <w:sz w:val="18"/>
                <w:szCs w:val="18"/>
              </w:rPr>
              <w:t xml:space="preserve">Connect </w:t>
            </w:r>
            <w:r w:rsidRPr="00A74A2A">
              <w:rPr>
                <w:sz w:val="18"/>
                <w:szCs w:val="18"/>
              </w:rPr>
              <w:t>to a specific concept we learned, and remind us how this concept works. Give a context of how and when your topic is used.                                                                            /2</w:t>
            </w:r>
          </w:p>
        </w:tc>
      </w:tr>
      <w:tr w:rsidR="001E428E" w:rsidRPr="00A74A2A" w14:paraId="5757D514" w14:textId="77777777">
        <w:trPr>
          <w:trHeight w:val="420"/>
        </w:trPr>
        <w:tc>
          <w:tcPr>
            <w:tcW w:w="936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B44B5" w14:textId="77777777" w:rsidR="001E428E" w:rsidRPr="00A74A2A" w:rsidRDefault="00261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A74A2A">
              <w:rPr>
                <w:b/>
                <w:sz w:val="18"/>
                <w:szCs w:val="18"/>
              </w:rPr>
              <w:t xml:space="preserve">Define </w:t>
            </w:r>
            <w:r w:rsidRPr="00A74A2A">
              <w:rPr>
                <w:sz w:val="18"/>
                <w:szCs w:val="18"/>
              </w:rPr>
              <w:t>key vocabulary                                                                                                              /2</w:t>
            </w:r>
          </w:p>
        </w:tc>
      </w:tr>
      <w:tr w:rsidR="001E428E" w:rsidRPr="00A74A2A" w14:paraId="2436CD57" w14:textId="77777777">
        <w:trPr>
          <w:trHeight w:val="420"/>
        </w:trPr>
        <w:tc>
          <w:tcPr>
            <w:tcW w:w="936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64DE2" w14:textId="77777777" w:rsidR="001E428E" w:rsidRPr="00A74A2A" w:rsidRDefault="00261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A74A2A">
              <w:rPr>
                <w:sz w:val="18"/>
                <w:szCs w:val="18"/>
              </w:rPr>
              <w:t xml:space="preserve">Introduce how your topic works in </w:t>
            </w:r>
            <w:r w:rsidRPr="00A74A2A">
              <w:rPr>
                <w:b/>
                <w:sz w:val="18"/>
                <w:szCs w:val="18"/>
              </w:rPr>
              <w:t xml:space="preserve">ordered steps                                                                    </w:t>
            </w:r>
            <w:r w:rsidRPr="00A74A2A">
              <w:rPr>
                <w:sz w:val="18"/>
                <w:szCs w:val="18"/>
              </w:rPr>
              <w:t>/2</w:t>
            </w:r>
          </w:p>
        </w:tc>
      </w:tr>
      <w:tr w:rsidR="001E428E" w:rsidRPr="00A74A2A" w14:paraId="20752BA9" w14:textId="77777777">
        <w:trPr>
          <w:trHeight w:val="420"/>
        </w:trPr>
        <w:tc>
          <w:tcPr>
            <w:tcW w:w="936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04E35" w14:textId="77777777" w:rsidR="001E428E" w:rsidRPr="00A74A2A" w:rsidRDefault="00261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A74A2A">
              <w:rPr>
                <w:sz w:val="18"/>
                <w:szCs w:val="18"/>
              </w:rPr>
              <w:t xml:space="preserve">Well-labeled, explanatory </w:t>
            </w:r>
            <w:r w:rsidRPr="00A74A2A">
              <w:rPr>
                <w:b/>
                <w:sz w:val="18"/>
                <w:szCs w:val="18"/>
              </w:rPr>
              <w:t xml:space="preserve">diagram                                                                                           </w:t>
            </w:r>
            <w:r w:rsidRPr="00A74A2A">
              <w:rPr>
                <w:sz w:val="18"/>
                <w:szCs w:val="18"/>
              </w:rPr>
              <w:t>/2</w:t>
            </w:r>
          </w:p>
        </w:tc>
      </w:tr>
      <w:tr w:rsidR="001E428E" w:rsidRPr="00A74A2A" w14:paraId="30EA934D" w14:textId="77777777">
        <w:trPr>
          <w:trHeight w:val="420"/>
        </w:trPr>
        <w:tc>
          <w:tcPr>
            <w:tcW w:w="936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8B528" w14:textId="77777777" w:rsidR="001E428E" w:rsidRPr="00A74A2A" w:rsidRDefault="002615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 w:rsidRPr="00A74A2A">
              <w:rPr>
                <w:sz w:val="18"/>
                <w:szCs w:val="18"/>
              </w:rPr>
              <w:t>Explain at a</w:t>
            </w:r>
            <w:r w:rsidRPr="00A74A2A">
              <w:rPr>
                <w:b/>
                <w:sz w:val="18"/>
                <w:szCs w:val="18"/>
              </w:rPr>
              <w:t xml:space="preserve"> level appropriate </w:t>
            </w:r>
            <w:r w:rsidRPr="00A74A2A">
              <w:rPr>
                <w:sz w:val="18"/>
                <w:szCs w:val="18"/>
              </w:rPr>
              <w:t>for an SPH3U audience                                                           /2</w:t>
            </w:r>
          </w:p>
        </w:tc>
      </w:tr>
      <w:tr w:rsidR="001E428E" w:rsidRPr="00A74A2A" w14:paraId="55DB9A52" w14:textId="77777777">
        <w:trPr>
          <w:trHeight w:val="420"/>
        </w:trPr>
        <w:tc>
          <w:tcPr>
            <w:tcW w:w="9360" w:type="dxa"/>
            <w:gridSpan w:val="4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1CDA9" w14:textId="77777777" w:rsidR="001E428E" w:rsidRPr="00A74A2A" w:rsidRDefault="0026158C">
            <w:pPr>
              <w:widowControl w:val="0"/>
              <w:spacing w:line="240" w:lineRule="auto"/>
              <w:rPr>
                <w:b/>
                <w:sz w:val="18"/>
                <w:szCs w:val="18"/>
                <w:u w:val="single"/>
              </w:rPr>
            </w:pPr>
            <w:r w:rsidRPr="00A74A2A">
              <w:rPr>
                <w:b/>
                <w:sz w:val="18"/>
                <w:szCs w:val="18"/>
                <w:u w:val="single"/>
              </w:rPr>
              <w:t>Thinking</w:t>
            </w:r>
            <w:r w:rsidRPr="00A74A2A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</w:t>
            </w:r>
            <w:r w:rsidRPr="00A74A2A">
              <w:rPr>
                <w:b/>
                <w:sz w:val="18"/>
                <w:szCs w:val="18"/>
                <w:u w:val="single"/>
              </w:rPr>
              <w:t>/10</w:t>
            </w:r>
          </w:p>
        </w:tc>
      </w:tr>
      <w:tr w:rsidR="001E428E" w:rsidRPr="00A74A2A" w14:paraId="690D5C6D" w14:textId="77777777"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C1208" w14:textId="216DA158" w:rsidR="001E428E" w:rsidRPr="00791A7C" w:rsidRDefault="00791A7C">
            <w:pPr>
              <w:widowControl w:val="0"/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Represent/Explain </w:t>
            </w:r>
            <w:r>
              <w:rPr>
                <w:b/>
                <w:bCs/>
                <w:sz w:val="18"/>
                <w:szCs w:val="18"/>
              </w:rPr>
              <w:t>mathematically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C995F" w14:textId="0DC56E93" w:rsidR="001E428E" w:rsidRPr="00A74A2A" w:rsidRDefault="0026158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A74A2A">
              <w:rPr>
                <w:sz w:val="18"/>
                <w:szCs w:val="18"/>
              </w:rPr>
              <w:t xml:space="preserve">⅕ </w:t>
            </w:r>
            <w:r w:rsidR="00791A7C">
              <w:rPr>
                <w:sz w:val="18"/>
                <w:szCs w:val="18"/>
              </w:rPr>
              <w:t>There is no quantitative piece to your presentation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48A88" w14:textId="3FB44AFF" w:rsidR="001E428E" w:rsidRPr="00A74A2A" w:rsidRDefault="0026158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A74A2A">
              <w:rPr>
                <w:sz w:val="18"/>
                <w:szCs w:val="18"/>
              </w:rPr>
              <w:t xml:space="preserve">⅗ </w:t>
            </w:r>
            <w:r w:rsidR="00791A7C">
              <w:rPr>
                <w:sz w:val="18"/>
                <w:szCs w:val="18"/>
              </w:rPr>
              <w:t>Formulas, variables and graphs are presented but not clearly explained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36604" w14:textId="4E1C12A8" w:rsidR="001E428E" w:rsidRPr="00A74A2A" w:rsidRDefault="0026158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A74A2A">
              <w:rPr>
                <w:sz w:val="18"/>
                <w:szCs w:val="18"/>
              </w:rPr>
              <w:t xml:space="preserve">5/5 </w:t>
            </w:r>
            <w:r w:rsidR="00FB60E0">
              <w:rPr>
                <w:sz w:val="18"/>
                <w:szCs w:val="18"/>
              </w:rPr>
              <w:t>formulas,</w:t>
            </w:r>
            <w:r w:rsidR="00791A7C">
              <w:rPr>
                <w:sz w:val="18"/>
                <w:szCs w:val="18"/>
              </w:rPr>
              <w:t xml:space="preserve"> variables </w:t>
            </w:r>
            <w:r w:rsidR="00FB60E0">
              <w:rPr>
                <w:sz w:val="18"/>
                <w:szCs w:val="18"/>
              </w:rPr>
              <w:t>and graphs are presented clearly</w:t>
            </w:r>
            <w:r w:rsidR="00791A7C">
              <w:rPr>
                <w:sz w:val="18"/>
                <w:szCs w:val="18"/>
              </w:rPr>
              <w:t xml:space="preserve"> with relevance and comprehensiveness</w:t>
            </w:r>
          </w:p>
        </w:tc>
      </w:tr>
      <w:tr w:rsidR="001E428E" w:rsidRPr="00A74A2A" w14:paraId="4A7D4C66" w14:textId="77777777"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FAB8C" w14:textId="06D0BB7A" w:rsidR="001E428E" w:rsidRPr="00A74A2A" w:rsidRDefault="0026158C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 w:rsidRPr="00A74A2A">
              <w:rPr>
                <w:sz w:val="18"/>
                <w:szCs w:val="18"/>
              </w:rPr>
              <w:t>Represent/explain</w:t>
            </w:r>
            <w:r w:rsidR="00791A7C">
              <w:rPr>
                <w:sz w:val="18"/>
                <w:szCs w:val="18"/>
              </w:rPr>
              <w:t xml:space="preserve"> </w:t>
            </w:r>
            <w:r w:rsidR="00791A7C" w:rsidRPr="00791A7C">
              <w:rPr>
                <w:b/>
                <w:bCs/>
                <w:sz w:val="18"/>
                <w:szCs w:val="18"/>
              </w:rPr>
              <w:t>conceptually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4FBF1" w14:textId="3634CB0A" w:rsidR="001E428E" w:rsidRPr="00A74A2A" w:rsidRDefault="0026158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A74A2A">
              <w:rPr>
                <w:sz w:val="18"/>
                <w:szCs w:val="18"/>
              </w:rPr>
              <w:t xml:space="preserve">⅕ </w:t>
            </w:r>
            <w:r w:rsidR="00791A7C">
              <w:rPr>
                <w:sz w:val="18"/>
                <w:szCs w:val="18"/>
              </w:rPr>
              <w:t>concepts feel disjointed and much of the explanation is missing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21D79" w14:textId="42F6ECF7" w:rsidR="001E428E" w:rsidRPr="00A74A2A" w:rsidRDefault="0026158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A74A2A">
              <w:rPr>
                <w:sz w:val="18"/>
                <w:szCs w:val="18"/>
              </w:rPr>
              <w:t xml:space="preserve">⅗ Explains </w:t>
            </w:r>
            <w:r w:rsidR="00791A7C">
              <w:rPr>
                <w:sz w:val="18"/>
                <w:szCs w:val="18"/>
              </w:rPr>
              <w:t>your topic conceptually, but certain aspects are lacking or missing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18B64" w14:textId="5CFD7CFE" w:rsidR="001E428E" w:rsidRPr="00A74A2A" w:rsidRDefault="0026158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A74A2A">
              <w:rPr>
                <w:sz w:val="18"/>
                <w:szCs w:val="18"/>
              </w:rPr>
              <w:t xml:space="preserve">5/5 Clearly and thoroughly explores </w:t>
            </w:r>
            <w:r w:rsidR="00FB60E0">
              <w:rPr>
                <w:sz w:val="18"/>
                <w:szCs w:val="18"/>
              </w:rPr>
              <w:t>your topic</w:t>
            </w:r>
            <w:r w:rsidR="00791A7C">
              <w:rPr>
                <w:sz w:val="18"/>
                <w:szCs w:val="18"/>
              </w:rPr>
              <w:t xml:space="preserve"> conceptually</w:t>
            </w:r>
            <w:r w:rsidR="00FB60E0">
              <w:rPr>
                <w:sz w:val="18"/>
                <w:szCs w:val="18"/>
              </w:rPr>
              <w:t xml:space="preserve"> </w:t>
            </w:r>
            <w:r w:rsidR="00791A7C">
              <w:rPr>
                <w:sz w:val="18"/>
                <w:szCs w:val="18"/>
              </w:rPr>
              <w:t>with correct explanations from the material in SPH3U</w:t>
            </w:r>
          </w:p>
        </w:tc>
      </w:tr>
      <w:tr w:rsidR="001E428E" w:rsidRPr="00A74A2A" w14:paraId="5603C56D" w14:textId="77777777">
        <w:trPr>
          <w:trHeight w:val="420"/>
        </w:trPr>
        <w:tc>
          <w:tcPr>
            <w:tcW w:w="9360" w:type="dxa"/>
            <w:gridSpan w:val="4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8D36D" w14:textId="77777777" w:rsidR="001E428E" w:rsidRPr="00A74A2A" w:rsidRDefault="0026158C">
            <w:pPr>
              <w:widowControl w:val="0"/>
              <w:spacing w:line="240" w:lineRule="auto"/>
              <w:rPr>
                <w:b/>
                <w:sz w:val="18"/>
                <w:szCs w:val="18"/>
                <w:u w:val="single"/>
              </w:rPr>
            </w:pPr>
            <w:r w:rsidRPr="00A74A2A">
              <w:rPr>
                <w:b/>
                <w:sz w:val="18"/>
                <w:szCs w:val="18"/>
                <w:u w:val="single"/>
              </w:rPr>
              <w:t>Communication</w:t>
            </w:r>
            <w:r w:rsidRPr="00A74A2A">
              <w:rPr>
                <w:sz w:val="18"/>
                <w:szCs w:val="18"/>
              </w:rPr>
              <w:t xml:space="preserve">                                                                                                                    </w:t>
            </w:r>
            <w:r w:rsidRPr="00A74A2A">
              <w:rPr>
                <w:b/>
                <w:sz w:val="18"/>
                <w:szCs w:val="18"/>
                <w:u w:val="single"/>
              </w:rPr>
              <w:t>/10</w:t>
            </w:r>
          </w:p>
        </w:tc>
      </w:tr>
      <w:tr w:rsidR="001E428E" w:rsidRPr="00A74A2A" w14:paraId="1948B5A2" w14:textId="77777777">
        <w:trPr>
          <w:trHeight w:val="420"/>
        </w:trPr>
        <w:tc>
          <w:tcPr>
            <w:tcW w:w="936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9D5B7" w14:textId="77777777" w:rsidR="001E428E" w:rsidRPr="00A74A2A" w:rsidRDefault="0026158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A74A2A">
              <w:rPr>
                <w:b/>
                <w:sz w:val="18"/>
                <w:szCs w:val="18"/>
              </w:rPr>
              <w:t>On-time/prepared</w:t>
            </w:r>
            <w:r w:rsidRPr="00A74A2A">
              <w:rPr>
                <w:sz w:val="18"/>
                <w:szCs w:val="18"/>
              </w:rPr>
              <w:t>, listening skills                                                                                            /2</w:t>
            </w:r>
          </w:p>
        </w:tc>
      </w:tr>
      <w:tr w:rsidR="001E428E" w:rsidRPr="00A74A2A" w14:paraId="0A1E7760" w14:textId="77777777">
        <w:trPr>
          <w:trHeight w:val="420"/>
        </w:trPr>
        <w:tc>
          <w:tcPr>
            <w:tcW w:w="936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CCDC3" w14:textId="77777777" w:rsidR="001E428E" w:rsidRPr="00A74A2A" w:rsidRDefault="0026158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A74A2A">
              <w:rPr>
                <w:b/>
                <w:sz w:val="18"/>
                <w:szCs w:val="18"/>
              </w:rPr>
              <w:t>Clear</w:t>
            </w:r>
            <w:r w:rsidRPr="00A74A2A">
              <w:rPr>
                <w:sz w:val="18"/>
                <w:szCs w:val="18"/>
              </w:rPr>
              <w:t xml:space="preserve">, </w:t>
            </w:r>
            <w:r w:rsidRPr="00A74A2A">
              <w:rPr>
                <w:b/>
                <w:sz w:val="18"/>
                <w:szCs w:val="18"/>
              </w:rPr>
              <w:t>concise</w:t>
            </w:r>
            <w:r w:rsidRPr="00A74A2A">
              <w:rPr>
                <w:sz w:val="18"/>
                <w:szCs w:val="18"/>
              </w:rPr>
              <w:t xml:space="preserve">, </w:t>
            </w:r>
            <w:r w:rsidRPr="00A74A2A">
              <w:rPr>
                <w:b/>
                <w:sz w:val="18"/>
                <w:szCs w:val="18"/>
              </w:rPr>
              <w:t xml:space="preserve">correct </w:t>
            </w:r>
            <w:r w:rsidRPr="00A74A2A">
              <w:rPr>
                <w:sz w:val="18"/>
                <w:szCs w:val="18"/>
              </w:rPr>
              <w:t>explanation                                                                                        /2</w:t>
            </w:r>
          </w:p>
        </w:tc>
      </w:tr>
      <w:tr w:rsidR="001E428E" w:rsidRPr="00A74A2A" w14:paraId="3537961F" w14:textId="77777777">
        <w:trPr>
          <w:trHeight w:val="420"/>
        </w:trPr>
        <w:tc>
          <w:tcPr>
            <w:tcW w:w="936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666EE" w14:textId="77777777" w:rsidR="001E428E" w:rsidRPr="00A74A2A" w:rsidRDefault="0026158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A74A2A">
              <w:rPr>
                <w:b/>
                <w:sz w:val="18"/>
                <w:szCs w:val="18"/>
              </w:rPr>
              <w:t>Balance</w:t>
            </w:r>
            <w:r w:rsidRPr="00A74A2A">
              <w:rPr>
                <w:sz w:val="18"/>
                <w:szCs w:val="18"/>
              </w:rPr>
              <w:t xml:space="preserve"> of textual, algebra, and visuals                                                                                  /2</w:t>
            </w:r>
          </w:p>
        </w:tc>
      </w:tr>
      <w:tr w:rsidR="001E428E" w:rsidRPr="00A74A2A" w14:paraId="45F35CC1" w14:textId="77777777">
        <w:trPr>
          <w:trHeight w:val="420"/>
        </w:trPr>
        <w:tc>
          <w:tcPr>
            <w:tcW w:w="936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6FF0D" w14:textId="77777777" w:rsidR="001E428E" w:rsidRPr="00A74A2A" w:rsidRDefault="0026158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A74A2A">
              <w:rPr>
                <w:b/>
                <w:sz w:val="18"/>
                <w:szCs w:val="18"/>
              </w:rPr>
              <w:t xml:space="preserve">Listening </w:t>
            </w:r>
            <w:r w:rsidRPr="00A74A2A">
              <w:rPr>
                <w:sz w:val="18"/>
                <w:szCs w:val="18"/>
              </w:rPr>
              <w:t>skills (attendance to other presentations, no phone/distractions, etc.)                    /2</w:t>
            </w:r>
          </w:p>
        </w:tc>
      </w:tr>
      <w:tr w:rsidR="001E428E" w:rsidRPr="00A74A2A" w14:paraId="68BAA261" w14:textId="77777777">
        <w:trPr>
          <w:trHeight w:val="420"/>
        </w:trPr>
        <w:tc>
          <w:tcPr>
            <w:tcW w:w="936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A3972" w14:textId="77777777" w:rsidR="001E428E" w:rsidRPr="00A74A2A" w:rsidRDefault="0026158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A74A2A">
              <w:rPr>
                <w:b/>
                <w:sz w:val="18"/>
                <w:szCs w:val="18"/>
              </w:rPr>
              <w:t xml:space="preserve">Citations </w:t>
            </w:r>
            <w:r w:rsidRPr="00A74A2A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/2</w:t>
            </w:r>
          </w:p>
        </w:tc>
      </w:tr>
      <w:tr w:rsidR="001E428E" w:rsidRPr="00A74A2A" w14:paraId="684229A4" w14:textId="77777777">
        <w:trPr>
          <w:trHeight w:val="420"/>
        </w:trPr>
        <w:tc>
          <w:tcPr>
            <w:tcW w:w="9360" w:type="dxa"/>
            <w:gridSpan w:val="4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44684" w14:textId="77777777" w:rsidR="001E428E" w:rsidRPr="00A74A2A" w:rsidRDefault="0026158C">
            <w:pPr>
              <w:widowControl w:val="0"/>
              <w:spacing w:line="240" w:lineRule="auto"/>
              <w:rPr>
                <w:b/>
                <w:sz w:val="18"/>
                <w:szCs w:val="18"/>
                <w:u w:val="single"/>
              </w:rPr>
            </w:pPr>
            <w:r w:rsidRPr="00A74A2A">
              <w:rPr>
                <w:b/>
                <w:sz w:val="18"/>
                <w:szCs w:val="18"/>
                <w:u w:val="single"/>
              </w:rPr>
              <w:t>Application</w:t>
            </w:r>
            <w:r w:rsidRPr="00A74A2A">
              <w:rPr>
                <w:b/>
                <w:sz w:val="18"/>
                <w:szCs w:val="18"/>
              </w:rPr>
              <w:t xml:space="preserve">    </w:t>
            </w:r>
            <w:r w:rsidRPr="00A74A2A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</w:t>
            </w:r>
            <w:r w:rsidRPr="00A74A2A">
              <w:rPr>
                <w:b/>
                <w:sz w:val="18"/>
                <w:szCs w:val="18"/>
                <w:u w:val="single"/>
              </w:rPr>
              <w:t>/10</w:t>
            </w:r>
          </w:p>
        </w:tc>
      </w:tr>
      <w:tr w:rsidR="001E428E" w:rsidRPr="00A74A2A" w14:paraId="3EE7D2A9" w14:textId="77777777">
        <w:tc>
          <w:tcPr>
            <w:tcW w:w="3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463CD" w14:textId="0F7A0516" w:rsidR="001E428E" w:rsidRPr="00A74A2A" w:rsidRDefault="0026158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A74A2A">
              <w:rPr>
                <w:b/>
                <w:sz w:val="18"/>
                <w:szCs w:val="18"/>
              </w:rPr>
              <w:t>Present and solve a calculation</w:t>
            </w:r>
            <w:r w:rsidRPr="00A74A2A">
              <w:rPr>
                <w:sz w:val="18"/>
                <w:szCs w:val="18"/>
              </w:rPr>
              <w:t xml:space="preserve"> related to you topi</w:t>
            </w:r>
            <w:r w:rsidR="002871ED">
              <w:rPr>
                <w:sz w:val="18"/>
                <w:szCs w:val="18"/>
              </w:rPr>
              <w:t>c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5868A" w14:textId="77777777" w:rsidR="001E428E" w:rsidRPr="00A74A2A" w:rsidRDefault="0026158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A74A2A">
              <w:rPr>
                <w:sz w:val="18"/>
                <w:szCs w:val="18"/>
              </w:rPr>
              <w:t>1/10 Presents a problem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73884" w14:textId="77777777" w:rsidR="001E428E" w:rsidRPr="00A74A2A" w:rsidRDefault="0026158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A74A2A">
              <w:rPr>
                <w:sz w:val="18"/>
                <w:szCs w:val="18"/>
              </w:rPr>
              <w:t>6/10 Presents a problem that explores the heart of topic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01EBC" w14:textId="4F7E6DFF" w:rsidR="001E428E" w:rsidRPr="00A74A2A" w:rsidRDefault="0026158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A74A2A">
              <w:rPr>
                <w:sz w:val="18"/>
                <w:szCs w:val="18"/>
              </w:rPr>
              <w:t xml:space="preserve">10/10 Clearly and thoroughly applies problem solving that explores the heart of the topic. GRASP followed. (unit analysis, strong </w:t>
            </w:r>
            <w:r w:rsidR="002871ED">
              <w:rPr>
                <w:sz w:val="18"/>
                <w:szCs w:val="18"/>
              </w:rPr>
              <w:t>context)</w:t>
            </w:r>
          </w:p>
        </w:tc>
      </w:tr>
    </w:tbl>
    <w:p w14:paraId="5E89785B" w14:textId="23920CF6" w:rsidR="001E428E" w:rsidRPr="00253DCD" w:rsidRDefault="001E428E">
      <w:pPr>
        <w:rPr>
          <w:bCs/>
          <w:sz w:val="18"/>
          <w:szCs w:val="18"/>
        </w:rPr>
      </w:pPr>
    </w:p>
    <w:sectPr w:rsidR="001E428E" w:rsidRPr="00253DCD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AFDF7" w14:textId="77777777" w:rsidR="00874D30" w:rsidRDefault="00874D30">
      <w:pPr>
        <w:spacing w:line="240" w:lineRule="auto"/>
      </w:pPr>
      <w:r>
        <w:separator/>
      </w:r>
    </w:p>
  </w:endnote>
  <w:endnote w:type="continuationSeparator" w:id="0">
    <w:p w14:paraId="2B635C42" w14:textId="77777777" w:rsidR="00874D30" w:rsidRDefault="00874D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8333A" w14:textId="77777777" w:rsidR="00874D30" w:rsidRDefault="00874D30">
      <w:pPr>
        <w:spacing w:line="240" w:lineRule="auto"/>
      </w:pPr>
      <w:r>
        <w:separator/>
      </w:r>
    </w:p>
  </w:footnote>
  <w:footnote w:type="continuationSeparator" w:id="0">
    <w:p w14:paraId="78EAAA25" w14:textId="77777777" w:rsidR="00874D30" w:rsidRDefault="00874D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55D8A" w14:textId="63D1BA1E" w:rsidR="001E428E" w:rsidRDefault="001E428E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A41FE"/>
    <w:multiLevelType w:val="hybridMultilevel"/>
    <w:tmpl w:val="837231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2669BF"/>
    <w:multiLevelType w:val="multilevel"/>
    <w:tmpl w:val="16A87B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56520294">
    <w:abstractNumId w:val="1"/>
  </w:num>
  <w:num w:numId="2" w16cid:durableId="255091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28E"/>
    <w:rsid w:val="00150AE3"/>
    <w:rsid w:val="001E428E"/>
    <w:rsid w:val="00253DCD"/>
    <w:rsid w:val="0026158C"/>
    <w:rsid w:val="0027397C"/>
    <w:rsid w:val="002871ED"/>
    <w:rsid w:val="002D6C8C"/>
    <w:rsid w:val="004A1E7A"/>
    <w:rsid w:val="006C5889"/>
    <w:rsid w:val="007124A9"/>
    <w:rsid w:val="00791A7C"/>
    <w:rsid w:val="00792A75"/>
    <w:rsid w:val="00874D30"/>
    <w:rsid w:val="00A67FEE"/>
    <w:rsid w:val="00A74A2A"/>
    <w:rsid w:val="00BA3F69"/>
    <w:rsid w:val="00D35C0E"/>
    <w:rsid w:val="00D819BE"/>
    <w:rsid w:val="00FB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BBCE2"/>
  <w15:docId w15:val="{FEFC5C14-FB2D-4386-8280-EEF5B2787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74A2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A2A"/>
  </w:style>
  <w:style w:type="paragraph" w:styleId="Footer">
    <w:name w:val="footer"/>
    <w:basedOn w:val="Normal"/>
    <w:link w:val="FooterChar"/>
    <w:uiPriority w:val="99"/>
    <w:unhideWhenUsed/>
    <w:rsid w:val="00A74A2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A2A"/>
  </w:style>
  <w:style w:type="paragraph" w:styleId="ListParagraph">
    <w:name w:val="List Paragraph"/>
    <w:basedOn w:val="Normal"/>
    <w:uiPriority w:val="34"/>
    <w:qFormat/>
    <w:rsid w:val="00A67F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6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990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YRDSB</Company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Dave Haller</cp:lastModifiedBy>
  <cp:revision>3</cp:revision>
  <dcterms:created xsi:type="dcterms:W3CDTF">2026-01-04T16:50:00Z</dcterms:created>
  <dcterms:modified xsi:type="dcterms:W3CDTF">2026-01-04T16:57:00Z</dcterms:modified>
</cp:coreProperties>
</file>