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2DCCB" w14:textId="77777777" w:rsidR="001F77F5" w:rsidRDefault="00306150">
      <w:pPr>
        <w:pStyle w:val="Normal1"/>
        <w:spacing w:after="300" w:line="256" w:lineRule="auto"/>
        <w:jc w:val="center"/>
        <w:rPr>
          <w:b/>
        </w:rPr>
      </w:pPr>
      <w:r>
        <w:rPr>
          <w:b/>
        </w:rPr>
        <w:t>Lab 7 Instructions</w:t>
      </w:r>
    </w:p>
    <w:p w14:paraId="2DED448B" w14:textId="77777777" w:rsidR="001F77F5" w:rsidRDefault="00306150">
      <w:pPr>
        <w:pStyle w:val="Normal1"/>
        <w:spacing w:after="300" w:line="256" w:lineRule="auto"/>
        <w:jc w:val="center"/>
        <w:rPr>
          <w:b/>
        </w:rPr>
      </w:pPr>
      <w:r>
        <w:rPr>
          <w:b/>
        </w:rPr>
        <w:t>Testing Ranges by Embedding Invariant Methods</w:t>
      </w:r>
    </w:p>
    <w:p w14:paraId="026B5873" w14:textId="77777777" w:rsidR="001F77F5" w:rsidRDefault="00306150">
      <w:pPr>
        <w:pStyle w:val="Normal1"/>
        <w:spacing w:after="300" w:line="256" w:lineRule="auto"/>
      </w:pPr>
      <w:r>
        <w:t>Book Pages Number: 82,83,84,85,86</w:t>
      </w:r>
    </w:p>
    <w:p w14:paraId="6B2CDFFC" w14:textId="77777777" w:rsidR="001F77F5" w:rsidRDefault="00306150">
      <w:pPr>
        <w:pStyle w:val="Normal1"/>
        <w:spacing w:after="300" w:line="256" w:lineRule="auto"/>
      </w:pPr>
      <w:r>
        <w:t xml:space="preserve">There are six classes in the zip folder      </w:t>
      </w:r>
    </w:p>
    <w:p w14:paraId="3399A6D5" w14:textId="77777777" w:rsidR="001F77F5" w:rsidRDefault="00306150">
      <w:pPr>
        <w:pStyle w:val="Normal1"/>
        <w:ind w:left="360"/>
      </w:pPr>
      <w:r>
        <w:t>1.</w:t>
      </w:r>
      <w:r>
        <w:rPr>
          <w:rFonts w:ascii="Times New Roman" w:eastAsia="Times New Roman" w:hAnsi="Times New Roman" w:cs="Times New Roman"/>
          <w:sz w:val="14"/>
          <w:szCs w:val="14"/>
        </w:rPr>
        <w:t xml:space="preserve">     </w:t>
      </w:r>
      <w:r>
        <w:t xml:space="preserve">Car.java </w:t>
      </w:r>
    </w:p>
    <w:p w14:paraId="28A21385" w14:textId="77777777" w:rsidR="001F77F5" w:rsidRDefault="00306150">
      <w:pPr>
        <w:pStyle w:val="Normal1"/>
        <w:ind w:left="360"/>
      </w:pPr>
      <w:r>
        <w:t>2.</w:t>
      </w:r>
      <w:r>
        <w:rPr>
          <w:rFonts w:ascii="Times New Roman" w:eastAsia="Times New Roman" w:hAnsi="Times New Roman" w:cs="Times New Roman"/>
          <w:sz w:val="14"/>
          <w:szCs w:val="14"/>
        </w:rPr>
        <w:t xml:space="preserve">     </w:t>
      </w:r>
      <w:r>
        <w:t xml:space="preserve">Gear.java </w:t>
      </w:r>
    </w:p>
    <w:p w14:paraId="6CD39C7F" w14:textId="77777777" w:rsidR="001F77F5" w:rsidRDefault="00306150">
      <w:pPr>
        <w:pStyle w:val="Normal1"/>
        <w:ind w:left="360"/>
      </w:pPr>
      <w:r>
        <w:t>3.</w:t>
      </w:r>
      <w:r>
        <w:rPr>
          <w:rFonts w:ascii="Times New Roman" w:eastAsia="Times New Roman" w:hAnsi="Times New Roman" w:cs="Times New Roman"/>
          <w:sz w:val="14"/>
          <w:szCs w:val="14"/>
        </w:rPr>
        <w:t xml:space="preserve">     </w:t>
      </w:r>
      <w:r>
        <w:t>InvariantException.java</w:t>
      </w:r>
    </w:p>
    <w:p w14:paraId="0D27A369" w14:textId="77777777" w:rsidR="001F77F5" w:rsidRDefault="00306150">
      <w:pPr>
        <w:pStyle w:val="Normal1"/>
        <w:ind w:left="360"/>
      </w:pPr>
      <w:r>
        <w:t>4.</w:t>
      </w:r>
      <w:r>
        <w:rPr>
          <w:rFonts w:ascii="Times New Roman" w:eastAsia="Times New Roman" w:hAnsi="Times New Roman" w:cs="Times New Roman"/>
          <w:sz w:val="14"/>
          <w:szCs w:val="14"/>
        </w:rPr>
        <w:t xml:space="preserve">     </w:t>
      </w:r>
      <w:r>
        <w:t xml:space="preserve">Moveable.java </w:t>
      </w:r>
    </w:p>
    <w:p w14:paraId="44B49C94" w14:textId="77777777" w:rsidR="001F77F5" w:rsidRDefault="00306150">
      <w:pPr>
        <w:pStyle w:val="Normal1"/>
        <w:ind w:left="360"/>
      </w:pPr>
      <w:r>
        <w:t>5.</w:t>
      </w:r>
      <w:r>
        <w:rPr>
          <w:rFonts w:ascii="Times New Roman" w:eastAsia="Times New Roman" w:hAnsi="Times New Roman" w:cs="Times New Roman"/>
          <w:sz w:val="14"/>
          <w:szCs w:val="14"/>
        </w:rPr>
        <w:t xml:space="preserve">     </w:t>
      </w:r>
      <w:r>
        <w:t>SparseArray.java</w:t>
      </w:r>
    </w:p>
    <w:p w14:paraId="5FE7C4C3" w14:textId="77777777" w:rsidR="001F77F5" w:rsidRDefault="00306150">
      <w:pPr>
        <w:pStyle w:val="Normal1"/>
        <w:spacing w:after="300"/>
        <w:ind w:left="360"/>
      </w:pPr>
      <w:r>
        <w:t>6.</w:t>
      </w:r>
      <w:r>
        <w:rPr>
          <w:rFonts w:ascii="Times New Roman" w:eastAsia="Times New Roman" w:hAnsi="Times New Roman" w:cs="Times New Roman"/>
          <w:sz w:val="14"/>
          <w:szCs w:val="14"/>
        </w:rPr>
        <w:t xml:space="preserve">     </w:t>
      </w:r>
      <w:r>
        <w:t xml:space="preserve">Transmission.java  </w:t>
      </w:r>
    </w:p>
    <w:p w14:paraId="5974555D" w14:textId="77777777" w:rsidR="001F77F5" w:rsidRDefault="00306150">
      <w:pPr>
        <w:pStyle w:val="Normal1"/>
        <w:spacing w:line="268" w:lineRule="auto"/>
        <w:ind w:left="20"/>
        <w:jc w:val="center"/>
        <w:rPr>
          <w:b/>
        </w:rPr>
      </w:pPr>
      <w:r>
        <w:rPr>
          <w:b/>
        </w:rPr>
        <w:t>Part 1</w:t>
      </w:r>
    </w:p>
    <w:p w14:paraId="5EFBB989" w14:textId="63E63232" w:rsidR="001F77F5" w:rsidRDefault="00306150">
      <w:pPr>
        <w:pStyle w:val="Normal1"/>
        <w:spacing w:line="268" w:lineRule="auto"/>
        <w:ind w:left="20"/>
        <w:jc w:val="center"/>
        <w:rPr>
          <w:b/>
        </w:rPr>
      </w:pPr>
      <w:r>
        <w:rPr>
          <w:b/>
        </w:rPr>
        <w:t>Testing Ranges by Embedding Invariant Methods</w:t>
      </w:r>
    </w:p>
    <w:p w14:paraId="1120866D" w14:textId="77777777" w:rsidR="004A15C9" w:rsidRDefault="004A15C9">
      <w:pPr>
        <w:pStyle w:val="Normal1"/>
        <w:spacing w:line="268" w:lineRule="auto"/>
        <w:ind w:left="20"/>
        <w:jc w:val="center"/>
        <w:rPr>
          <w:b/>
        </w:rPr>
      </w:pPr>
    </w:p>
    <w:p w14:paraId="7A09940F" w14:textId="77777777" w:rsidR="001F77F5" w:rsidRDefault="00306150">
      <w:pPr>
        <w:pStyle w:val="Normal1"/>
        <w:spacing w:after="240" w:line="370" w:lineRule="auto"/>
      </w:pPr>
      <w:r>
        <w:t xml:space="preserve">The most common ranges you’ll test will likely depend on data-structure concerns, not application-domain constraints. </w:t>
      </w:r>
    </w:p>
    <w:p w14:paraId="5C81F4BD" w14:textId="77777777" w:rsidR="001F77F5" w:rsidRDefault="00306150">
      <w:pPr>
        <w:pStyle w:val="Normal1"/>
        <w:spacing w:after="240" w:line="370" w:lineRule="auto"/>
      </w:pPr>
      <w:r>
        <w:t xml:space="preserve">Let’s look at a questionable implementation of a sparse array—a data structure designed to save space. The sweet spot for a sparse array is a broad range of indexes where most of the corresponding values are null. It accomplishes this goal by storing only non-null values, using a pair of arrays that work in concert: an array of indexes corresponds to an array of values. </w:t>
      </w:r>
    </w:p>
    <w:p w14:paraId="0096E914" w14:textId="77777777" w:rsidR="001F77F5" w:rsidRDefault="00306150">
      <w:pPr>
        <w:pStyle w:val="Normal1"/>
        <w:spacing w:after="240" w:line="370" w:lineRule="auto"/>
      </w:pPr>
      <w:r>
        <w:t>1-</w:t>
      </w:r>
      <w:r>
        <w:rPr>
          <w:rFonts w:ascii="Times New Roman" w:eastAsia="Times New Roman" w:hAnsi="Times New Roman" w:cs="Times New Roman"/>
          <w:sz w:val="14"/>
          <w:szCs w:val="14"/>
        </w:rPr>
        <w:t xml:space="preserve">     </w:t>
      </w:r>
      <w:r>
        <w:t xml:space="preserve">Get the source for the “SparseArray” class from the zip file  </w:t>
      </w:r>
    </w:p>
    <w:p w14:paraId="387865C1" w14:textId="77777777" w:rsidR="001F77F5" w:rsidRDefault="00306150">
      <w:pPr>
        <w:pStyle w:val="Normal1"/>
        <w:spacing w:after="240" w:line="283" w:lineRule="auto"/>
      </w:pPr>
      <w:r>
        <w:t xml:space="preserve">2-   </w:t>
      </w:r>
      <w:r>
        <w:rPr>
          <w:highlight w:val="yellow"/>
        </w:rPr>
        <w:t>TODO 1:</w:t>
      </w:r>
      <w:r>
        <w:t xml:space="preserve"> Implement the iterative Binary search function in SparseArray.java and take screenshot of the code</w:t>
      </w:r>
    </w:p>
    <w:p w14:paraId="7DE46D82" w14:textId="77777777" w:rsidR="001F77F5" w:rsidRDefault="00306150">
      <w:pPr>
        <w:pStyle w:val="Normal1"/>
        <w:spacing w:after="240" w:line="283" w:lineRule="auto"/>
      </w:pPr>
      <w:r>
        <w:t xml:space="preserve">//Returns index of n if it is present in nums else return -1 </w:t>
      </w:r>
    </w:p>
    <w:p w14:paraId="1923C485" w14:textId="65C721C6" w:rsidR="001F77F5" w:rsidRDefault="00306150">
      <w:pPr>
        <w:pStyle w:val="Normal1"/>
        <w:spacing w:after="240" w:line="283" w:lineRule="auto"/>
      </w:pPr>
      <w:r>
        <w:rPr>
          <w:b/>
          <w:color w:val="7C006A"/>
        </w:rPr>
        <w:t xml:space="preserve">int </w:t>
      </w:r>
      <w:r>
        <w:t>binarySearch(</w:t>
      </w:r>
      <w:r>
        <w:rPr>
          <w:b/>
          <w:color w:val="7C006A"/>
        </w:rPr>
        <w:t xml:space="preserve">int </w:t>
      </w:r>
      <w:r>
        <w:t xml:space="preserve">n, </w:t>
      </w:r>
      <w:r>
        <w:rPr>
          <w:b/>
          <w:color w:val="7C006A"/>
        </w:rPr>
        <w:t xml:space="preserve">int[] </w:t>
      </w:r>
      <w:r>
        <w:t xml:space="preserve">nums, </w:t>
      </w:r>
      <w:r>
        <w:rPr>
          <w:b/>
          <w:color w:val="7C006A"/>
        </w:rPr>
        <w:t xml:space="preserve">int </w:t>
      </w:r>
      <w:r>
        <w:t xml:space="preserve">size) </w:t>
      </w:r>
    </w:p>
    <w:p w14:paraId="0C36DDF6" w14:textId="77777777" w:rsidR="001F77F5" w:rsidRDefault="00306150">
      <w:pPr>
        <w:pStyle w:val="Normal1"/>
        <w:spacing w:line="477" w:lineRule="auto"/>
        <w:ind w:right="3960"/>
        <w:rPr>
          <w:b/>
        </w:rPr>
      </w:pPr>
      <w:r>
        <w:rPr>
          <w:sz w:val="24"/>
          <w:szCs w:val="24"/>
        </w:rPr>
        <w:t xml:space="preserve">3- </w:t>
      </w:r>
      <w:r>
        <w:rPr>
          <w:b/>
        </w:rPr>
        <w:t>Add</w:t>
      </w:r>
      <w:r>
        <w:t xml:space="preserve"> the following line of code snippet to </w:t>
      </w:r>
      <w:r>
        <w:rPr>
          <w:b/>
        </w:rPr>
        <w:t>SparseArray.java</w:t>
      </w:r>
    </w:p>
    <w:p w14:paraId="2FEDF053" w14:textId="77777777" w:rsidR="001F77F5" w:rsidRDefault="00306150">
      <w:pPr>
        <w:pStyle w:val="Normal1"/>
        <w:spacing w:line="477" w:lineRule="auto"/>
        <w:ind w:right="3960"/>
        <w:rPr>
          <w:i/>
        </w:rPr>
      </w:pPr>
      <w:r>
        <w:rPr>
          <w:i/>
        </w:rPr>
        <w:t xml:space="preserve">public void checkInvariants() throws InvariantException </w:t>
      </w:r>
    </w:p>
    <w:p w14:paraId="56295E58" w14:textId="77777777" w:rsidR="001F77F5" w:rsidRDefault="00306150">
      <w:pPr>
        <w:pStyle w:val="Normal1"/>
        <w:spacing w:after="240" w:line="263" w:lineRule="auto"/>
        <w:ind w:right="4520"/>
        <w:rPr>
          <w:i/>
        </w:rPr>
      </w:pPr>
      <w:r>
        <w:rPr>
          <w:i/>
        </w:rPr>
        <w:t xml:space="preserve">{ </w:t>
      </w:r>
    </w:p>
    <w:p w14:paraId="0C1526AC" w14:textId="77777777" w:rsidR="001F77F5" w:rsidRDefault="00306150">
      <w:pPr>
        <w:pStyle w:val="Normal1"/>
        <w:spacing w:line="480" w:lineRule="auto"/>
        <w:ind w:right="120"/>
        <w:rPr>
          <w:i/>
        </w:rPr>
      </w:pPr>
      <w:r>
        <w:rPr>
          <w:i/>
        </w:rPr>
        <w:t>long nonNullValues = Arrays.stream(values).filter(Objects::nonNull).count();</w:t>
      </w:r>
    </w:p>
    <w:p w14:paraId="227939A7" w14:textId="77777777" w:rsidR="001F77F5" w:rsidRDefault="00306150">
      <w:pPr>
        <w:pStyle w:val="Normal1"/>
        <w:spacing w:line="480" w:lineRule="auto"/>
        <w:ind w:right="120"/>
        <w:rPr>
          <w:i/>
        </w:rPr>
      </w:pPr>
      <w:r>
        <w:rPr>
          <w:i/>
        </w:rPr>
        <w:t xml:space="preserve"> if (nonNullValues != size) </w:t>
      </w:r>
    </w:p>
    <w:p w14:paraId="1FA572BE" w14:textId="77777777" w:rsidR="001F77F5" w:rsidRDefault="00306150">
      <w:pPr>
        <w:pStyle w:val="Normal1"/>
        <w:spacing w:line="480" w:lineRule="auto"/>
        <w:ind w:right="120"/>
        <w:rPr>
          <w:i/>
        </w:rPr>
      </w:pPr>
      <w:r>
        <w:rPr>
          <w:i/>
        </w:rPr>
        <w:lastRenderedPageBreak/>
        <w:t xml:space="preserve">throw new InvariantException("size " + size + " does not match value count of " + nonNullValues); </w:t>
      </w:r>
    </w:p>
    <w:p w14:paraId="292FA9E8" w14:textId="77777777" w:rsidR="001F77F5" w:rsidRDefault="00306150">
      <w:pPr>
        <w:pStyle w:val="Normal1"/>
        <w:spacing w:after="740" w:line="263" w:lineRule="auto"/>
        <w:ind w:right="4520"/>
        <w:rPr>
          <w:i/>
        </w:rPr>
      </w:pPr>
      <w:r>
        <w:rPr>
          <w:i/>
        </w:rPr>
        <w:t xml:space="preserve">} </w:t>
      </w:r>
    </w:p>
    <w:p w14:paraId="2495FCAE" w14:textId="77777777" w:rsidR="001F77F5" w:rsidRDefault="00306150">
      <w:pPr>
        <w:pStyle w:val="Normal1"/>
        <w:spacing w:after="240" w:line="370" w:lineRule="auto"/>
        <w:rPr>
          <w:sz w:val="24"/>
          <w:szCs w:val="24"/>
        </w:rPr>
      </w:pPr>
      <w:r>
        <w:rPr>
          <w:sz w:val="24"/>
          <w:szCs w:val="24"/>
        </w:rPr>
        <w:t>4-</w:t>
      </w:r>
      <w:r>
        <w:rPr>
          <w:sz w:val="24"/>
          <w:szCs w:val="24"/>
          <w:highlight w:val="yellow"/>
        </w:rPr>
        <w:t xml:space="preserve"> TODO 2:</w:t>
      </w:r>
      <w:r>
        <w:rPr>
          <w:sz w:val="24"/>
          <w:szCs w:val="24"/>
        </w:rPr>
        <w:t xml:space="preserve"> </w:t>
      </w:r>
      <w:r>
        <w:rPr>
          <w:rFonts w:ascii="Times New Roman" w:eastAsia="Times New Roman" w:hAnsi="Times New Roman" w:cs="Times New Roman"/>
          <w:sz w:val="14"/>
          <w:szCs w:val="14"/>
        </w:rPr>
        <w:t xml:space="preserve"> </w:t>
      </w:r>
      <w:r>
        <w:rPr>
          <w:sz w:val="24"/>
          <w:szCs w:val="24"/>
        </w:rPr>
        <w:t>Write the following new test class in SparseArrayTestClass.java. Run the code, and take screenshots of the code and test case output</w:t>
      </w:r>
    </w:p>
    <w:p w14:paraId="290B590F" w14:textId="77777777" w:rsidR="001F77F5" w:rsidRDefault="00306150">
      <w:pPr>
        <w:pStyle w:val="Normal1"/>
        <w:spacing w:after="240"/>
        <w:ind w:right="4520"/>
        <w:rPr>
          <w:i/>
          <w:sz w:val="20"/>
          <w:szCs w:val="20"/>
        </w:rPr>
      </w:pPr>
      <w:r>
        <w:rPr>
          <w:i/>
          <w:sz w:val="20"/>
          <w:szCs w:val="20"/>
        </w:rPr>
        <w:t xml:space="preserve">@Test </w:t>
      </w:r>
    </w:p>
    <w:p w14:paraId="3364509E" w14:textId="77777777" w:rsidR="001F77F5" w:rsidRDefault="00306150">
      <w:pPr>
        <w:pStyle w:val="Normal1"/>
        <w:spacing w:after="240"/>
        <w:ind w:right="4520"/>
        <w:rPr>
          <w:i/>
          <w:sz w:val="20"/>
          <w:szCs w:val="20"/>
        </w:rPr>
      </w:pPr>
      <w:r>
        <w:rPr>
          <w:i/>
          <w:sz w:val="20"/>
          <w:szCs w:val="20"/>
        </w:rPr>
        <w:t xml:space="preserve">public void handlesInsertionInDescendingOrder() { </w:t>
      </w:r>
    </w:p>
    <w:p w14:paraId="2A7591C5" w14:textId="77777777" w:rsidR="001F77F5" w:rsidRDefault="00306150">
      <w:pPr>
        <w:pStyle w:val="Normal1"/>
        <w:ind w:right="5100"/>
        <w:rPr>
          <w:i/>
          <w:sz w:val="20"/>
          <w:szCs w:val="20"/>
        </w:rPr>
      </w:pPr>
      <w:r>
        <w:rPr>
          <w:i/>
          <w:sz w:val="20"/>
          <w:szCs w:val="20"/>
        </w:rPr>
        <w:t xml:space="preserve">array.put(7, "seven");  </w:t>
      </w:r>
    </w:p>
    <w:p w14:paraId="7B65FA45" w14:textId="77777777" w:rsidR="001F77F5" w:rsidRDefault="00306150">
      <w:pPr>
        <w:pStyle w:val="Normal1"/>
        <w:ind w:right="5100"/>
        <w:rPr>
          <w:i/>
          <w:sz w:val="20"/>
          <w:szCs w:val="20"/>
        </w:rPr>
      </w:pPr>
      <w:r>
        <w:rPr>
          <w:i/>
          <w:sz w:val="20"/>
          <w:szCs w:val="20"/>
        </w:rPr>
        <w:t>array.checkInvariants();</w:t>
      </w:r>
    </w:p>
    <w:p w14:paraId="123F22C1" w14:textId="77777777" w:rsidR="001F77F5" w:rsidRDefault="00306150">
      <w:pPr>
        <w:pStyle w:val="Normal1"/>
        <w:ind w:right="5100"/>
        <w:rPr>
          <w:i/>
          <w:sz w:val="20"/>
          <w:szCs w:val="20"/>
        </w:rPr>
      </w:pPr>
      <w:r>
        <w:rPr>
          <w:i/>
          <w:sz w:val="20"/>
          <w:szCs w:val="20"/>
        </w:rPr>
        <w:t xml:space="preserve">array.put(6, "six");  </w:t>
      </w:r>
    </w:p>
    <w:p w14:paraId="1B24F8FE" w14:textId="77777777" w:rsidR="001F77F5" w:rsidRDefault="00306150">
      <w:pPr>
        <w:pStyle w:val="Normal1"/>
        <w:ind w:right="5100"/>
        <w:rPr>
          <w:i/>
          <w:sz w:val="20"/>
          <w:szCs w:val="20"/>
        </w:rPr>
      </w:pPr>
      <w:r>
        <w:rPr>
          <w:i/>
          <w:sz w:val="20"/>
          <w:szCs w:val="20"/>
        </w:rPr>
        <w:t>array.checkInvariants();</w:t>
      </w:r>
    </w:p>
    <w:p w14:paraId="7470E88F" w14:textId="77777777" w:rsidR="001F77F5" w:rsidRDefault="00306150">
      <w:pPr>
        <w:pStyle w:val="Normal1"/>
        <w:ind w:right="5100"/>
        <w:rPr>
          <w:i/>
          <w:sz w:val="20"/>
          <w:szCs w:val="20"/>
        </w:rPr>
      </w:pPr>
      <w:r>
        <w:rPr>
          <w:i/>
          <w:sz w:val="20"/>
          <w:szCs w:val="20"/>
        </w:rPr>
        <w:t>assertThat(array.get(6), equalTo("six")); assertThat(array.get(7),</w:t>
      </w:r>
      <w:r>
        <w:rPr>
          <w:sz w:val="20"/>
          <w:szCs w:val="20"/>
        </w:rPr>
        <w:t xml:space="preserve"> </w:t>
      </w:r>
      <w:r>
        <w:rPr>
          <w:i/>
          <w:sz w:val="20"/>
          <w:szCs w:val="20"/>
        </w:rPr>
        <w:t xml:space="preserve">equalTo("seven")); </w:t>
      </w:r>
    </w:p>
    <w:p w14:paraId="2A96B04F" w14:textId="77777777" w:rsidR="001F77F5" w:rsidRDefault="00306150">
      <w:pPr>
        <w:pStyle w:val="Normal1"/>
        <w:spacing w:after="740"/>
        <w:ind w:right="4520"/>
        <w:rPr>
          <w:i/>
          <w:sz w:val="20"/>
          <w:szCs w:val="20"/>
        </w:rPr>
      </w:pPr>
      <w:r>
        <w:rPr>
          <w:i/>
          <w:sz w:val="20"/>
          <w:szCs w:val="20"/>
        </w:rPr>
        <w:t xml:space="preserve">} </w:t>
      </w:r>
    </w:p>
    <w:p w14:paraId="71F69200" w14:textId="77777777" w:rsidR="001F77F5" w:rsidRDefault="00306150">
      <w:pPr>
        <w:pStyle w:val="Normal1"/>
        <w:spacing w:after="740" w:line="268" w:lineRule="auto"/>
        <w:ind w:left="20"/>
      </w:pPr>
      <w:r>
        <w:t>Add @Before annotation. public void create() method sets the new SparseArray() object. Try to create that method with @before annotation creating new object SparseArray&lt;Object&gt; setting it equal to array. Also, think about importing static hamcrest and Assert. (import static org.junit.Assert.*; import static org.hamcrest.CoreMatchers.*;).</w:t>
      </w:r>
    </w:p>
    <w:p w14:paraId="1B4BF8E5" w14:textId="77777777" w:rsidR="001F77F5" w:rsidRDefault="00306150">
      <w:pPr>
        <w:pStyle w:val="Normal1"/>
        <w:spacing w:line="268" w:lineRule="auto"/>
        <w:ind w:left="140" w:right="2540" w:hanging="60"/>
      </w:pPr>
      <w:r>
        <w:t xml:space="preserve">The test errors out with an InvariantException: </w:t>
      </w:r>
    </w:p>
    <w:p w14:paraId="4C983C70" w14:textId="77777777" w:rsidR="001F77F5" w:rsidRDefault="00306150">
      <w:pPr>
        <w:pStyle w:val="Normal1"/>
        <w:spacing w:line="268" w:lineRule="auto"/>
        <w:ind w:left="140" w:right="2540" w:hanging="60"/>
        <w:rPr>
          <w:i/>
        </w:rPr>
      </w:pPr>
      <w:r>
        <w:rPr>
          <w:i/>
        </w:rPr>
        <w:t xml:space="preserve">util.InvariantException: size 0 does not match value count of 1 at </w:t>
      </w:r>
    </w:p>
    <w:p w14:paraId="075366F6" w14:textId="77777777" w:rsidR="001F77F5" w:rsidRDefault="00306150">
      <w:pPr>
        <w:pStyle w:val="Normal1"/>
        <w:spacing w:after="220" w:line="268" w:lineRule="auto"/>
        <w:ind w:left="20"/>
        <w:rPr>
          <w:i/>
        </w:rPr>
      </w:pPr>
      <w:r>
        <w:rPr>
          <w:i/>
        </w:rPr>
        <w:t xml:space="preserve">util.SparseArray.checkInvariants(SparseArray.java:48) at util.SparseArrayTest .handlesInsertionInDescendingOrder(SparseArrayTest.java:65) … </w:t>
      </w:r>
    </w:p>
    <w:p w14:paraId="25A1AFC7" w14:textId="77777777" w:rsidR="001F77F5" w:rsidRDefault="00306150" w:rsidP="008D5303">
      <w:r>
        <w:t xml:space="preserve">Our code indeed has a problem with tracking the internal size. </w:t>
      </w:r>
    </w:p>
    <w:p w14:paraId="46E138EA" w14:textId="77777777" w:rsidR="001F77F5" w:rsidRDefault="00306150" w:rsidP="008D5303">
      <w:pPr>
        <w:rPr>
          <w:b/>
        </w:rPr>
      </w:pPr>
      <w:r>
        <w:t>What is the problem? Answer this in your lab report and fix the code in order to make the test pass. Take screenshots of the passed test cases and your fixed code and upload it to the lab report.Explain in your lab report what your approach to fix the code</w:t>
      </w:r>
    </w:p>
    <w:p w14:paraId="495137C2" w14:textId="77777777" w:rsidR="001F77F5" w:rsidRDefault="00306150" w:rsidP="008D5303">
      <w:r>
        <w:rPr>
          <w:b/>
        </w:rPr>
        <w:t>Hint</w:t>
      </w:r>
      <w:r>
        <w:t>: Take a look at the put method in SparseArray class.</w:t>
      </w:r>
    </w:p>
    <w:p w14:paraId="5BA85681" w14:textId="27D1CA68" w:rsidR="001F77F5" w:rsidRDefault="001F77F5" w:rsidP="00440EA3">
      <w:pPr>
        <w:pStyle w:val="Normal1"/>
        <w:spacing w:after="740" w:line="268" w:lineRule="auto"/>
        <w:ind w:left="20"/>
        <w:rPr>
          <w:b/>
        </w:rPr>
      </w:pPr>
    </w:p>
    <w:p w14:paraId="364EC436" w14:textId="77777777" w:rsidR="004A15C9" w:rsidRPr="00440EA3" w:rsidRDefault="004A15C9" w:rsidP="00440EA3">
      <w:pPr>
        <w:pStyle w:val="Normal1"/>
        <w:spacing w:after="740" w:line="268" w:lineRule="auto"/>
        <w:ind w:left="20"/>
        <w:rPr>
          <w:b/>
        </w:rPr>
      </w:pPr>
    </w:p>
    <w:p w14:paraId="640B7864" w14:textId="77777777" w:rsidR="001F77F5" w:rsidRDefault="00306150">
      <w:pPr>
        <w:pStyle w:val="Normal1"/>
        <w:spacing w:line="268" w:lineRule="auto"/>
        <w:ind w:left="20"/>
      </w:pPr>
      <w:r>
        <w:lastRenderedPageBreak/>
        <w:t xml:space="preserve">5- </w:t>
      </w:r>
      <w:r>
        <w:rPr>
          <w:highlight w:val="yellow"/>
        </w:rPr>
        <w:t>TODO 3</w:t>
      </w:r>
      <w:r>
        <w:t>: Write two test cases for the following conditions. Run the 2 test codes, and take screenshots of the code and test cases outputs</w:t>
      </w:r>
    </w:p>
    <w:p w14:paraId="271672E4" w14:textId="77777777" w:rsidR="001F77F5" w:rsidRDefault="001F77F5">
      <w:pPr>
        <w:pStyle w:val="Normal1"/>
        <w:spacing w:line="268" w:lineRule="auto"/>
        <w:ind w:left="20"/>
        <w:rPr>
          <w:highlight w:val="yellow"/>
        </w:rPr>
      </w:pPr>
    </w:p>
    <w:p w14:paraId="23425126" w14:textId="77777777" w:rsidR="001F77F5" w:rsidRDefault="00306150">
      <w:pPr>
        <w:pStyle w:val="Normal1"/>
        <w:numPr>
          <w:ilvl w:val="0"/>
          <w:numId w:val="1"/>
        </w:numPr>
        <w:spacing w:line="268" w:lineRule="auto"/>
      </w:pPr>
      <w:r>
        <w:t>Test case 1 (insert null value): insert (key: 0, value: null) then call checkInvariants method</w:t>
      </w:r>
    </w:p>
    <w:p w14:paraId="422FDABF" w14:textId="77777777" w:rsidR="001F77F5" w:rsidRDefault="00306150">
      <w:pPr>
        <w:pStyle w:val="Normal1"/>
        <w:numPr>
          <w:ilvl w:val="1"/>
          <w:numId w:val="1"/>
        </w:numPr>
        <w:spacing w:line="268" w:lineRule="auto"/>
      </w:pPr>
      <w:r>
        <w:t>Expected result: array size should equal to 0</w:t>
      </w:r>
    </w:p>
    <w:p w14:paraId="40E7B737" w14:textId="77777777" w:rsidR="001F77F5" w:rsidRDefault="001F77F5">
      <w:pPr>
        <w:pStyle w:val="Normal1"/>
        <w:spacing w:line="268" w:lineRule="auto"/>
      </w:pPr>
    </w:p>
    <w:p w14:paraId="146C8D0E" w14:textId="77777777" w:rsidR="001F77F5" w:rsidRDefault="00306150">
      <w:pPr>
        <w:pStyle w:val="Normal1"/>
        <w:numPr>
          <w:ilvl w:val="0"/>
          <w:numId w:val="1"/>
        </w:numPr>
        <w:spacing w:line="268" w:lineRule="auto"/>
      </w:pPr>
      <w:r>
        <w:t>Test case 2 (insert replace value): insert (key: 6, value: “seis”) and insert again with (key: 6, value: “six”)</w:t>
      </w:r>
    </w:p>
    <w:p w14:paraId="236BFDEC" w14:textId="77777777" w:rsidR="001F77F5" w:rsidRDefault="00306150">
      <w:pPr>
        <w:pStyle w:val="Normal1"/>
        <w:numPr>
          <w:ilvl w:val="1"/>
          <w:numId w:val="1"/>
        </w:numPr>
        <w:spacing w:line="268" w:lineRule="auto"/>
      </w:pPr>
      <w:r>
        <w:t>Expected result: array.get(6) should equal to “six”</w:t>
      </w:r>
    </w:p>
    <w:p w14:paraId="00F9042E" w14:textId="77777777" w:rsidR="001F77F5" w:rsidRDefault="001F77F5">
      <w:pPr>
        <w:pStyle w:val="Normal1"/>
        <w:spacing w:line="268" w:lineRule="auto"/>
        <w:ind w:left="20"/>
      </w:pPr>
    </w:p>
    <w:p w14:paraId="6C220A16" w14:textId="77777777" w:rsidR="001F77F5" w:rsidRDefault="001F77F5">
      <w:pPr>
        <w:pStyle w:val="Normal1"/>
        <w:spacing w:line="268" w:lineRule="auto"/>
        <w:ind w:left="20"/>
      </w:pPr>
    </w:p>
    <w:p w14:paraId="543A9C1B" w14:textId="06CA0996" w:rsidR="004513B6" w:rsidRDefault="004513B6" w:rsidP="004513B6">
      <w:pPr>
        <w:jc w:val="center"/>
        <w:rPr>
          <w:b/>
        </w:rPr>
      </w:pPr>
      <w:r>
        <w:rPr>
          <w:b/>
        </w:rPr>
        <w:t>Part 2</w:t>
      </w:r>
      <w:r w:rsidRPr="004441E6">
        <w:rPr>
          <w:b/>
        </w:rPr>
        <w:br/>
      </w:r>
      <w:r>
        <w:rPr>
          <w:b/>
        </w:rPr>
        <w:t>Correct Reference (Correct Initial State)</w:t>
      </w:r>
    </w:p>
    <w:p w14:paraId="0FDE7B4A" w14:textId="77777777" w:rsidR="004A15C9" w:rsidRPr="004513B6" w:rsidRDefault="004A15C9" w:rsidP="004513B6">
      <w:pPr>
        <w:jc w:val="center"/>
        <w:rPr>
          <w:b/>
        </w:rPr>
      </w:pPr>
    </w:p>
    <w:p w14:paraId="70E9E2BB" w14:textId="77777777" w:rsidR="001F77F5" w:rsidRDefault="00306150" w:rsidP="004513B6">
      <w:pPr>
        <w:pStyle w:val="Normal1"/>
        <w:spacing w:after="240" w:line="240" w:lineRule="auto"/>
      </w:pPr>
      <w:r>
        <w:t xml:space="preserve">When testing a method, consider: </w:t>
      </w:r>
    </w:p>
    <w:p w14:paraId="57AC0529" w14:textId="77777777" w:rsidR="001F77F5" w:rsidRDefault="00306150" w:rsidP="004513B6">
      <w:pPr>
        <w:pStyle w:val="Normal1"/>
        <w:spacing w:after="240" w:line="240" w:lineRule="auto"/>
      </w:pPr>
      <w:r>
        <w:t>• What it references outside its scope</w:t>
      </w:r>
    </w:p>
    <w:p w14:paraId="7D4EDF04" w14:textId="77777777" w:rsidR="001F77F5" w:rsidRDefault="00306150" w:rsidP="004513B6">
      <w:pPr>
        <w:pStyle w:val="Normal1"/>
        <w:spacing w:after="240" w:line="240" w:lineRule="auto"/>
      </w:pPr>
      <w:r>
        <w:t>• What external dependencies it has</w:t>
      </w:r>
    </w:p>
    <w:p w14:paraId="55CE9696" w14:textId="77777777" w:rsidR="001F77F5" w:rsidRDefault="00306150" w:rsidP="004513B6">
      <w:pPr>
        <w:pStyle w:val="Normal1"/>
        <w:spacing w:after="240" w:line="240" w:lineRule="auto"/>
      </w:pPr>
      <w:r>
        <w:t xml:space="preserve">• Whether it depends on the object being in a certain state </w:t>
      </w:r>
    </w:p>
    <w:p w14:paraId="7173D553" w14:textId="77777777" w:rsidR="001F77F5" w:rsidRDefault="00306150" w:rsidP="004513B6">
      <w:pPr>
        <w:pStyle w:val="Normal1"/>
        <w:spacing w:after="240" w:line="240" w:lineRule="auto"/>
      </w:pPr>
      <w:r>
        <w:t xml:space="preserve">• Any other conditions that must exist </w:t>
      </w:r>
    </w:p>
    <w:p w14:paraId="03CBD362" w14:textId="77777777" w:rsidR="001F77F5" w:rsidRDefault="00306150">
      <w:pPr>
        <w:pStyle w:val="Normal1"/>
        <w:spacing w:after="240" w:line="370" w:lineRule="auto"/>
      </w:pPr>
      <w:r>
        <w:t xml:space="preserve">A web app that displays a customer’s account history might require the cus- tomer to be logged on. The pop() method for a stack requires a nonempty stack. Shifting your car’s transmission from Drive to Park requires you to first stop—if your transmission allowed the shift while the car was moving, it’d likely deliver some hefty damage to your fine Geo Metro. </w:t>
      </w:r>
    </w:p>
    <w:p w14:paraId="3D78FE64" w14:textId="77777777" w:rsidR="001F77F5" w:rsidRDefault="00306150">
      <w:pPr>
        <w:pStyle w:val="Normal1"/>
        <w:spacing w:after="240" w:line="370" w:lineRule="auto"/>
      </w:pPr>
      <w:r>
        <w:t xml:space="preserve">When you make assumptions about any state, you should verify that your code is reasonably well-behaved when those assumptions are not met. Imagine you’re developing the code for your car’s microprocessor-controlled transmission. You want tests that demonstrate how the transmission behaves when the car is moving versus when it is not. Our tests for the Transmission code cover three critical scenarios: that it remains in Drive after accelerating, that it ignores the damaging shift to Park while in Drive, and that it </w:t>
      </w:r>
      <w:r>
        <w:rPr>
          <w:i/>
        </w:rPr>
        <w:t xml:space="preserve">does </w:t>
      </w:r>
      <w:r>
        <w:t xml:space="preserve">allow the shift to Park once the car isn’t moving. </w:t>
      </w:r>
    </w:p>
    <w:p w14:paraId="65C4071C" w14:textId="652C7769" w:rsidR="001F77F5" w:rsidRDefault="00306150">
      <w:pPr>
        <w:pStyle w:val="Normal1"/>
        <w:spacing w:after="240" w:line="370" w:lineRule="auto"/>
      </w:pPr>
      <w:r>
        <w:t xml:space="preserve">6- </w:t>
      </w:r>
      <w:r>
        <w:rPr>
          <w:highlight w:val="yellow"/>
        </w:rPr>
        <w:t>TODO 4</w:t>
      </w:r>
      <w:r>
        <w:t>: Inspect and run the following TransmissionTest code. Take a screenshot of the code and output</w:t>
      </w:r>
    </w:p>
    <w:p w14:paraId="75EDD374" w14:textId="3FD600F4" w:rsidR="004A15C9" w:rsidRDefault="004A15C9">
      <w:pPr>
        <w:pStyle w:val="Normal1"/>
        <w:spacing w:after="240" w:line="370" w:lineRule="auto"/>
      </w:pPr>
    </w:p>
    <w:p w14:paraId="0FEF5534" w14:textId="77777777" w:rsidR="004A15C9" w:rsidRDefault="004A15C9">
      <w:pPr>
        <w:pStyle w:val="Normal1"/>
        <w:spacing w:after="240" w:line="370" w:lineRule="auto"/>
      </w:pPr>
    </w:p>
    <w:p w14:paraId="2C51B3A3" w14:textId="77777777" w:rsidR="001F77F5" w:rsidRDefault="00306150">
      <w:pPr>
        <w:pStyle w:val="Normal1"/>
        <w:spacing w:after="240"/>
        <w:ind w:right="4520"/>
        <w:rPr>
          <w:i/>
          <w:sz w:val="20"/>
          <w:szCs w:val="20"/>
        </w:rPr>
      </w:pPr>
      <w:r>
        <w:rPr>
          <w:i/>
          <w:sz w:val="20"/>
          <w:szCs w:val="20"/>
        </w:rPr>
        <w:lastRenderedPageBreak/>
        <w:t xml:space="preserve">@Test </w:t>
      </w:r>
    </w:p>
    <w:p w14:paraId="55652E5C" w14:textId="77777777" w:rsidR="001F77F5" w:rsidRDefault="00306150">
      <w:pPr>
        <w:pStyle w:val="Normal1"/>
        <w:spacing w:after="220"/>
        <w:ind w:right="4520"/>
        <w:rPr>
          <w:i/>
          <w:sz w:val="20"/>
          <w:szCs w:val="20"/>
        </w:rPr>
      </w:pPr>
      <w:r>
        <w:rPr>
          <w:i/>
          <w:sz w:val="20"/>
          <w:szCs w:val="20"/>
        </w:rPr>
        <w:t xml:space="preserve">public void remainsInDriveAfterAcceleration() </w:t>
      </w:r>
    </w:p>
    <w:p w14:paraId="25B05777" w14:textId="77777777" w:rsidR="001F77F5" w:rsidRDefault="00306150">
      <w:pPr>
        <w:pStyle w:val="Normal1"/>
        <w:spacing w:after="240"/>
        <w:ind w:right="4520"/>
        <w:rPr>
          <w:i/>
          <w:sz w:val="20"/>
          <w:szCs w:val="20"/>
        </w:rPr>
      </w:pPr>
      <w:r>
        <w:rPr>
          <w:i/>
          <w:sz w:val="20"/>
          <w:szCs w:val="20"/>
        </w:rPr>
        <w:t xml:space="preserve">{ </w:t>
      </w:r>
    </w:p>
    <w:p w14:paraId="7918341D" w14:textId="77777777" w:rsidR="001F77F5" w:rsidRDefault="00306150">
      <w:pPr>
        <w:pStyle w:val="Normal1"/>
        <w:ind w:right="4520"/>
        <w:rPr>
          <w:i/>
          <w:sz w:val="20"/>
          <w:szCs w:val="20"/>
        </w:rPr>
      </w:pPr>
      <w:r>
        <w:rPr>
          <w:i/>
          <w:sz w:val="20"/>
          <w:szCs w:val="20"/>
        </w:rPr>
        <w:t>transmission.shift(Gear.DRIVE);</w:t>
      </w:r>
    </w:p>
    <w:p w14:paraId="30942C1B" w14:textId="77777777" w:rsidR="001F77F5" w:rsidRDefault="00306150">
      <w:pPr>
        <w:pStyle w:val="Normal1"/>
        <w:ind w:right="4520"/>
        <w:rPr>
          <w:i/>
          <w:sz w:val="20"/>
          <w:szCs w:val="20"/>
        </w:rPr>
      </w:pPr>
      <w:r>
        <w:rPr>
          <w:i/>
          <w:sz w:val="20"/>
          <w:szCs w:val="20"/>
        </w:rPr>
        <w:t xml:space="preserve"> car.accelerateTo(35); </w:t>
      </w:r>
    </w:p>
    <w:p w14:paraId="3F6CCD1E" w14:textId="77777777" w:rsidR="001F77F5" w:rsidRDefault="00306150">
      <w:pPr>
        <w:pStyle w:val="Normal1"/>
        <w:spacing w:after="240"/>
        <w:rPr>
          <w:i/>
          <w:sz w:val="20"/>
          <w:szCs w:val="20"/>
        </w:rPr>
      </w:pPr>
      <w:r>
        <w:rPr>
          <w:i/>
          <w:sz w:val="20"/>
          <w:szCs w:val="20"/>
        </w:rPr>
        <w:t xml:space="preserve"> </w:t>
      </w:r>
    </w:p>
    <w:p w14:paraId="4C05D269" w14:textId="77777777" w:rsidR="001F77F5" w:rsidRDefault="00306150">
      <w:pPr>
        <w:pStyle w:val="Normal1"/>
        <w:spacing w:after="220"/>
        <w:rPr>
          <w:i/>
          <w:sz w:val="20"/>
          <w:szCs w:val="20"/>
        </w:rPr>
      </w:pPr>
      <w:r>
        <w:rPr>
          <w:i/>
          <w:sz w:val="20"/>
          <w:szCs w:val="20"/>
        </w:rPr>
        <w:t>assertThat(transmission.getGear(),equalTo(Gear.DRIVE));</w:t>
      </w:r>
    </w:p>
    <w:p w14:paraId="1665F02C" w14:textId="77777777" w:rsidR="001F77F5" w:rsidRDefault="00306150">
      <w:pPr>
        <w:pStyle w:val="Normal1"/>
        <w:spacing w:after="240"/>
        <w:ind w:right="4520"/>
        <w:rPr>
          <w:i/>
          <w:sz w:val="20"/>
          <w:szCs w:val="20"/>
        </w:rPr>
      </w:pPr>
      <w:r>
        <w:rPr>
          <w:i/>
          <w:sz w:val="20"/>
          <w:szCs w:val="20"/>
        </w:rPr>
        <w:t>}</w:t>
      </w:r>
    </w:p>
    <w:p w14:paraId="5FBB7C48" w14:textId="77777777" w:rsidR="001F77F5" w:rsidRDefault="00306150">
      <w:pPr>
        <w:pStyle w:val="Normal1"/>
        <w:ind w:right="4940"/>
        <w:rPr>
          <w:i/>
          <w:sz w:val="20"/>
          <w:szCs w:val="20"/>
        </w:rPr>
      </w:pPr>
      <w:r>
        <w:rPr>
          <w:i/>
          <w:sz w:val="20"/>
          <w:szCs w:val="20"/>
        </w:rPr>
        <w:t>@Test</w:t>
      </w:r>
    </w:p>
    <w:p w14:paraId="369BCE1E" w14:textId="77777777" w:rsidR="001F77F5" w:rsidRDefault="00306150">
      <w:pPr>
        <w:pStyle w:val="Normal1"/>
        <w:ind w:right="4940"/>
        <w:rPr>
          <w:i/>
          <w:sz w:val="20"/>
          <w:szCs w:val="20"/>
        </w:rPr>
      </w:pPr>
      <w:r>
        <w:rPr>
          <w:i/>
          <w:sz w:val="20"/>
          <w:szCs w:val="20"/>
        </w:rPr>
        <w:t xml:space="preserve">public void ignoresShiftToParkWhileInDrive() </w:t>
      </w:r>
    </w:p>
    <w:p w14:paraId="123F2753" w14:textId="77777777" w:rsidR="001F77F5" w:rsidRDefault="00306150">
      <w:pPr>
        <w:pStyle w:val="Normal1"/>
        <w:spacing w:after="220"/>
        <w:ind w:right="4520"/>
        <w:rPr>
          <w:i/>
          <w:sz w:val="20"/>
          <w:szCs w:val="20"/>
        </w:rPr>
      </w:pPr>
      <w:r>
        <w:rPr>
          <w:i/>
          <w:sz w:val="20"/>
          <w:szCs w:val="20"/>
        </w:rPr>
        <w:t xml:space="preserve">{ </w:t>
      </w:r>
    </w:p>
    <w:p w14:paraId="1BD44723" w14:textId="77777777" w:rsidR="001F77F5" w:rsidRDefault="00306150">
      <w:pPr>
        <w:pStyle w:val="Normal1"/>
        <w:ind w:right="4520"/>
        <w:rPr>
          <w:i/>
          <w:sz w:val="20"/>
          <w:szCs w:val="20"/>
        </w:rPr>
      </w:pPr>
      <w:r>
        <w:rPr>
          <w:i/>
          <w:sz w:val="20"/>
          <w:szCs w:val="20"/>
        </w:rPr>
        <w:t xml:space="preserve">transmission.shift(Gear.DRIVE);  </w:t>
      </w:r>
    </w:p>
    <w:p w14:paraId="39B9D518" w14:textId="77777777" w:rsidR="001F77F5" w:rsidRDefault="00306150">
      <w:pPr>
        <w:pStyle w:val="Normal1"/>
        <w:ind w:right="4520"/>
        <w:rPr>
          <w:i/>
          <w:sz w:val="20"/>
          <w:szCs w:val="20"/>
        </w:rPr>
      </w:pPr>
      <w:r>
        <w:rPr>
          <w:i/>
          <w:sz w:val="20"/>
          <w:szCs w:val="20"/>
        </w:rPr>
        <w:t xml:space="preserve">car.accelerateTo(30);  </w:t>
      </w:r>
    </w:p>
    <w:p w14:paraId="2930C938" w14:textId="77777777" w:rsidR="001F77F5" w:rsidRDefault="00306150">
      <w:pPr>
        <w:pStyle w:val="Normal1"/>
        <w:ind w:right="4520"/>
        <w:rPr>
          <w:i/>
          <w:sz w:val="20"/>
          <w:szCs w:val="20"/>
        </w:rPr>
      </w:pPr>
      <w:r>
        <w:rPr>
          <w:i/>
          <w:sz w:val="20"/>
          <w:szCs w:val="20"/>
        </w:rPr>
        <w:t xml:space="preserve">transmission.shift(Gear.PARK); assertThat(transmission.getGear(),equalTo(Gear.DRIVE)); </w:t>
      </w:r>
    </w:p>
    <w:p w14:paraId="4FA43878" w14:textId="77777777" w:rsidR="001F77F5" w:rsidRDefault="00306150">
      <w:pPr>
        <w:pStyle w:val="Normal1"/>
        <w:spacing w:after="240"/>
        <w:ind w:right="4520"/>
        <w:rPr>
          <w:i/>
          <w:sz w:val="20"/>
          <w:szCs w:val="20"/>
        </w:rPr>
      </w:pPr>
      <w:r>
        <w:rPr>
          <w:i/>
          <w:sz w:val="20"/>
          <w:szCs w:val="20"/>
        </w:rPr>
        <w:t xml:space="preserve">} </w:t>
      </w:r>
    </w:p>
    <w:p w14:paraId="6A17263D" w14:textId="77777777" w:rsidR="001F77F5" w:rsidRDefault="00306150">
      <w:pPr>
        <w:pStyle w:val="Normal1"/>
        <w:spacing w:after="220"/>
        <w:ind w:right="4520"/>
        <w:rPr>
          <w:i/>
          <w:sz w:val="20"/>
          <w:szCs w:val="20"/>
        </w:rPr>
      </w:pPr>
      <w:r>
        <w:rPr>
          <w:i/>
          <w:sz w:val="20"/>
          <w:szCs w:val="20"/>
        </w:rPr>
        <w:t xml:space="preserve">@Test </w:t>
      </w:r>
    </w:p>
    <w:p w14:paraId="1522D96A" w14:textId="77777777" w:rsidR="001F77F5" w:rsidRDefault="00306150">
      <w:pPr>
        <w:pStyle w:val="Normal1"/>
        <w:ind w:right="4520"/>
        <w:rPr>
          <w:i/>
          <w:sz w:val="20"/>
          <w:szCs w:val="20"/>
        </w:rPr>
      </w:pPr>
      <w:r>
        <w:rPr>
          <w:i/>
          <w:sz w:val="20"/>
          <w:szCs w:val="20"/>
        </w:rPr>
        <w:t xml:space="preserve"> public void allowsShiftToParkWhenNotMoving() </w:t>
      </w:r>
    </w:p>
    <w:p w14:paraId="74FB7685" w14:textId="77777777" w:rsidR="001F77F5" w:rsidRDefault="00306150">
      <w:pPr>
        <w:pStyle w:val="Normal1"/>
        <w:ind w:right="4520"/>
        <w:rPr>
          <w:i/>
          <w:sz w:val="20"/>
          <w:szCs w:val="20"/>
        </w:rPr>
      </w:pPr>
      <w:r>
        <w:rPr>
          <w:i/>
          <w:sz w:val="20"/>
          <w:szCs w:val="20"/>
        </w:rPr>
        <w:t>{</w:t>
      </w:r>
    </w:p>
    <w:p w14:paraId="6DFEC34D" w14:textId="77777777" w:rsidR="001F77F5" w:rsidRDefault="00306150">
      <w:pPr>
        <w:pStyle w:val="Normal1"/>
        <w:ind w:right="3620" w:firstLine="60"/>
        <w:rPr>
          <w:i/>
          <w:sz w:val="20"/>
          <w:szCs w:val="20"/>
        </w:rPr>
      </w:pPr>
      <w:r>
        <w:rPr>
          <w:i/>
          <w:sz w:val="20"/>
          <w:szCs w:val="20"/>
        </w:rPr>
        <w:t xml:space="preserve">transmission.shift(Gear.DRIVE);  </w:t>
      </w:r>
    </w:p>
    <w:p w14:paraId="61974BE5" w14:textId="77777777" w:rsidR="001F77F5" w:rsidRDefault="00306150">
      <w:pPr>
        <w:pStyle w:val="Normal1"/>
        <w:ind w:right="3620" w:firstLine="60"/>
        <w:rPr>
          <w:i/>
          <w:sz w:val="20"/>
          <w:szCs w:val="20"/>
        </w:rPr>
      </w:pPr>
      <w:r>
        <w:rPr>
          <w:i/>
          <w:sz w:val="20"/>
          <w:szCs w:val="20"/>
        </w:rPr>
        <w:t xml:space="preserve">car.accelerateTo(30); </w:t>
      </w:r>
    </w:p>
    <w:p w14:paraId="044771D4" w14:textId="77777777" w:rsidR="001F77F5" w:rsidRDefault="00306150">
      <w:pPr>
        <w:pStyle w:val="Normal1"/>
        <w:ind w:right="3620" w:firstLine="60"/>
        <w:rPr>
          <w:i/>
          <w:sz w:val="20"/>
          <w:szCs w:val="20"/>
        </w:rPr>
      </w:pPr>
      <w:r>
        <w:rPr>
          <w:i/>
          <w:sz w:val="20"/>
          <w:szCs w:val="20"/>
        </w:rPr>
        <w:t xml:space="preserve"> car.brakeToStop();  </w:t>
      </w:r>
    </w:p>
    <w:p w14:paraId="43E67921" w14:textId="77777777" w:rsidR="001F77F5" w:rsidRDefault="00306150">
      <w:pPr>
        <w:pStyle w:val="Normal1"/>
        <w:ind w:right="3620" w:firstLine="60"/>
        <w:rPr>
          <w:i/>
          <w:sz w:val="20"/>
          <w:szCs w:val="20"/>
        </w:rPr>
      </w:pPr>
      <w:r>
        <w:rPr>
          <w:i/>
          <w:sz w:val="20"/>
          <w:szCs w:val="20"/>
        </w:rPr>
        <w:t>transmission.shift(Gear.PARK);</w:t>
      </w:r>
    </w:p>
    <w:p w14:paraId="7BC1B9C8" w14:textId="77777777" w:rsidR="001F77F5" w:rsidRDefault="00306150">
      <w:pPr>
        <w:pStyle w:val="Normal1"/>
        <w:ind w:right="3620" w:firstLine="60"/>
        <w:rPr>
          <w:i/>
          <w:sz w:val="20"/>
          <w:szCs w:val="20"/>
        </w:rPr>
      </w:pPr>
      <w:r>
        <w:rPr>
          <w:i/>
          <w:sz w:val="20"/>
          <w:szCs w:val="20"/>
        </w:rPr>
        <w:t xml:space="preserve">assertThat(transmission.getGear(), equalTo(Gear.PARK)); </w:t>
      </w:r>
    </w:p>
    <w:p w14:paraId="520122D8" w14:textId="77777777" w:rsidR="001F77F5" w:rsidRDefault="00306150">
      <w:pPr>
        <w:pStyle w:val="Normal1"/>
        <w:spacing w:after="740"/>
        <w:ind w:right="4520"/>
        <w:rPr>
          <w:i/>
          <w:sz w:val="20"/>
          <w:szCs w:val="20"/>
        </w:rPr>
      </w:pPr>
      <w:r>
        <w:rPr>
          <w:i/>
          <w:sz w:val="20"/>
          <w:szCs w:val="20"/>
        </w:rPr>
        <w:t xml:space="preserve">} </w:t>
      </w:r>
    </w:p>
    <w:p w14:paraId="10A2959C" w14:textId="77777777" w:rsidR="001F77F5" w:rsidRDefault="00306150" w:rsidP="004513B6">
      <w:pPr>
        <w:pStyle w:val="Normal1"/>
        <w:spacing w:after="240" w:line="370" w:lineRule="auto"/>
      </w:pPr>
      <w:r>
        <w:t xml:space="preserve">The </w:t>
      </w:r>
      <w:r>
        <w:rPr>
          <w:i/>
        </w:rPr>
        <w:t xml:space="preserve">preconditions </w:t>
      </w:r>
      <w:r>
        <w:t xml:space="preserve">for a method represent the state things must be in for it to run. The precondition for putting a transmission in Park is that the car must be at a standstill. We want to ensure that the method behaves gracefully when its precondition isn’t met (in our case, we ignore the Park request). </w:t>
      </w:r>
    </w:p>
    <w:p w14:paraId="48522CAE" w14:textId="77777777" w:rsidR="001F77F5" w:rsidRDefault="00306150">
      <w:pPr>
        <w:pStyle w:val="Normal1"/>
        <w:spacing w:after="240" w:line="370" w:lineRule="auto"/>
      </w:pPr>
      <w:r>
        <w:rPr>
          <w:i/>
        </w:rPr>
        <w:t xml:space="preserve">Postconditions </w:t>
      </w:r>
      <w:r>
        <w:t xml:space="preserve">state the conditions that you expect the code to make true— essentially, the assert portion of your test. Sometimes this is simply the return value of a called method. You might also need to verify other </w:t>
      </w:r>
      <w:r>
        <w:rPr>
          <w:i/>
        </w:rPr>
        <w:t>side effects</w:t>
      </w:r>
      <w:r>
        <w:t>—changes to state that occur as a result of invoking behavior. In the allowsShiftToParkWhenNotMoving test case, calling brakeToStop() on the car instance has the side effect of setting the car’s speed to 0</w:t>
      </w:r>
    </w:p>
    <w:p w14:paraId="1388F318" w14:textId="77777777" w:rsidR="001F77F5" w:rsidRDefault="00306150">
      <w:pPr>
        <w:pStyle w:val="Normal1"/>
        <w:spacing w:line="268" w:lineRule="auto"/>
        <w:ind w:left="20"/>
      </w:pPr>
      <w:r>
        <w:rPr>
          <w:sz w:val="20"/>
          <w:szCs w:val="20"/>
        </w:rPr>
        <w:lastRenderedPageBreak/>
        <w:t xml:space="preserve">7- </w:t>
      </w:r>
      <w:r>
        <w:t xml:space="preserve">- </w:t>
      </w:r>
      <w:r>
        <w:rPr>
          <w:highlight w:val="yellow"/>
        </w:rPr>
        <w:t>TODO 5:</w:t>
      </w:r>
      <w:r>
        <w:t xml:space="preserve"> The code above will not run. You will need to fix the test code as follows and take a screenshot:</w:t>
      </w:r>
    </w:p>
    <w:p w14:paraId="07E29812" w14:textId="77777777" w:rsidR="001F77F5" w:rsidRDefault="00306150">
      <w:pPr>
        <w:pStyle w:val="Normal1"/>
        <w:spacing w:line="268" w:lineRule="auto"/>
      </w:pPr>
      <w:r>
        <w:t xml:space="preserve">Add @before annotation and think about public void create() method.  </w:t>
      </w:r>
    </w:p>
    <w:p w14:paraId="1AF08E6F" w14:textId="77777777" w:rsidR="001F77F5" w:rsidRDefault="00306150">
      <w:pPr>
        <w:pStyle w:val="Normal1"/>
        <w:spacing w:line="268" w:lineRule="auto"/>
      </w:pPr>
      <w:r>
        <w:t xml:space="preserve">You are creating new Car object and a new transmission where newly created car object should pass in it.  </w:t>
      </w:r>
    </w:p>
    <w:p w14:paraId="1994EC07" w14:textId="77777777" w:rsidR="001F77F5" w:rsidRDefault="00306150">
      <w:pPr>
        <w:pStyle w:val="Normal1"/>
        <w:spacing w:line="256" w:lineRule="auto"/>
      </w:pPr>
      <w:r>
        <w:t xml:space="preserve">Also, think about importing static hamcrest and Assert. </w:t>
      </w:r>
    </w:p>
    <w:p w14:paraId="012F88C3" w14:textId="77777777" w:rsidR="001F77F5" w:rsidRDefault="00306150">
      <w:pPr>
        <w:pStyle w:val="Normal1"/>
        <w:spacing w:line="256" w:lineRule="auto"/>
      </w:pPr>
      <w:r>
        <w:t xml:space="preserve"> </w:t>
      </w:r>
    </w:p>
    <w:p w14:paraId="179E4781" w14:textId="589BBB3E" w:rsidR="001F77F5" w:rsidRDefault="004513B6" w:rsidP="004513B6">
      <w:pPr>
        <w:pStyle w:val="Normal1"/>
        <w:spacing w:line="256" w:lineRule="auto"/>
        <w:jc w:val="center"/>
        <w:rPr>
          <w:b/>
        </w:rPr>
      </w:pPr>
      <w:r>
        <w:rPr>
          <w:b/>
        </w:rPr>
        <w:t>Part 3</w:t>
      </w:r>
    </w:p>
    <w:p w14:paraId="724EEB09" w14:textId="6BA46715" w:rsidR="004513B6" w:rsidRDefault="004513B6" w:rsidP="004513B6">
      <w:pPr>
        <w:pStyle w:val="Normal1"/>
        <w:spacing w:line="256" w:lineRule="auto"/>
        <w:jc w:val="center"/>
        <w:rPr>
          <w:b/>
        </w:rPr>
      </w:pPr>
      <w:r>
        <w:rPr>
          <w:b/>
        </w:rPr>
        <w:t>Submission</w:t>
      </w:r>
    </w:p>
    <w:p w14:paraId="1D137D81" w14:textId="77777777" w:rsidR="004A15C9" w:rsidRDefault="004A15C9" w:rsidP="004513B6">
      <w:pPr>
        <w:pStyle w:val="Normal1"/>
        <w:spacing w:line="256" w:lineRule="auto"/>
        <w:jc w:val="center"/>
        <w:rPr>
          <w:b/>
        </w:rPr>
      </w:pPr>
    </w:p>
    <w:p w14:paraId="2E29EF37" w14:textId="77777777" w:rsidR="001F77F5" w:rsidRDefault="00306150">
      <w:pPr>
        <w:pStyle w:val="Normal1"/>
        <w:spacing w:line="256" w:lineRule="auto"/>
        <w:rPr>
          <w:b/>
        </w:rPr>
      </w:pPr>
      <w:r>
        <w:rPr>
          <w:b/>
        </w:rPr>
        <w:t>Upload the following:</w:t>
      </w:r>
    </w:p>
    <w:p w14:paraId="19CADDAC" w14:textId="77777777" w:rsidR="001F77F5" w:rsidRDefault="00306150">
      <w:pPr>
        <w:pStyle w:val="Normal1"/>
        <w:spacing w:line="256" w:lineRule="auto"/>
      </w:pPr>
      <w:r>
        <w:t xml:space="preserve"> </w:t>
      </w:r>
    </w:p>
    <w:p w14:paraId="16A6D2A9" w14:textId="77777777" w:rsidR="001F77F5" w:rsidRDefault="00306150">
      <w:pPr>
        <w:pStyle w:val="Normal1"/>
        <w:spacing w:after="220"/>
        <w:ind w:left="740"/>
      </w:pPr>
      <w:r>
        <w:t>1.</w:t>
      </w:r>
      <w:r>
        <w:rPr>
          <w:rFonts w:ascii="Times New Roman" w:eastAsia="Times New Roman" w:hAnsi="Times New Roman" w:cs="Times New Roman"/>
          <w:sz w:val="14"/>
          <w:szCs w:val="14"/>
        </w:rPr>
        <w:t xml:space="preserve">     </w:t>
      </w:r>
      <w:r>
        <w:t xml:space="preserve">Screenshots of test passing and the answers to the mentioned questions above in the different parts. </w:t>
      </w:r>
    </w:p>
    <w:p w14:paraId="18EC5DF3" w14:textId="77777777" w:rsidR="001F77F5" w:rsidRDefault="00306150">
      <w:pPr>
        <w:pStyle w:val="Normal1"/>
        <w:spacing w:after="220"/>
        <w:ind w:left="740"/>
      </w:pPr>
      <w:r>
        <w:t>2.</w:t>
      </w:r>
      <w:r>
        <w:rPr>
          <w:rFonts w:ascii="Times New Roman" w:eastAsia="Times New Roman" w:hAnsi="Times New Roman" w:cs="Times New Roman"/>
          <w:sz w:val="14"/>
          <w:szCs w:val="14"/>
        </w:rPr>
        <w:t xml:space="preserve">     </w:t>
      </w:r>
      <w:r>
        <w:t xml:space="preserve">Answer to “what does checkvariants() method do?” </w:t>
      </w:r>
    </w:p>
    <w:p w14:paraId="3EDCE61E" w14:textId="77777777" w:rsidR="001F77F5" w:rsidRDefault="00306150">
      <w:pPr>
        <w:pStyle w:val="Normal1"/>
        <w:ind w:left="740"/>
      </w:pPr>
      <w:r>
        <w:t>3.</w:t>
      </w:r>
      <w:r>
        <w:rPr>
          <w:rFonts w:ascii="Times New Roman" w:eastAsia="Times New Roman" w:hAnsi="Times New Roman" w:cs="Times New Roman"/>
          <w:sz w:val="14"/>
          <w:szCs w:val="14"/>
        </w:rPr>
        <w:t xml:space="preserve">     </w:t>
      </w:r>
      <w:r>
        <w:t xml:space="preserve">Answer to “what Transmission.Java class does?” </w:t>
      </w:r>
    </w:p>
    <w:p w14:paraId="3B74DCE3" w14:textId="77777777" w:rsidR="001F77F5" w:rsidRDefault="001F77F5">
      <w:pPr>
        <w:pStyle w:val="Normal1"/>
      </w:pPr>
    </w:p>
    <w:sectPr w:rsidR="001F77F5" w:rsidSect="00440EA3">
      <w:footerReference w:type="even" r:id="rId7"/>
      <w:footerReference w:type="default" r:id="rId8"/>
      <w:pgSz w:w="12240" w:h="15840"/>
      <w:pgMar w:top="1440"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D852" w14:textId="77777777" w:rsidR="00041C09" w:rsidRDefault="00041C09" w:rsidP="00440EA3">
      <w:pPr>
        <w:spacing w:line="240" w:lineRule="auto"/>
      </w:pPr>
      <w:r>
        <w:separator/>
      </w:r>
    </w:p>
  </w:endnote>
  <w:endnote w:type="continuationSeparator" w:id="0">
    <w:p w14:paraId="674FEF5E" w14:textId="77777777" w:rsidR="00041C09" w:rsidRDefault="00041C09" w:rsidP="00440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9205" w14:textId="77777777" w:rsidR="00440EA3" w:rsidRDefault="00440EA3" w:rsidP="00A2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329618" w14:textId="77777777" w:rsidR="00440EA3" w:rsidRDefault="00440EA3" w:rsidP="00440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3592" w14:textId="77777777" w:rsidR="00440EA3" w:rsidRDefault="00440EA3" w:rsidP="00A2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5303">
      <w:rPr>
        <w:rStyle w:val="PageNumber"/>
        <w:noProof/>
      </w:rPr>
      <w:t>1</w:t>
    </w:r>
    <w:r>
      <w:rPr>
        <w:rStyle w:val="PageNumber"/>
      </w:rPr>
      <w:fldChar w:fldCharType="end"/>
    </w:r>
  </w:p>
  <w:p w14:paraId="3188F92F" w14:textId="77777777" w:rsidR="00440EA3" w:rsidRDefault="00440EA3" w:rsidP="00440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57D3" w14:textId="77777777" w:rsidR="00041C09" w:rsidRDefault="00041C09" w:rsidP="00440EA3">
      <w:pPr>
        <w:spacing w:line="240" w:lineRule="auto"/>
      </w:pPr>
      <w:r>
        <w:separator/>
      </w:r>
    </w:p>
  </w:footnote>
  <w:footnote w:type="continuationSeparator" w:id="0">
    <w:p w14:paraId="1002264A" w14:textId="77777777" w:rsidR="00041C09" w:rsidRDefault="00041C09" w:rsidP="00440E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88D"/>
    <w:multiLevelType w:val="multilevel"/>
    <w:tmpl w:val="83CE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991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F5"/>
    <w:rsid w:val="00041C09"/>
    <w:rsid w:val="001F77F5"/>
    <w:rsid w:val="00306150"/>
    <w:rsid w:val="00440EA3"/>
    <w:rsid w:val="004513B6"/>
    <w:rsid w:val="004A15C9"/>
    <w:rsid w:val="004F6441"/>
    <w:rsid w:val="008D5303"/>
    <w:rsid w:val="009A7761"/>
    <w:rsid w:val="00B77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60EFA"/>
  <w15:docId w15:val="{4397AA73-7282-4CC3-894F-D5319AE2D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F644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441"/>
    <w:rPr>
      <w:rFonts w:ascii="Lucida Grande" w:hAnsi="Lucida Grande" w:cs="Lucida Grande"/>
      <w:sz w:val="18"/>
      <w:szCs w:val="18"/>
    </w:rPr>
  </w:style>
  <w:style w:type="paragraph" w:styleId="Footer">
    <w:name w:val="footer"/>
    <w:basedOn w:val="Normal"/>
    <w:link w:val="FooterChar"/>
    <w:uiPriority w:val="99"/>
    <w:unhideWhenUsed/>
    <w:rsid w:val="00440EA3"/>
    <w:pPr>
      <w:tabs>
        <w:tab w:val="center" w:pos="4320"/>
        <w:tab w:val="right" w:pos="8640"/>
      </w:tabs>
      <w:spacing w:line="240" w:lineRule="auto"/>
    </w:pPr>
  </w:style>
  <w:style w:type="character" w:customStyle="1" w:styleId="FooterChar">
    <w:name w:val="Footer Char"/>
    <w:basedOn w:val="DefaultParagraphFont"/>
    <w:link w:val="Footer"/>
    <w:uiPriority w:val="99"/>
    <w:rsid w:val="00440EA3"/>
  </w:style>
  <w:style w:type="character" w:styleId="PageNumber">
    <w:name w:val="page number"/>
    <w:basedOn w:val="DefaultParagraphFont"/>
    <w:uiPriority w:val="99"/>
    <w:semiHidden/>
    <w:unhideWhenUsed/>
    <w:rsid w:val="0044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Amber Chin</dc:creator>
  <cp:lastModifiedBy>Amber Chin</cp:lastModifiedBy>
  <cp:revision>2</cp:revision>
  <dcterms:created xsi:type="dcterms:W3CDTF">2022-04-28T14:20:00Z</dcterms:created>
  <dcterms:modified xsi:type="dcterms:W3CDTF">2022-04-28T14:20:00Z</dcterms:modified>
</cp:coreProperties>
</file>