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7DE4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Guía Básica para Principiantes en Proyectos de Extracción Inteligente de Datos de Facturas y Comprobantes</w:t>
      </w:r>
    </w:p>
    <w:p w14:paraId="40959FA5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Esta guía está diseñada para alguien sin ninguna experiencia en programación, procesamiento de documentos o desarrollo de software. Explicaré los conceptos fundamentales paso a paso, de manera simple y accesible, como si estuviéramos empezando desde cero. El objetivo es prepararte para entender y contribuir en el diseño e implementación de un sistema como el descrito (extracción de datos de PDFs usando OCR, NLP, etc.).</w:t>
      </w:r>
    </w:p>
    <w:p w14:paraId="471A54AF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He estructurado esto como un documento completo que puedes copiar y pegar en una herramienta como Google Docs, Microsoft Word o un generador de PDFs en línea (por ejemplo, SmallPDF o ILovePDF) para convertirlo en un archivo PDF. Incluye secciones claras, definiciones, ejemplos y consejos prácticos. Si necesitas más detalles, podemos expandirlo.</w:t>
      </w:r>
    </w:p>
    <w:p w14:paraId="582F8BF3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Introducción</w:t>
      </w:r>
    </w:p>
    <w:p w14:paraId="3318C2F8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este proyecto?</w:t>
      </w:r>
    </w:p>
    <w:p w14:paraId="57FC67D4" w14:textId="77777777" w:rsidR="003B524E" w:rsidRPr="003B524E" w:rsidRDefault="003B524E" w:rsidP="003B524E">
      <w:r w:rsidRPr="003B524E">
        <w:rPr>
          <w:lang w:val="es-MX"/>
        </w:rPr>
        <w:t xml:space="preserve">Imagina que una empresa recibe miles de facturas y recibos en PDF todos los meses. En lugar de que personas los lean y copien datos manualmente (lo cual es lento y con errores), queremos crear un programa de computadora que lo haga automáticamente. </w:t>
      </w:r>
      <w:r w:rsidRPr="003B524E">
        <w:t xml:space="preserve">Esto </w:t>
      </w:r>
      <w:proofErr w:type="spellStart"/>
      <w:r w:rsidRPr="003B524E">
        <w:t>involucra</w:t>
      </w:r>
      <w:proofErr w:type="spellEnd"/>
      <w:r w:rsidRPr="003B524E">
        <w:t>:</w:t>
      </w:r>
    </w:p>
    <w:p w14:paraId="092811A7" w14:textId="77777777" w:rsidR="003B524E" w:rsidRPr="003B524E" w:rsidRDefault="003B524E" w:rsidP="003B524E">
      <w:pPr>
        <w:numPr>
          <w:ilvl w:val="0"/>
          <w:numId w:val="1"/>
        </w:numPr>
      </w:pPr>
      <w:r w:rsidRPr="003B524E">
        <w:t xml:space="preserve">Leer </w:t>
      </w:r>
      <w:proofErr w:type="spellStart"/>
      <w:r w:rsidRPr="003B524E">
        <w:t>el</w:t>
      </w:r>
      <w:proofErr w:type="spellEnd"/>
      <w:r w:rsidRPr="003B524E">
        <w:t xml:space="preserve"> PDF.</w:t>
      </w:r>
    </w:p>
    <w:p w14:paraId="6139DAC7" w14:textId="77777777" w:rsidR="003B524E" w:rsidRPr="003B524E" w:rsidRDefault="003B524E" w:rsidP="003B524E">
      <w:pPr>
        <w:numPr>
          <w:ilvl w:val="0"/>
          <w:numId w:val="1"/>
        </w:numPr>
        <w:rPr>
          <w:lang w:val="es-MX"/>
        </w:rPr>
      </w:pPr>
      <w:r w:rsidRPr="003B524E">
        <w:rPr>
          <w:lang w:val="es-MX"/>
        </w:rPr>
        <w:t>Extraer información clave como fechas, montos y nombres.</w:t>
      </w:r>
    </w:p>
    <w:p w14:paraId="038AFD75" w14:textId="77777777" w:rsidR="003B524E" w:rsidRPr="003B524E" w:rsidRDefault="003B524E" w:rsidP="003B524E">
      <w:pPr>
        <w:numPr>
          <w:ilvl w:val="0"/>
          <w:numId w:val="1"/>
        </w:numPr>
      </w:pPr>
      <w:proofErr w:type="spellStart"/>
      <w:r w:rsidRPr="003B524E">
        <w:t>Verificar</w:t>
      </w:r>
      <w:proofErr w:type="spellEnd"/>
      <w:r w:rsidRPr="003B524E">
        <w:t xml:space="preserve"> </w:t>
      </w:r>
      <w:proofErr w:type="spellStart"/>
      <w:r w:rsidRPr="003B524E">
        <w:t>que</w:t>
      </w:r>
      <w:proofErr w:type="spellEnd"/>
      <w:r w:rsidRPr="003B524E">
        <w:t xml:space="preserve"> </w:t>
      </w:r>
      <w:proofErr w:type="spellStart"/>
      <w:r w:rsidRPr="003B524E">
        <w:t>sea</w:t>
      </w:r>
      <w:proofErr w:type="spellEnd"/>
      <w:r w:rsidRPr="003B524E">
        <w:t xml:space="preserve"> </w:t>
      </w:r>
      <w:proofErr w:type="spellStart"/>
      <w:r w:rsidRPr="003B524E">
        <w:t>correcta</w:t>
      </w:r>
      <w:proofErr w:type="spellEnd"/>
      <w:r w:rsidRPr="003B524E">
        <w:t>.</w:t>
      </w:r>
    </w:p>
    <w:p w14:paraId="062A19F8" w14:textId="77777777" w:rsidR="003B524E" w:rsidRPr="003B524E" w:rsidRDefault="003B524E" w:rsidP="003B524E">
      <w:pPr>
        <w:numPr>
          <w:ilvl w:val="0"/>
          <w:numId w:val="1"/>
        </w:numPr>
      </w:pPr>
      <w:proofErr w:type="spellStart"/>
      <w:r w:rsidRPr="003B524E">
        <w:t>Enviarla</w:t>
      </w:r>
      <w:proofErr w:type="spellEnd"/>
      <w:r w:rsidRPr="003B524E">
        <w:t xml:space="preserve"> a </w:t>
      </w:r>
      <w:proofErr w:type="spellStart"/>
      <w:r w:rsidRPr="003B524E">
        <w:t>otro</w:t>
      </w:r>
      <w:proofErr w:type="spellEnd"/>
      <w:r w:rsidRPr="003B524E">
        <w:t xml:space="preserve"> </w:t>
      </w:r>
      <w:proofErr w:type="spellStart"/>
      <w:r w:rsidRPr="003B524E">
        <w:t>sistema</w:t>
      </w:r>
      <w:proofErr w:type="spellEnd"/>
      <w:r w:rsidRPr="003B524E">
        <w:t>.</w:t>
      </w:r>
    </w:p>
    <w:p w14:paraId="1832F5DE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 xml:space="preserve">Para alguien nuevo, esto combina </w:t>
      </w:r>
      <w:r w:rsidRPr="003B524E">
        <w:rPr>
          <w:b/>
          <w:bCs/>
          <w:lang w:val="es-MX"/>
        </w:rPr>
        <w:t>programación</w:t>
      </w:r>
      <w:r w:rsidRPr="003B524E">
        <w:rPr>
          <w:lang w:val="es-MX"/>
        </w:rPr>
        <w:t xml:space="preserve">, </w:t>
      </w:r>
      <w:r w:rsidRPr="003B524E">
        <w:rPr>
          <w:b/>
          <w:bCs/>
          <w:lang w:val="es-MX"/>
        </w:rPr>
        <w:t>inteligencia artificial básica</w:t>
      </w:r>
      <w:r w:rsidRPr="003B524E">
        <w:rPr>
          <w:lang w:val="es-MX"/>
        </w:rPr>
        <w:t xml:space="preserve"> y </w:t>
      </w:r>
      <w:r w:rsidRPr="003B524E">
        <w:rPr>
          <w:b/>
          <w:bCs/>
          <w:lang w:val="es-MX"/>
        </w:rPr>
        <w:t>herramientas de software</w:t>
      </w:r>
      <w:r w:rsidRPr="003B524E">
        <w:rPr>
          <w:lang w:val="es-MX"/>
        </w:rPr>
        <w:t>. No necesitas ser un experto; empezamos con lo esencial.</w:t>
      </w:r>
    </w:p>
    <w:p w14:paraId="760F1705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¿Por qué aprender estos conceptos?</w:t>
      </w:r>
    </w:p>
    <w:p w14:paraId="3BF2FEB2" w14:textId="77777777" w:rsidR="003B524E" w:rsidRPr="003B524E" w:rsidRDefault="003B524E" w:rsidP="003B524E">
      <w:pPr>
        <w:numPr>
          <w:ilvl w:val="0"/>
          <w:numId w:val="2"/>
        </w:numPr>
        <w:rPr>
          <w:lang w:val="es-MX"/>
        </w:rPr>
      </w:pPr>
      <w:r w:rsidRPr="003B524E">
        <w:rPr>
          <w:lang w:val="es-MX"/>
        </w:rPr>
        <w:t>Te permite entender cómo funciona el sistema.</w:t>
      </w:r>
    </w:p>
    <w:p w14:paraId="7421D172" w14:textId="77777777" w:rsidR="003B524E" w:rsidRPr="003B524E" w:rsidRDefault="003B524E" w:rsidP="003B524E">
      <w:pPr>
        <w:numPr>
          <w:ilvl w:val="0"/>
          <w:numId w:val="2"/>
        </w:numPr>
        <w:rPr>
          <w:lang w:val="es-MX"/>
        </w:rPr>
      </w:pPr>
      <w:r w:rsidRPr="003B524E">
        <w:rPr>
          <w:lang w:val="es-MX"/>
        </w:rPr>
        <w:t>Puedes colaborar en equipos (por ejemplo, en metodologías como Scrum).</w:t>
      </w:r>
    </w:p>
    <w:p w14:paraId="506CFA00" w14:textId="77777777" w:rsidR="003B524E" w:rsidRPr="003B524E" w:rsidRDefault="003B524E" w:rsidP="003B524E">
      <w:pPr>
        <w:numPr>
          <w:ilvl w:val="0"/>
          <w:numId w:val="2"/>
        </w:numPr>
        <w:rPr>
          <w:lang w:val="es-MX"/>
        </w:rPr>
      </w:pPr>
      <w:r w:rsidRPr="003B524E">
        <w:rPr>
          <w:lang w:val="es-MX"/>
        </w:rPr>
        <w:t>Es aplicable a muchos trabajos en tecnología, como automatización de oficinas.</w:t>
      </w:r>
    </w:p>
    <w:p w14:paraId="7FBFA7F0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1. Conceptos Básicos de Programación</w:t>
      </w:r>
    </w:p>
    <w:p w14:paraId="769AAF80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lastRenderedPageBreak/>
        <w:t>¿Qué es la programación?</w:t>
      </w:r>
    </w:p>
    <w:p w14:paraId="274BB185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Es dar instrucciones a una computadora para que haga tareas. Como una receta: pasos claros para lograr un resultado.</w:t>
      </w:r>
    </w:p>
    <w:p w14:paraId="1DE60413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Lenguaje</w:t>
      </w:r>
      <w:proofErr w:type="spellEnd"/>
      <w:r w:rsidRPr="003B524E">
        <w:rPr>
          <w:b/>
          <w:bCs/>
        </w:rPr>
        <w:t xml:space="preserve"> clave: Python</w:t>
      </w:r>
    </w:p>
    <w:p w14:paraId="1C370EB1" w14:textId="77777777" w:rsidR="003B524E" w:rsidRPr="003B524E" w:rsidRDefault="003B524E" w:rsidP="003B524E">
      <w:pPr>
        <w:numPr>
          <w:ilvl w:val="0"/>
          <w:numId w:val="3"/>
        </w:numPr>
      </w:pPr>
      <w:r w:rsidRPr="003B524E">
        <w:rPr>
          <w:b/>
          <w:bCs/>
          <w:lang w:val="es-MX"/>
        </w:rPr>
        <w:t>Por qué Python?</w:t>
      </w:r>
      <w:r w:rsidRPr="003B524E">
        <w:rPr>
          <w:lang w:val="es-MX"/>
        </w:rPr>
        <w:t xml:space="preserve"> Es simple, como escribir en inglés. Usado en este proyecto para todo: leer PDFs, procesar texto, etc. </w:t>
      </w:r>
      <w:r w:rsidRPr="003B524E">
        <w:t xml:space="preserve">No es </w:t>
      </w:r>
      <w:proofErr w:type="spellStart"/>
      <w:r w:rsidRPr="003B524E">
        <w:t>como</w:t>
      </w:r>
      <w:proofErr w:type="spellEnd"/>
      <w:r w:rsidRPr="003B524E">
        <w:t xml:space="preserve"> </w:t>
      </w:r>
      <w:proofErr w:type="spellStart"/>
      <w:r w:rsidRPr="003B524E">
        <w:t>lenguajes</w:t>
      </w:r>
      <w:proofErr w:type="spellEnd"/>
      <w:r w:rsidRPr="003B524E">
        <w:t xml:space="preserve"> </w:t>
      </w:r>
      <w:proofErr w:type="spellStart"/>
      <w:r w:rsidRPr="003B524E">
        <w:t>complicados</w:t>
      </w:r>
      <w:proofErr w:type="spellEnd"/>
      <w:r w:rsidRPr="003B524E">
        <w:t xml:space="preserve"> (</w:t>
      </w:r>
      <w:proofErr w:type="spellStart"/>
      <w:r w:rsidRPr="003B524E">
        <w:t>ej</w:t>
      </w:r>
      <w:proofErr w:type="spellEnd"/>
      <w:r w:rsidRPr="003B524E">
        <w:t>. Java).</w:t>
      </w:r>
    </w:p>
    <w:p w14:paraId="073B6236" w14:textId="77777777" w:rsidR="003B524E" w:rsidRPr="003B524E" w:rsidRDefault="003B524E" w:rsidP="003B524E">
      <w:pPr>
        <w:numPr>
          <w:ilvl w:val="0"/>
          <w:numId w:val="3"/>
        </w:num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</w:t>
      </w:r>
      <w:proofErr w:type="spellStart"/>
      <w:r w:rsidRPr="003B524E">
        <w:rPr>
          <w:b/>
          <w:bCs/>
        </w:rPr>
        <w:t>básicos</w:t>
      </w:r>
      <w:proofErr w:type="spellEnd"/>
      <w:r w:rsidRPr="003B524E">
        <w:rPr>
          <w:b/>
          <w:bCs/>
        </w:rPr>
        <w:t>:</w:t>
      </w:r>
    </w:p>
    <w:p w14:paraId="0C337727" w14:textId="77777777" w:rsidR="003B524E" w:rsidRPr="003B524E" w:rsidRDefault="003B524E" w:rsidP="003B524E">
      <w:pPr>
        <w:numPr>
          <w:ilvl w:val="1"/>
          <w:numId w:val="3"/>
        </w:numPr>
        <w:rPr>
          <w:lang w:val="es-MX"/>
        </w:rPr>
      </w:pPr>
      <w:r w:rsidRPr="003B524E">
        <w:rPr>
          <w:b/>
          <w:bCs/>
          <w:lang w:val="es-MX"/>
        </w:rPr>
        <w:t>Variables:</w:t>
      </w:r>
      <w:r w:rsidRPr="003B524E">
        <w:rPr>
          <w:lang w:val="es-MX"/>
        </w:rPr>
        <w:t xml:space="preserve"> Lugares para guardar datos. Ejemplo: edad = 25 (guarda el número 25 en "edad").</w:t>
      </w:r>
    </w:p>
    <w:p w14:paraId="2D6EDC39" w14:textId="77777777" w:rsidR="003B524E" w:rsidRPr="003B524E" w:rsidRDefault="003B524E" w:rsidP="003B524E">
      <w:pPr>
        <w:numPr>
          <w:ilvl w:val="1"/>
          <w:numId w:val="3"/>
        </w:numPr>
        <w:rPr>
          <w:lang w:val="es-MX"/>
        </w:rPr>
      </w:pPr>
      <w:r w:rsidRPr="003B524E">
        <w:rPr>
          <w:b/>
          <w:bCs/>
          <w:lang w:val="es-MX"/>
        </w:rPr>
        <w:t>Funciones:</w:t>
      </w:r>
      <w:r w:rsidRPr="003B524E">
        <w:rPr>
          <w:lang w:val="es-MX"/>
        </w:rPr>
        <w:t xml:space="preserve"> Bloques de código reutilizables. Ejemplo: una función que suma dos números.</w:t>
      </w:r>
    </w:p>
    <w:p w14:paraId="1103545F" w14:textId="77777777" w:rsidR="003B524E" w:rsidRPr="003B524E" w:rsidRDefault="003B524E" w:rsidP="003B524E">
      <w:pPr>
        <w:numPr>
          <w:ilvl w:val="1"/>
          <w:numId w:val="3"/>
        </w:numPr>
        <w:rPr>
          <w:lang w:val="es-MX"/>
        </w:rPr>
      </w:pPr>
      <w:r w:rsidRPr="003B524E">
        <w:rPr>
          <w:b/>
          <w:bCs/>
          <w:lang w:val="es-MX"/>
        </w:rPr>
        <w:t>Bucles y condicionales:</w:t>
      </w:r>
      <w:r w:rsidRPr="003B524E">
        <w:rPr>
          <w:lang w:val="es-MX"/>
        </w:rPr>
        <w:t xml:space="preserve"> Para repetir tareas (bucle) o decidir (si... entonces).</w:t>
      </w:r>
    </w:p>
    <w:p w14:paraId="47C875EF" w14:textId="77777777" w:rsidR="003B524E" w:rsidRPr="003B524E" w:rsidRDefault="003B524E" w:rsidP="003B524E">
      <w:pPr>
        <w:numPr>
          <w:ilvl w:val="0"/>
          <w:numId w:val="3"/>
        </w:numPr>
        <w:rPr>
          <w:lang w:val="es-MX"/>
        </w:rPr>
      </w:pPr>
      <w:r w:rsidRPr="003B524E">
        <w:rPr>
          <w:b/>
          <w:bCs/>
          <w:lang w:val="es-MX"/>
        </w:rPr>
        <w:t>Cómo empezar:</w:t>
      </w:r>
      <w:r w:rsidRPr="003B524E">
        <w:rPr>
          <w:lang w:val="es-MX"/>
        </w:rPr>
        <w:t xml:space="preserve"> Instala Python gratis desde python.org. Usa un editor como VS Code (gratuito). Prueba: Abre un archivo .py y escribe print("Hola mundo") – ejecuta y verás el mensaje.</w:t>
      </w:r>
    </w:p>
    <w:p w14:paraId="70613F38" w14:textId="77777777" w:rsidR="003B524E" w:rsidRPr="003B524E" w:rsidRDefault="003B524E" w:rsidP="003B524E">
      <w:pPr>
        <w:numPr>
          <w:ilvl w:val="0"/>
          <w:numId w:val="3"/>
        </w:numPr>
        <w:rPr>
          <w:lang w:val="es-MX"/>
        </w:rPr>
      </w:pPr>
      <w:r w:rsidRPr="003B524E">
        <w:rPr>
          <w:b/>
          <w:bCs/>
          <w:lang w:val="es-MX"/>
        </w:rPr>
        <w:t>Recurso para principiantes:</w:t>
      </w:r>
      <w:r w:rsidRPr="003B524E">
        <w:rPr>
          <w:lang w:val="es-MX"/>
        </w:rPr>
        <w:t xml:space="preserve"> Sitio web Codecademy o freeCodeCamp (cursos gratis de 1-2 horas).</w:t>
      </w:r>
    </w:p>
    <w:p w14:paraId="5DC328AD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2. Procesamiento de Documentos PDF</w:t>
      </w:r>
    </w:p>
    <w:p w14:paraId="22FC4CE4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un PDF?</w:t>
      </w:r>
    </w:p>
    <w:p w14:paraId="441E8AB7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Portable Document Format: Archivos que mantienen el formato (texto, imágenes) en cualquier dispositivo. Pueden ser "digitales" (texto seleccionable) o "escaneados" (como fotos de papel).</w:t>
      </w:r>
    </w:p>
    <w:p w14:paraId="62BC57AF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clave:</w:t>
      </w:r>
    </w:p>
    <w:p w14:paraId="6E7CC02B" w14:textId="77777777" w:rsidR="003B524E" w:rsidRPr="003B524E" w:rsidRDefault="003B524E" w:rsidP="003B524E">
      <w:pPr>
        <w:numPr>
          <w:ilvl w:val="0"/>
          <w:numId w:val="4"/>
        </w:numPr>
        <w:rPr>
          <w:lang w:val="es-MX"/>
        </w:rPr>
      </w:pPr>
      <w:r w:rsidRPr="003B524E">
        <w:rPr>
          <w:b/>
          <w:bCs/>
          <w:lang w:val="es-MX"/>
        </w:rPr>
        <w:t>Lectura de PDFs:</w:t>
      </w:r>
      <w:r w:rsidRPr="003B524E">
        <w:rPr>
          <w:lang w:val="es-MX"/>
        </w:rPr>
        <w:t xml:space="preserve"> Usa bibliotecas (paquetes de código pre-hecho) como PyPDF2 o pdfplumber para extraer texto de PDFs digitales.</w:t>
      </w:r>
    </w:p>
    <w:p w14:paraId="42E52B88" w14:textId="77777777" w:rsidR="003B524E" w:rsidRPr="003B524E" w:rsidRDefault="003B524E" w:rsidP="003B524E">
      <w:pPr>
        <w:numPr>
          <w:ilvl w:val="0"/>
          <w:numId w:val="4"/>
        </w:numPr>
      </w:pPr>
      <w:r w:rsidRPr="003B524E">
        <w:rPr>
          <w:b/>
          <w:bCs/>
          <w:lang w:val="es-MX"/>
        </w:rPr>
        <w:t>Detección de tipo:</w:t>
      </w:r>
      <w:r w:rsidRPr="003B524E">
        <w:rPr>
          <w:lang w:val="es-MX"/>
        </w:rPr>
        <w:t xml:space="preserve"> Verifica si es escaneado (sin texto) o digital. </w:t>
      </w:r>
      <w:r w:rsidRPr="003B524E">
        <w:t xml:space="preserve">Si es </w:t>
      </w:r>
      <w:proofErr w:type="spellStart"/>
      <w:r w:rsidRPr="003B524E">
        <w:t>escaneado</w:t>
      </w:r>
      <w:proofErr w:type="spellEnd"/>
      <w:r w:rsidRPr="003B524E">
        <w:t xml:space="preserve">, </w:t>
      </w:r>
      <w:proofErr w:type="spellStart"/>
      <w:r w:rsidRPr="003B524E">
        <w:t>necesitas</w:t>
      </w:r>
      <w:proofErr w:type="spellEnd"/>
      <w:r w:rsidRPr="003B524E">
        <w:t xml:space="preserve"> OCR (</w:t>
      </w:r>
      <w:proofErr w:type="spellStart"/>
      <w:r w:rsidRPr="003B524E">
        <w:t>ver</w:t>
      </w:r>
      <w:proofErr w:type="spellEnd"/>
      <w:r w:rsidRPr="003B524E">
        <w:t xml:space="preserve"> </w:t>
      </w:r>
      <w:proofErr w:type="spellStart"/>
      <w:r w:rsidRPr="003B524E">
        <w:t>siguiente</w:t>
      </w:r>
      <w:proofErr w:type="spellEnd"/>
      <w:r w:rsidRPr="003B524E">
        <w:t xml:space="preserve"> </w:t>
      </w:r>
      <w:proofErr w:type="spellStart"/>
      <w:r w:rsidRPr="003B524E">
        <w:t>sección</w:t>
      </w:r>
      <w:proofErr w:type="spellEnd"/>
      <w:r w:rsidRPr="003B524E">
        <w:t>).</w:t>
      </w:r>
    </w:p>
    <w:p w14:paraId="6CC3C843" w14:textId="77777777" w:rsidR="003B524E" w:rsidRPr="003B524E" w:rsidRDefault="003B524E" w:rsidP="003B524E">
      <w:pPr>
        <w:numPr>
          <w:ilvl w:val="0"/>
          <w:numId w:val="4"/>
        </w:numPr>
        <w:rPr>
          <w:lang w:val="es-MX"/>
        </w:rPr>
      </w:pPr>
      <w:r w:rsidRPr="003B524E">
        <w:rPr>
          <w:b/>
          <w:bCs/>
          <w:lang w:val="es-MX"/>
        </w:rPr>
        <w:t>Ejemplo simple:</w:t>
      </w:r>
      <w:r w:rsidRPr="003B524E">
        <w:rPr>
          <w:lang w:val="es-MX"/>
        </w:rPr>
        <w:t xml:space="preserve"> En Python, instala pdfplumber (con pip install pdfplumber) y escribe código para leer un PDF: extrae texto página por página.</w:t>
      </w:r>
    </w:p>
    <w:p w14:paraId="2DE69399" w14:textId="77777777" w:rsidR="003B524E" w:rsidRPr="003B524E" w:rsidRDefault="003B524E" w:rsidP="003B524E">
      <w:pPr>
        <w:numPr>
          <w:ilvl w:val="0"/>
          <w:numId w:val="4"/>
        </w:numPr>
        <w:rPr>
          <w:lang w:val="es-MX"/>
        </w:rPr>
      </w:pPr>
      <w:r w:rsidRPr="003B524E">
        <w:rPr>
          <w:b/>
          <w:bCs/>
          <w:lang w:val="es-MX"/>
        </w:rPr>
        <w:lastRenderedPageBreak/>
        <w:t>Desafíos para principiantes:</w:t>
      </w:r>
      <w:r w:rsidRPr="003B524E">
        <w:rPr>
          <w:lang w:val="es-MX"/>
        </w:rPr>
        <w:t xml:space="preserve"> PDFs no siempre son perfectos – pueden tener imágenes borrosas o layouts raros.</w:t>
      </w:r>
    </w:p>
    <w:p w14:paraId="01B925BC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3. OCR (Optical Character Recognition)</w:t>
      </w:r>
    </w:p>
    <w:p w14:paraId="36E945E9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OCR?</w:t>
      </w:r>
    </w:p>
    <w:p w14:paraId="2E2BC05C" w14:textId="77777777" w:rsidR="003B524E" w:rsidRPr="003B524E" w:rsidRDefault="003B524E" w:rsidP="003B524E">
      <w:r w:rsidRPr="003B524E">
        <w:rPr>
          <w:lang w:val="es-MX"/>
        </w:rPr>
        <w:t xml:space="preserve">Tecnología que convierte imágenes de texto (ej. escaneos) en texto editable. </w:t>
      </w:r>
      <w:r w:rsidRPr="003B524E">
        <w:t xml:space="preserve">Como "leer" </w:t>
      </w:r>
      <w:proofErr w:type="spellStart"/>
      <w:r w:rsidRPr="003B524E">
        <w:t>una</w:t>
      </w:r>
      <w:proofErr w:type="spellEnd"/>
      <w:r w:rsidRPr="003B524E">
        <w:t xml:space="preserve"> </w:t>
      </w:r>
      <w:proofErr w:type="spellStart"/>
      <w:r w:rsidRPr="003B524E">
        <w:t>foto</w:t>
      </w:r>
      <w:proofErr w:type="spellEnd"/>
      <w:r w:rsidRPr="003B524E">
        <w:t xml:space="preserve"> de un </w:t>
      </w:r>
      <w:proofErr w:type="spellStart"/>
      <w:r w:rsidRPr="003B524E">
        <w:t>libro</w:t>
      </w:r>
      <w:proofErr w:type="spellEnd"/>
      <w:r w:rsidRPr="003B524E">
        <w:t>.</w:t>
      </w:r>
    </w:p>
    <w:p w14:paraId="5F7F4331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Herramientas</w:t>
      </w:r>
      <w:proofErr w:type="spellEnd"/>
      <w:r w:rsidRPr="003B524E">
        <w:rPr>
          <w:b/>
          <w:bCs/>
        </w:rPr>
        <w:t xml:space="preserve"> clave:</w:t>
      </w:r>
    </w:p>
    <w:p w14:paraId="30418A5D" w14:textId="77777777" w:rsidR="003B524E" w:rsidRPr="003B524E" w:rsidRDefault="003B524E" w:rsidP="003B524E">
      <w:pPr>
        <w:numPr>
          <w:ilvl w:val="0"/>
          <w:numId w:val="5"/>
        </w:numPr>
        <w:rPr>
          <w:lang w:val="es-MX"/>
        </w:rPr>
      </w:pPr>
      <w:r w:rsidRPr="003B524E">
        <w:rPr>
          <w:b/>
          <w:bCs/>
          <w:lang w:val="es-MX"/>
        </w:rPr>
        <w:t>Tesseract:</w:t>
      </w:r>
      <w:r w:rsidRPr="003B524E">
        <w:rPr>
          <w:lang w:val="es-MX"/>
        </w:rPr>
        <w:t xml:space="preserve"> Gratis, open-source. Bueno para empezar, pero menos preciso con ruido.</w:t>
      </w:r>
    </w:p>
    <w:p w14:paraId="5D65EA46" w14:textId="77777777" w:rsidR="003B524E" w:rsidRPr="003B524E" w:rsidRDefault="003B524E" w:rsidP="003B524E">
      <w:pPr>
        <w:numPr>
          <w:ilvl w:val="0"/>
          <w:numId w:val="5"/>
        </w:numPr>
      </w:pPr>
      <w:r w:rsidRPr="003B524E">
        <w:rPr>
          <w:b/>
          <w:bCs/>
          <w:lang w:val="es-MX"/>
        </w:rPr>
        <w:t>PaddleOCR:</w:t>
      </w:r>
      <w:r w:rsidRPr="003B524E">
        <w:rPr>
          <w:lang w:val="es-MX"/>
        </w:rPr>
        <w:t xml:space="preserve"> Más avanzado, maneja idiomas como español y PDFs borrosos. </w:t>
      </w:r>
      <w:proofErr w:type="spellStart"/>
      <w:r w:rsidRPr="003B524E">
        <w:t>Elegido</w:t>
      </w:r>
      <w:proofErr w:type="spellEnd"/>
      <w:r w:rsidRPr="003B524E">
        <w:t xml:space="preserve"> </w:t>
      </w:r>
      <w:proofErr w:type="spellStart"/>
      <w:r w:rsidRPr="003B524E">
        <w:t>en</w:t>
      </w:r>
      <w:proofErr w:type="spellEnd"/>
      <w:r w:rsidRPr="003B524E">
        <w:t xml:space="preserve"> </w:t>
      </w:r>
      <w:proofErr w:type="spellStart"/>
      <w:r w:rsidRPr="003B524E">
        <w:t>este</w:t>
      </w:r>
      <w:proofErr w:type="spellEnd"/>
      <w:r w:rsidRPr="003B524E">
        <w:t xml:space="preserve"> </w:t>
      </w:r>
      <w:proofErr w:type="spellStart"/>
      <w:r w:rsidRPr="003B524E">
        <w:t>proyecto</w:t>
      </w:r>
      <w:proofErr w:type="spellEnd"/>
      <w:r w:rsidRPr="003B524E">
        <w:t xml:space="preserve"> </w:t>
      </w:r>
      <w:proofErr w:type="spellStart"/>
      <w:r w:rsidRPr="003B524E">
        <w:t>por</w:t>
      </w:r>
      <w:proofErr w:type="spellEnd"/>
      <w:r w:rsidRPr="003B524E">
        <w:t xml:space="preserve"> </w:t>
      </w:r>
      <w:proofErr w:type="spellStart"/>
      <w:r w:rsidRPr="003B524E">
        <w:t>precisión</w:t>
      </w:r>
      <w:proofErr w:type="spellEnd"/>
      <w:r w:rsidRPr="003B524E">
        <w:t>.</w:t>
      </w:r>
    </w:p>
    <w:p w14:paraId="29D96D20" w14:textId="77777777" w:rsidR="003B524E" w:rsidRPr="003B524E" w:rsidRDefault="003B524E" w:rsidP="003B524E">
      <w:pPr>
        <w:numPr>
          <w:ilvl w:val="0"/>
          <w:numId w:val="5"/>
        </w:numPr>
        <w:rPr>
          <w:lang w:val="es-MX"/>
        </w:rPr>
      </w:pPr>
      <w:r w:rsidRPr="003B524E">
        <w:rPr>
          <w:b/>
          <w:bCs/>
          <w:lang w:val="es-MX"/>
        </w:rPr>
        <w:t>Textract:</w:t>
      </w:r>
      <w:r w:rsidRPr="003B524E">
        <w:rPr>
          <w:lang w:val="es-MX"/>
        </w:rPr>
        <w:t xml:space="preserve"> De Amazon (cloud), costoso pero poderoso.</w:t>
      </w:r>
    </w:p>
    <w:p w14:paraId="153C3B78" w14:textId="77777777" w:rsidR="003B524E" w:rsidRPr="003B524E" w:rsidRDefault="003B524E" w:rsidP="003B524E">
      <w:pPr>
        <w:numPr>
          <w:ilvl w:val="0"/>
          <w:numId w:val="5"/>
        </w:numPr>
        <w:rPr>
          <w:lang w:val="es-MX"/>
        </w:rPr>
      </w:pPr>
      <w:r w:rsidRPr="003B524E">
        <w:rPr>
          <w:b/>
          <w:bCs/>
          <w:lang w:val="es-MX"/>
        </w:rPr>
        <w:t>Cómo funciona:</w:t>
      </w:r>
      <w:r w:rsidRPr="003B524E">
        <w:rPr>
          <w:lang w:val="es-MX"/>
        </w:rPr>
        <w:t xml:space="preserve"> Instala PaddleOCR en Python, subes una imagen/PDF, y devuelve texto.</w:t>
      </w:r>
    </w:p>
    <w:p w14:paraId="42C23213" w14:textId="77777777" w:rsidR="003B524E" w:rsidRPr="003B524E" w:rsidRDefault="003B524E" w:rsidP="003B524E">
      <w:pPr>
        <w:numPr>
          <w:ilvl w:val="0"/>
          <w:numId w:val="5"/>
        </w:numPr>
        <w:rPr>
          <w:lang w:val="es-MX"/>
        </w:rPr>
      </w:pPr>
      <w:r w:rsidRPr="003B524E">
        <w:rPr>
          <w:b/>
          <w:bCs/>
          <w:lang w:val="es-MX"/>
        </w:rPr>
        <w:t>Errores comunes:</w:t>
      </w:r>
      <w:r w:rsidRPr="003B524E">
        <w:rPr>
          <w:lang w:val="es-MX"/>
        </w:rPr>
        <w:t xml:space="preserve"> Confunde '0' con 'O'. Solución: Corrige con reglas (ej. si es un número, reemplaza letras por dígitos similares).</w:t>
      </w:r>
    </w:p>
    <w:p w14:paraId="2F07E7AF" w14:textId="77777777" w:rsidR="003B524E" w:rsidRPr="003B524E" w:rsidRDefault="003B524E" w:rsidP="003B524E">
      <w:pPr>
        <w:numPr>
          <w:ilvl w:val="0"/>
          <w:numId w:val="5"/>
        </w:numPr>
      </w:pPr>
      <w:r w:rsidRPr="003B524E">
        <w:rPr>
          <w:b/>
          <w:bCs/>
          <w:lang w:val="es-MX"/>
        </w:rPr>
        <w:t>Práctica:</w:t>
      </w:r>
      <w:r w:rsidRPr="003B524E">
        <w:rPr>
          <w:lang w:val="es-MX"/>
        </w:rPr>
        <w:t xml:space="preserve"> Descarga un PDF escaneado, usa código Python con PaddleOCR para extraer texto. </w:t>
      </w:r>
      <w:proofErr w:type="spellStart"/>
      <w:r w:rsidRPr="003B524E">
        <w:t>Recursos</w:t>
      </w:r>
      <w:proofErr w:type="spellEnd"/>
      <w:r w:rsidRPr="003B524E">
        <w:t xml:space="preserve">: </w:t>
      </w:r>
      <w:proofErr w:type="spellStart"/>
      <w:r w:rsidRPr="003B524E">
        <w:t>Documentación</w:t>
      </w:r>
      <w:proofErr w:type="spellEnd"/>
      <w:r w:rsidRPr="003B524E">
        <w:t xml:space="preserve"> </w:t>
      </w:r>
      <w:proofErr w:type="spellStart"/>
      <w:r w:rsidRPr="003B524E">
        <w:t>oficial</w:t>
      </w:r>
      <w:proofErr w:type="spellEnd"/>
      <w:r w:rsidRPr="003B524E">
        <w:t xml:space="preserve"> </w:t>
      </w:r>
      <w:proofErr w:type="spellStart"/>
      <w:r w:rsidRPr="003B524E">
        <w:t>en</w:t>
      </w:r>
      <w:proofErr w:type="spellEnd"/>
      <w:r w:rsidRPr="003B524E">
        <w:t xml:space="preserve"> GitHub.</w:t>
      </w:r>
    </w:p>
    <w:p w14:paraId="5D4FE3D0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>4. NLP (Natural Language Processing)</w:t>
      </w:r>
    </w:p>
    <w:p w14:paraId="5CE38817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>¿</w:t>
      </w:r>
      <w:proofErr w:type="spellStart"/>
      <w:r w:rsidRPr="003B524E">
        <w:rPr>
          <w:b/>
          <w:bCs/>
        </w:rPr>
        <w:t>Qué</w:t>
      </w:r>
      <w:proofErr w:type="spellEnd"/>
      <w:r w:rsidRPr="003B524E">
        <w:rPr>
          <w:b/>
          <w:bCs/>
        </w:rPr>
        <w:t xml:space="preserve"> es NLP?</w:t>
      </w:r>
    </w:p>
    <w:p w14:paraId="1FE8B8EB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Procesamiento del lenguaje natural: Enseña a la computadora a entender texto humano, como identificar nombres o fechas.</w:t>
      </w:r>
    </w:p>
    <w:p w14:paraId="3E0ACBB0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Herramientas</w:t>
      </w:r>
      <w:proofErr w:type="spellEnd"/>
      <w:r w:rsidRPr="003B524E">
        <w:rPr>
          <w:b/>
          <w:bCs/>
        </w:rPr>
        <w:t xml:space="preserve"> clave:</w:t>
      </w:r>
    </w:p>
    <w:p w14:paraId="3F35013E" w14:textId="77777777" w:rsidR="003B524E" w:rsidRPr="003B524E" w:rsidRDefault="003B524E" w:rsidP="003B524E">
      <w:pPr>
        <w:numPr>
          <w:ilvl w:val="0"/>
          <w:numId w:val="6"/>
        </w:numPr>
        <w:rPr>
          <w:lang w:val="es-MX"/>
        </w:rPr>
      </w:pPr>
      <w:r w:rsidRPr="003B524E">
        <w:rPr>
          <w:b/>
          <w:bCs/>
          <w:lang w:val="es-MX"/>
        </w:rPr>
        <w:t>Expresiones regulares (regex):</w:t>
      </w:r>
      <w:r w:rsidRPr="003B524E">
        <w:rPr>
          <w:lang w:val="es-MX"/>
        </w:rPr>
        <w:t xml:space="preserve"> Patrones para buscar texto. Ejemplo: \d{4}-\d{2}-\d{2} encuentra fechas como "2023-01-01".</w:t>
      </w:r>
    </w:p>
    <w:p w14:paraId="6F7D8D59" w14:textId="77777777" w:rsidR="003B524E" w:rsidRPr="003B524E" w:rsidRDefault="003B524E" w:rsidP="003B524E">
      <w:pPr>
        <w:numPr>
          <w:ilvl w:val="0"/>
          <w:numId w:val="6"/>
        </w:numPr>
        <w:rPr>
          <w:lang w:val="es-MX"/>
        </w:rPr>
      </w:pPr>
      <w:r w:rsidRPr="003B524E">
        <w:rPr>
          <w:b/>
          <w:bCs/>
          <w:lang w:val="es-MX"/>
        </w:rPr>
        <w:t>spaCy:</w:t>
      </w:r>
      <w:r w:rsidRPr="003B524E">
        <w:rPr>
          <w:lang w:val="es-MX"/>
        </w:rPr>
        <w:t xml:space="preserve"> Biblioteca Python para NLP. Detecta entidades (ej. "RFC" como ID fiscal).</w:t>
      </w:r>
    </w:p>
    <w:p w14:paraId="3EA489C4" w14:textId="77777777" w:rsidR="003B524E" w:rsidRPr="003B524E" w:rsidRDefault="003B524E" w:rsidP="003B524E">
      <w:pPr>
        <w:numPr>
          <w:ilvl w:val="0"/>
          <w:numId w:val="6"/>
        </w:numPr>
        <w:rPr>
          <w:lang w:val="es-MX"/>
        </w:rPr>
      </w:pPr>
      <w:r w:rsidRPr="003B524E">
        <w:rPr>
          <w:b/>
          <w:bCs/>
          <w:lang w:val="es-MX"/>
        </w:rPr>
        <w:t>Por qué no solo IA?</w:t>
      </w:r>
      <w:r w:rsidRPr="003B524E">
        <w:rPr>
          <w:lang w:val="es-MX"/>
        </w:rPr>
        <w:t xml:space="preserve"> Regex y spaCy son rápidos y explicables; no "adivinan" como modelos grandes.</w:t>
      </w:r>
    </w:p>
    <w:p w14:paraId="4945F68D" w14:textId="77777777" w:rsidR="003B524E" w:rsidRPr="003B524E" w:rsidRDefault="003B524E" w:rsidP="003B524E">
      <w:pPr>
        <w:numPr>
          <w:ilvl w:val="0"/>
          <w:numId w:val="6"/>
        </w:numPr>
        <w:rPr>
          <w:lang w:val="es-MX"/>
        </w:rPr>
      </w:pPr>
      <w:r w:rsidRPr="003B524E">
        <w:rPr>
          <w:b/>
          <w:bCs/>
          <w:lang w:val="es-MX"/>
        </w:rPr>
        <w:t>Ejemplo:</w:t>
      </w:r>
      <w:r w:rsidRPr="003B524E">
        <w:rPr>
          <w:lang w:val="es-MX"/>
        </w:rPr>
        <w:t xml:space="preserve"> En un texto de factura, usa regex para encontrar "Monto: $100.00".</w:t>
      </w:r>
    </w:p>
    <w:p w14:paraId="1C104A9A" w14:textId="77777777" w:rsidR="003B524E" w:rsidRPr="003B524E" w:rsidRDefault="003B524E" w:rsidP="003B524E">
      <w:pPr>
        <w:numPr>
          <w:ilvl w:val="0"/>
          <w:numId w:val="6"/>
        </w:numPr>
        <w:rPr>
          <w:lang w:val="es-MX"/>
        </w:rPr>
      </w:pPr>
      <w:r w:rsidRPr="003B524E">
        <w:rPr>
          <w:b/>
          <w:bCs/>
          <w:lang w:val="es-MX"/>
        </w:rPr>
        <w:lastRenderedPageBreak/>
        <w:t>Para principiantes:</w:t>
      </w:r>
      <w:r w:rsidRPr="003B524E">
        <w:rPr>
          <w:lang w:val="es-MX"/>
        </w:rPr>
        <w:t xml:space="preserve"> Empieza con regex101.com (herramienta online para practicar patrones).</w:t>
      </w:r>
    </w:p>
    <w:p w14:paraId="380AC572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5. Machine Learning (ML) Básico</w:t>
      </w:r>
    </w:p>
    <w:p w14:paraId="1045758B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ML?</w:t>
      </w:r>
    </w:p>
    <w:p w14:paraId="53BB01C7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La computadora aprende de datos para hacer predicciones, sin programar cada regla.</w:t>
      </w:r>
    </w:p>
    <w:p w14:paraId="4840168B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Conceptos clave para este proyecto:</w:t>
      </w:r>
    </w:p>
    <w:p w14:paraId="5DADB7DF" w14:textId="77777777" w:rsidR="003B524E" w:rsidRPr="003B524E" w:rsidRDefault="003B524E" w:rsidP="003B524E">
      <w:pPr>
        <w:numPr>
          <w:ilvl w:val="0"/>
          <w:numId w:val="7"/>
        </w:numPr>
        <w:rPr>
          <w:lang w:val="es-MX"/>
        </w:rPr>
      </w:pPr>
      <w:r w:rsidRPr="003B524E">
        <w:rPr>
          <w:b/>
          <w:bCs/>
          <w:lang w:val="es-MX"/>
        </w:rPr>
        <w:t>Clasificación:</w:t>
      </w:r>
      <w:r w:rsidRPr="003B524E">
        <w:rPr>
          <w:lang w:val="es-MX"/>
        </w:rPr>
        <w:t xml:space="preserve"> Decide si un documento es "Factura" o "Recibo" basado en palabras clave.</w:t>
      </w:r>
    </w:p>
    <w:p w14:paraId="6C73DCFF" w14:textId="77777777" w:rsidR="003B524E" w:rsidRPr="003B524E" w:rsidRDefault="003B524E" w:rsidP="003B524E">
      <w:pPr>
        <w:numPr>
          <w:ilvl w:val="0"/>
          <w:numId w:val="7"/>
        </w:numPr>
        <w:rPr>
          <w:lang w:val="es-MX"/>
        </w:rPr>
      </w:pPr>
      <w:r w:rsidRPr="003B524E">
        <w:rPr>
          <w:b/>
          <w:bCs/>
          <w:lang w:val="es-MX"/>
        </w:rPr>
        <w:t>Herramienta: scikit-learn:</w:t>
      </w:r>
      <w:r w:rsidRPr="003B524E">
        <w:rPr>
          <w:lang w:val="es-MX"/>
        </w:rPr>
        <w:t xml:space="preserve"> Biblioteca Python simple. Usa "TF-IDF" (cuenta palabras importantes) para clasificar.</w:t>
      </w:r>
    </w:p>
    <w:p w14:paraId="33F20D8F" w14:textId="77777777" w:rsidR="003B524E" w:rsidRPr="003B524E" w:rsidRDefault="003B524E" w:rsidP="003B524E">
      <w:pPr>
        <w:numPr>
          <w:ilvl w:val="0"/>
          <w:numId w:val="7"/>
        </w:numPr>
        <w:rPr>
          <w:lang w:val="es-MX"/>
        </w:rPr>
      </w:pPr>
      <w:r w:rsidRPr="003B524E">
        <w:rPr>
          <w:b/>
          <w:bCs/>
          <w:lang w:val="es-MX"/>
        </w:rPr>
        <w:t>No es complicado:</w:t>
      </w:r>
      <w:r w:rsidRPr="003B524E">
        <w:rPr>
          <w:lang w:val="es-MX"/>
        </w:rPr>
        <w:t xml:space="preserve"> Para principiantes, piensa en ML como recetas: entrena con ejemplos (ej. 100 PDFs etiquetados), luego predice.</w:t>
      </w:r>
    </w:p>
    <w:p w14:paraId="67FF0894" w14:textId="77777777" w:rsidR="003B524E" w:rsidRPr="003B524E" w:rsidRDefault="003B524E" w:rsidP="003B524E">
      <w:pPr>
        <w:numPr>
          <w:ilvl w:val="0"/>
          <w:numId w:val="7"/>
        </w:numPr>
        <w:rPr>
          <w:lang w:val="es-MX"/>
        </w:rPr>
      </w:pPr>
      <w:r w:rsidRPr="003B524E">
        <w:rPr>
          <w:b/>
          <w:bCs/>
          <w:lang w:val="es-MX"/>
        </w:rPr>
        <w:t>Diferencia con LLMs:</w:t>
      </w:r>
      <w:r w:rsidRPr="003B524E">
        <w:rPr>
          <w:lang w:val="es-MX"/>
        </w:rPr>
        <w:t xml:space="preserve"> ML clásico es más barato y traceable; LLMs (como GPT) son para casos complejos.</w:t>
      </w:r>
    </w:p>
    <w:p w14:paraId="3DF9099B" w14:textId="77777777" w:rsidR="003B524E" w:rsidRPr="003B524E" w:rsidRDefault="003B524E" w:rsidP="003B524E">
      <w:pPr>
        <w:numPr>
          <w:ilvl w:val="0"/>
          <w:numId w:val="7"/>
        </w:numPr>
      </w:pPr>
      <w:proofErr w:type="spellStart"/>
      <w:r w:rsidRPr="003B524E">
        <w:rPr>
          <w:b/>
          <w:bCs/>
        </w:rPr>
        <w:t>Práctica</w:t>
      </w:r>
      <w:proofErr w:type="spellEnd"/>
      <w:r w:rsidRPr="003B524E">
        <w:rPr>
          <w:b/>
          <w:bCs/>
        </w:rPr>
        <w:t>:</w:t>
      </w:r>
      <w:r w:rsidRPr="003B524E">
        <w:t xml:space="preserve"> </w:t>
      </w:r>
      <w:proofErr w:type="spellStart"/>
      <w:r w:rsidRPr="003B524E">
        <w:t>Curso</w:t>
      </w:r>
      <w:proofErr w:type="spellEnd"/>
      <w:r w:rsidRPr="003B524E">
        <w:t xml:space="preserve"> gratis </w:t>
      </w:r>
      <w:proofErr w:type="spellStart"/>
      <w:r w:rsidRPr="003B524E">
        <w:t>en</w:t>
      </w:r>
      <w:proofErr w:type="spellEnd"/>
      <w:r w:rsidRPr="003B524E">
        <w:t xml:space="preserve"> Coursera ("Machine Learning for Everyone").</w:t>
      </w:r>
    </w:p>
    <w:p w14:paraId="15F2521B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>6. LLMs (Large Language Models)</w:t>
      </w:r>
    </w:p>
    <w:p w14:paraId="0C44A4A3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>¿</w:t>
      </w:r>
      <w:proofErr w:type="spellStart"/>
      <w:r w:rsidRPr="003B524E">
        <w:rPr>
          <w:b/>
          <w:bCs/>
        </w:rPr>
        <w:t>Qué</w:t>
      </w:r>
      <w:proofErr w:type="spellEnd"/>
      <w:r w:rsidRPr="003B524E">
        <w:rPr>
          <w:b/>
          <w:bCs/>
        </w:rPr>
        <w:t xml:space="preserve"> son?</w:t>
      </w:r>
    </w:p>
    <w:p w14:paraId="406CB7FD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Modelos de IA como ChatGPT o Grok: Entienden y generan texto. Útiles para inferir datos ambiguos.</w:t>
      </w:r>
    </w:p>
    <w:p w14:paraId="25DB3649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 xml:space="preserve">Uso </w:t>
      </w:r>
      <w:proofErr w:type="spellStart"/>
      <w:r w:rsidRPr="003B524E">
        <w:rPr>
          <w:b/>
          <w:bCs/>
        </w:rPr>
        <w:t>en</w:t>
      </w:r>
      <w:proofErr w:type="spellEnd"/>
      <w:r w:rsidRPr="003B524E">
        <w:rPr>
          <w:b/>
          <w:bCs/>
        </w:rPr>
        <w:t xml:space="preserve"> </w:t>
      </w:r>
      <w:proofErr w:type="spellStart"/>
      <w:r w:rsidRPr="003B524E">
        <w:rPr>
          <w:b/>
          <w:bCs/>
        </w:rPr>
        <w:t>este</w:t>
      </w:r>
      <w:proofErr w:type="spellEnd"/>
      <w:r w:rsidRPr="003B524E">
        <w:rPr>
          <w:b/>
          <w:bCs/>
        </w:rPr>
        <w:t xml:space="preserve"> </w:t>
      </w:r>
      <w:proofErr w:type="spellStart"/>
      <w:r w:rsidRPr="003B524E">
        <w:rPr>
          <w:b/>
          <w:bCs/>
        </w:rPr>
        <w:t>proyecto</w:t>
      </w:r>
      <w:proofErr w:type="spellEnd"/>
      <w:r w:rsidRPr="003B524E">
        <w:rPr>
          <w:b/>
          <w:bCs/>
        </w:rPr>
        <w:t>:</w:t>
      </w:r>
    </w:p>
    <w:p w14:paraId="65BE4C09" w14:textId="77777777" w:rsidR="003B524E" w:rsidRPr="003B524E" w:rsidRDefault="003B524E" w:rsidP="003B524E">
      <w:pPr>
        <w:numPr>
          <w:ilvl w:val="0"/>
          <w:numId w:val="8"/>
        </w:numPr>
        <w:rPr>
          <w:lang w:val="es-MX"/>
        </w:rPr>
      </w:pPr>
      <w:r w:rsidRPr="003B524E">
        <w:rPr>
          <w:lang w:val="es-MX"/>
        </w:rPr>
        <w:t>Solo como respaldo (ej. si regex falla, pregunta a LLM: "¿Cuál es el monto total aquí?").</w:t>
      </w:r>
    </w:p>
    <w:p w14:paraId="5077D3FA" w14:textId="77777777" w:rsidR="003B524E" w:rsidRPr="003B524E" w:rsidRDefault="003B524E" w:rsidP="003B524E">
      <w:pPr>
        <w:numPr>
          <w:ilvl w:val="0"/>
          <w:numId w:val="8"/>
        </w:numPr>
      </w:pPr>
      <w:proofErr w:type="spellStart"/>
      <w:r w:rsidRPr="003B524E">
        <w:rPr>
          <w:b/>
          <w:bCs/>
        </w:rPr>
        <w:t>Ventajas</w:t>
      </w:r>
      <w:proofErr w:type="spellEnd"/>
      <w:r w:rsidRPr="003B524E">
        <w:rPr>
          <w:b/>
          <w:bCs/>
        </w:rPr>
        <w:t>:</w:t>
      </w:r>
      <w:r w:rsidRPr="003B524E">
        <w:t xml:space="preserve"> Maneja </w:t>
      </w:r>
      <w:proofErr w:type="spellStart"/>
      <w:r w:rsidRPr="003B524E">
        <w:t>contexto</w:t>
      </w:r>
      <w:proofErr w:type="spellEnd"/>
      <w:r w:rsidRPr="003B524E">
        <w:t>.</w:t>
      </w:r>
    </w:p>
    <w:p w14:paraId="200C0E71" w14:textId="77777777" w:rsidR="003B524E" w:rsidRPr="003B524E" w:rsidRDefault="003B524E" w:rsidP="003B524E">
      <w:pPr>
        <w:numPr>
          <w:ilvl w:val="0"/>
          <w:numId w:val="8"/>
        </w:numPr>
        <w:rPr>
          <w:lang w:val="es-MX"/>
        </w:rPr>
      </w:pPr>
      <w:r w:rsidRPr="003B524E">
        <w:rPr>
          <w:b/>
          <w:bCs/>
          <w:lang w:val="es-MX"/>
        </w:rPr>
        <w:t>Desventajas:</w:t>
      </w:r>
      <w:r w:rsidRPr="003B524E">
        <w:rPr>
          <w:lang w:val="es-MX"/>
        </w:rPr>
        <w:t xml:space="preserve"> Costoso, puede equivocarse, no explica fuentes.</w:t>
      </w:r>
    </w:p>
    <w:p w14:paraId="0992B8C1" w14:textId="77777777" w:rsidR="003B524E" w:rsidRPr="003B524E" w:rsidRDefault="003B524E" w:rsidP="003B524E">
      <w:pPr>
        <w:numPr>
          <w:ilvl w:val="0"/>
          <w:numId w:val="8"/>
        </w:numPr>
        <w:rPr>
          <w:lang w:val="es-MX"/>
        </w:rPr>
      </w:pPr>
      <w:r w:rsidRPr="003B524E">
        <w:rPr>
          <w:b/>
          <w:bCs/>
          <w:lang w:val="es-MX"/>
        </w:rPr>
        <w:t>Para principiantes:</w:t>
      </w:r>
      <w:r w:rsidRPr="003B524E">
        <w:rPr>
          <w:lang w:val="es-MX"/>
        </w:rPr>
        <w:t xml:space="preserve"> Prueba APIs como OpenAI; envía prompts (instrucciones) y recibe respuestas.</w:t>
      </w:r>
    </w:p>
    <w:p w14:paraId="5CC68453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7. APIs y Desarrollo Web</w:t>
      </w:r>
    </w:p>
    <w:p w14:paraId="46CF578B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una API?</w:t>
      </w:r>
    </w:p>
    <w:p w14:paraId="1B5E3ED9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lastRenderedPageBreak/>
        <w:t>Application Programming Interface: Forma de que programas hablen entre sí. En este proyecto, FastAPI crea una API para subir PDFs y recibir datos.</w:t>
      </w:r>
    </w:p>
    <w:p w14:paraId="099DCC06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clave:</w:t>
      </w:r>
    </w:p>
    <w:p w14:paraId="05A8B6B5" w14:textId="77777777" w:rsidR="003B524E" w:rsidRPr="003B524E" w:rsidRDefault="003B524E" w:rsidP="003B524E">
      <w:pPr>
        <w:numPr>
          <w:ilvl w:val="0"/>
          <w:numId w:val="9"/>
        </w:numPr>
        <w:rPr>
          <w:lang w:val="es-MX"/>
        </w:rPr>
      </w:pPr>
      <w:r w:rsidRPr="003B524E">
        <w:rPr>
          <w:b/>
          <w:bCs/>
          <w:lang w:val="es-MX"/>
        </w:rPr>
        <w:t>FastAPI:</w:t>
      </w:r>
      <w:r w:rsidRPr="003B524E">
        <w:rPr>
          <w:lang w:val="es-MX"/>
        </w:rPr>
        <w:t xml:space="preserve"> Framework Python para APIs rápidas. Ejemplo: Endpoint "/upload" recibe PDF y devuelve JSON.</w:t>
      </w:r>
    </w:p>
    <w:p w14:paraId="3475FDE5" w14:textId="77777777" w:rsidR="003B524E" w:rsidRPr="003B524E" w:rsidRDefault="003B524E" w:rsidP="003B524E">
      <w:pPr>
        <w:numPr>
          <w:ilvl w:val="0"/>
          <w:numId w:val="9"/>
        </w:numPr>
      </w:pPr>
      <w:r w:rsidRPr="003B524E">
        <w:rPr>
          <w:b/>
          <w:bCs/>
          <w:lang w:val="es-MX"/>
        </w:rPr>
        <w:t>JSON:</w:t>
      </w:r>
      <w:r w:rsidRPr="003B524E">
        <w:rPr>
          <w:lang w:val="es-MX"/>
        </w:rPr>
        <w:t xml:space="preserve"> Formato para datos estructurados (ej. </w:t>
      </w:r>
      <w:r w:rsidRPr="003B524E">
        <w:t>{"</w:t>
      </w:r>
      <w:proofErr w:type="spellStart"/>
      <w:r w:rsidRPr="003B524E">
        <w:t>monto</w:t>
      </w:r>
      <w:proofErr w:type="spellEnd"/>
      <w:r w:rsidRPr="003B524E">
        <w:t>": 100}).</w:t>
      </w:r>
    </w:p>
    <w:p w14:paraId="2D9A0040" w14:textId="77777777" w:rsidR="003B524E" w:rsidRPr="003B524E" w:rsidRDefault="003B524E" w:rsidP="003B524E">
      <w:pPr>
        <w:numPr>
          <w:ilvl w:val="0"/>
          <w:numId w:val="9"/>
        </w:numPr>
        <w:rPr>
          <w:lang w:val="es-MX"/>
        </w:rPr>
      </w:pPr>
      <w:r w:rsidRPr="003B524E">
        <w:rPr>
          <w:b/>
          <w:bCs/>
          <w:lang w:val="es-MX"/>
        </w:rPr>
        <w:t>Para principiantes:</w:t>
      </w:r>
      <w:r w:rsidRPr="003B524E">
        <w:rPr>
          <w:lang w:val="es-MX"/>
        </w:rPr>
        <w:t xml:space="preserve"> Piensa en API como un menú de restaurante: pides algo (subir PDF), recibes plato (datos extraídos).</w:t>
      </w:r>
    </w:p>
    <w:p w14:paraId="08086AB9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8. Control de Versiones y Colaboración</w:t>
      </w:r>
    </w:p>
    <w:p w14:paraId="45F2FC05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Git?</w:t>
      </w:r>
    </w:p>
    <w:p w14:paraId="15BB2A3B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Herramienta para rastrear cambios en código, como "guardar versiones" de un documento Word.</w:t>
      </w:r>
    </w:p>
    <w:p w14:paraId="484FC7D0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clave:</w:t>
      </w:r>
    </w:p>
    <w:p w14:paraId="37B1611D" w14:textId="77777777" w:rsidR="003B524E" w:rsidRPr="003B524E" w:rsidRDefault="003B524E" w:rsidP="003B524E">
      <w:pPr>
        <w:numPr>
          <w:ilvl w:val="0"/>
          <w:numId w:val="10"/>
        </w:numPr>
        <w:rPr>
          <w:lang w:val="es-MX"/>
        </w:rPr>
      </w:pPr>
      <w:r w:rsidRPr="003B524E">
        <w:rPr>
          <w:b/>
          <w:bCs/>
          <w:lang w:val="es-MX"/>
        </w:rPr>
        <w:t>Repositorio:</w:t>
      </w:r>
      <w:r w:rsidRPr="003B524E">
        <w:rPr>
          <w:lang w:val="es-MX"/>
        </w:rPr>
        <w:t xml:space="preserve"> Carpeta con tu código.</w:t>
      </w:r>
    </w:p>
    <w:p w14:paraId="2AE75440" w14:textId="77777777" w:rsidR="003B524E" w:rsidRPr="003B524E" w:rsidRDefault="003B524E" w:rsidP="003B524E">
      <w:pPr>
        <w:numPr>
          <w:ilvl w:val="0"/>
          <w:numId w:val="10"/>
        </w:numPr>
      </w:pPr>
      <w:r w:rsidRPr="003B524E">
        <w:rPr>
          <w:b/>
          <w:bCs/>
        </w:rPr>
        <w:t>Commit:</w:t>
      </w:r>
      <w:r w:rsidRPr="003B524E">
        <w:t xml:space="preserve"> Guarda </w:t>
      </w:r>
      <w:proofErr w:type="spellStart"/>
      <w:r w:rsidRPr="003B524E">
        <w:t>cambios</w:t>
      </w:r>
      <w:proofErr w:type="spellEnd"/>
      <w:r w:rsidRPr="003B524E">
        <w:t>.</w:t>
      </w:r>
    </w:p>
    <w:p w14:paraId="0797F65E" w14:textId="77777777" w:rsidR="003B524E" w:rsidRPr="003B524E" w:rsidRDefault="003B524E" w:rsidP="003B524E">
      <w:pPr>
        <w:numPr>
          <w:ilvl w:val="0"/>
          <w:numId w:val="10"/>
        </w:numPr>
        <w:rPr>
          <w:lang w:val="es-MX"/>
        </w:rPr>
      </w:pPr>
      <w:r w:rsidRPr="003B524E">
        <w:rPr>
          <w:b/>
          <w:bCs/>
          <w:lang w:val="es-MX"/>
        </w:rPr>
        <w:t>Branch:</w:t>
      </w:r>
      <w:r w:rsidRPr="003B524E">
        <w:rPr>
          <w:lang w:val="es-MX"/>
        </w:rPr>
        <w:t xml:space="preserve"> Ramas para trabajar sin romper lo principal.</w:t>
      </w:r>
    </w:p>
    <w:p w14:paraId="6BD322D4" w14:textId="77777777" w:rsidR="003B524E" w:rsidRPr="003B524E" w:rsidRDefault="003B524E" w:rsidP="003B524E">
      <w:pPr>
        <w:numPr>
          <w:ilvl w:val="0"/>
          <w:numId w:val="10"/>
        </w:numPr>
        <w:rPr>
          <w:lang w:val="es-MX"/>
        </w:rPr>
      </w:pPr>
      <w:r w:rsidRPr="003B524E">
        <w:rPr>
          <w:b/>
          <w:bCs/>
          <w:lang w:val="es-MX"/>
        </w:rPr>
        <w:t>Por qué?</w:t>
      </w:r>
      <w:r w:rsidRPr="003B524E">
        <w:rPr>
          <w:lang w:val="es-MX"/>
        </w:rPr>
        <w:t xml:space="preserve"> En equipos, evita caos.</w:t>
      </w:r>
    </w:p>
    <w:p w14:paraId="1DEBFF13" w14:textId="77777777" w:rsidR="003B524E" w:rsidRPr="003B524E" w:rsidRDefault="003B524E" w:rsidP="003B524E">
      <w:pPr>
        <w:numPr>
          <w:ilvl w:val="0"/>
          <w:numId w:val="10"/>
        </w:numPr>
        <w:rPr>
          <w:lang w:val="es-MX"/>
        </w:rPr>
      </w:pPr>
      <w:r w:rsidRPr="003B524E">
        <w:rPr>
          <w:b/>
          <w:bCs/>
          <w:lang w:val="es-MX"/>
        </w:rPr>
        <w:t>Práctica:</w:t>
      </w:r>
      <w:r w:rsidRPr="003B524E">
        <w:rPr>
          <w:lang w:val="es-MX"/>
        </w:rPr>
        <w:t xml:space="preserve"> Instala Git, usa GitHub (gratis) para repos.</w:t>
      </w:r>
    </w:p>
    <w:p w14:paraId="01A550A6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9. Cloud Computing</w:t>
      </w:r>
    </w:p>
    <w:p w14:paraId="3E13B47D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t>¿Qué es la nube?</w:t>
      </w:r>
    </w:p>
    <w:p w14:paraId="1500047E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Servidores remotos (ej. AWS o GCP) para correr tu programa sin comprar hardware.</w:t>
      </w:r>
    </w:p>
    <w:p w14:paraId="3CB915FD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clave:</w:t>
      </w:r>
    </w:p>
    <w:p w14:paraId="238D57F0" w14:textId="77777777" w:rsidR="003B524E" w:rsidRPr="003B524E" w:rsidRDefault="003B524E" w:rsidP="003B524E">
      <w:pPr>
        <w:numPr>
          <w:ilvl w:val="0"/>
          <w:numId w:val="11"/>
        </w:numPr>
        <w:rPr>
          <w:lang w:val="es-MX"/>
        </w:rPr>
      </w:pPr>
      <w:r w:rsidRPr="003B524E">
        <w:rPr>
          <w:b/>
          <w:bCs/>
          <w:lang w:val="es-MX"/>
        </w:rPr>
        <w:t>AWS:</w:t>
      </w:r>
      <w:r w:rsidRPr="003B524E">
        <w:rPr>
          <w:lang w:val="es-MX"/>
        </w:rPr>
        <w:t xml:space="preserve"> Servicios como S3 (almacenar archivos), Lambda (ejecutar código on-demand).</w:t>
      </w:r>
    </w:p>
    <w:p w14:paraId="0073618A" w14:textId="77777777" w:rsidR="003B524E" w:rsidRPr="003B524E" w:rsidRDefault="003B524E" w:rsidP="003B524E">
      <w:pPr>
        <w:numPr>
          <w:ilvl w:val="0"/>
          <w:numId w:val="11"/>
        </w:numPr>
        <w:rPr>
          <w:lang w:val="es-MX"/>
        </w:rPr>
      </w:pPr>
      <w:r w:rsidRPr="003B524E">
        <w:rPr>
          <w:b/>
          <w:bCs/>
          <w:lang w:val="es-MX"/>
        </w:rPr>
        <w:t>Beneficios:</w:t>
      </w:r>
      <w:r w:rsidRPr="003B524E">
        <w:rPr>
          <w:lang w:val="es-MX"/>
        </w:rPr>
        <w:t xml:space="preserve"> Escalable para miles de PDFs.</w:t>
      </w:r>
    </w:p>
    <w:p w14:paraId="6571AC52" w14:textId="77777777" w:rsidR="003B524E" w:rsidRPr="003B524E" w:rsidRDefault="003B524E" w:rsidP="003B524E">
      <w:pPr>
        <w:numPr>
          <w:ilvl w:val="0"/>
          <w:numId w:val="11"/>
        </w:numPr>
        <w:rPr>
          <w:lang w:val="es-MX"/>
        </w:rPr>
      </w:pPr>
      <w:r w:rsidRPr="003B524E">
        <w:rPr>
          <w:b/>
          <w:bCs/>
          <w:lang w:val="es-MX"/>
        </w:rPr>
        <w:t>Para principiantes:</w:t>
      </w:r>
      <w:r w:rsidRPr="003B524E">
        <w:rPr>
          <w:lang w:val="es-MX"/>
        </w:rPr>
        <w:t xml:space="preserve"> Crea cuenta gratis en AWS; sube un archivo a S3.</w:t>
      </w:r>
    </w:p>
    <w:p w14:paraId="54ECA0AD" w14:textId="77777777" w:rsidR="003B524E" w:rsidRPr="003B524E" w:rsidRDefault="003B524E" w:rsidP="003B524E">
      <w:pPr>
        <w:rPr>
          <w:b/>
          <w:bCs/>
        </w:rPr>
      </w:pPr>
      <w:r w:rsidRPr="003B524E">
        <w:rPr>
          <w:b/>
          <w:bCs/>
        </w:rPr>
        <w:t xml:space="preserve">10. </w:t>
      </w:r>
      <w:proofErr w:type="spellStart"/>
      <w:r w:rsidRPr="003B524E">
        <w:rPr>
          <w:b/>
          <w:bCs/>
        </w:rPr>
        <w:t>Metodología</w:t>
      </w:r>
      <w:proofErr w:type="spellEnd"/>
      <w:r w:rsidRPr="003B524E">
        <w:rPr>
          <w:b/>
          <w:bCs/>
        </w:rPr>
        <w:t xml:space="preserve"> de </w:t>
      </w:r>
      <w:proofErr w:type="spellStart"/>
      <w:r w:rsidRPr="003B524E">
        <w:rPr>
          <w:b/>
          <w:bCs/>
        </w:rPr>
        <w:t>Trabajo</w:t>
      </w:r>
      <w:proofErr w:type="spellEnd"/>
      <w:r w:rsidRPr="003B524E">
        <w:rPr>
          <w:b/>
          <w:bCs/>
        </w:rPr>
        <w:t>: Scrum</w:t>
      </w:r>
    </w:p>
    <w:p w14:paraId="14DCFED1" w14:textId="77777777" w:rsidR="003B524E" w:rsidRPr="003B524E" w:rsidRDefault="003B524E" w:rsidP="003B524E">
      <w:pPr>
        <w:rPr>
          <w:b/>
          <w:bCs/>
          <w:lang w:val="es-MX"/>
        </w:rPr>
      </w:pPr>
      <w:r w:rsidRPr="003B524E">
        <w:rPr>
          <w:b/>
          <w:bCs/>
          <w:lang w:val="es-MX"/>
        </w:rPr>
        <w:lastRenderedPageBreak/>
        <w:t>¿Qué es Scrum?</w:t>
      </w:r>
    </w:p>
    <w:p w14:paraId="7D2855F7" w14:textId="77777777" w:rsidR="003B524E" w:rsidRPr="003B524E" w:rsidRDefault="003B524E" w:rsidP="003B524E">
      <w:pPr>
        <w:rPr>
          <w:lang w:val="es-MX"/>
        </w:rPr>
      </w:pPr>
      <w:r w:rsidRPr="003B524E">
        <w:rPr>
          <w:lang w:val="es-MX"/>
        </w:rPr>
        <w:t>Forma ágil de trabajar en proyectos: Divide en "sprints" (2 semanas) para iterar rápido.</w:t>
      </w:r>
    </w:p>
    <w:p w14:paraId="0F76CDDC" w14:textId="77777777" w:rsidR="003B524E" w:rsidRPr="003B524E" w:rsidRDefault="003B524E" w:rsidP="003B524E">
      <w:pPr>
        <w:rPr>
          <w:b/>
          <w:bCs/>
        </w:rPr>
      </w:pPr>
      <w:proofErr w:type="spellStart"/>
      <w:r w:rsidRPr="003B524E">
        <w:rPr>
          <w:b/>
          <w:bCs/>
        </w:rPr>
        <w:t>Conceptos</w:t>
      </w:r>
      <w:proofErr w:type="spellEnd"/>
      <w:r w:rsidRPr="003B524E">
        <w:rPr>
          <w:b/>
          <w:bCs/>
        </w:rPr>
        <w:t xml:space="preserve"> clave:</w:t>
      </w:r>
    </w:p>
    <w:p w14:paraId="5BC41E67" w14:textId="77777777" w:rsidR="003B524E" w:rsidRPr="003B524E" w:rsidRDefault="003B524E" w:rsidP="003B524E">
      <w:pPr>
        <w:numPr>
          <w:ilvl w:val="0"/>
          <w:numId w:val="12"/>
        </w:numPr>
        <w:rPr>
          <w:lang w:val="es-MX"/>
        </w:rPr>
      </w:pPr>
      <w:r w:rsidRPr="003B524E">
        <w:rPr>
          <w:b/>
          <w:bCs/>
          <w:lang w:val="es-MX"/>
        </w:rPr>
        <w:t>Roles:</w:t>
      </w:r>
      <w:r w:rsidRPr="003B524E">
        <w:rPr>
          <w:lang w:val="es-MX"/>
        </w:rPr>
        <w:t xml:space="preserve"> Product Owner (decide qué hacer), Scrum Master (facilita), Team (desarrolla).</w:t>
      </w:r>
    </w:p>
    <w:p w14:paraId="0DCF3913" w14:textId="77777777" w:rsidR="003B524E" w:rsidRPr="003B524E" w:rsidRDefault="003B524E" w:rsidP="003B524E">
      <w:pPr>
        <w:numPr>
          <w:ilvl w:val="0"/>
          <w:numId w:val="12"/>
        </w:numPr>
        <w:rPr>
          <w:lang w:val="es-MX"/>
        </w:rPr>
      </w:pPr>
      <w:r w:rsidRPr="003B524E">
        <w:rPr>
          <w:b/>
          <w:bCs/>
          <w:lang w:val="es-MX"/>
        </w:rPr>
        <w:t>Reuniones:</w:t>
      </w:r>
      <w:r w:rsidRPr="003B524E">
        <w:rPr>
          <w:lang w:val="es-MX"/>
        </w:rPr>
        <w:t xml:space="preserve"> Diarias cortas, planning al inicio, review al final.</w:t>
      </w:r>
    </w:p>
    <w:p w14:paraId="61CD57B4" w14:textId="77777777" w:rsidR="003B524E" w:rsidRPr="003B524E" w:rsidRDefault="003B524E" w:rsidP="003B524E">
      <w:pPr>
        <w:numPr>
          <w:ilvl w:val="0"/>
          <w:numId w:val="12"/>
        </w:numPr>
        <w:rPr>
          <w:lang w:val="es-MX"/>
        </w:rPr>
      </w:pPr>
      <w:r w:rsidRPr="003B524E">
        <w:rPr>
          <w:b/>
          <w:bCs/>
          <w:lang w:val="es-MX"/>
        </w:rPr>
        <w:t>Por qué?</w:t>
      </w:r>
      <w:r w:rsidRPr="003B524E">
        <w:rPr>
          <w:lang w:val="es-MX"/>
        </w:rPr>
        <w:t xml:space="preserve"> Adaptable a cambios (ej. nuevos tipos de PDFs).</w:t>
      </w:r>
    </w:p>
    <w:p w14:paraId="1DAA9160" w14:textId="77777777" w:rsidR="003B524E" w:rsidRPr="003B524E" w:rsidRDefault="003B524E" w:rsidP="003B524E">
      <w:pPr>
        <w:numPr>
          <w:ilvl w:val="0"/>
          <w:numId w:val="12"/>
        </w:numPr>
        <w:rPr>
          <w:lang w:val="es-MX"/>
        </w:rPr>
      </w:pPr>
      <w:r w:rsidRPr="003B524E">
        <w:rPr>
          <w:b/>
          <w:bCs/>
          <w:lang w:val="es-MX"/>
        </w:rPr>
        <w:t>Práctica:</w:t>
      </w:r>
      <w:r w:rsidRPr="003B524E">
        <w:rPr>
          <w:lang w:val="es-MX"/>
        </w:rPr>
        <w:t xml:space="preserve"> Usa Trello o Jira para simular un board.</w:t>
      </w:r>
    </w:p>
    <w:p w14:paraId="0CA5CDC3" w14:textId="2878A10B" w:rsidR="003B524E" w:rsidRPr="003B524E" w:rsidRDefault="003B524E">
      <w:pPr>
        <w:rPr>
          <w:lang w:val="es-MX"/>
        </w:rPr>
      </w:pPr>
    </w:p>
    <w:sectPr w:rsidR="003B524E" w:rsidRPr="003B52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383"/>
    <w:multiLevelType w:val="multilevel"/>
    <w:tmpl w:val="002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355F"/>
    <w:multiLevelType w:val="multilevel"/>
    <w:tmpl w:val="992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3D6F"/>
    <w:multiLevelType w:val="multilevel"/>
    <w:tmpl w:val="FAD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938"/>
    <w:multiLevelType w:val="multilevel"/>
    <w:tmpl w:val="6A8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D4DCD"/>
    <w:multiLevelType w:val="multilevel"/>
    <w:tmpl w:val="ECA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743A"/>
    <w:multiLevelType w:val="multilevel"/>
    <w:tmpl w:val="47D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A6AC6"/>
    <w:multiLevelType w:val="multilevel"/>
    <w:tmpl w:val="DC7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3994"/>
    <w:multiLevelType w:val="multilevel"/>
    <w:tmpl w:val="37C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E5DCF"/>
    <w:multiLevelType w:val="multilevel"/>
    <w:tmpl w:val="529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F60EA"/>
    <w:multiLevelType w:val="multilevel"/>
    <w:tmpl w:val="9B1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D56F6"/>
    <w:multiLevelType w:val="multilevel"/>
    <w:tmpl w:val="A6D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91FA6"/>
    <w:multiLevelType w:val="multilevel"/>
    <w:tmpl w:val="C22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23050">
    <w:abstractNumId w:val="0"/>
  </w:num>
  <w:num w:numId="2" w16cid:durableId="997999656">
    <w:abstractNumId w:val="7"/>
  </w:num>
  <w:num w:numId="3" w16cid:durableId="46537228">
    <w:abstractNumId w:val="10"/>
  </w:num>
  <w:num w:numId="4" w16cid:durableId="635641277">
    <w:abstractNumId w:val="9"/>
  </w:num>
  <w:num w:numId="5" w16cid:durableId="1208446934">
    <w:abstractNumId w:val="2"/>
  </w:num>
  <w:num w:numId="6" w16cid:durableId="220748453">
    <w:abstractNumId w:val="6"/>
  </w:num>
  <w:num w:numId="7" w16cid:durableId="655374634">
    <w:abstractNumId w:val="4"/>
  </w:num>
  <w:num w:numId="8" w16cid:durableId="592053442">
    <w:abstractNumId w:val="8"/>
  </w:num>
  <w:num w:numId="9" w16cid:durableId="746417452">
    <w:abstractNumId w:val="5"/>
  </w:num>
  <w:num w:numId="10" w16cid:durableId="1455520122">
    <w:abstractNumId w:val="1"/>
  </w:num>
  <w:num w:numId="11" w16cid:durableId="1837264436">
    <w:abstractNumId w:val="3"/>
  </w:num>
  <w:num w:numId="12" w16cid:durableId="8619399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4E"/>
    <w:rsid w:val="003B524E"/>
    <w:rsid w:val="007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A1E0"/>
  <w15:chartTrackingRefBased/>
  <w15:docId w15:val="{0B5CD5B8-3539-486A-9D01-0CA53278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MOTA TEJEDA</dc:creator>
  <cp:keywords/>
  <dc:description/>
  <cp:lastModifiedBy>ERIC MOTA TEJEDA</cp:lastModifiedBy>
  <cp:revision>1</cp:revision>
  <dcterms:created xsi:type="dcterms:W3CDTF">2026-01-08T05:51:00Z</dcterms:created>
  <dcterms:modified xsi:type="dcterms:W3CDTF">2026-01-08T05:55:00Z</dcterms:modified>
</cp:coreProperties>
</file>