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3130" w14:textId="6785E43A" w:rsidR="003E32B5" w:rsidRDefault="00F65577" w:rsidP="00F65577">
      <w:pPr>
        <w:pStyle w:val="Heading1"/>
      </w:pPr>
      <w:proofErr w:type="spellStart"/>
      <w:r>
        <w:t>Card.cs</w:t>
      </w:r>
      <w:proofErr w:type="spellEnd"/>
    </w:p>
    <w:p w14:paraId="1691716B" w14:textId="2F67BE28" w:rsidR="00F65577" w:rsidRDefault="00F65577" w:rsidP="00F65577">
      <w:pPr>
        <w:pStyle w:val="Heading1"/>
      </w:pPr>
      <w:r>
        <w:t>Properties</w:t>
      </w:r>
    </w:p>
    <w:p w14:paraId="39F6BF33" w14:textId="2F549DF9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gramStart"/>
      <w:r>
        <w:t>rank :</w:t>
      </w:r>
      <w:proofErr w:type="gramEnd"/>
      <w:r>
        <w:t xml:space="preserve"> </w:t>
      </w:r>
      <w:r>
        <w:rPr>
          <w:i/>
          <w:iCs/>
        </w:rPr>
        <w:t>int</w:t>
      </w:r>
    </w:p>
    <w:p w14:paraId="5C3D2ECD" w14:textId="14EBA7AB" w:rsidR="00F65577" w:rsidRDefault="00F65577" w:rsidP="00F65577">
      <w:r>
        <w:tab/>
        <w:t>Card’s rank.</w:t>
      </w:r>
    </w:p>
    <w:p w14:paraId="2F8C014C" w14:textId="08A5CE76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rPr>
          <w:b/>
          <w:bCs/>
          <w:i/>
          <w:iCs/>
        </w:rPr>
        <w:t xml:space="preserve"> </w:t>
      </w:r>
      <w:proofErr w:type="gramStart"/>
      <w:r>
        <w:t>suit :</w:t>
      </w:r>
      <w:proofErr w:type="gramEnd"/>
      <w:r>
        <w:t xml:space="preserve"> </w:t>
      </w:r>
      <w:r>
        <w:rPr>
          <w:i/>
          <w:iCs/>
        </w:rPr>
        <w:t>Suit</w:t>
      </w:r>
    </w:p>
    <w:p w14:paraId="5BEE48FA" w14:textId="2AA34A1C" w:rsidR="00F65577" w:rsidRDefault="00F65577" w:rsidP="00F65577">
      <w:r>
        <w:tab/>
        <w:t>Card’s suit.</w:t>
      </w:r>
    </w:p>
    <w:p w14:paraId="555EEEAF" w14:textId="7E7E4C79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cardSelectionFrame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GameObject</w:t>
      </w:r>
      <w:proofErr w:type="spellEnd"/>
    </w:p>
    <w:p w14:paraId="4E48B817" w14:textId="24BC83B5" w:rsidR="00F65577" w:rsidRDefault="00F65577" w:rsidP="00F65577">
      <w:r>
        <w:tab/>
        <w:t>Frame used for highlighting card for selection.</w:t>
      </w:r>
    </w:p>
    <w:p w14:paraId="6F15752B" w14:textId="1866DD0A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currentZone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Zone</w:t>
      </w:r>
    </w:p>
    <w:p w14:paraId="3D3A8507" w14:textId="648EF16B" w:rsidR="00F65577" w:rsidRDefault="00F65577" w:rsidP="00F65577">
      <w:r>
        <w:tab/>
        <w:t>Zone in which the card currently resides.</w:t>
      </w:r>
    </w:p>
    <w:p w14:paraId="5AD07DB8" w14:textId="09187E51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playableMaterial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Material</w:t>
      </w:r>
    </w:p>
    <w:p w14:paraId="0BB2B09C" w14:textId="2AC2C625" w:rsidR="00F65577" w:rsidRDefault="00F65577" w:rsidP="00F65577">
      <w:r>
        <w:tab/>
        <w:t>Material to show when the card is playable.</w:t>
      </w:r>
    </w:p>
    <w:p w14:paraId="0D384413" w14:textId="413A4D52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unplayableMaterial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Material</w:t>
      </w:r>
    </w:p>
    <w:p w14:paraId="74B51C07" w14:textId="1CE05D29" w:rsidR="00F65577" w:rsidRDefault="00F65577" w:rsidP="00F65577">
      <w:r>
        <w:tab/>
        <w:t>Material to show when the card is not playable</w:t>
      </w:r>
    </w:p>
    <w:p w14:paraId="6662C1E3" w14:textId="438476F5" w:rsidR="00F65577" w:rsidRDefault="00F65577" w:rsidP="00F65577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gramStart"/>
      <w:r>
        <w:t>ID :</w:t>
      </w:r>
      <w:proofErr w:type="gramEnd"/>
      <w:r>
        <w:t xml:space="preserve"> </w:t>
      </w:r>
      <w:r>
        <w:rPr>
          <w:i/>
          <w:iCs/>
        </w:rPr>
        <w:t>string</w:t>
      </w:r>
    </w:p>
    <w:p w14:paraId="4BD46015" w14:textId="0A3762F8" w:rsidR="00F65577" w:rsidRDefault="00F65577" w:rsidP="00F65577">
      <w:r>
        <w:tab/>
      </w:r>
      <w:r w:rsidR="00950A8B">
        <w:t>The ID by which the card is referred to by.</w:t>
      </w:r>
    </w:p>
    <w:p w14:paraId="09DC86A2" w14:textId="76A8FC93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proofErr w:type="gramStart"/>
      <w:r>
        <w:t>isAttacking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BEE8B5D" w14:textId="40178805" w:rsidR="00950A8B" w:rsidRDefault="00950A8B" w:rsidP="00950A8B">
      <w:r>
        <w:tab/>
        <w:t>Whether the card is currently attacking.</w:t>
      </w:r>
    </w:p>
    <w:p w14:paraId="61C9F511" w14:textId="3774C5E9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proofErr w:type="gramStart"/>
      <w:r>
        <w:t>isDefended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15D9453A" w14:textId="72209A73" w:rsidR="00950A8B" w:rsidRDefault="00950A8B" w:rsidP="00950A8B">
      <w:r>
        <w:tab/>
        <w:t>Whether the card has been defended.</w:t>
      </w:r>
    </w:p>
    <w:p w14:paraId="67D21C4B" w14:textId="11E95920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canBePlayed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00CD706" w14:textId="4E774C77" w:rsidR="00950A8B" w:rsidRDefault="00950A8B" w:rsidP="00950A8B">
      <w:r>
        <w:tab/>
        <w:t>Whether the card can currently be played.</w:t>
      </w:r>
    </w:p>
    <w:p w14:paraId="51BD491F" w14:textId="2C3DC17C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proofErr w:type="gramStart"/>
      <w:r>
        <w:t>defendedByCard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Card</w:t>
      </w:r>
    </w:p>
    <w:p w14:paraId="583476AE" w14:textId="793D85B4" w:rsidR="00950A8B" w:rsidRDefault="00950A8B" w:rsidP="00950A8B">
      <w:r>
        <w:tab/>
        <w:t>Card that is defending against this card.</w:t>
      </w:r>
    </w:p>
    <w:p w14:paraId="483F3098" w14:textId="4AEDFABD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proofErr w:type="gramStart"/>
      <w:r>
        <w:t>onBoard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26B8F369" w14:textId="03EAA0CC" w:rsidR="00950A8B" w:rsidRDefault="00950A8B" w:rsidP="00950A8B">
      <w:r>
        <w:tab/>
        <w:t>Whether the card is currently on the board.</w:t>
      </w:r>
    </w:p>
    <w:p w14:paraId="5B2770AC" w14:textId="70EF488C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proofErr w:type="gramStart"/>
      <w:r>
        <w:t>isTrumpSuit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26BF17F9" w14:textId="4AD8D5FD" w:rsidR="00950A8B" w:rsidRDefault="00950A8B" w:rsidP="00950A8B">
      <w:r>
        <w:tab/>
        <w:t>Whether the card’s suit is the trump suit.</w:t>
      </w:r>
    </w:p>
    <w:p w14:paraId="7B96348E" w14:textId="76D4DF68" w:rsidR="00950A8B" w:rsidRDefault="00950A8B" w:rsidP="00950A8B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</w:t>
      </w:r>
      <w:proofErr w:type="gramStart"/>
      <w:r>
        <w:t>cardholder :</w:t>
      </w:r>
      <w:proofErr w:type="gramEnd"/>
      <w:r>
        <w:t xml:space="preserve"> </w:t>
      </w:r>
      <w:r>
        <w:rPr>
          <w:i/>
          <w:iCs/>
        </w:rPr>
        <w:t>cardholder</w:t>
      </w:r>
    </w:p>
    <w:p w14:paraId="66188932" w14:textId="4E11E011" w:rsidR="00950A8B" w:rsidRDefault="00950A8B" w:rsidP="00950A8B">
      <w:r>
        <w:tab/>
        <w:t>Reference to the player who is holding this card in hand.</w:t>
      </w:r>
    </w:p>
    <w:p w14:paraId="1ECDC81D" w14:textId="53B53805" w:rsidR="00950A8B" w:rsidRDefault="00950A8B" w:rsidP="00950A8B">
      <w:pPr>
        <w:pStyle w:val="Heading2"/>
        <w:rPr>
          <w:i/>
          <w:iCs/>
        </w:rPr>
      </w:pPr>
      <w:r>
        <w:lastRenderedPageBreak/>
        <w:tab/>
      </w:r>
      <w:r>
        <w:rPr>
          <w:b/>
          <w:bCs/>
        </w:rPr>
        <w:t xml:space="preserve">Private </w:t>
      </w:r>
      <w:proofErr w:type="spellStart"/>
      <w:proofErr w:type="gramStart"/>
      <w:r>
        <w:t>gameState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Gamestate</w:t>
      </w:r>
      <w:proofErr w:type="spellEnd"/>
    </w:p>
    <w:p w14:paraId="6A3308A8" w14:textId="25C010C0" w:rsidR="00950A8B" w:rsidRDefault="00950A8B" w:rsidP="00950A8B">
      <w:r>
        <w:tab/>
        <w:t xml:space="preserve">Reference to the </w:t>
      </w:r>
      <w:proofErr w:type="spellStart"/>
      <w:r>
        <w:rPr>
          <w:i/>
          <w:iCs/>
        </w:rPr>
        <w:t>GameState</w:t>
      </w:r>
      <w:proofErr w:type="spellEnd"/>
      <w:r>
        <w:t xml:space="preserve"> object in the scene.</w:t>
      </w:r>
    </w:p>
    <w:p w14:paraId="544F560A" w14:textId="2FC0FC19" w:rsidR="00950A8B" w:rsidRDefault="00950A8B" w:rsidP="00950A8B">
      <w:pPr>
        <w:pStyle w:val="Heading2"/>
        <w:rPr>
          <w:i/>
          <w:iCs/>
        </w:rPr>
      </w:pPr>
      <w:r>
        <w:tab/>
      </w:r>
      <w:r w:rsidR="00CA2DC0">
        <w:rPr>
          <w:b/>
          <w:bCs/>
        </w:rPr>
        <w:t xml:space="preserve">Private </w:t>
      </w:r>
      <w:proofErr w:type="spellStart"/>
      <w:proofErr w:type="gramStart"/>
      <w:r w:rsidR="00CA2DC0">
        <w:t>cardSelectionFrameRenderers</w:t>
      </w:r>
      <w:proofErr w:type="spellEnd"/>
      <w:r w:rsidR="00CA2DC0">
        <w:t xml:space="preserve"> :</w:t>
      </w:r>
      <w:proofErr w:type="gramEnd"/>
      <w:r w:rsidR="00CA2DC0">
        <w:t xml:space="preserve"> </w:t>
      </w:r>
      <w:proofErr w:type="spellStart"/>
      <w:r w:rsidR="00CA2DC0">
        <w:rPr>
          <w:i/>
          <w:iCs/>
        </w:rPr>
        <w:t>MeshRenderer</w:t>
      </w:r>
      <w:proofErr w:type="spellEnd"/>
      <w:r w:rsidR="00CA2DC0">
        <w:rPr>
          <w:i/>
          <w:iCs/>
        </w:rPr>
        <w:t>[]</w:t>
      </w:r>
    </w:p>
    <w:p w14:paraId="199418EF" w14:textId="371CAA44" w:rsidR="00CA2DC0" w:rsidRDefault="00CA2DC0" w:rsidP="00CA2DC0">
      <w:r>
        <w:tab/>
        <w:t xml:space="preserve">Array of references to the </w:t>
      </w:r>
      <w:proofErr w:type="spellStart"/>
      <w:r>
        <w:rPr>
          <w:i/>
          <w:iCs/>
        </w:rPr>
        <w:t>MeshRenderer</w:t>
      </w:r>
      <w:proofErr w:type="spellEnd"/>
      <w:r>
        <w:t xml:space="preserve"> components in the card’s </w:t>
      </w:r>
      <w:proofErr w:type="spellStart"/>
      <w:r>
        <w:t>cardSelectionFrame</w:t>
      </w:r>
      <w:proofErr w:type="spellEnd"/>
      <w:r>
        <w:t>.</w:t>
      </w:r>
    </w:p>
    <w:p w14:paraId="61BCD0BD" w14:textId="0D06B879" w:rsidR="00CA2DC0" w:rsidRDefault="00CA2DC0" w:rsidP="00CA2DC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cardImageRenderers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SpriteRenderer</w:t>
      </w:r>
      <w:proofErr w:type="spellEnd"/>
      <w:r>
        <w:rPr>
          <w:i/>
          <w:iCs/>
        </w:rPr>
        <w:t>[]</w:t>
      </w:r>
    </w:p>
    <w:p w14:paraId="55DFAF02" w14:textId="4E432C8C" w:rsidR="00CA2DC0" w:rsidRDefault="00CA2DC0" w:rsidP="00CA2DC0">
      <w:r>
        <w:tab/>
        <w:t xml:space="preserve">Array of references to the </w:t>
      </w:r>
      <w:proofErr w:type="spellStart"/>
      <w:r w:rsidR="00C80F0F">
        <w:rPr>
          <w:i/>
          <w:iCs/>
        </w:rPr>
        <w:t>SpriteRender</w:t>
      </w:r>
      <w:proofErr w:type="spellEnd"/>
      <w:r w:rsidR="00C80F0F">
        <w:t xml:space="preserve"> components on the various parts of the card.</w:t>
      </w:r>
    </w:p>
    <w:p w14:paraId="0210E04A" w14:textId="0972A1CA" w:rsidR="00C80F0F" w:rsidRDefault="00C80F0F" w:rsidP="00C80F0F">
      <w:pPr>
        <w:pStyle w:val="Heading1"/>
      </w:pPr>
      <w:r>
        <w:t>Lifecycle Method</w:t>
      </w:r>
      <w:r w:rsidR="00153F7D">
        <w:t>s</w:t>
      </w:r>
    </w:p>
    <w:p w14:paraId="7320A659" w14:textId="39DCABEA" w:rsidR="00C80F0F" w:rsidRDefault="00C80F0F" w:rsidP="00C80F0F">
      <w:pPr>
        <w:pStyle w:val="Heading2"/>
      </w:pPr>
      <w:r>
        <w:tab/>
        <w:t>Awake</w:t>
      </w:r>
    </w:p>
    <w:p w14:paraId="61BC001B" w14:textId="48DDFC64" w:rsidR="00C80F0F" w:rsidRDefault="00C80F0F" w:rsidP="00C80F0F">
      <w:r>
        <w:tab/>
        <w:t>Finds references for the</w:t>
      </w:r>
      <w:r>
        <w:rPr>
          <w:i/>
          <w:iCs/>
        </w:rPr>
        <w:t xml:space="preserve"> 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cardSelectionFrameRenderes</w:t>
      </w:r>
      <w:proofErr w:type="spellEnd"/>
      <w:r>
        <w:t xml:space="preserve">, and </w:t>
      </w:r>
      <w:proofErr w:type="spellStart"/>
      <w:r>
        <w:t>cardImageRenderers</w:t>
      </w:r>
      <w:proofErr w:type="spellEnd"/>
      <w:r>
        <w:t>.</w:t>
      </w:r>
    </w:p>
    <w:p w14:paraId="11E64EBD" w14:textId="4E5A609F" w:rsidR="00C80F0F" w:rsidRDefault="00C80F0F" w:rsidP="00153F7D">
      <w:pPr>
        <w:pStyle w:val="Heading2"/>
      </w:pPr>
      <w:r>
        <w:tab/>
        <w:t>Sta</w:t>
      </w:r>
      <w:r w:rsidR="00153F7D">
        <w:t>rt</w:t>
      </w:r>
    </w:p>
    <w:p w14:paraId="7C399384" w14:textId="3D24FF02" w:rsidR="00153F7D" w:rsidRDefault="00153F7D" w:rsidP="00153F7D">
      <w:r>
        <w:tab/>
        <w:t>Determines whether the card’s suit is trump suit and disables the card’s hover displays.</w:t>
      </w:r>
    </w:p>
    <w:p w14:paraId="4F57BA6E" w14:textId="6441657C" w:rsidR="00D25199" w:rsidRDefault="00D25199" w:rsidP="00D25199">
      <w:pPr>
        <w:pStyle w:val="Heading1"/>
      </w:pPr>
      <w:r>
        <w:t>Unity Messages</w:t>
      </w:r>
    </w:p>
    <w:p w14:paraId="3BDF2295" w14:textId="2CF352A3" w:rsidR="00D25199" w:rsidRDefault="00D25199" w:rsidP="00D25199">
      <w:pPr>
        <w:pStyle w:val="Heading2"/>
      </w:pPr>
      <w:r>
        <w:tab/>
      </w:r>
      <w:proofErr w:type="spellStart"/>
      <w:r>
        <w:t>OnTriggerEnter</w:t>
      </w:r>
      <w:proofErr w:type="spellEnd"/>
    </w:p>
    <w:p w14:paraId="0DB6146E" w14:textId="489C4484" w:rsidR="006F0E60" w:rsidRDefault="006F0E60" w:rsidP="006F0E60">
      <w:r>
        <w:tab/>
        <w:t xml:space="preserve">Modifies </w:t>
      </w:r>
      <w:proofErr w:type="spellStart"/>
      <w:r>
        <w:t>onBoard</w:t>
      </w:r>
      <w:proofErr w:type="spellEnd"/>
    </w:p>
    <w:p w14:paraId="2DFD52DF" w14:textId="49418330" w:rsidR="006F0E60" w:rsidRDefault="006F0E60" w:rsidP="006F0E60">
      <w:pPr>
        <w:pStyle w:val="Heading2"/>
      </w:pPr>
      <w:r>
        <w:tab/>
      </w:r>
      <w:proofErr w:type="spellStart"/>
      <w:r>
        <w:t>OnTriggerExit</w:t>
      </w:r>
      <w:proofErr w:type="spellEnd"/>
    </w:p>
    <w:p w14:paraId="7152B38C" w14:textId="1CA970BA" w:rsidR="006F0E60" w:rsidRPr="006F0E60" w:rsidRDefault="006F0E60" w:rsidP="006F0E60">
      <w:r>
        <w:tab/>
        <w:t xml:space="preserve">Modifies </w:t>
      </w:r>
      <w:proofErr w:type="spellStart"/>
      <w:r>
        <w:t>onBoard</w:t>
      </w:r>
      <w:proofErr w:type="spellEnd"/>
    </w:p>
    <w:p w14:paraId="48CA06C5" w14:textId="2D8DEC0B" w:rsidR="00153F7D" w:rsidRDefault="00153F7D" w:rsidP="00153F7D">
      <w:pPr>
        <w:pStyle w:val="Heading1"/>
      </w:pPr>
      <w:r>
        <w:t>Methods</w:t>
      </w:r>
    </w:p>
    <w:p w14:paraId="38A53923" w14:textId="32DACB7D" w:rsidR="00153F7D" w:rsidRDefault="00153F7D" w:rsidP="00153F7D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SetCurrentZone</w:t>
      </w:r>
      <w:proofErr w:type="spellEnd"/>
    </w:p>
    <w:p w14:paraId="0EBD4BDC" w14:textId="540E0FF4" w:rsidR="00153F7D" w:rsidRDefault="00153F7D" w:rsidP="00153F7D">
      <w:pPr>
        <w:pStyle w:val="Heading3"/>
      </w:pPr>
      <w:r>
        <w:tab/>
      </w:r>
      <w:r>
        <w:tab/>
        <w:t>Parameters:</w:t>
      </w:r>
    </w:p>
    <w:p w14:paraId="3A86DC6E" w14:textId="31CFEAD2" w:rsidR="00153F7D" w:rsidRDefault="00153F7D" w:rsidP="00153F7D">
      <w:pPr>
        <w:pStyle w:val="Heading4"/>
      </w:pPr>
      <w:r>
        <w:tab/>
      </w:r>
      <w:r>
        <w:tab/>
      </w:r>
      <w:r>
        <w:tab/>
      </w:r>
      <w:proofErr w:type="gramStart"/>
      <w:r>
        <w:t>zone :</w:t>
      </w:r>
      <w:proofErr w:type="gramEnd"/>
      <w:r>
        <w:t xml:space="preserve"> </w:t>
      </w:r>
      <w:r>
        <w:rPr>
          <w:i/>
          <w:iCs w:val="0"/>
        </w:rPr>
        <w:t>Zone</w:t>
      </w:r>
    </w:p>
    <w:p w14:paraId="10704A64" w14:textId="6109C7DD" w:rsidR="00153F7D" w:rsidRDefault="00153F7D" w:rsidP="00153F7D">
      <w:r>
        <w:tab/>
      </w:r>
      <w:r>
        <w:tab/>
      </w:r>
      <w:r>
        <w:tab/>
        <w:t xml:space="preserve">Zone that this card’s </w:t>
      </w:r>
      <w:proofErr w:type="spellStart"/>
      <w:r>
        <w:t>currentZone</w:t>
      </w:r>
      <w:proofErr w:type="spellEnd"/>
      <w:r>
        <w:t xml:space="preserve"> is going to be set to.</w:t>
      </w:r>
    </w:p>
    <w:p w14:paraId="4F4542D3" w14:textId="620ABCF6" w:rsidR="00153F7D" w:rsidRDefault="00153F7D" w:rsidP="00153F7D">
      <w:pPr>
        <w:pStyle w:val="Heading3"/>
      </w:pPr>
      <w:r>
        <w:tab/>
      </w:r>
      <w:r>
        <w:tab/>
        <w:t>Return: None</w:t>
      </w:r>
    </w:p>
    <w:p w14:paraId="51001470" w14:textId="75160964" w:rsidR="00153F7D" w:rsidRDefault="00153F7D" w:rsidP="00153F7D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GetCurrentZone</w:t>
      </w:r>
      <w:proofErr w:type="spellEnd"/>
    </w:p>
    <w:p w14:paraId="69734546" w14:textId="546F5404" w:rsidR="00153F7D" w:rsidRDefault="00153F7D" w:rsidP="00153F7D">
      <w:pPr>
        <w:pStyle w:val="Heading3"/>
      </w:pPr>
      <w:r>
        <w:tab/>
      </w:r>
      <w:r>
        <w:tab/>
        <w:t>Parameters: None</w:t>
      </w:r>
    </w:p>
    <w:p w14:paraId="4DF6F5F1" w14:textId="45A9A932" w:rsidR="00153F7D" w:rsidRDefault="00153F7D" w:rsidP="00153F7D">
      <w:pPr>
        <w:pStyle w:val="Heading3"/>
      </w:pPr>
      <w:r>
        <w:tab/>
      </w:r>
      <w:r>
        <w:tab/>
        <w:t>Return: None</w:t>
      </w:r>
    </w:p>
    <w:p w14:paraId="18CCC2ED" w14:textId="2D33DE04" w:rsidR="00153F7D" w:rsidRDefault="00153F7D" w:rsidP="00153F7D">
      <w:r>
        <w:tab/>
      </w:r>
      <w:r>
        <w:tab/>
        <w:t xml:space="preserve">Returns the card’s </w:t>
      </w:r>
      <w:proofErr w:type="spellStart"/>
      <w:r>
        <w:t>currentZone</w:t>
      </w:r>
      <w:proofErr w:type="spellEnd"/>
      <w:r>
        <w:t>.</w:t>
      </w:r>
    </w:p>
    <w:p w14:paraId="39D9091C" w14:textId="21E86DBA" w:rsidR="00153F7D" w:rsidRDefault="00153F7D" w:rsidP="00153F7D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GetSuit</w:t>
      </w:r>
      <w:proofErr w:type="spellEnd"/>
    </w:p>
    <w:p w14:paraId="6CC63137" w14:textId="69DBE167" w:rsidR="00D25199" w:rsidRDefault="00D25199" w:rsidP="00D25199">
      <w:pPr>
        <w:pStyle w:val="Heading3"/>
      </w:pPr>
      <w:r>
        <w:tab/>
      </w:r>
      <w:r>
        <w:tab/>
        <w:t>Parameters: None</w:t>
      </w:r>
    </w:p>
    <w:p w14:paraId="33631A57" w14:textId="09351012" w:rsidR="00D25199" w:rsidRDefault="00D25199" w:rsidP="00D25199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Suit</w:t>
      </w:r>
    </w:p>
    <w:p w14:paraId="53B63903" w14:textId="365200D5" w:rsidR="00D25199" w:rsidRDefault="00D25199" w:rsidP="00D25199">
      <w:r>
        <w:tab/>
      </w:r>
      <w:r>
        <w:tab/>
        <w:t>Returns the card’s suit.</w:t>
      </w:r>
    </w:p>
    <w:p w14:paraId="02F6B124" w14:textId="4C59FBD0" w:rsidR="00D25199" w:rsidRDefault="00D25199" w:rsidP="00D25199">
      <w:pPr>
        <w:pStyle w:val="Heading2"/>
      </w:pPr>
      <w:r>
        <w:lastRenderedPageBreak/>
        <w:tab/>
      </w:r>
      <w:r>
        <w:rPr>
          <w:b/>
          <w:bCs/>
        </w:rPr>
        <w:t xml:space="preserve">Public </w:t>
      </w:r>
      <w:proofErr w:type="spellStart"/>
      <w:r>
        <w:t>GetRank</w:t>
      </w:r>
      <w:proofErr w:type="spellEnd"/>
    </w:p>
    <w:p w14:paraId="331E464F" w14:textId="0D111B79" w:rsidR="00D25199" w:rsidRDefault="00D25199" w:rsidP="00D25199">
      <w:pPr>
        <w:pStyle w:val="Heading3"/>
      </w:pPr>
      <w:r>
        <w:tab/>
      </w:r>
      <w:r>
        <w:tab/>
        <w:t>Parameters: None</w:t>
      </w:r>
    </w:p>
    <w:p w14:paraId="6457B703" w14:textId="21613A98" w:rsidR="00D25199" w:rsidRDefault="00D25199" w:rsidP="00D25199">
      <w:pPr>
        <w:pStyle w:val="Heading3"/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2A11916B" w14:textId="0A6E0890" w:rsidR="00D25199" w:rsidRDefault="00D25199" w:rsidP="00D25199">
      <w:r>
        <w:tab/>
      </w:r>
      <w:r>
        <w:tab/>
        <w:t>Returns the rank of the card.</w:t>
      </w:r>
    </w:p>
    <w:p w14:paraId="3A4B2EF7" w14:textId="2DDC2AD4" w:rsidR="006F0E60" w:rsidRDefault="006F0E60" w:rsidP="006F0E60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TogglerCardHoverState</w:t>
      </w:r>
      <w:proofErr w:type="spellEnd"/>
    </w:p>
    <w:p w14:paraId="7263DB88" w14:textId="4FE77A29" w:rsidR="006F0E60" w:rsidRDefault="006F0E60" w:rsidP="006F0E60">
      <w:pPr>
        <w:pStyle w:val="Heading3"/>
      </w:pPr>
      <w:r>
        <w:tab/>
      </w:r>
      <w:r>
        <w:tab/>
        <w:t>Parameters:</w:t>
      </w:r>
    </w:p>
    <w:p w14:paraId="7E4662B6" w14:textId="14D74B50" w:rsidR="006F0E60" w:rsidRDefault="006F0E60" w:rsidP="006F0E60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>
        <w:t>value :</w:t>
      </w:r>
      <w:proofErr w:type="gramEnd"/>
      <w:r>
        <w:t xml:space="preserve"> </w:t>
      </w:r>
      <w:r>
        <w:rPr>
          <w:i/>
          <w:iCs w:val="0"/>
        </w:rPr>
        <w:t>bool</w:t>
      </w:r>
    </w:p>
    <w:p w14:paraId="22710A5D" w14:textId="4604C3B0" w:rsidR="006F0E60" w:rsidRDefault="006F0E60" w:rsidP="006F0E60">
      <w:r>
        <w:tab/>
      </w:r>
      <w:r>
        <w:tab/>
      </w:r>
      <w:r>
        <w:tab/>
        <w:t>Whether or not the card is being currently hovered,</w:t>
      </w:r>
    </w:p>
    <w:p w14:paraId="3FD40B15" w14:textId="65A7697D" w:rsidR="006F0E60" w:rsidRDefault="006F0E60" w:rsidP="006F0E60">
      <w:pPr>
        <w:pStyle w:val="Heading3"/>
      </w:pPr>
      <w:r>
        <w:tab/>
      </w:r>
      <w:r>
        <w:tab/>
        <w:t>Return: None</w:t>
      </w:r>
    </w:p>
    <w:p w14:paraId="6286D705" w14:textId="58012D69" w:rsidR="006F0E60" w:rsidRDefault="006F0E60" w:rsidP="006F0E60">
      <w:r>
        <w:tab/>
        <w:t xml:space="preserve">Toggles </w:t>
      </w:r>
      <w:r w:rsidR="008058CB">
        <w:t>card selection displays.</w:t>
      </w:r>
    </w:p>
    <w:p w14:paraId="40380BD5" w14:textId="04368CAF" w:rsidR="008058CB" w:rsidRDefault="008058CB" w:rsidP="008058CB">
      <w:pPr>
        <w:pStyle w:val="Heading2"/>
      </w:pPr>
      <w:r>
        <w:tab/>
      </w:r>
      <w:r>
        <w:rPr>
          <w:b/>
          <w:bCs/>
        </w:rPr>
        <w:t xml:space="preserve">Private </w:t>
      </w:r>
      <w:proofErr w:type="spellStart"/>
      <w:r>
        <w:t>TogglerCardHoverImage</w:t>
      </w:r>
      <w:proofErr w:type="spellEnd"/>
    </w:p>
    <w:p w14:paraId="3BBFC7DA" w14:textId="197902F5" w:rsidR="008058CB" w:rsidRDefault="008058CB" w:rsidP="008058CB">
      <w:pPr>
        <w:pStyle w:val="Heading3"/>
      </w:pPr>
      <w:r>
        <w:tab/>
      </w:r>
      <w:r>
        <w:tab/>
        <w:t>Parameters:</w:t>
      </w:r>
    </w:p>
    <w:p w14:paraId="52734140" w14:textId="6F200FB5" w:rsidR="008058CB" w:rsidRDefault="008058CB" w:rsidP="008058CB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 w:rsidR="0058683B">
        <w:t>value :</w:t>
      </w:r>
      <w:proofErr w:type="gramEnd"/>
      <w:r w:rsidR="0058683B">
        <w:t xml:space="preserve"> </w:t>
      </w:r>
      <w:r w:rsidR="0058683B">
        <w:rPr>
          <w:i/>
          <w:iCs w:val="0"/>
        </w:rPr>
        <w:t>bool</w:t>
      </w:r>
    </w:p>
    <w:p w14:paraId="3C077369" w14:textId="2C5CD654" w:rsidR="0058683B" w:rsidRDefault="0058683B" w:rsidP="0058683B">
      <w:r>
        <w:tab/>
      </w:r>
      <w:r>
        <w:tab/>
      </w:r>
      <w:r>
        <w:tab/>
        <w:t>Whether or not the card is being currently hovered.</w:t>
      </w:r>
    </w:p>
    <w:p w14:paraId="00971B07" w14:textId="3C060877" w:rsidR="0058683B" w:rsidRDefault="0058683B" w:rsidP="0058683B">
      <w:pPr>
        <w:pStyle w:val="Heading3"/>
      </w:pPr>
      <w:r>
        <w:tab/>
      </w:r>
      <w:r>
        <w:tab/>
        <w:t>Return: None</w:t>
      </w:r>
    </w:p>
    <w:p w14:paraId="4E7F93B2" w14:textId="69A2F8C3" w:rsidR="0058683B" w:rsidRPr="0058683B" w:rsidRDefault="0058683B" w:rsidP="0058683B">
      <w:r>
        <w:tab/>
        <w:t>Toggles the card’s hover over image.</w:t>
      </w:r>
    </w:p>
    <w:p w14:paraId="7D9CE8D2" w14:textId="1A1B796C" w:rsidR="008058CB" w:rsidRDefault="008058CB" w:rsidP="008058CB">
      <w:pPr>
        <w:pStyle w:val="Heading2"/>
      </w:pPr>
      <w:r>
        <w:tab/>
      </w:r>
      <w:r>
        <w:rPr>
          <w:b/>
          <w:bCs/>
        </w:rPr>
        <w:t xml:space="preserve">Private </w:t>
      </w:r>
      <w:proofErr w:type="spellStart"/>
      <w:r>
        <w:t>ToggleSelectionFrameRenderers</w:t>
      </w:r>
      <w:proofErr w:type="spellEnd"/>
    </w:p>
    <w:p w14:paraId="2B0DE499" w14:textId="356D6CBD" w:rsidR="008058CB" w:rsidRDefault="008058CB" w:rsidP="008058CB">
      <w:pPr>
        <w:pStyle w:val="Heading3"/>
      </w:pPr>
      <w:r>
        <w:tab/>
      </w:r>
      <w:r>
        <w:tab/>
        <w:t>Parameters:</w:t>
      </w:r>
    </w:p>
    <w:p w14:paraId="41F15C70" w14:textId="01F787A5" w:rsidR="008058CB" w:rsidRDefault="008058CB" w:rsidP="008058CB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>
        <w:t>value :</w:t>
      </w:r>
      <w:proofErr w:type="gramEnd"/>
      <w:r>
        <w:t xml:space="preserve"> </w:t>
      </w:r>
      <w:r>
        <w:rPr>
          <w:i/>
          <w:iCs w:val="0"/>
        </w:rPr>
        <w:t>bool</w:t>
      </w:r>
    </w:p>
    <w:p w14:paraId="74CE6099" w14:textId="77777777" w:rsidR="0058683B" w:rsidRPr="0058683B" w:rsidRDefault="0058683B" w:rsidP="0058683B">
      <w:r>
        <w:tab/>
      </w:r>
      <w:r>
        <w:tab/>
      </w:r>
      <w:r>
        <w:tab/>
        <w:t>Whether or not the card is being currently hovered.</w:t>
      </w:r>
    </w:p>
    <w:p w14:paraId="4E9E713E" w14:textId="65D7F5AB" w:rsidR="008058CB" w:rsidRDefault="008058CB" w:rsidP="008058CB">
      <w:pPr>
        <w:pStyle w:val="Heading3"/>
      </w:pPr>
      <w:r>
        <w:tab/>
      </w:r>
      <w:r>
        <w:tab/>
        <w:t>Return: None</w:t>
      </w:r>
    </w:p>
    <w:p w14:paraId="28F897E2" w14:textId="715F6369" w:rsidR="008058CB" w:rsidRDefault="0058683B" w:rsidP="0058683B">
      <w:pPr>
        <w:ind w:firstLine="720"/>
      </w:pPr>
      <w:r>
        <w:t>Toggles</w:t>
      </w:r>
      <w:r w:rsidR="008058CB">
        <w:t xml:space="preserve"> the </w:t>
      </w:r>
      <w:proofErr w:type="spellStart"/>
      <w:r w:rsidR="008058CB">
        <w:t>cardSelectionFrameRenderers</w:t>
      </w:r>
      <w:proofErr w:type="spellEnd"/>
      <w:r w:rsidR="008058CB">
        <w:t>.</w:t>
      </w:r>
    </w:p>
    <w:p w14:paraId="73759E84" w14:textId="03604882" w:rsidR="0058683B" w:rsidRDefault="0058683B" w:rsidP="0058683B">
      <w:pPr>
        <w:pStyle w:val="Heading2"/>
        <w:ind w:firstLine="720"/>
      </w:pPr>
      <w:r>
        <w:rPr>
          <w:b/>
          <w:bCs/>
        </w:rPr>
        <w:t xml:space="preserve">Public </w:t>
      </w:r>
      <w:proofErr w:type="spellStart"/>
      <w:r>
        <w:t>ToggleCardPlayability</w:t>
      </w:r>
      <w:proofErr w:type="spellEnd"/>
    </w:p>
    <w:p w14:paraId="1FCA62FE" w14:textId="6763F1C1" w:rsidR="0058683B" w:rsidRDefault="0058683B" w:rsidP="0058683B">
      <w:pPr>
        <w:pStyle w:val="Heading3"/>
      </w:pPr>
      <w:r>
        <w:tab/>
      </w:r>
      <w:r>
        <w:tab/>
        <w:t>Parameters:</w:t>
      </w:r>
    </w:p>
    <w:p w14:paraId="003E67F9" w14:textId="6F2BF441" w:rsidR="0058683B" w:rsidRDefault="0058683B" w:rsidP="0058683B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>
        <w:t>value :</w:t>
      </w:r>
      <w:proofErr w:type="gramEnd"/>
      <w:r>
        <w:t xml:space="preserve"> </w:t>
      </w:r>
      <w:r>
        <w:rPr>
          <w:i/>
          <w:iCs w:val="0"/>
        </w:rPr>
        <w:t>bool</w:t>
      </w:r>
    </w:p>
    <w:p w14:paraId="04465FDF" w14:textId="16D61DD4" w:rsidR="0058683B" w:rsidRDefault="0058683B" w:rsidP="0058683B">
      <w:r>
        <w:tab/>
      </w:r>
      <w:r>
        <w:tab/>
      </w:r>
      <w:r>
        <w:tab/>
        <w:t>Whether or not the card is currently playable</w:t>
      </w:r>
    </w:p>
    <w:p w14:paraId="2F431AAB" w14:textId="3736C170" w:rsidR="0058683B" w:rsidRDefault="0058683B" w:rsidP="0058683B">
      <w:pPr>
        <w:pStyle w:val="Heading3"/>
      </w:pPr>
      <w:r>
        <w:tab/>
      </w:r>
      <w:r>
        <w:tab/>
        <w:t>Return: None</w:t>
      </w:r>
    </w:p>
    <w:p w14:paraId="142EE491" w14:textId="45589EB6" w:rsidR="0058683B" w:rsidRDefault="0058683B" w:rsidP="0058683B">
      <w:r>
        <w:tab/>
        <w:t>Toggles the card’s playability state and applies the associated materials to the renderers.</w:t>
      </w:r>
    </w:p>
    <w:p w14:paraId="73CD964A" w14:textId="575CA8DD" w:rsidR="0058683B" w:rsidRDefault="0058683B" w:rsidP="001B699B">
      <w:pPr>
        <w:pStyle w:val="Heading2"/>
      </w:pPr>
      <w:r>
        <w:tab/>
      </w:r>
      <w:r w:rsidR="001B699B">
        <w:rPr>
          <w:b/>
          <w:bCs/>
        </w:rPr>
        <w:t xml:space="preserve">Public </w:t>
      </w:r>
      <w:proofErr w:type="spellStart"/>
      <w:r w:rsidR="001B699B">
        <w:t>CanBePlayed</w:t>
      </w:r>
      <w:proofErr w:type="spellEnd"/>
    </w:p>
    <w:p w14:paraId="18C71A6D" w14:textId="7AF91985" w:rsidR="001B699B" w:rsidRDefault="001B699B" w:rsidP="001B699B">
      <w:pPr>
        <w:pStyle w:val="Heading3"/>
      </w:pPr>
      <w:r>
        <w:tab/>
      </w:r>
      <w:r>
        <w:tab/>
        <w:t>Parameters: None</w:t>
      </w:r>
    </w:p>
    <w:p w14:paraId="4154EC37" w14:textId="157D9917" w:rsidR="001B699B" w:rsidRDefault="001B699B" w:rsidP="001B699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0E66D44F" w14:textId="56E54076" w:rsidR="001B699B" w:rsidRPr="001B699B" w:rsidRDefault="001B699B" w:rsidP="001B699B">
      <w:r>
        <w:tab/>
      </w:r>
      <w:r>
        <w:tab/>
        <w:t>Returns whether the card can be played.</w:t>
      </w:r>
    </w:p>
    <w:p w14:paraId="096A515E" w14:textId="4EC02A56" w:rsidR="00D25199" w:rsidRPr="00D25199" w:rsidRDefault="00D25199" w:rsidP="00D25199">
      <w:r>
        <w:tab/>
      </w:r>
    </w:p>
    <w:sectPr w:rsidR="00D25199" w:rsidRPr="00D2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90"/>
    <w:rsid w:val="000B4A90"/>
    <w:rsid w:val="00153F7D"/>
    <w:rsid w:val="001B699B"/>
    <w:rsid w:val="003E32B5"/>
    <w:rsid w:val="0058683B"/>
    <w:rsid w:val="006C20DE"/>
    <w:rsid w:val="006F0E60"/>
    <w:rsid w:val="007B19A4"/>
    <w:rsid w:val="008058CB"/>
    <w:rsid w:val="00950A8B"/>
    <w:rsid w:val="00C30792"/>
    <w:rsid w:val="00C80F0F"/>
    <w:rsid w:val="00CA2DC0"/>
    <w:rsid w:val="00D25199"/>
    <w:rsid w:val="00E41F01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598B"/>
  <w15:chartTrackingRefBased/>
  <w15:docId w15:val="{3B329B90-F052-42D8-B256-CA64E0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2022-01-10T01:38:00Z</dcterms:created>
  <dcterms:modified xsi:type="dcterms:W3CDTF">2022-01-10T02:57:00Z</dcterms:modified>
</cp:coreProperties>
</file>