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1C616" w14:textId="3C8EC3CE" w:rsidR="00384253" w:rsidRDefault="00DC2104" w:rsidP="00DC2104">
      <w:pPr>
        <w:spacing w:line="360" w:lineRule="auto"/>
      </w:pPr>
      <w:r>
        <w:t>Dette var en obligatorisk aflevering i kurset C# på datamatiker-uddannelsen EAAA. Systemet består af to dele. Den ene del indehol</w:t>
      </w:r>
      <w:r>
        <w:softHyphen/>
        <w:t>der en desktop-applikation til medarbejderne i et byggemarked, der kunne opret</w:t>
      </w:r>
      <w:r>
        <w:softHyphen/>
        <w:t>te, redigere og slette en kunde, samt ændre dennes status på bookinger af værktøj til hhv. reserveret, ud</w:t>
      </w:r>
      <w:r>
        <w:softHyphen/>
        <w:t>lejet eller afleveret. Den anden del består af en webapplikation, hvorigennem kunden kan tilgå værktøjs</w:t>
      </w:r>
      <w:r>
        <w:softHyphen/>
        <w:t>kataloget, se værktøj til rådighed indenfor en given periode og oprette en reservation. Begge applikationer er integreret i en fælles database.</w:t>
      </w:r>
    </w:p>
    <w:p w14:paraId="4BFA972B" w14:textId="5D052428" w:rsidR="00DC2104" w:rsidRDefault="00DC2104" w:rsidP="00DC2104">
      <w:pPr>
        <w:spacing w:line="360" w:lineRule="auto"/>
      </w:pPr>
      <w:r>
        <w:t>Mappen ”Obligatorisk” indeholder desktop-applikationen implementeret i WPF.</w:t>
      </w:r>
    </w:p>
    <w:p w14:paraId="030FF8B1" w14:textId="77777777" w:rsidR="00DC2104" w:rsidRDefault="00DC2104" w:rsidP="00DC2104">
      <w:pPr>
        <w:spacing w:line="360" w:lineRule="auto"/>
      </w:pPr>
      <w:r>
        <w:t>Mappen ”Obligatorisk” indeholder webapplikationen implementeret i APS.NET (framework).</w:t>
      </w:r>
    </w:p>
    <w:p w14:paraId="426EDCF9" w14:textId="1BD646F9" w:rsidR="00DC2104" w:rsidRDefault="00DC2104" w:rsidP="00DC2104">
      <w:pPr>
        <w:spacing w:line="360" w:lineRule="auto"/>
      </w:pPr>
      <w:r>
        <w:t xml:space="preserve">Default </w:t>
      </w:r>
      <w:r w:rsidR="00B525F9">
        <w:t>kunde</w:t>
      </w:r>
      <w:r>
        <w:t>:</w:t>
      </w:r>
    </w:p>
    <w:p w14:paraId="09632C07" w14:textId="568D1469" w:rsidR="00DC2104" w:rsidRPr="00DC2104" w:rsidRDefault="00DC2104" w:rsidP="00DC2104">
      <w:pPr>
        <w:pStyle w:val="Listeafsnit"/>
        <w:numPr>
          <w:ilvl w:val="0"/>
          <w:numId w:val="1"/>
        </w:numPr>
        <w:spacing w:line="360" w:lineRule="auto"/>
      </w:pPr>
      <w:r>
        <w:t xml:space="preserve">Navn: k1, Brugernavn: k1user, Adgangskode: 123 </w:t>
      </w:r>
    </w:p>
    <w:sectPr w:rsidR="00DC2104" w:rsidRPr="00DC21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70361"/>
    <w:multiLevelType w:val="hybridMultilevel"/>
    <w:tmpl w:val="55D2AB02"/>
    <w:lvl w:ilvl="0" w:tplc="BDEED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53"/>
    <w:rsid w:val="00384253"/>
    <w:rsid w:val="00B525F9"/>
    <w:rsid w:val="00DC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1349"/>
  <w15:chartTrackingRefBased/>
  <w15:docId w15:val="{13884B50-5C78-48B7-814D-2702AE14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C2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Kato</dc:creator>
  <cp:keywords/>
  <dc:description/>
  <cp:lastModifiedBy>Erik Kato</cp:lastModifiedBy>
  <cp:revision>3</cp:revision>
  <dcterms:created xsi:type="dcterms:W3CDTF">2020-11-22T21:04:00Z</dcterms:created>
  <dcterms:modified xsi:type="dcterms:W3CDTF">2020-11-22T21:04:00Z</dcterms:modified>
</cp:coreProperties>
</file>