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03" w:rsidRDefault="00112003" w:rsidP="00112003">
      <w:pPr>
        <w:jc w:val="center"/>
      </w:pPr>
      <w:r>
        <w:t>MEMORANDUM</w:t>
      </w:r>
    </w:p>
    <w:p w:rsidR="00112003" w:rsidRDefault="00112003" w:rsidP="00112003"/>
    <w:p w:rsidR="00112003" w:rsidRDefault="00112003" w:rsidP="00112003">
      <w:r>
        <w:t xml:space="preserve">TO:               </w:t>
      </w:r>
      <w:r w:rsidR="00DF084C">
        <w:t>{</w:t>
      </w:r>
      <w:r w:rsidR="00240A73">
        <w:t>{ client</w:t>
      </w:r>
      <w:r w:rsidR="008F0F98">
        <w:t>.</w:t>
      </w:r>
      <w:r w:rsidR="00E825AE">
        <w:t xml:space="preserve">name </w:t>
      </w:r>
      <w:r w:rsidR="00DF084C">
        <w:t>}</w:t>
      </w:r>
      <w:r w:rsidR="00E825AE">
        <w:t>}</w:t>
      </w:r>
    </w:p>
    <w:p w:rsidR="00112003" w:rsidRDefault="00112003" w:rsidP="00112003">
      <w:r>
        <w:t>FROM:         </w:t>
      </w:r>
      <w:r w:rsidR="00E825AE">
        <w:t>Legal Aid</w:t>
      </w:r>
    </w:p>
    <w:p w:rsidR="00E825AE" w:rsidRDefault="00112003" w:rsidP="00112003">
      <w:r>
        <w:t xml:space="preserve">DATE:          </w:t>
      </w:r>
      <w:r w:rsidR="0078746E">
        <w:t xml:space="preserve">{{ </w:t>
      </w:r>
      <w:r w:rsidR="00731BC4">
        <w:t>format_date(</w:t>
      </w:r>
      <w:r w:rsidR="0078746E">
        <w:t>today()</w:t>
      </w:r>
      <w:r w:rsidR="00D708D7">
        <w:t>, format=’yyyy-MMM-dd’</w:t>
      </w:r>
      <w:r w:rsidR="005C4E9F">
        <w:t>)</w:t>
      </w:r>
      <w:r w:rsidR="00E825AE">
        <w:t xml:space="preserve"> </w:t>
      </w:r>
      <w:r w:rsidR="0078746E">
        <w:t>}</w:t>
      </w:r>
      <w:r w:rsidR="00E825AE">
        <w:t>}</w:t>
      </w:r>
    </w:p>
    <w:p w:rsidR="00112003" w:rsidRDefault="00112003" w:rsidP="00112003">
      <w:r>
        <w:t xml:space="preserve">RE:               </w:t>
      </w:r>
      <w:r w:rsidR="00E825AE">
        <w:t>Legal Aid Services</w:t>
      </w:r>
      <w:r>
        <w:t xml:space="preserve"> Application</w:t>
      </w:r>
    </w:p>
    <w:p w:rsidR="00112003" w:rsidRDefault="00112003" w:rsidP="00112003"/>
    <w:p w:rsidR="00E825AE" w:rsidRDefault="00DF084C" w:rsidP="00112003">
      <w:r>
        <w:t>Dear {{</w:t>
      </w:r>
      <w:r w:rsidR="00240A73">
        <w:t xml:space="preserve"> client</w:t>
      </w:r>
      <w:r w:rsidR="008F0F98">
        <w:t>.</w:t>
      </w:r>
      <w:r w:rsidR="00E825AE">
        <w:t xml:space="preserve">name </w:t>
      </w:r>
      <w:r>
        <w:t>}</w:t>
      </w:r>
      <w:r w:rsidR="00E825AE">
        <w:t>},</w:t>
      </w:r>
    </w:p>
    <w:p w:rsidR="00E825AE" w:rsidRDefault="00E825AE" w:rsidP="00112003"/>
    <w:p w:rsidR="0065795E" w:rsidRDefault="00E825AE" w:rsidP="00EE470A">
      <w:r>
        <w:t xml:space="preserve">You have indicated that </w:t>
      </w:r>
      <w:r w:rsidR="00220E44">
        <w:t>as of {{ format_date</w:t>
      </w:r>
      <w:r w:rsidR="00C2149D">
        <w:t>(today(), format=’long’) }}:</w:t>
      </w:r>
    </w:p>
    <w:p w:rsidR="00DF084C" w:rsidRDefault="00C2149D" w:rsidP="00C2149D">
      <w:pPr>
        <w:pStyle w:val="ListParagraph"/>
        <w:numPr>
          <w:ilvl w:val="0"/>
          <w:numId w:val="2"/>
        </w:numPr>
      </w:pPr>
      <w:r>
        <w:t>Y</w:t>
      </w:r>
      <w:r w:rsidR="000338DB">
        <w:t>our family is</w:t>
      </w:r>
      <w:bookmarkStart w:id="0" w:name="_GoBack"/>
      <w:bookmarkEnd w:id="0"/>
      <w:r w:rsidR="00E825AE">
        <w:t>:</w:t>
      </w:r>
    </w:p>
    <w:p w:rsidR="00E825AE" w:rsidRDefault="00DF084C" w:rsidP="00C2149D">
      <w:pPr>
        <w:pStyle w:val="ListParagraph"/>
        <w:numPr>
          <w:ilvl w:val="1"/>
          <w:numId w:val="2"/>
        </w:numPr>
      </w:pPr>
      <w:r>
        <w:t>{{</w:t>
      </w:r>
      <w:r w:rsidR="00E825AE">
        <w:t xml:space="preserve"> family }</w:t>
      </w:r>
      <w:r>
        <w:t>}</w:t>
      </w:r>
    </w:p>
    <w:p w:rsidR="003D439A" w:rsidRDefault="00E90238" w:rsidP="00C2149D">
      <w:pPr>
        <w:pStyle w:val="ListParagraph"/>
        <w:numPr>
          <w:ilvl w:val="0"/>
          <w:numId w:val="2"/>
        </w:numPr>
      </w:pPr>
      <w:r>
        <w:t>{%p if active</w:t>
      </w:r>
      <w:r w:rsidR="003D439A">
        <w:t>_lawyer %}</w:t>
      </w:r>
      <w:r w:rsidR="003D439A" w:rsidRPr="0056179C">
        <w:t xml:space="preserve"> 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You currently have a lawyer.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You do not have a lawyer currently.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>{%p endif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>{%p if matter</w:t>
      </w:r>
      <w:r>
        <w:softHyphen/>
        <w:t>_in_alberta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located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aid matter is not located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>{%p endif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>{%p if is_family_matter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a family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not a family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>{%p endif %}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{%p if is_criminal_matter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a criminal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not a criminal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>{%p endif %}</w:t>
      </w:r>
    </w:p>
    <w:p w:rsidR="00FC6357" w:rsidRDefault="00EA48EC" w:rsidP="00C2149D">
      <w:pPr>
        <w:pStyle w:val="ListParagraph"/>
        <w:numPr>
          <w:ilvl w:val="0"/>
          <w:numId w:val="2"/>
        </w:numPr>
      </w:pPr>
      <w:r>
        <w:t>{%p if not</w:t>
      </w:r>
      <w:r w:rsidR="003D439A">
        <w:t>_in_alberta %}</w:t>
      </w:r>
      <w:r w:rsidR="003D439A" w:rsidRPr="0056179C">
        <w:t xml:space="preserve"> </w:t>
      </w:r>
    </w:p>
    <w:p w:rsidR="00FC6357" w:rsidRDefault="00DA39A4" w:rsidP="00C2149D">
      <w:pPr>
        <w:pStyle w:val="ListParagraph"/>
        <w:numPr>
          <w:ilvl w:val="0"/>
          <w:numId w:val="2"/>
        </w:numPr>
      </w:pPr>
      <w:r>
        <w:t>You</w:t>
      </w:r>
      <w:r w:rsidR="0023396F">
        <w:t xml:space="preserve"> </w:t>
      </w:r>
      <w:r w:rsidR="00EA48EC">
        <w:t xml:space="preserve">do not </w:t>
      </w:r>
      <w:r w:rsidR="00FC6357">
        <w:t>live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23396F" w:rsidP="00C2149D">
      <w:pPr>
        <w:pStyle w:val="ListParagraph"/>
        <w:numPr>
          <w:ilvl w:val="0"/>
          <w:numId w:val="2"/>
        </w:numPr>
      </w:pPr>
      <w:r>
        <w:t>You</w:t>
      </w:r>
      <w:r w:rsidR="00DA39A4">
        <w:t xml:space="preserve"> </w:t>
      </w:r>
      <w:r w:rsidR="00FC6357">
        <w:t>live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>{%p endif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>{%p if is_appeal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This is a</w:t>
      </w:r>
      <w:r w:rsidRPr="00FC6357">
        <w:t>n appeal of a matter for which you have received LAA assistance</w:t>
      </w:r>
      <w:r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lastRenderedPageBreak/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This is not an</w:t>
      </w:r>
      <w:r w:rsidRPr="00FC6357">
        <w:t xml:space="preserve"> appeal of a matter for which you have received LAA assistance</w:t>
      </w:r>
      <w:r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>{%p endif %}</w:t>
      </w:r>
    </w:p>
    <w:p w:rsidR="00FC6357" w:rsidRDefault="00FC6357" w:rsidP="00112003"/>
    <w:p w:rsidR="00FC1F1A" w:rsidRDefault="00FC1F1A" w:rsidP="00FC1F1A">
      <w:r>
        <w:t xml:space="preserve">{%p if </w:t>
      </w:r>
      <w:r w:rsidR="00A01BE9">
        <w:t>active_lawyer</w:t>
      </w:r>
      <w:r>
        <w:t xml:space="preserve"> %}</w:t>
      </w:r>
      <w:r w:rsidRPr="0056179C">
        <w:t xml:space="preserve"> </w:t>
      </w:r>
    </w:p>
    <w:p w:rsidR="00FC1F1A" w:rsidRDefault="00FC1F1A" w:rsidP="00FC1F1A">
      <w:r>
        <w:t>Based on the above information, you do not meet the requirements of being unrepresented.</w:t>
      </w:r>
    </w:p>
    <w:p w:rsidR="00FC1F1A" w:rsidRDefault="00FC1F1A" w:rsidP="00FC1F1A">
      <w:r>
        <w:t xml:space="preserve">{%p endif %} </w:t>
      </w:r>
    </w:p>
    <w:p w:rsidR="00FC1F1A" w:rsidRDefault="0023396F" w:rsidP="00FC1F1A">
      <w:r>
        <w:t>{%p if not_in_alberta</w:t>
      </w:r>
      <w:r w:rsidR="00FC1F1A">
        <w:t>%}</w:t>
      </w:r>
      <w:r w:rsidR="00FC1F1A" w:rsidRPr="0056179C">
        <w:t xml:space="preserve"> </w:t>
      </w:r>
    </w:p>
    <w:p w:rsidR="00FC1F1A" w:rsidRDefault="00FC1F1A" w:rsidP="00FC1F1A">
      <w:r>
        <w:t>To qualify for Legal Aid, you must be a resident of Alberta.</w:t>
      </w:r>
      <w:r w:rsidRPr="00FC1F1A">
        <w:t xml:space="preserve"> </w:t>
      </w:r>
      <w:r>
        <w:t>Based on the above information, you do not meet the residency requirements.</w:t>
      </w:r>
    </w:p>
    <w:p w:rsidR="00FC1F1A" w:rsidRDefault="00FC1F1A" w:rsidP="00112003">
      <w:r>
        <w:t xml:space="preserve">{%p endif %} </w:t>
      </w:r>
    </w:p>
    <w:p w:rsidR="00553B34" w:rsidRDefault="00553B34" w:rsidP="00553B34">
      <w:r>
        <w:t>{%p if marginally_eligible %}</w:t>
      </w:r>
      <w:r w:rsidRPr="0056179C">
        <w:t xml:space="preserve"> </w:t>
      </w:r>
    </w:p>
    <w:p w:rsidR="00553B34" w:rsidRDefault="00553B34" w:rsidP="00553B34">
      <w:r>
        <w:t>Based on the above information, you may qualify for legal aid services, but require a more detailed assessment. Your assigned caseworker will be in contact with you to set up a meeting to request further details.</w:t>
      </w:r>
    </w:p>
    <w:p w:rsidR="00553B34" w:rsidRDefault="00553B34" w:rsidP="00553B34">
      <w:r>
        <w:t xml:space="preserve">{%p endif %} </w:t>
      </w:r>
    </w:p>
    <w:p w:rsidR="00220E44" w:rsidRDefault="00DC239B" w:rsidP="00112003">
      <w:r>
        <w:t xml:space="preserve">{%p if </w:t>
      </w:r>
      <w:r w:rsidR="005C5D7A">
        <w:t xml:space="preserve">eligible </w:t>
      </w:r>
      <w:r w:rsidR="00BD0287">
        <w:t>%</w:t>
      </w:r>
      <w:r w:rsidR="0056179C">
        <w:t>}</w:t>
      </w:r>
      <w:r w:rsidR="0056179C" w:rsidRPr="0056179C">
        <w:t xml:space="preserve"> </w:t>
      </w:r>
    </w:p>
    <w:p w:rsidR="006541DC" w:rsidRDefault="006541DC" w:rsidP="006541DC">
      <w:r>
        <w:t xml:space="preserve">Based on the above information, you do qualify for legal aid services, and </w:t>
      </w:r>
      <w:r w:rsidR="00651B1B">
        <w:t>y</w:t>
      </w:r>
      <w:r>
        <w:t>our assigned caseworker will be in contact with you to set up a meeting to request further details.</w:t>
      </w:r>
    </w:p>
    <w:p w:rsidR="00AE4022" w:rsidRDefault="00AE4022" w:rsidP="00AE4022">
      <w:r>
        <w:t xml:space="preserve">{%p endif %} </w:t>
      </w:r>
    </w:p>
    <w:p w:rsidR="005655DE" w:rsidRDefault="00AE4022" w:rsidP="005655DE">
      <w:r>
        <w:t xml:space="preserve">{%p </w:t>
      </w:r>
      <w:r w:rsidR="00176CFB">
        <w:t xml:space="preserve">if </w:t>
      </w:r>
      <w:r>
        <w:t>not_eligible</w:t>
      </w:r>
      <w:r w:rsidR="005655DE">
        <w:t xml:space="preserve"> %} </w:t>
      </w:r>
    </w:p>
    <w:p w:rsidR="006541DC" w:rsidRDefault="006541DC" w:rsidP="006541DC">
      <w:r>
        <w:t>Based on the above information, you do not qualify for legal aid services. We recommend contacting the Edmonton Community Legal Centre at (780) 702-1725 to seek further assistance on your matter.</w:t>
      </w:r>
    </w:p>
    <w:p w:rsidR="005655DE" w:rsidRDefault="005655DE" w:rsidP="005655DE">
      <w:r w:rsidRPr="0056179C">
        <w:t>{%p endif %}</w:t>
      </w:r>
    </w:p>
    <w:p w:rsidR="005655DE" w:rsidRDefault="005655DE" w:rsidP="00112003"/>
    <w:p w:rsidR="00E825AE" w:rsidRDefault="00E825AE" w:rsidP="00112003">
      <w:r>
        <w:t>Sincerely,</w:t>
      </w:r>
    </w:p>
    <w:p w:rsidR="00E825AE" w:rsidRDefault="00E825AE" w:rsidP="00112003"/>
    <w:p w:rsidR="00E825AE" w:rsidRPr="00E825AE" w:rsidRDefault="00E825AE" w:rsidP="00112003">
      <w:pPr>
        <w:rPr>
          <w:rFonts w:ascii="Edwardian Script ITC" w:hAnsi="Edwardian Script ITC"/>
          <w:sz w:val="44"/>
          <w:szCs w:val="44"/>
        </w:rPr>
      </w:pPr>
      <w:r w:rsidRPr="00E825AE">
        <w:rPr>
          <w:rFonts w:ascii="Edwardian Script ITC" w:hAnsi="Edwardian Script ITC"/>
          <w:sz w:val="44"/>
          <w:szCs w:val="44"/>
        </w:rPr>
        <w:t>Jon Snow</w:t>
      </w:r>
    </w:p>
    <w:p w:rsidR="00E825AE" w:rsidRDefault="00E825AE" w:rsidP="00112003">
      <w:r>
        <w:t>Jon Snow, Assistant</w:t>
      </w:r>
    </w:p>
    <w:p w:rsidR="00E825AE" w:rsidRDefault="00E825AE" w:rsidP="00112003">
      <w:r>
        <w:t>Legal Aid Services of Edmonton</w:t>
      </w:r>
    </w:p>
    <w:sectPr w:rsidR="00E8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39"/>
    <w:multiLevelType w:val="hybridMultilevel"/>
    <w:tmpl w:val="C98E07C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2CA"/>
    <w:multiLevelType w:val="hybridMultilevel"/>
    <w:tmpl w:val="716CA1DC"/>
    <w:lvl w:ilvl="0" w:tplc="439AFF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03"/>
    <w:rsid w:val="000338DB"/>
    <w:rsid w:val="00112003"/>
    <w:rsid w:val="001315B1"/>
    <w:rsid w:val="00176CFB"/>
    <w:rsid w:val="001A2E0D"/>
    <w:rsid w:val="00220E44"/>
    <w:rsid w:val="0023396F"/>
    <w:rsid w:val="00240A73"/>
    <w:rsid w:val="003D439A"/>
    <w:rsid w:val="00553B34"/>
    <w:rsid w:val="0056179C"/>
    <w:rsid w:val="005655DE"/>
    <w:rsid w:val="005A6648"/>
    <w:rsid w:val="005C30F0"/>
    <w:rsid w:val="005C4E9F"/>
    <w:rsid w:val="005C5D7A"/>
    <w:rsid w:val="00603C75"/>
    <w:rsid w:val="00651B1B"/>
    <w:rsid w:val="006541DC"/>
    <w:rsid w:val="0065795E"/>
    <w:rsid w:val="006E5359"/>
    <w:rsid w:val="00731BC4"/>
    <w:rsid w:val="007645D9"/>
    <w:rsid w:val="00774304"/>
    <w:rsid w:val="007755E8"/>
    <w:rsid w:val="0078746E"/>
    <w:rsid w:val="00826767"/>
    <w:rsid w:val="00832D7F"/>
    <w:rsid w:val="00851C0B"/>
    <w:rsid w:val="008F0F98"/>
    <w:rsid w:val="00972A5C"/>
    <w:rsid w:val="00A01BE9"/>
    <w:rsid w:val="00A46DB8"/>
    <w:rsid w:val="00A84763"/>
    <w:rsid w:val="00AC47A8"/>
    <w:rsid w:val="00AE4022"/>
    <w:rsid w:val="00B703E2"/>
    <w:rsid w:val="00BD0287"/>
    <w:rsid w:val="00C2149D"/>
    <w:rsid w:val="00D708D7"/>
    <w:rsid w:val="00D911AA"/>
    <w:rsid w:val="00DA39A4"/>
    <w:rsid w:val="00DC239B"/>
    <w:rsid w:val="00DD4434"/>
    <w:rsid w:val="00DD6008"/>
    <w:rsid w:val="00DF084C"/>
    <w:rsid w:val="00E2277D"/>
    <w:rsid w:val="00E825AE"/>
    <w:rsid w:val="00E90238"/>
    <w:rsid w:val="00EA48EC"/>
    <w:rsid w:val="00EE470A"/>
    <w:rsid w:val="00FC1F1A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9A92"/>
  <w15:chartTrackingRefBased/>
  <w15:docId w15:val="{991CCAA8-5BFE-4384-BDB9-5D5133E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03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Peters</dc:creator>
  <cp:keywords/>
  <dc:description/>
  <cp:lastModifiedBy>Erin Peters</cp:lastModifiedBy>
  <cp:revision>10</cp:revision>
  <dcterms:created xsi:type="dcterms:W3CDTF">2019-10-04T23:17:00Z</dcterms:created>
  <dcterms:modified xsi:type="dcterms:W3CDTF">2019-10-05T01:03:00Z</dcterms:modified>
</cp:coreProperties>
</file>