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933ED4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29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933ED4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/>
          <w:lang w:eastAsia="en-ZA"/>
        </w:rPr>
        <w:t>Whole day</w:t>
      </w:r>
      <w:proofErr w:type="gramEnd"/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933ED4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>
        <w:rPr>
          <w:rFonts w:ascii="Arial" w:eastAsia="Times New Roman" w:hAnsi="Arial" w:cs="Arial"/>
          <w:color w:val="000000"/>
          <w:lang w:eastAsia="en-ZA"/>
        </w:rPr>
        <w:t>Whole day</w:t>
      </w:r>
      <w:proofErr w:type="gramEnd"/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 xml:space="preserve">None. This was a data gathering pilot 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F00346" w:rsidRDefault="00933ED4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issues with the Leap have been resolved</w:t>
      </w:r>
    </w:p>
    <w:p w:rsidR="00933ED4" w:rsidRPr="00702505" w:rsidRDefault="00933ED4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eastAsia="en-ZA"/>
        </w:rPr>
        <w:t>Myo</w:t>
      </w:r>
      <w:proofErr w:type="spellEnd"/>
      <w:r>
        <w:rPr>
          <w:rFonts w:ascii="Arial" w:eastAsia="Times New Roman" w:hAnsi="Arial" w:cs="Arial"/>
          <w:color w:val="000000"/>
          <w:lang w:eastAsia="en-ZA"/>
        </w:rPr>
        <w:t xml:space="preserve"> continues to perform erratically in conjunction with the other devices, but fine alone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933ED4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4 July 2017, 4pm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DF6413" w:rsidRDefault="00933ED4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 xml:space="preserve">Investigation into the load the use of all three devices simultaneously </w:t>
      </w:r>
      <w:r w:rsidR="00DF6413">
        <w:rPr>
          <w:rFonts w:ascii="Arial" w:eastAsia="Times New Roman" w:hAnsi="Arial" w:cs="Arial"/>
          <w:bCs/>
          <w:lang w:eastAsia="en-ZA"/>
        </w:rPr>
        <w:t>places on memory and CPU</w:t>
      </w:r>
    </w:p>
    <w:p w:rsidR="00DF6413" w:rsidRPr="00DF6413" w:rsidRDefault="00DF6413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>Investigation into allocating some of the data gathering processes to the GPU</w:t>
      </w:r>
    </w:p>
    <w:p w:rsidR="00DF6413" w:rsidRPr="00CD32BD" w:rsidRDefault="00C9781E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 xml:space="preserve">Request assistance from the </w:t>
      </w:r>
      <w:proofErr w:type="spellStart"/>
      <w:r>
        <w:rPr>
          <w:rFonts w:ascii="Arial" w:eastAsia="Times New Roman" w:hAnsi="Arial" w:cs="Arial"/>
          <w:bCs/>
          <w:lang w:eastAsia="en-ZA"/>
        </w:rPr>
        <w:t>Myo</w:t>
      </w:r>
      <w:proofErr w:type="spellEnd"/>
      <w:r>
        <w:rPr>
          <w:rFonts w:ascii="Arial" w:eastAsia="Times New Roman" w:hAnsi="Arial" w:cs="Arial"/>
          <w:bCs/>
          <w:lang w:eastAsia="en-ZA"/>
        </w:rPr>
        <w:t xml:space="preserve"> developer community</w:t>
      </w:r>
    </w:p>
    <w:p w:rsidR="00CD32BD" w:rsidRPr="00CD32BD" w:rsidRDefault="00F34BB5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Findings</w:t>
      </w:r>
      <w:r w:rsidR="00CD32BD"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:</w:t>
      </w:r>
    </w:p>
    <w:p w:rsidR="008D36EC" w:rsidRPr="00370A9D" w:rsidRDefault="00370A9D" w:rsidP="009A2114">
      <w:pPr>
        <w:numPr>
          <w:ilvl w:val="0"/>
          <w:numId w:val="4"/>
        </w:numPr>
        <w:spacing w:after="0" w:line="240" w:lineRule="auto"/>
        <w:textAlignment w:val="baseline"/>
      </w:pPr>
      <w:proofErr w:type="spellStart"/>
      <w:r>
        <w:rPr>
          <w:rFonts w:ascii="Arial" w:eastAsia="Times New Roman" w:hAnsi="Arial" w:cs="Arial"/>
          <w:bCs/>
          <w:lang w:eastAsia="en-ZA"/>
        </w:rPr>
        <w:t>Myo</w:t>
      </w:r>
      <w:proofErr w:type="spellEnd"/>
      <w:r>
        <w:rPr>
          <w:rFonts w:ascii="Arial" w:eastAsia="Times New Roman" w:hAnsi="Arial" w:cs="Arial"/>
          <w:bCs/>
          <w:lang w:eastAsia="en-ZA"/>
        </w:rPr>
        <w:t xml:space="preserve"> disconnects erratically if it’s not the only device connected</w:t>
      </w:r>
    </w:p>
    <w:p w:rsidR="00370A9D" w:rsidRPr="00370A9D" w:rsidRDefault="00370A9D" w:rsidP="009A2114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 xml:space="preserve">Relaxing and performing </w:t>
      </w:r>
      <w:proofErr w:type="spellStart"/>
      <w:r>
        <w:rPr>
          <w:rFonts w:ascii="Arial" w:eastAsia="Times New Roman" w:hAnsi="Arial" w:cs="Arial"/>
          <w:bCs/>
          <w:lang w:eastAsia="en-ZA"/>
        </w:rPr>
        <w:t>Myo’s</w:t>
      </w:r>
      <w:proofErr w:type="spellEnd"/>
      <w:r>
        <w:rPr>
          <w:rFonts w:ascii="Arial" w:eastAsia="Times New Roman" w:hAnsi="Arial" w:cs="Arial"/>
          <w:bCs/>
          <w:lang w:eastAsia="en-ZA"/>
        </w:rPr>
        <w:t xml:space="preserve"> defined gestures doesn’t stop it from happening</w:t>
      </w:r>
    </w:p>
    <w:p w:rsidR="00370A9D" w:rsidRPr="00F34BB5" w:rsidRDefault="00370A9D" w:rsidP="00370A9D">
      <w:pPr>
        <w:spacing w:after="0" w:line="240" w:lineRule="auto"/>
        <w:textAlignment w:val="baseline"/>
      </w:pPr>
      <w:bookmarkStart w:id="0" w:name="_GoBack"/>
      <w:bookmarkEnd w:id="0"/>
    </w:p>
    <w:sectPr w:rsidR="00370A9D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01DB0"/>
    <w:rsid w:val="001B6606"/>
    <w:rsid w:val="002812CA"/>
    <w:rsid w:val="002C009D"/>
    <w:rsid w:val="002C64B0"/>
    <w:rsid w:val="002C74C6"/>
    <w:rsid w:val="00370A9D"/>
    <w:rsid w:val="003D285F"/>
    <w:rsid w:val="00447550"/>
    <w:rsid w:val="005552F7"/>
    <w:rsid w:val="00562102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8D36EC"/>
    <w:rsid w:val="00933ED4"/>
    <w:rsid w:val="00A2038E"/>
    <w:rsid w:val="00A309CB"/>
    <w:rsid w:val="00AC2EB0"/>
    <w:rsid w:val="00BD3915"/>
    <w:rsid w:val="00C9781E"/>
    <w:rsid w:val="00CD32BD"/>
    <w:rsid w:val="00CF0520"/>
    <w:rsid w:val="00DF6413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1871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2017-06-23T20:07:00Z</cp:lastPrinted>
  <dcterms:created xsi:type="dcterms:W3CDTF">2017-07-03T19:59:00Z</dcterms:created>
  <dcterms:modified xsi:type="dcterms:W3CDTF">2017-07-03T21:47:00Z</dcterms:modified>
</cp:coreProperties>
</file>