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330"/>
        <w:gridCol w:w="7830"/>
      </w:tblGrid>
      <w:tr w:rsidR="004C3424" w14:paraId="4B54C6E1" w14:textId="77777777" w:rsidTr="002D658B">
        <w:trPr>
          <w:trHeight w:val="13632"/>
          <w:jc w:val="center"/>
        </w:trPr>
        <w:tc>
          <w:tcPr>
            <w:tcW w:w="3330" w:type="dxa"/>
            <w:shd w:val="clear" w:color="auto" w:fill="E5DEDB" w:themeFill="text2" w:themeFillTint="33"/>
          </w:tcPr>
          <w:p w14:paraId="32B5D5C9" w14:textId="48C584C1" w:rsidR="004C3424" w:rsidRPr="00641E9D" w:rsidRDefault="002D658B" w:rsidP="00025E49">
            <w:pPr>
              <w:pStyle w:val="Heading1"/>
              <w:jc w:val="left"/>
              <w:outlineLvl w:val="0"/>
              <w:rPr>
                <w:rFonts w:ascii="Arial" w:hAnsi="Arial" w:cs="Arial"/>
                <w:color w:val="002060"/>
                <w:sz w:val="40"/>
                <w:szCs w:val="40"/>
              </w:rPr>
            </w:pPr>
            <w:r>
              <w:rPr>
                <w:rFonts w:ascii="Arial" w:hAnsi="Arial" w:cs="Arial"/>
                <w:color w:val="002060"/>
                <w:sz w:val="40"/>
                <w:szCs w:val="40"/>
              </w:rPr>
              <w:t>Professional presence</w:t>
            </w:r>
          </w:p>
          <w:p w14:paraId="04D73E24" w14:textId="360CA3DA" w:rsidR="004C3424" w:rsidRDefault="005C25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</w:t>
            </w:r>
            <w:r w:rsidR="00BF105B">
              <w:rPr>
                <w:rFonts w:ascii="Arial" w:hAnsi="Arial" w:cs="Arial"/>
              </w:rPr>
              <w:t>.linkedin.com/in/rakesh</w:t>
            </w:r>
          </w:p>
          <w:p w14:paraId="1DF6AEA0" w14:textId="1F665E9F" w:rsidR="00BF105B" w:rsidRDefault="002D658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</w:t>
            </w:r>
            <w:r>
              <w:rPr>
                <w:rFonts w:ascii="Arial" w:hAnsi="Arial" w:cs="Arial"/>
              </w:rPr>
              <w:t>.github.com/account</w:t>
            </w:r>
            <w:bookmarkStart w:id="0" w:name="_GoBack"/>
            <w:bookmarkEnd w:id="0"/>
          </w:p>
          <w:p w14:paraId="2197585F" w14:textId="77777777" w:rsidR="00917105" w:rsidRDefault="00917105">
            <w:pPr>
              <w:spacing w:after="0" w:line="240" w:lineRule="auto"/>
              <w:rPr>
                <w:rFonts w:ascii="Arial" w:hAnsi="Arial" w:cs="Arial"/>
              </w:rPr>
            </w:pPr>
          </w:p>
          <w:p w14:paraId="50778E72" w14:textId="767F1B62" w:rsidR="004C3424" w:rsidRPr="00641E9D" w:rsidRDefault="00025E49" w:rsidP="00025E49">
            <w:pPr>
              <w:pStyle w:val="Heading1"/>
              <w:jc w:val="left"/>
              <w:outlineLvl w:val="0"/>
              <w:rPr>
                <w:rFonts w:ascii="Arial" w:hAnsi="Arial" w:cs="Arial"/>
                <w:color w:val="002060"/>
                <w:sz w:val="40"/>
                <w:szCs w:val="40"/>
              </w:rPr>
            </w:pPr>
            <w:r w:rsidRPr="00641E9D">
              <w:rPr>
                <w:rFonts w:ascii="Arial" w:hAnsi="Arial" w:cs="Arial"/>
                <w:color w:val="002060"/>
                <w:sz w:val="40"/>
                <w:szCs w:val="40"/>
              </w:rPr>
              <w:t>Tech</w:t>
            </w:r>
            <w:r w:rsidR="00641E9D">
              <w:rPr>
                <w:rFonts w:ascii="Arial" w:hAnsi="Arial" w:cs="Arial"/>
                <w:color w:val="002060"/>
                <w:sz w:val="40"/>
                <w:szCs w:val="40"/>
              </w:rPr>
              <w:t>-</w:t>
            </w:r>
            <w:r w:rsidR="005C2577" w:rsidRPr="00641E9D">
              <w:rPr>
                <w:rFonts w:ascii="Arial" w:hAnsi="Arial" w:cs="Arial"/>
                <w:color w:val="002060"/>
                <w:sz w:val="40"/>
                <w:szCs w:val="40"/>
              </w:rPr>
              <w:t>SKILLS</w:t>
            </w:r>
          </w:p>
          <w:tbl>
            <w:tblPr>
              <w:tblStyle w:val="TableGrid"/>
              <w:tblW w:w="2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197"/>
              <w:gridCol w:w="200"/>
              <w:gridCol w:w="199"/>
              <w:gridCol w:w="200"/>
              <w:gridCol w:w="198"/>
            </w:tblGrid>
            <w:tr w:rsidR="004C3424" w14:paraId="5883C696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5A07B11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>ore-Java, oops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89DF1E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E54E8C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A73024B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92BD59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61AD82E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369E68F2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2664D32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 Collections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9AC55C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3645CC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C475CA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8BAA59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6B6FAF2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2AE0C077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62CCB60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 Structure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F831C4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3E1D50B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9B6F8B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B713A2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61D1060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4062F776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0B44561F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Algorithm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7A8A24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B664E6A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EDB236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7EB149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7081D8B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5FF8F226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FBC38C5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 Threading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2DA9B4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784F2F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269388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9AA94B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001926FA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544B0449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6C6E97E3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 Pattern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9C5BF2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242ECF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C8AC47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29FA3D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315CE85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2DA2C338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CF04FD1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Hybris</w:t>
                  </w:r>
                  <w:proofErr w:type="spellEnd"/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A32E2F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D39CFA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DDF52A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4B7240C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792C256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132043A9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828122F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Spring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44E82E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301562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552D56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55D1DC4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6EFDA14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56D644D5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7D06669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Hibernate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0F5B6F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D780B8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15E002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2E3872B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694D5A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33D430AB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51B8A4C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C958D8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063611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F8F87AB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054715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128C84E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5F14E39A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6E5BEF47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Jsp</w:t>
                  </w:r>
                  <w:proofErr w:type="spellEnd"/>
                  <w:r>
                    <w:rPr>
                      <w:rFonts w:ascii="Arial" w:hAnsi="Arial" w:cs="Arial"/>
                    </w:rPr>
                    <w:t>, Tag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7F76ADB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9CB3B5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4B01BA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3226FA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1B21144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39482A1B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3F6C8108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JQuery, JS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09EF3F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D01047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B1557F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CDC9FE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56EF66D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31710D57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08420E8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Bootstrap,Css</w:t>
                  </w:r>
                  <w:proofErr w:type="spellEnd"/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7EF289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CF6020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4B97F9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B60C02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29B8CBD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47066F47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9197D59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C, C++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1EAA8C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258E3C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072655A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64B1C3A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12AB0C6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3C3EA2F1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CE7DDAB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Unity 2D 3D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62FD20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398EF0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D17620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5519332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2CC8CB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1D9CFADC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9FDD151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Phaser</w:t>
                  </w:r>
                  <w:proofErr w:type="spellEnd"/>
                  <w:r>
                    <w:rPr>
                      <w:rFonts w:ascii="Arial" w:hAnsi="Arial" w:cs="Arial"/>
                    </w:rPr>
                    <w:t>, Html5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953DB2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10A5E8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5D8225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5FAAA5F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30ADFBA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7E2790BD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A5089B0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Blender, Maya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EBEEE8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DD1260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BACBFE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3D4B915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17143AF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5B2C1AF5" w14:textId="77777777">
              <w:trPr>
                <w:trHeight w:hRule="exact" w:val="288"/>
              </w:trPr>
              <w:tc>
                <w:tcPr>
                  <w:tcW w:w="17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EE88F88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WordPress</w:t>
                  </w:r>
                </w:p>
              </w:tc>
              <w:tc>
                <w:tcPr>
                  <w:tcW w:w="197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AD72B6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BA8BD7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379A77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0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D1B731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211C711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6131666" w14:textId="77777777" w:rsidR="004C3424" w:rsidRPr="0011711A" w:rsidRDefault="005C2577">
            <w:pPr>
              <w:spacing w:after="0" w:line="240" w:lineRule="auto"/>
              <w:rPr>
                <w:rFonts w:ascii="Arial Black" w:hAnsi="Arial Black" w:cs="Arial"/>
                <w:b/>
              </w:rPr>
            </w:pPr>
            <w:r w:rsidRPr="0011711A">
              <w:rPr>
                <w:rFonts w:ascii="Arial Black" w:hAnsi="Arial Black" w:cs="Arial"/>
                <w:b/>
              </w:rPr>
              <w:t>Tools</w:t>
            </w:r>
          </w:p>
          <w:tbl>
            <w:tblPr>
              <w:tblStyle w:val="TableGrid"/>
              <w:tblW w:w="2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0"/>
              <w:gridCol w:w="224"/>
              <w:gridCol w:w="225"/>
              <w:gridCol w:w="225"/>
              <w:gridCol w:w="225"/>
              <w:gridCol w:w="225"/>
            </w:tblGrid>
            <w:tr w:rsidR="004C3424" w14:paraId="025B5E0F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654F2862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Eclipse</w:t>
                  </w:r>
                </w:p>
              </w:tc>
              <w:tc>
                <w:tcPr>
                  <w:tcW w:w="224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8CD35E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39ACEB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4FA1C5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A1E6D8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0C5DB7A8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615BAEC9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06341781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Source Tree, </w:t>
                  </w:r>
                  <w:proofErr w:type="spellStart"/>
                  <w:r>
                    <w:rPr>
                      <w:rFonts w:ascii="Arial" w:hAnsi="Arial" w:cs="Arial"/>
                    </w:rPr>
                    <w:t>Git</w:t>
                  </w:r>
                  <w:proofErr w:type="spellEnd"/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776703B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5BC530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4CA08B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5BC9265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E48FE9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71BDF1C1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54D3D3F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SVN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F3366C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1FA2E9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5DB2CD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4539B2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6742BB7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F076FF" w14:textId="2631619B" w:rsidR="004C3424" w:rsidRPr="0011711A" w:rsidRDefault="005C2577">
            <w:pPr>
              <w:pStyle w:val="Heading4"/>
              <w:outlineLvl w:val="3"/>
              <w:rPr>
                <w:rFonts w:ascii="Arial Black" w:hAnsi="Arial Black" w:cs="Arial"/>
                <w:color w:val="002060"/>
              </w:rPr>
            </w:pPr>
            <w:r w:rsidRPr="0011711A">
              <w:rPr>
                <w:rFonts w:ascii="Arial Black" w:hAnsi="Arial Black" w:cs="Arial"/>
                <w:color w:val="002060"/>
              </w:rPr>
              <w:t>PERSONAL</w:t>
            </w:r>
            <w:r w:rsidR="00B36158">
              <w:rPr>
                <w:rFonts w:ascii="Arial Black" w:hAnsi="Arial Black" w:cs="Arial"/>
                <w:color w:val="002060"/>
              </w:rPr>
              <w:t xml:space="preserve"> SKILLS</w:t>
            </w:r>
          </w:p>
          <w:tbl>
            <w:tblPr>
              <w:tblStyle w:val="TableGrid"/>
              <w:tblW w:w="2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0"/>
              <w:gridCol w:w="224"/>
              <w:gridCol w:w="225"/>
              <w:gridCol w:w="225"/>
              <w:gridCol w:w="225"/>
              <w:gridCol w:w="225"/>
            </w:tblGrid>
            <w:tr w:rsidR="004C3424" w14:paraId="23B42F70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0A11CE1C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Strategy</w:t>
                  </w:r>
                </w:p>
              </w:tc>
              <w:tc>
                <w:tcPr>
                  <w:tcW w:w="224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81CC7D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32C2BE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09CDC6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CBFA6E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3F726C5E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6A5C7632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28C94A2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62EE67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04D28D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B25B660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0D23FAA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7CE14D39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2755CC1D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82F4AFB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Team player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95C71D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A87823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B9A8A2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2B22FC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78DF3DE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1DF4F7B6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1843341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Team Leader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7AEF95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EA139D4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A345A1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5705F7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530C67BF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72A9B5EE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9CFB51E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Creativity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0641BF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B92757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CB0B3F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1F5CA7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4" w:space="0" w:color="auto"/>
                  </w:tcBorders>
                  <w:shd w:val="clear" w:color="auto" w:fill="548AB7" w:themeFill="accent1" w:themeFillShade="BF"/>
                </w:tcPr>
                <w:p w14:paraId="5D647A03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4C3424" w14:paraId="01B9399B" w14:textId="77777777">
              <w:trPr>
                <w:trHeight w:hRule="exact" w:val="288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14:paraId="73B55A6D" w14:textId="77777777" w:rsidR="004C3424" w:rsidRDefault="005C2577">
                  <w:pPr>
                    <w:pStyle w:val="NoSpacing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Social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F5B0841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2585472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1AC610D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D13D5B6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4" w:space="0" w:color="auto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14:paraId="0CFA847C" w14:textId="77777777" w:rsidR="004C3424" w:rsidRDefault="004C3424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8369384" w14:textId="77777777" w:rsidR="005746F4" w:rsidRDefault="005746F4" w:rsidP="005746F4">
            <w:pPr>
              <w:pStyle w:val="Heading1"/>
              <w:jc w:val="left"/>
              <w:outlineLvl w:val="0"/>
              <w:rPr>
                <w:rFonts w:ascii="Arial" w:hAnsi="Arial" w:cs="Arial"/>
                <w:color w:val="002060"/>
                <w:sz w:val="40"/>
                <w:szCs w:val="40"/>
              </w:rPr>
            </w:pPr>
          </w:p>
          <w:p w14:paraId="654A2FD6" w14:textId="32BA6591" w:rsidR="005746F4" w:rsidRPr="00641E9D" w:rsidRDefault="005746F4" w:rsidP="005746F4">
            <w:pPr>
              <w:pStyle w:val="Heading1"/>
              <w:jc w:val="left"/>
              <w:outlineLvl w:val="0"/>
              <w:rPr>
                <w:rFonts w:ascii="Arial" w:hAnsi="Arial" w:cs="Arial"/>
                <w:color w:val="002060"/>
                <w:sz w:val="40"/>
                <w:szCs w:val="40"/>
              </w:rPr>
            </w:pPr>
            <w:r>
              <w:rPr>
                <w:rFonts w:ascii="Arial" w:hAnsi="Arial" w:cs="Arial"/>
                <w:color w:val="002060"/>
                <w:sz w:val="40"/>
                <w:szCs w:val="40"/>
              </w:rPr>
              <w:t>Achievement</w:t>
            </w:r>
          </w:p>
          <w:p w14:paraId="3FE5F950" w14:textId="77777777" w:rsidR="004C3424" w:rsidRPr="00BF105B" w:rsidRDefault="005C25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F105B">
              <w:rPr>
                <w:rFonts w:ascii="Arial" w:hAnsi="Arial" w:cs="Arial"/>
              </w:rPr>
              <w:t xml:space="preserve">New data Structure for priorities queues, all operations in </w:t>
            </w:r>
            <w:proofErr w:type="gramStart"/>
            <w:r w:rsidRPr="00BF105B">
              <w:rPr>
                <w:rFonts w:ascii="Arial" w:hAnsi="Arial" w:cs="Arial"/>
              </w:rPr>
              <w:t>O(</w:t>
            </w:r>
            <w:proofErr w:type="gramEnd"/>
            <w:r w:rsidRPr="00BF105B">
              <w:rPr>
                <w:rFonts w:ascii="Arial" w:hAnsi="Arial" w:cs="Arial"/>
              </w:rPr>
              <w:t>1) time complexity.</w:t>
            </w:r>
          </w:p>
          <w:p w14:paraId="749A4B00" w14:textId="77777777" w:rsidR="004C3424" w:rsidRDefault="005C25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filed for “Low Cost electricity and water saving guard system”.</w:t>
            </w:r>
          </w:p>
          <w:p w14:paraId="5E3C3024" w14:textId="77777777" w:rsidR="004C3424" w:rsidRDefault="005C25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Website: http://www.techno</w:t>
            </w:r>
          </w:p>
          <w:p w14:paraId="0C38F2A5" w14:textId="405DC641" w:rsidR="004C3424" w:rsidRDefault="005C2577" w:rsidP="002D658B">
            <w:pPr>
              <w:pStyle w:val="ListParagraph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invention.com/</w:t>
            </w:r>
          </w:p>
        </w:tc>
        <w:tc>
          <w:tcPr>
            <w:tcW w:w="7830" w:type="dxa"/>
          </w:tcPr>
          <w:p w14:paraId="7FC15B63" w14:textId="3BBA3EDA" w:rsidR="004C3424" w:rsidRPr="0011711A" w:rsidRDefault="00B154B0">
            <w:pPr>
              <w:pStyle w:val="Name"/>
              <w:rPr>
                <w:rFonts w:ascii="Arial" w:hAnsi="Arial" w:cs="Arial"/>
                <w:color w:val="002060"/>
                <w:sz w:val="40"/>
                <w:szCs w:val="40"/>
              </w:rPr>
            </w:pPr>
            <w:r w:rsidRPr="0011711A">
              <w:rPr>
                <w:rFonts w:ascii="Arial" w:hAnsi="Arial" w:cs="Arial"/>
                <w:color w:val="002060"/>
                <w:sz w:val="40"/>
                <w:szCs w:val="40"/>
              </w:rPr>
              <w:t>Rakesh Kumar</w:t>
            </w:r>
          </w:p>
          <w:p w14:paraId="37DBCEB1" w14:textId="77777777" w:rsidR="004C3424" w:rsidRDefault="005C6EFD">
            <w:pPr>
              <w:pStyle w:val="Contactinf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9999eeee99 | eeeeee</w:t>
            </w:r>
            <w:r w:rsidR="005C2577">
              <w:rPr>
                <w:rFonts w:ascii="Arial" w:hAnsi="Arial" w:cs="Arial"/>
                <w:b/>
                <w:sz w:val="22"/>
                <w:lang w:val="en-US"/>
              </w:rPr>
              <w:t>@gmail.com</w:t>
            </w:r>
          </w:p>
          <w:p w14:paraId="06951B2B" w14:textId="77777777" w:rsidR="004C3424" w:rsidRDefault="004C3424">
            <w:pPr>
              <w:spacing w:after="0" w:line="240" w:lineRule="auto"/>
              <w:rPr>
                <w:rFonts w:ascii="Arial" w:hAnsi="Arial" w:cs="Arial"/>
              </w:rPr>
            </w:pPr>
          </w:p>
          <w:p w14:paraId="2140034F" w14:textId="77777777" w:rsidR="004C3424" w:rsidRDefault="005C257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software engineer, I have majorly worked on </w:t>
            </w:r>
            <w:r>
              <w:rPr>
                <w:rFonts w:ascii="Arial" w:hAnsi="Arial" w:cs="Arial"/>
              </w:rPr>
              <w:t xml:space="preserve">data-structures, algorithm, core java, </w:t>
            </w:r>
            <w:r>
              <w:rPr>
                <w:rFonts w:ascii="Arial" w:hAnsi="Arial" w:cs="Arial"/>
              </w:rPr>
              <w:t>Java</w:t>
            </w:r>
            <w:r>
              <w:rPr>
                <w:rFonts w:ascii="Arial" w:hAnsi="Arial" w:cs="Arial"/>
              </w:rPr>
              <w:t>-collection.</w:t>
            </w:r>
            <w:r>
              <w:rPr>
                <w:rFonts w:ascii="Arial" w:hAnsi="Arial" w:cs="Arial"/>
              </w:rPr>
              <w:t xml:space="preserve"> I have proficiency in data structures and algorithms, for all future prospects I foresee opportunities in the domain of efficient data structures and algorithms. I would like to be part of an organization that provides me with roles in the area of my expe</w:t>
            </w:r>
            <w:r>
              <w:rPr>
                <w:rFonts w:ascii="Arial" w:hAnsi="Arial" w:cs="Arial"/>
              </w:rPr>
              <w:t>rtise.</w:t>
            </w:r>
          </w:p>
          <w:p w14:paraId="2FCBBA81" w14:textId="77777777" w:rsidR="004C3424" w:rsidRDefault="004C3424">
            <w:pPr>
              <w:spacing w:after="0" w:line="240" w:lineRule="auto"/>
              <w:rPr>
                <w:rFonts w:ascii="Arial" w:hAnsi="Arial" w:cs="Arial"/>
              </w:rPr>
            </w:pPr>
          </w:p>
          <w:p w14:paraId="6D3F213F" w14:textId="0B4A561D" w:rsidR="004C3424" w:rsidRPr="00CE6329" w:rsidRDefault="005C2577" w:rsidP="00CE6329">
            <w:pPr>
              <w:pStyle w:val="Heading1"/>
              <w:rPr>
                <w:rFonts w:ascii="Arial" w:hAnsi="Arial" w:cs="Arial"/>
                <w:color w:val="002060"/>
                <w:sz w:val="40"/>
                <w:szCs w:val="40"/>
              </w:rPr>
            </w:pPr>
            <w:r w:rsidRPr="00903B5B">
              <w:rPr>
                <w:rFonts w:ascii="Arial" w:hAnsi="Arial" w:cs="Arial"/>
                <w:color w:val="002060"/>
                <w:sz w:val="40"/>
                <w:szCs w:val="40"/>
              </w:rPr>
              <w:t>EXPERIENCE</w:t>
            </w:r>
          </w:p>
          <w:p w14:paraId="29EB6E04" w14:textId="29B9D20D" w:rsidR="004C3424" w:rsidRDefault="005C2577">
            <w:pPr>
              <w:pStyle w:val="Yea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ompany-</w:t>
            </w:r>
            <w:r w:rsidR="00B154B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 xml:space="preserve">  most recent Company name </w:t>
            </w:r>
            <w:proofErr w:type="spellStart"/>
            <w:r w:rsidR="00B154B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>eee</w:t>
            </w:r>
            <w:proofErr w:type="spellEnd"/>
            <w:proofErr w:type="gramStart"/>
            <w:r w:rsidR="00B154B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Sep</w:t>
            </w:r>
            <w:r>
              <w:rPr>
                <w:rFonts w:ascii="Arial" w:hAnsi="Arial" w:cs="Arial"/>
              </w:rPr>
              <w:t>,201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– present)</w:t>
            </w:r>
          </w:p>
          <w:p w14:paraId="47E85A4E" w14:textId="77777777" w:rsidR="004C3424" w:rsidRDefault="005C2577">
            <w:pPr>
              <w:pStyle w:val="Heading2"/>
              <w:outlineLvl w:val="1"/>
              <w:rPr>
                <w:rFonts w:ascii="Arial" w:hAnsi="Arial" w:cs="Arial"/>
                <w:b w:val="0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Designation</w:t>
            </w:r>
            <w:r>
              <w:rPr>
                <w:rFonts w:ascii="Arial" w:hAnsi="Arial" w:cs="Arial"/>
                <w:b w:val="0"/>
                <w:bCs/>
                <w:sz w:val="21"/>
                <w:szCs w:val="21"/>
              </w:rPr>
              <w:t xml:space="preserve"> - Software developer</w:t>
            </w:r>
          </w:p>
          <w:p w14:paraId="37DD4DC9" w14:textId="77777777" w:rsidR="004C3424" w:rsidRDefault="005C25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E353E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 :</w:t>
            </w:r>
            <w:proofErr w:type="gramEnd"/>
            <w:r>
              <w:rPr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Back-end, Dare-devils,  </w:t>
            </w:r>
          </w:p>
          <w:p w14:paraId="3FFDDDA1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Projects Description: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 Project involved 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back-end order process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.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How order splits based upon warehouses, all work-flow product creation to product available for online sail, retail sail, store sail.</w:t>
            </w:r>
          </w:p>
          <w:p w14:paraId="092C3984" w14:textId="77777777" w:rsidR="004C3424" w:rsidRDefault="005C2577">
            <w:pPr>
              <w:pStyle w:val="Heading2"/>
              <w:jc w:val="both"/>
              <w:outlineLvl w:val="1"/>
            </w:pPr>
            <w:r>
              <w:rPr>
                <w:rFonts w:ascii="Arial" w:hAnsi="Arial" w:cs="Arial"/>
                <w:bCs/>
                <w:color w:val="2E353E"/>
                <w:sz w:val="21"/>
                <w:szCs w:val="21"/>
              </w:rPr>
              <w:t>Roles &amp; responsibilities:</w:t>
            </w:r>
            <w:r>
              <w:rPr>
                <w:rStyle w:val="apple-converted-space"/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 xml:space="preserve">creation of custom 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data structure (</w:t>
            </w:r>
            <w:proofErr w:type="gramStart"/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O(</w:t>
            </w:r>
            <w:proofErr w:type="gramEnd"/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1) time complexity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Priority Queue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 xml:space="preserve"> for fixed no of prioriti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es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) for custom functionality as per requirement, providing KT to seniors and juniors</w:t>
            </w:r>
            <w:r>
              <w:rPr>
                <w:rStyle w:val="apple-converted-space"/>
                <w:rFonts w:ascii="Arial" w:hAnsi="Arial" w:cs="Arial"/>
                <w:b w:val="0"/>
                <w:bCs/>
                <w:color w:val="2E353E"/>
                <w:sz w:val="21"/>
                <w:szCs w:val="21"/>
              </w:rPr>
              <w:t>. Creation of work-flow of new module and implementing and distributing among juniors.</w:t>
            </w:r>
          </w:p>
          <w:p w14:paraId="00A73022" w14:textId="42F6C145" w:rsidR="004C3424" w:rsidRDefault="005C2577">
            <w:pPr>
              <w:pStyle w:val="Yea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Company:-</w:t>
            </w:r>
            <w:proofErr w:type="gram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B154B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>eeeeee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 xml:space="preserve"> Software Pvt. Ltd.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(May, 2014 – </w:t>
            </w:r>
            <w:r>
              <w:rPr>
                <w:rFonts w:ascii="Arial" w:hAnsi="Arial" w:cs="Arial"/>
              </w:rPr>
              <w:t>August, 2017</w:t>
            </w:r>
            <w:r>
              <w:rPr>
                <w:rFonts w:ascii="Arial" w:hAnsi="Arial" w:cs="Arial"/>
              </w:rPr>
              <w:t>)</w:t>
            </w:r>
          </w:p>
          <w:p w14:paraId="28EE3E27" w14:textId="77777777" w:rsidR="004C3424" w:rsidRDefault="005C2577">
            <w:pPr>
              <w:pStyle w:val="Heading2"/>
              <w:jc w:val="both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Designation - </w:t>
            </w:r>
            <w:r>
              <w:rPr>
                <w:rFonts w:ascii="Arial" w:hAnsi="Arial" w:cs="Arial"/>
                <w:b w:val="0"/>
                <w:bCs/>
                <w:sz w:val="21"/>
                <w:szCs w:val="21"/>
              </w:rPr>
              <w:t>Associate Technology</w:t>
            </w:r>
          </w:p>
          <w:p w14:paraId="56D321AE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 1: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E commerce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implementation for electronics and apparel retailer.</w:t>
            </w:r>
          </w:p>
          <w:p w14:paraId="7CBFE870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 2: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E commerce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implementation for leading jewelry retailer</w:t>
            </w:r>
          </w:p>
          <w:p w14:paraId="6944F923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 3: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E commerce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implementation for an electronics and grocery retailer</w:t>
            </w:r>
          </w:p>
          <w:p w14:paraId="161695A6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 xml:space="preserve">Projects 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Description: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 Project involved enhancement of online storefront and native application based on 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java collection,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Hybris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multi-channel suite.</w:t>
            </w:r>
          </w:p>
          <w:p w14:paraId="7B77C44A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Roles &amp; responsibilities:</w:t>
            </w:r>
            <w:r>
              <w:rPr>
                <w:rStyle w:val="apple-converted-space"/>
                <w:rFonts w:ascii="Arial" w:hAnsi="Arial" w:cs="Arial"/>
                <w:color w:val="2E353E"/>
                <w:sz w:val="21"/>
                <w:szCs w:val="21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Hybris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developer, java developer, mentoring juniors for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Hybris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component, template, page 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creation etc., coding technologies involved are java, spring,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jsp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, tag,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jquery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js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>, html5.</w:t>
            </w:r>
          </w:p>
          <w:p w14:paraId="3CB2338F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Project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 xml:space="preserve"> -4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 Game developed in NTEG (Cut the rope kind of game)- Gaming in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Phaser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, Html5, JavaScript, </w:t>
            </w:r>
            <w:proofErr w:type="spellStart"/>
            <w:r>
              <w:rPr>
                <w:rFonts w:ascii="Arial" w:hAnsi="Arial" w:cs="Arial"/>
                <w:color w:val="2E353E"/>
                <w:sz w:val="21"/>
                <w:szCs w:val="21"/>
              </w:rPr>
              <w:t>Inkscape</w:t>
            </w:r>
            <w:proofErr w:type="spellEnd"/>
            <w:r>
              <w:rPr>
                <w:rFonts w:ascii="Arial" w:hAnsi="Arial" w:cs="Arial"/>
                <w:color w:val="2E353E"/>
                <w:sz w:val="21"/>
                <w:szCs w:val="21"/>
              </w:rPr>
              <w:t>.</w:t>
            </w:r>
          </w:p>
          <w:p w14:paraId="1B70C55A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 xml:space="preserve">Project 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4.1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:</w:t>
            </w:r>
            <w:r>
              <w:rPr>
                <w:rStyle w:val="apple-converted-space"/>
                <w:rFonts w:ascii="Arial" w:hAnsi="Arial" w:cs="Arial"/>
                <w:b/>
                <w:bCs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2D Game Development in </w:t>
            </w:r>
            <w:proofErr w:type="spellStart"/>
            <w:proofErr w:type="gramStart"/>
            <w:r>
              <w:rPr>
                <w:rFonts w:ascii="Arial" w:hAnsi="Arial" w:cs="Arial"/>
                <w:color w:val="2E353E"/>
                <w:sz w:val="21"/>
                <w:szCs w:val="21"/>
              </w:rPr>
              <w:t>Unity,Models</w:t>
            </w:r>
            <w:proofErr w:type="spellEnd"/>
            <w:proofErr w:type="gramEnd"/>
            <w:r>
              <w:rPr>
                <w:rFonts w:ascii="Arial" w:hAnsi="Arial" w:cs="Arial"/>
                <w:color w:val="2E353E"/>
                <w:sz w:val="21"/>
                <w:szCs w:val="21"/>
              </w:rPr>
              <w:t xml:space="preserve"> devel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opment in Blender.</w:t>
            </w:r>
          </w:p>
          <w:p w14:paraId="504FBD59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 xml:space="preserve">Project 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4.2</w:t>
            </w: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 3D Game Development in Unity.</w:t>
            </w:r>
          </w:p>
          <w:p w14:paraId="1E1FED41" w14:textId="77777777" w:rsidR="004C3424" w:rsidRDefault="005C25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E353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E353E"/>
                <w:sz w:val="21"/>
                <w:szCs w:val="21"/>
              </w:rPr>
              <w:t>Roles &amp; responsibilities:</w:t>
            </w:r>
            <w:r>
              <w:rPr>
                <w:rStyle w:val="apple-converted-space"/>
                <w:rFonts w:ascii="Arial" w:hAnsi="Arial" w:cs="Arial"/>
                <w:color w:val="2E353E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E353E"/>
                <w:sz w:val="21"/>
                <w:szCs w:val="21"/>
              </w:rPr>
              <w:t>Individual developer project.</w:t>
            </w:r>
          </w:p>
          <w:p w14:paraId="49DD9BFF" w14:textId="77777777" w:rsidR="004C3424" w:rsidRDefault="004C34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E353E"/>
                <w:sz w:val="21"/>
                <w:szCs w:val="21"/>
              </w:rPr>
            </w:pPr>
          </w:p>
          <w:p w14:paraId="519ECFCD" w14:textId="7383330C" w:rsidR="004C3424" w:rsidRPr="00CE6329" w:rsidRDefault="005C2577" w:rsidP="00CE6329">
            <w:pPr>
              <w:pStyle w:val="Heading1"/>
              <w:rPr>
                <w:rFonts w:ascii="Arial" w:hAnsi="Arial" w:cs="Arial"/>
                <w:color w:val="002060"/>
                <w:sz w:val="40"/>
                <w:szCs w:val="40"/>
              </w:rPr>
            </w:pPr>
            <w:r w:rsidRPr="00903B5B">
              <w:rPr>
                <w:rFonts w:ascii="Arial" w:hAnsi="Arial" w:cs="Arial"/>
                <w:color w:val="002060"/>
                <w:sz w:val="40"/>
                <w:szCs w:val="40"/>
              </w:rPr>
              <w:t>EDUCATION</w:t>
            </w:r>
          </w:p>
          <w:p w14:paraId="5496C682" w14:textId="77777777" w:rsidR="004C3424" w:rsidRDefault="005C2577">
            <w:pPr>
              <w:pStyle w:val="Year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70C0"/>
                <w:sz w:val="21"/>
                <w:szCs w:val="21"/>
              </w:rPr>
              <w:t>R</w:t>
            </w:r>
            <w:r>
              <w:rPr>
                <w:rFonts w:ascii="Arial" w:hAnsi="Arial" w:cs="Arial"/>
                <w:b/>
                <w:color w:val="0070C0"/>
                <w:sz w:val="21"/>
                <w:szCs w:val="21"/>
              </w:rPr>
              <w:t>ajasthan Technical University</w:t>
            </w:r>
            <w:r>
              <w:rPr>
                <w:rFonts w:ascii="Arial" w:hAnsi="Arial" w:cs="Arial"/>
                <w:b/>
                <w:color w:val="0070C0"/>
                <w:sz w:val="21"/>
                <w:szCs w:val="21"/>
              </w:rPr>
              <w:t xml:space="preserve">   | 73% |   Honors degree</w:t>
            </w:r>
            <w:r>
              <w:rPr>
                <w:rFonts w:ascii="Arial" w:hAnsi="Arial" w:cs="Arial"/>
                <w:b/>
                <w:color w:val="503D1B" w:themeColor="background2" w:themeShade="4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color w:val="503D1B" w:themeColor="background2" w:themeShade="40"/>
                <w:sz w:val="21"/>
                <w:szCs w:val="21"/>
              </w:rPr>
              <w:t xml:space="preserve">   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2010–2014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374A5DAA" w14:textId="77777777" w:rsidR="004C3424" w:rsidRDefault="005C2577">
            <w:pPr>
              <w:pStyle w:val="Heading3"/>
              <w:ind w:firstLineChars="1450" w:firstLine="3132"/>
              <w:jc w:val="both"/>
              <w:outlineLvl w:val="2"/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bCs/>
                <w:color w:val="503D1B" w:themeColor="background2" w:themeShade="40"/>
                <w:sz w:val="21"/>
                <w:szCs w:val="21"/>
              </w:rPr>
              <w:t>Branch:-</w:t>
            </w:r>
            <w:proofErr w:type="gramEnd"/>
            <w:r>
              <w:rPr>
                <w:rFonts w:ascii="Arial" w:hAnsi="Arial" w:cs="Arial"/>
                <w:bCs/>
                <w:color w:val="503D1B" w:themeColor="background2" w:themeShade="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Cs/>
                <w:color w:val="503D1B" w:themeColor="background2" w:themeShade="40"/>
                <w:sz w:val="21"/>
                <w:szCs w:val="21"/>
              </w:rPr>
              <w:t xml:space="preserve">Electronics and Communication 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  <w:p w14:paraId="3AF826F0" w14:textId="77777777" w:rsidR="004C3424" w:rsidRDefault="005C25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E353E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E353E"/>
                <w:sz w:val="21"/>
                <w:szCs w:val="21"/>
                <w:u w:val="single"/>
              </w:rPr>
              <w:t xml:space="preserve">B. Tech. </w:t>
            </w:r>
            <w:r>
              <w:rPr>
                <w:rFonts w:ascii="Arial" w:eastAsia="Times New Roman" w:hAnsi="Arial" w:cs="Arial"/>
                <w:b/>
                <w:bCs/>
                <w:color w:val="2E353E"/>
                <w:sz w:val="21"/>
                <w:szCs w:val="21"/>
                <w:u w:val="single"/>
              </w:rPr>
              <w:t>Achievements:</w:t>
            </w:r>
          </w:p>
          <w:p w14:paraId="5CFA9968" w14:textId="77777777" w:rsidR="004C3424" w:rsidRDefault="005C25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E353E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E353E"/>
                <w:sz w:val="21"/>
                <w:szCs w:val="21"/>
              </w:rPr>
              <w:t>1. Low cost electricity and water saving guard system </w:t>
            </w:r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won first prize in tech expo. IIT Jodhpur, second price in tech expo. Bits </w:t>
            </w:r>
            <w:proofErr w:type="spellStart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>Pilani</w:t>
            </w:r>
            <w:proofErr w:type="spellEnd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 2014.</w:t>
            </w:r>
          </w:p>
          <w:p w14:paraId="14DC0AEB" w14:textId="77777777" w:rsidR="004C3424" w:rsidRDefault="005C25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E353E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E353E"/>
                <w:sz w:val="21"/>
                <w:szCs w:val="21"/>
              </w:rPr>
              <w:t>2. Zero Input Machine Theory</w:t>
            </w:r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> won 3rd prize in tech expo MNIT Jaipur.</w:t>
            </w:r>
          </w:p>
          <w:p w14:paraId="589B8E92" w14:textId="77777777" w:rsidR="004C3424" w:rsidRDefault="005C25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E353E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2E353E"/>
                <w:sz w:val="21"/>
                <w:szCs w:val="21"/>
              </w:rPr>
              <w:t>3.</w:t>
            </w:r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2E353E"/>
                <w:sz w:val="21"/>
                <w:szCs w:val="21"/>
              </w:rPr>
              <w:t>Robotic Jet Blade Car</w:t>
            </w:r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>: a car</w:t>
            </w:r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 can run on earth and water and can fly won first prize in Bits </w:t>
            </w:r>
            <w:proofErr w:type="spellStart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>Pilani</w:t>
            </w:r>
            <w:proofErr w:type="spellEnd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>Robo</w:t>
            </w:r>
            <w:proofErr w:type="spellEnd"/>
            <w:r>
              <w:rPr>
                <w:rFonts w:ascii="Arial" w:eastAsia="Times New Roman" w:hAnsi="Arial" w:cs="Arial"/>
                <w:color w:val="2E353E"/>
                <w:sz w:val="21"/>
                <w:szCs w:val="21"/>
              </w:rPr>
              <w:t xml:space="preserve"> race 2014. (Coding in embedded C, Bascom, Assembly)</w:t>
            </w:r>
          </w:p>
          <w:p w14:paraId="62B94F87" w14:textId="77777777" w:rsidR="004C3424" w:rsidRDefault="004C3424">
            <w:pPr>
              <w:spacing w:after="0" w:line="240" w:lineRule="auto"/>
              <w:rPr>
                <w:rFonts w:ascii="Arial" w:eastAsia="Times New Roman" w:hAnsi="Arial" w:cs="Arial"/>
                <w:color w:val="2E353E"/>
                <w:sz w:val="21"/>
                <w:szCs w:val="21"/>
              </w:rPr>
            </w:pPr>
          </w:p>
          <w:p w14:paraId="7A2CDBBC" w14:textId="77777777" w:rsidR="004C3424" w:rsidRDefault="005C2577">
            <w:pPr>
              <w:pStyle w:val="Yea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Senior Secondary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|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CBSE</w:t>
            </w:r>
            <w:proofErr w:type="gramEnd"/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|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Science Math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|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82.80 %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r>
              <w:rPr>
                <w:rFonts w:ascii="Arial" w:hAnsi="Arial" w:cs="Arial"/>
                <w:color w:val="503D1B" w:themeColor="background2" w:themeShade="40"/>
                <w:sz w:val="21"/>
                <w:szCs w:val="21"/>
              </w:rPr>
              <w:t xml:space="preserve">      </w:t>
            </w:r>
            <w:r>
              <w:rPr>
                <w:rFonts w:ascii="Arial" w:hAnsi="Arial" w:cs="Arial"/>
                <w:sz w:val="21"/>
                <w:szCs w:val="21"/>
              </w:rPr>
              <w:t>(2007 – 2009)</w:t>
            </w:r>
          </w:p>
          <w:p w14:paraId="25F6B881" w14:textId="77777777" w:rsidR="004C3424" w:rsidRDefault="004C3424">
            <w:pPr>
              <w:pStyle w:val="Heading3"/>
              <w:outlineLvl w:val="2"/>
              <w:rPr>
                <w:rFonts w:ascii="Arial" w:hAnsi="Arial" w:cs="Arial"/>
                <w:color w:val="503D1B" w:themeColor="background2" w:themeShade="40"/>
                <w:sz w:val="21"/>
                <w:szCs w:val="21"/>
              </w:rPr>
            </w:pPr>
          </w:p>
          <w:p w14:paraId="0510F46C" w14:textId="77777777" w:rsidR="004C3424" w:rsidRDefault="005C2577">
            <w:pPr>
              <w:pStyle w:val="Yea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Secondary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|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RBSE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|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>85.67 %</w:t>
            </w:r>
            <w:r>
              <w:rPr>
                <w:rFonts w:ascii="Arial" w:hAnsi="Arial" w:cs="Arial"/>
                <w:b/>
                <w:bCs/>
                <w:color w:val="0070C0"/>
                <w:sz w:val="21"/>
                <w:szCs w:val="21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                 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2006 – 2007)</w:t>
            </w:r>
          </w:p>
          <w:p w14:paraId="767D989D" w14:textId="77777777" w:rsidR="004C3424" w:rsidRDefault="004C3424">
            <w:pPr>
              <w:tabs>
                <w:tab w:val="left" w:pos="2687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E5E8BB8" w14:textId="77777777" w:rsidR="004C3424" w:rsidRDefault="004C3424">
      <w:pPr>
        <w:rPr>
          <w:rFonts w:ascii="Arial" w:hAnsi="Arial" w:cs="Arial"/>
          <w:sz w:val="2"/>
        </w:rPr>
      </w:pPr>
    </w:p>
    <w:sectPr w:rsidR="004C3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2B18"/>
    <w:multiLevelType w:val="multilevel"/>
    <w:tmpl w:val="42422B18"/>
    <w:lvl w:ilvl="0">
      <w:start w:val="1"/>
      <w:numFmt w:val="decimal"/>
      <w:suff w:val="nothing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25E49"/>
    <w:rsid w:val="0004152E"/>
    <w:rsid w:val="00060512"/>
    <w:rsid w:val="00077B53"/>
    <w:rsid w:val="000C254C"/>
    <w:rsid w:val="000E453A"/>
    <w:rsid w:val="000E76A7"/>
    <w:rsid w:val="00116F17"/>
    <w:rsid w:val="0011711A"/>
    <w:rsid w:val="001C3E66"/>
    <w:rsid w:val="001D1FBE"/>
    <w:rsid w:val="001E67DE"/>
    <w:rsid w:val="00206B63"/>
    <w:rsid w:val="00211AD9"/>
    <w:rsid w:val="00215F61"/>
    <w:rsid w:val="00216CDF"/>
    <w:rsid w:val="00277A51"/>
    <w:rsid w:val="00293960"/>
    <w:rsid w:val="00295017"/>
    <w:rsid w:val="00297A09"/>
    <w:rsid w:val="002A3C6A"/>
    <w:rsid w:val="002A5623"/>
    <w:rsid w:val="002D658B"/>
    <w:rsid w:val="002F1FE6"/>
    <w:rsid w:val="002F7174"/>
    <w:rsid w:val="003321BD"/>
    <w:rsid w:val="00364AF4"/>
    <w:rsid w:val="00373456"/>
    <w:rsid w:val="00380AF6"/>
    <w:rsid w:val="003B1937"/>
    <w:rsid w:val="003B3035"/>
    <w:rsid w:val="003F5F65"/>
    <w:rsid w:val="00443376"/>
    <w:rsid w:val="004860CA"/>
    <w:rsid w:val="004B699D"/>
    <w:rsid w:val="004C3424"/>
    <w:rsid w:val="00502C52"/>
    <w:rsid w:val="00565792"/>
    <w:rsid w:val="005746F4"/>
    <w:rsid w:val="00575133"/>
    <w:rsid w:val="005C0822"/>
    <w:rsid w:val="005C2577"/>
    <w:rsid w:val="005C3164"/>
    <w:rsid w:val="005C6EFD"/>
    <w:rsid w:val="005F0530"/>
    <w:rsid w:val="00641208"/>
    <w:rsid w:val="00641E9D"/>
    <w:rsid w:val="00646AA0"/>
    <w:rsid w:val="00662BDF"/>
    <w:rsid w:val="00667657"/>
    <w:rsid w:val="006734B7"/>
    <w:rsid w:val="00674D3F"/>
    <w:rsid w:val="006820AF"/>
    <w:rsid w:val="00682A58"/>
    <w:rsid w:val="006F4F0B"/>
    <w:rsid w:val="00700291"/>
    <w:rsid w:val="007140F4"/>
    <w:rsid w:val="007208F5"/>
    <w:rsid w:val="00740E1B"/>
    <w:rsid w:val="00762693"/>
    <w:rsid w:val="007653AC"/>
    <w:rsid w:val="0078598A"/>
    <w:rsid w:val="007B2C2D"/>
    <w:rsid w:val="007D4C02"/>
    <w:rsid w:val="0084106D"/>
    <w:rsid w:val="00860E5A"/>
    <w:rsid w:val="008C31D4"/>
    <w:rsid w:val="00903B5B"/>
    <w:rsid w:val="00917105"/>
    <w:rsid w:val="009201EA"/>
    <w:rsid w:val="00943FD3"/>
    <w:rsid w:val="00951B1C"/>
    <w:rsid w:val="00997D07"/>
    <w:rsid w:val="009B5F80"/>
    <w:rsid w:val="009D14E6"/>
    <w:rsid w:val="00A155C5"/>
    <w:rsid w:val="00A54B90"/>
    <w:rsid w:val="00AA5585"/>
    <w:rsid w:val="00AD6E06"/>
    <w:rsid w:val="00B00D68"/>
    <w:rsid w:val="00B11972"/>
    <w:rsid w:val="00B154B0"/>
    <w:rsid w:val="00B31299"/>
    <w:rsid w:val="00B36158"/>
    <w:rsid w:val="00B50998"/>
    <w:rsid w:val="00B65231"/>
    <w:rsid w:val="00B750F7"/>
    <w:rsid w:val="00B82C7F"/>
    <w:rsid w:val="00BA7A54"/>
    <w:rsid w:val="00BF105B"/>
    <w:rsid w:val="00C0062A"/>
    <w:rsid w:val="00C208C8"/>
    <w:rsid w:val="00C66D72"/>
    <w:rsid w:val="00C856F3"/>
    <w:rsid w:val="00C931FF"/>
    <w:rsid w:val="00CB71C7"/>
    <w:rsid w:val="00CC2B41"/>
    <w:rsid w:val="00CE4B65"/>
    <w:rsid w:val="00CE6329"/>
    <w:rsid w:val="00D16339"/>
    <w:rsid w:val="00D44519"/>
    <w:rsid w:val="00D53F4F"/>
    <w:rsid w:val="00D55144"/>
    <w:rsid w:val="00D66B36"/>
    <w:rsid w:val="00D77971"/>
    <w:rsid w:val="00DB0C64"/>
    <w:rsid w:val="00DD7C09"/>
    <w:rsid w:val="00DE252D"/>
    <w:rsid w:val="00DF663B"/>
    <w:rsid w:val="00E11378"/>
    <w:rsid w:val="00E1393E"/>
    <w:rsid w:val="00E3165A"/>
    <w:rsid w:val="00E706E6"/>
    <w:rsid w:val="00EA247B"/>
    <w:rsid w:val="00EA4036"/>
    <w:rsid w:val="00EB0948"/>
    <w:rsid w:val="00EF5C97"/>
    <w:rsid w:val="00F13AD8"/>
    <w:rsid w:val="00F144DE"/>
    <w:rsid w:val="00F239A8"/>
    <w:rsid w:val="00F55A63"/>
    <w:rsid w:val="00F8720D"/>
    <w:rsid w:val="00F875AD"/>
    <w:rsid w:val="00FA645A"/>
    <w:rsid w:val="00FB209A"/>
    <w:rsid w:val="012A00C0"/>
    <w:rsid w:val="03576F1C"/>
    <w:rsid w:val="04170347"/>
    <w:rsid w:val="04DD2204"/>
    <w:rsid w:val="06EF0B7D"/>
    <w:rsid w:val="086A4D17"/>
    <w:rsid w:val="08913D1D"/>
    <w:rsid w:val="08A73A2C"/>
    <w:rsid w:val="08D20D5C"/>
    <w:rsid w:val="0B240F3E"/>
    <w:rsid w:val="0BA318AA"/>
    <w:rsid w:val="0C3E638E"/>
    <w:rsid w:val="0D883BCB"/>
    <w:rsid w:val="0D900CC2"/>
    <w:rsid w:val="0DEE5756"/>
    <w:rsid w:val="0FC524F8"/>
    <w:rsid w:val="12696058"/>
    <w:rsid w:val="126F7005"/>
    <w:rsid w:val="148853F7"/>
    <w:rsid w:val="19B930A5"/>
    <w:rsid w:val="19C06ADF"/>
    <w:rsid w:val="1A075EBD"/>
    <w:rsid w:val="1D6D115C"/>
    <w:rsid w:val="1DD374A7"/>
    <w:rsid w:val="1E656D90"/>
    <w:rsid w:val="1F402609"/>
    <w:rsid w:val="1FCA0973"/>
    <w:rsid w:val="205F376C"/>
    <w:rsid w:val="20A8521E"/>
    <w:rsid w:val="21CA7CC2"/>
    <w:rsid w:val="22690193"/>
    <w:rsid w:val="23B65042"/>
    <w:rsid w:val="24401A73"/>
    <w:rsid w:val="25657991"/>
    <w:rsid w:val="28DB7225"/>
    <w:rsid w:val="28E37782"/>
    <w:rsid w:val="29236794"/>
    <w:rsid w:val="294246A7"/>
    <w:rsid w:val="2A141937"/>
    <w:rsid w:val="2B5E3933"/>
    <w:rsid w:val="2CC0248E"/>
    <w:rsid w:val="2E1D0F0D"/>
    <w:rsid w:val="2FDF3F7A"/>
    <w:rsid w:val="30DF2B22"/>
    <w:rsid w:val="30E22EE6"/>
    <w:rsid w:val="31D7116A"/>
    <w:rsid w:val="324C6C79"/>
    <w:rsid w:val="32B4520B"/>
    <w:rsid w:val="34103749"/>
    <w:rsid w:val="35A919A4"/>
    <w:rsid w:val="36ED1ED6"/>
    <w:rsid w:val="3A2958DC"/>
    <w:rsid w:val="3A6D3246"/>
    <w:rsid w:val="3BD47A18"/>
    <w:rsid w:val="3C75026B"/>
    <w:rsid w:val="3E48063A"/>
    <w:rsid w:val="3E8B4207"/>
    <w:rsid w:val="3EDB5699"/>
    <w:rsid w:val="401B6E08"/>
    <w:rsid w:val="41621776"/>
    <w:rsid w:val="417F57B5"/>
    <w:rsid w:val="42852EE3"/>
    <w:rsid w:val="442167B9"/>
    <w:rsid w:val="44C351C6"/>
    <w:rsid w:val="459141A0"/>
    <w:rsid w:val="46D40C96"/>
    <w:rsid w:val="46EA5744"/>
    <w:rsid w:val="49A17D30"/>
    <w:rsid w:val="4C195E53"/>
    <w:rsid w:val="4CF644EE"/>
    <w:rsid w:val="4E055F48"/>
    <w:rsid w:val="4F0E257A"/>
    <w:rsid w:val="4F831304"/>
    <w:rsid w:val="4F990A09"/>
    <w:rsid w:val="50DD7EC8"/>
    <w:rsid w:val="52FD2301"/>
    <w:rsid w:val="53E67331"/>
    <w:rsid w:val="55BE0B20"/>
    <w:rsid w:val="55DE5BAE"/>
    <w:rsid w:val="55FB72B7"/>
    <w:rsid w:val="56E46DF4"/>
    <w:rsid w:val="594D4497"/>
    <w:rsid w:val="598F7D6F"/>
    <w:rsid w:val="59DB5268"/>
    <w:rsid w:val="5A0A21A8"/>
    <w:rsid w:val="5A3D5455"/>
    <w:rsid w:val="5BE83FB9"/>
    <w:rsid w:val="5C4C3145"/>
    <w:rsid w:val="60B7090A"/>
    <w:rsid w:val="6513036B"/>
    <w:rsid w:val="65881EF5"/>
    <w:rsid w:val="65FC636A"/>
    <w:rsid w:val="660C54F9"/>
    <w:rsid w:val="67425BA1"/>
    <w:rsid w:val="683F28D0"/>
    <w:rsid w:val="6A1F348B"/>
    <w:rsid w:val="6A92665B"/>
    <w:rsid w:val="6B6A1093"/>
    <w:rsid w:val="6B8F3FD8"/>
    <w:rsid w:val="6CE14391"/>
    <w:rsid w:val="70B14F27"/>
    <w:rsid w:val="70DB0537"/>
    <w:rsid w:val="74D52886"/>
    <w:rsid w:val="7AF218A9"/>
    <w:rsid w:val="7CE37B20"/>
    <w:rsid w:val="7D1E17B6"/>
    <w:rsid w:val="7DA14B74"/>
    <w:rsid w:val="7E500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81A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entury Gothic" w:hAnsi="Century Gothic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F7B615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hAnsi="Century Gothic"/>
      <w:b/>
      <w:color w:val="548AB7" w:themeColor="accent1" w:themeShade="BF"/>
      <w:spacing w:val="10"/>
      <w:sz w:val="24"/>
    </w:rPr>
  </w:style>
  <w:style w:type="paragraph" w:customStyle="1" w:styleId="Name">
    <w:name w:val="Name"/>
    <w:basedOn w:val="Normal"/>
    <w:qFormat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center"/>
    </w:pPr>
    <w:rPr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Pr>
      <w:rFonts w:ascii="Century Gothic" w:hAnsi="Century Gothic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</cp:revision>
  <cp:lastPrinted>2018-06-17T05:51:00Z</cp:lastPrinted>
  <dcterms:created xsi:type="dcterms:W3CDTF">2018-06-17T15:24:00Z</dcterms:created>
  <dcterms:modified xsi:type="dcterms:W3CDTF">2018-06-17T15:24:00Z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