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9B6C" w14:textId="77777777" w:rsidR="00C005B6" w:rsidRDefault="00236868">
      <w:r>
        <w:t>Integrasjonstesting</w:t>
      </w:r>
      <w:r w:rsidR="00D95AD3">
        <w:t>:</w:t>
      </w:r>
    </w:p>
    <w:tbl>
      <w:tblPr>
        <w:tblStyle w:val="Rutenettabell4uthevingsfarge3"/>
        <w:tblW w:w="0" w:type="auto"/>
        <w:tblLook w:val="04A0" w:firstRow="1" w:lastRow="0" w:firstColumn="1" w:lastColumn="0" w:noHBand="0" w:noVBand="1"/>
      </w:tblPr>
      <w:tblGrid>
        <w:gridCol w:w="7225"/>
        <w:gridCol w:w="2171"/>
      </w:tblGrid>
      <w:tr w:rsidR="00C005B6" w14:paraId="5318DC95" w14:textId="77777777" w:rsidTr="00C00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06D4A83" w14:textId="77777777" w:rsidR="00C005B6" w:rsidRDefault="00C005B6">
            <w:r>
              <w:t>Test-beskrivelse</w:t>
            </w:r>
          </w:p>
        </w:tc>
        <w:tc>
          <w:tcPr>
            <w:tcW w:w="2171" w:type="dxa"/>
          </w:tcPr>
          <w:p w14:paraId="0BD059FC" w14:textId="77777777" w:rsidR="00C005B6" w:rsidRDefault="00C0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Kravspesifikasjon</w:t>
            </w:r>
          </w:p>
        </w:tc>
      </w:tr>
      <w:tr w:rsidR="00C005B6" w14:paraId="1EE124AE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BD31744" w14:textId="77777777" w:rsidR="00C005B6" w:rsidRDefault="00C005B6">
            <w:r>
              <w:t>Starte heisen mellom etasjer. Sjekke om den kommer i gyldig tilstand før den tar ordre.</w:t>
            </w:r>
          </w:p>
        </w:tc>
        <w:tc>
          <w:tcPr>
            <w:tcW w:w="2171" w:type="dxa"/>
          </w:tcPr>
          <w:p w14:paraId="6C30956B" w14:textId="77777777" w:rsidR="00C005B6" w:rsidRDefault="00C0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O1, O2</w:t>
            </w:r>
          </w:p>
        </w:tc>
      </w:tr>
      <w:tr w:rsidR="00C005B6" w14:paraId="6BEAC143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E48F5F6" w14:textId="77777777" w:rsidR="00C005B6" w:rsidRDefault="00236868" w:rsidP="00236868">
            <w:r>
              <w:t>Legge inn ordre og se på heisens oppførsel. Legge inn ordre underveis på heisens bane. Både med og mot bevegelsesretning.</w:t>
            </w:r>
          </w:p>
        </w:tc>
        <w:tc>
          <w:tcPr>
            <w:tcW w:w="2171" w:type="dxa"/>
          </w:tcPr>
          <w:p w14:paraId="1010B48A" w14:textId="77777777" w:rsidR="00C005B6" w:rsidRDefault="0023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H1, H2, H3</w:t>
            </w:r>
          </w:p>
        </w:tc>
      </w:tr>
      <w:tr w:rsidR="00C005B6" w14:paraId="4C6ECBE3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8050AD9" w14:textId="77777777" w:rsidR="00C005B6" w:rsidRDefault="00236868">
            <w:r>
              <w:t>Se heisens oppførsel når den har gjennomført alle ordre</w:t>
            </w:r>
          </w:p>
        </w:tc>
        <w:tc>
          <w:tcPr>
            <w:tcW w:w="2171" w:type="dxa"/>
          </w:tcPr>
          <w:p w14:paraId="647DE2B3" w14:textId="77777777" w:rsidR="00C005B6" w:rsidRDefault="0023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H4</w:t>
            </w:r>
          </w:p>
        </w:tc>
      </w:tr>
      <w:tr w:rsidR="00C005B6" w14:paraId="0DA78B86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1909BA8" w14:textId="7FCE8674" w:rsidR="00C005B6" w:rsidRDefault="00B30CC5">
            <w:r>
              <w:t>Kjøre heisen og observere oppførsel på etasjelysene</w:t>
            </w:r>
          </w:p>
        </w:tc>
        <w:tc>
          <w:tcPr>
            <w:tcW w:w="2171" w:type="dxa"/>
          </w:tcPr>
          <w:p w14:paraId="33B04DDB" w14:textId="1F1845C3" w:rsidR="00C005B6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L3, L4, L5</w:t>
            </w:r>
          </w:p>
        </w:tc>
      </w:tr>
      <w:tr w:rsidR="00C005B6" w14:paraId="13FD1E5A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FA059A9" w14:textId="152B6DE1" w:rsidR="00C005B6" w:rsidRDefault="00B30CC5">
            <w:r>
              <w:t>Kjøre heisen og observere oppførsel på bestillingslys</w:t>
            </w:r>
          </w:p>
        </w:tc>
        <w:tc>
          <w:tcPr>
            <w:tcW w:w="2171" w:type="dxa"/>
          </w:tcPr>
          <w:p w14:paraId="759C9B42" w14:textId="19AAB100" w:rsidR="00B30CC5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L1, L2</w:t>
            </w:r>
          </w:p>
        </w:tc>
      </w:tr>
      <w:tr w:rsidR="00C005B6" w14:paraId="3A6C7D05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0822168" w14:textId="0045F091" w:rsidR="00C005B6" w:rsidRDefault="00B30CC5">
            <w:r>
              <w:t>Kjøre heisen og trykke på stoppknapp i etasje</w:t>
            </w:r>
          </w:p>
        </w:tc>
        <w:tc>
          <w:tcPr>
            <w:tcW w:w="2171" w:type="dxa"/>
          </w:tcPr>
          <w:p w14:paraId="4B489442" w14:textId="117262C4" w:rsidR="00C005B6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L6, S4, S5, D3</w:t>
            </w:r>
          </w:p>
        </w:tc>
      </w:tr>
      <w:tr w:rsidR="00C005B6" w14:paraId="37E5FFC8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F0508DF" w14:textId="3AB58D90" w:rsidR="00B30CC5" w:rsidRPr="00B30CC5" w:rsidRDefault="00B30CC5">
            <w:pPr>
              <w:rPr>
                <w:b w:val="0"/>
                <w:bCs w:val="0"/>
              </w:rPr>
            </w:pPr>
            <w:r>
              <w:t>Kjøre heisen og trykke på stoppknapp mellom etasjer</w:t>
            </w:r>
          </w:p>
        </w:tc>
        <w:tc>
          <w:tcPr>
            <w:tcW w:w="2171" w:type="dxa"/>
          </w:tcPr>
          <w:p w14:paraId="2F324DF8" w14:textId="1AFAC942" w:rsidR="00C005B6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L6, S4, S5</w:t>
            </w:r>
          </w:p>
        </w:tc>
      </w:tr>
      <w:tr w:rsidR="00B30CC5" w14:paraId="29975784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4C205A6" w14:textId="3D6BD018" w:rsidR="00B30CC5" w:rsidRDefault="00B30CC5">
            <w:r>
              <w:t>Forsøke å legge inn bestillinger mens heisknappen er trykket inn</w:t>
            </w:r>
          </w:p>
        </w:tc>
        <w:tc>
          <w:tcPr>
            <w:tcW w:w="2171" w:type="dxa"/>
          </w:tcPr>
          <w:p w14:paraId="025FA05A" w14:textId="66A40989" w:rsidR="00B30CC5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</w:tr>
      <w:tr w:rsidR="00B30CC5" w14:paraId="52E348D2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7B158A1" w14:textId="7F2B319D" w:rsidR="00B30CC5" w:rsidRDefault="00B30CC5">
            <w:r>
              <w:t>Slippe stoppknapp, observere oppførsel</w:t>
            </w:r>
          </w:p>
        </w:tc>
        <w:tc>
          <w:tcPr>
            <w:tcW w:w="2171" w:type="dxa"/>
          </w:tcPr>
          <w:p w14:paraId="79A1E536" w14:textId="2E98389D" w:rsidR="00B30CC5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S7</w:t>
            </w:r>
          </w:p>
        </w:tc>
      </w:tr>
      <w:tr w:rsidR="00B30CC5" w14:paraId="372A4292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0DE21BE" w14:textId="5E0F63E1" w:rsidR="00B30CC5" w:rsidRDefault="00B30CC5">
            <w:r>
              <w:t>Observere oppførsel av heisdør ved bruk</w:t>
            </w:r>
          </w:p>
        </w:tc>
        <w:tc>
          <w:tcPr>
            <w:tcW w:w="2171" w:type="dxa"/>
          </w:tcPr>
          <w:p w14:paraId="74C15016" w14:textId="6C43BFEF" w:rsidR="00B30CC5" w:rsidRDefault="00B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D1, D2</w:t>
            </w:r>
          </w:p>
        </w:tc>
      </w:tr>
      <w:tr w:rsidR="00B30CC5" w14:paraId="35477CA9" w14:textId="77777777" w:rsidTr="00C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915D1F" w14:textId="6B0FFA2A" w:rsidR="00B30CC5" w:rsidRDefault="00B30CC5">
            <w:r>
              <w:t xml:space="preserve">Aktivere obstruksjonsbryter </w:t>
            </w:r>
            <w:r w:rsidR="00AE505B">
              <w:t>med lukket dør, still og kjøring</w:t>
            </w:r>
          </w:p>
        </w:tc>
        <w:tc>
          <w:tcPr>
            <w:tcW w:w="2171" w:type="dxa"/>
          </w:tcPr>
          <w:p w14:paraId="2CAE4987" w14:textId="56BB3F4C" w:rsidR="00B30CC5" w:rsidRDefault="00B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</w:t>
            </w:r>
            <w:r w:rsidR="00AE505B">
              <w:t>, S2, R1</w:t>
            </w:r>
          </w:p>
        </w:tc>
      </w:tr>
      <w:tr w:rsidR="00B30CC5" w14:paraId="737975B7" w14:textId="77777777" w:rsidTr="00C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7CF9DF0" w14:textId="4317543E" w:rsidR="00B30CC5" w:rsidRDefault="00AE505B">
            <w:r>
              <w:t>Aktivere obstruksjonsbryter i etasje, med åpen dør</w:t>
            </w:r>
          </w:p>
        </w:tc>
        <w:tc>
          <w:tcPr>
            <w:tcW w:w="2171" w:type="dxa"/>
          </w:tcPr>
          <w:p w14:paraId="32EAC44C" w14:textId="6D94E48E" w:rsidR="00AE505B" w:rsidRDefault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D4, S1</w:t>
            </w:r>
          </w:p>
        </w:tc>
      </w:tr>
    </w:tbl>
    <w:p w14:paraId="0D926996" w14:textId="77777777" w:rsidR="00C005B6" w:rsidRDefault="00C005B6"/>
    <w:p w14:paraId="44E94F5F" w14:textId="77777777" w:rsidR="00236868" w:rsidRDefault="00236868">
      <w:r>
        <w:t>Hva med:</w:t>
      </w:r>
    </w:p>
    <w:p w14:paraId="4596CBF9" w14:textId="571A0F15" w:rsidR="00236868" w:rsidRDefault="00236868">
      <w:r>
        <w:t xml:space="preserve"> O3</w:t>
      </w:r>
      <w:r w:rsidR="00AE505B">
        <w:t>, S3, R2, R3, Y1</w:t>
      </w:r>
    </w:p>
    <w:p w14:paraId="4348B0E9" w14:textId="41B59A80" w:rsidR="00AE505B" w:rsidRDefault="00AE505B">
      <w:r>
        <w:t>Vanskelig å teste for ting som aldri skal skje</w:t>
      </w:r>
    </w:p>
    <w:p w14:paraId="451BEED7" w14:textId="77777777" w:rsidR="00236868" w:rsidRDefault="00236868"/>
    <w:p w14:paraId="5BA690B6" w14:textId="77777777" w:rsidR="00236868" w:rsidRDefault="00236868">
      <w:r>
        <w:t>Modultesting</w:t>
      </w:r>
      <w:r w:rsidR="00D95AD3">
        <w:t>:</w:t>
      </w:r>
    </w:p>
    <w:tbl>
      <w:tblPr>
        <w:tblStyle w:val="Rutenettabell4uthevingsfarge3"/>
        <w:tblW w:w="0" w:type="auto"/>
        <w:tblLook w:val="04A0" w:firstRow="1" w:lastRow="0" w:firstColumn="1" w:lastColumn="0" w:noHBand="0" w:noVBand="1"/>
      </w:tblPr>
      <w:tblGrid>
        <w:gridCol w:w="7225"/>
        <w:gridCol w:w="2171"/>
      </w:tblGrid>
      <w:tr w:rsidR="00236868" w14:paraId="20F99B0D" w14:textId="77777777" w:rsidTr="00AE5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00A7175" w14:textId="77777777" w:rsidR="00236868" w:rsidRDefault="00236868" w:rsidP="00AE505B">
            <w:r>
              <w:t>Test-beskrivelse</w:t>
            </w:r>
          </w:p>
        </w:tc>
        <w:tc>
          <w:tcPr>
            <w:tcW w:w="2171" w:type="dxa"/>
          </w:tcPr>
          <w:p w14:paraId="4BAF5917" w14:textId="77777777" w:rsidR="00236868" w:rsidRDefault="00236868" w:rsidP="00AE5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</w:tr>
      <w:tr w:rsidR="00236868" w14:paraId="26C0C0F4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2BE1771" w14:textId="77777777" w:rsidR="00236868" w:rsidRDefault="00236868" w:rsidP="00AE505B"/>
        </w:tc>
        <w:tc>
          <w:tcPr>
            <w:tcW w:w="2171" w:type="dxa"/>
          </w:tcPr>
          <w:p w14:paraId="71961C18" w14:textId="77777777" w:rsidR="00236868" w:rsidRDefault="00236868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68" w14:paraId="3E0DAD3F" w14:textId="77777777" w:rsidTr="00AE5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BB70A69" w14:textId="77777777" w:rsidR="00236868" w:rsidRDefault="00236868" w:rsidP="00AE505B"/>
        </w:tc>
        <w:tc>
          <w:tcPr>
            <w:tcW w:w="2171" w:type="dxa"/>
          </w:tcPr>
          <w:p w14:paraId="481739B5" w14:textId="77777777" w:rsidR="00236868" w:rsidRDefault="00236868" w:rsidP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68" w14:paraId="08C2C0EC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DBC1138" w14:textId="77777777" w:rsidR="00236868" w:rsidRDefault="00236868" w:rsidP="00AE505B"/>
        </w:tc>
        <w:tc>
          <w:tcPr>
            <w:tcW w:w="2171" w:type="dxa"/>
          </w:tcPr>
          <w:p w14:paraId="22ED6830" w14:textId="77777777" w:rsidR="00236868" w:rsidRDefault="00236868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68" w14:paraId="06871250" w14:textId="77777777" w:rsidTr="00AE5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26FDC27" w14:textId="77777777" w:rsidR="00236868" w:rsidRDefault="00236868" w:rsidP="00AE505B"/>
        </w:tc>
        <w:tc>
          <w:tcPr>
            <w:tcW w:w="2171" w:type="dxa"/>
          </w:tcPr>
          <w:p w14:paraId="085D8369" w14:textId="77777777" w:rsidR="00236868" w:rsidRDefault="00236868" w:rsidP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68" w14:paraId="5F8A7456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6D63F43" w14:textId="77777777" w:rsidR="00236868" w:rsidRDefault="00236868" w:rsidP="00AE505B"/>
        </w:tc>
        <w:tc>
          <w:tcPr>
            <w:tcW w:w="2171" w:type="dxa"/>
          </w:tcPr>
          <w:p w14:paraId="6445A9A8" w14:textId="77777777" w:rsidR="00236868" w:rsidRDefault="00236868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68" w14:paraId="29A3F5DF" w14:textId="77777777" w:rsidTr="00AE5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D9DED11" w14:textId="77777777" w:rsidR="00236868" w:rsidRDefault="00236868" w:rsidP="00AE505B"/>
        </w:tc>
        <w:tc>
          <w:tcPr>
            <w:tcW w:w="2171" w:type="dxa"/>
          </w:tcPr>
          <w:p w14:paraId="0E9C9F9D" w14:textId="77777777" w:rsidR="00236868" w:rsidRDefault="00236868" w:rsidP="00A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68" w14:paraId="0B00927B" w14:textId="77777777" w:rsidTr="00A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21C2975" w14:textId="77777777" w:rsidR="00236868" w:rsidRDefault="00236868" w:rsidP="00AE505B"/>
        </w:tc>
        <w:tc>
          <w:tcPr>
            <w:tcW w:w="2171" w:type="dxa"/>
          </w:tcPr>
          <w:p w14:paraId="5D6F1EE1" w14:textId="77777777" w:rsidR="00236868" w:rsidRDefault="00236868" w:rsidP="00A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002C03" w14:textId="77777777" w:rsidR="00236868" w:rsidRDefault="00236868"/>
    <w:p w14:paraId="11A532D4" w14:textId="77777777" w:rsidR="00236868" w:rsidRDefault="00236868"/>
    <w:sectPr w:rsidR="002368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6"/>
    <w:rsid w:val="00047777"/>
    <w:rsid w:val="00236868"/>
    <w:rsid w:val="00AE505B"/>
    <w:rsid w:val="00B30CC5"/>
    <w:rsid w:val="00C005B6"/>
    <w:rsid w:val="00C82991"/>
    <w:rsid w:val="00D67C60"/>
    <w:rsid w:val="00D95AD3"/>
    <w:rsid w:val="00D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7FFF"/>
  <w15:chartTrackingRefBased/>
  <w15:docId w15:val="{16DBE0A4-87F3-4345-8F6A-0D842599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C00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uthevingsfarge3">
    <w:name w:val="Grid Table 4 Accent 3"/>
    <w:basedOn w:val="Vanligtabell"/>
    <w:uiPriority w:val="49"/>
    <w:rsid w:val="00C005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Wang Toppidrett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Hjermstad</dc:creator>
  <cp:keywords/>
  <dc:description/>
  <cp:lastModifiedBy>Erling Hjermstad</cp:lastModifiedBy>
  <cp:revision>2</cp:revision>
  <dcterms:created xsi:type="dcterms:W3CDTF">2021-02-22T13:27:00Z</dcterms:created>
  <dcterms:modified xsi:type="dcterms:W3CDTF">2021-03-15T15:10:00Z</dcterms:modified>
</cp:coreProperties>
</file>