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17" w:rsidRDefault="00280317" w:rsidP="00280317">
      <w:r>
        <w:t xml:space="preserve">Nombre del líder: </w:t>
      </w:r>
      <w:r>
        <w:t xml:space="preserve">Marc </w:t>
      </w:r>
      <w:proofErr w:type="spellStart"/>
      <w:r>
        <w:t>Forment</w:t>
      </w:r>
      <w:proofErr w:type="spellEnd"/>
      <w:r>
        <w:t xml:space="preserve"> Cano</w:t>
      </w:r>
    </w:p>
    <w:p w:rsidR="00280317" w:rsidRDefault="00280317" w:rsidP="00280317">
      <w:r>
        <w:t xml:space="preserve">Fecha de liderazgo: </w:t>
      </w:r>
      <w:r w:rsidR="00D82D41">
        <w:t>21</w:t>
      </w:r>
      <w:r>
        <w:t xml:space="preserve">-10-2015 a </w:t>
      </w:r>
      <w:r>
        <w:t>2</w:t>
      </w:r>
      <w:r w:rsidR="00D82D41">
        <w:t>8</w:t>
      </w:r>
      <w:bookmarkStart w:id="0" w:name="_GoBack"/>
      <w:bookmarkEnd w:id="0"/>
      <w:r>
        <w:t>-10-2015</w:t>
      </w:r>
    </w:p>
    <w:p w:rsidR="00280317" w:rsidRDefault="00280317" w:rsidP="00280317">
      <w:r>
        <w:t>Valoración (1 a 5)</w:t>
      </w:r>
    </w:p>
    <w:p w:rsidR="00280317" w:rsidRDefault="00280317" w:rsidP="00280317">
      <w:r>
        <w:t>I1. 5</w:t>
      </w:r>
    </w:p>
    <w:p w:rsidR="00280317" w:rsidRDefault="00280317" w:rsidP="00280317">
      <w:r>
        <w:t>I2. 5</w:t>
      </w:r>
    </w:p>
    <w:p w:rsidR="00280317" w:rsidRDefault="00280317" w:rsidP="00280317">
      <w:r>
        <w:t>I3.</w:t>
      </w:r>
      <w:r>
        <w:t xml:space="preserve"> 4</w:t>
      </w:r>
    </w:p>
    <w:p w:rsidR="00280317" w:rsidRDefault="00280317" w:rsidP="00280317">
      <w:r>
        <w:t>I4.</w:t>
      </w:r>
      <w:r>
        <w:t xml:space="preserve"> 3</w:t>
      </w:r>
    </w:p>
    <w:p w:rsidR="00280317" w:rsidRDefault="00280317" w:rsidP="00280317">
      <w:r>
        <w:t>I5.</w:t>
      </w:r>
      <w:r>
        <w:t xml:space="preserve"> 4</w:t>
      </w:r>
    </w:p>
    <w:p w:rsidR="00280317" w:rsidRDefault="00280317" w:rsidP="00280317">
      <w:r>
        <w:t>Comentarios:</w:t>
      </w:r>
    </w:p>
    <w:p w:rsidR="00280317" w:rsidRDefault="00280317" w:rsidP="00280317">
      <w:r>
        <w:t xml:space="preserve">Fue </w:t>
      </w:r>
      <w:r w:rsidR="00D82D41">
        <w:t xml:space="preserve">un </w:t>
      </w:r>
      <w:r>
        <w:t xml:space="preserve">líder </w:t>
      </w:r>
      <w:r w:rsidR="00D82D41">
        <w:t>que supo controlar bien la carga de trabajo y repartirla de forma que siempre hubiera algo que hacer pero sin agobiar.</w:t>
      </w:r>
    </w:p>
    <w:p w:rsidR="00C45870" w:rsidRDefault="00C45870"/>
    <w:sectPr w:rsidR="00C45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D0"/>
    <w:rsid w:val="00280317"/>
    <w:rsid w:val="005C58D0"/>
    <w:rsid w:val="00C45870"/>
    <w:rsid w:val="00D8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9D6C7-B70D-49C4-A3A9-553C89D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2015-11-10T19:34:00Z</dcterms:created>
  <dcterms:modified xsi:type="dcterms:W3CDTF">2015-11-10T19:43:00Z</dcterms:modified>
</cp:coreProperties>
</file>