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41FEB" w:rsidRDefault="0057371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541FE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41FE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1FEB" w:rsidRPr="00541FEB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主話真光越照越明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B08D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24E5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21B65" w:rsidP="00521B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1B6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21B65" w:rsidRDefault="00521B65" w:rsidP="00521B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21B6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聖真理深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智豈能</w:t>
      </w:r>
      <w:r w:rsidR="004778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己殘見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囿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6546F" w:rsidP="007654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E52EA" w:rsidP="000E52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0E52EA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52E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21B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E52EA">
        <w:rPr>
          <w:rFonts w:eastAsia="標楷體" w:hint="eastAsia"/>
          <w:noProof/>
          <w:sz w:val="28"/>
          <w:szCs w:val="28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於時空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將天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光遮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掩。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嶄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亮光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21B65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美盼望</w:t>
      </w:r>
      <w:r w:rsidR="000E5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778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654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70A1" w:rsidP="00AF7B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６５６６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570A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570A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="00AF7B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願人心能</w:t>
      </w:r>
      <w:r w:rsidR="0075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見：</w:t>
      </w:r>
      <w:r w:rsidR="0075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5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75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真光越</w:t>
      </w:r>
      <w:r w:rsidR="0075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7570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越明</w:t>
      </w:r>
      <w:r w:rsidR="00AF7B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AF7B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放真理無</w:t>
      </w:r>
      <w:r w:rsidR="00AF7B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E52EA" w:rsidRPr="00521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限。</w:t>
      </w:r>
    </w:p>
    <w:p w:rsidR="00F31CEF" w:rsidRDefault="00F31CE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31CEF" w:rsidRDefault="00F31CE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天籟聖諭普賜萬邦，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778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代人當稱羨；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誰竟擅用無知言語，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阻擋神聖意念？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如同宇宙闊</w:t>
      </w:r>
      <w:r w:rsidRPr="00F31CEF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Pr="00F31CEF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Pr="00F31CEF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深，浩瀚無邊：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主話真光越照越明，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釋放真理無限。</w:t>
      </w:r>
    </w:p>
    <w:p w:rsidR="00F31CEF" w:rsidRDefault="00F31CE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先聖邁開追尋旅程，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暗中摸索而前；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晨光乍顯，旭輝漸明，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直至如日中天。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榮耀太陽，願你顯身，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輝煌光線盡現：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主話真光越照越明，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釋放真理無限。</w:t>
      </w:r>
    </w:p>
    <w:p w:rsidR="00F31CEF" w:rsidRDefault="00F31CE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幽谷已過，昂首上行，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直攻真理之巔；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前人肩上，極目一覽，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始識主智深遠；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清明空中，天樂得聆，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才知主富綿延：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主話真光越照越明，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釋放真理無限。</w:t>
      </w:r>
    </w:p>
    <w:p w:rsidR="00F31CEF" w:rsidRDefault="00F31CE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哦，願父神</w:t>
      </w:r>
      <w:r w:rsidR="004778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靈運行，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基督安家心間，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好使衆聖能同領略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神聖大愛難言；</w:t>
      </w:r>
    </w:p>
    <w:p w:rsid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如此神聖實際得以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日日加</w:t>
      </w:r>
      <w:r w:rsidR="004778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不斷：</w:t>
      </w:r>
    </w:p>
    <w:p w:rsidR="0076546F" w:rsidRPr="0076546F" w:rsidRDefault="0076546F" w:rsidP="00765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主話真光越照越明，</w:t>
      </w:r>
      <w:r w:rsidR="00F31C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654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釋放真理無限。</w:t>
      </w:r>
    </w:p>
    <w:sectPr w:rsidR="0076546F" w:rsidRPr="0076546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74C8" w:rsidRDefault="00DE74C8">
      <w:r>
        <w:separator/>
      </w:r>
    </w:p>
  </w:endnote>
  <w:endnote w:type="continuationSeparator" w:id="0">
    <w:p w:rsidR="00DE74C8" w:rsidRDefault="00DE74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B0B15DC-8563-4D07-A1CA-6CA78F69330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D2D509-E33B-4759-91DB-1425FC950CC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BE7907F-7E23-4A7C-84FC-035B525523E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63EFE17B-5633-4311-B43C-46A6CEFA5D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74C8" w:rsidRDefault="00DE74C8">
      <w:r>
        <w:separator/>
      </w:r>
    </w:p>
  </w:footnote>
  <w:footnote w:type="continuationSeparator" w:id="0">
    <w:p w:rsidR="00DE74C8" w:rsidRDefault="00DE74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52EA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78EF"/>
    <w:rsid w:val="00480452"/>
    <w:rsid w:val="0049799A"/>
    <w:rsid w:val="004B46A7"/>
    <w:rsid w:val="004C3283"/>
    <w:rsid w:val="004E70CE"/>
    <w:rsid w:val="004F770A"/>
    <w:rsid w:val="00521B65"/>
    <w:rsid w:val="00534227"/>
    <w:rsid w:val="00537AF6"/>
    <w:rsid w:val="00541FEB"/>
    <w:rsid w:val="00545A99"/>
    <w:rsid w:val="0057371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70A1"/>
    <w:rsid w:val="0076546F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7BD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08DD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74C8"/>
    <w:rsid w:val="00E07F7D"/>
    <w:rsid w:val="00E2135B"/>
    <w:rsid w:val="00E24E52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1CEF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582</Characters>
  <Application>Microsoft Office Word</Application>
  <DocSecurity>0</DocSecurity>
  <Lines>4</Lines>
  <Paragraphs>1</Paragraphs>
  <ScaleCrop>false</ScaleCrop>
  <Company>Inventec Corp.</Company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2021-03-30T13:14:00Z</dcterms:created>
  <dcterms:modified xsi:type="dcterms:W3CDTF">2021-03-30T13:27:00Z</dcterms:modified>
</cp:coreProperties>
</file>