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2DB5" w:rsidRDefault="00CC2DB5" w:rsidP="00CC2DB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№6          9 сынып Алгебра</w:t>
      </w:r>
    </w:p>
    <w:p w:rsidR="00CC2DB5" w:rsidRDefault="00CC2DB5" w:rsidP="00CC2DB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CC2DB5" w:rsidRPr="00CC2DB5" w:rsidTr="006C632A">
        <w:tc>
          <w:tcPr>
            <w:tcW w:w="3078" w:type="dxa"/>
            <w:gridSpan w:val="2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C2DB5" w:rsidRPr="00CD3E0C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теңдеулер, теңсіздіктер, және олардың жүйелері</w:t>
            </w:r>
          </w:p>
        </w:tc>
      </w:tr>
      <w:tr w:rsidR="00CC2DB5" w:rsidTr="006C632A">
        <w:tc>
          <w:tcPr>
            <w:tcW w:w="3078" w:type="dxa"/>
            <w:gridSpan w:val="2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C2DB5" w:rsidTr="006C632A">
        <w:tc>
          <w:tcPr>
            <w:tcW w:w="3078" w:type="dxa"/>
            <w:gridSpan w:val="2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C2DB5" w:rsidTr="006C632A">
        <w:tc>
          <w:tcPr>
            <w:tcW w:w="3078" w:type="dxa"/>
            <w:gridSpan w:val="2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C2DB5" w:rsidRPr="00CC2DB5" w:rsidTr="006C632A">
        <w:tc>
          <w:tcPr>
            <w:tcW w:w="3078" w:type="dxa"/>
            <w:gridSpan w:val="2"/>
          </w:tcPr>
          <w:p w:rsidR="00CC2DB5" w:rsidRPr="002B6AFE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теңдеулер және олардың жүйелері</w:t>
            </w:r>
          </w:p>
        </w:tc>
      </w:tr>
      <w:tr w:rsidR="00CC2DB5" w:rsidRPr="00CC2DB5" w:rsidTr="006C632A">
        <w:tc>
          <w:tcPr>
            <w:tcW w:w="3078" w:type="dxa"/>
            <w:gridSpan w:val="2"/>
          </w:tcPr>
          <w:p w:rsidR="00CC2DB5" w:rsidRPr="002B6AFE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C2DB5" w:rsidRPr="00207D91" w:rsidRDefault="00CC2DB5" w:rsidP="00CC2DB5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9.2.2.2</w:t>
            </w:r>
          </w:p>
          <w:p w:rsidR="00CC2DB5" w:rsidRPr="00CD3E0C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теңдеулер жүйесін шешу;</w:t>
            </w:r>
          </w:p>
        </w:tc>
      </w:tr>
      <w:tr w:rsidR="00CC2DB5" w:rsidRPr="00CC2DB5" w:rsidTr="006C632A">
        <w:tc>
          <w:tcPr>
            <w:tcW w:w="3078" w:type="dxa"/>
            <w:gridSpan w:val="2"/>
          </w:tcPr>
          <w:p w:rsidR="00CC2DB5" w:rsidRPr="002B6AFE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C2DB5" w:rsidRPr="008C5B44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C5B44">
              <w:rPr>
                <w:rFonts w:ascii="Times New Roman" w:hAnsi="Times New Roman"/>
                <w:lang w:val="kk-KZ"/>
              </w:rPr>
              <w:t xml:space="preserve">– екі айнымалысы бар сызықтық емес теңдеулер жүйесінің анықтамасын біледі; 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C5B44">
              <w:rPr>
                <w:rFonts w:ascii="Times New Roman" w:hAnsi="Times New Roman"/>
                <w:lang w:val="kk-KZ"/>
              </w:rPr>
              <w:t xml:space="preserve">– екі айнымалысы бар сызықтық емес теңдеулер жүйесін шешу тәсілдерімен танысады; </w:t>
            </w:r>
          </w:p>
          <w:p w:rsidR="00CC2DB5" w:rsidRPr="00D85D4E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-бір айнымалысы бар сызықтық теңдеулер жүйесін шешуді еске түсіреді</w:t>
            </w:r>
          </w:p>
        </w:tc>
      </w:tr>
      <w:tr w:rsidR="00CC2DB5" w:rsidRPr="00CC2DB5" w:rsidTr="006C632A">
        <w:tc>
          <w:tcPr>
            <w:tcW w:w="3085" w:type="dxa"/>
            <w:gridSpan w:val="3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CC2DB5" w:rsidRPr="0043251F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CC2DB5" w:rsidRPr="0043251F" w:rsidRDefault="00CC2DB5" w:rsidP="00CC2DB5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CC2DB5" w:rsidTr="006C632A">
        <w:tc>
          <w:tcPr>
            <w:tcW w:w="10845" w:type="dxa"/>
            <w:gridSpan w:val="7"/>
          </w:tcPr>
          <w:p w:rsidR="00CC2DB5" w:rsidRDefault="00CC2DB5" w:rsidP="00CC2D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C2DB5" w:rsidTr="006C632A">
        <w:tc>
          <w:tcPr>
            <w:tcW w:w="959" w:type="dxa"/>
          </w:tcPr>
          <w:p w:rsidR="00CC2DB5" w:rsidRPr="00822F1F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C2DB5" w:rsidRPr="00E3482E" w:rsidTr="006C632A">
        <w:tc>
          <w:tcPr>
            <w:tcW w:w="959" w:type="dxa"/>
          </w:tcPr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C2DB5" w:rsidRPr="00E3482E" w:rsidRDefault="00CC2DB5" w:rsidP="00CC2DB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C2DB5" w:rsidRPr="00E3482E" w:rsidRDefault="00CC2DB5" w:rsidP="00CC2DB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C2DB5" w:rsidRPr="00E3482E" w:rsidRDefault="00CC2DB5" w:rsidP="00CC2DB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C2DB5" w:rsidRPr="00E3482E" w:rsidRDefault="00CC2DB5" w:rsidP="00CC2DB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C2DB5" w:rsidRPr="003E6266" w:rsidRDefault="00CC2DB5" w:rsidP="00CC2D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C2DB5" w:rsidRPr="003E6266" w:rsidRDefault="00CC2DB5" w:rsidP="00CC2D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C2DB5" w:rsidRPr="00CC2DB5" w:rsidTr="006C632A">
        <w:tc>
          <w:tcPr>
            <w:tcW w:w="959" w:type="dxa"/>
          </w:tcPr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CC2DB5" w:rsidRDefault="00CC2DB5" w:rsidP="00CC2DB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Мұғалім:</w:t>
            </w: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:</w:t>
            </w: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берілген тапсырмаларды орындайды; көмек керек болса мұғалім көмегіне жүгінеді</w:t>
            </w:r>
          </w:p>
          <w:p w:rsidR="00CC2DB5" w:rsidRPr="00026758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026758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1.2.1. Сызықтық теңдеулер  жүйесін шешу тәсілдері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Сендер 6-сыныпта екі айнымалысы бар сызықтық теңдеулер жүйесін шешуді үйрендіңдер.енді осы өткен материалды қайталап еске түсіріп көрейік. Келесі тақырыпты жақсы түсіну үшін,6-сыныпта өткен сызықтық теңдеулер жүйелерін еске түсіріп, есептер шығаратын боламыз</w:t>
            </w:r>
          </w:p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6758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1-мысал. Алмастыру тәсілі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  <w:lang w:val="kk-KZ"/>
              </w:rPr>
              <w:br/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х-2у=3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2х+у=1</m:t>
                      </m:r>
                    </m:e>
                  </m:eqArr>
                </m:e>
              </m: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жүйесін шешейік</w:t>
            </w:r>
          </w:p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C5B44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Шешуі. </w:t>
            </w:r>
            <w:r w:rsidRPr="008C5B4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Бұл тәсілдің мағынасы: жүйенің бір теңдеуінен айнымалылардың біреуін екіншісі арқылы өрнектеп, оны жүйенің екінші теңдеуіне қойып, айнымалылардың мәнін анықтау. 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C5B44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бірінші теңдеуден </w:t>
            </w:r>
            <w:r w:rsidRPr="008C5B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x = 2y+3 </w:t>
            </w:r>
            <w:r w:rsidRPr="008C5B4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теңдігін аламыз. Жүйенің екінші теңдеуіндегі </w:t>
            </w:r>
            <w:r w:rsidRPr="008C5B44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х</w:t>
            </w:r>
            <w:r w:rsidRPr="008C5B44">
              <w:rPr>
                <w:rFonts w:ascii="Times New Roman" w:hAnsi="Times New Roman"/>
                <w:sz w:val="24"/>
                <w:szCs w:val="24"/>
                <w:lang w:val="kk-KZ"/>
              </w:rPr>
              <w:t>-тің орнына қоямыз</w:t>
            </w:r>
          </w:p>
          <w:p w:rsidR="00CC2DB5" w:rsidRPr="006D219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D2195">
              <w:rPr>
                <w:rFonts w:ascii="Times New Roman" w:hAnsi="Times New Roman"/>
                <w:sz w:val="24"/>
                <w:szCs w:val="24"/>
                <w:lang w:val="kk-KZ"/>
              </w:rPr>
              <w:t>2(</w:t>
            </w:r>
            <w:r w:rsidRPr="006D219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2y+3</w:t>
            </w:r>
            <w:r w:rsidRPr="006D2195">
              <w:rPr>
                <w:rFonts w:ascii="Times New Roman" w:hAnsi="Times New Roman"/>
                <w:sz w:val="24"/>
                <w:szCs w:val="24"/>
                <w:lang w:val="kk-KZ"/>
              </w:rPr>
              <w:t>)+у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=1</m:t>
              </m:r>
            </m:oMath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4у+6+у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=1</m:t>
              </m:r>
            </m:oMath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5у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1-6</w:t>
            </w:r>
          </w:p>
          <w:p w:rsidR="00CC2DB5" w:rsidRPr="0062285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5у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=-5</m:t>
              </m:r>
            </m:oMath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=-1</m:t>
              </m:r>
            </m:oMath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енді бірінші теңдеудегі у-тің орнына -1 ді қойып х-ті табамыз. 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х-2∙(-1)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=3</m:t>
              </m:r>
            </m:oMath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х+2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=3</m:t>
              </m:r>
            </m:oMath>
          </w:p>
          <w:p w:rsidR="00CC2DB5" w:rsidRPr="00622855" w:rsidRDefault="00CC2DB5" w:rsidP="00CC2DB5">
            <w:pPr>
              <w:tabs>
                <w:tab w:val="center" w:pos="35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=1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</w:t>
            </w:r>
            <w:r w:rsidRPr="004115EB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жауабы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: х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=1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; у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=-1</m:t>
              </m:r>
            </m:oMath>
          </w:p>
          <w:p w:rsidR="00CC2DB5" w:rsidRPr="008C5B44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</w:pPr>
            <w:r w:rsidRPr="008C5B44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kk-KZ"/>
              </w:rPr>
              <w:t xml:space="preserve">Теңдеулер жүйесін шешудің негізгі тәсілдері </w:t>
            </w:r>
          </w:p>
          <w:p w:rsidR="00CC2DB5" w:rsidRPr="004115EB" w:rsidRDefault="00CC2DB5" w:rsidP="00CC2DB5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D7D31" w:themeColor="accent2"/>
                <w:sz w:val="24"/>
                <w:szCs w:val="24"/>
                <w:lang w:val="kk-KZ"/>
              </w:rPr>
            </w:pPr>
            <w:r w:rsidRPr="004115EB">
              <w:rPr>
                <w:rFonts w:ascii="Times New Roman" w:hAnsi="Times New Roman"/>
                <w:b/>
                <w:bCs/>
                <w:i/>
                <w:iCs/>
                <w:color w:val="ED7D31" w:themeColor="accent2"/>
                <w:sz w:val="24"/>
                <w:szCs w:val="24"/>
                <w:lang w:val="kk-KZ"/>
              </w:rPr>
              <w:t xml:space="preserve">Алмастыру тәсілі </w:t>
            </w:r>
          </w:p>
          <w:p w:rsidR="00CC2DB5" w:rsidRPr="004115EB" w:rsidRDefault="00CC2DB5" w:rsidP="00CC2DB5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color w:val="ED7D31" w:themeColor="accent2"/>
                <w:sz w:val="24"/>
                <w:szCs w:val="24"/>
              </w:rPr>
            </w:pPr>
            <w:r w:rsidRPr="004115EB">
              <w:rPr>
                <w:rFonts w:ascii="Times New Roman" w:hAnsi="Times New Roman"/>
                <w:b/>
                <w:bCs/>
                <w:i/>
                <w:iCs/>
                <w:color w:val="ED7D31" w:themeColor="accent2"/>
                <w:sz w:val="24"/>
                <w:szCs w:val="24"/>
                <w:lang w:val="kk-KZ"/>
              </w:rPr>
              <w:lastRenderedPageBreak/>
              <w:t>А</w:t>
            </w:r>
            <w:r w:rsidRPr="004115EB">
              <w:rPr>
                <w:rFonts w:ascii="Times New Roman" w:hAnsi="Times New Roman"/>
                <w:b/>
                <w:bCs/>
                <w:i/>
                <w:iCs/>
                <w:color w:val="ED7D31" w:themeColor="accent2"/>
                <w:sz w:val="24"/>
                <w:szCs w:val="24"/>
              </w:rPr>
              <w:t xml:space="preserve">лгебралық қосу тәсілі </w:t>
            </w:r>
          </w:p>
          <w:p w:rsidR="00CC2DB5" w:rsidRPr="004115EB" w:rsidRDefault="00CC2DB5" w:rsidP="00CC2DB5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color w:val="ED7D31" w:themeColor="accent2"/>
                <w:sz w:val="24"/>
                <w:szCs w:val="24"/>
              </w:rPr>
            </w:pPr>
            <w:proofErr w:type="spellStart"/>
            <w:r w:rsidRPr="004115EB">
              <w:rPr>
                <w:rFonts w:ascii="Times New Roman" w:hAnsi="Times New Roman"/>
                <w:b/>
                <w:bCs/>
                <w:i/>
                <w:iCs/>
                <w:color w:val="ED7D31" w:themeColor="accent2"/>
                <w:sz w:val="24"/>
                <w:szCs w:val="24"/>
              </w:rPr>
              <w:t>Графиктік</w:t>
            </w:r>
            <w:proofErr w:type="spellEnd"/>
            <w:r w:rsidRPr="004115EB">
              <w:rPr>
                <w:rFonts w:ascii="Times New Roman" w:hAnsi="Times New Roman"/>
                <w:b/>
                <w:bCs/>
                <w:i/>
                <w:iCs/>
                <w:color w:val="ED7D31" w:themeColor="accent2"/>
                <w:sz w:val="24"/>
                <w:szCs w:val="24"/>
              </w:rPr>
              <w:t xml:space="preserve"> тәсі</w:t>
            </w:r>
            <w:proofErr w:type="gramStart"/>
            <w:r w:rsidRPr="004115EB">
              <w:rPr>
                <w:rFonts w:ascii="Times New Roman" w:hAnsi="Times New Roman"/>
                <w:b/>
                <w:bCs/>
                <w:i/>
                <w:iCs/>
                <w:color w:val="ED7D31" w:themeColor="accent2"/>
                <w:sz w:val="24"/>
                <w:szCs w:val="24"/>
              </w:rPr>
              <w:t>л</w:t>
            </w:r>
            <w:proofErr w:type="gramEnd"/>
            <w:r w:rsidRPr="004115EB">
              <w:rPr>
                <w:rFonts w:ascii="Times New Roman" w:hAnsi="Times New Roman"/>
                <w:b/>
                <w:bCs/>
                <w:i/>
                <w:iCs/>
                <w:color w:val="ED7D31" w:themeColor="accent2"/>
                <w:sz w:val="24"/>
                <w:szCs w:val="24"/>
              </w:rPr>
              <w:t xml:space="preserve">і </w:t>
            </w:r>
          </w:p>
          <w:p w:rsidR="00CC2DB5" w:rsidRPr="008C5B44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</w:pPr>
            <w:r w:rsidRPr="008C5B4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Теңдеулер жүйесін </w:t>
            </w:r>
            <w:r w:rsidRPr="000E3D0E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highlight w:val="yellow"/>
                <w:lang w:val="kk-KZ"/>
              </w:rPr>
              <w:t>алмастыру тәсілімен</w:t>
            </w:r>
            <w:r w:rsidRPr="008C5B4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 шешу алгоритмі:</w:t>
            </w:r>
          </w:p>
          <w:p w:rsidR="00CC2DB5" w:rsidRPr="004115EB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115E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1) жүйедегі теңдеулердің бірінде бір айнымалыны екінші айнымалы арқылы алмастырады;</w:t>
            </w:r>
          </w:p>
          <w:p w:rsidR="00CC2DB5" w:rsidRPr="004115EB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115E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2) бір айнымалысы бар теңдеуді алу үшін алынған өрнекті екінші теңдеуге қояды;</w:t>
            </w:r>
          </w:p>
          <w:p w:rsidR="00CC2DB5" w:rsidRPr="004115EB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115E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3) шыққан бір айнымалысы бар теңдеуді шешеді;</w:t>
            </w:r>
          </w:p>
          <w:p w:rsidR="00CC2DB5" w:rsidRPr="004115EB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115E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4) алмастыруы қолданып, екінші айнымалының сәйкес мәнін табады; </w:t>
            </w:r>
          </w:p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115E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5) жүйенің жауабы айнымалының сандық мәндерінің жұбы түрінде жазылады</w:t>
            </w:r>
          </w:p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Жалпы іс жүзінде тең шамалылық белгілерін қолданып, есепті былай шығарады:</w:t>
            </w:r>
          </w:p>
          <w:p w:rsidR="00CC2DB5" w:rsidRPr="004115EB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х-2у=3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2х+у=1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 = 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 xml:space="preserve">y+3 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y+3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+у=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4"/>
                            <w:szCs w:val="24"/>
                            <w:lang w:val="kk-KZ"/>
                          </w:rPr>
                          <m:t>1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 = 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 xml:space="preserve">y+3 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5у+6=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4"/>
                            <w:szCs w:val="24"/>
                            <w:lang w:val="kk-KZ"/>
                          </w:rPr>
                          <m:t>1</m:t>
                        </m:r>
                      </m:e>
                    </m:eqArr>
                  </m:e>
                </m:d>
              </m:oMath>
            </m:oMathPara>
          </w:p>
          <w:p w:rsidR="00CC2DB5" w:rsidRPr="004115EB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⇔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 = 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 xml:space="preserve">y+3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у=-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1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⇔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 xml:space="preserve">x = 1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у=-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1</m:t>
                      </m:r>
                    </m:e>
                  </m:eqArr>
                </m:e>
              </m:d>
            </m:oMath>
            <w:r w:rsidRPr="004115EB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 </w:t>
            </w:r>
            <w:r w:rsidRPr="004115EB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жауабы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: (1;-1)</w:t>
            </w:r>
          </w:p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2-мысал.алгебралық қосу тәсілі:</m:t>
                </m:r>
              </m:oMath>
            </m:oMathPara>
          </w:p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3D0E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Енді осы жүйені өзге тәсілмен шешіп көрейік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. </w:t>
            </w:r>
          </w:p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3D0E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kk-KZ"/>
              </w:rPr>
              <w:t>Алгебралық қосу тәсілінің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негізгі мәні:жүйенің теңдеулерін қандай да бір санға көбейтіп,оларды қосу немесе азайту арқылы айнымалылырдың біреуінен арылады. Шыққан теңдеуден бір айнымалыны анықтап,сонан соң оны пайдаланып берілген жүйенің бір теңдеуінен екінші айнымалының мәнін анықтайды.</w:t>
            </w:r>
          </w:p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х-2у=3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2х+у=1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⇔</m:t>
              </m:r>
            </m:oMath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х-2у=3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4х+2у=2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⇔5х=5⇒х=1⇒2∙1+у=1⇒                                                                                                       у=-1</m:t>
              </m:r>
            </m:oMath>
          </w:p>
          <w:p w:rsidR="00CC2DB5" w:rsidRPr="000E3D0E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Жауабы: (1;-1)</w:t>
            </w:r>
          </w:p>
        </w:tc>
        <w:tc>
          <w:tcPr>
            <w:tcW w:w="1276" w:type="dxa"/>
          </w:tcPr>
          <w:p w:rsidR="00CC2DB5" w:rsidRPr="001C26D7" w:rsidRDefault="00CC2DB5" w:rsidP="00CC2DB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CC2DB5" w:rsidRPr="001C26D7" w:rsidRDefault="00CC2DB5" w:rsidP="00CC2DB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C2DB5" w:rsidRPr="001C26D7" w:rsidRDefault="00CC2DB5" w:rsidP="00CC2DB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C2DB5" w:rsidRPr="001C26D7" w:rsidRDefault="00CC2DB5" w:rsidP="00CC2DB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CC2DB5" w:rsidRPr="00CC2DB5" w:rsidTr="006C632A">
        <w:tc>
          <w:tcPr>
            <w:tcW w:w="959" w:type="dxa"/>
          </w:tcPr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5E1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№1.23</w:t>
            </w:r>
            <w:r w:rsidRPr="008B5E1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көрсетілген теңдеулер жүйесін шешіңдер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1)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х+у=1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х-у=5</m:t>
                        </m:r>
                      </m:e>
                    </m:eqArr>
                  </m:e>
                </m:d>
              </m:oMath>
            </m:oMathPara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2)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2х-7у=39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х+у=-3</m:t>
                        </m:r>
                      </m:e>
                    </m:eqArr>
                  </m:e>
                </m:d>
              </m:oMath>
            </m:oMathPara>
          </w:p>
          <w:p w:rsidR="00CC2DB5" w:rsidRPr="003D4A9C" w:rsidRDefault="00CC2DB5" w:rsidP="00CC2DB5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b/>
                <w:color w:val="1D1B11"/>
                <w:szCs w:val="24"/>
                <w:lang w:val="kk-KZ"/>
              </w:rPr>
              <w:t>Дескриптор: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Білім алушы:</w:t>
            </w:r>
          </w:p>
          <w:p w:rsidR="00CC2DB5" w:rsidRPr="003D4A9C" w:rsidRDefault="00CC2DB5" w:rsidP="00CC2DB5">
            <w:pPr>
              <w:pStyle w:val="a3"/>
              <w:keepNext/>
              <w:keepLines/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400000"/>
                <w:sz w:val="24"/>
                <w:lang w:val="kk-KZ"/>
              </w:rPr>
            </w:pPr>
            <w:r w:rsidRPr="003D4A9C">
              <w:rPr>
                <w:rFonts w:ascii="Times New Roman" w:hAnsi="Times New Roman"/>
                <w:color w:val="400000"/>
                <w:sz w:val="24"/>
                <w:lang w:val="kk-KZ"/>
              </w:rPr>
              <w:t>х-тің мәнін табады;</w:t>
            </w:r>
          </w:p>
          <w:p w:rsidR="00CC2DB5" w:rsidRPr="003D4A9C" w:rsidRDefault="00CC2DB5" w:rsidP="00CC2DB5">
            <w:pPr>
              <w:pStyle w:val="a3"/>
              <w:keepNext/>
              <w:keepLines/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400000"/>
                <w:sz w:val="24"/>
                <w:lang w:val="kk-KZ"/>
              </w:rPr>
            </w:pPr>
            <w:r w:rsidRPr="003D4A9C">
              <w:rPr>
                <w:rFonts w:ascii="Times New Roman" w:hAnsi="Times New Roman"/>
                <w:color w:val="400000"/>
                <w:sz w:val="24"/>
                <w:lang w:val="kk-KZ"/>
              </w:rPr>
              <w:t>у-тің мәнін табады;</w:t>
            </w:r>
          </w:p>
          <w:p w:rsidR="00CC2DB5" w:rsidRPr="00231F0B" w:rsidRDefault="00CC2DB5" w:rsidP="00CC2DB5">
            <w:pPr>
              <w:pStyle w:val="a3"/>
              <w:keepNext/>
              <w:keepLines/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400000"/>
                <w:sz w:val="24"/>
                <w:lang w:val="kk-KZ"/>
              </w:rPr>
            </w:pPr>
            <w:r w:rsidRPr="003D4A9C">
              <w:rPr>
                <w:rFonts w:ascii="Times New Roman" w:hAnsi="Times New Roman"/>
                <w:color w:val="400000"/>
                <w:sz w:val="24"/>
                <w:lang w:val="kk-KZ"/>
              </w:rPr>
              <w:t>Есептің жауабын жазады.</w:t>
            </w:r>
          </w:p>
        </w:tc>
        <w:tc>
          <w:tcPr>
            <w:tcW w:w="3544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3)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5х-2у=-12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3х+4у=-2</m:t>
                        </m:r>
                      </m:e>
                    </m:eqArr>
                  </m:e>
                </m:d>
              </m:oMath>
            </m:oMathPara>
          </w:p>
          <w:p w:rsidR="00CC2DB5" w:rsidRPr="008B5E13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4)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х+2у=5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-х+7у=13</m:t>
                        </m:r>
                      </m:e>
                    </m:eqArr>
                  </m:e>
                </m:d>
              </m:oMath>
            </m:oMathPara>
          </w:p>
          <w:p w:rsidR="00CC2DB5" w:rsidRPr="003D4A9C" w:rsidRDefault="00CC2DB5" w:rsidP="00CC2DB5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b/>
                <w:color w:val="1D1B11"/>
                <w:szCs w:val="24"/>
                <w:lang w:val="kk-KZ"/>
              </w:rPr>
              <w:t>Дескриптор: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Білім алушы:</w:t>
            </w:r>
          </w:p>
          <w:p w:rsidR="00CC2DB5" w:rsidRPr="003D4A9C" w:rsidRDefault="00CC2DB5" w:rsidP="00CC2DB5">
            <w:pPr>
              <w:pStyle w:val="a3"/>
              <w:keepNext/>
              <w:keepLines/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400000"/>
                <w:sz w:val="24"/>
                <w:lang w:val="kk-KZ"/>
              </w:rPr>
            </w:pPr>
            <w:r w:rsidRPr="003D4A9C">
              <w:rPr>
                <w:rFonts w:ascii="Times New Roman" w:hAnsi="Times New Roman"/>
                <w:color w:val="400000"/>
                <w:sz w:val="24"/>
                <w:lang w:val="kk-KZ"/>
              </w:rPr>
              <w:t>х-тің мәнін табады;</w:t>
            </w:r>
          </w:p>
          <w:p w:rsidR="00CC2DB5" w:rsidRPr="003D4A9C" w:rsidRDefault="00CC2DB5" w:rsidP="00CC2DB5">
            <w:pPr>
              <w:pStyle w:val="a3"/>
              <w:keepNext/>
              <w:keepLines/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400000"/>
                <w:sz w:val="24"/>
                <w:lang w:val="kk-KZ"/>
              </w:rPr>
            </w:pPr>
            <w:r w:rsidRPr="003D4A9C">
              <w:rPr>
                <w:rFonts w:ascii="Times New Roman" w:hAnsi="Times New Roman"/>
                <w:color w:val="400000"/>
                <w:sz w:val="24"/>
                <w:lang w:val="kk-KZ"/>
              </w:rPr>
              <w:t>у-тің мәнін табады;</w:t>
            </w:r>
          </w:p>
          <w:p w:rsidR="00CC2DB5" w:rsidRPr="00231F0B" w:rsidRDefault="00CC2DB5" w:rsidP="00CC2DB5">
            <w:pPr>
              <w:pStyle w:val="a3"/>
              <w:keepNext/>
              <w:keepLines/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400000"/>
                <w:sz w:val="24"/>
                <w:lang w:val="kk-KZ"/>
              </w:rPr>
            </w:pPr>
            <w:r w:rsidRPr="003D4A9C">
              <w:rPr>
                <w:rFonts w:ascii="Times New Roman" w:hAnsi="Times New Roman"/>
                <w:color w:val="400000"/>
                <w:sz w:val="24"/>
                <w:lang w:val="kk-KZ"/>
              </w:rPr>
              <w:t>Есептің жауабын жазады.</w:t>
            </w:r>
          </w:p>
        </w:tc>
        <w:tc>
          <w:tcPr>
            <w:tcW w:w="1276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CC2DB5" w:rsidRPr="00CC2DB5" w:rsidTr="006C632A">
        <w:tc>
          <w:tcPr>
            <w:tcW w:w="959" w:type="dxa"/>
          </w:tcPr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C2DB5" w:rsidRPr="0023673D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3673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Жеке жұмыс</w:t>
            </w:r>
          </w:p>
          <w:p w:rsidR="00CC2DB5" w:rsidRPr="0023673D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w:r w:rsidRPr="0023673D">
              <w:rPr>
                <w:rFonts w:ascii="Times New Roman" w:hAnsi="Times New Roman"/>
                <w:sz w:val="24"/>
                <w:szCs w:val="24"/>
                <w:lang w:val="kk-KZ"/>
              </w:rPr>
              <w:t>Жүйені қосу тәсілімен шешіңіз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х-у=5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х+у=7</m:t>
                      </m:r>
                    </m:e>
                  </m:eqArr>
                </m:e>
              </m:d>
            </m:oMath>
          </w:p>
          <w:p w:rsidR="00CC2DB5" w:rsidRPr="0023673D" w:rsidRDefault="00CC2DB5" w:rsidP="00CC2DB5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шешуі:</m:t>
                </m:r>
              </m:oMath>
            </m:oMathPara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673D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809875" cy="533400"/>
                  <wp:effectExtent l="19050" t="0" r="9525" b="0"/>
                  <wp:docPr id="15" name="Рисунок 3" descr="https://ds04.infourok.ru/uploads/ex/0d78/000f28a7-6d68b1d2/img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4" name="Picture 2" descr="https://ds04.infourok.ru/uploads/ex/0d78/000f28a7-6d68b1d2/img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4031" t="56250" r="23163" b="28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5334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жауабы:  (6;1)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w:r w:rsidRPr="0023673D">
              <w:rPr>
                <w:rFonts w:ascii="Times New Roman" w:hAnsi="Times New Roman"/>
                <w:sz w:val="24"/>
                <w:szCs w:val="24"/>
                <w:lang w:val="kk-KZ"/>
              </w:rPr>
              <w:t>Жүйені алмастыру әдісімен шешіңіз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C2DB5" w:rsidRPr="00EB753C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х+5у=2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4х+7у=-5</m:t>
                        </m:r>
                      </m:e>
                    </m:eqArr>
                  </m:e>
                </m:d>
              </m:oMath>
            </m:oMathPara>
          </w:p>
          <w:p w:rsidR="00CC2DB5" w:rsidRDefault="00CC2DB5" w:rsidP="00CC2DB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B753C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CC2DB5" w:rsidRPr="00EB753C" w:rsidRDefault="00CC2DB5" w:rsidP="00CC2DB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EB753C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Есептің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шартын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түсінеді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CC2DB5" w:rsidRPr="00EB753C" w:rsidRDefault="00CC2DB5" w:rsidP="00CC2DB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-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Теңдеулер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жүйесін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шешудің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тиісті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әдісін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(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қосу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алмастыру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)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CC2DB5" w:rsidRPr="00EB753C" w:rsidRDefault="00CC2DB5" w:rsidP="00CC2DB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EB753C">
              <w:rPr>
                <w:rFonts w:ascii="Times New Roman" w:eastAsia="Times New Roman" w:hAnsi="Symbol"/>
                <w:sz w:val="18"/>
                <w:szCs w:val="18"/>
                <w:lang w:val="en-US" w:eastAsia="ru-RU"/>
              </w:rPr>
              <w:t>-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Бір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айнымалыны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тауып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екіншісін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орнына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қойып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CC2DB5" w:rsidRPr="00EB753C" w:rsidRDefault="00CC2DB5" w:rsidP="00CC2D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EB753C">
              <w:rPr>
                <w:rFonts w:ascii="Times New Roman" w:eastAsia="Times New Roman" w:hAnsi="Symbol"/>
                <w:sz w:val="18"/>
                <w:szCs w:val="18"/>
                <w:lang w:val="en-US" w:eastAsia="ru-RU"/>
              </w:rPr>
              <w:t>-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толық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әрі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(x; y) 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EB753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EB753C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1276" w:type="dxa"/>
          </w:tcPr>
          <w:p w:rsidR="00CC2DB5" w:rsidRPr="00AA0F38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CC2DB5" w:rsidRPr="00AA2C58" w:rsidTr="006C632A">
        <w:tc>
          <w:tcPr>
            <w:tcW w:w="959" w:type="dxa"/>
          </w:tcPr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3673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Жұптық жұмыс.</w:t>
            </w:r>
          </w:p>
          <w:p w:rsidR="00CC2DB5" w:rsidRPr="0023673D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w:r w:rsidRPr="0023673D">
              <w:rPr>
                <w:rFonts w:ascii="Times New Roman" w:hAnsi="Times New Roman"/>
                <w:sz w:val="24"/>
                <w:szCs w:val="24"/>
                <w:lang w:val="kk-KZ"/>
              </w:rPr>
              <w:t>Жүйені қосу тәсілімен шешіңіз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 xml:space="preserve">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4х-7у=30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4х-5у=90</m:t>
                        </m:r>
                      </m:e>
                    </m:eqArr>
                  </m:e>
                </m:d>
              </m:oMath>
            </m:oMathPara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w:r w:rsidRPr="0023673D">
              <w:rPr>
                <w:rFonts w:ascii="Times New Roman" w:hAnsi="Times New Roman"/>
                <w:sz w:val="24"/>
                <w:szCs w:val="24"/>
                <w:lang w:val="kk-KZ"/>
              </w:rPr>
              <w:t>Жүйені алмастыру әдісімен шешіңіз</w:t>
            </w:r>
          </w:p>
          <w:p w:rsidR="00CC2DB5" w:rsidRPr="0023673D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2х-7у=8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4х-9у=19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544" w:type="dxa"/>
          </w:tcPr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673D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05025" cy="1752600"/>
                  <wp:effectExtent l="19050" t="0" r="9525" b="0"/>
                  <wp:docPr id="17" name="Рисунок 5" descr="http://edu.convdocs.org/tw_files2/urls_25/7/d-6473/img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8" name="Picture 2" descr="http://edu.convdocs.org/tw_files2/urls_25/7/d-6473/img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8969" t="18593" r="10314" b="95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17526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2DB5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B753C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Дескриптор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CC2DB5" w:rsidRPr="00EB753C" w:rsidRDefault="00CC2DB5" w:rsidP="00CC2DB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B753C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 Жұппен бірлесе отырып есептің шешу жолын талқылайды;</w:t>
            </w:r>
          </w:p>
          <w:p w:rsidR="00CC2DB5" w:rsidRPr="00EB753C" w:rsidRDefault="00CC2DB5" w:rsidP="00CC2DB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B753C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 Теңдеулер жүйесін шешудің әдістерін дұрыс қолданады;</w:t>
            </w:r>
          </w:p>
          <w:p w:rsidR="00CC2DB5" w:rsidRPr="00EB753C" w:rsidRDefault="00CC2DB5" w:rsidP="00CC2DB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B753C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 Әр қадамды түсіндіріп, ортақ шешімге келеді;</w:t>
            </w:r>
          </w:p>
          <w:p w:rsidR="00CC2DB5" w:rsidRPr="00EB753C" w:rsidRDefault="00CC2DB5" w:rsidP="00CC2DB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B753C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 Нәтижені дұрыс есептеп, жауабын (x; y) түрінде көрсетеді.</w:t>
            </w:r>
          </w:p>
          <w:p w:rsidR="00CC2DB5" w:rsidRPr="00AA2C58" w:rsidRDefault="00CC2DB5" w:rsidP="00CC2DB5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CC2DB5" w:rsidRDefault="00CC2DB5" w:rsidP="00CC2DB5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CC2DB5" w:rsidRPr="00231F0B" w:rsidRDefault="00CC2DB5" w:rsidP="00CC2DB5">
            <w:pPr>
              <w:spacing w:after="0" w:line="240" w:lineRule="auto"/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</w:pPr>
            <w:r w:rsidRPr="00231F0B">
              <w:rPr>
                <w:rFonts w:ascii="Times New Roman" w:hAnsi="Times New Roman"/>
                <w:b/>
                <w:color w:val="1D1B11"/>
                <w:sz w:val="20"/>
                <w:szCs w:val="20"/>
                <w:lang w:val="kk-KZ"/>
              </w:rPr>
              <w:t>Дескриптор:</w:t>
            </w:r>
            <w:r w:rsidRPr="00231F0B"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  <w:t xml:space="preserve"> Білім алушы:</w:t>
            </w:r>
          </w:p>
          <w:p w:rsidR="00CC2DB5" w:rsidRPr="00231F0B" w:rsidRDefault="00CC2DB5" w:rsidP="00CC2DB5">
            <w:pPr>
              <w:keepNext/>
              <w:keepLines/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400000"/>
                <w:sz w:val="20"/>
                <w:szCs w:val="20"/>
                <w:lang w:val="kk-KZ"/>
              </w:rPr>
            </w:pPr>
            <w:r w:rsidRPr="00231F0B">
              <w:rPr>
                <w:rFonts w:ascii="Times New Roman" w:hAnsi="Times New Roman"/>
                <w:color w:val="400000"/>
                <w:sz w:val="20"/>
                <w:szCs w:val="20"/>
                <w:lang w:val="kk-KZ"/>
              </w:rPr>
              <w:t>-х-тің мәнін табады;</w:t>
            </w:r>
          </w:p>
          <w:p w:rsidR="00CC2DB5" w:rsidRPr="00231F0B" w:rsidRDefault="00CC2DB5" w:rsidP="00CC2DB5">
            <w:pPr>
              <w:keepNext/>
              <w:keepLines/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400000"/>
                <w:sz w:val="20"/>
                <w:szCs w:val="20"/>
                <w:lang w:val="kk-KZ"/>
              </w:rPr>
            </w:pPr>
            <w:r w:rsidRPr="00231F0B">
              <w:rPr>
                <w:rFonts w:ascii="Times New Roman" w:hAnsi="Times New Roman"/>
                <w:color w:val="400000"/>
                <w:sz w:val="20"/>
                <w:szCs w:val="20"/>
                <w:lang w:val="kk-KZ"/>
              </w:rPr>
              <w:t>-у-тің мәнін табады;</w:t>
            </w:r>
          </w:p>
          <w:p w:rsidR="00CC2DB5" w:rsidRPr="00231F0B" w:rsidRDefault="00CC2DB5" w:rsidP="00CC2DB5">
            <w:pPr>
              <w:keepNext/>
              <w:keepLines/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400000"/>
                <w:sz w:val="24"/>
                <w:lang w:val="kk-KZ"/>
              </w:rPr>
            </w:pPr>
            <w:r w:rsidRPr="00231F0B">
              <w:rPr>
                <w:rFonts w:ascii="Times New Roman" w:hAnsi="Times New Roman"/>
                <w:color w:val="400000"/>
                <w:sz w:val="20"/>
                <w:szCs w:val="20"/>
                <w:lang w:val="kk-KZ"/>
              </w:rPr>
              <w:t>-Есептің жауабын жазады.</w:t>
            </w:r>
          </w:p>
        </w:tc>
        <w:tc>
          <w:tcPr>
            <w:tcW w:w="1239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C2DB5" w:rsidRPr="000B0FF2" w:rsidTr="006C632A">
        <w:tc>
          <w:tcPr>
            <w:tcW w:w="959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C2DB5" w:rsidRPr="006D219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D219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Қосымша тапсырмалар: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Кез-келген әдіспен шығарыңыз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D2195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533775" cy="1400175"/>
                  <wp:effectExtent l="19050" t="0" r="9525" b="0"/>
                  <wp:docPr id="18" name="Рисунок 6" descr="https://im0-tub-ru.yandex.net/i?id=f09d77910aeb0acd4d18887e22e325f9-l&amp;n=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6" name="Picture 12" descr="https://im0-tub-ru.yandex.net/i?id=f09d77910aeb0acd4d18887e22e325f9-l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5636" t="29333" r="12741" b="37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775" cy="1400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2DB5" w:rsidRPr="006D219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6D219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Жауаптары: и) (3;-10);  </w:t>
            </w:r>
            <w:r w:rsidRPr="006D219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</w:t>
            </w:r>
            <w:r w:rsidRPr="006D219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К) (-3,4; -9)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D219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</w:t>
            </w:r>
            <w:r w:rsidRPr="006D219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 П) (-4;-1)   </w:t>
            </w:r>
            <w:r w:rsidRPr="006D219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</w:t>
            </w:r>
            <w:r w:rsidRPr="006D219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н) (2,25; -3,5)</w:t>
            </w:r>
          </w:p>
          <w:p w:rsidR="00CC2DB5" w:rsidRPr="00EB753C" w:rsidRDefault="00CC2DB5" w:rsidP="00CC2DB5">
            <w:pPr>
              <w:pStyle w:val="3"/>
              <w:spacing w:before="0" w:line="240" w:lineRule="auto"/>
              <w:outlineLvl w:val="2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EB753C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EB753C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:</w:t>
            </w:r>
          </w:p>
          <w:p w:rsidR="00CC2DB5" w:rsidRPr="004F1170" w:rsidRDefault="00CC2DB5" w:rsidP="00CC2DB5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B753C">
              <w:rPr>
                <w:sz w:val="18"/>
                <w:szCs w:val="18"/>
                <w:lang w:val="kk-KZ"/>
              </w:rPr>
              <w:t>-</w:t>
            </w:r>
            <w:r w:rsidRPr="004F1170">
              <w:rPr>
                <w:sz w:val="18"/>
                <w:szCs w:val="18"/>
                <w:lang w:val="kk-KZ"/>
              </w:rPr>
              <w:t>Берілген жүйені кез келген әдіспен шығарады;</w:t>
            </w:r>
          </w:p>
          <w:p w:rsidR="00CC2DB5" w:rsidRPr="00EB753C" w:rsidRDefault="00CC2DB5" w:rsidP="00CC2DB5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EB753C">
              <w:rPr>
                <w:sz w:val="18"/>
                <w:szCs w:val="18"/>
                <w:lang w:val="kk-KZ"/>
              </w:rPr>
              <w:t>-</w:t>
            </w:r>
            <w:r w:rsidRPr="00EB753C">
              <w:rPr>
                <w:sz w:val="18"/>
                <w:szCs w:val="18"/>
              </w:rPr>
              <w:t xml:space="preserve">Қосу не </w:t>
            </w:r>
            <w:proofErr w:type="spellStart"/>
            <w:r w:rsidRPr="00EB753C">
              <w:rPr>
                <w:sz w:val="18"/>
                <w:szCs w:val="18"/>
              </w:rPr>
              <w:t>алмастыру</w:t>
            </w:r>
            <w:proofErr w:type="spellEnd"/>
            <w:r w:rsidRPr="00EB753C">
              <w:rPr>
                <w:sz w:val="18"/>
                <w:szCs w:val="18"/>
              </w:rPr>
              <w:t xml:space="preserve"> әдісін таңдайды;</w:t>
            </w:r>
          </w:p>
          <w:p w:rsidR="00CC2DB5" w:rsidRPr="00EB753C" w:rsidRDefault="00CC2DB5" w:rsidP="00CC2DB5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EB753C">
              <w:rPr>
                <w:sz w:val="18"/>
                <w:szCs w:val="18"/>
                <w:lang w:val="kk-KZ"/>
              </w:rPr>
              <w:t>-</w:t>
            </w:r>
            <w:r w:rsidRPr="00EB753C">
              <w:rPr>
                <w:sz w:val="18"/>
                <w:szCs w:val="18"/>
              </w:rPr>
              <w:t xml:space="preserve">Айнымалылардың мәнін </w:t>
            </w:r>
            <w:proofErr w:type="spellStart"/>
            <w:r w:rsidRPr="00EB753C">
              <w:rPr>
                <w:sz w:val="18"/>
                <w:szCs w:val="18"/>
              </w:rPr>
              <w:t>табады</w:t>
            </w:r>
            <w:proofErr w:type="spellEnd"/>
            <w:r w:rsidRPr="00EB753C">
              <w:rPr>
                <w:sz w:val="18"/>
                <w:szCs w:val="18"/>
              </w:rPr>
              <w:t>;</w:t>
            </w:r>
          </w:p>
          <w:p w:rsidR="00CC2DB5" w:rsidRPr="00EB753C" w:rsidRDefault="00CC2DB5" w:rsidP="00CC2DB5">
            <w:pPr>
              <w:pStyle w:val="a8"/>
              <w:spacing w:before="0" w:beforeAutospacing="0" w:after="0" w:afterAutospacing="0"/>
            </w:pPr>
            <w:r w:rsidRPr="00EB753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EB753C">
              <w:rPr>
                <w:sz w:val="18"/>
                <w:szCs w:val="18"/>
              </w:rPr>
              <w:t>Жауапты</w:t>
            </w:r>
            <w:proofErr w:type="spellEnd"/>
            <w:r w:rsidRPr="00EB753C">
              <w:rPr>
                <w:sz w:val="18"/>
                <w:szCs w:val="18"/>
              </w:rPr>
              <w:t xml:space="preserve"> (</w:t>
            </w:r>
            <w:proofErr w:type="spellStart"/>
            <w:r w:rsidRPr="00EB753C">
              <w:rPr>
                <w:sz w:val="18"/>
                <w:szCs w:val="18"/>
              </w:rPr>
              <w:t>x</w:t>
            </w:r>
            <w:proofErr w:type="spellEnd"/>
            <w:r w:rsidRPr="00EB753C">
              <w:rPr>
                <w:sz w:val="18"/>
                <w:szCs w:val="18"/>
              </w:rPr>
              <w:t xml:space="preserve">; </w:t>
            </w:r>
            <w:proofErr w:type="spellStart"/>
            <w:r w:rsidRPr="00EB753C">
              <w:rPr>
                <w:sz w:val="18"/>
                <w:szCs w:val="18"/>
              </w:rPr>
              <w:t>y</w:t>
            </w:r>
            <w:proofErr w:type="spellEnd"/>
            <w:r w:rsidRPr="00EB753C">
              <w:rPr>
                <w:sz w:val="18"/>
                <w:szCs w:val="18"/>
              </w:rPr>
              <w:t>) түрінде көрсетеді.</w:t>
            </w:r>
          </w:p>
        </w:tc>
        <w:tc>
          <w:tcPr>
            <w:tcW w:w="1276" w:type="dxa"/>
          </w:tcPr>
          <w:p w:rsidR="00CC2DB5" w:rsidRPr="003544BB" w:rsidRDefault="00CC2DB5" w:rsidP="00CC2DB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CC2DB5" w:rsidRPr="003544BB" w:rsidRDefault="00CC2DB5" w:rsidP="00CC2DB5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C2DB5" w:rsidTr="006C632A">
        <w:trPr>
          <w:trHeight w:val="3264"/>
        </w:trPr>
        <w:tc>
          <w:tcPr>
            <w:tcW w:w="959" w:type="dxa"/>
          </w:tcPr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C2DB5" w:rsidRPr="00E3482E" w:rsidRDefault="00CC2DB5" w:rsidP="00CC2DB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CC2DB5" w:rsidRDefault="00CC2DB5" w:rsidP="00CC2DB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CC2DB5" w:rsidRPr="00AB53BA" w:rsidRDefault="00CC2DB5" w:rsidP="00CC2DB5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CC2DB5" w:rsidRPr="00AB53BA" w:rsidRDefault="00CC2DB5" w:rsidP="00CC2DB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CC2DB5" w:rsidRPr="00AB53BA" w:rsidRDefault="00CC2DB5" w:rsidP="00CC2DB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CC2DB5" w:rsidRPr="00AB53BA" w:rsidRDefault="00CC2DB5" w:rsidP="00CC2DB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CC2DB5" w:rsidRPr="00AB53BA" w:rsidRDefault="00CC2DB5" w:rsidP="00CC2DB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CC2DB5" w:rsidRPr="00AB53BA" w:rsidRDefault="00CC2DB5" w:rsidP="00CC2DB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CC2DB5" w:rsidRPr="00AB53BA" w:rsidRDefault="00CC2DB5" w:rsidP="00CC2DB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CC2DB5" w:rsidRPr="00AB53BA" w:rsidRDefault="00CC2DB5" w:rsidP="00CC2DB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CC2DB5" w:rsidRPr="00AB53BA" w:rsidRDefault="00CC2DB5" w:rsidP="00CC2DB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CC2DB5" w:rsidRPr="00AB53BA" w:rsidRDefault="00CC2DB5" w:rsidP="00CC2DB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CC2DB5" w:rsidRPr="00AB53BA" w:rsidRDefault="00CC2DB5" w:rsidP="00CC2DB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CC2DB5" w:rsidRPr="00AB53BA" w:rsidRDefault="00CC2DB5" w:rsidP="00CC2DB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CC2DB5" w:rsidRPr="00AB53BA" w:rsidRDefault="00CC2DB5" w:rsidP="00CC2DB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CC2DB5" w:rsidRPr="00AB53BA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CC2DB5" w:rsidRPr="00AB53BA" w:rsidRDefault="00CC2DB5" w:rsidP="00CC2D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CC2DB5" w:rsidRPr="00AB53BA" w:rsidRDefault="00CC2DB5" w:rsidP="00CC2D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CC2DB5" w:rsidRPr="00AB53BA" w:rsidRDefault="00CC2DB5" w:rsidP="00CC2D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CC2DB5" w:rsidRPr="00AB53BA" w:rsidRDefault="00CC2DB5" w:rsidP="00CC2DB5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CC2DB5" w:rsidRPr="008F0E37" w:rsidRDefault="00CC2DB5" w:rsidP="00CC2D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CC2DB5" w:rsidRPr="008F0E37" w:rsidRDefault="00CC2DB5" w:rsidP="00CC2D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CC2DB5" w:rsidRDefault="00CC2DB5" w:rsidP="00CC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CC2DB5" w:rsidRPr="00D85D4E" w:rsidRDefault="00CC2DB5" w:rsidP="00CC2DB5">
      <w:pPr>
        <w:spacing w:after="0" w:line="240" w:lineRule="auto"/>
        <w:rPr>
          <w:lang w:val="kk-KZ"/>
        </w:rPr>
      </w:pPr>
    </w:p>
    <w:p w:rsidR="00F12C76" w:rsidRDefault="00F12C76" w:rsidP="00CC2DB5">
      <w:pPr>
        <w:spacing w:after="0" w:line="240" w:lineRule="auto"/>
        <w:ind w:firstLine="709"/>
        <w:jc w:val="both"/>
      </w:pPr>
    </w:p>
    <w:sectPr w:rsidR="00F12C76" w:rsidSect="00CC2DB5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E7B2E"/>
    <w:multiLevelType w:val="hybridMultilevel"/>
    <w:tmpl w:val="ACACE434"/>
    <w:lvl w:ilvl="0" w:tplc="0419000D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">
    <w:nsid w:val="2EF51F97"/>
    <w:multiLevelType w:val="hybridMultilevel"/>
    <w:tmpl w:val="4C9423D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C2DB5"/>
    <w:rsid w:val="0041366E"/>
    <w:rsid w:val="006C0B77"/>
    <w:rsid w:val="008242FF"/>
    <w:rsid w:val="00870751"/>
    <w:rsid w:val="00922C48"/>
    <w:rsid w:val="00B915B7"/>
    <w:rsid w:val="00CC2DB5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2DB5"/>
    <w:pPr>
      <w:spacing w:after="200" w:line="276" w:lineRule="auto"/>
    </w:pPr>
    <w:rPr>
      <w:rFonts w:ascii="Calibri" w:eastAsia="Calibri" w:hAnsi="Calibri" w:cs="Times New Roma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D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CC2D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CC2DB5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CC2DB5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CC2DB5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CC2DB5"/>
    <w:pPr>
      <w:spacing w:after="0" w:line="240" w:lineRule="auto"/>
    </w:pPr>
  </w:style>
  <w:style w:type="table" w:styleId="a7">
    <w:name w:val="Table Grid"/>
    <w:basedOn w:val="a1"/>
    <w:uiPriority w:val="59"/>
    <w:qFormat/>
    <w:rsid w:val="00CC2D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CC2DB5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CC2DB5"/>
  </w:style>
  <w:style w:type="paragraph" w:customStyle="1" w:styleId="richfactdown-paragraph">
    <w:name w:val="richfactdown-paragraph"/>
    <w:basedOn w:val="a"/>
    <w:rsid w:val="00CC2D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CC2D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CC2DB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CC2DB5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CC2D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C2DB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2025-08-27T13:32:00Z</dcterms:created>
  <dcterms:modified xsi:type="dcterms:W3CDTF">2025-08-27T13:33:00Z</dcterms:modified>
</cp:coreProperties>
</file>