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1837"/>
        <w:gridCol w:w="3773"/>
      </w:tblGrid>
      <w:tr w:rsidR="00630D23" w:rsidRPr="00630D23" w14:paraId="2C140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294A0" w14:textId="77777777" w:rsidR="00630D23" w:rsidRPr="00630D23" w:rsidRDefault="00630D23" w:rsidP="00630D23">
            <w:pPr>
              <w:rPr>
                <w:b/>
                <w:bCs/>
              </w:rPr>
            </w:pPr>
            <w:r w:rsidRPr="00630D2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8C7E30" w14:textId="77777777" w:rsidR="00630D23" w:rsidRPr="00630D23" w:rsidRDefault="00630D23" w:rsidP="00630D23">
            <w:pPr>
              <w:rPr>
                <w:b/>
                <w:bCs/>
              </w:rPr>
            </w:pPr>
            <w:r w:rsidRPr="00630D23">
              <w:rPr>
                <w:b/>
                <w:bCs/>
              </w:rPr>
              <w:t>In Your Dataset?</w:t>
            </w:r>
          </w:p>
        </w:tc>
        <w:tc>
          <w:tcPr>
            <w:tcW w:w="0" w:type="auto"/>
            <w:vAlign w:val="center"/>
            <w:hideMark/>
          </w:tcPr>
          <w:p w14:paraId="36D1DCE5" w14:textId="77777777" w:rsidR="00630D23" w:rsidRPr="00630D23" w:rsidRDefault="00630D23" w:rsidP="00630D23">
            <w:pPr>
              <w:rPr>
                <w:b/>
                <w:bCs/>
              </w:rPr>
            </w:pPr>
            <w:r w:rsidRPr="00630D23">
              <w:rPr>
                <w:b/>
                <w:bCs/>
              </w:rPr>
              <w:t>Available</w:t>
            </w:r>
          </w:p>
        </w:tc>
      </w:tr>
      <w:tr w:rsidR="00630D23" w:rsidRPr="00630D23" w14:paraId="4159A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DDF9" w14:textId="77777777" w:rsidR="00630D23" w:rsidRPr="00630D23" w:rsidRDefault="00630D23" w:rsidP="00630D23">
            <w:r w:rsidRPr="00630D23">
              <w:t>Latitude</w:t>
            </w:r>
          </w:p>
        </w:tc>
        <w:tc>
          <w:tcPr>
            <w:tcW w:w="0" w:type="auto"/>
            <w:vAlign w:val="center"/>
            <w:hideMark/>
          </w:tcPr>
          <w:p w14:paraId="62F055D9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1A4F1B" w14:textId="77777777" w:rsidR="00630D23" w:rsidRPr="00630D23" w:rsidRDefault="00630D23" w:rsidP="00630D23">
            <w:r w:rsidRPr="00630D23">
              <w:t>latitude</w:t>
            </w:r>
          </w:p>
        </w:tc>
      </w:tr>
      <w:tr w:rsidR="00630D23" w:rsidRPr="00630D23" w14:paraId="369D0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BC66" w14:textId="77777777" w:rsidR="00630D23" w:rsidRPr="00630D23" w:rsidRDefault="00630D23" w:rsidP="00630D23">
            <w:r w:rsidRPr="00630D23">
              <w:t>Longitude</w:t>
            </w:r>
          </w:p>
        </w:tc>
        <w:tc>
          <w:tcPr>
            <w:tcW w:w="0" w:type="auto"/>
            <w:vAlign w:val="center"/>
            <w:hideMark/>
          </w:tcPr>
          <w:p w14:paraId="279B63BB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4DCC23" w14:textId="77777777" w:rsidR="00630D23" w:rsidRPr="00630D23" w:rsidRDefault="00630D23" w:rsidP="00630D23">
            <w:r w:rsidRPr="00630D23">
              <w:t>longitude</w:t>
            </w:r>
          </w:p>
        </w:tc>
      </w:tr>
      <w:tr w:rsidR="00630D23" w:rsidRPr="00630D23" w14:paraId="4A001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9FDC" w14:textId="77777777" w:rsidR="00630D23" w:rsidRPr="00630D23" w:rsidRDefault="00630D23" w:rsidP="00630D23">
            <w:r w:rsidRPr="00630D23">
              <w:t>Altitude</w:t>
            </w:r>
          </w:p>
        </w:tc>
        <w:tc>
          <w:tcPr>
            <w:tcW w:w="0" w:type="auto"/>
            <w:vAlign w:val="center"/>
            <w:hideMark/>
          </w:tcPr>
          <w:p w14:paraId="6B5AA0AC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D2D9F4" w14:textId="2598EDA0" w:rsidR="00630D23" w:rsidRPr="00630D23" w:rsidRDefault="004C3016" w:rsidP="00630D23">
            <w:r w:rsidRPr="00630D23">
              <w:t>A</w:t>
            </w:r>
            <w:r w:rsidR="00630D23" w:rsidRPr="00630D23">
              <w:t>ltitude</w:t>
            </w:r>
          </w:p>
        </w:tc>
      </w:tr>
      <w:tr w:rsidR="00630D23" w:rsidRPr="00630D23" w14:paraId="665D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2B86" w14:textId="77777777" w:rsidR="00630D23" w:rsidRPr="00630D23" w:rsidRDefault="00630D23" w:rsidP="00630D23">
            <w:r w:rsidRPr="00630D23">
              <w:t>Speed</w:t>
            </w:r>
          </w:p>
        </w:tc>
        <w:tc>
          <w:tcPr>
            <w:tcW w:w="0" w:type="auto"/>
            <w:vAlign w:val="center"/>
            <w:hideMark/>
          </w:tcPr>
          <w:p w14:paraId="052E6476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D0BFDC" w14:textId="4DD90F90" w:rsidR="00630D23" w:rsidRPr="00630D23" w:rsidRDefault="004C3016" w:rsidP="00630D23">
            <w:r w:rsidRPr="00630D23">
              <w:t>S</w:t>
            </w:r>
            <w:r w:rsidR="00630D23" w:rsidRPr="00630D23">
              <w:t>peed</w:t>
            </w:r>
          </w:p>
        </w:tc>
      </w:tr>
      <w:tr w:rsidR="00630D23" w:rsidRPr="00630D23" w14:paraId="4ADD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954F" w14:textId="77777777" w:rsidR="00630D23" w:rsidRPr="00630D23" w:rsidRDefault="00630D23" w:rsidP="00630D23">
            <w:r w:rsidRPr="00630D23">
              <w:t>Accelerometer</w:t>
            </w:r>
          </w:p>
        </w:tc>
        <w:tc>
          <w:tcPr>
            <w:tcW w:w="0" w:type="auto"/>
            <w:vAlign w:val="center"/>
            <w:hideMark/>
          </w:tcPr>
          <w:p w14:paraId="713CCE2A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4BE12A0" w14:textId="77777777" w:rsidR="00630D23" w:rsidRPr="00630D23" w:rsidRDefault="00630D23" w:rsidP="00630D23">
            <w:proofErr w:type="spellStart"/>
            <w:r w:rsidRPr="00630D23">
              <w:t>imu_acc_x</w:t>
            </w:r>
            <w:proofErr w:type="spellEnd"/>
            <w:r w:rsidRPr="00630D23">
              <w:t xml:space="preserve">, </w:t>
            </w:r>
            <w:proofErr w:type="spellStart"/>
            <w:r w:rsidRPr="00630D23">
              <w:t>imu_acc_y</w:t>
            </w:r>
            <w:proofErr w:type="spellEnd"/>
            <w:r w:rsidRPr="00630D23">
              <w:t xml:space="preserve">, </w:t>
            </w:r>
            <w:proofErr w:type="spellStart"/>
            <w:r w:rsidRPr="00630D23">
              <w:t>imu_acc_z</w:t>
            </w:r>
            <w:proofErr w:type="spellEnd"/>
          </w:p>
        </w:tc>
      </w:tr>
      <w:tr w:rsidR="00630D23" w:rsidRPr="00630D23" w14:paraId="5DB0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EA0B" w14:textId="77777777" w:rsidR="00630D23" w:rsidRPr="00630D23" w:rsidRDefault="00630D23" w:rsidP="00630D23">
            <w:r w:rsidRPr="00630D23">
              <w:t>Gyroscope</w:t>
            </w:r>
          </w:p>
        </w:tc>
        <w:tc>
          <w:tcPr>
            <w:tcW w:w="0" w:type="auto"/>
            <w:vAlign w:val="center"/>
            <w:hideMark/>
          </w:tcPr>
          <w:p w14:paraId="358A74A6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A9D72E" w14:textId="77777777" w:rsidR="00630D23" w:rsidRPr="00630D23" w:rsidRDefault="00630D23" w:rsidP="00630D23">
            <w:proofErr w:type="spellStart"/>
            <w:r w:rsidRPr="00630D23">
              <w:t>imu_gyro_x</w:t>
            </w:r>
            <w:proofErr w:type="spellEnd"/>
            <w:r w:rsidRPr="00630D23">
              <w:t xml:space="preserve">, </w:t>
            </w:r>
            <w:proofErr w:type="spellStart"/>
            <w:r w:rsidRPr="00630D23">
              <w:t>imu_gyro_y</w:t>
            </w:r>
            <w:proofErr w:type="spellEnd"/>
            <w:r w:rsidRPr="00630D23">
              <w:t xml:space="preserve">, </w:t>
            </w:r>
            <w:proofErr w:type="spellStart"/>
            <w:r w:rsidRPr="00630D23">
              <w:t>imu_gyro_z</w:t>
            </w:r>
            <w:proofErr w:type="spellEnd"/>
          </w:p>
        </w:tc>
      </w:tr>
      <w:tr w:rsidR="00630D23" w:rsidRPr="00630D23" w14:paraId="4DC17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D117" w14:textId="77777777" w:rsidR="00630D23" w:rsidRPr="00630D23" w:rsidRDefault="00630D23" w:rsidP="00630D23">
            <w:r w:rsidRPr="00630D23">
              <w:t>Wind Speed</w:t>
            </w:r>
          </w:p>
        </w:tc>
        <w:tc>
          <w:tcPr>
            <w:tcW w:w="0" w:type="auto"/>
            <w:vAlign w:val="center"/>
            <w:hideMark/>
          </w:tcPr>
          <w:p w14:paraId="37D15777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5155096" w14:textId="77777777" w:rsidR="00630D23" w:rsidRPr="00630D23" w:rsidRDefault="00630D23" w:rsidP="00630D23">
            <w:proofErr w:type="spellStart"/>
            <w:r w:rsidRPr="00630D23">
              <w:t>wind_speed</w:t>
            </w:r>
            <w:proofErr w:type="spellEnd"/>
          </w:p>
        </w:tc>
      </w:tr>
      <w:tr w:rsidR="00630D23" w:rsidRPr="00630D23" w14:paraId="6CBFC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FB93" w14:textId="77777777" w:rsidR="00630D23" w:rsidRPr="00630D23" w:rsidRDefault="00630D23" w:rsidP="00630D23">
            <w:r w:rsidRPr="00630D23">
              <w:t>LiDAR Distance</w:t>
            </w:r>
          </w:p>
        </w:tc>
        <w:tc>
          <w:tcPr>
            <w:tcW w:w="0" w:type="auto"/>
            <w:vAlign w:val="center"/>
            <w:hideMark/>
          </w:tcPr>
          <w:p w14:paraId="453DDF77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B2A062" w14:textId="77777777" w:rsidR="00630D23" w:rsidRPr="00630D23" w:rsidRDefault="00630D23" w:rsidP="00630D23">
            <w:proofErr w:type="spellStart"/>
            <w:r w:rsidRPr="00630D23">
              <w:t>lidar_distance</w:t>
            </w:r>
            <w:proofErr w:type="spellEnd"/>
          </w:p>
        </w:tc>
      </w:tr>
      <w:tr w:rsidR="00630D23" w:rsidRPr="00630D23" w14:paraId="2B65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08F7" w14:textId="77777777" w:rsidR="00630D23" w:rsidRPr="00630D23" w:rsidRDefault="00630D23" w:rsidP="00630D23">
            <w:r w:rsidRPr="00630D23">
              <w:t>Battery Charge</w:t>
            </w:r>
          </w:p>
        </w:tc>
        <w:tc>
          <w:tcPr>
            <w:tcW w:w="0" w:type="auto"/>
            <w:vAlign w:val="center"/>
            <w:hideMark/>
          </w:tcPr>
          <w:p w14:paraId="3C4A95EA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6615F7" w14:textId="77777777" w:rsidR="00630D23" w:rsidRPr="00630D23" w:rsidRDefault="00630D23" w:rsidP="00630D23">
            <w:proofErr w:type="spellStart"/>
            <w:r w:rsidRPr="00630D23">
              <w:t>battery_level</w:t>
            </w:r>
            <w:proofErr w:type="spellEnd"/>
          </w:p>
        </w:tc>
      </w:tr>
      <w:tr w:rsidR="00630D23" w:rsidRPr="00630D23" w14:paraId="04F67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E67D" w14:textId="77777777" w:rsidR="00630D23" w:rsidRPr="00630D23" w:rsidRDefault="00630D23" w:rsidP="00630D23">
            <w:r w:rsidRPr="00630D23">
              <w:t>Obstacle Detection</w:t>
            </w:r>
          </w:p>
        </w:tc>
        <w:tc>
          <w:tcPr>
            <w:tcW w:w="0" w:type="auto"/>
            <w:vAlign w:val="center"/>
            <w:hideMark/>
          </w:tcPr>
          <w:p w14:paraId="22864A37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✅</w:t>
            </w:r>
            <w:r w:rsidRPr="00630D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D9DCC0" w14:textId="77777777" w:rsidR="00630D23" w:rsidRPr="00630D23" w:rsidRDefault="00630D23" w:rsidP="00630D23">
            <w:proofErr w:type="spellStart"/>
            <w:r w:rsidRPr="00630D23">
              <w:t>obstacle_detected</w:t>
            </w:r>
            <w:proofErr w:type="spellEnd"/>
          </w:p>
        </w:tc>
      </w:tr>
      <w:tr w:rsidR="00630D23" w:rsidRPr="00630D23" w14:paraId="225D0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3F2D" w14:textId="77777777" w:rsidR="00630D23" w:rsidRPr="00630D23" w:rsidRDefault="00630D23" w:rsidP="00630D23">
            <w:r w:rsidRPr="00630D23">
              <w:t>C/N0 (Carrier-to-Noise Ratio)</w:t>
            </w:r>
          </w:p>
        </w:tc>
        <w:tc>
          <w:tcPr>
            <w:tcW w:w="0" w:type="auto"/>
            <w:vAlign w:val="center"/>
            <w:hideMark/>
          </w:tcPr>
          <w:p w14:paraId="4A079E07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❌</w:t>
            </w:r>
            <w:r w:rsidRPr="00630D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4655FA" w14:textId="77777777" w:rsidR="00630D23" w:rsidRPr="00630D23" w:rsidRDefault="00630D23" w:rsidP="00630D23"/>
        </w:tc>
      </w:tr>
      <w:tr w:rsidR="00630D23" w:rsidRPr="00630D23" w14:paraId="4B461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D1D2" w14:textId="77777777" w:rsidR="00630D23" w:rsidRPr="00630D23" w:rsidRDefault="00630D23" w:rsidP="00630D23">
            <w:r w:rsidRPr="00630D23">
              <w:t>Pseudo-range</w:t>
            </w:r>
          </w:p>
        </w:tc>
        <w:tc>
          <w:tcPr>
            <w:tcW w:w="0" w:type="auto"/>
            <w:vAlign w:val="center"/>
            <w:hideMark/>
          </w:tcPr>
          <w:p w14:paraId="1B276379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❌</w:t>
            </w:r>
            <w:r w:rsidRPr="00630D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11FC7F0" w14:textId="77777777" w:rsidR="00630D23" w:rsidRPr="00630D23" w:rsidRDefault="00630D23" w:rsidP="00630D23"/>
        </w:tc>
      </w:tr>
      <w:tr w:rsidR="00630D23" w:rsidRPr="00630D23" w14:paraId="7C680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3196" w14:textId="77777777" w:rsidR="00630D23" w:rsidRPr="00630D23" w:rsidRDefault="00630D23" w:rsidP="00630D23">
            <w:r w:rsidRPr="00630D23">
              <w:t>Doppler</w:t>
            </w:r>
          </w:p>
        </w:tc>
        <w:tc>
          <w:tcPr>
            <w:tcW w:w="0" w:type="auto"/>
            <w:vAlign w:val="center"/>
            <w:hideMark/>
          </w:tcPr>
          <w:p w14:paraId="311D259A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❌</w:t>
            </w:r>
            <w:r w:rsidRPr="00630D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38642E" w14:textId="77777777" w:rsidR="00630D23" w:rsidRPr="00630D23" w:rsidRDefault="00630D23" w:rsidP="00630D23"/>
        </w:tc>
      </w:tr>
      <w:tr w:rsidR="00630D23" w:rsidRPr="00630D23" w14:paraId="05CE8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25D2" w14:textId="77777777" w:rsidR="00630D23" w:rsidRPr="00630D23" w:rsidRDefault="00630D23" w:rsidP="00630D23">
            <w:r w:rsidRPr="00630D23">
              <w:t>Carrier Phase</w:t>
            </w:r>
          </w:p>
        </w:tc>
        <w:tc>
          <w:tcPr>
            <w:tcW w:w="0" w:type="auto"/>
            <w:vAlign w:val="center"/>
            <w:hideMark/>
          </w:tcPr>
          <w:p w14:paraId="3875AC33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❌</w:t>
            </w:r>
            <w:r w:rsidRPr="00630D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5C023D" w14:textId="77777777" w:rsidR="00630D23" w:rsidRPr="00630D23" w:rsidRDefault="00630D23" w:rsidP="00630D23"/>
        </w:tc>
      </w:tr>
      <w:tr w:rsidR="00630D23" w:rsidRPr="00630D23" w14:paraId="6B353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F532" w14:textId="77777777" w:rsidR="00630D23" w:rsidRPr="00630D23" w:rsidRDefault="00630D23" w:rsidP="00630D23">
            <w:r w:rsidRPr="00630D23">
              <w:t>HDOP/VDOP</w:t>
            </w:r>
          </w:p>
        </w:tc>
        <w:tc>
          <w:tcPr>
            <w:tcW w:w="0" w:type="auto"/>
            <w:vAlign w:val="center"/>
            <w:hideMark/>
          </w:tcPr>
          <w:p w14:paraId="3A5974BA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❌</w:t>
            </w:r>
            <w:r w:rsidRPr="00630D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DFDD30" w14:textId="77777777" w:rsidR="00630D23" w:rsidRPr="00630D23" w:rsidRDefault="00630D23" w:rsidP="00630D23"/>
        </w:tc>
      </w:tr>
      <w:tr w:rsidR="00630D23" w:rsidRPr="00630D23" w14:paraId="40EFF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ABA4" w14:textId="77777777" w:rsidR="00630D23" w:rsidRPr="00630D23" w:rsidRDefault="00630D23" w:rsidP="00630D23">
            <w:r w:rsidRPr="00630D23">
              <w:t>EPH/EPV</w:t>
            </w:r>
          </w:p>
        </w:tc>
        <w:tc>
          <w:tcPr>
            <w:tcW w:w="0" w:type="auto"/>
            <w:vAlign w:val="center"/>
            <w:hideMark/>
          </w:tcPr>
          <w:p w14:paraId="032CA632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❌</w:t>
            </w:r>
            <w:r w:rsidRPr="00630D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2F08A21" w14:textId="77777777" w:rsidR="00630D23" w:rsidRPr="00630D23" w:rsidRDefault="00630D23" w:rsidP="00630D23"/>
        </w:tc>
      </w:tr>
      <w:tr w:rsidR="00630D23" w:rsidRPr="00630D23" w14:paraId="05A75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D856" w14:textId="77777777" w:rsidR="00630D23" w:rsidRPr="00630D23" w:rsidRDefault="00630D23" w:rsidP="00630D23">
            <w:r w:rsidRPr="00630D23">
              <w:t>Magnetometer</w:t>
            </w:r>
          </w:p>
        </w:tc>
        <w:tc>
          <w:tcPr>
            <w:tcW w:w="0" w:type="auto"/>
            <w:vAlign w:val="center"/>
            <w:hideMark/>
          </w:tcPr>
          <w:p w14:paraId="5DF22E7C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❌</w:t>
            </w:r>
            <w:r w:rsidRPr="00630D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EE43AF" w14:textId="77777777" w:rsidR="00630D23" w:rsidRPr="00630D23" w:rsidRDefault="00630D23" w:rsidP="00630D23"/>
        </w:tc>
      </w:tr>
      <w:tr w:rsidR="00630D23" w:rsidRPr="00630D23" w14:paraId="24651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1B2A" w14:textId="77777777" w:rsidR="00630D23" w:rsidRPr="00630D23" w:rsidRDefault="00630D23" w:rsidP="00630D23">
            <w:r w:rsidRPr="00630D23">
              <w:t>Quaternions</w:t>
            </w:r>
          </w:p>
        </w:tc>
        <w:tc>
          <w:tcPr>
            <w:tcW w:w="0" w:type="auto"/>
            <w:vAlign w:val="center"/>
            <w:hideMark/>
          </w:tcPr>
          <w:p w14:paraId="24430F5F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❌</w:t>
            </w:r>
            <w:r w:rsidRPr="00630D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B185C1" w14:textId="77777777" w:rsidR="00630D23" w:rsidRPr="00630D23" w:rsidRDefault="00630D23" w:rsidP="00630D23"/>
        </w:tc>
      </w:tr>
      <w:tr w:rsidR="00630D23" w:rsidRPr="00630D23" w14:paraId="2395A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FBC9" w14:textId="77777777" w:rsidR="00630D23" w:rsidRPr="00630D23" w:rsidRDefault="00630D23" w:rsidP="00630D23">
            <w:r w:rsidRPr="00630D23">
              <w:t>Barometric Pressure</w:t>
            </w:r>
          </w:p>
        </w:tc>
        <w:tc>
          <w:tcPr>
            <w:tcW w:w="0" w:type="auto"/>
            <w:vAlign w:val="center"/>
            <w:hideMark/>
          </w:tcPr>
          <w:p w14:paraId="02D230A1" w14:textId="77777777" w:rsidR="00630D23" w:rsidRPr="00630D23" w:rsidRDefault="00630D23" w:rsidP="00630D23">
            <w:r w:rsidRPr="00630D23">
              <w:rPr>
                <w:rFonts w:ascii="Segoe UI Emoji" w:hAnsi="Segoe UI Emoji" w:cs="Segoe UI Emoji"/>
              </w:rPr>
              <w:t>❌</w:t>
            </w:r>
            <w:r w:rsidRPr="00630D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4A04576" w14:textId="77777777" w:rsidR="00630D23" w:rsidRPr="00630D23" w:rsidRDefault="00630D23" w:rsidP="00630D23"/>
        </w:tc>
      </w:tr>
    </w:tbl>
    <w:p w14:paraId="25B546B5" w14:textId="77777777" w:rsidR="000460DB" w:rsidRDefault="000460DB"/>
    <w:p w14:paraId="059044AC" w14:textId="77777777" w:rsidR="004C3016" w:rsidRDefault="004C3016"/>
    <w:p w14:paraId="198C5157" w14:textId="77777777" w:rsidR="004C3016" w:rsidRDefault="004C3016"/>
    <w:p w14:paraId="244BDA35" w14:textId="77777777" w:rsidR="004C3016" w:rsidRDefault="004C3016"/>
    <w:tbl>
      <w:tblPr>
        <w:tblStyle w:val="GridTable1Light"/>
        <w:tblW w:w="9219" w:type="dxa"/>
        <w:tblLook w:val="04A0" w:firstRow="1" w:lastRow="0" w:firstColumn="1" w:lastColumn="0" w:noHBand="0" w:noVBand="1"/>
      </w:tblPr>
      <w:tblGrid>
        <w:gridCol w:w="2515"/>
        <w:gridCol w:w="3690"/>
        <w:gridCol w:w="3014"/>
      </w:tblGrid>
      <w:tr w:rsidR="004C3016" w:rsidRPr="00630D23" w14:paraId="62C9B6F4" w14:textId="77777777" w:rsidTr="004C3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1C0CB2C1" w14:textId="25DA5348" w:rsidR="004C3016" w:rsidRPr="00630D23" w:rsidRDefault="004C3016" w:rsidP="006D7F42">
            <w:r>
              <w:lastRenderedPageBreak/>
              <w:t>Dataset Features</w:t>
            </w:r>
          </w:p>
        </w:tc>
        <w:tc>
          <w:tcPr>
            <w:tcW w:w="3690" w:type="dxa"/>
          </w:tcPr>
          <w:p w14:paraId="2E325641" w14:textId="3FD50552" w:rsidR="004C3016" w:rsidRPr="00630D23" w:rsidRDefault="004C3016" w:rsidP="006D7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014" w:type="dxa"/>
          </w:tcPr>
          <w:p w14:paraId="5C23C1AB" w14:textId="458298AC" w:rsidR="004C3016" w:rsidRPr="00630D23" w:rsidRDefault="004C3016" w:rsidP="006D7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</w:tr>
      <w:tr w:rsidR="008D73BD" w:rsidRPr="00630D23" w14:paraId="16FA619D" w14:textId="77777777" w:rsidTr="004C3016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4EDCC5F7" w14:textId="0E23DA17" w:rsidR="008D73BD" w:rsidRPr="00630D23" w:rsidRDefault="008D73BD" w:rsidP="006D7F42">
            <w:r>
              <w:t>Timestamp</w:t>
            </w:r>
          </w:p>
        </w:tc>
        <w:tc>
          <w:tcPr>
            <w:tcW w:w="3690" w:type="dxa"/>
          </w:tcPr>
          <w:p w14:paraId="06A385CD" w14:textId="3A8C91A0" w:rsidR="008D73BD" w:rsidRPr="004C3016" w:rsidRDefault="008D73BD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3BD">
              <w:t>Records the date and time at which each sensor measurement is captured, enabling temporal sequencing and synchronization of UAV navigation data.</w:t>
            </w:r>
          </w:p>
        </w:tc>
        <w:tc>
          <w:tcPr>
            <w:tcW w:w="3014" w:type="dxa"/>
          </w:tcPr>
          <w:p w14:paraId="4A50C09F" w14:textId="5AC5F76A" w:rsidR="008D73BD" w:rsidRDefault="008D73BD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</w:p>
        </w:tc>
      </w:tr>
      <w:tr w:rsidR="004C3016" w:rsidRPr="00630D23" w14:paraId="61AE0BC7" w14:textId="615D1BA8" w:rsidTr="004C3016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633ACBEC" w14:textId="77777777" w:rsidR="004C3016" w:rsidRPr="00630D23" w:rsidRDefault="004C3016" w:rsidP="006D7F42">
            <w:pPr>
              <w:spacing w:after="160" w:line="278" w:lineRule="auto"/>
            </w:pPr>
            <w:r w:rsidRPr="00630D23">
              <w:t>latitude</w:t>
            </w:r>
          </w:p>
        </w:tc>
        <w:tc>
          <w:tcPr>
            <w:tcW w:w="3690" w:type="dxa"/>
          </w:tcPr>
          <w:p w14:paraId="7111FBBC" w14:textId="62984597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016">
              <w:t>GNSS-based geographic coordinate representing the UAV's north-south position.</w:t>
            </w:r>
          </w:p>
        </w:tc>
        <w:tc>
          <w:tcPr>
            <w:tcW w:w="3014" w:type="dxa"/>
          </w:tcPr>
          <w:p w14:paraId="4BFAE4DB" w14:textId="61F90E4C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C3016" w:rsidRPr="00630D23" w14:paraId="34F9BC5A" w14:textId="732A83D1" w:rsidTr="004C301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6D06B279" w14:textId="77777777" w:rsidR="004C3016" w:rsidRPr="00630D23" w:rsidRDefault="004C3016" w:rsidP="006D7F42">
            <w:pPr>
              <w:spacing w:after="160" w:line="278" w:lineRule="auto"/>
            </w:pPr>
            <w:r w:rsidRPr="00630D23">
              <w:t>longitude</w:t>
            </w:r>
          </w:p>
        </w:tc>
        <w:tc>
          <w:tcPr>
            <w:tcW w:w="3690" w:type="dxa"/>
          </w:tcPr>
          <w:p w14:paraId="658ECBE7" w14:textId="6C41937F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016">
              <w:t>GNSS-based geographic coordinate representing the UAV's east-west position</w:t>
            </w:r>
          </w:p>
        </w:tc>
        <w:tc>
          <w:tcPr>
            <w:tcW w:w="3014" w:type="dxa"/>
          </w:tcPr>
          <w:p w14:paraId="410FD619" w14:textId="4AB3CAC0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C3016" w:rsidRPr="00630D23" w14:paraId="153DD723" w14:textId="17954996" w:rsidTr="004C3016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6BBB8DDA" w14:textId="77777777" w:rsidR="004C3016" w:rsidRPr="00630D23" w:rsidRDefault="004C3016" w:rsidP="006D7F42">
            <w:pPr>
              <w:spacing w:after="160" w:line="278" w:lineRule="auto"/>
            </w:pPr>
            <w:r w:rsidRPr="00630D23">
              <w:t>Altitude</w:t>
            </w:r>
          </w:p>
        </w:tc>
        <w:tc>
          <w:tcPr>
            <w:tcW w:w="3690" w:type="dxa"/>
          </w:tcPr>
          <w:p w14:paraId="25959C12" w14:textId="0DEB04D1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016">
              <w:t>GNSS-derived vertical position of the UAV above a reference level.</w:t>
            </w:r>
          </w:p>
        </w:tc>
        <w:tc>
          <w:tcPr>
            <w:tcW w:w="3014" w:type="dxa"/>
          </w:tcPr>
          <w:p w14:paraId="5534C46D" w14:textId="75F853F3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C3016" w:rsidRPr="00630D23" w14:paraId="5C7CB80D" w14:textId="646067A1" w:rsidTr="004C3016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007325C5" w14:textId="77777777" w:rsidR="004C3016" w:rsidRPr="00630D23" w:rsidRDefault="004C3016" w:rsidP="006D7F42">
            <w:pPr>
              <w:spacing w:after="160" w:line="278" w:lineRule="auto"/>
            </w:pPr>
            <w:r w:rsidRPr="00630D23">
              <w:t>Speed</w:t>
            </w:r>
          </w:p>
        </w:tc>
        <w:tc>
          <w:tcPr>
            <w:tcW w:w="36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3016" w:rsidRPr="004C3016" w14:paraId="246194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DEEE1D" w14:textId="77777777" w:rsidR="004C3016" w:rsidRPr="004C3016" w:rsidRDefault="004C3016" w:rsidP="004C3016">
                  <w:pPr>
                    <w:spacing w:after="0" w:line="240" w:lineRule="auto"/>
                  </w:pPr>
                </w:p>
              </w:tc>
            </w:tr>
          </w:tbl>
          <w:p w14:paraId="4E7D1F77" w14:textId="77777777" w:rsidR="004C3016" w:rsidRPr="004C3016" w:rsidRDefault="004C3016" w:rsidP="004C3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4"/>
            </w:tblGrid>
            <w:tr w:rsidR="004C3016" w:rsidRPr="004C3016" w14:paraId="2443EE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CF1C5" w14:textId="77777777" w:rsidR="004C3016" w:rsidRPr="004C3016" w:rsidRDefault="004C3016" w:rsidP="004C3016">
                  <w:pPr>
                    <w:spacing w:after="0" w:line="240" w:lineRule="auto"/>
                  </w:pPr>
                  <w:r w:rsidRPr="004C3016">
                    <w:t>UAV velocity indicating the rate of movement.</w:t>
                  </w:r>
                </w:p>
              </w:tc>
            </w:tr>
          </w:tbl>
          <w:p w14:paraId="18D396EC" w14:textId="77777777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14" w:type="dxa"/>
          </w:tcPr>
          <w:p w14:paraId="61748A1E" w14:textId="746E7BB0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C3016" w:rsidRPr="00630D23" w14:paraId="1FE49388" w14:textId="4EE379B0" w:rsidTr="004C301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37ADC17C" w14:textId="77777777" w:rsidR="004C3016" w:rsidRPr="00630D23" w:rsidRDefault="004C3016" w:rsidP="006D7F42">
            <w:pPr>
              <w:spacing w:after="160" w:line="278" w:lineRule="auto"/>
            </w:pPr>
            <w:proofErr w:type="spellStart"/>
            <w:r w:rsidRPr="00630D23">
              <w:t>imu_acc_x</w:t>
            </w:r>
            <w:proofErr w:type="spellEnd"/>
            <w:r w:rsidRPr="00630D23">
              <w:t xml:space="preserve">, </w:t>
            </w:r>
            <w:proofErr w:type="spellStart"/>
            <w:r w:rsidRPr="00630D23">
              <w:t>imu_acc_y</w:t>
            </w:r>
            <w:proofErr w:type="spellEnd"/>
            <w:r w:rsidRPr="00630D23">
              <w:t xml:space="preserve">, </w:t>
            </w:r>
            <w:proofErr w:type="spellStart"/>
            <w:r w:rsidRPr="00630D23">
              <w:t>imu_acc_z</w:t>
            </w:r>
            <w:proofErr w:type="spellEnd"/>
          </w:p>
        </w:tc>
        <w:tc>
          <w:tcPr>
            <w:tcW w:w="3690" w:type="dxa"/>
          </w:tcPr>
          <w:p w14:paraId="3DC74714" w14:textId="385CCFD0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016">
              <w:t>3-axis accelerometer measurements representing linear acceleration along X, Y, and Z axes</w:t>
            </w:r>
          </w:p>
        </w:tc>
        <w:tc>
          <w:tcPr>
            <w:tcW w:w="3014" w:type="dxa"/>
          </w:tcPr>
          <w:p w14:paraId="07C03825" w14:textId="5FF5AB65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C3016" w:rsidRPr="00630D23" w14:paraId="58F829F3" w14:textId="7436A9CC" w:rsidTr="004C3016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1EFC87F3" w14:textId="77777777" w:rsidR="004C3016" w:rsidRPr="00630D23" w:rsidRDefault="004C3016" w:rsidP="006D7F42">
            <w:pPr>
              <w:spacing w:after="160" w:line="278" w:lineRule="auto"/>
            </w:pPr>
            <w:proofErr w:type="spellStart"/>
            <w:r w:rsidRPr="00630D23">
              <w:t>imu_gyro_x</w:t>
            </w:r>
            <w:proofErr w:type="spellEnd"/>
            <w:r w:rsidRPr="00630D23">
              <w:t xml:space="preserve">, </w:t>
            </w:r>
            <w:proofErr w:type="spellStart"/>
            <w:r w:rsidRPr="00630D23">
              <w:t>imu_gyro_y</w:t>
            </w:r>
            <w:proofErr w:type="spellEnd"/>
            <w:r w:rsidRPr="00630D23">
              <w:t xml:space="preserve">, </w:t>
            </w:r>
            <w:proofErr w:type="spellStart"/>
            <w:r w:rsidRPr="00630D23">
              <w:t>imu_gyro_z</w:t>
            </w:r>
            <w:proofErr w:type="spellEnd"/>
          </w:p>
        </w:tc>
        <w:tc>
          <w:tcPr>
            <w:tcW w:w="3690" w:type="dxa"/>
          </w:tcPr>
          <w:p w14:paraId="660C98E8" w14:textId="1ECCC23A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016">
              <w:t>3-axis gyroscope measurements representing angular velocity about X, Y, and Z axes.</w:t>
            </w:r>
          </w:p>
        </w:tc>
        <w:tc>
          <w:tcPr>
            <w:tcW w:w="3014" w:type="dxa"/>
          </w:tcPr>
          <w:p w14:paraId="701CE673" w14:textId="68F9DB5B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C3016" w:rsidRPr="00630D23" w14:paraId="7828A7A8" w14:textId="1FC1C6FC" w:rsidTr="004C301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436E43B7" w14:textId="77777777" w:rsidR="004C3016" w:rsidRPr="00630D23" w:rsidRDefault="004C3016" w:rsidP="006D7F42">
            <w:pPr>
              <w:spacing w:after="160" w:line="278" w:lineRule="auto"/>
            </w:pPr>
            <w:proofErr w:type="spellStart"/>
            <w:r w:rsidRPr="00630D23">
              <w:t>wind_speed</w:t>
            </w:r>
            <w:proofErr w:type="spellEnd"/>
          </w:p>
        </w:tc>
        <w:tc>
          <w:tcPr>
            <w:tcW w:w="3690" w:type="dxa"/>
          </w:tcPr>
          <w:p w14:paraId="64400EA7" w14:textId="74FB5367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016">
              <w:t>Environmental parameter indicating the speed of surrounding airflow affecting UAV motion</w:t>
            </w:r>
          </w:p>
        </w:tc>
        <w:tc>
          <w:tcPr>
            <w:tcW w:w="3014" w:type="dxa"/>
          </w:tcPr>
          <w:p w14:paraId="67FB791A" w14:textId="209E3B36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C3016" w:rsidRPr="00630D23" w14:paraId="1600B12C" w14:textId="3561C631" w:rsidTr="004C3016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4AB4D29D" w14:textId="77777777" w:rsidR="004C3016" w:rsidRPr="00630D23" w:rsidRDefault="004C3016" w:rsidP="006D7F42">
            <w:pPr>
              <w:spacing w:after="160" w:line="278" w:lineRule="auto"/>
            </w:pPr>
            <w:proofErr w:type="spellStart"/>
            <w:r w:rsidRPr="00630D23">
              <w:t>lidar_distance</w:t>
            </w:r>
            <w:proofErr w:type="spellEnd"/>
          </w:p>
        </w:tc>
        <w:tc>
          <w:tcPr>
            <w:tcW w:w="36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3016" w:rsidRPr="004C3016" w14:paraId="228FF5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D0259" w14:textId="77777777" w:rsidR="004C3016" w:rsidRPr="004C3016" w:rsidRDefault="004C3016" w:rsidP="004C3016">
                  <w:pPr>
                    <w:spacing w:after="0" w:line="240" w:lineRule="auto"/>
                  </w:pPr>
                </w:p>
              </w:tc>
            </w:tr>
          </w:tbl>
          <w:p w14:paraId="07B838E8" w14:textId="77777777" w:rsidR="004C3016" w:rsidRPr="004C3016" w:rsidRDefault="004C3016" w:rsidP="004C3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4"/>
            </w:tblGrid>
            <w:tr w:rsidR="004C3016" w:rsidRPr="004C3016" w14:paraId="626C9B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BDF91" w14:textId="77777777" w:rsidR="004C3016" w:rsidRPr="004C3016" w:rsidRDefault="004C3016" w:rsidP="004C3016">
                  <w:pPr>
                    <w:spacing w:after="0" w:line="240" w:lineRule="auto"/>
                  </w:pPr>
                  <w:r w:rsidRPr="004C3016">
                    <w:t>Distance measurement obtained from the LiDAR sensor for obstacle and terrain awareness.</w:t>
                  </w:r>
                </w:p>
              </w:tc>
            </w:tr>
          </w:tbl>
          <w:p w14:paraId="0ADD5E3A" w14:textId="77777777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14" w:type="dxa"/>
          </w:tcPr>
          <w:p w14:paraId="02FD2749" w14:textId="3FE8756B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C3016" w:rsidRPr="00630D23" w14:paraId="26BCD591" w14:textId="44D8DB0F" w:rsidTr="004C301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33999A2F" w14:textId="77777777" w:rsidR="004C3016" w:rsidRPr="00630D23" w:rsidRDefault="004C3016" w:rsidP="006D7F42">
            <w:pPr>
              <w:spacing w:after="160" w:line="278" w:lineRule="auto"/>
            </w:pPr>
            <w:proofErr w:type="spellStart"/>
            <w:r w:rsidRPr="00630D23">
              <w:t>battery_level</w:t>
            </w:r>
            <w:proofErr w:type="spellEnd"/>
          </w:p>
        </w:tc>
        <w:tc>
          <w:tcPr>
            <w:tcW w:w="3690" w:type="dxa"/>
          </w:tcPr>
          <w:p w14:paraId="399A5003" w14:textId="11E35996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016">
              <w:t>Remaining battery charge of the UAV expressed as a percentage.</w:t>
            </w:r>
          </w:p>
        </w:tc>
        <w:tc>
          <w:tcPr>
            <w:tcW w:w="3014" w:type="dxa"/>
          </w:tcPr>
          <w:p w14:paraId="4E58A97D" w14:textId="5F6E3E4C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C3016" w:rsidRPr="00630D23" w14:paraId="54669A91" w14:textId="3A6B057D" w:rsidTr="004C3016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3559E302" w14:textId="77777777" w:rsidR="004C3016" w:rsidRPr="00630D23" w:rsidRDefault="004C3016" w:rsidP="006D7F42">
            <w:pPr>
              <w:spacing w:after="160" w:line="278" w:lineRule="auto"/>
            </w:pPr>
            <w:proofErr w:type="spellStart"/>
            <w:r w:rsidRPr="00630D23">
              <w:t>obstacle_detected</w:t>
            </w:r>
            <w:proofErr w:type="spellEnd"/>
          </w:p>
        </w:tc>
        <w:tc>
          <w:tcPr>
            <w:tcW w:w="36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3016" w:rsidRPr="004C3016" w14:paraId="3538D6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D8DA3A" w14:textId="77777777" w:rsidR="004C3016" w:rsidRPr="004C3016" w:rsidRDefault="004C3016" w:rsidP="004C3016">
                  <w:pPr>
                    <w:spacing w:after="0" w:line="240" w:lineRule="auto"/>
                  </w:pPr>
                </w:p>
              </w:tc>
            </w:tr>
          </w:tbl>
          <w:p w14:paraId="609C66C6" w14:textId="77777777" w:rsidR="004C3016" w:rsidRPr="004C3016" w:rsidRDefault="004C3016" w:rsidP="004C3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4"/>
            </w:tblGrid>
            <w:tr w:rsidR="004C3016" w:rsidRPr="004C3016" w14:paraId="37BC43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FA2FA" w14:textId="77777777" w:rsidR="004C3016" w:rsidRPr="004C3016" w:rsidRDefault="004C3016" w:rsidP="004C3016">
                  <w:pPr>
                    <w:spacing w:after="0" w:line="240" w:lineRule="auto"/>
                  </w:pPr>
                  <w:r w:rsidRPr="004C3016">
                    <w:t>Binary indicator showing whether an obstacle is detected by onboard sensors.</w:t>
                  </w:r>
                </w:p>
              </w:tc>
            </w:tr>
          </w:tbl>
          <w:p w14:paraId="3D6F4030" w14:textId="77777777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14" w:type="dxa"/>
          </w:tcPr>
          <w:p w14:paraId="36BE6786" w14:textId="0E6C9E7B" w:rsidR="004C3016" w:rsidRPr="00630D23" w:rsidRDefault="004C3016" w:rsidP="006D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29A2BD09" w14:textId="77777777" w:rsidR="004C3016" w:rsidRDefault="004C3016"/>
    <w:sectPr w:rsidR="004C3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23"/>
    <w:rsid w:val="00011017"/>
    <w:rsid w:val="00012ACF"/>
    <w:rsid w:val="000460DB"/>
    <w:rsid w:val="004C3016"/>
    <w:rsid w:val="005E6CD2"/>
    <w:rsid w:val="00630D23"/>
    <w:rsid w:val="008D73BD"/>
    <w:rsid w:val="00A00A8E"/>
    <w:rsid w:val="00C5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DEA4"/>
  <w15:chartTrackingRefBased/>
  <w15:docId w15:val="{93907484-E726-4469-933C-31AD99D6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23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4C30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verma</dc:creator>
  <cp:keywords/>
  <dc:description/>
  <cp:lastModifiedBy>reema verma</cp:lastModifiedBy>
  <cp:revision>3</cp:revision>
  <dcterms:created xsi:type="dcterms:W3CDTF">2026-06-25T04:06:00Z</dcterms:created>
  <dcterms:modified xsi:type="dcterms:W3CDTF">2026-06-25T07:11:00Z</dcterms:modified>
</cp:coreProperties>
</file>