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B91C11" w14:textId="77777777" w:rsidR="00A77B25" w:rsidRDefault="00A77B25" w:rsidP="00A77B25">
      <w:pPr>
        <w:spacing w:before="240" w:line="360" w:lineRule="auto"/>
        <w:jc w:val="center"/>
        <w:rPr>
          <w:b/>
          <w:bCs/>
        </w:rPr>
      </w:pPr>
      <w:r>
        <w:rPr>
          <w:b/>
          <w:bCs/>
        </w:rPr>
        <w:t>BUILDING EVIDENCE TO FACILITATE EFFECTIVE COMMUNITY-ENGAGED RESEARCH IN SUBSAHARAN AFRICA</w:t>
      </w:r>
    </w:p>
    <w:p w14:paraId="5F88016F" w14:textId="37FBE5A4" w:rsidR="00A77B25" w:rsidRPr="00A77B25" w:rsidRDefault="00A77B25" w:rsidP="00A77B25">
      <w:pPr>
        <w:spacing w:before="240" w:line="360" w:lineRule="auto"/>
        <w:jc w:val="center"/>
        <w:rPr>
          <w:b/>
          <w:bCs/>
        </w:rPr>
      </w:pPr>
      <w:r>
        <w:rPr>
          <w:b/>
          <w:bCs/>
        </w:rPr>
        <w:t>NIGERIA - ETHICS COMMITTEE RESPONDENT (7) TRANSCRIPTION</w:t>
      </w:r>
    </w:p>
    <w:p w14:paraId="6C1E3CD9" w14:textId="54B2843D"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t xml:space="preserve">Interviewer: </w:t>
      </w:r>
      <w:r w:rsidR="00630E42" w:rsidRPr="00F03E22">
        <w:rPr>
          <w:rFonts w:eastAsia="Calibri"/>
          <w:b/>
          <w:bCs/>
          <w:color w:val="000000"/>
        </w:rPr>
        <w:t>All right, so good morning, Mr. Ibrahim.</w:t>
      </w:r>
    </w:p>
    <w:p w14:paraId="33AF96DA" w14:textId="23F61344" w:rsidR="00A77B3E" w:rsidRPr="00F145B7" w:rsidRDefault="005B23E3" w:rsidP="00F145B7">
      <w:pPr>
        <w:spacing w:beforeAutospacing="1" w:line="360" w:lineRule="auto"/>
        <w:jc w:val="both"/>
        <w:rPr>
          <w:rFonts w:eastAsia="Calibri"/>
          <w:color w:val="000000"/>
        </w:rPr>
      </w:pPr>
      <w:r w:rsidRPr="00F145B7">
        <w:rPr>
          <w:rFonts w:eastAsia="Calibri"/>
          <w:color w:val="000000"/>
        </w:rPr>
        <w:t xml:space="preserve">Respondent: </w:t>
      </w:r>
      <w:r w:rsidR="00630E42" w:rsidRPr="00F145B7">
        <w:rPr>
          <w:rFonts w:eastAsia="Calibri"/>
          <w:color w:val="000000"/>
        </w:rPr>
        <w:t>Good morning. Ma'am thanks again.</w:t>
      </w:r>
    </w:p>
    <w:p w14:paraId="5AFEF850" w14:textId="38FCA6E1"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t xml:space="preserve">Interviewer: </w:t>
      </w:r>
      <w:r w:rsidR="00630E42" w:rsidRPr="00F03E22">
        <w:rPr>
          <w:rFonts w:eastAsia="Calibri"/>
          <w:b/>
          <w:bCs/>
          <w:color w:val="000000"/>
        </w:rPr>
        <w:t xml:space="preserve">Appreciation for accepting to be part of this interview. On behalf of the investigators Dr. Arti Singh and the Dr. Michelle </w:t>
      </w:r>
      <w:r w:rsidR="00F145B7" w:rsidRPr="00F03E22">
        <w:rPr>
          <w:rFonts w:eastAsia="Calibri"/>
          <w:b/>
          <w:bCs/>
          <w:color w:val="000000"/>
        </w:rPr>
        <w:t>Nicole</w:t>
      </w:r>
      <w:r w:rsidR="00630E42" w:rsidRPr="00F03E22">
        <w:rPr>
          <w:rFonts w:eastAsia="Calibri"/>
          <w:b/>
          <w:bCs/>
          <w:color w:val="000000"/>
        </w:rPr>
        <w:t>, I'd like to appreciate you once again, and we hope that our discussions today will lead to very invaluable contributions to the concept of discussion. So, as you have a rightly seen of the document shared with you the title of this project is about building evidence to facilitate effective community engagement research in Sub-Saharan Africa, and then the overall objective is for us to be able to identify successes, to challenges, preferences, and opportunities for scaling of community engagement activities in the near future in sub-Saharan Africa. And so, begin our discussion this morning. I'd like to kindly ask you to describe your role within the ethics committee you serve.</w:t>
      </w:r>
    </w:p>
    <w:p w14:paraId="5D8EFF91" w14:textId="5DFA36C6" w:rsidR="00A77B3E" w:rsidRPr="00F145B7" w:rsidRDefault="005B23E3" w:rsidP="00F145B7">
      <w:pPr>
        <w:spacing w:beforeAutospacing="1" w:line="360" w:lineRule="auto"/>
        <w:jc w:val="both"/>
        <w:rPr>
          <w:rFonts w:eastAsia="Calibri"/>
          <w:color w:val="000000"/>
        </w:rPr>
      </w:pPr>
      <w:r w:rsidRPr="00F145B7">
        <w:rPr>
          <w:rFonts w:eastAsia="Calibri"/>
          <w:color w:val="000000"/>
        </w:rPr>
        <w:t xml:space="preserve">Respondent: </w:t>
      </w:r>
      <w:r w:rsidR="00630E42" w:rsidRPr="00F145B7">
        <w:rPr>
          <w:rFonts w:eastAsia="Calibri"/>
          <w:color w:val="000000"/>
        </w:rPr>
        <w:t xml:space="preserve">Well, I want to thank you most for finding me with inviting me to participate in this research one. I'm the secretary of the health committee of Amad university teaching hospitals area. My role one is to receive a proposal for the research. Anyone just want to conduct a search is sending his own proposals to me. And I now get the proposal then distributed to the, I mean, to you to assess then after three or four days, they will now pick the time I'll send him for the interview. I mean, for the meetings will now come and discuss and related on those proposals for anyone that has any observation made on his proposal, it'll reported out to him, we'll call him, we'll tell him this are what we, the committee observes, or these are observations made on these ones. They will now ask him to go and make those corrections. If he doesn't have anything, we'll give him clearance to go ahead with the research number one, number two, I'm representing the community. So, whoever wants to do, I serve as a gatekeeper between the researchers and the community. So, my role I will take the researches, take them into the community to conduct their </w:t>
      </w:r>
      <w:r w:rsidR="00630E42" w:rsidRPr="00F145B7">
        <w:rPr>
          <w:rFonts w:eastAsia="Calibri"/>
          <w:color w:val="000000"/>
        </w:rPr>
        <w:lastRenderedPageBreak/>
        <w:t>own research, be it giving them out and giving out questionnaire, doing oral interview collection of samples and so forth and so forth.</w:t>
      </w:r>
    </w:p>
    <w:p w14:paraId="638790BA" w14:textId="76104339"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t xml:space="preserve">Interviewer: </w:t>
      </w:r>
      <w:r w:rsidR="00630E42" w:rsidRPr="00F03E22">
        <w:rPr>
          <w:rFonts w:eastAsia="Calibri"/>
          <w:b/>
          <w:bCs/>
          <w:color w:val="000000"/>
        </w:rPr>
        <w:t>Thank you very much. So, have you been in any other ethics board?</w:t>
      </w:r>
    </w:p>
    <w:p w14:paraId="317697CA" w14:textId="5597FAF1" w:rsidR="00A77B3E" w:rsidRPr="00F145B7" w:rsidRDefault="005B23E3" w:rsidP="00F145B7">
      <w:pPr>
        <w:spacing w:beforeAutospacing="1" w:line="360" w:lineRule="auto"/>
        <w:jc w:val="both"/>
        <w:rPr>
          <w:rFonts w:eastAsia="Calibri"/>
          <w:color w:val="000000"/>
        </w:rPr>
      </w:pPr>
      <w:r w:rsidRPr="00F145B7">
        <w:rPr>
          <w:rFonts w:eastAsia="Calibri"/>
          <w:color w:val="000000"/>
        </w:rPr>
        <w:t xml:space="preserve">Respondent: </w:t>
      </w:r>
      <w:r w:rsidR="00630E42" w:rsidRPr="00F145B7">
        <w:rPr>
          <w:rFonts w:eastAsia="Calibri"/>
          <w:color w:val="000000"/>
        </w:rPr>
        <w:t>Yes, we have, the board I'm still serving as the secretary of the board.</w:t>
      </w:r>
    </w:p>
    <w:p w14:paraId="6A47ED07" w14:textId="258D5BF5"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t xml:space="preserve">Interviewer: </w:t>
      </w:r>
      <w:r w:rsidR="00630E42" w:rsidRPr="00F03E22">
        <w:rPr>
          <w:rFonts w:eastAsia="Calibri"/>
          <w:b/>
          <w:bCs/>
          <w:color w:val="000000"/>
        </w:rPr>
        <w:t>I mean, I mean, have you been in any other ethics board?</w:t>
      </w:r>
    </w:p>
    <w:p w14:paraId="615066A8" w14:textId="1404DB4B" w:rsidR="00A77B3E" w:rsidRPr="00F145B7" w:rsidRDefault="005B23E3" w:rsidP="00F145B7">
      <w:pPr>
        <w:spacing w:beforeAutospacing="1" w:line="360" w:lineRule="auto"/>
        <w:jc w:val="both"/>
        <w:rPr>
          <w:rFonts w:eastAsia="Calibri"/>
          <w:color w:val="000000"/>
        </w:rPr>
      </w:pPr>
      <w:r w:rsidRPr="00F145B7">
        <w:rPr>
          <w:rFonts w:eastAsia="Calibri"/>
          <w:color w:val="000000"/>
        </w:rPr>
        <w:t xml:space="preserve">Respondent: </w:t>
      </w:r>
      <w:r w:rsidR="00630E42" w:rsidRPr="00F145B7">
        <w:rPr>
          <w:rFonts w:eastAsia="Calibri"/>
          <w:color w:val="000000"/>
        </w:rPr>
        <w:t>No, except that of Sheika except that of AB hospital.</w:t>
      </w:r>
    </w:p>
    <w:p w14:paraId="7C8C86F2" w14:textId="0D72B4B3"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t xml:space="preserve">Interviewer: </w:t>
      </w:r>
      <w:r w:rsidR="00630E42" w:rsidRPr="00F03E22">
        <w:rPr>
          <w:rFonts w:eastAsia="Calibri"/>
          <w:b/>
          <w:bCs/>
          <w:color w:val="000000"/>
        </w:rPr>
        <w:t>Okay. So, all right. So, sir, would you want to draw more light on the types of research studies, that you review at your committee? Yes.</w:t>
      </w:r>
    </w:p>
    <w:p w14:paraId="4D16344E" w14:textId="382D4199" w:rsidR="00A77B3E" w:rsidRPr="00F145B7" w:rsidRDefault="005B23E3" w:rsidP="00F145B7">
      <w:pPr>
        <w:spacing w:beforeAutospacing="1" w:line="360" w:lineRule="auto"/>
        <w:jc w:val="both"/>
        <w:rPr>
          <w:rFonts w:eastAsia="Calibri"/>
          <w:color w:val="000000"/>
        </w:rPr>
      </w:pPr>
      <w:r w:rsidRPr="00F145B7">
        <w:rPr>
          <w:rFonts w:eastAsia="Calibri"/>
          <w:color w:val="000000"/>
        </w:rPr>
        <w:t xml:space="preserve">Respondent: </w:t>
      </w:r>
      <w:r w:rsidR="00630E42" w:rsidRPr="00F145B7">
        <w:rPr>
          <w:rFonts w:eastAsia="Calibri"/>
          <w:color w:val="000000"/>
        </w:rPr>
        <w:t>Mostly they are human research that has to do with undergraduate level, postgraduate level national collaborative, international collaborative, and I think that's all. When it deals with undergraduate students coming to do research basically on collections of data information and postgraduate students coming to do such some on data information, some on collection of samples, identifying, or want to examine or want to analyze some of the issues on the research. Then we did to international collaborative that researchers that are coming to do research the different centers. So, we give them access to our own facility for them to undergo such research.</w:t>
      </w:r>
    </w:p>
    <w:p w14:paraId="50660DD6" w14:textId="1942BECF"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t xml:space="preserve">Interviewer: </w:t>
      </w:r>
      <w:r w:rsidR="00630E42" w:rsidRPr="00F03E22">
        <w:rPr>
          <w:rFonts w:eastAsia="Calibri"/>
          <w:b/>
          <w:bCs/>
          <w:color w:val="000000"/>
        </w:rPr>
        <w:t>All right. Thank you very much. And it's just so refreshing to know that you are a community researcher, you know, and they're representative. So, and based on the fact that this discussion is on community engagement, what do you have to say, or what is your understanding of community engagement within research?</w:t>
      </w:r>
    </w:p>
    <w:p w14:paraId="4F7D2065" w14:textId="74F87FFD" w:rsidR="00A77B3E" w:rsidRPr="00F145B7" w:rsidRDefault="005B23E3" w:rsidP="00F145B7">
      <w:pPr>
        <w:spacing w:beforeAutospacing="1" w:line="360" w:lineRule="auto"/>
        <w:jc w:val="both"/>
        <w:rPr>
          <w:rFonts w:eastAsia="Calibri"/>
          <w:color w:val="000000"/>
        </w:rPr>
      </w:pPr>
      <w:r w:rsidRPr="00F145B7">
        <w:rPr>
          <w:rFonts w:eastAsia="Calibri"/>
          <w:color w:val="000000"/>
        </w:rPr>
        <w:t xml:space="preserve">Respondent: </w:t>
      </w:r>
      <w:r w:rsidR="00630E42" w:rsidRPr="00F145B7">
        <w:rPr>
          <w:rFonts w:eastAsia="Calibri"/>
          <w:color w:val="000000"/>
        </w:rPr>
        <w:t xml:space="preserve">What I understand with community engagement, if it's like, researchers are coming to do research in a community, my role, what I understand is for me now to enlighten the community on what that research is for just to inform them either that research is going to benefit them, or just want to expose them to know the happenings, or rather say what is going to benefit them or what is </w:t>
      </w:r>
      <w:r w:rsidRPr="00F145B7">
        <w:rPr>
          <w:rFonts w:eastAsia="Calibri"/>
          <w:color w:val="000000"/>
        </w:rPr>
        <w:t>going to</w:t>
      </w:r>
      <w:r w:rsidR="00630E42" w:rsidRPr="00F145B7">
        <w:rPr>
          <w:rFonts w:eastAsia="Calibri"/>
          <w:color w:val="000000"/>
        </w:rPr>
        <w:t xml:space="preserve"> help them, or they were identifying some issues that would be of advantage to all of the communities.</w:t>
      </w:r>
    </w:p>
    <w:p w14:paraId="4843C00A" w14:textId="6D0088B8"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lastRenderedPageBreak/>
        <w:t xml:space="preserve">Interviewer: </w:t>
      </w:r>
      <w:r w:rsidR="00630E42" w:rsidRPr="00F03E22">
        <w:rPr>
          <w:rFonts w:eastAsia="Calibri"/>
          <w:b/>
          <w:bCs/>
          <w:color w:val="000000"/>
        </w:rPr>
        <w:t xml:space="preserve">All right. Thank you very much, sir. So, from your experience as a community research representative and based on your understanding of community </w:t>
      </w:r>
      <w:r w:rsidRPr="00F03E22">
        <w:rPr>
          <w:rFonts w:eastAsia="Calibri"/>
          <w:b/>
          <w:bCs/>
          <w:color w:val="000000"/>
        </w:rPr>
        <w:t>engagement,</w:t>
      </w:r>
      <w:r w:rsidR="00630E42" w:rsidRPr="00F03E22">
        <w:rPr>
          <w:rFonts w:eastAsia="Calibri"/>
          <w:b/>
          <w:bCs/>
          <w:color w:val="000000"/>
        </w:rPr>
        <w:t xml:space="preserve"> I want to ask, what is the current status of community engagement in Africa,</w:t>
      </w:r>
    </w:p>
    <w:p w14:paraId="13ADBAEC" w14:textId="78F309BE" w:rsidR="00A77B3E" w:rsidRPr="00F145B7" w:rsidRDefault="005B23E3" w:rsidP="00F145B7">
      <w:pPr>
        <w:spacing w:beforeAutospacing="1" w:line="360" w:lineRule="auto"/>
        <w:jc w:val="both"/>
        <w:rPr>
          <w:rFonts w:eastAsia="Calibri"/>
          <w:color w:val="000000"/>
        </w:rPr>
      </w:pPr>
      <w:r w:rsidRPr="00F145B7">
        <w:rPr>
          <w:rFonts w:eastAsia="Calibri"/>
          <w:color w:val="000000"/>
        </w:rPr>
        <w:t xml:space="preserve">Respondent: </w:t>
      </w:r>
      <w:r w:rsidR="00942249">
        <w:rPr>
          <w:rFonts w:eastAsia="Calibri"/>
          <w:color w:val="000000"/>
        </w:rPr>
        <w:t>W</w:t>
      </w:r>
      <w:r w:rsidR="00630E42" w:rsidRPr="00F145B7">
        <w:rPr>
          <w:rFonts w:eastAsia="Calibri"/>
          <w:color w:val="000000"/>
        </w:rPr>
        <w:t>ell can you please say that again?</w:t>
      </w:r>
    </w:p>
    <w:p w14:paraId="1D3F7876" w14:textId="4889F5CD"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t xml:space="preserve">Interviewer: </w:t>
      </w:r>
      <w:r w:rsidR="00630E42" w:rsidRPr="00F03E22">
        <w:rPr>
          <w:rFonts w:eastAsia="Calibri"/>
          <w:b/>
          <w:bCs/>
          <w:color w:val="000000"/>
        </w:rPr>
        <w:t>Is, what, what is the current status based on this definition you have given now, and from your previous experiences on community research, what is the current status? What's the picture of community engagement within research in Africa?</w:t>
      </w:r>
    </w:p>
    <w:p w14:paraId="518D1A1B" w14:textId="55789E1F" w:rsidR="00A77B3E" w:rsidRPr="00F145B7" w:rsidRDefault="005B23E3" w:rsidP="00F145B7">
      <w:pPr>
        <w:spacing w:beforeAutospacing="1" w:line="360" w:lineRule="auto"/>
        <w:jc w:val="both"/>
        <w:rPr>
          <w:rFonts w:eastAsia="Calibri"/>
          <w:color w:val="000000"/>
        </w:rPr>
      </w:pPr>
      <w:r w:rsidRPr="00F145B7">
        <w:rPr>
          <w:rFonts w:eastAsia="Calibri"/>
          <w:color w:val="000000"/>
        </w:rPr>
        <w:t xml:space="preserve">Respondent: </w:t>
      </w:r>
      <w:r w:rsidR="00630E42" w:rsidRPr="00F145B7">
        <w:rPr>
          <w:rFonts w:eastAsia="Calibri"/>
          <w:color w:val="000000"/>
        </w:rPr>
        <w:t>Well, it's very, very poor. There are some serious problems that needs to be tackled them out. One, like, where am I now? Some people are looking at, I mean, the communities firstly, they're looking at the religion. If someone's coming to do research, they'll look at religion first. Then some are looking at on ethnicity. Some are looking at lack of knowledge, not knowing what really that research is. For instance, now I just want to site an example. You may find somebody who wants to come and do such on female, like girl, something to do. And I said like, girl, education like this, but they'll be looking at who is that person coming to the community, is he their own, or is somebody who is outsider, is he in the same religion with them. Is he from the different religion, is he from the same tribe, is he out of that tribe? These are some of these things that I bringing a lot of problems. So, if someone comes in, wants to do research most socially and has to do with women or girls, they will not say they don't accept somebody who is not from them or somebody who is not from the religion, tribe, this and that, and that for them to accept him, even to participate in the research, this are some of the problems we have. But as of now, we're trying our best to see that we educate on trying for them to understand the good of this research.</w:t>
      </w:r>
    </w:p>
    <w:p w14:paraId="0E53352F" w14:textId="059C0FFD"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t xml:space="preserve">Interviewer: </w:t>
      </w:r>
      <w:r w:rsidR="00630E42" w:rsidRPr="00F03E22">
        <w:rPr>
          <w:rFonts w:eastAsia="Calibri"/>
          <w:b/>
          <w:bCs/>
          <w:color w:val="000000"/>
        </w:rPr>
        <w:t>Thank you very much. And so, I'm going to ask, I know you're at your institution, you have lots of research, research studies that are been conducted now, and been submitted to your ethics committee for review. Yes. What is the current state of incorporation of community engagement in those protocols?</w:t>
      </w:r>
    </w:p>
    <w:p w14:paraId="193F4727" w14:textId="5D706CB1" w:rsidR="00A77B3E" w:rsidRPr="00F145B7" w:rsidRDefault="005B23E3" w:rsidP="00F145B7">
      <w:pPr>
        <w:spacing w:beforeAutospacing="1" w:line="360" w:lineRule="auto"/>
        <w:jc w:val="both"/>
        <w:rPr>
          <w:rFonts w:eastAsia="Calibri"/>
          <w:color w:val="000000"/>
        </w:rPr>
      </w:pPr>
      <w:r w:rsidRPr="00F145B7">
        <w:rPr>
          <w:rFonts w:eastAsia="Calibri"/>
          <w:color w:val="000000"/>
        </w:rPr>
        <w:t xml:space="preserve">Respondent: </w:t>
      </w:r>
      <w:r w:rsidR="00630E42" w:rsidRPr="00F145B7">
        <w:rPr>
          <w:rFonts w:eastAsia="Calibri"/>
          <w:color w:val="000000"/>
        </w:rPr>
        <w:t xml:space="preserve">Well, honestly speaking very, very poor only very few of the researchers they were being even allowed to come in to do that one. For instance, now let me just add an example. </w:t>
      </w:r>
      <w:r w:rsidR="00630E42" w:rsidRPr="00F145B7">
        <w:rPr>
          <w:rFonts w:eastAsia="Calibri"/>
          <w:color w:val="000000"/>
        </w:rPr>
        <w:lastRenderedPageBreak/>
        <w:t>Someone says, comes to do from humanology wants, is, wants to take the weights, the height of some children in my community, what they are saying, what is going to do with it. They want to know there is why is he doing this? This, they should tell them. And another problem government too has contributed to this kind of problem. Cause people are in poverty. If someone's coming in, they'll be looking at, if this guy is coming for, I mean, is coming with some kind of incentive for them to participate. That are something they will said till after, when they've gotten something from him before they can participate. This are some of the problems. We have.</w:t>
      </w:r>
    </w:p>
    <w:p w14:paraId="38E21878" w14:textId="55B49DEF"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t xml:space="preserve">Interviewer: </w:t>
      </w:r>
      <w:r w:rsidR="00630E42" w:rsidRPr="00F03E22">
        <w:rPr>
          <w:rFonts w:eastAsia="Calibri"/>
          <w:b/>
          <w:bCs/>
          <w:color w:val="000000"/>
        </w:rPr>
        <w:t>So are you saying that yes. I agree with people. What you said is incorporation of community engagement, even in research protocols is very far and you know, in research studies around you, you have seen, so looking at this, when you compare this situation now with other countries, perhaps develop countries, do you see any difference? Yes.</w:t>
      </w:r>
    </w:p>
    <w:p w14:paraId="0722E1E1" w14:textId="3AEC51CC" w:rsidR="00A77B3E" w:rsidRPr="00F145B7" w:rsidRDefault="005B23E3" w:rsidP="00F145B7">
      <w:pPr>
        <w:spacing w:beforeAutospacing="1" w:line="360" w:lineRule="auto"/>
        <w:jc w:val="both"/>
        <w:rPr>
          <w:rFonts w:eastAsia="Calibri"/>
          <w:color w:val="000000"/>
        </w:rPr>
      </w:pPr>
      <w:r w:rsidRPr="00F145B7">
        <w:rPr>
          <w:rFonts w:eastAsia="Calibri"/>
          <w:color w:val="000000"/>
        </w:rPr>
        <w:t xml:space="preserve">Respondent: </w:t>
      </w:r>
      <w:r w:rsidR="00630E42" w:rsidRPr="00F145B7">
        <w:rPr>
          <w:rFonts w:eastAsia="Calibri"/>
          <w:color w:val="000000"/>
        </w:rPr>
        <w:t>Much, much difference. Much, much difference, Ma'am. They're in the developed countries. They're well educated. Some of those problem we have here, them, they don't have government is taking care of all other things. Yeah. Somebody wants to go out to get, what's going to eat. You are now asking him to stop because someone wants to come and ask him some questions. He will tell you, he left house nothing's to eat and you are now stopping him. Want to do some, you will call it nonsense. Say you want to talk stance because he may not want to understand why, because he's in a poverty, he needs this. He needs that. He needs that. And nobody has taken care of that for him. Now you cannot even stop him. But in the block countries, all these things have been taken care by the government. So, for them, it's just, I know they're all educated. It's just for them. One, one, you talk, understand, but here, if you want to talk, nobody may not understand some of these things. If we want to do that, we sometimes have to meet with the Imams, those religious leaders we took them in, we talk to them so that they cannot even talk to those people after congression prayers congression, they will now say, okay, so, so, and so are coming, this is, this is advantage of this, and that enough for them to understand, even, we do that. Even with that one, if you come to them, somebody will tell you. Since morning I've not taken anything, my children are there crying I want to go and do this. Why are you stopping me? Why do you want me to do these things? This are some of the problems. I think there's serious difference.</w:t>
      </w:r>
    </w:p>
    <w:p w14:paraId="16E3A835" w14:textId="5E203BC6"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lastRenderedPageBreak/>
        <w:t xml:space="preserve">Interviewer:  </w:t>
      </w:r>
      <w:r w:rsidR="00630E42" w:rsidRPr="00F03E22">
        <w:rPr>
          <w:rFonts w:eastAsia="Calibri"/>
          <w:b/>
          <w:bCs/>
          <w:color w:val="000000"/>
        </w:rPr>
        <w:t>Thank you so, so much. So, let's look at the benefits of community engagement. Okay, man, within research projects, are there benefits of incorporating community engagement and research protocols and projects in Africa? Yes. Can you highlight?</w:t>
      </w:r>
    </w:p>
    <w:p w14:paraId="6A05E2B8" w14:textId="0503B5E5" w:rsidR="00A77B3E" w:rsidRPr="00F145B7" w:rsidRDefault="005B23E3" w:rsidP="00F145B7">
      <w:pPr>
        <w:spacing w:beforeAutospacing="1" w:line="360" w:lineRule="auto"/>
        <w:jc w:val="both"/>
        <w:rPr>
          <w:rFonts w:eastAsia="Calibri"/>
          <w:color w:val="000000"/>
        </w:rPr>
      </w:pPr>
      <w:r w:rsidRPr="00F145B7">
        <w:rPr>
          <w:rFonts w:eastAsia="Calibri"/>
          <w:color w:val="000000"/>
        </w:rPr>
        <w:t xml:space="preserve">Respondent: </w:t>
      </w:r>
      <w:r w:rsidR="00630E42" w:rsidRPr="00F145B7">
        <w:rPr>
          <w:rFonts w:eastAsia="Calibri"/>
          <w:color w:val="000000"/>
        </w:rPr>
        <w:t>Yes. You see the way I've saying before, like if you want incorporate the community into this research is going to be, I don't know how to call it, going to be a serious benefit, serious benefit for them. For instance, now malaria outbreak. How can someone bring something that is going to help those people in. All the time you see people, if they're in malaria in this and that and this, but now if the community will be, I mean, be with those researcher as if we have a lot, because they'll now go and do research, find out these are these things that bring this thing. This are the remedy for this. If you do this, these things will not do if you do that, these, I think it's very good. Very, very important.</w:t>
      </w:r>
    </w:p>
    <w:p w14:paraId="2F8A1FE6" w14:textId="5A9E1D6E"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t xml:space="preserve">Interviewer: </w:t>
      </w:r>
      <w:r w:rsidR="00630E42" w:rsidRPr="00F03E22">
        <w:rPr>
          <w:rFonts w:eastAsia="Calibri"/>
          <w:b/>
          <w:bCs/>
          <w:color w:val="000000"/>
        </w:rPr>
        <w:t>All right. So, so are there benefits of incorporating community engagement within research projects to the part of the researchers?</w:t>
      </w:r>
    </w:p>
    <w:p w14:paraId="6E4BBC80" w14:textId="621BE0DB" w:rsidR="00A77B3E" w:rsidRPr="00F145B7" w:rsidRDefault="005B23E3" w:rsidP="00F145B7">
      <w:pPr>
        <w:spacing w:beforeAutospacing="1" w:line="360" w:lineRule="auto"/>
        <w:jc w:val="both"/>
        <w:rPr>
          <w:rFonts w:eastAsia="Calibri"/>
          <w:color w:val="000000"/>
        </w:rPr>
      </w:pPr>
      <w:r w:rsidRPr="00F145B7">
        <w:rPr>
          <w:rFonts w:eastAsia="Calibri"/>
          <w:color w:val="000000"/>
        </w:rPr>
        <w:t xml:space="preserve">Respondent: </w:t>
      </w:r>
      <w:r w:rsidR="00630E42" w:rsidRPr="00F145B7">
        <w:rPr>
          <w:rFonts w:eastAsia="Calibri"/>
          <w:color w:val="000000"/>
        </w:rPr>
        <w:t>Okay. Well, I, what would I say? but I think yes, part of the, researchers the way I've been looking at is some of them that are coming to do these things. Some of them they end up having the become friends with them. You know, if someone's come the way he presents himself, the way he conducts himself, the way even he, I mean, associate with those communities, make them some of them even to be, I mean, to them quiet to them, maybe understand what I'm saying that the researchers that are coming in. It all depends on who is coming, is kind of people that are coming, how they present themselves, how even they conduct themselves is the way that we would make them even the community. I mean I don't know how to say it. The community would now I mean, feel free with them so that this thing would be a kind of benefit for them. Some they're coming, they'll come with kind of incentives, giving out to these people. I know when they, they do that they'll feel happy and they even want to accommodate them</w:t>
      </w:r>
    </w:p>
    <w:p w14:paraId="00A2032A" w14:textId="45841985"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t xml:space="preserve">Interviewer: </w:t>
      </w:r>
      <w:r w:rsidR="00630E42" w:rsidRPr="00F03E22">
        <w:rPr>
          <w:rFonts w:eastAsia="Calibri"/>
          <w:b/>
          <w:bCs/>
          <w:color w:val="000000"/>
        </w:rPr>
        <w:t>All right, sir. So, do you think community engagement has any benefits to society and development?</w:t>
      </w:r>
    </w:p>
    <w:p w14:paraId="19C18F66" w14:textId="7FC88461" w:rsidR="00A77B3E" w:rsidRPr="00F145B7" w:rsidRDefault="005B23E3" w:rsidP="00F145B7">
      <w:pPr>
        <w:spacing w:beforeAutospacing="1" w:line="360" w:lineRule="auto"/>
        <w:jc w:val="both"/>
        <w:rPr>
          <w:rFonts w:eastAsia="Calibri"/>
          <w:color w:val="000000"/>
        </w:rPr>
      </w:pPr>
      <w:r w:rsidRPr="00F145B7">
        <w:rPr>
          <w:rFonts w:eastAsia="Calibri"/>
          <w:color w:val="000000"/>
        </w:rPr>
        <w:lastRenderedPageBreak/>
        <w:t>Respondent:</w:t>
      </w:r>
      <w:r w:rsidR="003E1284" w:rsidRPr="00F145B7">
        <w:rPr>
          <w:rFonts w:eastAsia="Calibri"/>
          <w:color w:val="000000"/>
        </w:rPr>
        <w:t xml:space="preserve"> </w:t>
      </w:r>
      <w:r w:rsidR="00630E42" w:rsidRPr="00F145B7">
        <w:rPr>
          <w:rFonts w:eastAsia="Calibri"/>
          <w:color w:val="000000"/>
        </w:rPr>
        <w:t>Yes. Yes. Ma'am by way of when the researchers are coming in if they may have kind of way, I been always saying incentives, if you can come say, no matter how small it is, you just, just take this take that you will make them free because those people there are seriously in poverty.</w:t>
      </w:r>
    </w:p>
    <w:p w14:paraId="6BD88ABB" w14:textId="29D63656"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t>Interviewer:</w:t>
      </w:r>
      <w:r w:rsidR="003E1284" w:rsidRPr="00F03E22">
        <w:rPr>
          <w:rFonts w:eastAsia="Calibri"/>
          <w:b/>
          <w:bCs/>
          <w:color w:val="000000"/>
        </w:rPr>
        <w:t xml:space="preserve"> </w:t>
      </w:r>
      <w:r w:rsidR="00630E42" w:rsidRPr="00F03E22">
        <w:rPr>
          <w:rFonts w:eastAsia="Calibri"/>
          <w:b/>
          <w:bCs/>
          <w:color w:val="000000"/>
        </w:rPr>
        <w:t>Thank You very much. So, the next question is what are the expectations that you have when you about review studies with a community engagement component</w:t>
      </w:r>
    </w:p>
    <w:p w14:paraId="0FEEE209" w14:textId="0D2FF5B2" w:rsidR="00A77B3E" w:rsidRPr="00F145B7" w:rsidRDefault="005B23E3" w:rsidP="00F145B7">
      <w:pPr>
        <w:spacing w:beforeAutospacing="1" w:line="360" w:lineRule="auto"/>
        <w:jc w:val="both"/>
        <w:rPr>
          <w:rFonts w:eastAsia="Calibri"/>
          <w:color w:val="000000"/>
        </w:rPr>
      </w:pPr>
      <w:r w:rsidRPr="00F145B7">
        <w:rPr>
          <w:rFonts w:eastAsia="Calibri"/>
          <w:color w:val="000000"/>
        </w:rPr>
        <w:t>Respondent:</w:t>
      </w:r>
      <w:r w:rsidR="003E1284" w:rsidRPr="00F145B7">
        <w:rPr>
          <w:rFonts w:eastAsia="Calibri"/>
          <w:color w:val="000000"/>
        </w:rPr>
        <w:t xml:space="preserve"> </w:t>
      </w:r>
      <w:r w:rsidR="00630E42" w:rsidRPr="00F145B7">
        <w:rPr>
          <w:rFonts w:eastAsia="Calibri"/>
          <w:color w:val="000000"/>
        </w:rPr>
        <w:t>So seriously, one, if someone wants to review, as I've said it before the expectations are one. Sometimes they may ask you who is going to benefit from that research. They'll ask those questions. You are now asking us to say, you want to take this. You want to do that. You want do this? Who is going to benefit from the exercise you are doing? How soon, how are we going to see it? That's the question I asked. That's the first, second one. They will tell you this research you, that you want to conduct or undertake in our community. Hello?</w:t>
      </w:r>
    </w:p>
    <w:p w14:paraId="0327770B" w14:textId="4A510767"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t>Interviewer:</w:t>
      </w:r>
      <w:r w:rsidR="003E1284" w:rsidRPr="00F03E22">
        <w:rPr>
          <w:rFonts w:eastAsia="Calibri"/>
          <w:b/>
          <w:bCs/>
          <w:color w:val="000000"/>
        </w:rPr>
        <w:t xml:space="preserve"> </w:t>
      </w:r>
      <w:r w:rsidR="00630E42" w:rsidRPr="00F03E22">
        <w:rPr>
          <w:rFonts w:eastAsia="Calibri"/>
          <w:b/>
          <w:bCs/>
          <w:color w:val="000000"/>
        </w:rPr>
        <w:t>Can hear you go ahead.</w:t>
      </w:r>
    </w:p>
    <w:p w14:paraId="7845A1E7" w14:textId="318D395B" w:rsidR="00A77B3E" w:rsidRPr="00F145B7" w:rsidRDefault="005B23E3" w:rsidP="00F145B7">
      <w:pPr>
        <w:spacing w:beforeAutospacing="1" w:line="360" w:lineRule="auto"/>
        <w:jc w:val="both"/>
        <w:rPr>
          <w:rFonts w:eastAsia="Calibri"/>
          <w:color w:val="000000"/>
        </w:rPr>
      </w:pPr>
      <w:r w:rsidRPr="00F145B7">
        <w:rPr>
          <w:rFonts w:eastAsia="Calibri"/>
          <w:color w:val="000000"/>
        </w:rPr>
        <w:t>Respondent:</w:t>
      </w:r>
      <w:r w:rsidR="003E1284" w:rsidRPr="00F145B7">
        <w:rPr>
          <w:rFonts w:eastAsia="Calibri"/>
          <w:color w:val="000000"/>
        </w:rPr>
        <w:t xml:space="preserve"> </w:t>
      </w:r>
      <w:r w:rsidR="00630E42" w:rsidRPr="00F145B7">
        <w:rPr>
          <w:rFonts w:eastAsia="Calibri"/>
          <w:color w:val="000000"/>
        </w:rPr>
        <w:t>This research that you want undertake or you want do in our community, who sent you, who are the people Three, sometimes they were saying, what, and what do you want? Like for instance, someone's coming to take some sample, blood sample, urine samples, some collection of samples. They said, what are you going to do with that? So, they want to know what are you going to do with that? All these things since because of lack of knowledge, that's make all these things.</w:t>
      </w:r>
    </w:p>
    <w:p w14:paraId="7FB6C452" w14:textId="0D3A70DB"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t>Interviewer:</w:t>
      </w:r>
      <w:r w:rsidR="003E1284" w:rsidRPr="00F03E22">
        <w:rPr>
          <w:rFonts w:eastAsia="Calibri"/>
          <w:b/>
          <w:bCs/>
          <w:color w:val="000000"/>
        </w:rPr>
        <w:t xml:space="preserve"> </w:t>
      </w:r>
      <w:r w:rsidR="00630E42" w:rsidRPr="00F03E22">
        <w:rPr>
          <w:rFonts w:eastAsia="Calibri"/>
          <w:b/>
          <w:bCs/>
          <w:color w:val="000000"/>
        </w:rPr>
        <w:t>Okay. Do you have any other additions to make?</w:t>
      </w:r>
    </w:p>
    <w:p w14:paraId="26C25BB5" w14:textId="5F1110EF" w:rsidR="00A77B3E" w:rsidRPr="00F145B7" w:rsidRDefault="005B23E3" w:rsidP="00F145B7">
      <w:pPr>
        <w:spacing w:beforeAutospacing="1" w:line="360" w:lineRule="auto"/>
        <w:jc w:val="both"/>
        <w:rPr>
          <w:rFonts w:eastAsia="Calibri"/>
          <w:color w:val="000000"/>
        </w:rPr>
      </w:pPr>
      <w:r w:rsidRPr="00F145B7">
        <w:rPr>
          <w:rFonts w:eastAsia="Calibri"/>
          <w:color w:val="000000"/>
        </w:rPr>
        <w:t>Respondent:</w:t>
      </w:r>
      <w:r w:rsidR="003E1284" w:rsidRPr="00F145B7">
        <w:rPr>
          <w:rFonts w:eastAsia="Calibri"/>
          <w:color w:val="000000"/>
        </w:rPr>
        <w:t xml:space="preserve"> </w:t>
      </w:r>
      <w:r w:rsidR="00630E42" w:rsidRPr="00F145B7">
        <w:rPr>
          <w:rFonts w:eastAsia="Calibri"/>
          <w:color w:val="000000"/>
        </w:rPr>
        <w:t xml:space="preserve">I would, of course want to see that the researchers, whenever they're coming, when they've come, when they hear about </w:t>
      </w:r>
      <w:r w:rsidR="003E1284" w:rsidRPr="00F145B7">
        <w:rPr>
          <w:rFonts w:eastAsia="Calibri"/>
          <w:color w:val="000000"/>
        </w:rPr>
        <w:t>these things</w:t>
      </w:r>
      <w:r w:rsidR="00630E42" w:rsidRPr="00F145B7">
        <w:rPr>
          <w:rFonts w:eastAsia="Calibri"/>
          <w:color w:val="000000"/>
        </w:rPr>
        <w:t xml:space="preserve"> they'll say, okay, they will stop. They'll leave the place. But I just want them to say anytime when they've come in, when no matter how, how difficult, the matter how harsh people are, they have to bear with the situation So as to see the success of the research.</w:t>
      </w:r>
    </w:p>
    <w:p w14:paraId="35EC3D79" w14:textId="18C1A0E3"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lastRenderedPageBreak/>
        <w:t>Interviewer:</w:t>
      </w:r>
      <w:r w:rsidR="003E1284" w:rsidRPr="00F03E22">
        <w:rPr>
          <w:rFonts w:eastAsia="Calibri"/>
          <w:b/>
          <w:bCs/>
          <w:color w:val="000000"/>
        </w:rPr>
        <w:t xml:space="preserve"> </w:t>
      </w:r>
      <w:r w:rsidR="00630E42" w:rsidRPr="00F03E22">
        <w:rPr>
          <w:rFonts w:eastAsia="Calibri"/>
          <w:b/>
          <w:bCs/>
          <w:color w:val="000000"/>
        </w:rPr>
        <w:t>Thank you very much. So, what are the processes that exist for your ethics review committee, whenever you want to review studies that have community engagement component.</w:t>
      </w:r>
    </w:p>
    <w:p w14:paraId="4FA3E9C2" w14:textId="0BA2561C" w:rsidR="00A77B3E" w:rsidRPr="00F145B7" w:rsidRDefault="005B23E3" w:rsidP="00F145B7">
      <w:pPr>
        <w:spacing w:beforeAutospacing="1" w:line="360" w:lineRule="auto"/>
        <w:jc w:val="both"/>
        <w:rPr>
          <w:rFonts w:eastAsia="Calibri"/>
          <w:color w:val="000000"/>
        </w:rPr>
      </w:pPr>
      <w:r w:rsidRPr="00F145B7">
        <w:rPr>
          <w:rFonts w:eastAsia="Calibri"/>
          <w:color w:val="000000"/>
        </w:rPr>
        <w:t>Respondent:</w:t>
      </w:r>
      <w:r w:rsidR="003E1284" w:rsidRPr="00F145B7">
        <w:rPr>
          <w:rFonts w:eastAsia="Calibri"/>
          <w:color w:val="000000"/>
        </w:rPr>
        <w:t xml:space="preserve"> </w:t>
      </w:r>
      <w:r w:rsidR="00630E42" w:rsidRPr="00F145B7">
        <w:rPr>
          <w:rFonts w:eastAsia="Calibri"/>
          <w:color w:val="000000"/>
        </w:rPr>
        <w:t>My committee, we have 10 members, one, there's a member representing religion. There's a member representing for both religion, clergy, people for the Islam and the Christianity we have for the women we have for the community, we have for the legal. And we have scientific researchers, and what else again we have for the clergy we have for the community we have for the women. We have for the scientific, researchers that review, then we have academic people that will look at how the researcher such a present is such proposal to us. That's the process. Then after that one the researcher will now present 10 copies of his such proposal to us. They will now share it with the committee members for them, give them at least two or three weeks for them to go and look at the proposal. Each one of them observe still any issue any observations has made. They will now note start observations. Then we normally meet at every end of every month. So, during our meetings will now make his own exhibition based on that such presented. For instance, now someone is a Christian wants to come to the Muslims community to do research who has to do a collection of samples. Then somebody that presenting the religion will not said, ah, instead of him coming, he'll now been advising us for him, advising the researcher, why not to take as research assistant, somebody from that side that can help him because then they will not be understanding. They will understand that person who is there or somebody wants to do research that we'll be looking at, there's going to be a kind of legal issues. So, somebody from the legal side will now advise and say, okay, instead of him doing this, why can't you do that? So as to have a kind of his in doing the research the same thing with the community, people, somebody coming to the community, I mean, look at the research and say, ah, no, don't do this. Cause it's going to be a problem. Why not? You do this? Or you do that. That's how we've been doing. That's the process we be doing in reviewing their search.</w:t>
      </w:r>
    </w:p>
    <w:p w14:paraId="139CC767" w14:textId="3866ED5C"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t>Interviewer:</w:t>
      </w:r>
      <w:r w:rsidR="003E1284" w:rsidRPr="00F03E22">
        <w:rPr>
          <w:rFonts w:eastAsia="Calibri"/>
          <w:b/>
          <w:bCs/>
          <w:color w:val="000000"/>
        </w:rPr>
        <w:t xml:space="preserve"> </w:t>
      </w:r>
      <w:r w:rsidR="00630E42" w:rsidRPr="00F03E22">
        <w:rPr>
          <w:rFonts w:eastAsia="Calibri"/>
          <w:b/>
          <w:bCs/>
          <w:color w:val="000000"/>
        </w:rPr>
        <w:t>Thank you so much for, you know, that's very deep highlight. So, move next to the next to the question. So, I know that I believe that as part of the studies that are being reviewed at your committee board genetics studies are included. So, your thoughts on the review of genetic studies at you’re at your committee?</w:t>
      </w:r>
    </w:p>
    <w:p w14:paraId="41B881DE" w14:textId="3C27A136" w:rsidR="00A77B3E" w:rsidRPr="00F145B7" w:rsidRDefault="005B23E3" w:rsidP="00F145B7">
      <w:pPr>
        <w:spacing w:beforeAutospacing="1" w:line="360" w:lineRule="auto"/>
        <w:jc w:val="both"/>
        <w:rPr>
          <w:rFonts w:eastAsia="Calibri"/>
          <w:color w:val="000000"/>
        </w:rPr>
      </w:pPr>
      <w:r w:rsidRPr="00F145B7">
        <w:rPr>
          <w:rFonts w:eastAsia="Calibri"/>
          <w:color w:val="000000"/>
        </w:rPr>
        <w:lastRenderedPageBreak/>
        <w:t>Respondent:</w:t>
      </w:r>
      <w:r w:rsidR="003E1284" w:rsidRPr="00F145B7">
        <w:rPr>
          <w:rFonts w:eastAsia="Calibri"/>
          <w:color w:val="000000"/>
        </w:rPr>
        <w:t xml:space="preserve"> </w:t>
      </w:r>
      <w:r w:rsidR="00630E42" w:rsidRPr="00F145B7">
        <w:rPr>
          <w:rFonts w:eastAsia="Calibri"/>
          <w:color w:val="000000"/>
        </w:rPr>
        <w:t>I, I think I have about three or four of the genetic research in my committee. Now there's one thing called it Elsa. Yes. Yes. I think so. There's one for stroke, genomic stroke. There's one for, I can't remember what we normally do. The scientific people are the ones that will now go and look at that proposal. The, some people I I'm talking about, the other, the doctors are the ones that they will not look at those proposals and now they've come with their own observations. If they have any observations, they, if they don't have, they automat would give them a class, go ahead for them to continue and start with.</w:t>
      </w:r>
    </w:p>
    <w:p w14:paraId="65B64D4A" w14:textId="457BE287"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t>Interviewer:</w:t>
      </w:r>
      <w:r w:rsidR="003E1284" w:rsidRPr="00F03E22">
        <w:rPr>
          <w:rFonts w:eastAsia="Calibri"/>
          <w:b/>
          <w:bCs/>
          <w:color w:val="000000"/>
        </w:rPr>
        <w:t xml:space="preserve"> </w:t>
      </w:r>
      <w:r w:rsidR="00630E42" w:rsidRPr="00F03E22">
        <w:rPr>
          <w:rFonts w:eastAsia="Calibri"/>
          <w:b/>
          <w:bCs/>
          <w:color w:val="000000"/>
        </w:rPr>
        <w:t>So, looking at genetic studies and other studies that you review at your committee. Are studies anywhere different from</w:t>
      </w:r>
    </w:p>
    <w:p w14:paraId="6C0DAF79" w14:textId="64087C70" w:rsidR="00A77B3E" w:rsidRPr="00F145B7" w:rsidRDefault="005B23E3" w:rsidP="00F145B7">
      <w:pPr>
        <w:spacing w:beforeAutospacing="1" w:line="360" w:lineRule="auto"/>
        <w:jc w:val="both"/>
        <w:rPr>
          <w:rFonts w:eastAsia="Calibri"/>
          <w:color w:val="000000"/>
        </w:rPr>
      </w:pPr>
      <w:r w:rsidRPr="00F145B7">
        <w:rPr>
          <w:rFonts w:eastAsia="Calibri"/>
          <w:color w:val="000000"/>
        </w:rPr>
        <w:t>Respondent:</w:t>
      </w:r>
      <w:r w:rsidR="003E1284" w:rsidRPr="00F145B7">
        <w:rPr>
          <w:rFonts w:eastAsia="Calibri"/>
          <w:color w:val="000000"/>
        </w:rPr>
        <w:t xml:space="preserve"> </w:t>
      </w:r>
      <w:r w:rsidR="00630E42" w:rsidRPr="00F145B7">
        <w:rPr>
          <w:rFonts w:eastAsia="Calibri"/>
          <w:color w:val="000000"/>
        </w:rPr>
        <w:t>They are different.</w:t>
      </w:r>
    </w:p>
    <w:p w14:paraId="13745945" w14:textId="2DCCFB37"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t>Interviewer:</w:t>
      </w:r>
      <w:r w:rsidR="003E1284" w:rsidRPr="00F03E22">
        <w:rPr>
          <w:rFonts w:eastAsia="Calibri"/>
          <w:b/>
          <w:bCs/>
          <w:color w:val="000000"/>
        </w:rPr>
        <w:t xml:space="preserve"> </w:t>
      </w:r>
      <w:r w:rsidR="00630E42" w:rsidRPr="00F03E22">
        <w:rPr>
          <w:rFonts w:eastAsia="Calibri"/>
          <w:b/>
          <w:bCs/>
          <w:color w:val="000000"/>
        </w:rPr>
        <w:t>You want to highlight the differences?</w:t>
      </w:r>
    </w:p>
    <w:p w14:paraId="719DC292" w14:textId="3AD7C494" w:rsidR="00A77B3E" w:rsidRPr="00F145B7" w:rsidRDefault="005B23E3" w:rsidP="00F145B7">
      <w:pPr>
        <w:spacing w:beforeAutospacing="1" w:line="360" w:lineRule="auto"/>
        <w:jc w:val="both"/>
        <w:rPr>
          <w:rFonts w:eastAsia="Calibri"/>
          <w:color w:val="000000"/>
        </w:rPr>
      </w:pPr>
      <w:r w:rsidRPr="00F145B7">
        <w:rPr>
          <w:rFonts w:eastAsia="Calibri"/>
          <w:color w:val="000000"/>
        </w:rPr>
        <w:t>Respondent:</w:t>
      </w:r>
      <w:r w:rsidR="003E1284" w:rsidRPr="00F145B7">
        <w:rPr>
          <w:rFonts w:eastAsia="Calibri"/>
          <w:color w:val="000000"/>
        </w:rPr>
        <w:t xml:space="preserve"> </w:t>
      </w:r>
      <w:r w:rsidR="00630E42" w:rsidRPr="00F145B7">
        <w:rPr>
          <w:rFonts w:eastAsia="Calibri"/>
          <w:color w:val="000000"/>
        </w:rPr>
        <w:t>Yes. There's one I've seen in my own committee now like that of stroke, the one of stroke they want, they are examining on the patients that are coming with stroke, partially stroke one the researcher I think it's been some percentage of the charges on a particular investigation that was, was asked the patients to do. Then there are some questions. The research is always asking that patients when it comes to the clinic to see a doctor then to there are particular I, I would, I think what a particular I kind of I think they are doing some Research, always be looking at the, those investigation and be reviewing them most on every two or three weeks. That's I think what I understand with that one.</w:t>
      </w:r>
    </w:p>
    <w:p w14:paraId="0C708B9B" w14:textId="76A7D48E"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t>Interviewer:</w:t>
      </w:r>
      <w:r w:rsidR="003E1284" w:rsidRPr="00F03E22">
        <w:rPr>
          <w:rFonts w:eastAsia="Calibri"/>
          <w:b/>
          <w:bCs/>
          <w:color w:val="000000"/>
        </w:rPr>
        <w:t xml:space="preserve"> </w:t>
      </w:r>
      <w:r w:rsidR="00630E42" w:rsidRPr="00F03E22">
        <w:rPr>
          <w:rFonts w:eastAsia="Calibri"/>
          <w:b/>
          <w:bCs/>
          <w:color w:val="000000"/>
        </w:rPr>
        <w:t>All right. So, when you are reviewing genetic studies, what do you look out for?</w:t>
      </w:r>
    </w:p>
    <w:p w14:paraId="5C878B02" w14:textId="4A895518" w:rsidR="00A77B3E" w:rsidRPr="00F145B7" w:rsidRDefault="005B23E3" w:rsidP="00F145B7">
      <w:pPr>
        <w:spacing w:beforeAutospacing="1" w:line="360" w:lineRule="auto"/>
        <w:jc w:val="both"/>
        <w:rPr>
          <w:rFonts w:eastAsia="Calibri"/>
          <w:color w:val="000000"/>
        </w:rPr>
      </w:pPr>
      <w:r w:rsidRPr="00F145B7">
        <w:rPr>
          <w:rFonts w:eastAsia="Calibri"/>
          <w:color w:val="000000"/>
        </w:rPr>
        <w:t>Respondent:</w:t>
      </w:r>
      <w:r w:rsidR="003E1284" w:rsidRPr="00F145B7">
        <w:rPr>
          <w:rFonts w:eastAsia="Calibri"/>
          <w:color w:val="000000"/>
        </w:rPr>
        <w:t xml:space="preserve"> </w:t>
      </w:r>
      <w:r w:rsidR="00630E42" w:rsidRPr="00F145B7">
        <w:rPr>
          <w:rFonts w:eastAsia="Calibri"/>
          <w:color w:val="000000"/>
        </w:rPr>
        <w:t>Yeah.</w:t>
      </w:r>
    </w:p>
    <w:p w14:paraId="52FF7629" w14:textId="3765720F"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t>Interviewer:</w:t>
      </w:r>
      <w:r w:rsidR="003E1284" w:rsidRPr="00F03E22">
        <w:rPr>
          <w:rFonts w:eastAsia="Calibri"/>
          <w:b/>
          <w:bCs/>
          <w:color w:val="000000"/>
        </w:rPr>
        <w:t xml:space="preserve"> </w:t>
      </w:r>
      <w:r w:rsidR="00630E42" w:rsidRPr="00F03E22">
        <w:rPr>
          <w:rFonts w:eastAsia="Calibri"/>
          <w:b/>
          <w:bCs/>
          <w:color w:val="000000"/>
        </w:rPr>
        <w:t>Hello? Can you hear me, sir?</w:t>
      </w:r>
    </w:p>
    <w:p w14:paraId="13FBACE0" w14:textId="6E2E1A0A" w:rsidR="00A77B3E" w:rsidRPr="00F145B7" w:rsidRDefault="005B23E3" w:rsidP="00F145B7">
      <w:pPr>
        <w:spacing w:beforeAutospacing="1" w:line="360" w:lineRule="auto"/>
        <w:jc w:val="both"/>
        <w:rPr>
          <w:rFonts w:eastAsia="Calibri"/>
          <w:color w:val="000000"/>
        </w:rPr>
      </w:pPr>
      <w:r w:rsidRPr="00F145B7">
        <w:rPr>
          <w:rFonts w:eastAsia="Calibri"/>
          <w:color w:val="000000"/>
        </w:rPr>
        <w:t>Respondent:</w:t>
      </w:r>
      <w:r w:rsidR="003E1284" w:rsidRPr="00F145B7">
        <w:rPr>
          <w:rFonts w:eastAsia="Calibri"/>
          <w:color w:val="000000"/>
        </w:rPr>
        <w:t xml:space="preserve"> </w:t>
      </w:r>
      <w:r w:rsidR="00630E42" w:rsidRPr="00F145B7">
        <w:rPr>
          <w:rFonts w:eastAsia="Calibri"/>
          <w:color w:val="000000"/>
        </w:rPr>
        <w:t>Yes, I'm listening Madam</w:t>
      </w:r>
    </w:p>
    <w:p w14:paraId="2A9EE8E5" w14:textId="28E5E284"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lastRenderedPageBreak/>
        <w:t>Interviewer:</w:t>
      </w:r>
      <w:r w:rsidR="003E1284" w:rsidRPr="00F03E22">
        <w:rPr>
          <w:rFonts w:eastAsia="Calibri"/>
          <w:b/>
          <w:bCs/>
          <w:color w:val="000000"/>
        </w:rPr>
        <w:t xml:space="preserve"> </w:t>
      </w:r>
      <w:r w:rsidR="00630E42" w:rsidRPr="00F03E22">
        <w:rPr>
          <w:rFonts w:eastAsia="Calibri"/>
          <w:b/>
          <w:bCs/>
          <w:color w:val="000000"/>
        </w:rPr>
        <w:t>I said, when you reviewing genetic studies or proposals at your committee, what do you look out for?</w:t>
      </w:r>
    </w:p>
    <w:p w14:paraId="5B7F2D00" w14:textId="3986C28F" w:rsidR="00A77B3E" w:rsidRPr="00F145B7" w:rsidRDefault="005B23E3" w:rsidP="00F145B7">
      <w:pPr>
        <w:spacing w:beforeAutospacing="1" w:line="360" w:lineRule="auto"/>
        <w:jc w:val="both"/>
        <w:rPr>
          <w:rFonts w:eastAsia="Calibri"/>
          <w:color w:val="000000"/>
        </w:rPr>
      </w:pPr>
      <w:r w:rsidRPr="00F145B7">
        <w:rPr>
          <w:rFonts w:eastAsia="Calibri"/>
          <w:color w:val="000000"/>
        </w:rPr>
        <w:t>Respondent:</w:t>
      </w:r>
      <w:r w:rsidR="003E1284" w:rsidRPr="00F145B7">
        <w:rPr>
          <w:rFonts w:eastAsia="Calibri"/>
          <w:color w:val="000000"/>
        </w:rPr>
        <w:t xml:space="preserve"> </w:t>
      </w:r>
      <w:r w:rsidR="00630E42" w:rsidRPr="00F145B7">
        <w:rPr>
          <w:rFonts w:eastAsia="Calibri"/>
          <w:color w:val="000000"/>
        </w:rPr>
        <w:t>One firstly, we look at the consent that who is giving out the consent. Then we don't want verbal consent. We look at the written consent that the researcher will now write and give to the participant. I would want them all of them to look at the consent and to read the consent and willingly they agree to participate without any having problem for them to say, willingly, want to participate. We want them to sign and possibly if they can even put their phone numbers, one two, if the consent is written in English and the participant cannot understand English who translate it into the local language of the participant. I want the participant to read those content and see whether, if you want to participate in, yes, I agreed to participate let him sign then. One, two we look at the financial aspect, like that invitation that I'm asking, I'm saying who is going to paid for that one? Is the researcher going to pay for that one, or is the patient that's going to pay for the investigation or any investigation they were asked that the patients was asked to do? Three, I I think that's all the one I can understand now.</w:t>
      </w:r>
    </w:p>
    <w:p w14:paraId="261B4887" w14:textId="03170918"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t>Interviewer:</w:t>
      </w:r>
      <w:r w:rsidR="003E1284" w:rsidRPr="00F03E22">
        <w:rPr>
          <w:rFonts w:eastAsia="Calibri"/>
          <w:b/>
          <w:bCs/>
          <w:color w:val="000000"/>
        </w:rPr>
        <w:t xml:space="preserve"> </w:t>
      </w:r>
      <w:r w:rsidR="00630E42" w:rsidRPr="00F03E22">
        <w:rPr>
          <w:rFonts w:eastAsia="Calibri"/>
          <w:b/>
          <w:bCs/>
          <w:color w:val="000000"/>
        </w:rPr>
        <w:t>Okay. So essentially the, and the finance or funding?</w:t>
      </w:r>
    </w:p>
    <w:p w14:paraId="24B07371" w14:textId="72EA80FD" w:rsidR="00A77B3E" w:rsidRPr="00F145B7" w:rsidRDefault="005B23E3" w:rsidP="00F03E22">
      <w:pPr>
        <w:spacing w:beforeAutospacing="1" w:line="360" w:lineRule="auto"/>
        <w:jc w:val="both"/>
        <w:rPr>
          <w:rFonts w:eastAsia="Calibri"/>
          <w:color w:val="000000"/>
        </w:rPr>
      </w:pPr>
      <w:r w:rsidRPr="00F145B7">
        <w:rPr>
          <w:rFonts w:eastAsia="Calibri"/>
          <w:color w:val="000000"/>
        </w:rPr>
        <w:t>Respondent:</w:t>
      </w:r>
      <w:r w:rsidR="00F03E22">
        <w:rPr>
          <w:rFonts w:eastAsia="Calibri"/>
          <w:color w:val="000000"/>
        </w:rPr>
        <w:t xml:space="preserve"> </w:t>
      </w:r>
      <w:r w:rsidR="00630E42" w:rsidRPr="00F145B7">
        <w:rPr>
          <w:rFonts w:eastAsia="Calibri"/>
          <w:color w:val="000000"/>
        </w:rPr>
        <w:t>Yes. The funding.</w:t>
      </w:r>
    </w:p>
    <w:p w14:paraId="3F1C86C7" w14:textId="1EC9A474"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t>Interviewer:</w:t>
      </w:r>
      <w:r w:rsidR="003E1284" w:rsidRPr="00F03E22">
        <w:rPr>
          <w:rFonts w:eastAsia="Calibri"/>
          <w:b/>
          <w:bCs/>
          <w:color w:val="000000"/>
        </w:rPr>
        <w:t xml:space="preserve"> </w:t>
      </w:r>
      <w:r w:rsidR="00630E42" w:rsidRPr="00F03E22">
        <w:rPr>
          <w:rFonts w:eastAsia="Calibri"/>
          <w:b/>
          <w:bCs/>
          <w:color w:val="000000"/>
        </w:rPr>
        <w:t>All right. So</w:t>
      </w:r>
      <w:r w:rsidR="00942249">
        <w:rPr>
          <w:rFonts w:eastAsia="Calibri"/>
          <w:b/>
          <w:bCs/>
          <w:color w:val="000000"/>
        </w:rPr>
        <w:t>,</w:t>
      </w:r>
      <w:r w:rsidR="00630E42" w:rsidRPr="00F03E22">
        <w:rPr>
          <w:rFonts w:eastAsia="Calibri"/>
          <w:b/>
          <w:bCs/>
          <w:color w:val="000000"/>
        </w:rPr>
        <w:t xml:space="preserve"> let me take you on this too. For what type of consent, you know, is most appropriate or recommended or adopted for genetic studies at your committee?</w:t>
      </w:r>
    </w:p>
    <w:p w14:paraId="674AC68E" w14:textId="6B65C5A2" w:rsidR="00A77B3E" w:rsidRPr="00F145B7" w:rsidRDefault="005B23E3" w:rsidP="00F145B7">
      <w:pPr>
        <w:spacing w:beforeAutospacing="1" w:line="360" w:lineRule="auto"/>
        <w:jc w:val="both"/>
        <w:rPr>
          <w:rFonts w:eastAsia="Calibri"/>
          <w:color w:val="000000"/>
        </w:rPr>
      </w:pPr>
      <w:r w:rsidRPr="00F145B7">
        <w:rPr>
          <w:rFonts w:eastAsia="Calibri"/>
          <w:color w:val="000000"/>
        </w:rPr>
        <w:t>Respondent:</w:t>
      </w:r>
      <w:r w:rsidR="003E1284" w:rsidRPr="00F145B7">
        <w:rPr>
          <w:rFonts w:eastAsia="Calibri"/>
          <w:color w:val="000000"/>
        </w:rPr>
        <w:t xml:space="preserve"> </w:t>
      </w:r>
      <w:r w:rsidR="00630E42" w:rsidRPr="00F145B7">
        <w:rPr>
          <w:rFonts w:eastAsia="Calibri"/>
          <w:color w:val="000000"/>
        </w:rPr>
        <w:t>Yes. It's written consent.</w:t>
      </w:r>
    </w:p>
    <w:p w14:paraId="10328FED" w14:textId="55858ADD"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t>Interviewer:</w:t>
      </w:r>
      <w:r w:rsidR="003E1284" w:rsidRPr="00F03E22">
        <w:rPr>
          <w:rFonts w:eastAsia="Calibri"/>
          <w:b/>
          <w:bCs/>
          <w:color w:val="000000"/>
        </w:rPr>
        <w:t xml:space="preserve"> </w:t>
      </w:r>
      <w:r w:rsidR="00630E42" w:rsidRPr="00F03E22">
        <w:rPr>
          <w:rFonts w:eastAsia="Calibri"/>
          <w:b/>
          <w:bCs/>
          <w:color w:val="000000"/>
        </w:rPr>
        <w:t>Yes. I know you said written consent, but you know, I still want to, I'm aiming towards a particular concept. Yes. So, is there a particular type of written consent that your institution or your committee usually an approve or genetic status?</w:t>
      </w:r>
    </w:p>
    <w:p w14:paraId="625AC0F3" w14:textId="08BBC9B0" w:rsidR="00A77B3E" w:rsidRPr="00F145B7" w:rsidRDefault="005B23E3" w:rsidP="00F145B7">
      <w:pPr>
        <w:spacing w:beforeAutospacing="1" w:line="360" w:lineRule="auto"/>
        <w:jc w:val="both"/>
        <w:rPr>
          <w:rFonts w:eastAsia="Calibri"/>
          <w:color w:val="000000"/>
        </w:rPr>
      </w:pPr>
      <w:r w:rsidRPr="00F145B7">
        <w:rPr>
          <w:rFonts w:eastAsia="Calibri"/>
          <w:color w:val="000000"/>
        </w:rPr>
        <w:t>Respondent:</w:t>
      </w:r>
      <w:r w:rsidR="003E1284" w:rsidRPr="00F145B7">
        <w:rPr>
          <w:rFonts w:eastAsia="Calibri"/>
          <w:color w:val="000000"/>
        </w:rPr>
        <w:t xml:space="preserve"> </w:t>
      </w:r>
      <w:r w:rsidR="00630E42" w:rsidRPr="00F145B7">
        <w:rPr>
          <w:rFonts w:eastAsia="Calibri"/>
          <w:color w:val="000000"/>
        </w:rPr>
        <w:t>Yes, For instance, we said the researcher will now identify himself that I'm so, so as so, and they taking So</w:t>
      </w:r>
      <w:r w:rsidR="00942249">
        <w:rPr>
          <w:rFonts w:eastAsia="Calibri"/>
          <w:color w:val="000000"/>
        </w:rPr>
        <w:t>,</w:t>
      </w:r>
      <w:r w:rsidR="00630E42" w:rsidRPr="00F145B7">
        <w:rPr>
          <w:rFonts w:eastAsia="Calibri"/>
          <w:color w:val="000000"/>
        </w:rPr>
        <w:t xml:space="preserve"> kind of research and that, and that, that is not going to be a kind of financial burden for the participation, that just for a kind of genetic research, then he will now said in the consent that he wants him the patient to participate because you now state the reasons </w:t>
      </w:r>
      <w:r w:rsidR="00630E42" w:rsidRPr="00F145B7">
        <w:rPr>
          <w:rFonts w:eastAsia="Calibri"/>
          <w:color w:val="000000"/>
        </w:rPr>
        <w:lastRenderedPageBreak/>
        <w:t xml:space="preserve">because of this and that, and that that's it. And you will tell him that this is, is highly confidential. You wouldn't ask </w:t>
      </w:r>
      <w:r w:rsidR="00942249" w:rsidRPr="00F145B7">
        <w:rPr>
          <w:rFonts w:eastAsia="Calibri"/>
          <w:color w:val="000000"/>
        </w:rPr>
        <w:t>him;</w:t>
      </w:r>
      <w:r w:rsidR="00630E42" w:rsidRPr="00F145B7">
        <w:rPr>
          <w:rFonts w:eastAsia="Calibri"/>
          <w:color w:val="000000"/>
        </w:rPr>
        <w:t xml:space="preserve"> he won't write his name. You will not ask him even write his address or everything. You only write for him a place why he's going to sign one and where is going to be possible to just indicate, write his phone number. That's all. We recommend it to be in English. But if a participant cannot understand English, then we want the English copy with there and a translated version of that one will be attached. Then the participant will now look at the translated one. Once you are said, understand once to participate, then you now sign and participate.</w:t>
      </w:r>
    </w:p>
    <w:p w14:paraId="46B9316E" w14:textId="094C7144" w:rsidR="00A77B3E" w:rsidRPr="00F03E22" w:rsidRDefault="005B23E3" w:rsidP="00F145B7">
      <w:pPr>
        <w:spacing w:beforeAutospacing="1" w:line="360" w:lineRule="auto"/>
        <w:jc w:val="both"/>
        <w:rPr>
          <w:rFonts w:eastAsia="Calibri"/>
          <w:b/>
          <w:bCs/>
          <w:color w:val="000000"/>
        </w:rPr>
      </w:pPr>
      <w:r w:rsidRPr="00F03E22">
        <w:rPr>
          <w:rFonts w:eastAsia="Calibri"/>
          <w:b/>
          <w:bCs/>
          <w:color w:val="000000"/>
        </w:rPr>
        <w:t>Interviewer:</w:t>
      </w:r>
      <w:r w:rsidR="003E1284" w:rsidRPr="00F03E22">
        <w:rPr>
          <w:rFonts w:eastAsia="Calibri"/>
          <w:b/>
          <w:bCs/>
          <w:color w:val="000000"/>
        </w:rPr>
        <w:t xml:space="preserve"> </w:t>
      </w:r>
      <w:r w:rsidR="00630E42" w:rsidRPr="00F03E22">
        <w:rPr>
          <w:rFonts w:eastAsia="Calibri"/>
          <w:b/>
          <w:bCs/>
          <w:color w:val="000000"/>
        </w:rPr>
        <w:t>Thank you very much. What are your thoughts about providing feedback to the community feedback from the results of the research to the community?</w:t>
      </w:r>
    </w:p>
    <w:p w14:paraId="1F8A1E33" w14:textId="2ED5F5B9" w:rsidR="00A77B3E" w:rsidRPr="00F145B7" w:rsidRDefault="005B23E3" w:rsidP="00F145B7">
      <w:pPr>
        <w:spacing w:beforeAutospacing="1" w:line="360" w:lineRule="auto"/>
        <w:jc w:val="both"/>
        <w:rPr>
          <w:rFonts w:eastAsia="Calibri"/>
          <w:color w:val="000000"/>
        </w:rPr>
      </w:pPr>
      <w:r w:rsidRPr="00F145B7">
        <w:rPr>
          <w:rFonts w:eastAsia="Calibri"/>
          <w:color w:val="000000"/>
        </w:rPr>
        <w:t>Respondent:</w:t>
      </w:r>
      <w:r w:rsidR="003E1284" w:rsidRPr="00F145B7">
        <w:rPr>
          <w:rFonts w:eastAsia="Calibri"/>
          <w:color w:val="000000"/>
        </w:rPr>
        <w:t xml:space="preserve"> </w:t>
      </w:r>
      <w:r w:rsidR="00630E42" w:rsidRPr="00F145B7">
        <w:rPr>
          <w:rFonts w:eastAsia="Calibri"/>
          <w:color w:val="000000"/>
        </w:rPr>
        <w:t xml:space="preserve">Well, talk, I don't know that one, but initially what we have it in our own committee for each and every research after, when it has taken some time, we want him to write a feedback on all his activities, the committee only, but for the community, Yes, it's good because when </w:t>
      </w:r>
      <w:r w:rsidR="003E1284" w:rsidRPr="00F145B7">
        <w:rPr>
          <w:rFonts w:eastAsia="Calibri"/>
          <w:color w:val="000000"/>
        </w:rPr>
        <w:t>someone</w:t>
      </w:r>
      <w:r w:rsidR="00630E42" w:rsidRPr="00F145B7">
        <w:rPr>
          <w:rFonts w:eastAsia="Calibri"/>
          <w:color w:val="000000"/>
        </w:rPr>
        <w:t xml:space="preserve"> have gone, but the problem is don't have the gatekeepers. They are the ones that will now give the feedback, but they, they don't have even time to know or to get those feedback back to the participant in the community. That's the problem, but for the community, for the committee, sorry, they are the ones now who now see the feedback. If there's any issue on the feedback, the committee will now call the researcher, now tell him that, this what is up. And they will now ask him to do the right thing.</w:t>
      </w:r>
    </w:p>
    <w:p w14:paraId="10B53FCE" w14:textId="30A35BE7" w:rsidR="00A77B3E" w:rsidRPr="00F145B7" w:rsidRDefault="00A77B3E" w:rsidP="00F145B7">
      <w:pPr>
        <w:spacing w:before="80" w:line="360" w:lineRule="auto"/>
        <w:jc w:val="both"/>
        <w:rPr>
          <w:rFonts w:eastAsia="Calibri"/>
          <w:color w:val="000000"/>
        </w:rPr>
      </w:pPr>
    </w:p>
    <w:p w14:paraId="3892088D" w14:textId="4336C4A8" w:rsidR="00E20101" w:rsidRPr="00F03E22" w:rsidRDefault="00E20101" w:rsidP="00F145B7">
      <w:pPr>
        <w:spacing w:after="160" w:line="360" w:lineRule="auto"/>
        <w:jc w:val="both"/>
        <w:rPr>
          <w:rFonts w:eastAsiaTheme="minorHAnsi"/>
          <w:b/>
          <w:bCs/>
        </w:rPr>
      </w:pPr>
      <w:r w:rsidRPr="00F03E22">
        <w:rPr>
          <w:rFonts w:eastAsiaTheme="minorHAnsi"/>
          <w:b/>
          <w:bCs/>
        </w:rPr>
        <w:t>Interviewer: So, sir I want to ask</w:t>
      </w:r>
      <w:r w:rsidR="0067666C">
        <w:rPr>
          <w:rFonts w:eastAsiaTheme="minorHAnsi"/>
          <w:b/>
          <w:bCs/>
        </w:rPr>
        <w:t xml:space="preserve"> would you want to throw more light</w:t>
      </w:r>
      <w:r w:rsidRPr="00F03E22">
        <w:rPr>
          <w:rFonts w:eastAsiaTheme="minorHAnsi"/>
          <w:b/>
          <w:bCs/>
        </w:rPr>
        <w:t xml:space="preserve"> on the importance of providing feedback to the community after every research you have conducted</w:t>
      </w:r>
      <w:r w:rsidR="000630B6">
        <w:rPr>
          <w:rFonts w:eastAsiaTheme="minorHAnsi"/>
          <w:b/>
          <w:bCs/>
        </w:rPr>
        <w:t>?</w:t>
      </w:r>
    </w:p>
    <w:p w14:paraId="555EC96F" w14:textId="6F827B3D"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Yes. It is very important but the problem we are having here</w:t>
      </w:r>
      <w:r w:rsidR="000630B6">
        <w:rPr>
          <w:rFonts w:eastAsiaTheme="minorHAnsi"/>
        </w:rPr>
        <w:t>, w</w:t>
      </w:r>
      <w:r w:rsidR="00E20101" w:rsidRPr="00F145B7">
        <w:rPr>
          <w:rFonts w:eastAsiaTheme="minorHAnsi"/>
        </w:rPr>
        <w:t xml:space="preserve">ho is going to receive the </w:t>
      </w:r>
      <w:r w:rsidR="00E20101" w:rsidRPr="001D75C6">
        <w:rPr>
          <w:rFonts w:eastAsiaTheme="minorHAnsi"/>
        </w:rPr>
        <w:t>report back</w:t>
      </w:r>
      <w:r w:rsidR="00E20101" w:rsidRPr="00F145B7">
        <w:rPr>
          <w:rFonts w:eastAsiaTheme="minorHAnsi"/>
        </w:rPr>
        <w:t xml:space="preserve">? </w:t>
      </w:r>
      <w:r w:rsidR="00E20101" w:rsidRPr="001D75C6">
        <w:rPr>
          <w:rFonts w:eastAsiaTheme="minorHAnsi"/>
        </w:rPr>
        <w:t>Where are they</w:t>
      </w:r>
      <w:r w:rsidR="00E20101" w:rsidRPr="00F145B7">
        <w:rPr>
          <w:rFonts w:eastAsiaTheme="minorHAnsi"/>
        </w:rPr>
        <w:t>? It is the gatekeepers lik</w:t>
      </w:r>
      <w:r w:rsidR="001D75C6">
        <w:rPr>
          <w:rFonts w:eastAsiaTheme="minorHAnsi"/>
        </w:rPr>
        <w:t>e, let’s say I am</w:t>
      </w:r>
      <w:r w:rsidR="00E20101" w:rsidRPr="00F145B7">
        <w:rPr>
          <w:rFonts w:eastAsiaTheme="minorHAnsi"/>
        </w:rPr>
        <w:t xml:space="preserve"> the one representing the community and have other people I normally contact but my problem mainly, </w:t>
      </w:r>
      <w:r w:rsidR="000D440D">
        <w:rPr>
          <w:rFonts w:eastAsiaTheme="minorHAnsi"/>
        </w:rPr>
        <w:t>is that they don’t have much time</w:t>
      </w:r>
      <w:r w:rsidR="00E20101" w:rsidRPr="00F145B7">
        <w:rPr>
          <w:rFonts w:eastAsiaTheme="minorHAnsi"/>
        </w:rPr>
        <w:t xml:space="preserve">. It is only when I am coming with the researcher, I will now meet with them, talk to them at a particular time and those people like am I saying like a community leader </w:t>
      </w:r>
      <w:r w:rsidR="001D75C6">
        <w:rPr>
          <w:rFonts w:eastAsiaTheme="minorHAnsi"/>
        </w:rPr>
        <w:t xml:space="preserve">whom I am now, </w:t>
      </w:r>
      <w:r w:rsidR="00E20101" w:rsidRPr="00F145B7">
        <w:rPr>
          <w:rFonts w:eastAsiaTheme="minorHAnsi"/>
        </w:rPr>
        <w:t xml:space="preserve"> </w:t>
      </w:r>
      <w:r w:rsidR="001D75C6">
        <w:rPr>
          <w:rFonts w:eastAsiaTheme="minorHAnsi"/>
        </w:rPr>
        <w:t>I</w:t>
      </w:r>
      <w:r w:rsidR="00E20101" w:rsidRPr="00F145B7">
        <w:rPr>
          <w:rFonts w:eastAsiaTheme="minorHAnsi"/>
        </w:rPr>
        <w:t xml:space="preserve"> only have time when those </w:t>
      </w:r>
      <w:r w:rsidR="001D75C6">
        <w:rPr>
          <w:rFonts w:eastAsiaTheme="minorHAnsi"/>
        </w:rPr>
        <w:t xml:space="preserve">people </w:t>
      </w:r>
      <w:r w:rsidR="00E20101" w:rsidRPr="00F145B7">
        <w:rPr>
          <w:rFonts w:eastAsiaTheme="minorHAnsi"/>
        </w:rPr>
        <w:t>are coming either w</w:t>
      </w:r>
      <w:r w:rsidR="001D75C6">
        <w:rPr>
          <w:rFonts w:eastAsiaTheme="minorHAnsi"/>
        </w:rPr>
        <w:t>hen they are</w:t>
      </w:r>
      <w:r w:rsidR="00E20101" w:rsidRPr="00F145B7">
        <w:rPr>
          <w:rFonts w:eastAsiaTheme="minorHAnsi"/>
        </w:rPr>
        <w:t xml:space="preserve"> coming during the </w:t>
      </w:r>
      <w:r w:rsidR="001D75C6">
        <w:rPr>
          <w:rFonts w:eastAsiaTheme="minorHAnsi"/>
        </w:rPr>
        <w:t xml:space="preserve">prior time, </w:t>
      </w:r>
      <w:r w:rsidR="00E20101" w:rsidRPr="00F145B7">
        <w:rPr>
          <w:rFonts w:eastAsiaTheme="minorHAnsi"/>
        </w:rPr>
        <w:t xml:space="preserve"> </w:t>
      </w:r>
      <w:r w:rsidR="001D75C6">
        <w:rPr>
          <w:rFonts w:eastAsiaTheme="minorHAnsi"/>
        </w:rPr>
        <w:t>t</w:t>
      </w:r>
      <w:r w:rsidR="00E20101" w:rsidRPr="00F145B7">
        <w:rPr>
          <w:rFonts w:eastAsiaTheme="minorHAnsi"/>
        </w:rPr>
        <w:t xml:space="preserve">hen I have that opportunity to people and tell them that this is </w:t>
      </w:r>
      <w:r w:rsidR="00E20101" w:rsidRPr="00F145B7">
        <w:rPr>
          <w:rFonts w:eastAsiaTheme="minorHAnsi"/>
        </w:rPr>
        <w:lastRenderedPageBreak/>
        <w:t>what is happening and this is what I want or I will use the Imams, that is the ones that is leading the prayers to talk to</w:t>
      </w:r>
      <w:r w:rsidR="001D75C6">
        <w:rPr>
          <w:rFonts w:eastAsiaTheme="minorHAnsi"/>
        </w:rPr>
        <w:t xml:space="preserve"> people after they’ve finished prayer</w:t>
      </w:r>
      <w:r w:rsidR="00E20101" w:rsidRPr="00F145B7">
        <w:rPr>
          <w:rFonts w:eastAsiaTheme="minorHAnsi"/>
        </w:rPr>
        <w:t>, the</w:t>
      </w:r>
      <w:r w:rsidR="001D75C6">
        <w:rPr>
          <w:rFonts w:eastAsiaTheme="minorHAnsi"/>
        </w:rPr>
        <w:t xml:space="preserve"> Imam</w:t>
      </w:r>
      <w:r w:rsidR="00E20101" w:rsidRPr="00F145B7">
        <w:rPr>
          <w:rFonts w:eastAsiaTheme="minorHAnsi"/>
        </w:rPr>
        <w:t xml:space="preserve"> stood up and said this is what is happening and this what we want. But now </w:t>
      </w:r>
      <w:r w:rsidR="001D75C6">
        <w:rPr>
          <w:rFonts w:eastAsiaTheme="minorHAnsi"/>
        </w:rPr>
        <w:t xml:space="preserve">if </w:t>
      </w:r>
      <w:r w:rsidR="00E20101" w:rsidRPr="00F145B7">
        <w:rPr>
          <w:rFonts w:eastAsiaTheme="minorHAnsi"/>
        </w:rPr>
        <w:t>this man</w:t>
      </w:r>
      <w:r w:rsidR="001D75C6">
        <w:rPr>
          <w:rFonts w:eastAsiaTheme="minorHAnsi"/>
        </w:rPr>
        <w:t>, this researcher</w:t>
      </w:r>
      <w:r w:rsidR="00E20101" w:rsidRPr="00F145B7">
        <w:rPr>
          <w:rFonts w:eastAsiaTheme="minorHAnsi"/>
        </w:rPr>
        <w:t xml:space="preserve"> is coming back with the feedback is either going to meet me or the Imam, most especially it is me but now moving back to the Imam saying this is </w:t>
      </w:r>
      <w:r w:rsidR="001D75C6">
        <w:rPr>
          <w:rFonts w:eastAsiaTheme="minorHAnsi"/>
        </w:rPr>
        <w:t>it,</w:t>
      </w:r>
      <w:r w:rsidR="00E20101" w:rsidRPr="00F145B7">
        <w:rPr>
          <w:rFonts w:eastAsiaTheme="minorHAnsi"/>
        </w:rPr>
        <w:t xml:space="preserve"> I don’t think</w:t>
      </w:r>
      <w:r w:rsidR="001D75C6">
        <w:rPr>
          <w:rFonts w:eastAsiaTheme="minorHAnsi"/>
        </w:rPr>
        <w:t xml:space="preserve"> that time </w:t>
      </w:r>
      <w:r w:rsidR="00E20101" w:rsidRPr="00F145B7">
        <w:rPr>
          <w:rFonts w:eastAsiaTheme="minorHAnsi"/>
        </w:rPr>
        <w:t>because he will be looking at something that is going to take time explaining to people</w:t>
      </w:r>
      <w:r w:rsidR="001D75C6">
        <w:rPr>
          <w:rFonts w:eastAsiaTheme="minorHAnsi"/>
        </w:rPr>
        <w:t>,</w:t>
      </w:r>
      <w:r w:rsidR="00E20101" w:rsidRPr="00F145B7">
        <w:rPr>
          <w:rFonts w:eastAsiaTheme="minorHAnsi"/>
        </w:rPr>
        <w:t xml:space="preserve"> telling this people this and that and some of them, they do not have that </w:t>
      </w:r>
      <w:r w:rsidR="001D75C6">
        <w:rPr>
          <w:rFonts w:eastAsiaTheme="minorHAnsi"/>
        </w:rPr>
        <w:t>time</w:t>
      </w:r>
      <w:r w:rsidR="00E20101" w:rsidRPr="00F145B7">
        <w:rPr>
          <w:rFonts w:eastAsiaTheme="minorHAnsi"/>
        </w:rPr>
        <w:t xml:space="preserve">. You know people are very in hurry and once, except you will want to talk them in just one, two, three, five minutes </w:t>
      </w:r>
      <w:r w:rsidR="001D75C6">
        <w:rPr>
          <w:rFonts w:eastAsiaTheme="minorHAnsi"/>
        </w:rPr>
        <w:t xml:space="preserve">then they can do </w:t>
      </w:r>
      <w:r w:rsidR="00E20101" w:rsidRPr="00F145B7">
        <w:rPr>
          <w:rFonts w:eastAsiaTheme="minorHAnsi"/>
        </w:rPr>
        <w:t xml:space="preserve">but if you say you want to check their time </w:t>
      </w:r>
      <w:r w:rsidR="001D75C6">
        <w:rPr>
          <w:rFonts w:eastAsiaTheme="minorHAnsi"/>
        </w:rPr>
        <w:t xml:space="preserve">to explain to them, </w:t>
      </w:r>
      <w:r w:rsidR="00E20101" w:rsidRPr="00F145B7">
        <w:rPr>
          <w:rFonts w:eastAsiaTheme="minorHAnsi"/>
        </w:rPr>
        <w:t>this and that and that</w:t>
      </w:r>
      <w:r w:rsidR="001D75C6">
        <w:rPr>
          <w:rFonts w:eastAsiaTheme="minorHAnsi"/>
        </w:rPr>
        <w:t xml:space="preserve">, I doubt if </w:t>
      </w:r>
      <w:r w:rsidR="00E20101" w:rsidRPr="00F145B7">
        <w:rPr>
          <w:rFonts w:eastAsiaTheme="minorHAnsi"/>
        </w:rPr>
        <w:t>they are going to understand you</w:t>
      </w:r>
      <w:r w:rsidR="001D75C6">
        <w:rPr>
          <w:rFonts w:eastAsiaTheme="minorHAnsi"/>
        </w:rPr>
        <w:t>.</w:t>
      </w:r>
      <w:r w:rsidR="00E20101" w:rsidRPr="00F145B7">
        <w:rPr>
          <w:rFonts w:eastAsiaTheme="minorHAnsi"/>
        </w:rPr>
        <w:t xml:space="preserve">  </w:t>
      </w:r>
    </w:p>
    <w:p w14:paraId="30629AB7" w14:textId="77777777" w:rsidR="00E20101" w:rsidRPr="00F03E22" w:rsidRDefault="00E20101" w:rsidP="00F145B7">
      <w:pPr>
        <w:spacing w:after="160" w:line="360" w:lineRule="auto"/>
        <w:jc w:val="both"/>
        <w:rPr>
          <w:rFonts w:eastAsiaTheme="minorHAnsi"/>
          <w:b/>
          <w:bCs/>
        </w:rPr>
      </w:pPr>
      <w:r w:rsidRPr="00F03E22">
        <w:rPr>
          <w:rFonts w:eastAsiaTheme="minorHAnsi"/>
          <w:b/>
          <w:bCs/>
        </w:rPr>
        <w:t xml:space="preserve">Interviewer: Alright sir. Thank you very much expanding the role of involving gatekeepers in terms of providing feedback to the community. Now you just mentioned that one of the challenges you know of utilizing gatekeepers to providing feedback in start of time and that gatekeepers are usually in a hurry you know they do not have all the time you know to spend talking to the community. So, how then can we improve or enhance our gatekeepers. I am trying to look for the right word now. How then can encourage our gatekeepers </w:t>
      </w:r>
    </w:p>
    <w:p w14:paraId="51D62DD4" w14:textId="687CFFF2"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Yes</w:t>
      </w:r>
    </w:p>
    <w:p w14:paraId="20A90592" w14:textId="0507F5D5" w:rsidR="00E20101" w:rsidRPr="00F03E22" w:rsidRDefault="00E20101" w:rsidP="00F145B7">
      <w:pPr>
        <w:spacing w:after="160" w:line="360" w:lineRule="auto"/>
        <w:jc w:val="both"/>
        <w:rPr>
          <w:rFonts w:eastAsiaTheme="minorHAnsi"/>
          <w:b/>
          <w:bCs/>
        </w:rPr>
      </w:pPr>
      <w:r w:rsidRPr="00F03E22">
        <w:rPr>
          <w:rFonts w:eastAsiaTheme="minorHAnsi"/>
          <w:b/>
          <w:bCs/>
        </w:rPr>
        <w:t>Interviewer: To spend all the time to take their time to give feedback to the community</w:t>
      </w:r>
      <w:r w:rsidR="002C4E9D">
        <w:rPr>
          <w:rFonts w:eastAsiaTheme="minorHAnsi"/>
          <w:b/>
          <w:bCs/>
        </w:rPr>
        <w:t>…</w:t>
      </w:r>
      <w:r w:rsidRPr="00F03E22">
        <w:rPr>
          <w:rFonts w:eastAsiaTheme="minorHAnsi"/>
          <w:b/>
          <w:bCs/>
        </w:rPr>
        <w:t xml:space="preserve"> </w:t>
      </w:r>
    </w:p>
    <w:p w14:paraId="0F476691" w14:textId="02E502BD"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Yes, I suggest even to my committee that why not use media for instance if someone</w:t>
      </w:r>
      <w:r w:rsidR="002C4E9D">
        <w:rPr>
          <w:rFonts w:eastAsiaTheme="minorHAnsi"/>
        </w:rPr>
        <w:t xml:space="preserve"> [</w:t>
      </w:r>
      <w:r w:rsidR="002C4E9D" w:rsidRPr="002C4E9D">
        <w:rPr>
          <w:rFonts w:eastAsiaTheme="minorHAnsi"/>
          <w:color w:val="FF0000"/>
        </w:rPr>
        <w:t xml:space="preserve">inaudible </w:t>
      </w:r>
      <w:r w:rsidR="00E20101" w:rsidRPr="002C4E9D">
        <w:rPr>
          <w:rFonts w:eastAsiaTheme="minorHAnsi"/>
          <w:color w:val="FF0000"/>
        </w:rPr>
        <w:t>3:03</w:t>
      </w:r>
      <w:r w:rsidR="002C4E9D" w:rsidRPr="002C4E9D">
        <w:rPr>
          <w:rFonts w:eastAsiaTheme="minorHAnsi"/>
        </w:rPr>
        <w:t>],</w:t>
      </w:r>
      <w:r w:rsidR="00E20101" w:rsidRPr="00F145B7">
        <w:rPr>
          <w:rFonts w:eastAsiaTheme="minorHAnsi"/>
        </w:rPr>
        <w:t xml:space="preserve"> you just find time because people are always on their radio. All the time you will see them, all of them on the radio. They do not miss radio seriously so we can use that one if there is anything, we find time, create time, we meet with the best people they give us time. We use the media. Now, say this are the problem so we listen to that one. This and this a</w:t>
      </w:r>
      <w:r w:rsidR="00EB6848">
        <w:rPr>
          <w:rFonts w:eastAsiaTheme="minorHAnsi"/>
        </w:rPr>
        <w:t>re</w:t>
      </w:r>
      <w:r w:rsidR="00E20101" w:rsidRPr="00F145B7">
        <w:rPr>
          <w:rFonts w:eastAsiaTheme="minorHAnsi"/>
        </w:rPr>
        <w:t xml:space="preserve"> the advantage. That person that is coming to do </w:t>
      </w:r>
      <w:r w:rsidR="00EB6848">
        <w:rPr>
          <w:rFonts w:eastAsiaTheme="minorHAnsi"/>
        </w:rPr>
        <w:t>this,</w:t>
      </w:r>
      <w:r w:rsidR="00E20101" w:rsidRPr="00F145B7">
        <w:rPr>
          <w:rFonts w:eastAsiaTheme="minorHAnsi"/>
        </w:rPr>
        <w:t xml:space="preserve"> </w:t>
      </w:r>
      <w:r w:rsidR="00EB6848">
        <w:rPr>
          <w:rFonts w:eastAsiaTheme="minorHAnsi"/>
        </w:rPr>
        <w:t>n</w:t>
      </w:r>
      <w:r w:rsidR="00E20101" w:rsidRPr="00F145B7">
        <w:rPr>
          <w:rFonts w:eastAsiaTheme="minorHAnsi"/>
        </w:rPr>
        <w:t>ow this is</w:t>
      </w:r>
      <w:r w:rsidR="00EB6848">
        <w:rPr>
          <w:rFonts w:eastAsiaTheme="minorHAnsi"/>
        </w:rPr>
        <w:t xml:space="preserve"> his research,</w:t>
      </w:r>
      <w:r w:rsidR="00E20101" w:rsidRPr="00F145B7">
        <w:rPr>
          <w:rFonts w:eastAsiaTheme="minorHAnsi"/>
        </w:rPr>
        <w:t xml:space="preserve"> for us to hear if there is anything you want us to do</w:t>
      </w:r>
      <w:r w:rsidR="00EB6848">
        <w:rPr>
          <w:rFonts w:eastAsiaTheme="minorHAnsi"/>
        </w:rPr>
        <w:t>,</w:t>
      </w:r>
      <w:r w:rsidR="00E20101" w:rsidRPr="00F145B7">
        <w:rPr>
          <w:rFonts w:eastAsiaTheme="minorHAnsi"/>
        </w:rPr>
        <w:t xml:space="preserve"> so this is what he </w:t>
      </w:r>
      <w:r w:rsidR="00EB6848" w:rsidRPr="00F145B7">
        <w:rPr>
          <w:rFonts w:eastAsiaTheme="minorHAnsi"/>
        </w:rPr>
        <w:t>expects</w:t>
      </w:r>
      <w:r w:rsidR="00E20101" w:rsidRPr="00F145B7">
        <w:rPr>
          <w:rFonts w:eastAsiaTheme="minorHAnsi"/>
        </w:rPr>
        <w:t xml:space="preserve"> us to do</w:t>
      </w:r>
      <w:r w:rsidR="00EB6848">
        <w:rPr>
          <w:rFonts w:eastAsiaTheme="minorHAnsi"/>
        </w:rPr>
        <w:t>,</w:t>
      </w:r>
      <w:r w:rsidR="00E20101" w:rsidRPr="00F145B7">
        <w:rPr>
          <w:rFonts w:eastAsiaTheme="minorHAnsi"/>
        </w:rPr>
        <w:t xml:space="preserve"> so this thing I think that is the most thing</w:t>
      </w:r>
      <w:r w:rsidR="00EB6848">
        <w:rPr>
          <w:rFonts w:eastAsiaTheme="minorHAnsi"/>
        </w:rPr>
        <w:t>.</w:t>
      </w:r>
      <w:r w:rsidR="00E20101" w:rsidRPr="00F145B7">
        <w:rPr>
          <w:rFonts w:eastAsiaTheme="minorHAnsi"/>
        </w:rPr>
        <w:t xml:space="preserve"> </w:t>
      </w:r>
      <w:r w:rsidR="00EB6848">
        <w:rPr>
          <w:rFonts w:eastAsiaTheme="minorHAnsi"/>
        </w:rPr>
        <w:t>B</w:t>
      </w:r>
      <w:r w:rsidR="00E20101" w:rsidRPr="00F145B7">
        <w:rPr>
          <w:rFonts w:eastAsiaTheme="minorHAnsi"/>
        </w:rPr>
        <w:t xml:space="preserve">ut for us now to say we want to gather them and talk to them only few will stay. All that one they will tell you get this but if we are going to use the media, we create time. All of them anytime you see them with radio even in the bush you will see hearts fan you will always see him with radio before you talk to them like that, they will listen but apart from that one I think you are going to have a problem. It is a serious challenge. </w:t>
      </w:r>
    </w:p>
    <w:p w14:paraId="413688D1" w14:textId="77777777" w:rsidR="00E20101" w:rsidRPr="00F03E22" w:rsidRDefault="00E20101" w:rsidP="00F145B7">
      <w:pPr>
        <w:spacing w:after="160" w:line="360" w:lineRule="auto"/>
        <w:jc w:val="both"/>
        <w:rPr>
          <w:rFonts w:eastAsiaTheme="minorHAnsi"/>
          <w:b/>
          <w:bCs/>
        </w:rPr>
      </w:pPr>
      <w:r w:rsidRPr="00F03E22">
        <w:rPr>
          <w:rFonts w:eastAsiaTheme="minorHAnsi"/>
          <w:b/>
          <w:bCs/>
        </w:rPr>
        <w:lastRenderedPageBreak/>
        <w:t>Interviewer: Alright sir. I want to dig further to ask you know, I am sure you understand the role of community gatekeepers?</w:t>
      </w:r>
    </w:p>
    <w:p w14:paraId="642B7FFB" w14:textId="38FECE4A"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Yes ma’am</w:t>
      </w:r>
      <w:r w:rsidR="0035102D">
        <w:rPr>
          <w:rFonts w:eastAsiaTheme="minorHAnsi"/>
        </w:rPr>
        <w:t>.</w:t>
      </w:r>
    </w:p>
    <w:p w14:paraId="73D9BA04" w14:textId="03A08797" w:rsidR="00E20101" w:rsidRPr="00F03E22" w:rsidRDefault="00E20101" w:rsidP="00F145B7">
      <w:pPr>
        <w:spacing w:after="160" w:line="360" w:lineRule="auto"/>
        <w:jc w:val="both"/>
        <w:rPr>
          <w:rFonts w:eastAsiaTheme="minorHAnsi"/>
          <w:b/>
          <w:bCs/>
        </w:rPr>
      </w:pPr>
      <w:r w:rsidRPr="00F03E22">
        <w:rPr>
          <w:rFonts w:eastAsiaTheme="minorHAnsi"/>
          <w:b/>
          <w:bCs/>
        </w:rPr>
        <w:t>Interviewer: They are very essential</w:t>
      </w:r>
      <w:r w:rsidR="0035102D">
        <w:rPr>
          <w:rFonts w:eastAsiaTheme="minorHAnsi"/>
          <w:b/>
          <w:bCs/>
        </w:rPr>
        <w:t>…</w:t>
      </w:r>
    </w:p>
    <w:p w14:paraId="02C212A2" w14:textId="5B062358"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Yes ma’am</w:t>
      </w:r>
    </w:p>
    <w:p w14:paraId="6A5188F8" w14:textId="419B7DFC" w:rsidR="00E20101" w:rsidRPr="00F03E22" w:rsidRDefault="00E20101" w:rsidP="00F145B7">
      <w:pPr>
        <w:spacing w:after="160" w:line="360" w:lineRule="auto"/>
        <w:jc w:val="both"/>
        <w:rPr>
          <w:rFonts w:eastAsiaTheme="minorHAnsi"/>
          <w:b/>
          <w:bCs/>
        </w:rPr>
      </w:pPr>
      <w:r w:rsidRPr="00F03E22">
        <w:rPr>
          <w:rFonts w:eastAsiaTheme="minorHAnsi"/>
          <w:b/>
          <w:bCs/>
        </w:rPr>
        <w:t xml:space="preserve">Interviewer: </w:t>
      </w:r>
      <w:r w:rsidR="0035102D">
        <w:rPr>
          <w:rFonts w:eastAsiaTheme="minorHAnsi"/>
          <w:b/>
          <w:bCs/>
        </w:rPr>
        <w:t>In b</w:t>
      </w:r>
      <w:r w:rsidRPr="00F03E22">
        <w:rPr>
          <w:rFonts w:eastAsiaTheme="minorHAnsi"/>
          <w:b/>
          <w:bCs/>
        </w:rPr>
        <w:t>ridging, they actually bridge the gap between even the academics and the communities.</w:t>
      </w:r>
    </w:p>
    <w:p w14:paraId="5500942C" w14:textId="053CFA8D"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Yes ma’am</w:t>
      </w:r>
      <w:r w:rsidR="0035102D">
        <w:rPr>
          <w:rFonts w:eastAsiaTheme="minorHAnsi"/>
        </w:rPr>
        <w:t>.</w:t>
      </w:r>
    </w:p>
    <w:p w14:paraId="1241330E" w14:textId="0F64AA13" w:rsidR="00E20101" w:rsidRPr="00F03E22" w:rsidRDefault="00E20101" w:rsidP="00F145B7">
      <w:pPr>
        <w:spacing w:after="160" w:line="360" w:lineRule="auto"/>
        <w:jc w:val="both"/>
        <w:rPr>
          <w:rFonts w:eastAsiaTheme="minorHAnsi"/>
          <w:b/>
          <w:bCs/>
        </w:rPr>
      </w:pPr>
      <w:r w:rsidRPr="00F03E22">
        <w:rPr>
          <w:rFonts w:eastAsiaTheme="minorHAnsi"/>
          <w:b/>
          <w:bCs/>
        </w:rPr>
        <w:t>Interviewer: Now you have just mentioned a challenge about they are not you know having or being patient enough</w:t>
      </w:r>
      <w:r w:rsidR="0035102D">
        <w:rPr>
          <w:rFonts w:eastAsiaTheme="minorHAnsi"/>
          <w:b/>
          <w:bCs/>
        </w:rPr>
        <w:t>.</w:t>
      </w:r>
      <w:r w:rsidRPr="00F03E22">
        <w:rPr>
          <w:rFonts w:eastAsiaTheme="minorHAnsi"/>
          <w:b/>
          <w:bCs/>
        </w:rPr>
        <w:t xml:space="preserve"> </w:t>
      </w:r>
    </w:p>
    <w:p w14:paraId="6A50561B" w14:textId="2AA3CE81"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xml:space="preserve">: Yes </w:t>
      </w:r>
    </w:p>
    <w:p w14:paraId="27044897" w14:textId="60396FDF" w:rsidR="00E20101" w:rsidRPr="00F03E22" w:rsidRDefault="00E20101" w:rsidP="00F145B7">
      <w:pPr>
        <w:spacing w:after="160" w:line="360" w:lineRule="auto"/>
        <w:jc w:val="both"/>
        <w:rPr>
          <w:rFonts w:eastAsiaTheme="minorHAnsi"/>
          <w:b/>
          <w:bCs/>
        </w:rPr>
      </w:pPr>
      <w:r w:rsidRPr="00F03E22">
        <w:rPr>
          <w:rFonts w:eastAsiaTheme="minorHAnsi"/>
          <w:b/>
          <w:bCs/>
        </w:rPr>
        <w:t>Interviewer:   To help step down or pass across you know feedback of findings from researchers to the community and you have mentioned one of the avenues that we can use to bypass that challenge. What actually do you think is responsible in all, okay let me use that word responsible, what do you think is responsible among community gatekeepers or th</w:t>
      </w:r>
      <w:r w:rsidR="0035102D">
        <w:rPr>
          <w:rFonts w:eastAsiaTheme="minorHAnsi"/>
          <w:b/>
          <w:bCs/>
        </w:rPr>
        <w:t xml:space="preserve">at makes them </w:t>
      </w:r>
      <w:r w:rsidRPr="00F03E22">
        <w:rPr>
          <w:rFonts w:eastAsiaTheme="minorHAnsi"/>
          <w:b/>
          <w:bCs/>
        </w:rPr>
        <w:t>you know kind of, to assume a state of being in a hurry and not having patience, what do you think contributes do that? Is there any underlying factor that you want researchers to know or investigators to know?</w:t>
      </w:r>
    </w:p>
    <w:p w14:paraId="6A618937" w14:textId="583F8223"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xml:space="preserve">: Well honestly, I am telling you the fact. The situation right now that is the main factor causing all this kind of problem. Something that you normally buy before for 5 </w:t>
      </w:r>
      <w:r w:rsidR="00565D10" w:rsidRPr="00F145B7">
        <w:rPr>
          <w:rFonts w:eastAsiaTheme="minorHAnsi"/>
        </w:rPr>
        <w:t>Naira</w:t>
      </w:r>
      <w:r w:rsidR="00E20101" w:rsidRPr="00F145B7">
        <w:rPr>
          <w:rFonts w:eastAsiaTheme="minorHAnsi"/>
        </w:rPr>
        <w:t xml:space="preserve">, now it is now like 20 or 30 </w:t>
      </w:r>
      <w:r w:rsidR="0035102D" w:rsidRPr="00F145B7">
        <w:rPr>
          <w:rFonts w:eastAsiaTheme="minorHAnsi"/>
        </w:rPr>
        <w:t>Naira</w:t>
      </w:r>
      <w:r w:rsidR="00E20101" w:rsidRPr="00F145B7">
        <w:rPr>
          <w:rFonts w:eastAsiaTheme="minorHAnsi"/>
        </w:rPr>
        <w:t>. Something that you can buy for 2,000, now it is more than 5,000. So, now if you are an upcoming gatekeeper, they will tell you they do not have these things. You know the problem my people have now you will see a low-income man and his three or four wives with many children and will be telling you that he will be looking for food for them today some of those children might not be going to school. Sorry. Sorry. Some of them are not even going to school so if you say now you want to stop him because you want to tell him this and that is going to benefit because he is not seeing it. Well, you may not understand him.  I hope I am clear now?</w:t>
      </w:r>
    </w:p>
    <w:p w14:paraId="3ADA044F" w14:textId="77777777" w:rsidR="00E20101" w:rsidRPr="00F03E22" w:rsidRDefault="00E20101" w:rsidP="00F145B7">
      <w:pPr>
        <w:spacing w:after="160" w:line="360" w:lineRule="auto"/>
        <w:jc w:val="both"/>
        <w:rPr>
          <w:rFonts w:eastAsiaTheme="minorHAnsi"/>
          <w:b/>
          <w:bCs/>
        </w:rPr>
      </w:pPr>
      <w:r w:rsidRPr="00F03E22">
        <w:rPr>
          <w:rFonts w:eastAsiaTheme="minorHAnsi"/>
          <w:b/>
          <w:bCs/>
        </w:rPr>
        <w:lastRenderedPageBreak/>
        <w:t>Interviewer: Yeah. So, what you are trying to say is that you know poverty is a contributing factor.</w:t>
      </w:r>
    </w:p>
    <w:p w14:paraId="58E411CE" w14:textId="4A20220C"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That is number one.</w:t>
      </w:r>
    </w:p>
    <w:p w14:paraId="408BF423" w14:textId="77777777" w:rsidR="00E20101" w:rsidRPr="00F03E22" w:rsidRDefault="00E20101" w:rsidP="00F145B7">
      <w:pPr>
        <w:spacing w:after="160" w:line="360" w:lineRule="auto"/>
        <w:jc w:val="both"/>
        <w:rPr>
          <w:rFonts w:eastAsiaTheme="minorHAnsi"/>
          <w:b/>
          <w:bCs/>
        </w:rPr>
      </w:pPr>
      <w:r w:rsidRPr="00F03E22">
        <w:rPr>
          <w:rFonts w:eastAsiaTheme="minorHAnsi"/>
          <w:b/>
          <w:bCs/>
        </w:rPr>
        <w:t>Interviewer:  Not seeing that benefit</w:t>
      </w:r>
    </w:p>
    <w:p w14:paraId="5421B68F" w14:textId="657F4049"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Yes</w:t>
      </w:r>
    </w:p>
    <w:p w14:paraId="2C656F9B" w14:textId="77777777" w:rsidR="00E20101" w:rsidRPr="00F03E22" w:rsidRDefault="00E20101" w:rsidP="00F145B7">
      <w:pPr>
        <w:spacing w:after="160" w:line="360" w:lineRule="auto"/>
        <w:jc w:val="both"/>
        <w:rPr>
          <w:rFonts w:eastAsiaTheme="minorHAnsi"/>
          <w:b/>
          <w:bCs/>
        </w:rPr>
      </w:pPr>
      <w:r w:rsidRPr="00F03E22">
        <w:rPr>
          <w:rFonts w:eastAsiaTheme="minorHAnsi"/>
          <w:b/>
          <w:bCs/>
        </w:rPr>
        <w:t>Interviewer: Of what they are trying to pass across of the</w:t>
      </w:r>
    </w:p>
    <w:p w14:paraId="4A77571D" w14:textId="4CD9E5A9"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xml:space="preserve">: Yes. Yes. Yes ma’am. Number two, knowledge. No knowledge. People lack knowledge. They do not even have time for going to school. If they say, most of them can even understand what </w:t>
      </w:r>
      <w:r w:rsidR="00DF05D2">
        <w:rPr>
          <w:rFonts w:eastAsiaTheme="minorHAnsi"/>
        </w:rPr>
        <w:t xml:space="preserve">are these things, the importance, </w:t>
      </w:r>
      <w:r w:rsidR="00E20101" w:rsidRPr="00F145B7">
        <w:rPr>
          <w:rFonts w:eastAsiaTheme="minorHAnsi"/>
        </w:rPr>
        <w:t>but lack of knowledge</w:t>
      </w:r>
      <w:r w:rsidR="00DF05D2">
        <w:rPr>
          <w:rFonts w:eastAsiaTheme="minorHAnsi"/>
        </w:rPr>
        <w:t>, t</w:t>
      </w:r>
      <w:r w:rsidR="00E20101" w:rsidRPr="00F145B7">
        <w:rPr>
          <w:rFonts w:eastAsiaTheme="minorHAnsi"/>
        </w:rPr>
        <w:t>hat one is a serious challenge.</w:t>
      </w:r>
    </w:p>
    <w:p w14:paraId="5F55CA27" w14:textId="5E98599C" w:rsidR="00E20101" w:rsidRPr="00F03E22" w:rsidRDefault="00E20101" w:rsidP="00F145B7">
      <w:pPr>
        <w:spacing w:after="160" w:line="360" w:lineRule="auto"/>
        <w:jc w:val="both"/>
        <w:rPr>
          <w:rFonts w:eastAsiaTheme="minorHAnsi"/>
          <w:b/>
          <w:bCs/>
        </w:rPr>
      </w:pPr>
      <w:r w:rsidRPr="00F03E22">
        <w:rPr>
          <w:rFonts w:eastAsiaTheme="minorHAnsi"/>
          <w:b/>
          <w:bCs/>
        </w:rPr>
        <w:t xml:space="preserve">Interviewer: Alright. Thank you very much sir for that in-depth explanation. So, </w:t>
      </w:r>
      <w:r w:rsidR="002D1F39" w:rsidRPr="00F03E22">
        <w:rPr>
          <w:rFonts w:eastAsiaTheme="minorHAnsi"/>
          <w:b/>
          <w:bCs/>
        </w:rPr>
        <w:t>let’s</w:t>
      </w:r>
      <w:r w:rsidRPr="00F03E22">
        <w:rPr>
          <w:rFonts w:eastAsiaTheme="minorHAnsi"/>
          <w:b/>
          <w:bCs/>
        </w:rPr>
        <w:t xml:space="preserve"> move further, now sir earlier in this discussion you had mentioned that community engagement is well practiced in the developed countries compared to Africa.</w:t>
      </w:r>
    </w:p>
    <w:p w14:paraId="7939131B" w14:textId="093E3585"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Yes ma’am</w:t>
      </w:r>
    </w:p>
    <w:p w14:paraId="1D9EE3F4" w14:textId="77777777" w:rsidR="00E20101" w:rsidRPr="00F03E22" w:rsidRDefault="00E20101" w:rsidP="00F145B7">
      <w:pPr>
        <w:spacing w:after="160" w:line="360" w:lineRule="auto"/>
        <w:jc w:val="both"/>
        <w:rPr>
          <w:rFonts w:eastAsiaTheme="minorHAnsi"/>
          <w:b/>
          <w:bCs/>
        </w:rPr>
      </w:pPr>
      <w:r w:rsidRPr="00F03E22">
        <w:rPr>
          <w:rFonts w:eastAsiaTheme="minorHAnsi"/>
          <w:b/>
          <w:bCs/>
        </w:rPr>
        <w:t>Interviewer: So, what are some of the competencies. Basic competencies that are required to implement best community engagement practices in Africa. Hello sir, are you with me? Hello? Hello?</w:t>
      </w:r>
    </w:p>
    <w:p w14:paraId="739BC5E7" w14:textId="0A0C3E97"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Hello?</w:t>
      </w:r>
    </w:p>
    <w:p w14:paraId="3A042CF3" w14:textId="77777777" w:rsidR="00E20101" w:rsidRPr="00F03E22" w:rsidRDefault="00E20101" w:rsidP="00F145B7">
      <w:pPr>
        <w:spacing w:after="160" w:line="360" w:lineRule="auto"/>
        <w:jc w:val="both"/>
        <w:rPr>
          <w:rFonts w:eastAsiaTheme="minorHAnsi"/>
          <w:b/>
          <w:bCs/>
        </w:rPr>
      </w:pPr>
      <w:r w:rsidRPr="00F03E22">
        <w:rPr>
          <w:rFonts w:eastAsiaTheme="minorHAnsi"/>
          <w:b/>
          <w:bCs/>
        </w:rPr>
        <w:t>Interviewer: Yes sir. I lost you sir. Can you hear me? Can you hear me sir?</w:t>
      </w:r>
    </w:p>
    <w:p w14:paraId="4D3D2DD5" w14:textId="66E0687E"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I can hear you now.</w:t>
      </w:r>
    </w:p>
    <w:p w14:paraId="3F143020" w14:textId="77777777" w:rsidR="00E20101" w:rsidRPr="00F03E22" w:rsidRDefault="00E20101" w:rsidP="00F145B7">
      <w:pPr>
        <w:spacing w:after="160" w:line="360" w:lineRule="auto"/>
        <w:jc w:val="both"/>
        <w:rPr>
          <w:rFonts w:eastAsiaTheme="minorHAnsi"/>
          <w:b/>
          <w:bCs/>
        </w:rPr>
      </w:pPr>
      <w:r w:rsidRPr="00F03E22">
        <w:rPr>
          <w:rFonts w:eastAsiaTheme="minorHAnsi"/>
          <w:b/>
          <w:bCs/>
        </w:rPr>
        <w:t>Interviewer: I lost you for some few seconds.</w:t>
      </w:r>
    </w:p>
    <w:p w14:paraId="04871D1C" w14:textId="3C322CFA"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Yes. Okay ma’am</w:t>
      </w:r>
    </w:p>
    <w:p w14:paraId="4E747AB6" w14:textId="77777777" w:rsidR="00E20101" w:rsidRPr="00F03E22" w:rsidRDefault="00E20101" w:rsidP="00F145B7">
      <w:pPr>
        <w:spacing w:after="160" w:line="360" w:lineRule="auto"/>
        <w:jc w:val="both"/>
        <w:rPr>
          <w:rFonts w:eastAsiaTheme="minorHAnsi"/>
          <w:b/>
          <w:bCs/>
        </w:rPr>
      </w:pPr>
      <w:r w:rsidRPr="00F03E22">
        <w:rPr>
          <w:rFonts w:eastAsiaTheme="minorHAnsi"/>
          <w:b/>
          <w:bCs/>
        </w:rPr>
        <w:t>Interviewer: Did you get my last question?</w:t>
      </w:r>
    </w:p>
    <w:p w14:paraId="65947327" w14:textId="13A41E4C"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What are you saying ma’am?</w:t>
      </w:r>
    </w:p>
    <w:p w14:paraId="0B12939C" w14:textId="77777777" w:rsidR="00E20101" w:rsidRPr="00F03E22" w:rsidRDefault="00E20101" w:rsidP="00F145B7">
      <w:pPr>
        <w:spacing w:after="160" w:line="360" w:lineRule="auto"/>
        <w:jc w:val="both"/>
        <w:rPr>
          <w:rFonts w:eastAsiaTheme="minorHAnsi"/>
          <w:b/>
          <w:bCs/>
        </w:rPr>
      </w:pPr>
      <w:r w:rsidRPr="00F03E22">
        <w:rPr>
          <w:rFonts w:eastAsiaTheme="minorHAnsi"/>
          <w:b/>
          <w:bCs/>
        </w:rPr>
        <w:t>Interviewer: Did you get my last question?</w:t>
      </w:r>
    </w:p>
    <w:p w14:paraId="62B5857C" w14:textId="7FC2F512" w:rsidR="00E20101" w:rsidRPr="00F145B7" w:rsidRDefault="00F145B7" w:rsidP="00F145B7">
      <w:pPr>
        <w:spacing w:after="160" w:line="360" w:lineRule="auto"/>
        <w:jc w:val="both"/>
        <w:rPr>
          <w:rFonts w:eastAsiaTheme="minorHAnsi"/>
        </w:rPr>
      </w:pPr>
      <w:r>
        <w:rPr>
          <w:rFonts w:eastAsiaTheme="minorHAnsi"/>
        </w:rPr>
        <w:lastRenderedPageBreak/>
        <w:t>Respondent</w:t>
      </w:r>
      <w:r w:rsidR="00E20101" w:rsidRPr="00F145B7">
        <w:rPr>
          <w:rFonts w:eastAsiaTheme="minorHAnsi"/>
        </w:rPr>
        <w:t>: You said what are the competencies</w:t>
      </w:r>
    </w:p>
    <w:p w14:paraId="68CEE0A1" w14:textId="77777777" w:rsidR="00E20101" w:rsidRPr="00F03E22" w:rsidRDefault="00E20101" w:rsidP="00F145B7">
      <w:pPr>
        <w:spacing w:after="160" w:line="360" w:lineRule="auto"/>
        <w:jc w:val="both"/>
        <w:rPr>
          <w:rFonts w:eastAsiaTheme="minorHAnsi"/>
          <w:b/>
          <w:bCs/>
        </w:rPr>
      </w:pPr>
      <w:r w:rsidRPr="00F03E22">
        <w:rPr>
          <w:rFonts w:eastAsiaTheme="minorHAnsi"/>
          <w:b/>
          <w:bCs/>
        </w:rPr>
        <w:t>Interviewer: Yes. What are the basic competencies you know given your experiences you know with community engagement research and the picture you painted in developed countries when compared with Africa so what are the basic competencies that researchers or research team should have if we need to implement best community engagement practices in Africa?</w:t>
      </w:r>
    </w:p>
    <w:p w14:paraId="638C609F" w14:textId="5069F8AE"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Well. This one is my own opinion for instance if someone is coming to my community, I would have love for someone to understand the language that is one of the basic important things that one should understand the language. One. One should understand the norms and culture of those people. Hello?</w:t>
      </w:r>
    </w:p>
    <w:p w14:paraId="1B638F54" w14:textId="77777777" w:rsidR="00E20101" w:rsidRPr="00F03E22" w:rsidRDefault="00E20101" w:rsidP="00F145B7">
      <w:pPr>
        <w:spacing w:after="160" w:line="360" w:lineRule="auto"/>
        <w:jc w:val="both"/>
        <w:rPr>
          <w:rFonts w:eastAsiaTheme="minorHAnsi"/>
          <w:b/>
          <w:bCs/>
        </w:rPr>
      </w:pPr>
      <w:r w:rsidRPr="00F03E22">
        <w:rPr>
          <w:rFonts w:eastAsiaTheme="minorHAnsi"/>
          <w:b/>
          <w:bCs/>
        </w:rPr>
        <w:t>Interviewer: I am with you sir. Go ahead.</w:t>
      </w:r>
    </w:p>
    <w:p w14:paraId="557E3BA4" w14:textId="542C9DDA"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Okay. One should understand the culture, norms of those communities</w:t>
      </w:r>
      <w:r w:rsidR="002D1F39">
        <w:rPr>
          <w:rFonts w:eastAsiaTheme="minorHAnsi"/>
        </w:rPr>
        <w:t>, u</w:t>
      </w:r>
      <w:r w:rsidR="00E20101" w:rsidRPr="00F145B7">
        <w:rPr>
          <w:rFonts w:eastAsiaTheme="minorHAnsi"/>
        </w:rPr>
        <w:t>nderstand their language</w:t>
      </w:r>
      <w:r w:rsidR="002D1F39">
        <w:rPr>
          <w:rFonts w:eastAsiaTheme="minorHAnsi"/>
        </w:rPr>
        <w:t>, u</w:t>
      </w:r>
      <w:r w:rsidR="00E20101" w:rsidRPr="00F145B7">
        <w:rPr>
          <w:rFonts w:eastAsiaTheme="minorHAnsi"/>
        </w:rPr>
        <w:t>nderstand who they</w:t>
      </w:r>
      <w:r w:rsidR="002D1F39">
        <w:rPr>
          <w:rFonts w:eastAsiaTheme="minorHAnsi"/>
        </w:rPr>
        <w:t xml:space="preserve"> </w:t>
      </w:r>
      <w:r w:rsidR="008A5E22">
        <w:rPr>
          <w:rFonts w:eastAsiaTheme="minorHAnsi"/>
        </w:rPr>
        <w:t xml:space="preserve">are, </w:t>
      </w:r>
      <w:r w:rsidR="008A5E22" w:rsidRPr="00F145B7">
        <w:rPr>
          <w:rFonts w:eastAsiaTheme="minorHAnsi"/>
        </w:rPr>
        <w:t>it</w:t>
      </w:r>
      <w:r w:rsidR="00E20101" w:rsidRPr="00F145B7">
        <w:rPr>
          <w:rFonts w:eastAsiaTheme="minorHAnsi"/>
        </w:rPr>
        <w:t xml:space="preserve"> will help a lot. Two, coming down get someone from that side that can take you round. There are some areas when you go, they will not even look at you, they will not even listen to you but if you can get somebody from there. Three, the educated among them, they will help you a lot because the educated ones can understand and can tell you what and what you can do to achieve whatever you want to achieve. They will tell you what and what and if you do that one you are going to have a problem. Number three, also I am still going to use this word, use the media. That if someone wants to come in maybe he can come in through media. Start advertising himself. Tell him this, tell him that before even coming in for them to understand that so and so. They heard it over the radio and so and so will be coming so when they see him, they heard about it, they are aware of it and you know. Yes really, I think they can understand.</w:t>
      </w:r>
    </w:p>
    <w:p w14:paraId="66C2F045" w14:textId="77777777" w:rsidR="00E20101" w:rsidRPr="00F03E22" w:rsidRDefault="00E20101" w:rsidP="00F145B7">
      <w:pPr>
        <w:spacing w:after="160" w:line="360" w:lineRule="auto"/>
        <w:jc w:val="both"/>
        <w:rPr>
          <w:rFonts w:eastAsiaTheme="minorHAnsi"/>
          <w:b/>
          <w:bCs/>
        </w:rPr>
      </w:pPr>
      <w:r w:rsidRPr="00F03E22">
        <w:rPr>
          <w:rFonts w:eastAsiaTheme="minorHAnsi"/>
          <w:b/>
          <w:bCs/>
        </w:rPr>
        <w:t>Interviewer: Thank you very much sir for those highlights. So, moving to the next question, I am going to ask you sir based on the picture also you have painted about community engagement research in Africa. Do you think there are challenges to implementing good community engagement research in Africa?</w:t>
      </w:r>
    </w:p>
    <w:p w14:paraId="5F888445" w14:textId="3ED1BF53"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You said challenging?</w:t>
      </w:r>
    </w:p>
    <w:p w14:paraId="134738EA" w14:textId="77777777" w:rsidR="00E20101" w:rsidRPr="00F03E22" w:rsidRDefault="00E20101" w:rsidP="00F145B7">
      <w:pPr>
        <w:spacing w:after="160" w:line="360" w:lineRule="auto"/>
        <w:jc w:val="both"/>
        <w:rPr>
          <w:rFonts w:eastAsiaTheme="minorHAnsi"/>
          <w:b/>
          <w:bCs/>
        </w:rPr>
      </w:pPr>
      <w:r w:rsidRPr="00F03E22">
        <w:rPr>
          <w:rFonts w:eastAsiaTheme="minorHAnsi"/>
          <w:b/>
          <w:bCs/>
        </w:rPr>
        <w:lastRenderedPageBreak/>
        <w:t>Interviewer: Are there challenges? Are there barriers?</w:t>
      </w:r>
    </w:p>
    <w:p w14:paraId="2E5F276D" w14:textId="6212A799"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Yes</w:t>
      </w:r>
    </w:p>
    <w:p w14:paraId="13783FD7" w14:textId="77777777" w:rsidR="00E20101" w:rsidRPr="00F03E22" w:rsidRDefault="00E20101" w:rsidP="00F145B7">
      <w:pPr>
        <w:spacing w:after="160" w:line="360" w:lineRule="auto"/>
        <w:jc w:val="both"/>
        <w:rPr>
          <w:rFonts w:eastAsiaTheme="minorHAnsi"/>
          <w:b/>
          <w:bCs/>
        </w:rPr>
      </w:pPr>
      <w:r w:rsidRPr="00F03E22">
        <w:rPr>
          <w:rFonts w:eastAsiaTheme="minorHAnsi"/>
          <w:b/>
          <w:bCs/>
        </w:rPr>
        <w:t xml:space="preserve">Interviewer: Implementation of best community engagement in Africa </w:t>
      </w:r>
    </w:p>
    <w:p w14:paraId="0735DA46" w14:textId="272BB8AC"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Yes</w:t>
      </w:r>
    </w:p>
    <w:p w14:paraId="380367A0" w14:textId="77777777" w:rsidR="00E20101" w:rsidRPr="00F03E22" w:rsidRDefault="00E20101" w:rsidP="00F145B7">
      <w:pPr>
        <w:spacing w:after="160" w:line="360" w:lineRule="auto"/>
        <w:jc w:val="both"/>
        <w:rPr>
          <w:rFonts w:eastAsiaTheme="minorHAnsi"/>
          <w:b/>
          <w:bCs/>
        </w:rPr>
      </w:pPr>
      <w:r w:rsidRPr="00F03E22">
        <w:rPr>
          <w:rFonts w:eastAsiaTheme="minorHAnsi"/>
          <w:b/>
          <w:bCs/>
        </w:rPr>
        <w:t>Interviewer: If there are any, can you describe those?</w:t>
      </w:r>
    </w:p>
    <w:p w14:paraId="75AB47CD" w14:textId="03240FCE"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I think there are I am looking at the number of researchers. We do not have them. Only few. Are we what I am going to say? Are we do we have the people that are willing even to do this kind of such, do we have them? Do we have the organizations who can take and sponsor this kind of research? Is the government willingly wants to even contribute on these things? Do we think, what else? Government are we willing, do we have some people that can take over compared to the developed countries if you want to research, they are willingly to take care of all this responsibility. Do we have here? We do not have them. Do we have even the people who want to do that one? We do not have. Are we oft and doing unseen that we want to do this sincerely; we do not have? I think this are some of the challenges I personally I am looking at.</w:t>
      </w:r>
    </w:p>
    <w:p w14:paraId="46EE8C24" w14:textId="77777777" w:rsidR="00E20101" w:rsidRPr="00F03E22" w:rsidRDefault="00E20101" w:rsidP="00F145B7">
      <w:pPr>
        <w:spacing w:after="160" w:line="360" w:lineRule="auto"/>
        <w:jc w:val="both"/>
        <w:rPr>
          <w:rFonts w:eastAsiaTheme="minorHAnsi"/>
          <w:b/>
          <w:bCs/>
        </w:rPr>
      </w:pPr>
      <w:r w:rsidRPr="00F03E22">
        <w:rPr>
          <w:rFonts w:eastAsiaTheme="minorHAnsi"/>
          <w:b/>
          <w:bCs/>
        </w:rPr>
        <w:t>Interviewer: Alright sir. Thank you very much. So, as we attempt to round up, how can research protocols that you review at your ethics committee and especially research in Africa. How can these researches be improved to engage and empower community partners?</w:t>
      </w:r>
    </w:p>
    <w:p w14:paraId="488326E8" w14:textId="3965FAF4"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Well, except if we have like an organization, NGO’s that can come in. This is how we are looking at it if we have a kind of NGO, universities, research institutions, government, business people that can come in then I think this kind of issue engaging the community. I think it can work.</w:t>
      </w:r>
    </w:p>
    <w:p w14:paraId="6A786659" w14:textId="77777777" w:rsidR="00E20101" w:rsidRPr="00F03E22" w:rsidRDefault="00E20101" w:rsidP="00F145B7">
      <w:pPr>
        <w:spacing w:after="160" w:line="360" w:lineRule="auto"/>
        <w:jc w:val="both"/>
        <w:rPr>
          <w:rFonts w:eastAsiaTheme="minorHAnsi"/>
          <w:b/>
          <w:bCs/>
        </w:rPr>
      </w:pPr>
      <w:r w:rsidRPr="00F03E22">
        <w:rPr>
          <w:rFonts w:eastAsiaTheme="minorHAnsi"/>
          <w:b/>
          <w:bCs/>
        </w:rPr>
        <w:t>Interviewer: Okay. Are you saying that NGO’s have a role to play?</w:t>
      </w:r>
    </w:p>
    <w:p w14:paraId="27FB5CE5" w14:textId="3038E5F7"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Yes</w:t>
      </w:r>
    </w:p>
    <w:p w14:paraId="71277AA1" w14:textId="77777777" w:rsidR="00E20101" w:rsidRPr="00F03E22" w:rsidRDefault="00E20101" w:rsidP="00F145B7">
      <w:pPr>
        <w:spacing w:after="160" w:line="360" w:lineRule="auto"/>
        <w:jc w:val="both"/>
        <w:rPr>
          <w:rFonts w:eastAsiaTheme="minorHAnsi"/>
          <w:b/>
          <w:bCs/>
        </w:rPr>
      </w:pPr>
      <w:r w:rsidRPr="00F03E22">
        <w:rPr>
          <w:rFonts w:eastAsiaTheme="minorHAnsi"/>
          <w:b/>
          <w:bCs/>
        </w:rPr>
        <w:t>Interviewer: And research institutions?</w:t>
      </w:r>
    </w:p>
    <w:p w14:paraId="12987098" w14:textId="178679DC"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Exactly.</w:t>
      </w:r>
    </w:p>
    <w:p w14:paraId="7D2445AA" w14:textId="77777777" w:rsidR="00E20101" w:rsidRPr="00F03E22" w:rsidRDefault="00E20101" w:rsidP="00F145B7">
      <w:pPr>
        <w:spacing w:after="160" w:line="360" w:lineRule="auto"/>
        <w:jc w:val="both"/>
        <w:rPr>
          <w:rFonts w:eastAsiaTheme="minorHAnsi"/>
          <w:b/>
          <w:bCs/>
        </w:rPr>
      </w:pPr>
      <w:r w:rsidRPr="00F03E22">
        <w:rPr>
          <w:rFonts w:eastAsiaTheme="minorHAnsi"/>
          <w:b/>
          <w:bCs/>
        </w:rPr>
        <w:t>Interviewer:  Do you want to highlight the kind of role they have to play?</w:t>
      </w:r>
    </w:p>
    <w:p w14:paraId="739191C7" w14:textId="47E58766" w:rsidR="00E20101" w:rsidRPr="00F145B7" w:rsidRDefault="00F145B7" w:rsidP="00F145B7">
      <w:pPr>
        <w:spacing w:after="160" w:line="360" w:lineRule="auto"/>
        <w:jc w:val="both"/>
        <w:rPr>
          <w:rFonts w:eastAsiaTheme="minorHAnsi"/>
        </w:rPr>
      </w:pPr>
      <w:r>
        <w:rPr>
          <w:rFonts w:eastAsiaTheme="minorHAnsi"/>
        </w:rPr>
        <w:lastRenderedPageBreak/>
        <w:t>Respondent</w:t>
      </w:r>
      <w:r w:rsidR="00E20101" w:rsidRPr="00F145B7">
        <w:rPr>
          <w:rFonts w:eastAsiaTheme="minorHAnsi"/>
        </w:rPr>
        <w:t>: Like, I am talking about sponsoring. If this organizations can sponsor any kind of research it will not be a problem because you are going to sit and identify what are the challenges? what are the problems? What are the achievements? You now present to them if they can take care of that one, I doubt if you are going to have any problem.</w:t>
      </w:r>
    </w:p>
    <w:p w14:paraId="3292656C" w14:textId="79776548" w:rsidR="00E20101" w:rsidRPr="00F145B7" w:rsidRDefault="00E20101" w:rsidP="00F145B7">
      <w:pPr>
        <w:spacing w:after="160" w:line="360" w:lineRule="auto"/>
        <w:jc w:val="both"/>
        <w:rPr>
          <w:rFonts w:eastAsiaTheme="minorHAnsi"/>
        </w:rPr>
      </w:pPr>
      <w:r w:rsidRPr="00F03E22">
        <w:rPr>
          <w:rFonts w:eastAsiaTheme="minorHAnsi"/>
          <w:b/>
          <w:bCs/>
        </w:rPr>
        <w:t xml:space="preserve">Interviewer; Alright. So, let me take you on this sir, we are talking about how we can improve researches in sub-Saharan Africa. To engage and empower partners within the communities so </w:t>
      </w:r>
      <w:r w:rsidR="00F946CC" w:rsidRPr="00F03E22">
        <w:rPr>
          <w:rFonts w:eastAsiaTheme="minorHAnsi"/>
          <w:b/>
          <w:bCs/>
        </w:rPr>
        <w:t>how’d</w:t>
      </w:r>
      <w:r w:rsidRPr="00F03E22">
        <w:rPr>
          <w:rFonts w:eastAsiaTheme="minorHAnsi"/>
          <w:b/>
          <w:bCs/>
        </w:rPr>
        <w:t xml:space="preserve"> you think NGO’s can play this role? Or, how do you think research institutions can </w:t>
      </w:r>
      <w:r w:rsidR="00F946CC" w:rsidRPr="00F03E22">
        <w:rPr>
          <w:rFonts w:eastAsiaTheme="minorHAnsi"/>
          <w:b/>
          <w:bCs/>
        </w:rPr>
        <w:t>play</w:t>
      </w:r>
      <w:r w:rsidRPr="00F03E22">
        <w:rPr>
          <w:rFonts w:eastAsiaTheme="minorHAnsi"/>
          <w:b/>
          <w:bCs/>
        </w:rPr>
        <w:t xml:space="preserve"> this role?</w:t>
      </w:r>
      <w:r w:rsidRPr="00F145B7">
        <w:rPr>
          <w:rFonts w:eastAsiaTheme="minorHAnsi"/>
        </w:rPr>
        <w:t xml:space="preserve"> </w:t>
      </w:r>
    </w:p>
    <w:p w14:paraId="3549A9E4" w14:textId="07E1464D"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For instance, now we are talking about</w:t>
      </w:r>
      <w:r w:rsidR="002E2CD1">
        <w:rPr>
          <w:rFonts w:eastAsiaTheme="minorHAnsi"/>
        </w:rPr>
        <w:t xml:space="preserve"> genetic,</w:t>
      </w:r>
      <w:r w:rsidR="00E20101" w:rsidRPr="00F145B7">
        <w:rPr>
          <w:rFonts w:eastAsiaTheme="minorHAnsi"/>
        </w:rPr>
        <w:t xml:space="preserve"> I am saying kind of this research summons the </w:t>
      </w:r>
      <w:r w:rsidR="008A3C30">
        <w:rPr>
          <w:rFonts w:eastAsiaTheme="minorHAnsi"/>
        </w:rPr>
        <w:t>research on</w:t>
      </w:r>
      <w:r w:rsidR="00EB04DA">
        <w:rPr>
          <w:rFonts w:eastAsiaTheme="minorHAnsi"/>
        </w:rPr>
        <w:t xml:space="preserve"> </w:t>
      </w:r>
      <w:r w:rsidR="002E2CD1">
        <w:rPr>
          <w:rFonts w:eastAsiaTheme="minorHAnsi"/>
        </w:rPr>
        <w:t>people with a partial stroke</w:t>
      </w:r>
      <w:r w:rsidR="00E20101" w:rsidRPr="00F145B7">
        <w:rPr>
          <w:rFonts w:eastAsiaTheme="minorHAnsi"/>
        </w:rPr>
        <w:t xml:space="preserve">. The NGO will now get somebody that want to do research on </w:t>
      </w:r>
      <w:r w:rsidR="008A3C30">
        <w:rPr>
          <w:rFonts w:eastAsiaTheme="minorHAnsi"/>
        </w:rPr>
        <w:t>the partial stroke,</w:t>
      </w:r>
      <w:r w:rsidR="00E20101" w:rsidRPr="00F145B7">
        <w:rPr>
          <w:rFonts w:eastAsiaTheme="minorHAnsi"/>
        </w:rPr>
        <w:t xml:space="preserve"> what are the causes of </w:t>
      </w:r>
      <w:r w:rsidR="008A3C30">
        <w:rPr>
          <w:rFonts w:eastAsiaTheme="minorHAnsi"/>
        </w:rPr>
        <w:t>partial stroke</w:t>
      </w:r>
      <w:r w:rsidR="00E20101" w:rsidRPr="00F145B7">
        <w:rPr>
          <w:rFonts w:eastAsiaTheme="minorHAnsi"/>
        </w:rPr>
        <w:t xml:space="preserve">? What </w:t>
      </w:r>
      <w:r w:rsidR="008A3C30" w:rsidRPr="00F145B7">
        <w:rPr>
          <w:rFonts w:eastAsiaTheme="minorHAnsi"/>
        </w:rPr>
        <w:t>brings</w:t>
      </w:r>
      <w:r w:rsidR="00E20101" w:rsidRPr="00F145B7">
        <w:rPr>
          <w:rFonts w:eastAsiaTheme="minorHAnsi"/>
        </w:rPr>
        <w:t xml:space="preserve"> </w:t>
      </w:r>
      <w:r w:rsidR="008A3C30">
        <w:rPr>
          <w:rFonts w:eastAsiaTheme="minorHAnsi"/>
        </w:rPr>
        <w:t>stroke</w:t>
      </w:r>
      <w:r w:rsidR="00E20101" w:rsidRPr="00F145B7">
        <w:rPr>
          <w:rFonts w:eastAsiaTheme="minorHAnsi"/>
        </w:rPr>
        <w:t xml:space="preserve">? What is </w:t>
      </w:r>
      <w:r w:rsidR="008A3C30">
        <w:rPr>
          <w:rFonts w:eastAsiaTheme="minorHAnsi"/>
        </w:rPr>
        <w:t>stroke</w:t>
      </w:r>
      <w:r w:rsidR="00E20101" w:rsidRPr="00F145B7">
        <w:rPr>
          <w:rFonts w:eastAsiaTheme="minorHAnsi"/>
        </w:rPr>
        <w:t>? W</w:t>
      </w:r>
      <w:r w:rsidR="002E2CD1">
        <w:rPr>
          <w:rFonts w:eastAsiaTheme="minorHAnsi"/>
        </w:rPr>
        <w:t>hat</w:t>
      </w:r>
      <w:r w:rsidR="00E20101" w:rsidRPr="00F145B7">
        <w:rPr>
          <w:rFonts w:eastAsiaTheme="minorHAnsi"/>
        </w:rPr>
        <w:t xml:space="preserve"> </w:t>
      </w:r>
      <w:r w:rsidR="00C079E9" w:rsidRPr="00F145B7">
        <w:rPr>
          <w:rFonts w:eastAsiaTheme="minorHAnsi"/>
        </w:rPr>
        <w:t>does</w:t>
      </w:r>
      <w:r w:rsidR="00E20101" w:rsidRPr="00F145B7">
        <w:rPr>
          <w:rFonts w:eastAsiaTheme="minorHAnsi"/>
        </w:rPr>
        <w:t xml:space="preserve"> these things? Why these things?  How can we prevent this? How can we get medicine for this one? How can we do these things? If now we can have an NGO that can do that one then you now come to the community people. Tell them that this is the problem, it is very common in the community. It is very common in the community. Now, we want somebody that can do this kind of research. What bring</w:t>
      </w:r>
      <w:r w:rsidR="008A3C30">
        <w:rPr>
          <w:rFonts w:eastAsiaTheme="minorHAnsi"/>
        </w:rPr>
        <w:t>s</w:t>
      </w:r>
      <w:r w:rsidR="00E20101" w:rsidRPr="00F145B7">
        <w:rPr>
          <w:rFonts w:eastAsiaTheme="minorHAnsi"/>
        </w:rPr>
        <w:t xml:space="preserve"> a </w:t>
      </w:r>
      <w:r w:rsidR="008A3C30">
        <w:rPr>
          <w:rFonts w:eastAsiaTheme="minorHAnsi"/>
        </w:rPr>
        <w:t>partial stroke?</w:t>
      </w:r>
      <w:r w:rsidR="00E20101" w:rsidRPr="00F145B7">
        <w:rPr>
          <w:rFonts w:eastAsiaTheme="minorHAnsi"/>
        </w:rPr>
        <w:t xml:space="preserve"> First, what is a </w:t>
      </w:r>
      <w:r w:rsidR="008A3C30">
        <w:rPr>
          <w:rFonts w:eastAsiaTheme="minorHAnsi"/>
        </w:rPr>
        <w:t>stroke</w:t>
      </w:r>
      <w:r w:rsidR="00E20101" w:rsidRPr="00F145B7">
        <w:rPr>
          <w:rFonts w:eastAsiaTheme="minorHAnsi"/>
        </w:rPr>
        <w:t>? What bring</w:t>
      </w:r>
      <w:r w:rsidR="008A3C30">
        <w:rPr>
          <w:rFonts w:eastAsiaTheme="minorHAnsi"/>
        </w:rPr>
        <w:t>s</w:t>
      </w:r>
      <w:r w:rsidR="00E20101" w:rsidRPr="00F145B7">
        <w:rPr>
          <w:rFonts w:eastAsiaTheme="minorHAnsi"/>
        </w:rPr>
        <w:t xml:space="preserve"> </w:t>
      </w:r>
      <w:r w:rsidR="008A3C30">
        <w:rPr>
          <w:rFonts w:eastAsiaTheme="minorHAnsi"/>
        </w:rPr>
        <w:t>stroke</w:t>
      </w:r>
      <w:r w:rsidR="00E20101" w:rsidRPr="00F145B7">
        <w:rPr>
          <w:rFonts w:eastAsiaTheme="minorHAnsi"/>
        </w:rPr>
        <w:t>? How can we</w:t>
      </w:r>
      <w:r w:rsidR="002E2CD1">
        <w:rPr>
          <w:rFonts w:eastAsiaTheme="minorHAnsi"/>
        </w:rPr>
        <w:t xml:space="preserve"> prevent</w:t>
      </w:r>
      <w:r w:rsidR="00E20101" w:rsidRPr="00F145B7">
        <w:rPr>
          <w:rFonts w:eastAsiaTheme="minorHAnsi"/>
        </w:rPr>
        <w:t xml:space="preserve"> </w:t>
      </w:r>
      <w:r w:rsidR="008A3C30">
        <w:rPr>
          <w:rFonts w:eastAsiaTheme="minorHAnsi"/>
        </w:rPr>
        <w:t>stroke</w:t>
      </w:r>
      <w:r w:rsidR="00E20101" w:rsidRPr="00F145B7">
        <w:rPr>
          <w:rFonts w:eastAsiaTheme="minorHAnsi"/>
        </w:rPr>
        <w:t xml:space="preserve">? How can we get medicine for those ones that have </w:t>
      </w:r>
      <w:r w:rsidR="008A3C30">
        <w:rPr>
          <w:rFonts w:eastAsiaTheme="minorHAnsi"/>
        </w:rPr>
        <w:t>stroke</w:t>
      </w:r>
      <w:r w:rsidR="00E20101" w:rsidRPr="00F145B7">
        <w:rPr>
          <w:rFonts w:eastAsiaTheme="minorHAnsi"/>
        </w:rPr>
        <w:t xml:space="preserve">? I think if these things can be done, the NGO’s. These are the things that the NGO’s can now come in or research institutions within the university that can now involve those community people actively and to participate in all kinds of </w:t>
      </w:r>
      <w:r w:rsidR="002E2CD1">
        <w:rPr>
          <w:rFonts w:eastAsiaTheme="minorHAnsi"/>
        </w:rPr>
        <w:t>such research</w:t>
      </w:r>
      <w:r w:rsidR="00E20101" w:rsidRPr="00F145B7">
        <w:rPr>
          <w:rFonts w:eastAsiaTheme="minorHAnsi"/>
        </w:rPr>
        <w:t>.</w:t>
      </w:r>
    </w:p>
    <w:p w14:paraId="66075882" w14:textId="77777777" w:rsidR="00E20101" w:rsidRPr="00F03E22" w:rsidRDefault="00E20101" w:rsidP="00F145B7">
      <w:pPr>
        <w:spacing w:after="160" w:line="360" w:lineRule="auto"/>
        <w:jc w:val="both"/>
        <w:rPr>
          <w:rFonts w:eastAsiaTheme="minorHAnsi"/>
          <w:b/>
          <w:bCs/>
        </w:rPr>
      </w:pPr>
      <w:r w:rsidRPr="00F03E22">
        <w:rPr>
          <w:rFonts w:eastAsiaTheme="minorHAnsi"/>
          <w:b/>
          <w:bCs/>
        </w:rPr>
        <w:t>Interviewer: Alright sir. Thank you very much sir. I will like to ask you sir, what are your recommendations for future studies with community engagement. What recommendations do you have for future programs or future studies that have community engagement?</w:t>
      </w:r>
    </w:p>
    <w:p w14:paraId="42DB5469" w14:textId="2A22BE9B"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I will want to request and pray that the NGO’s, the research institutions, the universities, the governments please and please they should come in any kind of research that is going to help the community. That is my recommendation. Any kind of research that is going to help those universities please let us permit those people to help us and take care of all this kind of research.</w:t>
      </w:r>
    </w:p>
    <w:p w14:paraId="73420A2C" w14:textId="77777777" w:rsidR="00E20101" w:rsidRPr="00F03E22" w:rsidRDefault="00E20101" w:rsidP="00F145B7">
      <w:pPr>
        <w:spacing w:after="160" w:line="360" w:lineRule="auto"/>
        <w:jc w:val="both"/>
        <w:rPr>
          <w:rFonts w:eastAsiaTheme="minorHAnsi"/>
          <w:b/>
          <w:bCs/>
        </w:rPr>
      </w:pPr>
      <w:r w:rsidRPr="00F03E22">
        <w:rPr>
          <w:rFonts w:eastAsiaTheme="minorHAnsi"/>
          <w:b/>
          <w:bCs/>
        </w:rPr>
        <w:lastRenderedPageBreak/>
        <w:t>Interviewer: Again sir, for future community based or community engagement programs, what are your based on your experiences as an ethics committee member? What are your recommendations for such future programs?</w:t>
      </w:r>
    </w:p>
    <w:p w14:paraId="478D2582" w14:textId="1597072C"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Well, to me we have serious issues but I want to of course that for lets picture anyone coming t</w:t>
      </w:r>
      <w:r w:rsidR="00E629ED">
        <w:rPr>
          <w:rFonts w:eastAsiaTheme="minorHAnsi"/>
        </w:rPr>
        <w:t>o do</w:t>
      </w:r>
      <w:r w:rsidR="00E20101" w:rsidRPr="00F145B7">
        <w:rPr>
          <w:rFonts w:eastAsiaTheme="minorHAnsi"/>
        </w:rPr>
        <w:t xml:space="preserve"> research must one</w:t>
      </w:r>
      <w:r w:rsidR="00E629ED">
        <w:rPr>
          <w:rFonts w:eastAsiaTheme="minorHAnsi"/>
        </w:rPr>
        <w:t>,</w:t>
      </w:r>
      <w:r w:rsidR="00E20101" w:rsidRPr="00F145B7">
        <w:rPr>
          <w:rFonts w:eastAsiaTheme="minorHAnsi"/>
        </w:rPr>
        <w:t xml:space="preserve"> take note of how the community are. One you take note whenever you are coming in take note. How are you going to I mean take note of that one</w:t>
      </w:r>
      <w:r w:rsidR="00E629ED">
        <w:rPr>
          <w:rFonts w:eastAsiaTheme="minorHAnsi"/>
        </w:rPr>
        <w:t>,</w:t>
      </w:r>
      <w:r w:rsidR="00E20101" w:rsidRPr="00F145B7">
        <w:rPr>
          <w:rFonts w:eastAsiaTheme="minorHAnsi"/>
        </w:rPr>
        <w:t xml:space="preserve"> and when you have a kind of,</w:t>
      </w:r>
      <w:r w:rsidR="00E629ED">
        <w:rPr>
          <w:rFonts w:eastAsiaTheme="minorHAnsi"/>
        </w:rPr>
        <w:t xml:space="preserve"> o</w:t>
      </w:r>
      <w:r w:rsidR="00E20101" w:rsidRPr="00F145B7">
        <w:rPr>
          <w:rFonts w:eastAsiaTheme="minorHAnsi"/>
        </w:rPr>
        <w:t>ne</w:t>
      </w:r>
      <w:r w:rsidR="00E629ED">
        <w:rPr>
          <w:rFonts w:eastAsiaTheme="minorHAnsi"/>
        </w:rPr>
        <w:t>,</w:t>
      </w:r>
      <w:r w:rsidR="00E20101" w:rsidRPr="00F145B7">
        <w:rPr>
          <w:rFonts w:eastAsiaTheme="minorHAnsi"/>
        </w:rPr>
        <w:t xml:space="preserve"> you look at the community first. What does that comm</w:t>
      </w:r>
      <w:r w:rsidR="00E629ED">
        <w:rPr>
          <w:rFonts w:eastAsiaTheme="minorHAnsi"/>
        </w:rPr>
        <w:t>unity</w:t>
      </w:r>
      <w:r w:rsidR="00E20101" w:rsidRPr="00F145B7">
        <w:rPr>
          <w:rFonts w:eastAsiaTheme="minorHAnsi"/>
        </w:rPr>
        <w:t xml:space="preserve"> need? Am I making sense madam? You said what are the recommendations that I will give for future </w:t>
      </w:r>
      <w:r w:rsidR="00E629ED">
        <w:rPr>
          <w:rFonts w:eastAsiaTheme="minorHAnsi"/>
        </w:rPr>
        <w:t xml:space="preserve">research </w:t>
      </w:r>
      <w:r w:rsidR="00E20101" w:rsidRPr="00F145B7">
        <w:rPr>
          <w:rFonts w:eastAsiaTheme="minorHAnsi"/>
        </w:rPr>
        <w:t>in the community?</w:t>
      </w:r>
    </w:p>
    <w:p w14:paraId="0CE4B8E2" w14:textId="6E2F12C5" w:rsidR="00E20101" w:rsidRPr="00F03E22" w:rsidRDefault="00E20101" w:rsidP="00F145B7">
      <w:pPr>
        <w:spacing w:after="160" w:line="360" w:lineRule="auto"/>
        <w:jc w:val="both"/>
        <w:rPr>
          <w:rFonts w:eastAsiaTheme="minorHAnsi"/>
          <w:b/>
          <w:bCs/>
        </w:rPr>
      </w:pPr>
      <w:r w:rsidRPr="00F03E22">
        <w:rPr>
          <w:rFonts w:eastAsiaTheme="minorHAnsi"/>
          <w:b/>
          <w:bCs/>
        </w:rPr>
        <w:t>Interviewer: Yes, community engagement research studies. Yes. So, what recommendations do you have for future community engagement studies</w:t>
      </w:r>
      <w:r w:rsidR="00AC5795">
        <w:rPr>
          <w:rFonts w:eastAsiaTheme="minorHAnsi"/>
          <w:b/>
          <w:bCs/>
        </w:rPr>
        <w:t>?</w:t>
      </w:r>
    </w:p>
    <w:p w14:paraId="3D95629C" w14:textId="1EEFF146"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Those communities. One I want to recommend that they should involve most of those communities into their own research. The benefits that they have got out from that research</w:t>
      </w:r>
      <w:r w:rsidR="00AC5795">
        <w:rPr>
          <w:rFonts w:eastAsiaTheme="minorHAnsi"/>
        </w:rPr>
        <w:t>,</w:t>
      </w:r>
      <w:r w:rsidR="00E20101" w:rsidRPr="00F145B7">
        <w:rPr>
          <w:rFonts w:eastAsiaTheme="minorHAnsi"/>
        </w:rPr>
        <w:t xml:space="preserve"> let them be engaged if there is a kind of what did I say, seriously that is the only thing I think just engage the people into the research for them to have a kind of impact on whatever research that has been done in that community.</w:t>
      </w:r>
    </w:p>
    <w:p w14:paraId="26F4D077" w14:textId="77777777" w:rsidR="00E20101" w:rsidRPr="00F03E22" w:rsidRDefault="00E20101" w:rsidP="00F145B7">
      <w:pPr>
        <w:spacing w:after="160" w:line="360" w:lineRule="auto"/>
        <w:jc w:val="both"/>
        <w:rPr>
          <w:rFonts w:eastAsiaTheme="minorHAnsi"/>
          <w:b/>
          <w:bCs/>
        </w:rPr>
      </w:pPr>
      <w:r w:rsidRPr="00F03E22">
        <w:rPr>
          <w:rFonts w:eastAsiaTheme="minorHAnsi"/>
          <w:b/>
          <w:bCs/>
        </w:rPr>
        <w:t>Interviewer: Alright sir. Thank you so much.</w:t>
      </w:r>
    </w:p>
    <w:p w14:paraId="18EE3E3F" w14:textId="471E9300"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Thank you madam.</w:t>
      </w:r>
    </w:p>
    <w:p w14:paraId="06D6C8A3" w14:textId="77777777" w:rsidR="00E20101" w:rsidRPr="00F03E22" w:rsidRDefault="00E20101" w:rsidP="00F145B7">
      <w:pPr>
        <w:spacing w:after="160" w:line="360" w:lineRule="auto"/>
        <w:jc w:val="both"/>
        <w:rPr>
          <w:rFonts w:eastAsiaTheme="minorHAnsi"/>
          <w:b/>
          <w:bCs/>
        </w:rPr>
      </w:pPr>
      <w:r w:rsidRPr="00F03E22">
        <w:rPr>
          <w:rFonts w:eastAsiaTheme="minorHAnsi"/>
          <w:b/>
          <w:bCs/>
        </w:rPr>
        <w:t>Interviewer: For your contributions and your participation as well which on behalf of the investigators we are very grateful and we hope that when we reach out to you in the future you also be you will oblige us to participate in any you know activity that we have reached out to you for so again thank you very much.</w:t>
      </w:r>
    </w:p>
    <w:p w14:paraId="78DBCF35" w14:textId="5D882047" w:rsidR="00E20101" w:rsidRPr="00F145B7" w:rsidRDefault="00F145B7" w:rsidP="00F145B7">
      <w:pPr>
        <w:spacing w:after="160" w:line="360" w:lineRule="auto"/>
        <w:jc w:val="both"/>
        <w:rPr>
          <w:rFonts w:eastAsiaTheme="minorHAnsi"/>
        </w:rPr>
      </w:pPr>
      <w:r>
        <w:rPr>
          <w:rFonts w:eastAsiaTheme="minorHAnsi"/>
        </w:rPr>
        <w:t>Respondent</w:t>
      </w:r>
      <w:r w:rsidR="00E20101" w:rsidRPr="00F145B7">
        <w:rPr>
          <w:rFonts w:eastAsiaTheme="minorHAnsi"/>
        </w:rPr>
        <w:t xml:space="preserve">: Thank you so much. I want to most sincerely for wanting me to participate in your research. Thank you so much. I really appreciate you. Thank </w:t>
      </w:r>
      <w:r w:rsidR="00F03E22" w:rsidRPr="00F145B7">
        <w:rPr>
          <w:rFonts w:eastAsiaTheme="minorHAnsi"/>
        </w:rPr>
        <w:t>you, ma’am</w:t>
      </w:r>
      <w:r w:rsidR="00E20101" w:rsidRPr="00F145B7">
        <w:rPr>
          <w:rFonts w:eastAsiaTheme="minorHAnsi"/>
        </w:rPr>
        <w:t xml:space="preserve">.   </w:t>
      </w:r>
    </w:p>
    <w:p w14:paraId="23A914B9" w14:textId="77777777" w:rsidR="00E20101" w:rsidRPr="00F145B7" w:rsidRDefault="00E20101" w:rsidP="00F145B7">
      <w:pPr>
        <w:spacing w:after="160" w:line="360" w:lineRule="auto"/>
        <w:jc w:val="both"/>
        <w:rPr>
          <w:rFonts w:eastAsiaTheme="minorHAnsi"/>
        </w:rPr>
      </w:pPr>
      <w:r w:rsidRPr="00F145B7">
        <w:rPr>
          <w:rFonts w:eastAsiaTheme="minorHAnsi"/>
        </w:rPr>
        <w:t xml:space="preserve"> </w:t>
      </w:r>
    </w:p>
    <w:p w14:paraId="288CC969" w14:textId="77777777" w:rsidR="00E20101" w:rsidRPr="00F145B7" w:rsidRDefault="00E20101" w:rsidP="00F145B7">
      <w:pPr>
        <w:spacing w:after="160" w:line="360" w:lineRule="auto"/>
        <w:jc w:val="both"/>
        <w:rPr>
          <w:rFonts w:eastAsiaTheme="minorHAnsi"/>
        </w:rPr>
      </w:pPr>
    </w:p>
    <w:p w14:paraId="6F11F931" w14:textId="38AF3BFD" w:rsidR="00E20101" w:rsidRPr="00F145B7" w:rsidRDefault="00E20101" w:rsidP="00F145B7">
      <w:pPr>
        <w:spacing w:after="160" w:line="360" w:lineRule="auto"/>
        <w:jc w:val="both"/>
        <w:rPr>
          <w:rFonts w:eastAsiaTheme="minorHAnsi"/>
        </w:rPr>
      </w:pPr>
      <w:r w:rsidRPr="00F145B7">
        <w:rPr>
          <w:rFonts w:eastAsiaTheme="minorHAnsi"/>
        </w:rPr>
        <w:t xml:space="preserve">    </w:t>
      </w:r>
    </w:p>
    <w:sectPr w:rsidR="00E20101" w:rsidRPr="00F14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630B6"/>
    <w:rsid w:val="000B2C94"/>
    <w:rsid w:val="000D440D"/>
    <w:rsid w:val="001D75C6"/>
    <w:rsid w:val="002C4E9D"/>
    <w:rsid w:val="002D1F39"/>
    <w:rsid w:val="002E2CD1"/>
    <w:rsid w:val="0035102D"/>
    <w:rsid w:val="00394218"/>
    <w:rsid w:val="003E1284"/>
    <w:rsid w:val="00565B4F"/>
    <w:rsid w:val="00565D10"/>
    <w:rsid w:val="005B23E3"/>
    <w:rsid w:val="006156AC"/>
    <w:rsid w:val="00630E42"/>
    <w:rsid w:val="00663AD2"/>
    <w:rsid w:val="0067666C"/>
    <w:rsid w:val="008A3C30"/>
    <w:rsid w:val="008A5E22"/>
    <w:rsid w:val="008F58F4"/>
    <w:rsid w:val="00925C3E"/>
    <w:rsid w:val="00942249"/>
    <w:rsid w:val="00967C5C"/>
    <w:rsid w:val="00A05AD0"/>
    <w:rsid w:val="00A77B25"/>
    <w:rsid w:val="00A77B3E"/>
    <w:rsid w:val="00A950BE"/>
    <w:rsid w:val="00AC5795"/>
    <w:rsid w:val="00BE7B4E"/>
    <w:rsid w:val="00C079E9"/>
    <w:rsid w:val="00C10844"/>
    <w:rsid w:val="00CA2A55"/>
    <w:rsid w:val="00D13D7B"/>
    <w:rsid w:val="00DC5901"/>
    <w:rsid w:val="00DC66B1"/>
    <w:rsid w:val="00DF05D2"/>
    <w:rsid w:val="00E20101"/>
    <w:rsid w:val="00E629ED"/>
    <w:rsid w:val="00E72922"/>
    <w:rsid w:val="00E87938"/>
    <w:rsid w:val="00EB04DA"/>
    <w:rsid w:val="00EB6848"/>
    <w:rsid w:val="00F03E22"/>
    <w:rsid w:val="00F145B7"/>
    <w:rsid w:val="00F94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41E608"/>
  <w15:docId w15:val="{C61A6D0E-12AE-417F-9BC2-62E952B09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06640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17</Pages>
  <Words>5483</Words>
  <Characters>31259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CHRISTOPHER BEKOE</cp:lastModifiedBy>
  <cp:revision>95</cp:revision>
  <dcterms:created xsi:type="dcterms:W3CDTF">2021-12-21T07:01:00Z</dcterms:created>
  <dcterms:modified xsi:type="dcterms:W3CDTF">2021-12-31T04:50:00Z</dcterms:modified>
</cp:coreProperties>
</file>