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D6" w:rsidRDefault="00386CD6" w:rsidP="00386CD6">
      <w:r>
        <w:t>Check:</w:t>
      </w:r>
      <w:bookmarkStart w:id="0" w:name="_GoBack"/>
      <w:bookmarkEnd w:id="0"/>
    </w:p>
    <w:p w:rsidR="00386CD6" w:rsidRDefault="00386CD6" w:rsidP="00386CD6">
      <w:pPr>
        <w:pStyle w:val="a3"/>
        <w:numPr>
          <w:ilvl w:val="0"/>
          <w:numId w:val="2"/>
        </w:numPr>
      </w:pPr>
      <w:r>
        <w:t>Wallpaper generation</w:t>
      </w:r>
    </w:p>
    <w:p w:rsidR="00386CD6" w:rsidRDefault="00386CD6" w:rsidP="00386CD6">
      <w:pPr>
        <w:pStyle w:val="a3"/>
        <w:numPr>
          <w:ilvl w:val="0"/>
          <w:numId w:val="2"/>
        </w:numPr>
      </w:pPr>
      <w:r>
        <w:t>Colors changing</w:t>
      </w:r>
    </w:p>
    <w:p w:rsidR="0030515E" w:rsidRDefault="00386CD6" w:rsidP="00386CD6">
      <w:pPr>
        <w:pStyle w:val="a3"/>
        <w:numPr>
          <w:ilvl w:val="0"/>
          <w:numId w:val="2"/>
        </w:numPr>
      </w:pPr>
      <w:r>
        <w:t>Crush.</w:t>
      </w:r>
    </w:p>
    <w:sectPr w:rsidR="0030515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05F"/>
    <w:multiLevelType w:val="hybridMultilevel"/>
    <w:tmpl w:val="4224C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72DA3"/>
    <w:multiLevelType w:val="hybridMultilevel"/>
    <w:tmpl w:val="1B0CE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B3"/>
    <w:rsid w:val="00046CB3"/>
    <w:rsid w:val="0030515E"/>
    <w:rsid w:val="00386CD6"/>
    <w:rsid w:val="0043035C"/>
    <w:rsid w:val="004471F6"/>
    <w:rsid w:val="00605DC8"/>
    <w:rsid w:val="008E3D06"/>
    <w:rsid w:val="00A11A33"/>
    <w:rsid w:val="00BC758D"/>
    <w:rsid w:val="00C2395E"/>
    <w:rsid w:val="00C52480"/>
    <w:rsid w:val="00D928D2"/>
    <w:rsid w:val="00EF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SPecialiST RePack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ESx</dc:creator>
  <cp:keywords/>
  <dc:description/>
  <cp:lastModifiedBy>ESx</cp:lastModifiedBy>
  <cp:revision>2</cp:revision>
  <dcterms:created xsi:type="dcterms:W3CDTF">2014-01-05T22:20:00Z</dcterms:created>
  <dcterms:modified xsi:type="dcterms:W3CDTF">2014-01-05T22:21:00Z</dcterms:modified>
</cp:coreProperties>
</file>