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86F7" w14:textId="153158FE" w:rsidR="00961C45" w:rsidRPr="00785EA5" w:rsidRDefault="00785EA5" w:rsidP="00785EA5">
      <w:pPr>
        <w:jc w:val="center"/>
        <w:rPr>
          <w:sz w:val="52"/>
          <w:szCs w:val="52"/>
          <w:u w:val="single"/>
        </w:rPr>
      </w:pPr>
      <w:r w:rsidRPr="00785EA5">
        <w:rPr>
          <w:sz w:val="52"/>
          <w:szCs w:val="52"/>
          <w:u w:val="single"/>
        </w:rPr>
        <w:t>Ec2 - airflow</w:t>
      </w:r>
    </w:p>
    <w:p w14:paraId="6CA73640" w14:textId="65D92AE3" w:rsidR="00B46E02" w:rsidRDefault="00B46E02" w:rsidP="00A77757"/>
    <w:p w14:paraId="574F2732" w14:textId="08907AE2" w:rsidR="00B46E02" w:rsidRDefault="00B46E02" w:rsidP="00A77757">
      <w:r>
        <w:rPr>
          <w:noProof/>
        </w:rPr>
        <w:drawing>
          <wp:inline distT="0" distB="0" distL="0" distR="0" wp14:anchorId="29C6E680" wp14:editId="18159E47">
            <wp:extent cx="7465824" cy="263372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2600" cy="263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1903" w14:textId="6E6E33DE" w:rsidR="00A77757" w:rsidRDefault="00A77757" w:rsidP="00A77757"/>
    <w:p w14:paraId="14C8BD2B" w14:textId="77777777" w:rsidR="00A77757" w:rsidRDefault="00A77757" w:rsidP="00A77757"/>
    <w:p w14:paraId="41FABC2B" w14:textId="7E0EAE79" w:rsidR="005C6E4B" w:rsidRDefault="005C6E4B" w:rsidP="00E27596">
      <w:r w:rsidRPr="005C6E4B">
        <w:t>https://realpython.com/python-virtual-environments-a-primer/</w:t>
      </w:r>
    </w:p>
    <w:p w14:paraId="354BEB33" w14:textId="2AB07801" w:rsidR="000E5B88" w:rsidRPr="000E5B88" w:rsidRDefault="000E5B88" w:rsidP="000E5B88">
      <w:pPr>
        <w:pStyle w:val="ListParagraph"/>
        <w:numPr>
          <w:ilvl w:val="0"/>
          <w:numId w:val="2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0E5B88">
        <w:rPr>
          <w:rFonts w:ascii="Consolas" w:eastAsia="Times New Roman" w:hAnsi="Consolas" w:cs="Courier New"/>
          <w:color w:val="212529"/>
          <w:sz w:val="20"/>
          <w:szCs w:val="20"/>
        </w:rPr>
        <w:t>pip3 install virtualenv</w:t>
      </w:r>
    </w:p>
    <w:p w14:paraId="118AAAB9" w14:textId="77777777" w:rsidR="000E5B88" w:rsidRDefault="000E5B88" w:rsidP="000E5B88">
      <w:pPr>
        <w:pStyle w:val="HTMLPreformatted"/>
        <w:numPr>
          <w:ilvl w:val="0"/>
          <w:numId w:val="2"/>
        </w:numPr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mkdir python-virtual-environments </w:t>
      </w:r>
      <w:r>
        <w:rPr>
          <w:rStyle w:val="o"/>
          <w:rFonts w:ascii="Consolas" w:hAnsi="Consolas"/>
          <w:color w:val="CE5C00"/>
        </w:rPr>
        <w:t>&amp;&amp;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b"/>
          <w:rFonts w:ascii="Consolas" w:hAnsi="Consolas"/>
          <w:color w:val="204A87"/>
        </w:rPr>
        <w:t>cd</w:t>
      </w:r>
      <w:r>
        <w:rPr>
          <w:rStyle w:val="HTMLCode"/>
          <w:rFonts w:ascii="Consolas" w:hAnsi="Consolas"/>
          <w:color w:val="212529"/>
        </w:rPr>
        <w:t xml:space="preserve"> python-virtual-environments</w:t>
      </w:r>
    </w:p>
    <w:p w14:paraId="56E8B506" w14:textId="4EA95CE6" w:rsidR="000E5B88" w:rsidRDefault="000E5B88" w:rsidP="000E5B88">
      <w:pPr>
        <w:pStyle w:val="HTMLPreformatted"/>
        <w:numPr>
          <w:ilvl w:val="0"/>
          <w:numId w:val="2"/>
        </w:numPr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>python3 -m venv env</w:t>
      </w:r>
    </w:p>
    <w:p w14:paraId="27385504" w14:textId="11F84792" w:rsidR="000E5B88" w:rsidRPr="000E5B88" w:rsidRDefault="00301142" w:rsidP="000E5B88">
      <w:pPr>
        <w:pStyle w:val="HTMLPreformatted"/>
        <w:numPr>
          <w:ilvl w:val="0"/>
          <w:numId w:val="2"/>
        </w:numPr>
        <w:shd w:val="clear" w:color="auto" w:fill="F6F6F6"/>
        <w:spacing w:line="360" w:lineRule="atLeast"/>
        <w:rPr>
          <w:rFonts w:ascii="Consolas" w:hAnsi="Consolas"/>
          <w:color w:val="00B050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>cd ~/python-virtual-environments</w:t>
      </w:r>
      <w:r w:rsidRPr="000E5B88">
        <w:rPr>
          <w:rStyle w:val="nb"/>
          <w:rFonts w:ascii="Consolas" w:hAnsi="Consolas"/>
          <w:color w:val="00B050"/>
        </w:rPr>
        <w:t xml:space="preserve"> </w:t>
      </w:r>
      <w:r>
        <w:rPr>
          <w:rStyle w:val="o"/>
          <w:rFonts w:ascii="Consolas" w:hAnsi="Consolas"/>
          <w:color w:val="CE5C00"/>
        </w:rPr>
        <w:t>&amp;&amp;</w:t>
      </w:r>
      <w:r>
        <w:rPr>
          <w:rStyle w:val="nb"/>
          <w:rFonts w:ascii="Consolas" w:hAnsi="Consolas"/>
          <w:color w:val="00B050"/>
        </w:rPr>
        <w:t xml:space="preserve"> </w:t>
      </w:r>
      <w:r w:rsidR="000E5B88" w:rsidRPr="000E5B88">
        <w:rPr>
          <w:rStyle w:val="nb"/>
          <w:rFonts w:ascii="Consolas" w:hAnsi="Consolas"/>
          <w:color w:val="00B050"/>
        </w:rPr>
        <w:t>source</w:t>
      </w:r>
      <w:r w:rsidR="000E5B88" w:rsidRPr="000E5B88">
        <w:rPr>
          <w:rStyle w:val="HTMLCode"/>
          <w:rFonts w:ascii="Consolas" w:hAnsi="Consolas"/>
          <w:color w:val="00B050"/>
        </w:rPr>
        <w:t xml:space="preserve"> env/bin/activate</w:t>
      </w:r>
    </w:p>
    <w:p w14:paraId="1069F26A" w14:textId="77777777" w:rsidR="000E5B88" w:rsidRPr="000E5B88" w:rsidRDefault="000E5B88" w:rsidP="000E5B88">
      <w:pPr>
        <w:pStyle w:val="HTMLPreformatted"/>
        <w:numPr>
          <w:ilvl w:val="0"/>
          <w:numId w:val="2"/>
        </w:numPr>
        <w:shd w:val="clear" w:color="auto" w:fill="F6F6F6"/>
        <w:spacing w:line="360" w:lineRule="atLeast"/>
        <w:rPr>
          <w:rFonts w:ascii="Consolas" w:hAnsi="Consolas"/>
          <w:color w:val="FF0000"/>
          <w:sz w:val="22"/>
          <w:szCs w:val="22"/>
        </w:rPr>
      </w:pPr>
      <w:r w:rsidRPr="000E5B88">
        <w:rPr>
          <w:rStyle w:val="HTMLCode"/>
          <w:rFonts w:ascii="Consolas" w:hAnsi="Consolas"/>
          <w:color w:val="FF0000"/>
        </w:rPr>
        <w:t>deactivate</w:t>
      </w:r>
    </w:p>
    <w:p w14:paraId="4EF88FA9" w14:textId="4D95AA11" w:rsidR="000E5B88" w:rsidRDefault="000E5B88" w:rsidP="000E5B88">
      <w:pPr>
        <w:pStyle w:val="ListParagraph"/>
        <w:numPr>
          <w:ilvl w:val="0"/>
          <w:numId w:val="2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0E5B88">
        <w:rPr>
          <w:rFonts w:ascii="Consolas" w:eastAsia="Times New Roman" w:hAnsi="Consolas" w:cs="Courier New"/>
          <w:color w:val="212529"/>
        </w:rPr>
        <w:t>python3 -m pip install --upgrade pip</w:t>
      </w:r>
    </w:p>
    <w:p w14:paraId="2CE7C8EA" w14:textId="77777777" w:rsidR="000E5B88" w:rsidRDefault="000E5B88" w:rsidP="000E5B88">
      <w:pPr>
        <w:pStyle w:val="ListParagraph"/>
        <w:numPr>
          <w:ilvl w:val="0"/>
          <w:numId w:val="2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>
        <w:rPr>
          <w:rFonts w:ascii="Consolas" w:eastAsia="Times New Roman" w:hAnsi="Consolas" w:cs="Courier New"/>
          <w:color w:val="212529"/>
        </w:rPr>
        <w:t xml:space="preserve">python –version </w:t>
      </w:r>
    </w:p>
    <w:p w14:paraId="565B52A7" w14:textId="25395DBB" w:rsidR="00452410" w:rsidRDefault="00452410" w:rsidP="00E27596"/>
    <w:p w14:paraId="24CD85C8" w14:textId="3693A07A" w:rsidR="00301142" w:rsidRDefault="00301142" w:rsidP="00E27596">
      <w:r>
        <w:t>install airflow on ec2</w:t>
      </w:r>
    </w:p>
    <w:p w14:paraId="58802DDA" w14:textId="394F5D30" w:rsidR="00301142" w:rsidRDefault="00301142" w:rsidP="00301142">
      <w:pPr>
        <w:pStyle w:val="ListParagraph"/>
        <w:numPr>
          <w:ilvl w:val="0"/>
          <w:numId w:val="3"/>
        </w:numPr>
      </w:pPr>
      <w:r w:rsidRPr="00301142">
        <w:rPr>
          <w:rStyle w:val="HTMLCode"/>
          <w:rFonts w:ascii="Consolas" w:eastAsiaTheme="minorHAnsi" w:hAnsi="Consolas"/>
          <w:color w:val="212529"/>
        </w:rPr>
        <w:t>cd ~/python-virtual-environments</w:t>
      </w:r>
      <w:r w:rsidRPr="00301142">
        <w:rPr>
          <w:rStyle w:val="nb"/>
          <w:rFonts w:ascii="Consolas" w:hAnsi="Consolas"/>
          <w:color w:val="00B050"/>
        </w:rPr>
        <w:t xml:space="preserve"> </w:t>
      </w:r>
      <w:r w:rsidRPr="00301142">
        <w:rPr>
          <w:rStyle w:val="o"/>
          <w:rFonts w:ascii="Consolas" w:hAnsi="Consolas"/>
          <w:color w:val="CE5C00"/>
        </w:rPr>
        <w:t>&amp;&amp;</w:t>
      </w:r>
      <w:r w:rsidRPr="00301142">
        <w:rPr>
          <w:rStyle w:val="nb"/>
          <w:rFonts w:ascii="Consolas" w:hAnsi="Consolas"/>
          <w:color w:val="00B050"/>
        </w:rPr>
        <w:t xml:space="preserve"> source</w:t>
      </w:r>
      <w:r w:rsidRPr="00301142">
        <w:rPr>
          <w:rStyle w:val="HTMLCode"/>
          <w:rFonts w:ascii="Consolas" w:eastAsiaTheme="minorHAnsi" w:hAnsi="Consolas"/>
          <w:color w:val="00B050"/>
        </w:rPr>
        <w:t xml:space="preserve"> env/bin/activate</w:t>
      </w:r>
    </w:p>
    <w:p w14:paraId="6CF4B904" w14:textId="367F3241" w:rsidR="00301142" w:rsidRDefault="00301142" w:rsidP="00301142">
      <w:pPr>
        <w:pStyle w:val="ListParagraph"/>
        <w:numPr>
          <w:ilvl w:val="0"/>
          <w:numId w:val="3"/>
        </w:numPr>
      </w:pPr>
      <w:r w:rsidRPr="00301142">
        <w:t>sudo pip3 install SQLAlchemy==1.3.23</w:t>
      </w:r>
    </w:p>
    <w:p w14:paraId="71521B92" w14:textId="7133C6CF" w:rsidR="00301142" w:rsidRDefault="00301142" w:rsidP="00301142">
      <w:pPr>
        <w:pStyle w:val="ListParagraph"/>
        <w:numPr>
          <w:ilvl w:val="0"/>
          <w:numId w:val="3"/>
        </w:numPr>
      </w:pPr>
      <w:r w:rsidRPr="00301142">
        <w:t>sudo pip3 install Flask-SQLAlchemy==2.4.4</w:t>
      </w:r>
    </w:p>
    <w:p w14:paraId="571FAE93" w14:textId="77777777" w:rsidR="00785EA5" w:rsidRDefault="00785EA5" w:rsidP="00785EA5">
      <w:pPr>
        <w:pStyle w:val="ListParagraph"/>
        <w:numPr>
          <w:ilvl w:val="0"/>
          <w:numId w:val="3"/>
        </w:numPr>
      </w:pPr>
      <w:r w:rsidRPr="00301142">
        <w:t>sudo pip3 install apache-airflow==1.10.15</w:t>
      </w:r>
    </w:p>
    <w:p w14:paraId="54F12F88" w14:textId="66E75EB8" w:rsidR="00301142" w:rsidRDefault="00301142" w:rsidP="00301142">
      <w:pPr>
        <w:pStyle w:val="ListParagraph"/>
        <w:numPr>
          <w:ilvl w:val="0"/>
          <w:numId w:val="3"/>
        </w:numPr>
      </w:pPr>
      <w:r w:rsidRPr="00301142">
        <w:t>airflow initdb</w:t>
      </w:r>
    </w:p>
    <w:p w14:paraId="552999A6" w14:textId="41212457" w:rsidR="00301142" w:rsidRDefault="00301142" w:rsidP="00301142">
      <w:pPr>
        <w:pStyle w:val="ListParagraph"/>
        <w:numPr>
          <w:ilvl w:val="0"/>
          <w:numId w:val="3"/>
        </w:numPr>
      </w:pPr>
      <w:r w:rsidRPr="00301142">
        <w:t>export AIRFLOW_HOME=~/airflow</w:t>
      </w:r>
    </w:p>
    <w:p w14:paraId="2F7BE730" w14:textId="498E6220" w:rsidR="00301142" w:rsidRDefault="002F7E00" w:rsidP="00301142">
      <w:pPr>
        <w:pStyle w:val="ListParagraph"/>
        <w:numPr>
          <w:ilvl w:val="0"/>
          <w:numId w:val="3"/>
        </w:numPr>
      </w:pPr>
      <w:r>
        <w:t>deactivate</w:t>
      </w:r>
    </w:p>
    <w:p w14:paraId="1FA069CB" w14:textId="426F5DFB" w:rsidR="00301142" w:rsidRDefault="00301142" w:rsidP="00E27596"/>
    <w:p w14:paraId="297B2D9B" w14:textId="170D9240" w:rsidR="00785EA5" w:rsidRDefault="00785EA5" w:rsidP="00785EA5">
      <w:r>
        <w:t xml:space="preserve">first time I got error that’s why need to install </w:t>
      </w:r>
      <w:r w:rsidRPr="00301142">
        <w:t>SQLAlchemy</w:t>
      </w:r>
      <w:r>
        <w:t xml:space="preserve"> and </w:t>
      </w:r>
      <w:r w:rsidRPr="00301142">
        <w:t>Flask-SQLAlch</w:t>
      </w:r>
      <w:r>
        <w:t xml:space="preserve"> before installing </w:t>
      </w:r>
      <w:r w:rsidRPr="00301142">
        <w:t>apache-airflow==1.10.15</w:t>
      </w:r>
    </w:p>
    <w:p w14:paraId="75914B6D" w14:textId="77777777" w:rsidR="00785EA5" w:rsidRDefault="00785EA5" w:rsidP="00785EA5">
      <w:r>
        <w:rPr>
          <w:noProof/>
        </w:rPr>
        <w:drawing>
          <wp:inline distT="0" distB="0" distL="0" distR="0" wp14:anchorId="620796AC" wp14:editId="582C2AE9">
            <wp:extent cx="11063396" cy="113173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80476" cy="113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50CE" w14:textId="40A9DAE2" w:rsidR="00785EA5" w:rsidRDefault="00785EA5" w:rsidP="00E27596"/>
    <w:p w14:paraId="4F3EE718" w14:textId="3B345923" w:rsidR="00785EA5" w:rsidRDefault="00785EA5" w:rsidP="00E27596"/>
    <w:p w14:paraId="624C7040" w14:textId="77777777" w:rsidR="00785EA5" w:rsidRDefault="00785EA5" w:rsidP="00E27596"/>
    <w:p w14:paraId="10EA2BB1" w14:textId="2BBF528E" w:rsidR="00301142" w:rsidRDefault="00785EA5" w:rsidP="00E27596">
      <w:r>
        <w:t>run airflow</w:t>
      </w:r>
    </w:p>
    <w:p w14:paraId="7DB21E83" w14:textId="77777777" w:rsidR="00785EA5" w:rsidRPr="00785EA5" w:rsidRDefault="00785EA5" w:rsidP="00785EA5">
      <w:pPr>
        <w:rPr>
          <w:highlight w:val="yellow"/>
        </w:rPr>
      </w:pPr>
      <w:r w:rsidRPr="00785EA5">
        <w:rPr>
          <w:highlight w:val="yellow"/>
        </w:rPr>
        <w:t>cd aws</w:t>
      </w:r>
    </w:p>
    <w:p w14:paraId="354981A6" w14:textId="77777777" w:rsidR="00785EA5" w:rsidRPr="00785EA5" w:rsidRDefault="00785EA5" w:rsidP="00785EA5">
      <w:pPr>
        <w:rPr>
          <w:highlight w:val="yellow"/>
        </w:rPr>
      </w:pPr>
      <w:r w:rsidRPr="00785EA5">
        <w:rPr>
          <w:highlight w:val="yellow"/>
        </w:rPr>
        <w:t xml:space="preserve">ssh -i "keyPair_ec2_tyche_pem.pem" </w:t>
      </w:r>
      <w:r w:rsidRPr="00785EA5">
        <w:rPr>
          <w:highlight w:val="yellow"/>
        </w:rPr>
        <w:fldChar w:fldCharType="begin"/>
      </w:r>
      <w:r w:rsidRPr="00785EA5">
        <w:rPr>
          <w:highlight w:val="yellow"/>
        </w:rPr>
        <w:instrText xml:space="preserve"> HYPERLINK "mailto:ec2-user@18.117.165.107" </w:instrText>
      </w:r>
      <w:r w:rsidRPr="00785EA5">
        <w:rPr>
          <w:highlight w:val="yellow"/>
        </w:rPr>
        <w:fldChar w:fldCharType="separate"/>
      </w:r>
      <w:r w:rsidRPr="00785EA5">
        <w:rPr>
          <w:rStyle w:val="Hyperlink"/>
          <w:highlight w:val="yellow"/>
        </w:rPr>
        <w:t>ec2-user@18.191.147.28</w:t>
      </w:r>
    </w:p>
    <w:p w14:paraId="5FFF9319" w14:textId="77777777" w:rsidR="00785EA5" w:rsidRPr="00785EA5" w:rsidRDefault="00785EA5" w:rsidP="00785EA5">
      <w:pPr>
        <w:rPr>
          <w:highlight w:val="yellow"/>
        </w:rPr>
      </w:pPr>
      <w:r w:rsidRPr="00785EA5">
        <w:rPr>
          <w:highlight w:val="yellow"/>
        </w:rPr>
        <w:fldChar w:fldCharType="end"/>
      </w:r>
      <w:r w:rsidRPr="00785EA5">
        <w:rPr>
          <w:highlight w:val="yellow"/>
        </w:rPr>
        <w:t>airflow webserver -p 8080</w:t>
      </w:r>
    </w:p>
    <w:p w14:paraId="6ABAFF18" w14:textId="5DE388C3" w:rsidR="00785EA5" w:rsidRDefault="00785EA5" w:rsidP="00785EA5">
      <w:hyperlink r:id="rId7" w:history="1">
        <w:r w:rsidRPr="00785EA5">
          <w:rPr>
            <w:rStyle w:val="Hyperlink"/>
            <w:highlight w:val="yellow"/>
          </w:rPr>
          <w:t>http://18.191.147.28:8080/admin/</w:t>
        </w:r>
      </w:hyperlink>
    </w:p>
    <w:p w14:paraId="44BD05CA" w14:textId="77777777" w:rsidR="00F65AB5" w:rsidRDefault="00F65AB5" w:rsidP="00785EA5"/>
    <w:p w14:paraId="2153C24B" w14:textId="7AA7CC08" w:rsidR="00F65AB5" w:rsidRDefault="00F65AB5" w:rsidP="00785EA5">
      <w:hyperlink r:id="rId8" w:history="1">
        <w:r w:rsidRPr="00E8600E">
          <w:rPr>
            <w:rStyle w:val="Hyperlink"/>
          </w:rPr>
          <w:t>https://newbedev.com/dag-not-visible-in-web-ui</w:t>
        </w:r>
      </w:hyperlink>
    </w:p>
    <w:p w14:paraId="7D028F48" w14:textId="2293F612" w:rsidR="00F65AB5" w:rsidRDefault="00F65AB5" w:rsidP="00785EA5">
      <w:r>
        <w:t xml:space="preserve">restart airflow webserver - </w:t>
      </w:r>
      <w:r>
        <w:rPr>
          <w:rFonts w:ascii="Consolas" w:hAnsi="Consolas"/>
          <w:color w:val="1C1E21"/>
          <w:sz w:val="26"/>
          <w:szCs w:val="26"/>
          <w:shd w:val="clear" w:color="auto" w:fill="EBEDF0"/>
        </w:rPr>
        <w:t>airflow webserver -p 8080 -D</w:t>
      </w:r>
    </w:p>
    <w:p w14:paraId="34CF1580" w14:textId="355AD994" w:rsidR="00F65AB5" w:rsidRDefault="00F65AB5" w:rsidP="00785EA5">
      <w:pPr>
        <w:rPr>
          <w:rFonts w:ascii="Consolas" w:hAnsi="Consolas"/>
          <w:color w:val="1C1E21"/>
          <w:sz w:val="26"/>
          <w:szCs w:val="26"/>
          <w:shd w:val="clear" w:color="auto" w:fill="EBEDF0"/>
        </w:rPr>
      </w:pPr>
      <w:r>
        <w:rPr>
          <w:rFonts w:ascii="Consolas" w:hAnsi="Consolas"/>
          <w:color w:val="1C1E21"/>
          <w:sz w:val="26"/>
          <w:szCs w:val="26"/>
          <w:shd w:val="clear" w:color="auto" w:fill="EBEDF0"/>
        </w:rPr>
        <w:t xml:space="preserve">list dags: </w:t>
      </w:r>
      <w:r>
        <w:rPr>
          <w:rFonts w:ascii="Consolas" w:hAnsi="Consolas"/>
          <w:color w:val="1C1E21"/>
          <w:sz w:val="26"/>
          <w:szCs w:val="26"/>
          <w:shd w:val="clear" w:color="auto" w:fill="EBEDF0"/>
        </w:rPr>
        <w:t>airflow list_dags</w:t>
      </w:r>
    </w:p>
    <w:p w14:paraId="5ADEFB6A" w14:textId="1BB89F38" w:rsidR="001B6FEE" w:rsidRDefault="00F65AB5" w:rsidP="00F65AB5">
      <w:pPr>
        <w:pStyle w:val="HTMLPreformatted"/>
        <w:spacing w:before="120" w:after="120"/>
        <w:rPr>
          <w:color w:val="FFFFFF"/>
        </w:rPr>
      </w:pPr>
      <w:r>
        <w:rPr>
          <w:rFonts w:ascii="Consolas" w:hAnsi="Consolas"/>
          <w:color w:val="1C1E21"/>
          <w:sz w:val="26"/>
          <w:szCs w:val="26"/>
          <w:shd w:val="clear" w:color="auto" w:fill="EBEDF0"/>
        </w:rPr>
        <w:t>start scheduler (used when I didn’t see new dags in web-UI (airflow scheduler)</w:t>
      </w:r>
    </w:p>
    <w:p w14:paraId="640666D2" w14:textId="77777777" w:rsidR="001B6FEE" w:rsidRPr="000E5B88" w:rsidRDefault="001B6FEE" w:rsidP="00E27596"/>
    <w:p w14:paraId="6E795532" w14:textId="085D5E57" w:rsidR="00452410" w:rsidRDefault="00452410" w:rsidP="00E27596"/>
    <w:p w14:paraId="77BE02E2" w14:textId="048D61CA" w:rsidR="00C13B2A" w:rsidRDefault="00C13B2A" w:rsidP="00DA47E7">
      <w:pPr>
        <w:pStyle w:val="ListParagraph"/>
        <w:numPr>
          <w:ilvl w:val="0"/>
          <w:numId w:val="4"/>
        </w:numPr>
      </w:pPr>
      <w:r>
        <w:t xml:space="preserve">aws configure – apply </w:t>
      </w:r>
      <w:r w:rsidR="0071429E" w:rsidRPr="0071429E">
        <w:t>es_credentials.csv</w:t>
      </w:r>
      <w:bookmarkStart w:id="0" w:name="_GoBack"/>
      <w:bookmarkEnd w:id="0"/>
    </w:p>
    <w:p w14:paraId="00F8D5E6" w14:textId="737F5A74" w:rsidR="00DA47E7" w:rsidRDefault="00DA47E7" w:rsidP="00DA47E7">
      <w:pPr>
        <w:pStyle w:val="ListParagraph"/>
        <w:numPr>
          <w:ilvl w:val="0"/>
          <w:numId w:val="4"/>
        </w:numPr>
      </w:pPr>
      <w:r>
        <w:t>copy python script</w:t>
      </w:r>
    </w:p>
    <w:p w14:paraId="1F67B5C3" w14:textId="6603A2B3" w:rsidR="00DA47E7" w:rsidRDefault="00DA47E7" w:rsidP="00DA47E7">
      <w:pPr>
        <w:pStyle w:val="ListParagraph"/>
        <w:numPr>
          <w:ilvl w:val="0"/>
          <w:numId w:val="4"/>
        </w:numPr>
      </w:pPr>
      <w:r>
        <w:t xml:space="preserve">add permission: </w:t>
      </w:r>
      <w:r w:rsidRPr="00DA47E7">
        <w:t>chmod +rwx test_LoadKinesisUsers.py</w:t>
      </w:r>
    </w:p>
    <w:p w14:paraId="348599F9" w14:textId="2B5EED82" w:rsidR="00DA47E7" w:rsidRDefault="00DA47E7" w:rsidP="00DA47E7">
      <w:pPr>
        <w:pStyle w:val="ListParagraph"/>
        <w:numPr>
          <w:ilvl w:val="0"/>
          <w:numId w:val="4"/>
        </w:numPr>
      </w:pPr>
      <w:r>
        <w:t>pip3 install boto3</w:t>
      </w:r>
    </w:p>
    <w:p w14:paraId="73CA53EA" w14:textId="736C0893" w:rsidR="00DA47E7" w:rsidRDefault="00DA47E7" w:rsidP="00DA47E7">
      <w:pPr>
        <w:pStyle w:val="ListParagraph"/>
        <w:numPr>
          <w:ilvl w:val="0"/>
          <w:numId w:val="4"/>
        </w:numPr>
      </w:pPr>
      <w:r w:rsidRPr="00DA47E7">
        <w:t>pip3 install python-dotenv</w:t>
      </w:r>
    </w:p>
    <w:p w14:paraId="386AF2D0" w14:textId="2465EE1D" w:rsidR="00DA47E7" w:rsidRDefault="00DA47E7" w:rsidP="00DA47E7">
      <w:pPr>
        <w:pStyle w:val="ListParagraph"/>
        <w:numPr>
          <w:ilvl w:val="0"/>
          <w:numId w:val="4"/>
        </w:numPr>
      </w:pPr>
      <w:r w:rsidRPr="00DA47E7">
        <w:t>pip3 install python-dotenv</w:t>
      </w:r>
    </w:p>
    <w:p w14:paraId="4BF21A18" w14:textId="21DFD726" w:rsidR="00E27596" w:rsidRDefault="00E27596" w:rsidP="00660FDB"/>
    <w:p w14:paraId="234D8AC6" w14:textId="77777777" w:rsidR="00E27596" w:rsidRDefault="00E27596" w:rsidP="00660FDB"/>
    <w:p w14:paraId="41A7456D" w14:textId="4D572A63" w:rsidR="00961C45" w:rsidRDefault="00961C45" w:rsidP="00660FDB">
      <w:hyperlink r:id="rId9" w:history="1">
        <w:r w:rsidRPr="0065106B">
          <w:rPr>
            <w:rStyle w:val="Hyperlink"/>
          </w:rPr>
          <w:t>https://docs.aws.amazon.com/cloud9/latest/user-guide/credentials.html</w:t>
        </w:r>
      </w:hyperlink>
    </w:p>
    <w:p w14:paraId="24020417" w14:textId="678F5855" w:rsidR="00687488" w:rsidRDefault="00935E48" w:rsidP="00660FDB">
      <w:hyperlink r:id="rId10" w:history="1">
        <w:r w:rsidRPr="0065106B">
          <w:rPr>
            <w:rStyle w:val="Hyperlink"/>
          </w:rPr>
          <w:t>https://medium.com/@mahantya/access-your-aws-cloud9-ec2-instance-from-vs-code-over-ssh-ee1f5ea259ff</w:t>
        </w:r>
      </w:hyperlink>
    </w:p>
    <w:p w14:paraId="013C9491" w14:textId="6EC44082" w:rsidR="00F3734B" w:rsidRDefault="00F3734B" w:rsidP="00660FDB">
      <w:r w:rsidRPr="00F3734B">
        <w:t>https://stackoverflow.com/questions/53990203/ssh-into-aws-cloud9-environment</w:t>
      </w:r>
    </w:p>
    <w:p w14:paraId="2F915A6B" w14:textId="5721B918" w:rsidR="00935E48" w:rsidRDefault="00935E48" w:rsidP="00935E48">
      <w:pPr>
        <w:pStyle w:val="ListParagraph"/>
        <w:numPr>
          <w:ilvl w:val="0"/>
          <w:numId w:val="1"/>
        </w:numPr>
      </w:pPr>
      <w:r>
        <w:t>Launch cloud9</w:t>
      </w:r>
    </w:p>
    <w:p w14:paraId="0D33B2AA" w14:textId="4056EA5A" w:rsidR="00935E48" w:rsidRPr="00935E48" w:rsidRDefault="00935E48" w:rsidP="00935E48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sudo cat </w:t>
      </w:r>
      <w:r w:rsidRPr="00935E48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~/.ssh/authorized_keys</w:t>
      </w:r>
    </w:p>
    <w:p w14:paraId="61695922" w14:textId="0998FC56" w:rsidR="00935E48" w:rsidRDefault="00935E48" w:rsidP="00935E48">
      <w:pPr>
        <w:rPr>
          <w:rStyle w:val="Strong"/>
          <w:b w:val="0"/>
          <w:bCs w:val="0"/>
        </w:rPr>
      </w:pPr>
      <w:r w:rsidRPr="00935E48">
        <w:rPr>
          <w:rStyle w:val="Strong"/>
          <w:b w:val="0"/>
          <w:bCs w:val="0"/>
        </w:rPr>
        <w:t xml:space="preserve">cert-authority ssh-rsa 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 </w:t>
      </w:r>
      <w:hyperlink r:id="rId11" w:history="1">
        <w:r w:rsidR="00280986" w:rsidRPr="0065106B">
          <w:rPr>
            <w:rStyle w:val="Hyperlink"/>
          </w:rPr>
          <w:t>5d553f63620f469f96b9913267c0a301@cloud9.amazon.com</w:t>
        </w:r>
      </w:hyperlink>
    </w:p>
    <w:p w14:paraId="1757E1EC" w14:textId="6031CB27" w:rsidR="00280986" w:rsidRPr="00935E48" w:rsidRDefault="00280986" w:rsidP="00935E48">
      <w:pPr>
        <w:rPr>
          <w:rStyle w:val="Strong"/>
          <w:b w:val="0"/>
          <w:bCs w:val="0"/>
        </w:rPr>
      </w:pPr>
      <w:r w:rsidRPr="00280986">
        <w:rPr>
          <w:rStyle w:val="Strong"/>
          <w:b w:val="0"/>
          <w:bCs w:val="0"/>
        </w:rPr>
        <w:t>cert-authority ssh-rsa 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 5d553f63620f469f96b9913267c0a301@cloud9.amazon.com</w:t>
      </w:r>
    </w:p>
    <w:p w14:paraId="2E710198" w14:textId="77777777" w:rsidR="00935E48" w:rsidRDefault="00935E48" w:rsidP="00935E48">
      <w:pPr>
        <w:pStyle w:val="ListParagraph"/>
        <w:numPr>
          <w:ilvl w:val="1"/>
          <w:numId w:val="1"/>
        </w:numPr>
      </w:pPr>
    </w:p>
    <w:p w14:paraId="4C07982D" w14:textId="6E35A7EC" w:rsidR="00961C45" w:rsidRDefault="00EE64D4" w:rsidP="00660FDB">
      <w:r w:rsidRPr="00EE64D4">
        <w:t>ec2cloud9tyche</w:t>
      </w:r>
    </w:p>
    <w:p w14:paraId="631B1D87" w14:textId="271DF9A1" w:rsidR="00660FDB" w:rsidRDefault="00660FDB">
      <w:r>
        <w:rPr>
          <w:noProof/>
        </w:rPr>
        <w:drawing>
          <wp:inline distT="0" distB="0" distL="0" distR="0" wp14:anchorId="741913FD" wp14:editId="3E519F34">
            <wp:extent cx="4962678" cy="29750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313" cy="30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61D8" w14:textId="5C556302" w:rsidR="00660FDB" w:rsidRDefault="00660FDB">
      <w:r>
        <w:rPr>
          <w:noProof/>
        </w:rPr>
        <w:drawing>
          <wp:inline distT="0" distB="0" distL="0" distR="0" wp14:anchorId="238604A4" wp14:editId="30C6596A">
            <wp:extent cx="4972048" cy="296858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729" cy="297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2AC1" w14:textId="7C4FCC1F" w:rsidR="00660FDB" w:rsidRDefault="00660FDB">
      <w:r>
        <w:rPr>
          <w:noProof/>
        </w:rPr>
        <w:drawing>
          <wp:inline distT="0" distB="0" distL="0" distR="0" wp14:anchorId="2C7BC0D4" wp14:editId="737484E8">
            <wp:extent cx="5139783" cy="50356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6521" cy="504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DEC8" w14:textId="77777777" w:rsidR="00660FDB" w:rsidRDefault="00660FDB"/>
    <w:sectPr w:rsidR="0066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35D8"/>
    <w:multiLevelType w:val="hybridMultilevel"/>
    <w:tmpl w:val="F16A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6413"/>
    <w:multiLevelType w:val="hybridMultilevel"/>
    <w:tmpl w:val="9000C8FC"/>
    <w:lvl w:ilvl="0" w:tplc="F6363B9E">
      <w:start w:val="1"/>
      <w:numFmt w:val="decimal"/>
      <w:lvlText w:val="%1."/>
      <w:lvlJc w:val="left"/>
      <w:pPr>
        <w:ind w:left="720" w:hanging="360"/>
      </w:pPr>
      <w:rPr>
        <w:rFonts w:ascii="Consolas" w:hAnsi="Consolas" w:cs="Courier New" w:hint="default"/>
        <w:color w:val="212529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C67AC"/>
    <w:multiLevelType w:val="hybridMultilevel"/>
    <w:tmpl w:val="E3AE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539FC"/>
    <w:multiLevelType w:val="hybridMultilevel"/>
    <w:tmpl w:val="C954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DB"/>
    <w:rsid w:val="000E5B88"/>
    <w:rsid w:val="001B6FEE"/>
    <w:rsid w:val="00280986"/>
    <w:rsid w:val="002F4A83"/>
    <w:rsid w:val="002F7E00"/>
    <w:rsid w:val="00301142"/>
    <w:rsid w:val="00376E43"/>
    <w:rsid w:val="00452410"/>
    <w:rsid w:val="0053269A"/>
    <w:rsid w:val="005C6E4B"/>
    <w:rsid w:val="00660FDB"/>
    <w:rsid w:val="00687488"/>
    <w:rsid w:val="0071429E"/>
    <w:rsid w:val="00785EA5"/>
    <w:rsid w:val="007D6D9C"/>
    <w:rsid w:val="00935E48"/>
    <w:rsid w:val="00961C45"/>
    <w:rsid w:val="00A77757"/>
    <w:rsid w:val="00AC1A15"/>
    <w:rsid w:val="00B46E02"/>
    <w:rsid w:val="00C05536"/>
    <w:rsid w:val="00C13B2A"/>
    <w:rsid w:val="00D231C6"/>
    <w:rsid w:val="00DA47E7"/>
    <w:rsid w:val="00E27596"/>
    <w:rsid w:val="00EE64D4"/>
    <w:rsid w:val="00F3734B"/>
    <w:rsid w:val="00F6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FE99"/>
  <w15:chartTrackingRefBased/>
  <w15:docId w15:val="{6C262CB3-0E4E-4B72-96BA-59F98B75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C4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35E48"/>
    <w:rPr>
      <w:b/>
      <w:bCs/>
    </w:rPr>
  </w:style>
  <w:style w:type="paragraph" w:styleId="ListParagraph">
    <w:name w:val="List Paragraph"/>
    <w:basedOn w:val="Normal"/>
    <w:uiPriority w:val="34"/>
    <w:qFormat/>
    <w:rsid w:val="00935E4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E5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5B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5B88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0E5B88"/>
  </w:style>
  <w:style w:type="character" w:customStyle="1" w:styleId="nb">
    <w:name w:val="nb"/>
    <w:basedOn w:val="DefaultParagraphFont"/>
    <w:rsid w:val="000E5B88"/>
  </w:style>
  <w:style w:type="character" w:styleId="FollowedHyperlink">
    <w:name w:val="FollowedHyperlink"/>
    <w:basedOn w:val="DefaultParagraphFont"/>
    <w:uiPriority w:val="99"/>
    <w:semiHidden/>
    <w:unhideWhenUsed/>
    <w:rsid w:val="00785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bedev.com/dag-not-visible-in-web-u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18.191.147.28:8080/admin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5d553f63620f469f96b9913267c0a301@cloud9.amazon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medium.com/@mahantya/access-your-aws-cloud9-ec2-instance-from-vs-code-over-ssh-ee1f5ea259f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cloud9/latest/user-guide/credential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Sarid, Eran</dc:creator>
  <cp:keywords/>
  <dc:description/>
  <cp:lastModifiedBy>Sarid, Eran</cp:lastModifiedBy>
  <cp:revision>6</cp:revision>
  <dcterms:created xsi:type="dcterms:W3CDTF">2021-08-19T10:35:00Z</dcterms:created>
  <dcterms:modified xsi:type="dcterms:W3CDTF">2021-08-21T12:09:00Z</dcterms:modified>
</cp:coreProperties>
</file>