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A3EC2" w:rsidRDefault="004338EC">
      <w:r>
        <w:t>Laboratorio Evaluación de Construir una Calculadora Mejor</w:t>
      </w:r>
    </w:p>
    <w:p w:rsidR="00784BC8" w:rsidRDefault="00DE45CA">
      <w:r>
        <w:t>Evidencias</w:t>
      </w:r>
    </w:p>
    <w:p w:rsidR="00DE45CA" w:rsidRDefault="00DE45CA">
      <w:r>
        <w:t>Diagrama de flujo</w:t>
      </w:r>
    </w:p>
    <w:p w:rsidR="00DE45CA" w:rsidRDefault="00DE45CA">
      <w:r w:rsidRPr="00DE45CA">
        <w:drawing>
          <wp:inline distT="0" distB="0" distL="0" distR="0" wp14:anchorId="6F4BD9FE" wp14:editId="773DF5EE">
            <wp:extent cx="5612130" cy="3155315"/>
            <wp:effectExtent l="0" t="0" r="7620" b="698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45CA" w:rsidRDefault="00DE45CA">
      <w:r w:rsidRPr="00DE45CA">
        <w:drawing>
          <wp:inline distT="0" distB="0" distL="0" distR="0" wp14:anchorId="42659831" wp14:editId="3163DA09">
            <wp:extent cx="5612130" cy="3155315"/>
            <wp:effectExtent l="0" t="0" r="7620" b="698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45CA" w:rsidRDefault="00DE45CA">
      <w:r w:rsidRPr="00DE45CA">
        <w:lastRenderedPageBreak/>
        <w:drawing>
          <wp:inline distT="0" distB="0" distL="0" distR="0" wp14:anchorId="42068BF3" wp14:editId="689AE544">
            <wp:extent cx="5612130" cy="3155315"/>
            <wp:effectExtent l="0" t="0" r="7620" b="698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E45CA">
        <w:drawing>
          <wp:inline distT="0" distB="0" distL="0" distR="0" wp14:anchorId="2FF2203F" wp14:editId="3B451A3B">
            <wp:extent cx="5612130" cy="3155315"/>
            <wp:effectExtent l="0" t="0" r="7620" b="698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45CA" w:rsidRDefault="00DE45CA">
      <w:r w:rsidRPr="00DE45CA">
        <w:lastRenderedPageBreak/>
        <w:drawing>
          <wp:inline distT="0" distB="0" distL="0" distR="0" wp14:anchorId="27417D1D" wp14:editId="56D645FC">
            <wp:extent cx="5612130" cy="3155315"/>
            <wp:effectExtent l="0" t="0" r="7620" b="698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5C5A" w:rsidRDefault="00465C5A">
      <w:r w:rsidRPr="00465C5A">
        <w:drawing>
          <wp:inline distT="0" distB="0" distL="0" distR="0" wp14:anchorId="3A5B233B" wp14:editId="1D4EF1A7">
            <wp:extent cx="5612130" cy="3155315"/>
            <wp:effectExtent l="0" t="0" r="7620" b="698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2BEB" w:rsidRDefault="00982BEB">
      <w:r w:rsidRPr="00982BEB">
        <w:lastRenderedPageBreak/>
        <w:drawing>
          <wp:inline distT="0" distB="0" distL="0" distR="0" wp14:anchorId="309F416D" wp14:editId="28BF1E37">
            <wp:extent cx="5612130" cy="3155315"/>
            <wp:effectExtent l="0" t="0" r="7620" b="698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2BEB" w:rsidRDefault="00982BEB">
      <w:r w:rsidRPr="00982BEB">
        <w:drawing>
          <wp:inline distT="0" distB="0" distL="0" distR="0" wp14:anchorId="68A4A50D" wp14:editId="67D97C76">
            <wp:extent cx="5612130" cy="3155315"/>
            <wp:effectExtent l="0" t="0" r="7620" b="698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2BEB" w:rsidRDefault="00982BEB">
      <w:bookmarkStart w:id="0" w:name="_GoBack"/>
      <w:r w:rsidRPr="00982BEB">
        <w:lastRenderedPageBreak/>
        <w:drawing>
          <wp:inline distT="0" distB="0" distL="0" distR="0" wp14:anchorId="64C483C8" wp14:editId="4697B6FD">
            <wp:extent cx="5612130" cy="3155315"/>
            <wp:effectExtent l="0" t="0" r="7620" b="698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982BE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38EC"/>
    <w:rsid w:val="004338EC"/>
    <w:rsid w:val="00465C5A"/>
    <w:rsid w:val="006A3EC2"/>
    <w:rsid w:val="00784BC8"/>
    <w:rsid w:val="00982BEB"/>
    <w:rsid w:val="00DE4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FA05C19-1D88-4686-AB4B-75732BCE0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5</Pages>
  <Words>16</Words>
  <Characters>88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Cuenta Microsoft</cp:lastModifiedBy>
  <cp:revision>3</cp:revision>
  <dcterms:created xsi:type="dcterms:W3CDTF">2025-12-09T23:46:00Z</dcterms:created>
  <dcterms:modified xsi:type="dcterms:W3CDTF">2025-12-10T01:00:00Z</dcterms:modified>
</cp:coreProperties>
</file>