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977D" w14:textId="77777777" w:rsidR="00CB2816" w:rsidRDefault="00CB2816" w:rsidP="00CB2816">
      <w:pPr>
        <w:pStyle w:val="NormalWeb"/>
      </w:pPr>
      <w:r>
        <w:t>On a quiet little street nestled between two overgrown hedges and a crooked lamppost, lived a cat named Waffles. Waffles was no ordinary cat. While he looked like any other chubby tabby with a lazy stretch and a fondness for napping in sunbeams, he had one peculiar habit—every Thursday at exactly 3:07 PM, Waffles disappeared.</w:t>
      </w:r>
    </w:p>
    <w:p w14:paraId="3A74678F" w14:textId="77777777" w:rsidR="00CB2816" w:rsidRDefault="00CB2816" w:rsidP="00CB2816">
      <w:pPr>
        <w:pStyle w:val="NormalWeb"/>
      </w:pPr>
      <w:r>
        <w:t>His owner, Mrs. Penelope Trumbull, never noticed. At 3:06 PM, she would be watching her soaps with the volume far too loud. And by the time Waffles returned at 3:18 PM, he'd already resumed his post on the windowsill, blinking innocently as if he’d been there all along.</w:t>
      </w:r>
    </w:p>
    <w:p w14:paraId="1EB5A7ED" w14:textId="77777777" w:rsidR="00CB2816" w:rsidRDefault="00CB2816" w:rsidP="00CB2816">
      <w:pPr>
        <w:pStyle w:val="NormalWeb"/>
      </w:pPr>
      <w:r>
        <w:t>But Waffles was, in fact, a time traveler.</w:t>
      </w:r>
    </w:p>
    <w:p w14:paraId="39F7F3CF" w14:textId="77777777" w:rsidR="00CB2816" w:rsidRDefault="00CB2816" w:rsidP="00CB2816">
      <w:pPr>
        <w:pStyle w:val="NormalWeb"/>
      </w:pPr>
      <w:r>
        <w:t>It had started one stormy night when he accidentally fell asleep on a glowing old wristwatch in the attic—a watch once worn by Mrs. Trumbull’s late husband, a retired theoretical physicist with a mischievous streak and questionable lab safety habits.</w:t>
      </w:r>
    </w:p>
    <w:p w14:paraId="78511553" w14:textId="77777777" w:rsidR="00CB2816" w:rsidRDefault="00CB2816" w:rsidP="00CB2816">
      <w:pPr>
        <w:pStyle w:val="NormalWeb"/>
      </w:pPr>
      <w:r>
        <w:t>Every Thursday, the watch activated.</w:t>
      </w:r>
    </w:p>
    <w:p w14:paraId="59AC1C25" w14:textId="77777777" w:rsidR="00CB2816" w:rsidRDefault="00CB2816" w:rsidP="00CB2816">
      <w:pPr>
        <w:pStyle w:val="NormalWeb"/>
      </w:pPr>
      <w:r>
        <w:t>Waffles would vanish in a puff of ginger fur and reappear somewhere unexpected: Ancient Egypt (where he was worshipped), a 1920s speakeasy (where he was smuggled in a violin case), or once, terrifyingly, in a future where cats ruled the world and humans scooped their litter.</w:t>
      </w:r>
    </w:p>
    <w:p w14:paraId="3AC08F2F" w14:textId="77777777" w:rsidR="00CB2816" w:rsidRDefault="00CB2816" w:rsidP="00CB2816">
      <w:pPr>
        <w:pStyle w:val="NormalWeb"/>
      </w:pPr>
      <w:r>
        <w:t xml:space="preserve">Today, he landed in a pirate ship's crow’s nest in the year 1692. </w:t>
      </w:r>
      <w:proofErr w:type="gramStart"/>
      <w:r>
        <w:t>The crew,</w:t>
      </w:r>
      <w:proofErr w:type="gramEnd"/>
      <w:r>
        <w:t xml:space="preserve"> utterly convinced Waffles was the reincarnation of Captain Fishbones, their long-lost feline mascot, declared a holiday in his honor. He was fed salmon jerky and got to nap in the captain’s hat.</w:t>
      </w:r>
    </w:p>
    <w:p w14:paraId="0841CC74" w14:textId="77777777" w:rsidR="00CB2816" w:rsidRDefault="00CB2816" w:rsidP="00CB2816">
      <w:pPr>
        <w:pStyle w:val="NormalWeb"/>
      </w:pPr>
      <w:r>
        <w:t xml:space="preserve">At precisely 3:18 PM, he blinked and </w:t>
      </w:r>
      <w:proofErr w:type="spellStart"/>
      <w:r>
        <w:t>poofed</w:t>
      </w:r>
      <w:proofErr w:type="spellEnd"/>
      <w:r>
        <w:t xml:space="preserve"> back to his windowsill, licking a piece of salmon off his whiskers just as Mrs. Trumbull looked up from her program.</w:t>
      </w:r>
    </w:p>
    <w:p w14:paraId="5F4D3177" w14:textId="77777777" w:rsidR="00CB2816" w:rsidRDefault="00CB2816" w:rsidP="00CB2816">
      <w:pPr>
        <w:pStyle w:val="NormalWeb"/>
      </w:pPr>
      <w:r>
        <w:t>“Strange,” she said aloud. “I don’t remember giving you fish.”</w:t>
      </w:r>
    </w:p>
    <w:p w14:paraId="2F6F8C55" w14:textId="18FC9E31" w:rsidR="00CB2816" w:rsidRDefault="00CB2816" w:rsidP="00CB2816">
      <w:pPr>
        <w:pStyle w:val="NormalWeb"/>
      </w:pPr>
      <w:r>
        <w:t>Waffles purred</w:t>
      </w:r>
      <w:r w:rsidR="003E79C3">
        <w:t xml:space="preserve"> </w:t>
      </w:r>
      <w:r w:rsidR="00A569FA">
        <w:t>quite loudly</w:t>
      </w:r>
      <w:r>
        <w:t>.</w:t>
      </w:r>
    </w:p>
    <w:p w14:paraId="65675425" w14:textId="77777777" w:rsidR="00CB2816" w:rsidRDefault="00CB2816" w:rsidP="00CB2816">
      <w:pPr>
        <w:pStyle w:val="NormalWeb"/>
      </w:pPr>
      <w:r>
        <w:t>He never told her where he went.</w:t>
      </w:r>
    </w:p>
    <w:p w14:paraId="56A67189" w14:textId="21D06B94" w:rsidR="00A21FD5" w:rsidRPr="00CB2816" w:rsidRDefault="00CB2816" w:rsidP="0087413E">
      <w:pPr>
        <w:pStyle w:val="NormalWeb"/>
      </w:pPr>
      <w:r>
        <w:t>But the wristwatch still ticked in the attic, faintly glowing... waiting for next Thursday.</w:t>
      </w:r>
    </w:p>
    <w:sectPr w:rsidR="00A21FD5" w:rsidRPr="00CB2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CA"/>
    <w:rsid w:val="002227C7"/>
    <w:rsid w:val="003701AD"/>
    <w:rsid w:val="003A0C59"/>
    <w:rsid w:val="003E79C3"/>
    <w:rsid w:val="004C2CC0"/>
    <w:rsid w:val="004F0A3F"/>
    <w:rsid w:val="00614FCA"/>
    <w:rsid w:val="0087413E"/>
    <w:rsid w:val="00A21FD5"/>
    <w:rsid w:val="00A569FA"/>
    <w:rsid w:val="00C20B47"/>
    <w:rsid w:val="00C80E67"/>
    <w:rsid w:val="00CB281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D752"/>
  <w15:chartTrackingRefBased/>
  <w15:docId w15:val="{20F6AEAD-DA04-F248-93D0-248EEDDA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F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Mehta</dc:creator>
  <cp:keywords/>
  <dc:description/>
  <cp:lastModifiedBy>Eshaan Mehta</cp:lastModifiedBy>
  <cp:revision>6</cp:revision>
  <dcterms:created xsi:type="dcterms:W3CDTF">2025-07-16T00:24:00Z</dcterms:created>
  <dcterms:modified xsi:type="dcterms:W3CDTF">2025-07-16T04:12:00Z</dcterms:modified>
</cp:coreProperties>
</file>