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9190" w14:textId="03EA2A6C" w:rsidR="002F3E66" w:rsidRDefault="00D371B6"/>
    <w:p w14:paraId="496A1606" w14:textId="05DBC524" w:rsidR="00C26022" w:rsidRDefault="00C26022"/>
    <w:p w14:paraId="5B26AB33" w14:textId="5E20C0D9" w:rsidR="00C26022" w:rsidRDefault="00C26022">
      <w:r>
        <w:t xml:space="preserve">User can use transaction data to compute their own return, they can do this by querying the database which was created via the Python scripts </w:t>
      </w:r>
    </w:p>
    <w:p w14:paraId="01C123AE" w14:textId="69827990" w:rsidR="00456D62" w:rsidRDefault="00456D62"/>
    <w:p w14:paraId="4D7E81B9" w14:textId="77777777" w:rsidR="00456D62" w:rsidRDefault="00456D62"/>
    <w:p w14:paraId="6A7440C9" w14:textId="77777777" w:rsidR="00C26022" w:rsidRDefault="00C26022"/>
    <w:p w14:paraId="19B3EA10" w14:textId="299647A9" w:rsidR="00C26022" w:rsidRDefault="00C26022">
      <w:r>
        <w:t>Data Cleaning</w:t>
      </w:r>
    </w:p>
    <w:p w14:paraId="0547F7F0" w14:textId="41284E97" w:rsidR="00C26022" w:rsidRDefault="00C26022"/>
    <w:p w14:paraId="425BC861" w14:textId="5B99F7EE" w:rsidR="00C26022" w:rsidRDefault="00C26022">
      <w:r>
        <w:t>Data Staging in Pandas table</w:t>
      </w:r>
    </w:p>
    <w:p w14:paraId="3CC95315" w14:textId="12851C81" w:rsidR="00C26022" w:rsidRDefault="00C26022"/>
    <w:p w14:paraId="17A34C78" w14:textId="7D109579" w:rsidR="00C26022" w:rsidRDefault="00C26022">
      <w:r>
        <w:t>(Optional: Export data to CSV)</w:t>
      </w:r>
    </w:p>
    <w:p w14:paraId="43E63E19" w14:textId="72E912EE" w:rsidR="00C26022" w:rsidRDefault="00C26022"/>
    <w:p w14:paraId="72882A18" w14:textId="09438315" w:rsidR="00C26022" w:rsidRDefault="00C26022">
      <w:r>
        <w:t xml:space="preserve">Import </w:t>
      </w:r>
    </w:p>
    <w:p w14:paraId="7E086D2E" w14:textId="24517287" w:rsidR="00456D62" w:rsidRDefault="00456D62"/>
    <w:p w14:paraId="63A35F69" w14:textId="77777777" w:rsidR="00456D62" w:rsidRDefault="00456D62"/>
    <w:p w14:paraId="4545186C" w14:textId="0D902C18" w:rsidR="00C26022" w:rsidRDefault="00C26022"/>
    <w:p w14:paraId="6EF84C3D" w14:textId="4691B0DA" w:rsidR="00456D62" w:rsidRDefault="00456D62"/>
    <w:p w14:paraId="5E3A7C3A" w14:textId="1DCF2B5E" w:rsidR="00456D62" w:rsidRDefault="00456D62">
      <w:r>
        <w:t>Merge data in Python to Create the Staging Table for which we can query</w:t>
      </w:r>
    </w:p>
    <w:p w14:paraId="2FBF8180" w14:textId="60D7E8DC" w:rsidR="00456D62" w:rsidRDefault="00456D62"/>
    <w:p w14:paraId="560D2633" w14:textId="36343E8D" w:rsidR="00456D62" w:rsidRDefault="00456D62">
      <w:r>
        <w:t xml:space="preserve">Merge data </w:t>
      </w:r>
      <w:r w:rsidR="00900F65">
        <w:t>using SQL commands in database as a staging area</w:t>
      </w:r>
    </w:p>
    <w:p w14:paraId="0D508AF5" w14:textId="65EF8369" w:rsidR="00900F65" w:rsidRDefault="00900F65"/>
    <w:p w14:paraId="30914C01" w14:textId="511D9BAD" w:rsidR="00900F65" w:rsidRDefault="00900F65"/>
    <w:p w14:paraId="77EA2977" w14:textId="6D5EF0EF" w:rsidR="00900F65" w:rsidRDefault="00900F65">
      <w:r>
        <w:t>Format data in perfect formatting with Python Pandas</w:t>
      </w:r>
    </w:p>
    <w:p w14:paraId="14AFFDE4" w14:textId="6E4DF8EF" w:rsidR="00900F65" w:rsidRDefault="00900F65"/>
    <w:p w14:paraId="4053C942" w14:textId="58069B42" w:rsidR="00900F65" w:rsidRDefault="00900F65"/>
    <w:p w14:paraId="107F10DD" w14:textId="75B6B89C" w:rsidR="00213A81" w:rsidRDefault="00213A81"/>
    <w:p w14:paraId="7DD54010" w14:textId="70A1C38A" w:rsidR="00213A81" w:rsidRDefault="00213A81">
      <w:r>
        <w:t xml:space="preserve">To convert </w:t>
      </w:r>
      <w:r w:rsidR="00BE580C">
        <w:t>data into one table via</w:t>
      </w:r>
      <w:r>
        <w:t xml:space="preserve"> MySQL </w:t>
      </w:r>
    </w:p>
    <w:p w14:paraId="255D2C9A" w14:textId="77777777" w:rsidR="00900F65" w:rsidRDefault="00900F65"/>
    <w:p w14:paraId="7AF73992" w14:textId="0ABEE291" w:rsidR="00213A81" w:rsidRDefault="00C331D3">
      <w:r>
        <w:t xml:space="preserve">Join </w:t>
      </w:r>
      <w:proofErr w:type="spellStart"/>
      <w:r w:rsidR="00213A81">
        <w:t>Transactions.TransactionType</w:t>
      </w:r>
      <w:proofErr w:type="spellEnd"/>
      <w:r w:rsidR="00213A81">
        <w:t xml:space="preserve"> on </w:t>
      </w:r>
      <w:proofErr w:type="spellStart"/>
      <w:r w:rsidR="00213A81">
        <w:t>ReferenceFile</w:t>
      </w:r>
      <w:r w:rsidR="00213A81">
        <w:t>Transaction</w:t>
      </w:r>
      <w:r w:rsidR="00213A81">
        <w:t>TypeMappings</w:t>
      </w:r>
      <w:proofErr w:type="spellEnd"/>
    </w:p>
    <w:p w14:paraId="399B39D4" w14:textId="77777777" w:rsidR="00213A81" w:rsidRDefault="00213A81"/>
    <w:p w14:paraId="5DFE7909" w14:textId="325190B5" w:rsidR="00900F65" w:rsidRDefault="00213A81">
      <w:r>
        <w:t xml:space="preserve">Join </w:t>
      </w:r>
      <w:proofErr w:type="spellStart"/>
      <w:r w:rsidR="00C331D3">
        <w:t>Position</w:t>
      </w:r>
      <w:r>
        <w:t>.AssetType</w:t>
      </w:r>
      <w:proofErr w:type="spellEnd"/>
      <w:r>
        <w:t xml:space="preserve"> on </w:t>
      </w:r>
      <w:proofErr w:type="spellStart"/>
      <w:r>
        <w:t>ReferenceFileSecurityTypeMappings</w:t>
      </w:r>
      <w:proofErr w:type="spellEnd"/>
      <w:r>
        <w:t xml:space="preserve"> </w:t>
      </w:r>
    </w:p>
    <w:sectPr w:rsidR="00900F65" w:rsidSect="00BD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7978" w14:textId="77777777" w:rsidR="00D371B6" w:rsidRDefault="00D371B6" w:rsidP="00C26022">
      <w:r>
        <w:separator/>
      </w:r>
    </w:p>
  </w:endnote>
  <w:endnote w:type="continuationSeparator" w:id="0">
    <w:p w14:paraId="13872AF3" w14:textId="77777777" w:rsidR="00D371B6" w:rsidRDefault="00D371B6" w:rsidP="00C2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2ADB" w14:textId="77777777" w:rsidR="00D371B6" w:rsidRDefault="00D371B6" w:rsidP="00C26022">
      <w:r>
        <w:separator/>
      </w:r>
    </w:p>
  </w:footnote>
  <w:footnote w:type="continuationSeparator" w:id="0">
    <w:p w14:paraId="256C159D" w14:textId="77777777" w:rsidR="00D371B6" w:rsidRDefault="00D371B6" w:rsidP="00C26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22"/>
    <w:rsid w:val="00002A29"/>
    <w:rsid w:val="00213A81"/>
    <w:rsid w:val="00456D62"/>
    <w:rsid w:val="007F3F99"/>
    <w:rsid w:val="00900F65"/>
    <w:rsid w:val="00BD6672"/>
    <w:rsid w:val="00BE580C"/>
    <w:rsid w:val="00C26022"/>
    <w:rsid w:val="00C331D3"/>
    <w:rsid w:val="00D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1006D"/>
  <w15:chartTrackingRefBased/>
  <w15:docId w15:val="{97C357A3-3046-0044-B27D-AC8E7DC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022"/>
  </w:style>
  <w:style w:type="paragraph" w:styleId="Footer">
    <w:name w:val="footer"/>
    <w:basedOn w:val="Normal"/>
    <w:link w:val="FooterChar"/>
    <w:uiPriority w:val="99"/>
    <w:unhideWhenUsed/>
    <w:rsid w:val="00C26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Vora, Eshaan (Student)</dc:creator>
  <cp:keywords/>
  <dc:description/>
  <cp:lastModifiedBy>Vora, Eshaan (Student)</cp:lastModifiedBy>
  <cp:revision>2</cp:revision>
  <dcterms:created xsi:type="dcterms:W3CDTF">2022-04-06T00:37:00Z</dcterms:created>
  <dcterms:modified xsi:type="dcterms:W3CDTF">2022-04-06T19:27:00Z</dcterms:modified>
</cp:coreProperties>
</file>