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3932FA" w14:textId="605FAE84" w:rsidR="00CA61AA" w:rsidRPr="00A4106E" w:rsidRDefault="003462D8" w:rsidP="00CA61AA">
      <w:pPr>
        <w:pStyle w:val="Heading1"/>
        <w:rPr>
          <w:sz w:val="20"/>
          <w:szCs w:val="20"/>
          <w:rtl/>
        </w:rPr>
      </w:pPr>
      <w:hyperlink r:id="rId6" w:history="1">
        <w:r w:rsidR="00CA61AA" w:rsidRPr="00A4106E">
          <w:rPr>
            <w:rStyle w:val="Hyperlink"/>
            <w:sz w:val="20"/>
            <w:szCs w:val="20"/>
          </w:rPr>
          <w:t>https://bugeto.net/courses/design-patterns-in-c-sharp</w:t>
        </w:r>
      </w:hyperlink>
    </w:p>
    <w:p w14:paraId="4102C04B" w14:textId="479EA95C" w:rsidR="00CA61AA" w:rsidRPr="00A4106E" w:rsidRDefault="00CA61AA" w:rsidP="00CA61AA">
      <w:pPr>
        <w:rPr>
          <w:sz w:val="20"/>
          <w:szCs w:val="20"/>
          <w:rtl/>
        </w:rPr>
      </w:pPr>
    </w:p>
    <w:p w14:paraId="485F86A1" w14:textId="0B6AD34F" w:rsidR="00CA61AA" w:rsidRPr="00A4106E" w:rsidRDefault="00CA61AA" w:rsidP="00CA61AA">
      <w:pPr>
        <w:pStyle w:val="Heading2"/>
        <w:rPr>
          <w:sz w:val="20"/>
          <w:szCs w:val="20"/>
        </w:rPr>
      </w:pPr>
      <w:r w:rsidRPr="00A4106E">
        <w:rPr>
          <w:sz w:val="20"/>
          <w:szCs w:val="20"/>
        </w:rPr>
        <w:t xml:space="preserve">1 - </w:t>
      </w:r>
      <w:r w:rsidRPr="00A4106E">
        <w:rPr>
          <w:sz w:val="20"/>
          <w:szCs w:val="20"/>
          <w:rtl/>
        </w:rPr>
        <w:t>مقدمه ای بر</w:t>
      </w:r>
      <w:r w:rsidRPr="00A4106E">
        <w:rPr>
          <w:sz w:val="20"/>
          <w:szCs w:val="20"/>
        </w:rPr>
        <w:t xml:space="preserve"> Uml</w:t>
      </w:r>
    </w:p>
    <w:p w14:paraId="6E9D9824" w14:textId="04112B42" w:rsidR="00CA61AA" w:rsidRPr="00A4106E" w:rsidRDefault="001479D7" w:rsidP="00CA61AA">
      <w:pPr>
        <w:pStyle w:val="NoSpacing"/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>انواع دیزاین پترن ها</w:t>
      </w:r>
    </w:p>
    <w:p w14:paraId="03E4B61D" w14:textId="30511B93" w:rsidR="005007E2" w:rsidRPr="00A4106E" w:rsidRDefault="005007E2" w:rsidP="00CA61AA">
      <w:pPr>
        <w:pStyle w:val="NoSpacing"/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>ساختاری</w:t>
      </w:r>
      <w:r w:rsidR="001479D7" w:rsidRPr="00A4106E">
        <w:rPr>
          <w:rFonts w:hint="cs"/>
          <w:sz w:val="20"/>
          <w:szCs w:val="20"/>
          <w:rtl/>
        </w:rPr>
        <w:t xml:space="preserve"> : برای کار  با ابکت ها و نمونه هایی</w:t>
      </w:r>
      <w:r w:rsidR="001F5986" w:rsidRPr="00A4106E">
        <w:rPr>
          <w:rFonts w:hint="cs"/>
          <w:sz w:val="20"/>
          <w:szCs w:val="20"/>
          <w:rtl/>
        </w:rPr>
        <w:t xml:space="preserve"> که از کلاس</w:t>
      </w:r>
      <w:r w:rsidR="00E370CE" w:rsidRPr="00A4106E">
        <w:rPr>
          <w:rFonts w:hint="cs"/>
          <w:sz w:val="20"/>
          <w:szCs w:val="20"/>
          <w:rtl/>
        </w:rPr>
        <w:t xml:space="preserve"> ها ایجاد میکنیم استفاده میشوند</w:t>
      </w:r>
      <w:r w:rsidR="00507D01" w:rsidRPr="00A4106E">
        <w:rPr>
          <w:rFonts w:hint="cs"/>
          <w:sz w:val="20"/>
          <w:szCs w:val="20"/>
          <w:rtl/>
        </w:rPr>
        <w:t xml:space="preserve"> . این پتر ها همان روز های اول که داریم سیستم رو پیاده سازی میکنیم میتنوانند مورد استفاده قرار بگیرند اما بیشتر آن ها در زمان توسعه و نگهداری مورد استفاده قرار میگیرند </w:t>
      </w:r>
      <w:r w:rsidR="005C6053" w:rsidRPr="00A4106E">
        <w:rPr>
          <w:rFonts w:hint="cs"/>
          <w:color w:val="538135" w:themeColor="accent6" w:themeShade="BF"/>
          <w:sz w:val="20"/>
          <w:szCs w:val="20"/>
          <w:rtl/>
        </w:rPr>
        <w:t xml:space="preserve">در پروزه های بزرگ خیلی از جاها رو نمیتوانیم تغییر اعمال کنیم و با این نوع دیزاین پتر ها میتوانیم تغییرات خودمان را اعمال کنیم </w:t>
      </w:r>
    </w:p>
    <w:p w14:paraId="07059F94" w14:textId="64D0068A" w:rsidR="005007E2" w:rsidRPr="00A4106E" w:rsidRDefault="001479D7" w:rsidP="00CA61AA">
      <w:pPr>
        <w:pStyle w:val="NoSpacing"/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>ایجادی</w:t>
      </w:r>
      <w:r w:rsidR="00CD3878" w:rsidRPr="00A4106E">
        <w:rPr>
          <w:rFonts w:hint="cs"/>
          <w:sz w:val="20"/>
          <w:szCs w:val="20"/>
          <w:rtl/>
        </w:rPr>
        <w:t xml:space="preserve"> : بیشتر برای ایجاد آبکت ها استفاده میشوند ، اتصال سخت را از بین میبریم و اتصال سست را ایجاد میکنیم </w:t>
      </w:r>
    </w:p>
    <w:p w14:paraId="75BB08D6" w14:textId="0366C619" w:rsidR="001479D7" w:rsidRPr="00A4106E" w:rsidRDefault="001479D7" w:rsidP="00CA61AA">
      <w:pPr>
        <w:pStyle w:val="NoSpacing"/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>رفتاری</w:t>
      </w:r>
      <w:r w:rsidR="00CD3878" w:rsidRPr="00A4106E">
        <w:rPr>
          <w:rFonts w:hint="cs"/>
          <w:sz w:val="20"/>
          <w:szCs w:val="20"/>
          <w:rtl/>
        </w:rPr>
        <w:t xml:space="preserve"> : بیشتر برای رفتار کلاس ها و الگوریتم ها </w:t>
      </w:r>
      <w:r w:rsidR="00DC1A5F" w:rsidRPr="00A4106E">
        <w:rPr>
          <w:rFonts w:hint="cs"/>
          <w:sz w:val="20"/>
          <w:szCs w:val="20"/>
          <w:rtl/>
        </w:rPr>
        <w:t xml:space="preserve">مورد استفاده قرار میگیرند </w:t>
      </w:r>
    </w:p>
    <w:p w14:paraId="18CA7192" w14:textId="2973A244" w:rsidR="00DC1A5F" w:rsidRPr="00A4106E" w:rsidRDefault="00DC1A5F" w:rsidP="00CA61AA">
      <w:pPr>
        <w:pStyle w:val="NoSpacing"/>
        <w:rPr>
          <w:sz w:val="20"/>
          <w:szCs w:val="20"/>
          <w:rtl/>
        </w:rPr>
      </w:pPr>
    </w:p>
    <w:p w14:paraId="5424D555" w14:textId="3C1DB4E4" w:rsidR="00DC1A5F" w:rsidRPr="00A4106E" w:rsidRDefault="00DC1A5F" w:rsidP="00CA61AA">
      <w:pPr>
        <w:pStyle w:val="NoSpacing"/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>.................</w:t>
      </w:r>
    </w:p>
    <w:p w14:paraId="5AB162E5" w14:textId="41C056CF" w:rsidR="00DC1A5F" w:rsidRPr="00A4106E" w:rsidRDefault="00DC1A5F" w:rsidP="00CA61AA">
      <w:pPr>
        <w:pStyle w:val="NoSpacing"/>
        <w:rPr>
          <w:sz w:val="20"/>
          <w:szCs w:val="20"/>
          <w:rtl/>
        </w:rPr>
      </w:pPr>
      <w:r w:rsidRPr="00A4106E">
        <w:rPr>
          <w:sz w:val="20"/>
          <w:szCs w:val="20"/>
        </w:rPr>
        <w:t xml:space="preserve">Uml </w:t>
      </w:r>
      <w:r w:rsidRPr="00A4106E">
        <w:rPr>
          <w:rFonts w:hint="cs"/>
          <w:sz w:val="20"/>
          <w:szCs w:val="20"/>
          <w:rtl/>
        </w:rPr>
        <w:t xml:space="preserve"> چیست </w:t>
      </w:r>
    </w:p>
    <w:p w14:paraId="0ACF152D" w14:textId="4B2165BB" w:rsidR="00DC1A5F" w:rsidRPr="00A4106E" w:rsidRDefault="00DC1A5F" w:rsidP="00CA61AA">
      <w:pPr>
        <w:pStyle w:val="NoSpacing"/>
        <w:rPr>
          <w:sz w:val="20"/>
          <w:szCs w:val="20"/>
          <w:rtl/>
        </w:rPr>
      </w:pPr>
      <w:r w:rsidRPr="00A4106E">
        <w:rPr>
          <w:noProof/>
          <w:sz w:val="20"/>
          <w:szCs w:val="20"/>
          <w:lang w:bidi="ar-SA"/>
        </w:rPr>
        <w:drawing>
          <wp:inline distT="0" distB="0" distL="0" distR="0" wp14:anchorId="054984AD" wp14:editId="566A67EA">
            <wp:extent cx="4639899" cy="3171825"/>
            <wp:effectExtent l="0" t="0" r="889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52304" cy="318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89C16" w14:textId="097297E1" w:rsidR="007C3A1A" w:rsidRPr="00A4106E" w:rsidRDefault="007C3A1A" w:rsidP="00CA61AA">
      <w:pPr>
        <w:pStyle w:val="NoSpacing"/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>......................</w:t>
      </w:r>
    </w:p>
    <w:p w14:paraId="0C394970" w14:textId="3CE7A1E8" w:rsidR="00C45EEC" w:rsidRPr="00A4106E" w:rsidRDefault="00C45EEC" w:rsidP="00CA61AA">
      <w:pPr>
        <w:pStyle w:val="NoSpacing"/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 xml:space="preserve">برای ارتباط چند به چند دیگر لازم نیست جدول میانی رو ایجاد کنی در </w:t>
      </w:r>
      <w:r w:rsidRPr="00A4106E">
        <w:rPr>
          <w:sz w:val="20"/>
          <w:szCs w:val="20"/>
        </w:rPr>
        <w:t xml:space="preserve">ef 5 </w:t>
      </w:r>
      <w:r w:rsidRPr="00A4106E">
        <w:rPr>
          <w:rFonts w:hint="cs"/>
          <w:sz w:val="20"/>
          <w:szCs w:val="20"/>
          <w:rtl/>
        </w:rPr>
        <w:t xml:space="preserve"> به بعد خودش ایجاد میکند </w:t>
      </w:r>
    </w:p>
    <w:p w14:paraId="7C601512" w14:textId="60D62858" w:rsidR="007C3A1A" w:rsidRPr="00A4106E" w:rsidRDefault="00C45EEC" w:rsidP="00CA61AA">
      <w:pPr>
        <w:pStyle w:val="NoSpacing"/>
        <w:rPr>
          <w:sz w:val="20"/>
          <w:szCs w:val="20"/>
          <w:rtl/>
        </w:rPr>
      </w:pPr>
      <w:r w:rsidRPr="00A4106E">
        <w:rPr>
          <w:noProof/>
          <w:sz w:val="20"/>
          <w:szCs w:val="20"/>
          <w:lang w:bidi="ar-SA"/>
        </w:rPr>
        <w:drawing>
          <wp:inline distT="0" distB="0" distL="0" distR="0" wp14:anchorId="12D69C73" wp14:editId="4E3CB182">
            <wp:extent cx="4161905" cy="315238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61905" cy="31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10EBC" w14:textId="77777777" w:rsidR="008E4A7A" w:rsidRPr="00A4106E" w:rsidRDefault="00DC1A5F" w:rsidP="00CA61AA">
      <w:pPr>
        <w:pStyle w:val="NoSpacing"/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>.</w:t>
      </w:r>
      <w:r w:rsidR="007C3A1A" w:rsidRPr="00A4106E">
        <w:rPr>
          <w:rFonts w:hint="cs"/>
          <w:sz w:val="20"/>
          <w:szCs w:val="20"/>
          <w:rtl/>
        </w:rPr>
        <w:t>...........</w:t>
      </w:r>
    </w:p>
    <w:p w14:paraId="7F3338B7" w14:textId="393F13E5" w:rsidR="008E4A7A" w:rsidRPr="00A4106E" w:rsidRDefault="008E4A7A" w:rsidP="00CD2118">
      <w:pPr>
        <w:pStyle w:val="Heading2"/>
        <w:rPr>
          <w:sz w:val="20"/>
          <w:szCs w:val="20"/>
          <w:rtl/>
        </w:rPr>
      </w:pPr>
      <w:r w:rsidRPr="00A4106E">
        <w:rPr>
          <w:sz w:val="20"/>
          <w:szCs w:val="20"/>
        </w:rPr>
        <w:t xml:space="preserve">2 - </w:t>
      </w:r>
      <w:r w:rsidRPr="00A4106E">
        <w:rPr>
          <w:sz w:val="20"/>
          <w:szCs w:val="20"/>
          <w:rtl/>
        </w:rPr>
        <w:t>آموزش الگوی</w:t>
      </w:r>
      <w:r w:rsidRPr="00A4106E">
        <w:rPr>
          <w:sz w:val="20"/>
          <w:szCs w:val="20"/>
        </w:rPr>
        <w:t xml:space="preserve"> Decorator</w:t>
      </w:r>
      <w:r w:rsidR="00CD2118" w:rsidRPr="00A4106E">
        <w:rPr>
          <w:rFonts w:hint="cs"/>
          <w:sz w:val="20"/>
          <w:szCs w:val="20"/>
          <w:rtl/>
        </w:rPr>
        <w:t xml:space="preserve">  الگوری </w:t>
      </w:r>
      <w:r w:rsidR="00CD2118" w:rsidRPr="00A4106E">
        <w:rPr>
          <w:sz w:val="20"/>
          <w:szCs w:val="20"/>
        </w:rPr>
        <w:t>wrapper</w:t>
      </w:r>
      <w:r w:rsidR="00CD2118" w:rsidRPr="00A4106E">
        <w:rPr>
          <w:rFonts w:hint="cs"/>
          <w:sz w:val="20"/>
          <w:szCs w:val="20"/>
          <w:rtl/>
        </w:rPr>
        <w:t xml:space="preserve"> هم نام دیگرش هستش</w:t>
      </w:r>
    </w:p>
    <w:p w14:paraId="036A6D33" w14:textId="584C7918" w:rsidR="008E4A7A" w:rsidRPr="00A4106E" w:rsidRDefault="00C942F1" w:rsidP="008E4A7A">
      <w:pPr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>به فارسی معنی تزیین کننده هم میشه گفت تغییر دکراسیون</w:t>
      </w:r>
    </w:p>
    <w:p w14:paraId="08CE6683" w14:textId="165D2F52" w:rsidR="00C942F1" w:rsidRPr="00A4106E" w:rsidRDefault="00CD2118" w:rsidP="008E4A7A">
      <w:pPr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 xml:space="preserve">مثلا در یک سیستم </w:t>
      </w:r>
      <w:r w:rsidR="00AD6DA4" w:rsidRPr="00A4106E">
        <w:rPr>
          <w:rFonts w:hint="cs"/>
          <w:sz w:val="20"/>
          <w:szCs w:val="20"/>
          <w:rtl/>
        </w:rPr>
        <w:t>بخش لاگین ایجاد شده و ما لازم داریم علا</w:t>
      </w:r>
      <w:r w:rsidR="0098187B" w:rsidRPr="00A4106E">
        <w:rPr>
          <w:rFonts w:hint="cs"/>
          <w:sz w:val="20"/>
          <w:szCs w:val="20"/>
          <w:rtl/>
        </w:rPr>
        <w:t>و</w:t>
      </w:r>
      <w:r w:rsidR="00AD6DA4" w:rsidRPr="00A4106E">
        <w:rPr>
          <w:rFonts w:hint="cs"/>
          <w:sz w:val="20"/>
          <w:szCs w:val="20"/>
          <w:rtl/>
        </w:rPr>
        <w:t>ه و لاگین کردن کاربر ، اس</w:t>
      </w:r>
      <w:r w:rsidR="0098187B" w:rsidRPr="00A4106E">
        <w:rPr>
          <w:rFonts w:hint="cs"/>
          <w:sz w:val="20"/>
          <w:szCs w:val="20"/>
          <w:rtl/>
        </w:rPr>
        <w:t xml:space="preserve"> ا</w:t>
      </w:r>
      <w:r w:rsidR="00AD6DA4" w:rsidRPr="00A4106E">
        <w:rPr>
          <w:rFonts w:hint="cs"/>
          <w:sz w:val="20"/>
          <w:szCs w:val="20"/>
          <w:rtl/>
        </w:rPr>
        <w:t>م</w:t>
      </w:r>
      <w:r w:rsidR="0098187B" w:rsidRPr="00A4106E">
        <w:rPr>
          <w:rFonts w:hint="cs"/>
          <w:sz w:val="20"/>
          <w:szCs w:val="20"/>
          <w:rtl/>
        </w:rPr>
        <w:t xml:space="preserve"> ا</w:t>
      </w:r>
      <w:r w:rsidR="00AD6DA4" w:rsidRPr="00A4106E">
        <w:rPr>
          <w:rFonts w:hint="cs"/>
          <w:sz w:val="20"/>
          <w:szCs w:val="20"/>
          <w:rtl/>
        </w:rPr>
        <w:t xml:space="preserve">س هم ارسال شود </w:t>
      </w:r>
      <w:r w:rsidR="0098187B" w:rsidRPr="00A4106E">
        <w:rPr>
          <w:rFonts w:hint="cs"/>
          <w:sz w:val="20"/>
          <w:szCs w:val="20"/>
          <w:rtl/>
        </w:rPr>
        <w:t>؟</w:t>
      </w:r>
    </w:p>
    <w:p w14:paraId="0FED2ACB" w14:textId="1D71D30E" w:rsidR="0098187B" w:rsidRPr="00A4106E" w:rsidRDefault="0098187B" w:rsidP="008E4A7A">
      <w:pPr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 xml:space="preserve">چرا خود کلاس اصلی را تغییر ندهیم و ارسال اس ام اس را پیاده کنیم </w:t>
      </w:r>
    </w:p>
    <w:p w14:paraId="32BA93B5" w14:textId="6A1A7C3E" w:rsidR="0098187B" w:rsidRPr="00A4106E" w:rsidRDefault="0098187B" w:rsidP="008E4A7A">
      <w:pPr>
        <w:rPr>
          <w:sz w:val="20"/>
          <w:szCs w:val="20"/>
        </w:rPr>
      </w:pPr>
      <w:r w:rsidRPr="00A4106E">
        <w:rPr>
          <w:rFonts w:hint="cs"/>
          <w:sz w:val="20"/>
          <w:szCs w:val="20"/>
          <w:rtl/>
        </w:rPr>
        <w:lastRenderedPageBreak/>
        <w:t xml:space="preserve">ممکن است کلاسی که داریم ازش استفاده میکنیم به سورسش دسترسی نداشته باشیم مثل </w:t>
      </w:r>
      <w:r w:rsidRPr="00A4106E">
        <w:rPr>
          <w:sz w:val="20"/>
          <w:szCs w:val="20"/>
        </w:rPr>
        <w:t>dll</w:t>
      </w:r>
    </w:p>
    <w:p w14:paraId="151D52E8" w14:textId="194D024A" w:rsidR="0098187B" w:rsidRPr="00A4106E" w:rsidRDefault="0098187B" w:rsidP="008E4A7A">
      <w:pPr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>یا اینکه یک سیستم قدیمی دارم که نمیشود براحتی کلاس های قدیمی را تغییر بدهیم</w:t>
      </w:r>
    </w:p>
    <w:p w14:paraId="3A5D9E5C" w14:textId="62DD18DD" w:rsidR="0098187B" w:rsidRDefault="00AC3C71" w:rsidP="00AC3C71">
      <w:pPr>
        <w:rPr>
          <w:rFonts w:hint="cs"/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 xml:space="preserve">و یا اینکه در حالت دیگری میخواهیم فرایند ارسال </w:t>
      </w:r>
      <w:r w:rsidRPr="00A4106E">
        <w:rPr>
          <w:sz w:val="20"/>
          <w:szCs w:val="20"/>
        </w:rPr>
        <w:t>sms</w:t>
      </w:r>
      <w:r w:rsidRPr="00A4106E">
        <w:rPr>
          <w:rFonts w:hint="cs"/>
          <w:sz w:val="20"/>
          <w:szCs w:val="20"/>
          <w:rtl/>
        </w:rPr>
        <w:t xml:space="preserve"> در برخی مواقع میخواهیم انجام دهیم </w:t>
      </w:r>
      <w:r w:rsidR="00687A23" w:rsidRPr="00A4106E">
        <w:rPr>
          <w:rFonts w:hint="cs"/>
          <w:sz w:val="20"/>
          <w:szCs w:val="20"/>
          <w:rtl/>
        </w:rPr>
        <w:t xml:space="preserve">یا یک کلاسی داریم که میخواهیم در برخی از آبکت های اون کلاس این ویژگی را اضافه کنیم </w:t>
      </w:r>
      <w:r w:rsidR="00C70A00">
        <w:rPr>
          <w:rFonts w:hint="cs"/>
          <w:sz w:val="20"/>
          <w:szCs w:val="20"/>
          <w:rtl/>
        </w:rPr>
        <w:t>و نمیخواهیم به همه آبکت ها اضافه بشه</w:t>
      </w:r>
    </w:p>
    <w:p w14:paraId="570FCBB2" w14:textId="698156F7" w:rsidR="00C70A00" w:rsidRPr="00A4106E" w:rsidRDefault="00C70A00" w:rsidP="00AC3C71">
      <w:pPr>
        <w:rPr>
          <w:sz w:val="20"/>
          <w:szCs w:val="20"/>
          <w:rtl/>
        </w:rPr>
      </w:pPr>
      <w:r>
        <w:rPr>
          <w:rFonts w:hint="cs"/>
          <w:sz w:val="20"/>
          <w:szCs w:val="20"/>
          <w:rtl/>
        </w:rPr>
        <w:t>این الگو برای سیستم های قدیمیخیلی مفید هستش</w:t>
      </w:r>
    </w:p>
    <w:p w14:paraId="44453FA8" w14:textId="2B5830CE" w:rsidR="00AD6DA4" w:rsidRPr="00A4106E" w:rsidRDefault="00AD6DA4" w:rsidP="008E4A7A">
      <w:pPr>
        <w:rPr>
          <w:sz w:val="20"/>
          <w:szCs w:val="20"/>
          <w:rtl/>
        </w:rPr>
      </w:pPr>
      <w:r w:rsidRPr="00A4106E">
        <w:rPr>
          <w:noProof/>
          <w:sz w:val="20"/>
          <w:szCs w:val="20"/>
          <w:lang w:bidi="ar-SA"/>
        </w:rPr>
        <w:drawing>
          <wp:inline distT="0" distB="0" distL="0" distR="0" wp14:anchorId="462E282A" wp14:editId="5BF2EE75">
            <wp:extent cx="3160812" cy="2699411"/>
            <wp:effectExtent l="0" t="0" r="1905" b="571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74584" cy="27111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50AC7" w14:textId="1B71A8CB" w:rsidR="00A050C0" w:rsidRDefault="00A050C0" w:rsidP="00E272C4">
      <w:pPr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 xml:space="preserve">الگوی </w:t>
      </w:r>
      <w:r w:rsidRPr="00A4106E">
        <w:rPr>
          <w:sz w:val="20"/>
          <w:szCs w:val="20"/>
        </w:rPr>
        <w:t>Decorator</w:t>
      </w:r>
      <w:r w:rsidRPr="00A4106E">
        <w:rPr>
          <w:rFonts w:hint="cs"/>
          <w:sz w:val="20"/>
          <w:szCs w:val="20"/>
          <w:rtl/>
        </w:rPr>
        <w:t xml:space="preserve"> به اینصورت کار مکیند که یک آبجت را میگیرد و یک </w:t>
      </w:r>
      <w:r w:rsidR="00E272C4">
        <w:rPr>
          <w:rFonts w:hint="cs"/>
          <w:sz w:val="20"/>
          <w:szCs w:val="20"/>
          <w:rtl/>
        </w:rPr>
        <w:t>ویژگی جدید</w:t>
      </w:r>
      <w:r w:rsidRPr="00A4106E">
        <w:rPr>
          <w:rFonts w:hint="cs"/>
          <w:sz w:val="20"/>
          <w:szCs w:val="20"/>
          <w:rtl/>
        </w:rPr>
        <w:t xml:space="preserve"> بهش اضافه میکند و سپس تحویل کلاینت میدهد.</w:t>
      </w:r>
    </w:p>
    <w:p w14:paraId="726536CE" w14:textId="23BBB74F" w:rsidR="005A1C83" w:rsidRDefault="005A1C83" w:rsidP="00E272C4">
      <w:pPr>
        <w:rPr>
          <w:sz w:val="20"/>
          <w:szCs w:val="20"/>
          <w:rtl/>
        </w:rPr>
      </w:pPr>
      <w:r>
        <w:rPr>
          <w:sz w:val="20"/>
          <w:szCs w:val="20"/>
        </w:rPr>
        <w:t>Uml</w:t>
      </w:r>
      <w:r>
        <w:rPr>
          <w:rFonts w:hint="cs"/>
          <w:sz w:val="20"/>
          <w:szCs w:val="20"/>
          <w:rtl/>
        </w:rPr>
        <w:t xml:space="preserve"> این الگو بصورت زیر میباشد</w:t>
      </w:r>
    </w:p>
    <w:p w14:paraId="45EE8C39" w14:textId="19FFF2C3" w:rsidR="008E4A7A" w:rsidRDefault="005A1C83" w:rsidP="00CA61AA">
      <w:pPr>
        <w:pStyle w:val="NoSpacing"/>
        <w:rPr>
          <w:sz w:val="20"/>
          <w:szCs w:val="20"/>
          <w:rtl/>
        </w:rPr>
      </w:pPr>
      <w:r>
        <w:rPr>
          <w:noProof/>
          <w:lang w:bidi="ar-SA"/>
        </w:rPr>
        <w:drawing>
          <wp:inline distT="0" distB="0" distL="0" distR="0" wp14:anchorId="5D963CEC" wp14:editId="64E9A77B">
            <wp:extent cx="3973195" cy="3092365"/>
            <wp:effectExtent l="0" t="0" r="825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84096" cy="310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0EA66" w14:textId="616C7A2B" w:rsidR="004021CF" w:rsidRDefault="004021CF" w:rsidP="00CA61AA">
      <w:pPr>
        <w:pStyle w:val="NoSpacing"/>
        <w:rPr>
          <w:rFonts w:hint="cs"/>
          <w:sz w:val="20"/>
          <w:szCs w:val="20"/>
          <w:rtl/>
        </w:rPr>
      </w:pPr>
      <w:r>
        <w:rPr>
          <w:rFonts w:hint="cs"/>
          <w:sz w:val="20"/>
          <w:szCs w:val="20"/>
          <w:rtl/>
        </w:rPr>
        <w:t>.</w:t>
      </w:r>
    </w:p>
    <w:p w14:paraId="6A4F54B7" w14:textId="7E7961AD" w:rsidR="004021CF" w:rsidRDefault="004021CF" w:rsidP="004021CF">
      <w:pPr>
        <w:rPr>
          <w:sz w:val="20"/>
          <w:szCs w:val="20"/>
        </w:rPr>
      </w:pPr>
      <w:r>
        <w:rPr>
          <w:sz w:val="20"/>
          <w:szCs w:val="20"/>
        </w:rPr>
        <w:t xml:space="preserve">Component </w:t>
      </w:r>
      <w:r>
        <w:rPr>
          <w:rFonts w:hint="cs"/>
          <w:sz w:val="20"/>
          <w:szCs w:val="20"/>
          <w:rtl/>
        </w:rPr>
        <w:t xml:space="preserve">   </w:t>
      </w:r>
      <w:r>
        <w:rPr>
          <w:rFonts w:hint="cs"/>
          <w:sz w:val="20"/>
          <w:szCs w:val="20"/>
          <w:rtl/>
        </w:rPr>
        <w:t>ی</w:t>
      </w:r>
      <w:r>
        <w:rPr>
          <w:rFonts w:hint="cs"/>
          <w:sz w:val="20"/>
          <w:szCs w:val="20"/>
          <w:rtl/>
        </w:rPr>
        <w:t>ک</w:t>
      </w:r>
      <w:r>
        <w:rPr>
          <w:rFonts w:hint="cs"/>
          <w:sz w:val="20"/>
          <w:szCs w:val="20"/>
          <w:rtl/>
        </w:rPr>
        <w:t xml:space="preserve"> ابسترکت کلاس هستش چون نامش را ایتالیک نوشته</w:t>
      </w:r>
    </w:p>
    <w:p w14:paraId="11A53511" w14:textId="1C5D43B7" w:rsidR="00DD1F26" w:rsidRDefault="00DD1F26" w:rsidP="004021CF">
      <w:pPr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 xml:space="preserve">علامت منفی یعنی فکر کنم باید بصورت </w:t>
      </w:r>
      <w:r>
        <w:rPr>
          <w:sz w:val="20"/>
          <w:szCs w:val="20"/>
        </w:rPr>
        <w:t>Private</w:t>
      </w:r>
      <w:r>
        <w:rPr>
          <w:rFonts w:hint="cs"/>
          <w:sz w:val="20"/>
          <w:szCs w:val="20"/>
          <w:rtl/>
        </w:rPr>
        <w:t xml:space="preserve"> کلاس پدر را </w:t>
      </w:r>
      <w:r>
        <w:rPr>
          <w:sz w:val="20"/>
          <w:szCs w:val="20"/>
        </w:rPr>
        <w:t>inject</w:t>
      </w:r>
      <w:r>
        <w:rPr>
          <w:rFonts w:hint="cs"/>
          <w:sz w:val="20"/>
          <w:szCs w:val="20"/>
          <w:rtl/>
        </w:rPr>
        <w:t xml:space="preserve"> کنیم </w:t>
      </w:r>
      <w:bookmarkStart w:id="0" w:name="_GoBack"/>
      <w:bookmarkEnd w:id="0"/>
    </w:p>
    <w:p w14:paraId="74650E5E" w14:textId="69F68061" w:rsidR="004021CF" w:rsidRPr="00A4106E" w:rsidRDefault="004021CF" w:rsidP="004021CF">
      <w:pPr>
        <w:rPr>
          <w:rFonts w:hint="cs"/>
          <w:sz w:val="20"/>
          <w:szCs w:val="20"/>
          <w:rtl/>
        </w:rPr>
      </w:pPr>
      <w:r>
        <w:rPr>
          <w:sz w:val="20"/>
          <w:szCs w:val="20"/>
        </w:rPr>
        <w:t>Concrete</w:t>
      </w:r>
      <w:r w:rsidR="009F29A0">
        <w:rPr>
          <w:rFonts w:hint="cs"/>
          <w:sz w:val="20"/>
          <w:szCs w:val="20"/>
          <w:rtl/>
        </w:rPr>
        <w:t xml:space="preserve"> : یعنی یک کلاسی که اومده یک</w:t>
      </w:r>
      <w:r>
        <w:rPr>
          <w:rFonts w:hint="cs"/>
          <w:sz w:val="20"/>
          <w:szCs w:val="20"/>
          <w:rtl/>
        </w:rPr>
        <w:t xml:space="preserve"> اینترفیس و یا یک کلاس ابسترکت رو پیاده سازی کرده است</w:t>
      </w:r>
    </w:p>
    <w:p w14:paraId="1997A987" w14:textId="364BF193" w:rsidR="004021CF" w:rsidRPr="00A4106E" w:rsidRDefault="00651225" w:rsidP="006E365F">
      <w:pPr>
        <w:pStyle w:val="NoSpacing"/>
        <w:rPr>
          <w:sz w:val="20"/>
          <w:szCs w:val="20"/>
        </w:rPr>
      </w:pPr>
      <w:r>
        <w:rPr>
          <w:rFonts w:hint="cs"/>
          <w:sz w:val="20"/>
          <w:szCs w:val="20"/>
          <w:rtl/>
        </w:rPr>
        <w:t xml:space="preserve">برای اضافه کردن ویژگی جدید به کلاس </w:t>
      </w:r>
      <w:r>
        <w:rPr>
          <w:sz w:val="20"/>
          <w:szCs w:val="20"/>
        </w:rPr>
        <w:t>Component</w:t>
      </w:r>
      <w:r>
        <w:rPr>
          <w:rFonts w:hint="cs"/>
          <w:sz w:val="20"/>
          <w:szCs w:val="20"/>
          <w:rtl/>
        </w:rPr>
        <w:t xml:space="preserve"> باید یک کلاس ابسترکت بنام </w:t>
      </w:r>
      <w:r>
        <w:rPr>
          <w:sz w:val="20"/>
          <w:szCs w:val="20"/>
        </w:rPr>
        <w:t>Decorator</w:t>
      </w:r>
      <w:r>
        <w:rPr>
          <w:rFonts w:hint="cs"/>
          <w:sz w:val="20"/>
          <w:szCs w:val="20"/>
          <w:rtl/>
        </w:rPr>
        <w:t xml:space="preserve"> ایجاد کنیم </w:t>
      </w:r>
      <w:r w:rsidR="006E365F">
        <w:rPr>
          <w:rFonts w:hint="cs"/>
          <w:sz w:val="20"/>
          <w:szCs w:val="20"/>
          <w:rtl/>
        </w:rPr>
        <w:t>و سپس برای اضافه کردن وی</w:t>
      </w:r>
      <w:r w:rsidR="00981C24">
        <w:rPr>
          <w:rFonts w:hint="cs"/>
          <w:sz w:val="20"/>
          <w:szCs w:val="20"/>
          <w:rtl/>
        </w:rPr>
        <w:t>ژ</w:t>
      </w:r>
      <w:r w:rsidR="006E365F">
        <w:rPr>
          <w:rFonts w:hint="cs"/>
          <w:sz w:val="20"/>
          <w:szCs w:val="20"/>
          <w:rtl/>
        </w:rPr>
        <w:t xml:space="preserve">گی های باید در کلاس </w:t>
      </w:r>
      <w:r w:rsidR="006E365F">
        <w:rPr>
          <w:sz w:val="20"/>
          <w:szCs w:val="20"/>
        </w:rPr>
        <w:t>concreteDecorator</w:t>
      </w:r>
      <w:r w:rsidR="006E365F">
        <w:rPr>
          <w:rFonts w:hint="cs"/>
          <w:sz w:val="20"/>
          <w:szCs w:val="20"/>
          <w:rtl/>
        </w:rPr>
        <w:t xml:space="preserve"> </w:t>
      </w:r>
      <w:r w:rsidR="00981C24">
        <w:rPr>
          <w:rFonts w:hint="cs"/>
          <w:sz w:val="20"/>
          <w:szCs w:val="20"/>
          <w:rtl/>
        </w:rPr>
        <w:t xml:space="preserve">اضافه کنیم </w:t>
      </w:r>
    </w:p>
    <w:p w14:paraId="7258C947" w14:textId="77777777" w:rsidR="008E4A7A" w:rsidRPr="00A4106E" w:rsidRDefault="008E4A7A" w:rsidP="00CA61AA">
      <w:pPr>
        <w:pStyle w:val="NoSpacing"/>
        <w:rPr>
          <w:sz w:val="20"/>
          <w:szCs w:val="20"/>
          <w:rtl/>
        </w:rPr>
      </w:pPr>
    </w:p>
    <w:p w14:paraId="5C774D34" w14:textId="001F2582" w:rsidR="00DC1A5F" w:rsidRPr="00A4106E" w:rsidRDefault="007C3A1A" w:rsidP="00CA61AA">
      <w:pPr>
        <w:pStyle w:val="NoSpacing"/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>.........</w:t>
      </w:r>
    </w:p>
    <w:p w14:paraId="4670C836" w14:textId="77777777" w:rsidR="00CA61AA" w:rsidRPr="00A4106E" w:rsidRDefault="00CA61AA" w:rsidP="00CA61AA">
      <w:pPr>
        <w:pStyle w:val="NoSpacing"/>
        <w:rPr>
          <w:sz w:val="20"/>
          <w:szCs w:val="20"/>
        </w:rPr>
      </w:pPr>
    </w:p>
    <w:p w14:paraId="28CBAD5C" w14:textId="2EE29B69" w:rsidR="006F42EC" w:rsidRPr="00A4106E" w:rsidRDefault="008B7E4B" w:rsidP="000D342A">
      <w:pPr>
        <w:pStyle w:val="Heading2"/>
        <w:rPr>
          <w:rFonts w:cs="B Nazanin"/>
          <w:sz w:val="20"/>
          <w:szCs w:val="20"/>
        </w:rPr>
      </w:pPr>
      <w:r w:rsidRPr="00A4106E">
        <w:rPr>
          <w:rFonts w:cs="B Nazanin"/>
          <w:sz w:val="20"/>
          <w:szCs w:val="20"/>
        </w:rPr>
        <w:t>Adapter</w:t>
      </w:r>
    </w:p>
    <w:p w14:paraId="28C65F31" w14:textId="77777777" w:rsidR="008B7E4B" w:rsidRPr="00A4106E" w:rsidRDefault="008B7E4B" w:rsidP="00A71C66">
      <w:pPr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 xml:space="preserve">برای این استفاده میشود که بتوانیم از کلاس های واسط </w:t>
      </w:r>
      <w:r w:rsidR="00A71C66" w:rsidRPr="00A4106E">
        <w:rPr>
          <w:rFonts w:hint="cs"/>
          <w:sz w:val="20"/>
          <w:szCs w:val="20"/>
          <w:rtl/>
        </w:rPr>
        <w:t>متفاوتی</w:t>
      </w:r>
      <w:r w:rsidRPr="00A4106E">
        <w:rPr>
          <w:rFonts w:hint="cs"/>
          <w:sz w:val="20"/>
          <w:szCs w:val="20"/>
          <w:rtl/>
        </w:rPr>
        <w:t xml:space="preserve"> با کلاس های برنامه ما دارند استفاده کنیم </w:t>
      </w:r>
    </w:p>
    <w:p w14:paraId="5D3E9A30" w14:textId="77777777" w:rsidR="00A71C66" w:rsidRPr="00A4106E" w:rsidRDefault="00A71C66" w:rsidP="00A71C66">
      <w:pPr>
        <w:rPr>
          <w:sz w:val="20"/>
          <w:szCs w:val="20"/>
          <w:rtl/>
        </w:rPr>
      </w:pPr>
      <w:r w:rsidRPr="00A4106E">
        <w:rPr>
          <w:noProof/>
          <w:sz w:val="20"/>
          <w:szCs w:val="20"/>
          <w:lang w:bidi="ar-SA"/>
        </w:rPr>
        <w:lastRenderedPageBreak/>
        <w:drawing>
          <wp:inline distT="0" distB="0" distL="0" distR="0" wp14:anchorId="5449773C" wp14:editId="21700932">
            <wp:extent cx="4622285" cy="3444949"/>
            <wp:effectExtent l="0" t="0" r="6985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26134" cy="3447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E16E7" w14:textId="77777777" w:rsidR="00A71C66" w:rsidRPr="00A4106E" w:rsidRDefault="007C2679">
      <w:pPr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 xml:space="preserve">در اینجا برای ترسیم هر چیزی از </w:t>
      </w:r>
      <w:r w:rsidRPr="00A4106E">
        <w:rPr>
          <w:sz w:val="20"/>
          <w:szCs w:val="20"/>
        </w:rPr>
        <w:t>ishape</w:t>
      </w:r>
      <w:r w:rsidRPr="00A4106E">
        <w:rPr>
          <w:rFonts w:hint="cs"/>
          <w:sz w:val="20"/>
          <w:szCs w:val="20"/>
          <w:rtl/>
        </w:rPr>
        <w:t xml:space="preserve"> استفاده میکنیم .</w:t>
      </w:r>
    </w:p>
    <w:p w14:paraId="42B1723C" w14:textId="77777777" w:rsidR="00497C50" w:rsidRPr="00A4106E" w:rsidRDefault="00497C50">
      <w:pPr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>مثال</w:t>
      </w:r>
    </w:p>
    <w:p w14:paraId="2C784B3A" w14:textId="77777777" w:rsidR="00497C50" w:rsidRPr="00A4106E" w:rsidRDefault="00497C50" w:rsidP="006A4DE7">
      <w:pPr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 xml:space="preserve">فرض کنید نیاز برنامه این است که متن سه بعدی </w:t>
      </w:r>
      <w:r w:rsidR="001D358B" w:rsidRPr="00A4106E">
        <w:rPr>
          <w:rFonts w:hint="cs"/>
          <w:sz w:val="20"/>
          <w:szCs w:val="20"/>
          <w:rtl/>
        </w:rPr>
        <w:t xml:space="preserve">چاپ کنیم و فرض کنید ما </w:t>
      </w:r>
      <w:r w:rsidR="006A4DE7" w:rsidRPr="00A4106E">
        <w:rPr>
          <w:rFonts w:hint="cs"/>
          <w:sz w:val="20"/>
          <w:szCs w:val="20"/>
          <w:rtl/>
        </w:rPr>
        <w:t>مثلا</w:t>
      </w:r>
      <w:r w:rsidR="001D358B" w:rsidRPr="00A4106E">
        <w:rPr>
          <w:rFonts w:hint="cs"/>
          <w:sz w:val="20"/>
          <w:szCs w:val="20"/>
          <w:rtl/>
        </w:rPr>
        <w:t xml:space="preserve"> کلاسی و یا کتابخونه ای داریم که میتواند این کار را انجام دهد</w:t>
      </w:r>
      <w:r w:rsidR="006A4DE7" w:rsidRPr="00A4106E">
        <w:rPr>
          <w:rFonts w:hint="cs"/>
          <w:sz w:val="20"/>
          <w:szCs w:val="20"/>
          <w:rtl/>
        </w:rPr>
        <w:t xml:space="preserve"> قبلا نوشته شده و ما میخواهیم از این کلاس استفاده کنیم </w:t>
      </w:r>
    </w:p>
    <w:p w14:paraId="1DEACB56" w14:textId="77777777" w:rsidR="001D358B" w:rsidRPr="00A4106E" w:rsidRDefault="001D358B">
      <w:pPr>
        <w:rPr>
          <w:sz w:val="20"/>
          <w:szCs w:val="20"/>
          <w:rtl/>
        </w:rPr>
      </w:pPr>
      <w:r w:rsidRPr="00A4106E">
        <w:rPr>
          <w:noProof/>
          <w:sz w:val="20"/>
          <w:szCs w:val="20"/>
          <w:lang w:bidi="ar-SA"/>
        </w:rPr>
        <w:drawing>
          <wp:inline distT="0" distB="0" distL="0" distR="0" wp14:anchorId="66ABE0B2" wp14:editId="6AD80632">
            <wp:extent cx="5731510" cy="373443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75EDC" w14:textId="77777777" w:rsidR="006A4DE7" w:rsidRPr="00A4106E" w:rsidRDefault="006A4DE7">
      <w:pPr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 xml:space="preserve">اما برای اینکه ساختار برنامه ما بهم نریزد ما میخواهیم از همین </w:t>
      </w:r>
      <w:r w:rsidRPr="00A4106E">
        <w:rPr>
          <w:sz w:val="20"/>
          <w:szCs w:val="20"/>
        </w:rPr>
        <w:t>ishape</w:t>
      </w:r>
      <w:r w:rsidRPr="00A4106E">
        <w:rPr>
          <w:rFonts w:hint="cs"/>
          <w:sz w:val="20"/>
          <w:szCs w:val="20"/>
          <w:rtl/>
        </w:rPr>
        <w:t xml:space="preserve"> بتوانیم متن سه بعدی را پیاده سازی کنیم </w:t>
      </w:r>
      <w:r w:rsidR="00A80063" w:rsidRPr="00A4106E">
        <w:rPr>
          <w:rFonts w:hint="cs"/>
          <w:sz w:val="20"/>
          <w:szCs w:val="20"/>
          <w:rtl/>
        </w:rPr>
        <w:t xml:space="preserve">از طرفی هم چونکه کلاس متن سه بعدی مربوط به یک کلاس دیگر و یا کتابخانه ای دیگر  میباشد </w:t>
      </w:r>
    </w:p>
    <w:p w14:paraId="0B4EF5BE" w14:textId="77777777" w:rsidR="00662DF7" w:rsidRPr="00A4106E" w:rsidRDefault="00A80063">
      <w:pPr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>اما یک روش پیاده سازی این است که ما هر جا لازم به متن سه بعدی داشتیم یتوانیم همان جا ا</w:t>
      </w:r>
      <w:r w:rsidR="00662DF7" w:rsidRPr="00A4106E">
        <w:rPr>
          <w:rFonts w:hint="cs"/>
          <w:sz w:val="20"/>
          <w:szCs w:val="20"/>
          <w:rtl/>
        </w:rPr>
        <w:t xml:space="preserve">نرا نمونه سازی کنیم و استفاده کنیم اما این کار باعث پیچیدگی کد های ما میشود و به مرور نگهداری آن سخت میشود چونکه همه ترسیم ها بجز متن سه بعدی دارند از </w:t>
      </w:r>
      <w:r w:rsidR="00662DF7" w:rsidRPr="00A4106E">
        <w:rPr>
          <w:sz w:val="20"/>
          <w:szCs w:val="20"/>
        </w:rPr>
        <w:t>iShape</w:t>
      </w:r>
      <w:r w:rsidR="00662DF7" w:rsidRPr="00A4106E">
        <w:rPr>
          <w:rFonts w:hint="cs"/>
          <w:sz w:val="20"/>
          <w:szCs w:val="20"/>
          <w:rtl/>
        </w:rPr>
        <w:t xml:space="preserve"> استفاده میکنند </w:t>
      </w:r>
    </w:p>
    <w:p w14:paraId="6F362900" w14:textId="77777777" w:rsidR="00A80063" w:rsidRPr="00A4106E" w:rsidRDefault="00662DF7">
      <w:pPr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 xml:space="preserve">برای اینکار ما یک کلاس </w:t>
      </w:r>
      <w:r w:rsidRPr="00A4106E">
        <w:rPr>
          <w:sz w:val="20"/>
          <w:szCs w:val="20"/>
        </w:rPr>
        <w:t>concreate</w:t>
      </w:r>
      <w:r w:rsidRPr="00A4106E">
        <w:rPr>
          <w:rFonts w:hint="cs"/>
          <w:sz w:val="20"/>
          <w:szCs w:val="20"/>
          <w:rtl/>
        </w:rPr>
        <w:t xml:space="preserve">  </w:t>
      </w:r>
      <w:r w:rsidR="002E5A38" w:rsidRPr="00A4106E">
        <w:rPr>
          <w:rFonts w:hint="cs"/>
          <w:sz w:val="20"/>
          <w:szCs w:val="20"/>
          <w:rtl/>
        </w:rPr>
        <w:t xml:space="preserve">ایجاد میکنیم حالا بجای اینکه بیایم خودمان در کلاس </w:t>
      </w:r>
      <w:r w:rsidR="002E5A38" w:rsidRPr="00A4106E">
        <w:rPr>
          <w:sz w:val="20"/>
          <w:szCs w:val="20"/>
        </w:rPr>
        <w:t>3d text</w:t>
      </w:r>
      <w:r w:rsidR="002E5A38" w:rsidRPr="00A4106E">
        <w:rPr>
          <w:rFonts w:hint="cs"/>
          <w:sz w:val="20"/>
          <w:szCs w:val="20"/>
          <w:rtl/>
        </w:rPr>
        <w:t xml:space="preserve"> </w:t>
      </w:r>
      <w:r w:rsidR="00F2507C" w:rsidRPr="00A4106E">
        <w:rPr>
          <w:rFonts w:hint="cs"/>
          <w:sz w:val="20"/>
          <w:szCs w:val="20"/>
          <w:rtl/>
        </w:rPr>
        <w:t xml:space="preserve">کد بزنیم میایم و از متن سه بعدی در کلاس </w:t>
      </w:r>
      <w:r w:rsidR="00F2507C" w:rsidRPr="00A4106E">
        <w:rPr>
          <w:sz w:val="20"/>
          <w:szCs w:val="20"/>
        </w:rPr>
        <w:t>3d text</w:t>
      </w:r>
      <w:r w:rsidR="00F2507C" w:rsidRPr="00A4106E">
        <w:rPr>
          <w:rFonts w:hint="cs"/>
          <w:sz w:val="20"/>
          <w:szCs w:val="20"/>
          <w:rtl/>
        </w:rPr>
        <w:t xml:space="preserve"> نموونه برداری میکنیم </w:t>
      </w:r>
    </w:p>
    <w:p w14:paraId="0BCFE0EF" w14:textId="77777777" w:rsidR="00752A1A" w:rsidRPr="00A4106E" w:rsidRDefault="00752A1A">
      <w:pPr>
        <w:rPr>
          <w:sz w:val="20"/>
          <w:szCs w:val="20"/>
          <w:rtl/>
        </w:rPr>
      </w:pPr>
      <w:r w:rsidRPr="00A4106E">
        <w:rPr>
          <w:noProof/>
          <w:sz w:val="20"/>
          <w:szCs w:val="20"/>
          <w:lang w:bidi="ar-SA"/>
        </w:rPr>
        <w:lastRenderedPageBreak/>
        <w:drawing>
          <wp:inline distT="0" distB="0" distL="0" distR="0" wp14:anchorId="7C729DD4" wp14:editId="541DBCFC">
            <wp:extent cx="5731510" cy="3421380"/>
            <wp:effectExtent l="0" t="0" r="254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4F516" w14:textId="77777777" w:rsidR="00752A1A" w:rsidRPr="00A4106E" w:rsidRDefault="00752A1A">
      <w:pPr>
        <w:rPr>
          <w:sz w:val="20"/>
          <w:szCs w:val="20"/>
          <w:rtl/>
        </w:rPr>
      </w:pPr>
    </w:p>
    <w:p w14:paraId="106B12AE" w14:textId="77777777" w:rsidR="001D358B" w:rsidRPr="00A4106E" w:rsidRDefault="00752A1A" w:rsidP="00752A1A">
      <w:pPr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>.................</w:t>
      </w:r>
    </w:p>
    <w:p w14:paraId="76B84DD6" w14:textId="77777777" w:rsidR="007C2679" w:rsidRPr="00A4106E" w:rsidRDefault="004D51DB" w:rsidP="000D342A">
      <w:pPr>
        <w:pStyle w:val="Heading3"/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 xml:space="preserve"> </w:t>
      </w:r>
      <w:r w:rsidR="00497C50" w:rsidRPr="00A4106E">
        <w:rPr>
          <w:rFonts w:hint="cs"/>
          <w:sz w:val="20"/>
          <w:szCs w:val="20"/>
          <w:rtl/>
        </w:rPr>
        <w:t>دو روش برای پیاده سازی این مورد وجود دارد</w:t>
      </w:r>
    </w:p>
    <w:p w14:paraId="178F0687" w14:textId="77777777" w:rsidR="00497C50" w:rsidRPr="00A4106E" w:rsidRDefault="00497C50" w:rsidP="00497C50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A4106E">
        <w:rPr>
          <w:sz w:val="20"/>
          <w:szCs w:val="20"/>
        </w:rPr>
        <w:t>Class adapter</w:t>
      </w:r>
      <w:r w:rsidR="006B6A9E" w:rsidRPr="00A4106E">
        <w:rPr>
          <w:rFonts w:hint="cs"/>
          <w:sz w:val="20"/>
          <w:szCs w:val="20"/>
          <w:rtl/>
        </w:rPr>
        <w:t xml:space="preserve"> : اگر زبان برنامه نویسی شما از وراثت چنگانه پشتیبانی میکند میتوانید از این روش استفاده کنید </w:t>
      </w:r>
    </w:p>
    <w:p w14:paraId="64FA1F37" w14:textId="77777777" w:rsidR="00497C50" w:rsidRPr="00A4106E" w:rsidRDefault="00497C50" w:rsidP="00497C50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A4106E">
        <w:rPr>
          <w:sz w:val="20"/>
          <w:szCs w:val="20"/>
        </w:rPr>
        <w:t>Object adapter</w:t>
      </w:r>
      <w:r w:rsidR="006B6A9E" w:rsidRPr="00A4106E">
        <w:rPr>
          <w:rFonts w:hint="cs"/>
          <w:sz w:val="20"/>
          <w:szCs w:val="20"/>
          <w:rtl/>
        </w:rPr>
        <w:t xml:space="preserve"> : ام در زبان </w:t>
      </w:r>
      <w:r w:rsidR="006B6A9E" w:rsidRPr="00A4106E">
        <w:rPr>
          <w:sz w:val="20"/>
          <w:szCs w:val="20"/>
        </w:rPr>
        <w:t>C#</w:t>
      </w:r>
      <w:r w:rsidR="006B6A9E" w:rsidRPr="00A4106E">
        <w:rPr>
          <w:rFonts w:hint="cs"/>
          <w:sz w:val="20"/>
          <w:szCs w:val="20"/>
          <w:rtl/>
        </w:rPr>
        <w:t xml:space="preserve"> از این روش استفاده مینیم</w:t>
      </w:r>
      <w:r w:rsidR="00444945" w:rsidRPr="00A4106E">
        <w:rPr>
          <w:rFonts w:hint="cs"/>
          <w:sz w:val="20"/>
          <w:szCs w:val="20"/>
          <w:rtl/>
        </w:rPr>
        <w:t xml:space="preserve"> اما اگر </w:t>
      </w:r>
      <w:r w:rsidR="00444945" w:rsidRPr="00A4106E">
        <w:rPr>
          <w:sz w:val="20"/>
          <w:szCs w:val="20"/>
        </w:rPr>
        <w:t>iShape</w:t>
      </w:r>
      <w:r w:rsidR="00444945" w:rsidRPr="00A4106E">
        <w:rPr>
          <w:rFonts w:hint="cs"/>
          <w:sz w:val="20"/>
          <w:szCs w:val="20"/>
          <w:rtl/>
        </w:rPr>
        <w:t xml:space="preserve"> اینترفیس باشد میتوانیم از روش بالا استفاده کنیم اما اگر </w:t>
      </w:r>
      <w:r w:rsidR="00444945" w:rsidRPr="00A4106E">
        <w:rPr>
          <w:sz w:val="20"/>
          <w:szCs w:val="20"/>
        </w:rPr>
        <w:t>abstract</w:t>
      </w:r>
      <w:r w:rsidR="00444945" w:rsidRPr="00A4106E">
        <w:rPr>
          <w:rFonts w:hint="cs"/>
          <w:sz w:val="20"/>
          <w:szCs w:val="20"/>
          <w:rtl/>
        </w:rPr>
        <w:t xml:space="preserve"> باشد نمیتوان چون وراثت چنگانه را پشتیبانی نمیکند </w:t>
      </w:r>
      <w:r w:rsidR="00DA3B09" w:rsidRPr="00A4106E">
        <w:rPr>
          <w:rFonts w:hint="cs"/>
          <w:sz w:val="20"/>
          <w:szCs w:val="20"/>
          <w:rtl/>
        </w:rPr>
        <w:t>. در این روش دیگر از ارث بری استفاده نمیکنیم از نمونه سازی استفاده میکنیم</w:t>
      </w:r>
    </w:p>
    <w:p w14:paraId="6A8C6755" w14:textId="77777777" w:rsidR="00DA3B09" w:rsidRPr="00A4106E" w:rsidRDefault="000D342A" w:rsidP="000D342A">
      <w:pPr>
        <w:pStyle w:val="Heading3"/>
        <w:rPr>
          <w:sz w:val="20"/>
          <w:szCs w:val="20"/>
        </w:rPr>
      </w:pPr>
      <w:r w:rsidRPr="00A4106E">
        <w:rPr>
          <w:rFonts w:hint="cs"/>
          <w:sz w:val="20"/>
          <w:szCs w:val="20"/>
          <w:rtl/>
        </w:rPr>
        <w:t xml:space="preserve">بررسی </w:t>
      </w:r>
      <w:r w:rsidRPr="00A4106E">
        <w:rPr>
          <w:sz w:val="20"/>
          <w:szCs w:val="20"/>
        </w:rPr>
        <w:t>uml</w:t>
      </w:r>
    </w:p>
    <w:p w14:paraId="2765065E" w14:textId="77777777" w:rsidR="000D342A" w:rsidRPr="00A4106E" w:rsidRDefault="000D342A" w:rsidP="000D342A">
      <w:pPr>
        <w:pStyle w:val="Heading4"/>
        <w:rPr>
          <w:sz w:val="20"/>
          <w:szCs w:val="20"/>
        </w:rPr>
      </w:pPr>
      <w:r w:rsidRPr="00A4106E">
        <w:rPr>
          <w:sz w:val="20"/>
          <w:szCs w:val="20"/>
        </w:rPr>
        <w:t>Uml Class adapter</w:t>
      </w:r>
    </w:p>
    <w:p w14:paraId="69B1F97F" w14:textId="77777777" w:rsidR="000D342A" w:rsidRPr="00A4106E" w:rsidRDefault="000D342A" w:rsidP="00DA3B09">
      <w:pPr>
        <w:rPr>
          <w:sz w:val="20"/>
          <w:szCs w:val="20"/>
          <w:rtl/>
        </w:rPr>
      </w:pPr>
    </w:p>
    <w:p w14:paraId="6BBD6390" w14:textId="77777777" w:rsidR="00F522E0" w:rsidRPr="00A4106E" w:rsidRDefault="00F522E0" w:rsidP="00DA3B09">
      <w:pPr>
        <w:rPr>
          <w:sz w:val="20"/>
          <w:szCs w:val="20"/>
          <w:rtl/>
        </w:rPr>
      </w:pPr>
      <w:r w:rsidRPr="00A4106E">
        <w:rPr>
          <w:noProof/>
          <w:sz w:val="20"/>
          <w:szCs w:val="20"/>
          <w:lang w:bidi="ar-SA"/>
        </w:rPr>
        <w:drawing>
          <wp:inline distT="0" distB="0" distL="0" distR="0" wp14:anchorId="13E7E9D7" wp14:editId="43028BDC">
            <wp:extent cx="5731510" cy="3575685"/>
            <wp:effectExtent l="0" t="0" r="2540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170C4" w14:textId="16F14F5C" w:rsidR="00F522E0" w:rsidRPr="00A4106E" w:rsidRDefault="00F522E0" w:rsidP="00DA3B09">
      <w:pPr>
        <w:rPr>
          <w:sz w:val="20"/>
          <w:szCs w:val="20"/>
          <w:rtl/>
        </w:rPr>
      </w:pPr>
    </w:p>
    <w:p w14:paraId="427E3AB0" w14:textId="1484A9C3" w:rsidR="00417D63" w:rsidRPr="00A4106E" w:rsidRDefault="00417D63" w:rsidP="00DA3B09">
      <w:pPr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 xml:space="preserve">کلاس </w:t>
      </w:r>
      <w:r w:rsidRPr="00A4106E">
        <w:rPr>
          <w:sz w:val="20"/>
          <w:szCs w:val="20"/>
        </w:rPr>
        <w:t>Adaptee</w:t>
      </w:r>
      <w:r w:rsidRPr="00A4106E">
        <w:rPr>
          <w:rFonts w:hint="cs"/>
          <w:sz w:val="20"/>
          <w:szCs w:val="20"/>
          <w:rtl/>
        </w:rPr>
        <w:t xml:space="preserve"> ممکن است توسط شما پیاده سازی نشده باشد و </w:t>
      </w:r>
      <w:r w:rsidR="00E72B9F" w:rsidRPr="00A4106E">
        <w:rPr>
          <w:rFonts w:hint="cs"/>
          <w:sz w:val="20"/>
          <w:szCs w:val="20"/>
          <w:rtl/>
        </w:rPr>
        <w:t xml:space="preserve">از قبل </w:t>
      </w:r>
      <w:r w:rsidRPr="00A4106E">
        <w:rPr>
          <w:rFonts w:hint="cs"/>
          <w:sz w:val="20"/>
          <w:szCs w:val="20"/>
          <w:rtl/>
        </w:rPr>
        <w:t xml:space="preserve">توسط شخص دیگر و یا کتابخانه دیگر پیاده سازی شده باشد </w:t>
      </w:r>
      <w:r w:rsidR="00E72B9F" w:rsidRPr="00A4106E">
        <w:rPr>
          <w:rFonts w:hint="cs"/>
          <w:sz w:val="20"/>
          <w:szCs w:val="20"/>
          <w:rtl/>
        </w:rPr>
        <w:t xml:space="preserve">و ما میخواهیم ازش استفاده کنیم </w:t>
      </w:r>
    </w:p>
    <w:p w14:paraId="5B6FE6F1" w14:textId="77777777" w:rsidR="00444945" w:rsidRPr="00A4106E" w:rsidRDefault="00EC401E" w:rsidP="00EC401E">
      <w:pPr>
        <w:pStyle w:val="Heading4"/>
        <w:rPr>
          <w:sz w:val="20"/>
          <w:szCs w:val="20"/>
        </w:rPr>
      </w:pPr>
      <w:r w:rsidRPr="00A4106E">
        <w:rPr>
          <w:sz w:val="20"/>
          <w:szCs w:val="20"/>
        </w:rPr>
        <w:lastRenderedPageBreak/>
        <w:t>Uml object adapter</w:t>
      </w:r>
    </w:p>
    <w:p w14:paraId="6EFBA049" w14:textId="77777777" w:rsidR="00EC401E" w:rsidRPr="00A4106E" w:rsidRDefault="00EC401E" w:rsidP="00444945">
      <w:pPr>
        <w:rPr>
          <w:sz w:val="20"/>
          <w:szCs w:val="20"/>
          <w:rtl/>
        </w:rPr>
      </w:pPr>
      <w:r w:rsidRPr="00A4106E">
        <w:rPr>
          <w:noProof/>
          <w:sz w:val="20"/>
          <w:szCs w:val="20"/>
          <w:lang w:bidi="ar-SA"/>
        </w:rPr>
        <w:drawing>
          <wp:inline distT="0" distB="0" distL="0" distR="0" wp14:anchorId="53BC5DF3" wp14:editId="7C6D03BF">
            <wp:extent cx="5731510" cy="3808095"/>
            <wp:effectExtent l="0" t="0" r="254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11092" w14:textId="0B77968A" w:rsidR="00444945" w:rsidRPr="00A4106E" w:rsidRDefault="00E72B9F" w:rsidP="00444945">
      <w:pPr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>...</w:t>
      </w:r>
      <w:r w:rsidR="00810FD7" w:rsidRPr="00A4106E">
        <w:rPr>
          <w:rFonts w:hint="cs"/>
          <w:sz w:val="20"/>
          <w:szCs w:val="20"/>
          <w:rtl/>
        </w:rPr>
        <w:t>...............................................</w:t>
      </w:r>
      <w:r w:rsidR="00F56C49" w:rsidRPr="00A4106E">
        <w:rPr>
          <w:rFonts w:hint="cs"/>
          <w:sz w:val="20"/>
          <w:szCs w:val="20"/>
          <w:rtl/>
        </w:rPr>
        <w:t xml:space="preserve"> </w:t>
      </w:r>
      <w:r w:rsidRPr="00A4106E">
        <w:rPr>
          <w:rFonts w:hint="cs"/>
          <w:sz w:val="20"/>
          <w:szCs w:val="20"/>
          <w:rtl/>
        </w:rPr>
        <w:t>.......</w:t>
      </w:r>
    </w:p>
    <w:p w14:paraId="26B44B86" w14:textId="5B0FFF85" w:rsidR="00E72B9F" w:rsidRPr="00A4106E" w:rsidRDefault="00E72B9F" w:rsidP="00E72B9F">
      <w:pPr>
        <w:pStyle w:val="Heading3"/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>پیاده سازی</w:t>
      </w:r>
      <w:r w:rsidR="00810FD7" w:rsidRPr="00A4106E">
        <w:rPr>
          <w:rFonts w:hint="cs"/>
          <w:sz w:val="20"/>
          <w:szCs w:val="20"/>
          <w:rtl/>
        </w:rPr>
        <w:t xml:space="preserve"> </w:t>
      </w:r>
      <w:r w:rsidR="00810FD7" w:rsidRPr="00A4106E">
        <w:rPr>
          <w:sz w:val="20"/>
          <w:szCs w:val="20"/>
        </w:rPr>
        <w:t>Object Adapter</w:t>
      </w:r>
    </w:p>
    <w:p w14:paraId="0FCA707B" w14:textId="6449C605" w:rsidR="00F56C49" w:rsidRPr="00A4106E" w:rsidRDefault="00F56C49" w:rsidP="00F56C49">
      <w:pPr>
        <w:rPr>
          <w:sz w:val="20"/>
          <w:szCs w:val="20"/>
          <w:rtl/>
        </w:rPr>
      </w:pPr>
    </w:p>
    <w:p w14:paraId="64FAD1C7" w14:textId="134BCDDA" w:rsidR="00F56C49" w:rsidRPr="00A4106E" w:rsidRDefault="00F56C49" w:rsidP="00F56C49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Target target = </w:t>
      </w:r>
      <w:r w:rsidRPr="00A4106E">
        <w:rPr>
          <w:rFonts w:ascii="Cascadia Mono" w:hAnsi="Cascadia Mono"/>
          <w:color w:val="0000FF"/>
          <w:sz w:val="20"/>
          <w:szCs w:val="20"/>
        </w:rPr>
        <w:t>new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000000"/>
          <w:sz w:val="20"/>
          <w:szCs w:val="20"/>
          <w:highlight w:val="yellow"/>
        </w:rPr>
        <w:t>Adapter</w:t>
      </w:r>
      <w:r w:rsidRPr="00A4106E">
        <w:rPr>
          <w:rFonts w:ascii="Cascadia Mono" w:hAnsi="Cascadia Mono"/>
          <w:color w:val="000000"/>
          <w:sz w:val="20"/>
          <w:szCs w:val="20"/>
        </w:rPr>
        <w:t>();</w:t>
      </w:r>
    </w:p>
    <w:p w14:paraId="7D3E9584" w14:textId="054E9DA2" w:rsidR="00F56C49" w:rsidRPr="00A4106E" w:rsidRDefault="00F56C49" w:rsidP="00F56C49">
      <w:pPr>
        <w:rPr>
          <w:sz w:val="20"/>
          <w:szCs w:val="20"/>
          <w:rtl/>
        </w:rPr>
      </w:pPr>
    </w:p>
    <w:p w14:paraId="3401F744" w14:textId="7BA5A29B" w:rsidR="00F56C49" w:rsidRPr="00A4106E" w:rsidRDefault="00F56C49" w:rsidP="00F56C49">
      <w:pPr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 xml:space="preserve">در این خش مستفیم نمیتوانیم از اینترفیس ارث بری کنیم به همین علت از </w:t>
      </w:r>
      <w:r w:rsidRPr="00A4106E">
        <w:rPr>
          <w:sz w:val="20"/>
          <w:szCs w:val="20"/>
        </w:rPr>
        <w:t>Adapter</w:t>
      </w:r>
      <w:r w:rsidRPr="00A4106E">
        <w:rPr>
          <w:rFonts w:hint="cs"/>
          <w:sz w:val="20"/>
          <w:szCs w:val="20"/>
          <w:rtl/>
        </w:rPr>
        <w:t xml:space="preserve"> ارث بری کرده ایم</w:t>
      </w:r>
    </w:p>
    <w:p w14:paraId="1C5C089A" w14:textId="77777777" w:rsidR="00F56C49" w:rsidRPr="00A4106E" w:rsidRDefault="00F56C49" w:rsidP="00F56C49">
      <w:pPr>
        <w:rPr>
          <w:sz w:val="20"/>
          <w:szCs w:val="20"/>
          <w:rtl/>
        </w:rPr>
      </w:pPr>
    </w:p>
    <w:p w14:paraId="6BF16FBF" w14:textId="77777777" w:rsidR="00E72B9F" w:rsidRPr="00A4106E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FF"/>
          <w:sz w:val="20"/>
          <w:szCs w:val="20"/>
        </w:rPr>
        <w:t>class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2B91AF"/>
          <w:sz w:val="20"/>
          <w:szCs w:val="20"/>
        </w:rPr>
        <w:t>Program</w:t>
      </w:r>
    </w:p>
    <w:p w14:paraId="2858E9F9" w14:textId="77777777" w:rsidR="00E72B9F" w:rsidRPr="00A4106E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{</w:t>
      </w:r>
    </w:p>
    <w:p w14:paraId="7614CB66" w14:textId="77777777" w:rsidR="00E72B9F" w:rsidRPr="00A4106E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</w:t>
      </w:r>
      <w:r w:rsidRPr="00A4106E">
        <w:rPr>
          <w:rFonts w:ascii="Cascadia Mono" w:hAnsi="Cascadia Mono"/>
          <w:color w:val="0000FF"/>
          <w:sz w:val="20"/>
          <w:szCs w:val="20"/>
        </w:rPr>
        <w:t>static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0000FF"/>
          <w:sz w:val="20"/>
          <w:szCs w:val="20"/>
        </w:rPr>
        <w:t>void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Main(</w:t>
      </w:r>
      <w:r w:rsidRPr="00A4106E">
        <w:rPr>
          <w:rFonts w:ascii="Cascadia Mono" w:hAnsi="Cascadia Mono"/>
          <w:color w:val="0000FF"/>
          <w:sz w:val="20"/>
          <w:szCs w:val="20"/>
        </w:rPr>
        <w:t>string</w:t>
      </w:r>
      <w:r w:rsidRPr="00A4106E">
        <w:rPr>
          <w:rFonts w:ascii="Cascadia Mono" w:hAnsi="Cascadia Mono"/>
          <w:color w:val="000000"/>
          <w:sz w:val="20"/>
          <w:szCs w:val="20"/>
        </w:rPr>
        <w:t>[] args)</w:t>
      </w:r>
    </w:p>
    <w:p w14:paraId="16CBEF02" w14:textId="05D6F2CB" w:rsidR="00E72B9F" w:rsidRPr="00A4106E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{</w:t>
      </w:r>
    </w:p>
    <w:p w14:paraId="222D143D" w14:textId="77777777" w:rsidR="00F56C49" w:rsidRPr="00A4106E" w:rsidRDefault="00F56C49" w:rsidP="00F56C49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</w:p>
    <w:p w14:paraId="289CE962" w14:textId="77777777" w:rsidR="00E72B9F" w:rsidRPr="00A4106E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    </w:t>
      </w:r>
      <w:r w:rsidRPr="00A4106E">
        <w:rPr>
          <w:rFonts w:ascii="Cascadia Mono" w:hAnsi="Cascadia Mono"/>
          <w:color w:val="000000"/>
          <w:sz w:val="20"/>
          <w:szCs w:val="20"/>
          <w:highlight w:val="green"/>
        </w:rPr>
        <w:t>Target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target = </w:t>
      </w:r>
      <w:r w:rsidRPr="00A4106E">
        <w:rPr>
          <w:rFonts w:ascii="Cascadia Mono" w:hAnsi="Cascadia Mono"/>
          <w:color w:val="0000FF"/>
          <w:sz w:val="20"/>
          <w:szCs w:val="20"/>
        </w:rPr>
        <w:t>new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000000"/>
          <w:sz w:val="20"/>
          <w:szCs w:val="20"/>
          <w:highlight w:val="yellow"/>
        </w:rPr>
        <w:t>Adapter</w:t>
      </w:r>
      <w:r w:rsidRPr="00A4106E">
        <w:rPr>
          <w:rFonts w:ascii="Cascadia Mono" w:hAnsi="Cascadia Mono"/>
          <w:color w:val="000000"/>
          <w:sz w:val="20"/>
          <w:szCs w:val="20"/>
        </w:rPr>
        <w:t>();</w:t>
      </w:r>
    </w:p>
    <w:p w14:paraId="26B21D49" w14:textId="77777777" w:rsidR="00E72B9F" w:rsidRPr="00A4106E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    target.Operation();</w:t>
      </w:r>
    </w:p>
    <w:p w14:paraId="1A1A3457" w14:textId="77777777" w:rsidR="00E72B9F" w:rsidRPr="00A4106E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    Console.ReadLine();</w:t>
      </w:r>
    </w:p>
    <w:p w14:paraId="7A56B7A2" w14:textId="77777777" w:rsidR="00E72B9F" w:rsidRPr="00A4106E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}</w:t>
      </w:r>
    </w:p>
    <w:p w14:paraId="6BCFAD5F" w14:textId="77777777" w:rsidR="00E72B9F" w:rsidRPr="00A4106E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}</w:t>
      </w:r>
    </w:p>
    <w:p w14:paraId="193B0888" w14:textId="77777777" w:rsidR="00E72B9F" w:rsidRPr="00A4106E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</w:p>
    <w:p w14:paraId="08C2F5FE" w14:textId="77777777" w:rsidR="00E72B9F" w:rsidRPr="00A4106E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</w:p>
    <w:p w14:paraId="3A63C7AC" w14:textId="77777777" w:rsidR="00E72B9F" w:rsidRPr="00A4106E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</w:t>
      </w:r>
      <w:r w:rsidRPr="00A4106E">
        <w:rPr>
          <w:rFonts w:ascii="Cascadia Mono" w:hAnsi="Cascadia Mono"/>
          <w:color w:val="0000FF"/>
          <w:sz w:val="20"/>
          <w:szCs w:val="20"/>
        </w:rPr>
        <w:t>public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0000FF"/>
          <w:sz w:val="20"/>
          <w:szCs w:val="20"/>
        </w:rPr>
        <w:t>abstract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0000FF"/>
          <w:sz w:val="20"/>
          <w:szCs w:val="20"/>
        </w:rPr>
        <w:t>class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2B91AF"/>
          <w:sz w:val="20"/>
          <w:szCs w:val="20"/>
          <w:highlight w:val="green"/>
        </w:rPr>
        <w:t>Target</w:t>
      </w:r>
    </w:p>
    <w:p w14:paraId="20EFE661" w14:textId="77777777" w:rsidR="00E72B9F" w:rsidRPr="00A4106E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{</w:t>
      </w:r>
    </w:p>
    <w:p w14:paraId="2E65E95C" w14:textId="77777777" w:rsidR="00E72B9F" w:rsidRPr="00A4106E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</w:t>
      </w:r>
      <w:r w:rsidRPr="00A4106E">
        <w:rPr>
          <w:rFonts w:ascii="Cascadia Mono" w:hAnsi="Cascadia Mono"/>
          <w:color w:val="0000FF"/>
          <w:sz w:val="20"/>
          <w:szCs w:val="20"/>
        </w:rPr>
        <w:t>public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0000FF"/>
          <w:sz w:val="20"/>
          <w:szCs w:val="20"/>
        </w:rPr>
        <w:t>abstract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0000FF"/>
          <w:sz w:val="20"/>
          <w:szCs w:val="20"/>
        </w:rPr>
        <w:t>void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Operation();</w:t>
      </w:r>
    </w:p>
    <w:p w14:paraId="16B64B43" w14:textId="77777777" w:rsidR="00E72B9F" w:rsidRPr="00A4106E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}</w:t>
      </w:r>
    </w:p>
    <w:p w14:paraId="6A71FED6" w14:textId="77777777" w:rsidR="00E72B9F" w:rsidRPr="00A4106E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</w:p>
    <w:p w14:paraId="324A4C1B" w14:textId="77777777" w:rsidR="00E72B9F" w:rsidRPr="00A4106E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</w:t>
      </w:r>
      <w:r w:rsidRPr="00A4106E">
        <w:rPr>
          <w:rFonts w:ascii="Cascadia Mono" w:hAnsi="Cascadia Mono"/>
          <w:color w:val="0000FF"/>
          <w:sz w:val="20"/>
          <w:szCs w:val="20"/>
        </w:rPr>
        <w:t>public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0000FF"/>
          <w:sz w:val="20"/>
          <w:szCs w:val="20"/>
        </w:rPr>
        <w:t>class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2B91AF"/>
          <w:sz w:val="20"/>
          <w:szCs w:val="20"/>
        </w:rPr>
        <w:t>Adaptee</w:t>
      </w:r>
    </w:p>
    <w:p w14:paraId="67568504" w14:textId="77777777" w:rsidR="00E72B9F" w:rsidRPr="00A4106E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{</w:t>
      </w:r>
    </w:p>
    <w:p w14:paraId="7D39E927" w14:textId="77777777" w:rsidR="00E72B9F" w:rsidRPr="00A4106E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</w:t>
      </w:r>
      <w:r w:rsidRPr="00A4106E">
        <w:rPr>
          <w:rFonts w:ascii="Cascadia Mono" w:hAnsi="Cascadia Mono"/>
          <w:color w:val="0000FF"/>
          <w:sz w:val="20"/>
          <w:szCs w:val="20"/>
        </w:rPr>
        <w:t>public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0000FF"/>
          <w:sz w:val="20"/>
          <w:szCs w:val="20"/>
        </w:rPr>
        <w:t>void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SpecificOperation()</w:t>
      </w:r>
    </w:p>
    <w:p w14:paraId="31B2834A" w14:textId="77777777" w:rsidR="00E72B9F" w:rsidRPr="00A4106E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{</w:t>
      </w:r>
    </w:p>
    <w:p w14:paraId="28638D1E" w14:textId="77777777" w:rsidR="00E72B9F" w:rsidRPr="00A4106E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    Console.WriteLine(</w:t>
      </w:r>
      <w:r w:rsidRPr="00A4106E">
        <w:rPr>
          <w:rFonts w:ascii="Cascadia Mono" w:hAnsi="Cascadia Mono"/>
          <w:color w:val="A31515"/>
          <w:sz w:val="20"/>
          <w:szCs w:val="20"/>
        </w:rPr>
        <w:t>"Adaptee.SpecificOperation()"</w:t>
      </w:r>
      <w:r w:rsidRPr="00A4106E">
        <w:rPr>
          <w:rFonts w:ascii="Cascadia Mono" w:hAnsi="Cascadia Mono"/>
          <w:color w:val="000000"/>
          <w:sz w:val="20"/>
          <w:szCs w:val="20"/>
        </w:rPr>
        <w:t>);</w:t>
      </w:r>
    </w:p>
    <w:p w14:paraId="0E298C92" w14:textId="77777777" w:rsidR="00E72B9F" w:rsidRPr="00A4106E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}</w:t>
      </w:r>
    </w:p>
    <w:p w14:paraId="6B027A41" w14:textId="77777777" w:rsidR="00E72B9F" w:rsidRPr="00A4106E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}</w:t>
      </w:r>
    </w:p>
    <w:p w14:paraId="5918F8D0" w14:textId="77777777" w:rsidR="00E72B9F" w:rsidRPr="00A4106E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</w:p>
    <w:p w14:paraId="2E0E1E4D" w14:textId="77777777" w:rsidR="00E72B9F" w:rsidRPr="00A4106E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</w:t>
      </w:r>
      <w:r w:rsidRPr="00A4106E">
        <w:rPr>
          <w:rFonts w:ascii="Cascadia Mono" w:hAnsi="Cascadia Mono"/>
          <w:color w:val="0000FF"/>
          <w:sz w:val="20"/>
          <w:szCs w:val="20"/>
        </w:rPr>
        <w:t>public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0000FF"/>
          <w:sz w:val="20"/>
          <w:szCs w:val="20"/>
        </w:rPr>
        <w:t>class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2B91AF"/>
          <w:sz w:val="20"/>
          <w:szCs w:val="20"/>
          <w:highlight w:val="yellow"/>
        </w:rPr>
        <w:t>Adapter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: Target</w:t>
      </w:r>
    </w:p>
    <w:p w14:paraId="6EAD4889" w14:textId="77777777" w:rsidR="00E72B9F" w:rsidRPr="00A4106E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{</w:t>
      </w:r>
    </w:p>
    <w:p w14:paraId="08C4A470" w14:textId="77777777" w:rsidR="00E72B9F" w:rsidRPr="00A4106E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</w:t>
      </w:r>
      <w:r w:rsidRPr="00A4106E">
        <w:rPr>
          <w:rFonts w:ascii="Cascadia Mono" w:hAnsi="Cascadia Mono"/>
          <w:color w:val="0000FF"/>
          <w:sz w:val="20"/>
          <w:szCs w:val="20"/>
        </w:rPr>
        <w:t>private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Adaptee adaptee;</w:t>
      </w:r>
    </w:p>
    <w:p w14:paraId="7AE5091E" w14:textId="77777777" w:rsidR="00E72B9F" w:rsidRPr="00A4106E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</w:t>
      </w:r>
      <w:r w:rsidRPr="00A4106E">
        <w:rPr>
          <w:rFonts w:ascii="Cascadia Mono" w:hAnsi="Cascadia Mono"/>
          <w:color w:val="0000FF"/>
          <w:sz w:val="20"/>
          <w:szCs w:val="20"/>
        </w:rPr>
        <w:t>public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2B91AF"/>
          <w:sz w:val="20"/>
          <w:szCs w:val="20"/>
        </w:rPr>
        <w:t>Adapter</w:t>
      </w:r>
      <w:r w:rsidRPr="00A4106E">
        <w:rPr>
          <w:rFonts w:ascii="Cascadia Mono" w:hAnsi="Cascadia Mono"/>
          <w:color w:val="000000"/>
          <w:sz w:val="20"/>
          <w:szCs w:val="20"/>
        </w:rPr>
        <w:t>()</w:t>
      </w:r>
    </w:p>
    <w:p w14:paraId="3F9BB916" w14:textId="77777777" w:rsidR="00E72B9F" w:rsidRPr="00A4106E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{</w:t>
      </w:r>
    </w:p>
    <w:p w14:paraId="54185E21" w14:textId="77777777" w:rsidR="00E72B9F" w:rsidRPr="00A4106E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lastRenderedPageBreak/>
        <w:t xml:space="preserve">            adaptee = </w:t>
      </w:r>
      <w:r w:rsidRPr="00A4106E">
        <w:rPr>
          <w:rFonts w:ascii="Cascadia Mono" w:hAnsi="Cascadia Mono"/>
          <w:color w:val="0000FF"/>
          <w:sz w:val="20"/>
          <w:szCs w:val="20"/>
        </w:rPr>
        <w:t>new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Adaptee();</w:t>
      </w:r>
    </w:p>
    <w:p w14:paraId="45DFE95C" w14:textId="77777777" w:rsidR="00E72B9F" w:rsidRPr="00A4106E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}</w:t>
      </w:r>
    </w:p>
    <w:p w14:paraId="3A08524D" w14:textId="77777777" w:rsidR="00E72B9F" w:rsidRPr="00A4106E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</w:t>
      </w:r>
      <w:r w:rsidRPr="00A4106E">
        <w:rPr>
          <w:rFonts w:ascii="Cascadia Mono" w:hAnsi="Cascadia Mono"/>
          <w:color w:val="0000FF"/>
          <w:sz w:val="20"/>
          <w:szCs w:val="20"/>
        </w:rPr>
        <w:t>public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0000FF"/>
          <w:sz w:val="20"/>
          <w:szCs w:val="20"/>
        </w:rPr>
        <w:t>override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0000FF"/>
          <w:sz w:val="20"/>
          <w:szCs w:val="20"/>
        </w:rPr>
        <w:t>void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Operation()</w:t>
      </w:r>
    </w:p>
    <w:p w14:paraId="6C4A32AE" w14:textId="77777777" w:rsidR="00E72B9F" w:rsidRPr="00A4106E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{</w:t>
      </w:r>
    </w:p>
    <w:p w14:paraId="75872DD3" w14:textId="77777777" w:rsidR="00E72B9F" w:rsidRPr="00A4106E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    adaptee.SpecificOperation();</w:t>
      </w:r>
    </w:p>
    <w:p w14:paraId="5DF5F827" w14:textId="77777777" w:rsidR="00E72B9F" w:rsidRPr="00A4106E" w:rsidRDefault="00E72B9F" w:rsidP="00E72B9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}</w:t>
      </w:r>
    </w:p>
    <w:p w14:paraId="36D259CA" w14:textId="500C96FA" w:rsidR="00E72B9F" w:rsidRPr="00A4106E" w:rsidRDefault="00E72B9F" w:rsidP="00E72B9F">
      <w:pPr>
        <w:bidi w:val="0"/>
        <w:rPr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}</w:t>
      </w:r>
    </w:p>
    <w:p w14:paraId="0E08C48C" w14:textId="0168F7FE" w:rsidR="00810FD7" w:rsidRPr="00A4106E" w:rsidRDefault="00810FD7" w:rsidP="00810FD7">
      <w:pPr>
        <w:bidi w:val="0"/>
        <w:rPr>
          <w:sz w:val="20"/>
          <w:szCs w:val="20"/>
        </w:rPr>
      </w:pPr>
    </w:p>
    <w:p w14:paraId="32FE898A" w14:textId="0F9DC6A0" w:rsidR="00810FD7" w:rsidRPr="00A4106E" w:rsidRDefault="00810FD7" w:rsidP="00810FD7">
      <w:pPr>
        <w:bidi w:val="0"/>
        <w:rPr>
          <w:sz w:val="20"/>
          <w:szCs w:val="20"/>
        </w:rPr>
      </w:pPr>
      <w:r w:rsidRPr="00A4106E">
        <w:rPr>
          <w:sz w:val="20"/>
          <w:szCs w:val="20"/>
        </w:rPr>
        <w:t>………………………</w:t>
      </w:r>
    </w:p>
    <w:p w14:paraId="28D8B2CF" w14:textId="537E8BA5" w:rsidR="00AC1F7A" w:rsidRPr="00A4106E" w:rsidRDefault="00AC1F7A" w:rsidP="00AC1F7A">
      <w:pPr>
        <w:pStyle w:val="Heading3"/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 xml:space="preserve">پیاده سازی </w:t>
      </w:r>
      <w:r w:rsidRPr="00A4106E">
        <w:rPr>
          <w:sz w:val="20"/>
          <w:szCs w:val="20"/>
        </w:rPr>
        <w:t>class Adapter</w:t>
      </w:r>
    </w:p>
    <w:p w14:paraId="32D9A664" w14:textId="77777777" w:rsidR="00AC1F7A" w:rsidRPr="00A4106E" w:rsidRDefault="00AC1F7A" w:rsidP="00AC1F7A">
      <w:pPr>
        <w:bidi w:val="0"/>
        <w:rPr>
          <w:sz w:val="20"/>
          <w:szCs w:val="20"/>
        </w:rPr>
      </w:pPr>
    </w:p>
    <w:p w14:paraId="452494CD" w14:textId="6843C4B7" w:rsidR="00AC1F7A" w:rsidRPr="00A4106E" w:rsidRDefault="00AC1F7A" w:rsidP="00AC1F7A">
      <w:pPr>
        <w:bidi w:val="0"/>
        <w:rPr>
          <w:sz w:val="20"/>
          <w:szCs w:val="20"/>
        </w:rPr>
      </w:pPr>
    </w:p>
    <w:p w14:paraId="41B1C14C" w14:textId="77777777" w:rsidR="00AC1F7A" w:rsidRPr="00A4106E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</w:t>
      </w:r>
      <w:r w:rsidRPr="00A4106E">
        <w:rPr>
          <w:rFonts w:ascii="Cascadia Mono" w:hAnsi="Cascadia Mono"/>
          <w:color w:val="0000FF"/>
          <w:sz w:val="20"/>
          <w:szCs w:val="20"/>
        </w:rPr>
        <w:t>class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2B91AF"/>
          <w:sz w:val="20"/>
          <w:szCs w:val="20"/>
        </w:rPr>
        <w:t>Program</w:t>
      </w:r>
    </w:p>
    <w:p w14:paraId="5B515281" w14:textId="77777777" w:rsidR="00AC1F7A" w:rsidRPr="00A4106E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{</w:t>
      </w:r>
    </w:p>
    <w:p w14:paraId="59D70D28" w14:textId="77777777" w:rsidR="00AC1F7A" w:rsidRPr="00A4106E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</w:t>
      </w:r>
      <w:r w:rsidRPr="00A4106E">
        <w:rPr>
          <w:rFonts w:ascii="Cascadia Mono" w:hAnsi="Cascadia Mono"/>
          <w:color w:val="0000FF"/>
          <w:sz w:val="20"/>
          <w:szCs w:val="20"/>
        </w:rPr>
        <w:t>static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0000FF"/>
          <w:sz w:val="20"/>
          <w:szCs w:val="20"/>
        </w:rPr>
        <w:t>void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Main(</w:t>
      </w:r>
      <w:r w:rsidRPr="00A4106E">
        <w:rPr>
          <w:rFonts w:ascii="Cascadia Mono" w:hAnsi="Cascadia Mono"/>
          <w:color w:val="0000FF"/>
          <w:sz w:val="20"/>
          <w:szCs w:val="20"/>
        </w:rPr>
        <w:t>string</w:t>
      </w:r>
      <w:r w:rsidRPr="00A4106E">
        <w:rPr>
          <w:rFonts w:ascii="Cascadia Mono" w:hAnsi="Cascadia Mono"/>
          <w:color w:val="000000"/>
          <w:sz w:val="20"/>
          <w:szCs w:val="20"/>
        </w:rPr>
        <w:t>[] args)</w:t>
      </w:r>
    </w:p>
    <w:p w14:paraId="2A209FC2" w14:textId="77777777" w:rsidR="00AC1F7A" w:rsidRPr="00A4106E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{</w:t>
      </w:r>
    </w:p>
    <w:p w14:paraId="409DA25A" w14:textId="77777777" w:rsidR="00AC1F7A" w:rsidRPr="00A4106E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    ITarget target = </w:t>
      </w:r>
      <w:r w:rsidRPr="00A4106E">
        <w:rPr>
          <w:rFonts w:ascii="Cascadia Mono" w:hAnsi="Cascadia Mono"/>
          <w:color w:val="0000FF"/>
          <w:sz w:val="20"/>
          <w:szCs w:val="20"/>
        </w:rPr>
        <w:t>new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Adapter();</w:t>
      </w:r>
    </w:p>
    <w:p w14:paraId="7A6A3E78" w14:textId="77777777" w:rsidR="00AC1F7A" w:rsidRPr="00A4106E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    target.Operation();</w:t>
      </w:r>
    </w:p>
    <w:p w14:paraId="58EB7163" w14:textId="77777777" w:rsidR="00AC1F7A" w:rsidRPr="00A4106E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   </w:t>
      </w:r>
    </w:p>
    <w:p w14:paraId="5B69BD1A" w14:textId="77777777" w:rsidR="00AC1F7A" w:rsidRPr="00A4106E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}</w:t>
      </w:r>
    </w:p>
    <w:p w14:paraId="02887BFF" w14:textId="77777777" w:rsidR="00AC1F7A" w:rsidRPr="00A4106E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}</w:t>
      </w:r>
    </w:p>
    <w:p w14:paraId="4909882E" w14:textId="77777777" w:rsidR="00AC1F7A" w:rsidRPr="00A4106E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</w:p>
    <w:p w14:paraId="0DBA1C71" w14:textId="77777777" w:rsidR="00AC1F7A" w:rsidRPr="00A4106E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</w:p>
    <w:p w14:paraId="37E1C95B" w14:textId="77777777" w:rsidR="00AC1F7A" w:rsidRPr="00A4106E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</w:p>
    <w:p w14:paraId="6BF68BA3" w14:textId="77777777" w:rsidR="00AC1F7A" w:rsidRPr="00A4106E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</w:t>
      </w:r>
      <w:r w:rsidRPr="00A4106E">
        <w:rPr>
          <w:rFonts w:ascii="Cascadia Mono" w:hAnsi="Cascadia Mono"/>
          <w:color w:val="0000FF"/>
          <w:sz w:val="20"/>
          <w:szCs w:val="20"/>
        </w:rPr>
        <w:t>public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0000FF"/>
          <w:sz w:val="20"/>
          <w:szCs w:val="20"/>
        </w:rPr>
        <w:t>interface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2B91AF"/>
          <w:sz w:val="20"/>
          <w:szCs w:val="20"/>
        </w:rPr>
        <w:t>ITarget</w:t>
      </w:r>
    </w:p>
    <w:p w14:paraId="6C57D569" w14:textId="77777777" w:rsidR="00AC1F7A" w:rsidRPr="00A4106E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{</w:t>
      </w:r>
    </w:p>
    <w:p w14:paraId="00A31E40" w14:textId="77777777" w:rsidR="00AC1F7A" w:rsidRPr="00A4106E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</w:t>
      </w:r>
      <w:r w:rsidRPr="00A4106E">
        <w:rPr>
          <w:rFonts w:ascii="Cascadia Mono" w:hAnsi="Cascadia Mono"/>
          <w:color w:val="0000FF"/>
          <w:sz w:val="20"/>
          <w:szCs w:val="20"/>
        </w:rPr>
        <w:t>void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Operation();</w:t>
      </w:r>
    </w:p>
    <w:p w14:paraId="0CCC2F88" w14:textId="77777777" w:rsidR="00AC1F7A" w:rsidRPr="00A4106E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}</w:t>
      </w:r>
    </w:p>
    <w:p w14:paraId="10482351" w14:textId="77777777" w:rsidR="00AC1F7A" w:rsidRPr="00A4106E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</w:p>
    <w:p w14:paraId="3A7F8E2A" w14:textId="77777777" w:rsidR="00AC1F7A" w:rsidRPr="00A4106E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</w:p>
    <w:p w14:paraId="4A7DB823" w14:textId="77777777" w:rsidR="00AC1F7A" w:rsidRPr="00A4106E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</w:t>
      </w:r>
      <w:r w:rsidRPr="00A4106E">
        <w:rPr>
          <w:rFonts w:ascii="Cascadia Mono" w:hAnsi="Cascadia Mono"/>
          <w:color w:val="0000FF"/>
          <w:sz w:val="20"/>
          <w:szCs w:val="20"/>
        </w:rPr>
        <w:t>public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0000FF"/>
          <w:sz w:val="20"/>
          <w:szCs w:val="20"/>
        </w:rPr>
        <w:t>class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2B91AF"/>
          <w:sz w:val="20"/>
          <w:szCs w:val="20"/>
        </w:rPr>
        <w:t>Adaptee</w:t>
      </w:r>
    </w:p>
    <w:p w14:paraId="540DF4D3" w14:textId="77777777" w:rsidR="00AC1F7A" w:rsidRPr="00A4106E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{</w:t>
      </w:r>
    </w:p>
    <w:p w14:paraId="367621E3" w14:textId="77777777" w:rsidR="00AC1F7A" w:rsidRPr="00A4106E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</w:t>
      </w:r>
      <w:r w:rsidRPr="00A4106E">
        <w:rPr>
          <w:rFonts w:ascii="Cascadia Mono" w:hAnsi="Cascadia Mono"/>
          <w:color w:val="0000FF"/>
          <w:sz w:val="20"/>
          <w:szCs w:val="20"/>
        </w:rPr>
        <w:t>public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0000FF"/>
          <w:sz w:val="20"/>
          <w:szCs w:val="20"/>
        </w:rPr>
        <w:t>void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SpecificOperation()</w:t>
      </w:r>
    </w:p>
    <w:p w14:paraId="6CFED622" w14:textId="77777777" w:rsidR="00AC1F7A" w:rsidRPr="00A4106E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{</w:t>
      </w:r>
    </w:p>
    <w:p w14:paraId="0769B9EF" w14:textId="77777777" w:rsidR="00AC1F7A" w:rsidRPr="00A4106E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    Console.WriteLine(</w:t>
      </w:r>
      <w:r w:rsidRPr="00A4106E">
        <w:rPr>
          <w:rFonts w:ascii="Cascadia Mono" w:hAnsi="Cascadia Mono"/>
          <w:color w:val="A31515"/>
          <w:sz w:val="20"/>
          <w:szCs w:val="20"/>
        </w:rPr>
        <w:t>"Adaptee.SpecificOperation()"</w:t>
      </w:r>
      <w:r w:rsidRPr="00A4106E">
        <w:rPr>
          <w:rFonts w:ascii="Cascadia Mono" w:hAnsi="Cascadia Mono"/>
          <w:color w:val="000000"/>
          <w:sz w:val="20"/>
          <w:szCs w:val="20"/>
        </w:rPr>
        <w:t>);</w:t>
      </w:r>
    </w:p>
    <w:p w14:paraId="7E0EC8BB" w14:textId="77777777" w:rsidR="00AC1F7A" w:rsidRPr="00A4106E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}</w:t>
      </w:r>
    </w:p>
    <w:p w14:paraId="1837B602" w14:textId="77777777" w:rsidR="00AC1F7A" w:rsidRPr="00A4106E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}</w:t>
      </w:r>
    </w:p>
    <w:p w14:paraId="2C4E18CF" w14:textId="77777777" w:rsidR="00AC1F7A" w:rsidRPr="00A4106E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</w:p>
    <w:p w14:paraId="4B1A8BE0" w14:textId="77777777" w:rsidR="00AC1F7A" w:rsidRPr="00A4106E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</w:p>
    <w:p w14:paraId="5474DF93" w14:textId="77777777" w:rsidR="00AC1F7A" w:rsidRPr="00A4106E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</w:t>
      </w:r>
      <w:r w:rsidRPr="00A4106E">
        <w:rPr>
          <w:rFonts w:ascii="Cascadia Mono" w:hAnsi="Cascadia Mono"/>
          <w:color w:val="0000FF"/>
          <w:sz w:val="20"/>
          <w:szCs w:val="20"/>
        </w:rPr>
        <w:t>public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0000FF"/>
          <w:sz w:val="20"/>
          <w:szCs w:val="20"/>
        </w:rPr>
        <w:t>class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2B91AF"/>
          <w:sz w:val="20"/>
          <w:szCs w:val="20"/>
        </w:rPr>
        <w:t>Adapter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000000"/>
          <w:sz w:val="20"/>
          <w:szCs w:val="20"/>
          <w:highlight w:val="yellow"/>
        </w:rPr>
        <w:t>: Adaptee, ITarget</w:t>
      </w:r>
    </w:p>
    <w:p w14:paraId="22B1E405" w14:textId="77777777" w:rsidR="00AC1F7A" w:rsidRPr="00A4106E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{</w:t>
      </w:r>
    </w:p>
    <w:p w14:paraId="1D855096" w14:textId="77777777" w:rsidR="00AC1F7A" w:rsidRPr="00A4106E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</w:t>
      </w:r>
      <w:r w:rsidRPr="00A4106E">
        <w:rPr>
          <w:rFonts w:ascii="Cascadia Mono" w:hAnsi="Cascadia Mono"/>
          <w:color w:val="0000FF"/>
          <w:sz w:val="20"/>
          <w:szCs w:val="20"/>
        </w:rPr>
        <w:t>public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0000FF"/>
          <w:sz w:val="20"/>
          <w:szCs w:val="20"/>
        </w:rPr>
        <w:t>void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Operation()</w:t>
      </w:r>
    </w:p>
    <w:p w14:paraId="1E7149E2" w14:textId="77777777" w:rsidR="00AC1F7A" w:rsidRPr="00A4106E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{</w:t>
      </w:r>
    </w:p>
    <w:p w14:paraId="7B2C3033" w14:textId="77777777" w:rsidR="00AC1F7A" w:rsidRPr="00A4106E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    SpecificOperation();</w:t>
      </w:r>
    </w:p>
    <w:p w14:paraId="69421135" w14:textId="77777777" w:rsidR="00AC1F7A" w:rsidRPr="00A4106E" w:rsidRDefault="00AC1F7A" w:rsidP="00AC1F7A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}</w:t>
      </w:r>
    </w:p>
    <w:p w14:paraId="0ADE8EB4" w14:textId="6AF6EE05" w:rsidR="00AC1F7A" w:rsidRPr="00A4106E" w:rsidRDefault="00AC1F7A" w:rsidP="00AC1F7A">
      <w:pPr>
        <w:bidi w:val="0"/>
        <w:rPr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}</w:t>
      </w:r>
    </w:p>
    <w:p w14:paraId="1E163187" w14:textId="77777777" w:rsidR="00AC1F7A" w:rsidRPr="00A4106E" w:rsidRDefault="00AC1F7A" w:rsidP="00AC1F7A">
      <w:pPr>
        <w:bidi w:val="0"/>
        <w:rPr>
          <w:sz w:val="20"/>
          <w:szCs w:val="20"/>
        </w:rPr>
      </w:pPr>
    </w:p>
    <w:p w14:paraId="7BC4E369" w14:textId="50E44C4A" w:rsidR="00810FD7" w:rsidRPr="00A4106E" w:rsidRDefault="00F2620B" w:rsidP="00810FD7">
      <w:pPr>
        <w:bidi w:val="0"/>
        <w:rPr>
          <w:sz w:val="20"/>
          <w:szCs w:val="20"/>
        </w:rPr>
      </w:pPr>
      <w:r w:rsidRPr="00A4106E">
        <w:rPr>
          <w:sz w:val="20"/>
          <w:szCs w:val="20"/>
        </w:rPr>
        <w:t>……………………</w:t>
      </w:r>
    </w:p>
    <w:p w14:paraId="614F9902" w14:textId="68FEECAA" w:rsidR="00F2620B" w:rsidRPr="00A4106E" w:rsidRDefault="00F2620B" w:rsidP="00631FD5">
      <w:pPr>
        <w:pStyle w:val="Heading3"/>
        <w:rPr>
          <w:sz w:val="20"/>
          <w:szCs w:val="20"/>
        </w:rPr>
      </w:pPr>
      <w:r w:rsidRPr="00A4106E">
        <w:rPr>
          <w:rFonts w:hint="cs"/>
          <w:sz w:val="20"/>
          <w:szCs w:val="20"/>
          <w:rtl/>
        </w:rPr>
        <w:t xml:space="preserve">مثال : ارسال </w:t>
      </w:r>
      <w:r w:rsidRPr="00A4106E">
        <w:rPr>
          <w:sz w:val="20"/>
          <w:szCs w:val="20"/>
        </w:rPr>
        <w:t>notification</w:t>
      </w:r>
      <w:r w:rsidRPr="00A4106E">
        <w:rPr>
          <w:rFonts w:hint="cs"/>
          <w:sz w:val="20"/>
          <w:szCs w:val="20"/>
          <w:rtl/>
        </w:rPr>
        <w:t xml:space="preserve"> و استفاده از الگوری </w:t>
      </w:r>
      <w:r w:rsidRPr="00A4106E">
        <w:rPr>
          <w:sz w:val="20"/>
          <w:szCs w:val="20"/>
        </w:rPr>
        <w:t>Adapter</w:t>
      </w:r>
    </w:p>
    <w:p w14:paraId="16CA17D7" w14:textId="432DCCF7" w:rsidR="00F2620B" w:rsidRPr="00A4106E" w:rsidRDefault="00F2620B" w:rsidP="00F2620B">
      <w:pPr>
        <w:rPr>
          <w:sz w:val="20"/>
          <w:szCs w:val="20"/>
          <w:rtl/>
        </w:rPr>
      </w:pPr>
    </w:p>
    <w:p w14:paraId="200A95B3" w14:textId="77777777" w:rsidR="007D372F" w:rsidRPr="00A4106E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FF"/>
          <w:sz w:val="20"/>
          <w:szCs w:val="20"/>
        </w:rPr>
        <w:t>public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0000FF"/>
          <w:sz w:val="20"/>
          <w:szCs w:val="20"/>
        </w:rPr>
        <w:t>interface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2B91AF"/>
          <w:sz w:val="20"/>
          <w:szCs w:val="20"/>
        </w:rPr>
        <w:t>ISendMessage</w:t>
      </w:r>
    </w:p>
    <w:p w14:paraId="511DC553" w14:textId="77777777" w:rsidR="007D372F" w:rsidRPr="00A4106E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{</w:t>
      </w:r>
    </w:p>
    <w:p w14:paraId="7E27DE0F" w14:textId="77777777" w:rsidR="007D372F" w:rsidRPr="00A4106E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</w:t>
      </w:r>
      <w:r w:rsidRPr="00A4106E">
        <w:rPr>
          <w:rFonts w:ascii="Cascadia Mono" w:hAnsi="Cascadia Mono"/>
          <w:color w:val="0000FF"/>
          <w:sz w:val="20"/>
          <w:szCs w:val="20"/>
        </w:rPr>
        <w:t>void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Send(</w:t>
      </w:r>
      <w:r w:rsidRPr="00A4106E">
        <w:rPr>
          <w:rFonts w:ascii="Cascadia Mono" w:hAnsi="Cascadia Mono"/>
          <w:color w:val="0000FF"/>
          <w:sz w:val="20"/>
          <w:szCs w:val="20"/>
        </w:rPr>
        <w:t>string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Text);</w:t>
      </w:r>
    </w:p>
    <w:p w14:paraId="4F1CFAD8" w14:textId="2C255C09" w:rsidR="007D372F" w:rsidRPr="00A4106E" w:rsidRDefault="007D372F" w:rsidP="007D372F">
      <w:pPr>
        <w:bidi w:val="0"/>
        <w:rPr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}</w:t>
      </w:r>
    </w:p>
    <w:p w14:paraId="64A1B18F" w14:textId="520A0E77" w:rsidR="007D372F" w:rsidRPr="00A4106E" w:rsidRDefault="007D372F" w:rsidP="007D372F">
      <w:pPr>
        <w:bidi w:val="0"/>
        <w:rPr>
          <w:sz w:val="20"/>
          <w:szCs w:val="20"/>
        </w:rPr>
      </w:pPr>
      <w:r w:rsidRPr="00A4106E">
        <w:rPr>
          <w:sz w:val="20"/>
          <w:szCs w:val="20"/>
        </w:rPr>
        <w:t>………….</w:t>
      </w:r>
    </w:p>
    <w:p w14:paraId="2F5668F9" w14:textId="77777777" w:rsidR="007D372F" w:rsidRPr="00A4106E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FF"/>
          <w:sz w:val="20"/>
          <w:szCs w:val="20"/>
        </w:rPr>
        <w:t>public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0000FF"/>
          <w:sz w:val="20"/>
          <w:szCs w:val="20"/>
        </w:rPr>
        <w:t>class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2B91AF"/>
          <w:sz w:val="20"/>
          <w:szCs w:val="20"/>
        </w:rPr>
        <w:t>Telegram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: ISendMessage</w:t>
      </w:r>
    </w:p>
    <w:p w14:paraId="2105DE98" w14:textId="77777777" w:rsidR="007D372F" w:rsidRPr="00A4106E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{</w:t>
      </w:r>
    </w:p>
    <w:p w14:paraId="7939214A" w14:textId="77777777" w:rsidR="007D372F" w:rsidRPr="00A4106E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</w:t>
      </w:r>
      <w:r w:rsidRPr="00A4106E">
        <w:rPr>
          <w:rFonts w:ascii="Cascadia Mono" w:hAnsi="Cascadia Mono"/>
          <w:color w:val="0000FF"/>
          <w:sz w:val="20"/>
          <w:szCs w:val="20"/>
        </w:rPr>
        <w:t>public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0000FF"/>
          <w:sz w:val="20"/>
          <w:szCs w:val="20"/>
        </w:rPr>
        <w:t>void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Send(</w:t>
      </w:r>
      <w:r w:rsidRPr="00A4106E">
        <w:rPr>
          <w:rFonts w:ascii="Cascadia Mono" w:hAnsi="Cascadia Mono"/>
          <w:color w:val="0000FF"/>
          <w:sz w:val="20"/>
          <w:szCs w:val="20"/>
        </w:rPr>
        <w:t>string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Text)</w:t>
      </w:r>
    </w:p>
    <w:p w14:paraId="1FBF1D4E" w14:textId="77777777" w:rsidR="007D372F" w:rsidRPr="00A4106E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{</w:t>
      </w:r>
    </w:p>
    <w:p w14:paraId="01D3F1E9" w14:textId="77777777" w:rsidR="007D372F" w:rsidRPr="00A4106E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    </w:t>
      </w:r>
      <w:r w:rsidRPr="00A4106E">
        <w:rPr>
          <w:rFonts w:ascii="Cascadia Mono" w:hAnsi="Cascadia Mono"/>
          <w:color w:val="008000"/>
          <w:sz w:val="20"/>
          <w:szCs w:val="20"/>
        </w:rPr>
        <w:t>//</w:t>
      </w:r>
    </w:p>
    <w:p w14:paraId="3AF43071" w14:textId="77777777" w:rsidR="007D372F" w:rsidRPr="00A4106E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    Console.WriteLine(Text);</w:t>
      </w:r>
    </w:p>
    <w:p w14:paraId="44F32CC1" w14:textId="77777777" w:rsidR="007D372F" w:rsidRPr="00A4106E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lastRenderedPageBreak/>
        <w:t xml:space="preserve">            Console.WriteLine(</w:t>
      </w:r>
      <w:r w:rsidRPr="00A4106E">
        <w:rPr>
          <w:rFonts w:ascii="Cascadia Mono" w:hAnsi="Cascadia Mono"/>
          <w:color w:val="A31515"/>
          <w:sz w:val="20"/>
          <w:szCs w:val="20"/>
        </w:rPr>
        <w:t xml:space="preserve">$"Send Message With </w:t>
      </w:r>
      <w:r w:rsidRPr="00A4106E">
        <w:rPr>
          <w:rFonts w:ascii="Cascadia Mono" w:hAnsi="Cascadia Mono"/>
          <w:color w:val="000000"/>
          <w:sz w:val="20"/>
          <w:szCs w:val="20"/>
        </w:rPr>
        <w:t>{nameof(Telegram)}</w:t>
      </w:r>
      <w:r w:rsidRPr="00A4106E">
        <w:rPr>
          <w:rFonts w:ascii="Cascadia Mono" w:hAnsi="Cascadia Mono"/>
          <w:color w:val="A31515"/>
          <w:sz w:val="20"/>
          <w:szCs w:val="20"/>
        </w:rPr>
        <w:t xml:space="preserve">  class...."</w:t>
      </w:r>
      <w:r w:rsidRPr="00A4106E">
        <w:rPr>
          <w:rFonts w:ascii="Cascadia Mono" w:hAnsi="Cascadia Mono"/>
          <w:color w:val="000000"/>
          <w:sz w:val="20"/>
          <w:szCs w:val="20"/>
        </w:rPr>
        <w:t>);</w:t>
      </w:r>
    </w:p>
    <w:p w14:paraId="4008C074" w14:textId="77777777" w:rsidR="007D372F" w:rsidRPr="00A4106E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}</w:t>
      </w:r>
    </w:p>
    <w:p w14:paraId="66D9DD92" w14:textId="0172FF86" w:rsidR="007D372F" w:rsidRPr="00A4106E" w:rsidRDefault="007D372F" w:rsidP="007D372F">
      <w:pPr>
        <w:bidi w:val="0"/>
        <w:rPr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}</w:t>
      </w:r>
    </w:p>
    <w:p w14:paraId="33C179D8" w14:textId="52376094" w:rsidR="007D372F" w:rsidRPr="00A4106E" w:rsidRDefault="007D372F" w:rsidP="007D372F">
      <w:pPr>
        <w:bidi w:val="0"/>
        <w:rPr>
          <w:sz w:val="20"/>
          <w:szCs w:val="20"/>
        </w:rPr>
      </w:pPr>
      <w:r w:rsidRPr="00A4106E">
        <w:rPr>
          <w:sz w:val="20"/>
          <w:szCs w:val="20"/>
        </w:rPr>
        <w:t>……………….</w:t>
      </w:r>
    </w:p>
    <w:p w14:paraId="36F14C0E" w14:textId="77777777" w:rsidR="007D372F" w:rsidRPr="00A4106E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FF"/>
          <w:sz w:val="20"/>
          <w:szCs w:val="20"/>
        </w:rPr>
        <w:t>public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0000FF"/>
          <w:sz w:val="20"/>
          <w:szCs w:val="20"/>
        </w:rPr>
        <w:t>class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2B91AF"/>
          <w:sz w:val="20"/>
          <w:szCs w:val="20"/>
        </w:rPr>
        <w:t>Whatsapp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: ISendMessage</w:t>
      </w:r>
    </w:p>
    <w:p w14:paraId="61FF893B" w14:textId="77777777" w:rsidR="007D372F" w:rsidRPr="00A4106E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{</w:t>
      </w:r>
    </w:p>
    <w:p w14:paraId="2340759A" w14:textId="77777777" w:rsidR="007D372F" w:rsidRPr="00A4106E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</w:t>
      </w:r>
      <w:r w:rsidRPr="00A4106E">
        <w:rPr>
          <w:rFonts w:ascii="Cascadia Mono" w:hAnsi="Cascadia Mono"/>
          <w:color w:val="0000FF"/>
          <w:sz w:val="20"/>
          <w:szCs w:val="20"/>
        </w:rPr>
        <w:t>public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0000FF"/>
          <w:sz w:val="20"/>
          <w:szCs w:val="20"/>
        </w:rPr>
        <w:t>void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Send(</w:t>
      </w:r>
      <w:r w:rsidRPr="00A4106E">
        <w:rPr>
          <w:rFonts w:ascii="Cascadia Mono" w:hAnsi="Cascadia Mono"/>
          <w:color w:val="0000FF"/>
          <w:sz w:val="20"/>
          <w:szCs w:val="20"/>
        </w:rPr>
        <w:t>string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Text)</w:t>
      </w:r>
    </w:p>
    <w:p w14:paraId="7AEC4E43" w14:textId="77777777" w:rsidR="007D372F" w:rsidRPr="00A4106E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{</w:t>
      </w:r>
    </w:p>
    <w:p w14:paraId="56835ED1" w14:textId="77777777" w:rsidR="007D372F" w:rsidRPr="00A4106E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    Console.WriteLine(Text);</w:t>
      </w:r>
    </w:p>
    <w:p w14:paraId="08D96925" w14:textId="77777777" w:rsidR="007D372F" w:rsidRPr="00A4106E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    Console.WriteLine(</w:t>
      </w:r>
      <w:r w:rsidRPr="00A4106E">
        <w:rPr>
          <w:rFonts w:ascii="Cascadia Mono" w:hAnsi="Cascadia Mono"/>
          <w:color w:val="A31515"/>
          <w:sz w:val="20"/>
          <w:szCs w:val="20"/>
        </w:rPr>
        <w:t xml:space="preserve">$"Send Message With </w:t>
      </w:r>
      <w:r w:rsidRPr="00A4106E">
        <w:rPr>
          <w:rFonts w:ascii="Cascadia Mono" w:hAnsi="Cascadia Mono"/>
          <w:color w:val="000000"/>
          <w:sz w:val="20"/>
          <w:szCs w:val="20"/>
        </w:rPr>
        <w:t>{nameof(Whatsapp)}</w:t>
      </w:r>
      <w:r w:rsidRPr="00A4106E">
        <w:rPr>
          <w:rFonts w:ascii="Cascadia Mono" w:hAnsi="Cascadia Mono"/>
          <w:color w:val="A31515"/>
          <w:sz w:val="20"/>
          <w:szCs w:val="20"/>
        </w:rPr>
        <w:t xml:space="preserve">  class...."</w:t>
      </w:r>
      <w:r w:rsidRPr="00A4106E">
        <w:rPr>
          <w:rFonts w:ascii="Cascadia Mono" w:hAnsi="Cascadia Mono"/>
          <w:color w:val="000000"/>
          <w:sz w:val="20"/>
          <w:szCs w:val="20"/>
        </w:rPr>
        <w:t>);</w:t>
      </w:r>
    </w:p>
    <w:p w14:paraId="17A37587" w14:textId="77777777" w:rsidR="007D372F" w:rsidRPr="00A4106E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}</w:t>
      </w:r>
    </w:p>
    <w:p w14:paraId="3180F64B" w14:textId="54CB62BF" w:rsidR="007D372F" w:rsidRPr="00A4106E" w:rsidRDefault="007D372F" w:rsidP="007D372F">
      <w:pPr>
        <w:bidi w:val="0"/>
        <w:rPr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}</w:t>
      </w:r>
    </w:p>
    <w:p w14:paraId="797151E3" w14:textId="77777777" w:rsidR="00A5481F" w:rsidRPr="00A4106E" w:rsidRDefault="00A5481F" w:rsidP="00A5481F">
      <w:pPr>
        <w:bidi w:val="0"/>
        <w:rPr>
          <w:sz w:val="20"/>
          <w:szCs w:val="20"/>
        </w:rPr>
      </w:pPr>
      <w:r w:rsidRPr="00A4106E">
        <w:rPr>
          <w:sz w:val="20"/>
          <w:szCs w:val="20"/>
        </w:rPr>
        <w:t>…………….</w:t>
      </w:r>
    </w:p>
    <w:p w14:paraId="0B5F684E" w14:textId="2CCF0DA2" w:rsidR="00A5481F" w:rsidRPr="00A4106E" w:rsidRDefault="00A5481F" w:rsidP="00A5481F">
      <w:pPr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 xml:space="preserve">در اینجا از الگوری </w:t>
      </w:r>
      <w:r w:rsidRPr="00A4106E">
        <w:rPr>
          <w:sz w:val="20"/>
          <w:szCs w:val="20"/>
        </w:rPr>
        <w:t>adapter</w:t>
      </w:r>
      <w:r w:rsidRPr="00A4106E">
        <w:rPr>
          <w:rFonts w:hint="cs"/>
          <w:sz w:val="20"/>
          <w:szCs w:val="20"/>
          <w:rtl/>
        </w:rPr>
        <w:t xml:space="preserve"> استفاده میکنیم  در روش های قبلی خودمان پیاده سازی کرده ایم ولی در اینجا از کلاس </w:t>
      </w:r>
      <w:r w:rsidRPr="00A4106E">
        <w:rPr>
          <w:rFonts w:ascii="Cascadia Mono" w:hAnsi="Cascadia Mono"/>
          <w:color w:val="000000"/>
          <w:sz w:val="20"/>
          <w:szCs w:val="20"/>
        </w:rPr>
        <w:t>GmailServiceGoogle</w:t>
      </w:r>
      <w:r w:rsidRPr="00A4106E">
        <w:rPr>
          <w:rFonts w:hint="cs"/>
          <w:sz w:val="20"/>
          <w:szCs w:val="20"/>
          <w:rtl/>
        </w:rPr>
        <w:t xml:space="preserve"> که قبلا نوشته شده استفاده میکنیم </w:t>
      </w:r>
    </w:p>
    <w:p w14:paraId="66312F1B" w14:textId="77777777" w:rsidR="00A5481F" w:rsidRPr="00A4106E" w:rsidRDefault="00A5481F" w:rsidP="00A5481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FF"/>
          <w:sz w:val="20"/>
          <w:szCs w:val="20"/>
        </w:rPr>
        <w:t>public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0000FF"/>
          <w:sz w:val="20"/>
          <w:szCs w:val="20"/>
        </w:rPr>
        <w:t>class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2B91AF"/>
          <w:sz w:val="20"/>
          <w:szCs w:val="20"/>
        </w:rPr>
        <w:t>GmailAdapter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: ISendMessage</w:t>
      </w:r>
    </w:p>
    <w:p w14:paraId="07E9168C" w14:textId="77777777" w:rsidR="00A5481F" w:rsidRPr="00A4106E" w:rsidRDefault="00A5481F" w:rsidP="00A5481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{</w:t>
      </w:r>
    </w:p>
    <w:p w14:paraId="1412B661" w14:textId="77777777" w:rsidR="00A5481F" w:rsidRPr="00A4106E" w:rsidRDefault="00A5481F" w:rsidP="00A5481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GmailServiceGoogle gmailService = </w:t>
      </w:r>
      <w:r w:rsidRPr="00A4106E">
        <w:rPr>
          <w:rFonts w:ascii="Cascadia Mono" w:hAnsi="Cascadia Mono"/>
          <w:color w:val="0000FF"/>
          <w:sz w:val="20"/>
          <w:szCs w:val="20"/>
        </w:rPr>
        <w:t>new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GmailServiceGoogle();</w:t>
      </w:r>
    </w:p>
    <w:p w14:paraId="2CEB5F96" w14:textId="77777777" w:rsidR="00A5481F" w:rsidRPr="00A4106E" w:rsidRDefault="00A5481F" w:rsidP="00A5481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</w:t>
      </w:r>
      <w:r w:rsidRPr="00A4106E">
        <w:rPr>
          <w:rFonts w:ascii="Cascadia Mono" w:hAnsi="Cascadia Mono"/>
          <w:color w:val="0000FF"/>
          <w:sz w:val="20"/>
          <w:szCs w:val="20"/>
        </w:rPr>
        <w:t>public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0000FF"/>
          <w:sz w:val="20"/>
          <w:szCs w:val="20"/>
        </w:rPr>
        <w:t>void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Send(</w:t>
      </w:r>
      <w:r w:rsidRPr="00A4106E">
        <w:rPr>
          <w:rFonts w:ascii="Cascadia Mono" w:hAnsi="Cascadia Mono"/>
          <w:color w:val="0000FF"/>
          <w:sz w:val="20"/>
          <w:szCs w:val="20"/>
        </w:rPr>
        <w:t>string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Text)</w:t>
      </w:r>
    </w:p>
    <w:p w14:paraId="5CBEC7BF" w14:textId="77777777" w:rsidR="00A5481F" w:rsidRPr="00A4106E" w:rsidRDefault="00A5481F" w:rsidP="00A5481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{</w:t>
      </w:r>
    </w:p>
    <w:p w14:paraId="1E01C474" w14:textId="77777777" w:rsidR="00A5481F" w:rsidRPr="00A4106E" w:rsidRDefault="00A5481F" w:rsidP="00A5481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    gmailService.SendMail(Text);</w:t>
      </w:r>
    </w:p>
    <w:p w14:paraId="44DA565B" w14:textId="77777777" w:rsidR="00A5481F" w:rsidRPr="00A4106E" w:rsidRDefault="00A5481F" w:rsidP="00A5481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}</w:t>
      </w:r>
    </w:p>
    <w:p w14:paraId="072FAE17" w14:textId="77777777" w:rsidR="00A5481F" w:rsidRPr="00A4106E" w:rsidRDefault="00A5481F" w:rsidP="00A5481F">
      <w:pPr>
        <w:bidi w:val="0"/>
        <w:rPr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}</w:t>
      </w:r>
    </w:p>
    <w:p w14:paraId="19980E82" w14:textId="77777777" w:rsidR="00A5481F" w:rsidRPr="00A4106E" w:rsidRDefault="00A5481F" w:rsidP="00A5481F">
      <w:pPr>
        <w:bidi w:val="0"/>
        <w:rPr>
          <w:sz w:val="20"/>
          <w:szCs w:val="20"/>
        </w:rPr>
      </w:pPr>
    </w:p>
    <w:p w14:paraId="47997494" w14:textId="5E1B774B" w:rsidR="007D372F" w:rsidRPr="00A4106E" w:rsidRDefault="007D372F" w:rsidP="007D372F">
      <w:pPr>
        <w:bidi w:val="0"/>
        <w:rPr>
          <w:sz w:val="20"/>
          <w:szCs w:val="20"/>
        </w:rPr>
      </w:pPr>
      <w:r w:rsidRPr="00A4106E">
        <w:rPr>
          <w:sz w:val="20"/>
          <w:szCs w:val="20"/>
        </w:rPr>
        <w:t>……………..</w:t>
      </w:r>
    </w:p>
    <w:p w14:paraId="5EBC6BDC" w14:textId="4B8169F0" w:rsidR="00890315" w:rsidRPr="00A4106E" w:rsidRDefault="00890315" w:rsidP="00890315">
      <w:pPr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 xml:space="preserve">روش اشتباه این است که بصورت زیر پیاده سازی کنیم </w:t>
      </w:r>
      <w:r w:rsidR="00C827AA" w:rsidRPr="00A4106E">
        <w:rPr>
          <w:rFonts w:hint="cs"/>
          <w:sz w:val="20"/>
          <w:szCs w:val="20"/>
          <w:rtl/>
        </w:rPr>
        <w:t xml:space="preserve">و باعث بی نظمی کد ها میشود </w:t>
      </w:r>
    </w:p>
    <w:p w14:paraId="147B0013" w14:textId="77777777" w:rsidR="00890315" w:rsidRPr="00A4106E" w:rsidRDefault="00890315" w:rsidP="00890315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GmailService.GmailServiceGoogle gmailServiceGoogle = </w:t>
      </w:r>
      <w:r w:rsidRPr="00A4106E">
        <w:rPr>
          <w:rFonts w:ascii="Cascadia Mono" w:hAnsi="Cascadia Mono"/>
          <w:color w:val="0000FF"/>
          <w:sz w:val="20"/>
          <w:szCs w:val="20"/>
        </w:rPr>
        <w:t>new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GmailService.GmailServiceGoogle();</w:t>
      </w:r>
    </w:p>
    <w:p w14:paraId="76365B10" w14:textId="7EF2293C" w:rsidR="00890315" w:rsidRPr="00A4106E" w:rsidRDefault="00890315" w:rsidP="00890315">
      <w:pPr>
        <w:bidi w:val="0"/>
        <w:rPr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gmailServiceGoogle.SendMail(</w:t>
      </w:r>
      <w:r w:rsidRPr="00A4106E">
        <w:rPr>
          <w:rFonts w:ascii="Cascadia Mono" w:hAnsi="Cascadia Mono"/>
          <w:color w:val="A31515"/>
          <w:sz w:val="20"/>
          <w:szCs w:val="20"/>
        </w:rPr>
        <w:t>"test message"</w:t>
      </w:r>
      <w:r w:rsidRPr="00A4106E">
        <w:rPr>
          <w:rFonts w:ascii="Cascadia Mono" w:hAnsi="Cascadia Mono"/>
          <w:color w:val="000000"/>
          <w:sz w:val="20"/>
          <w:szCs w:val="20"/>
        </w:rPr>
        <w:t>);</w:t>
      </w:r>
    </w:p>
    <w:p w14:paraId="1D5C749B" w14:textId="77777777" w:rsidR="00890315" w:rsidRPr="00A4106E" w:rsidRDefault="00890315" w:rsidP="00890315">
      <w:pPr>
        <w:bidi w:val="0"/>
        <w:rPr>
          <w:sz w:val="20"/>
          <w:szCs w:val="20"/>
        </w:rPr>
      </w:pPr>
    </w:p>
    <w:p w14:paraId="10FEDCAF" w14:textId="565B87B1" w:rsidR="00890315" w:rsidRPr="00A4106E" w:rsidRDefault="00890315" w:rsidP="00890315">
      <w:pPr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>...........</w:t>
      </w:r>
    </w:p>
    <w:p w14:paraId="540A3315" w14:textId="77777777" w:rsidR="007D372F" w:rsidRPr="00A4106E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FF"/>
          <w:sz w:val="20"/>
          <w:szCs w:val="20"/>
        </w:rPr>
        <w:t>class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2B91AF"/>
          <w:sz w:val="20"/>
          <w:szCs w:val="20"/>
        </w:rPr>
        <w:t>Program</w:t>
      </w:r>
    </w:p>
    <w:p w14:paraId="265691D2" w14:textId="77777777" w:rsidR="007D372F" w:rsidRPr="00A4106E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{</w:t>
      </w:r>
    </w:p>
    <w:p w14:paraId="6224F7B5" w14:textId="77777777" w:rsidR="007D372F" w:rsidRPr="00A4106E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</w:t>
      </w:r>
      <w:r w:rsidRPr="00A4106E">
        <w:rPr>
          <w:rFonts w:ascii="Cascadia Mono" w:hAnsi="Cascadia Mono"/>
          <w:color w:val="0000FF"/>
          <w:sz w:val="20"/>
          <w:szCs w:val="20"/>
        </w:rPr>
        <w:t>static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/>
          <w:color w:val="0000FF"/>
          <w:sz w:val="20"/>
          <w:szCs w:val="20"/>
        </w:rPr>
        <w:t>void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Main(</w:t>
      </w:r>
      <w:r w:rsidRPr="00A4106E">
        <w:rPr>
          <w:rFonts w:ascii="Cascadia Mono" w:hAnsi="Cascadia Mono"/>
          <w:color w:val="0000FF"/>
          <w:sz w:val="20"/>
          <w:szCs w:val="20"/>
        </w:rPr>
        <w:t>string</w:t>
      </w:r>
      <w:r w:rsidRPr="00A4106E">
        <w:rPr>
          <w:rFonts w:ascii="Cascadia Mono" w:hAnsi="Cascadia Mono"/>
          <w:color w:val="000000"/>
          <w:sz w:val="20"/>
          <w:szCs w:val="20"/>
        </w:rPr>
        <w:t>[] args)</w:t>
      </w:r>
    </w:p>
    <w:p w14:paraId="3F3FD377" w14:textId="77777777" w:rsidR="007D372F" w:rsidRPr="00A4106E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{</w:t>
      </w:r>
    </w:p>
    <w:p w14:paraId="0EA0479D" w14:textId="77777777" w:rsidR="007D372F" w:rsidRPr="00A4106E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    ISendMessage telegram = </w:t>
      </w:r>
      <w:r w:rsidRPr="00A4106E">
        <w:rPr>
          <w:rFonts w:ascii="Cascadia Mono" w:hAnsi="Cascadia Mono"/>
          <w:color w:val="0000FF"/>
          <w:sz w:val="20"/>
          <w:szCs w:val="20"/>
        </w:rPr>
        <w:t>new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Telegram();</w:t>
      </w:r>
    </w:p>
    <w:p w14:paraId="35E7FB2C" w14:textId="77777777" w:rsidR="007D372F" w:rsidRPr="00A4106E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    telegram.Send(</w:t>
      </w:r>
      <w:r w:rsidRPr="00A4106E">
        <w:rPr>
          <w:rFonts w:ascii="Cascadia Mono" w:hAnsi="Cascadia Mono"/>
          <w:color w:val="A31515"/>
          <w:sz w:val="20"/>
          <w:szCs w:val="20"/>
        </w:rPr>
        <w:t>"my test message"</w:t>
      </w:r>
      <w:r w:rsidRPr="00A4106E">
        <w:rPr>
          <w:rFonts w:ascii="Cascadia Mono" w:hAnsi="Cascadia Mono"/>
          <w:color w:val="000000"/>
          <w:sz w:val="20"/>
          <w:szCs w:val="20"/>
        </w:rPr>
        <w:t>);</w:t>
      </w:r>
    </w:p>
    <w:p w14:paraId="1F9B961C" w14:textId="77777777" w:rsidR="007D372F" w:rsidRPr="00A4106E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</w:p>
    <w:p w14:paraId="2EDA82D2" w14:textId="77777777" w:rsidR="007D372F" w:rsidRPr="00A4106E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    ISendMessage whatsapp = </w:t>
      </w:r>
      <w:r w:rsidRPr="00A4106E">
        <w:rPr>
          <w:rFonts w:ascii="Cascadia Mono" w:hAnsi="Cascadia Mono"/>
          <w:color w:val="0000FF"/>
          <w:sz w:val="20"/>
          <w:szCs w:val="20"/>
        </w:rPr>
        <w:t>new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Whatsapp();</w:t>
      </w:r>
    </w:p>
    <w:p w14:paraId="0FD9732E" w14:textId="77777777" w:rsidR="007D372F" w:rsidRPr="00A4106E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    whatsapp.Send(</w:t>
      </w:r>
      <w:r w:rsidRPr="00A4106E">
        <w:rPr>
          <w:rFonts w:ascii="Cascadia Mono" w:hAnsi="Cascadia Mono"/>
          <w:color w:val="A31515"/>
          <w:sz w:val="20"/>
          <w:szCs w:val="20"/>
        </w:rPr>
        <w:t>"my message"</w:t>
      </w:r>
      <w:r w:rsidRPr="00A4106E">
        <w:rPr>
          <w:rFonts w:ascii="Cascadia Mono" w:hAnsi="Cascadia Mono"/>
          <w:color w:val="000000"/>
          <w:sz w:val="20"/>
          <w:szCs w:val="20"/>
        </w:rPr>
        <w:t>);</w:t>
      </w:r>
    </w:p>
    <w:p w14:paraId="24246ABA" w14:textId="77777777" w:rsidR="007D372F" w:rsidRPr="00A4106E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</w:p>
    <w:p w14:paraId="241F3232" w14:textId="77777777" w:rsidR="007D372F" w:rsidRPr="00A4106E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    </w:t>
      </w:r>
      <w:r w:rsidRPr="00A4106E">
        <w:rPr>
          <w:rFonts w:ascii="Cascadia Mono" w:hAnsi="Cascadia Mono"/>
          <w:color w:val="008000"/>
          <w:sz w:val="20"/>
          <w:szCs w:val="20"/>
        </w:rPr>
        <w:t>//GmailService.GmailServiceGoogle gmailServiceGoogle = new GmailService.GmailServiceGoogle();</w:t>
      </w:r>
    </w:p>
    <w:p w14:paraId="5BD56CB9" w14:textId="77777777" w:rsidR="007D372F" w:rsidRPr="00A4106E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    </w:t>
      </w:r>
      <w:r w:rsidRPr="00A4106E">
        <w:rPr>
          <w:rFonts w:ascii="Cascadia Mono" w:hAnsi="Cascadia Mono"/>
          <w:color w:val="008000"/>
          <w:sz w:val="20"/>
          <w:szCs w:val="20"/>
        </w:rPr>
        <w:t>//gmailServiceGoogle.SendMail("test message");</w:t>
      </w:r>
    </w:p>
    <w:p w14:paraId="25B8D6C4" w14:textId="77777777" w:rsidR="007D372F" w:rsidRPr="00A4106E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</w:p>
    <w:p w14:paraId="3F13E3B6" w14:textId="77777777" w:rsidR="007D372F" w:rsidRPr="00A4106E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    ISendMessage gmail = </w:t>
      </w:r>
      <w:r w:rsidRPr="00A4106E">
        <w:rPr>
          <w:rFonts w:ascii="Cascadia Mono" w:hAnsi="Cascadia Mono"/>
          <w:color w:val="0000FF"/>
          <w:sz w:val="20"/>
          <w:szCs w:val="20"/>
        </w:rPr>
        <w:t>new</w:t>
      </w:r>
      <w:r w:rsidRPr="00A4106E">
        <w:rPr>
          <w:rFonts w:ascii="Cascadia Mono" w:hAnsi="Cascadia Mono"/>
          <w:color w:val="000000"/>
          <w:sz w:val="20"/>
          <w:szCs w:val="20"/>
        </w:rPr>
        <w:t xml:space="preserve"> GmailAdapter();</w:t>
      </w:r>
    </w:p>
    <w:p w14:paraId="79139408" w14:textId="77777777" w:rsidR="007D372F" w:rsidRPr="00A4106E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    gmail.Send(</w:t>
      </w:r>
      <w:r w:rsidRPr="00A4106E">
        <w:rPr>
          <w:rFonts w:ascii="Cascadia Mono" w:hAnsi="Cascadia Mono"/>
          <w:color w:val="A31515"/>
          <w:sz w:val="20"/>
          <w:szCs w:val="20"/>
        </w:rPr>
        <w:t>"my test message "</w:t>
      </w:r>
      <w:r w:rsidRPr="00A4106E">
        <w:rPr>
          <w:rFonts w:ascii="Cascadia Mono" w:hAnsi="Cascadia Mono"/>
          <w:color w:val="000000"/>
          <w:sz w:val="20"/>
          <w:szCs w:val="20"/>
        </w:rPr>
        <w:t>);</w:t>
      </w:r>
    </w:p>
    <w:p w14:paraId="7F22EBB7" w14:textId="77777777" w:rsidR="007D372F" w:rsidRPr="00A4106E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</w:p>
    <w:p w14:paraId="79B9D293" w14:textId="77777777" w:rsidR="007D372F" w:rsidRPr="00A4106E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    Console.ReadLine();</w:t>
      </w:r>
    </w:p>
    <w:p w14:paraId="68D03E6C" w14:textId="77777777" w:rsidR="007D372F" w:rsidRPr="00A4106E" w:rsidRDefault="007D372F" w:rsidP="007D372F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/>
          <w:color w:val="000000"/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    }</w:t>
      </w:r>
    </w:p>
    <w:p w14:paraId="3648549F" w14:textId="3ECA0AEF" w:rsidR="00C827AA" w:rsidRPr="00A4106E" w:rsidRDefault="007D372F" w:rsidP="007D372F">
      <w:pPr>
        <w:bidi w:val="0"/>
        <w:rPr>
          <w:sz w:val="20"/>
          <w:szCs w:val="20"/>
        </w:rPr>
      </w:pPr>
      <w:r w:rsidRPr="00A4106E">
        <w:rPr>
          <w:rFonts w:ascii="Cascadia Mono" w:hAnsi="Cascadia Mono"/>
          <w:color w:val="000000"/>
          <w:sz w:val="20"/>
          <w:szCs w:val="20"/>
        </w:rPr>
        <w:t xml:space="preserve">    }</w:t>
      </w:r>
    </w:p>
    <w:p w14:paraId="68123821" w14:textId="7BEB569A" w:rsidR="00C827AA" w:rsidRPr="00A4106E" w:rsidRDefault="00C827AA" w:rsidP="00C827AA">
      <w:pPr>
        <w:bidi w:val="0"/>
        <w:rPr>
          <w:sz w:val="20"/>
          <w:szCs w:val="20"/>
        </w:rPr>
      </w:pPr>
    </w:p>
    <w:p w14:paraId="0E664351" w14:textId="04B4D1CC" w:rsidR="007D372F" w:rsidRPr="00A4106E" w:rsidRDefault="00C827AA" w:rsidP="00C827AA">
      <w:pPr>
        <w:bidi w:val="0"/>
        <w:jc w:val="right"/>
        <w:rPr>
          <w:sz w:val="20"/>
          <w:szCs w:val="20"/>
        </w:rPr>
      </w:pPr>
      <w:r w:rsidRPr="00A4106E">
        <w:rPr>
          <w:sz w:val="20"/>
          <w:szCs w:val="20"/>
        </w:rPr>
        <w:t>……………..</w:t>
      </w:r>
    </w:p>
    <w:p w14:paraId="27E14219" w14:textId="14C2B31C" w:rsidR="00C827AA" w:rsidRPr="00A4106E" w:rsidRDefault="008D59EA" w:rsidP="00C827AA">
      <w:pPr>
        <w:pStyle w:val="Heading3"/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>نکات الگو</w:t>
      </w:r>
      <w:r w:rsidR="00C827AA" w:rsidRPr="00A4106E">
        <w:rPr>
          <w:rFonts w:hint="cs"/>
          <w:sz w:val="20"/>
          <w:szCs w:val="20"/>
          <w:rtl/>
        </w:rPr>
        <w:t xml:space="preserve">ی </w:t>
      </w:r>
      <w:r w:rsidR="00C827AA" w:rsidRPr="00A4106E">
        <w:rPr>
          <w:sz w:val="20"/>
          <w:szCs w:val="20"/>
        </w:rPr>
        <w:t>Adapter</w:t>
      </w:r>
    </w:p>
    <w:p w14:paraId="0C5DE469" w14:textId="6B2BE2DC" w:rsidR="006729E1" w:rsidRPr="00A4106E" w:rsidRDefault="006729E1" w:rsidP="006729E1">
      <w:pPr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 xml:space="preserve">نباید در روش </w:t>
      </w:r>
      <w:r w:rsidRPr="00A4106E">
        <w:rPr>
          <w:sz w:val="20"/>
          <w:szCs w:val="20"/>
        </w:rPr>
        <w:t>object adapter</w:t>
      </w:r>
      <w:r w:rsidRPr="00A4106E">
        <w:rPr>
          <w:rFonts w:hint="cs"/>
          <w:sz w:val="20"/>
          <w:szCs w:val="20"/>
          <w:rtl/>
        </w:rPr>
        <w:t xml:space="preserve"> بصورت مستقیم نمونه سازی را انجام داد </w:t>
      </w:r>
      <w:r w:rsidR="00C70216" w:rsidRPr="00A4106E">
        <w:rPr>
          <w:rFonts w:hint="cs"/>
          <w:sz w:val="20"/>
          <w:szCs w:val="20"/>
          <w:rtl/>
        </w:rPr>
        <w:t xml:space="preserve">. چونکه یک اتصال محکم بین </w:t>
      </w:r>
      <w:r w:rsidR="00C70216" w:rsidRPr="00A4106E">
        <w:rPr>
          <w:sz w:val="20"/>
          <w:szCs w:val="20"/>
        </w:rPr>
        <w:t>dapter , adaptee</w:t>
      </w:r>
      <w:r w:rsidR="00C70216" w:rsidRPr="00A4106E">
        <w:rPr>
          <w:rFonts w:hint="cs"/>
          <w:sz w:val="20"/>
          <w:szCs w:val="20"/>
          <w:rtl/>
        </w:rPr>
        <w:t xml:space="preserve"> ایجاد میشود </w:t>
      </w:r>
    </w:p>
    <w:p w14:paraId="0DAAF881" w14:textId="62C3A9B8" w:rsidR="00C70216" w:rsidRPr="00A4106E" w:rsidRDefault="00C70216" w:rsidP="007F6567">
      <w:pPr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lastRenderedPageBreak/>
        <w:t xml:space="preserve">برای دوری از اتصال محکم بهتر است از تکنیک های </w:t>
      </w:r>
      <w:r w:rsidR="007F6567" w:rsidRPr="00A4106E">
        <w:rPr>
          <w:sz w:val="20"/>
          <w:szCs w:val="20"/>
        </w:rPr>
        <w:t>DI</w:t>
      </w:r>
      <w:r w:rsidRPr="00A4106E">
        <w:rPr>
          <w:rFonts w:hint="cs"/>
          <w:sz w:val="20"/>
          <w:szCs w:val="20"/>
          <w:rtl/>
        </w:rPr>
        <w:t xml:space="preserve"> استفاده کنیم که نمونه س</w:t>
      </w:r>
      <w:r w:rsidR="00EC76F8" w:rsidRPr="00A4106E">
        <w:rPr>
          <w:rFonts w:hint="cs"/>
          <w:sz w:val="20"/>
          <w:szCs w:val="20"/>
          <w:rtl/>
        </w:rPr>
        <w:t>ازی توسط خود کلاس انجام نشود و توسط دیگری نمونه سازی انجام میشود و در اختیار ما</w:t>
      </w:r>
      <w:r w:rsidR="000F3262" w:rsidRPr="00A4106E">
        <w:rPr>
          <w:rFonts w:hint="cs"/>
          <w:sz w:val="20"/>
          <w:szCs w:val="20"/>
          <w:rtl/>
        </w:rPr>
        <w:t xml:space="preserve"> بصورت </w:t>
      </w:r>
      <w:r w:rsidR="000F3262" w:rsidRPr="00A4106E">
        <w:rPr>
          <w:sz w:val="20"/>
          <w:szCs w:val="20"/>
        </w:rPr>
        <w:t>Constructor</w:t>
      </w:r>
      <w:r w:rsidR="00EC76F8" w:rsidRPr="00A4106E">
        <w:rPr>
          <w:rFonts w:hint="cs"/>
          <w:sz w:val="20"/>
          <w:szCs w:val="20"/>
          <w:rtl/>
        </w:rPr>
        <w:t xml:space="preserve"> قرار میگیرد </w:t>
      </w:r>
      <w:r w:rsidR="000F3262" w:rsidRPr="00A4106E">
        <w:rPr>
          <w:rFonts w:hint="cs"/>
          <w:sz w:val="20"/>
          <w:szCs w:val="20"/>
          <w:rtl/>
        </w:rPr>
        <w:t>.و یا میتو</w:t>
      </w:r>
      <w:r w:rsidR="00EC76F8" w:rsidRPr="00A4106E">
        <w:rPr>
          <w:rFonts w:hint="cs"/>
          <w:sz w:val="20"/>
          <w:szCs w:val="20"/>
          <w:rtl/>
        </w:rPr>
        <w:t xml:space="preserve">ان از الگوری </w:t>
      </w:r>
      <w:r w:rsidR="00EC76F8" w:rsidRPr="00A4106E">
        <w:rPr>
          <w:sz w:val="20"/>
          <w:szCs w:val="20"/>
        </w:rPr>
        <w:t>factory method</w:t>
      </w:r>
      <w:r w:rsidR="00EC76F8" w:rsidRPr="00A4106E">
        <w:rPr>
          <w:rFonts w:hint="cs"/>
          <w:sz w:val="20"/>
          <w:szCs w:val="20"/>
          <w:rtl/>
        </w:rPr>
        <w:t xml:space="preserve"> نیز استفاده کرد  </w:t>
      </w:r>
    </w:p>
    <w:p w14:paraId="192FBB68" w14:textId="77777777" w:rsidR="00C70216" w:rsidRPr="00A4106E" w:rsidRDefault="00C70216" w:rsidP="006729E1">
      <w:pPr>
        <w:rPr>
          <w:sz w:val="20"/>
          <w:szCs w:val="20"/>
          <w:rtl/>
        </w:rPr>
      </w:pPr>
    </w:p>
    <w:p w14:paraId="298101F0" w14:textId="13D922C0" w:rsidR="00C827AA" w:rsidRPr="00A4106E" w:rsidRDefault="00C827AA" w:rsidP="00C827AA">
      <w:pPr>
        <w:bidi w:val="0"/>
        <w:jc w:val="right"/>
        <w:rPr>
          <w:sz w:val="20"/>
          <w:szCs w:val="20"/>
          <w:rtl/>
        </w:rPr>
      </w:pPr>
    </w:p>
    <w:p w14:paraId="0C16D447" w14:textId="71F700EF" w:rsidR="008D59EA" w:rsidRPr="00A4106E" w:rsidRDefault="0009264F" w:rsidP="008D59EA">
      <w:pPr>
        <w:bidi w:val="0"/>
        <w:jc w:val="right"/>
        <w:rPr>
          <w:sz w:val="20"/>
          <w:szCs w:val="20"/>
        </w:rPr>
      </w:pPr>
      <w:r w:rsidRPr="00A4106E">
        <w:rPr>
          <w:noProof/>
          <w:sz w:val="20"/>
          <w:szCs w:val="20"/>
          <w:lang w:bidi="ar-SA"/>
        </w:rPr>
        <w:drawing>
          <wp:inline distT="0" distB="0" distL="0" distR="0" wp14:anchorId="191E0D45" wp14:editId="1FB15AD9">
            <wp:extent cx="7200900" cy="272605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2726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70E72" w14:textId="4E92CEF9" w:rsidR="0009264F" w:rsidRPr="00A4106E" w:rsidRDefault="0009264F" w:rsidP="0009264F">
      <w:pPr>
        <w:bidi w:val="0"/>
        <w:jc w:val="right"/>
        <w:rPr>
          <w:sz w:val="20"/>
          <w:szCs w:val="20"/>
        </w:rPr>
      </w:pPr>
      <w:r w:rsidRPr="00A4106E">
        <w:rPr>
          <w:rFonts w:hint="cs"/>
          <w:sz w:val="20"/>
          <w:szCs w:val="20"/>
          <w:rtl/>
        </w:rPr>
        <w:t>........................................</w:t>
      </w:r>
    </w:p>
    <w:p w14:paraId="711B0ED4" w14:textId="77777777" w:rsidR="0009264F" w:rsidRPr="00A4106E" w:rsidRDefault="0009264F" w:rsidP="0009264F">
      <w:pPr>
        <w:bidi w:val="0"/>
        <w:jc w:val="right"/>
        <w:rPr>
          <w:sz w:val="20"/>
          <w:szCs w:val="20"/>
        </w:rPr>
      </w:pPr>
    </w:p>
    <w:p w14:paraId="44D1FA01" w14:textId="1081931E" w:rsidR="0009264F" w:rsidRPr="00A4106E" w:rsidRDefault="0009264F" w:rsidP="0009264F">
      <w:pPr>
        <w:pStyle w:val="Heading3"/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 xml:space="preserve">مزایا و معایب الگوی </w:t>
      </w:r>
      <w:r w:rsidRPr="00A4106E">
        <w:rPr>
          <w:sz w:val="20"/>
          <w:szCs w:val="20"/>
        </w:rPr>
        <w:t>Adapter</w:t>
      </w:r>
    </w:p>
    <w:p w14:paraId="55F59D0B" w14:textId="36682F09" w:rsidR="00A83003" w:rsidRPr="00A4106E" w:rsidRDefault="00A83003" w:rsidP="00A83003">
      <w:pPr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 xml:space="preserve">افزایش پیچیدگی کد منظور نوشتن کد های بیشتر هستش که بصورت غیر مستقیم کال میکنیم </w:t>
      </w:r>
    </w:p>
    <w:p w14:paraId="2BEBC351" w14:textId="769411F6" w:rsidR="0009264F" w:rsidRPr="00A4106E" w:rsidRDefault="006729E1" w:rsidP="0009264F">
      <w:pPr>
        <w:rPr>
          <w:sz w:val="20"/>
          <w:szCs w:val="20"/>
          <w:rtl/>
        </w:rPr>
      </w:pPr>
      <w:r w:rsidRPr="00A4106E">
        <w:rPr>
          <w:noProof/>
          <w:sz w:val="20"/>
          <w:szCs w:val="20"/>
          <w:lang w:bidi="ar-SA"/>
        </w:rPr>
        <w:drawing>
          <wp:inline distT="0" distB="0" distL="0" distR="0" wp14:anchorId="29820E05" wp14:editId="5532B125">
            <wp:extent cx="7200900" cy="3576320"/>
            <wp:effectExtent l="0" t="0" r="0" b="508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8EB79" w14:textId="77777777" w:rsidR="0009264F" w:rsidRPr="00A4106E" w:rsidRDefault="0009264F" w:rsidP="0009264F">
      <w:pPr>
        <w:rPr>
          <w:sz w:val="20"/>
          <w:szCs w:val="20"/>
        </w:rPr>
      </w:pPr>
    </w:p>
    <w:p w14:paraId="0E0446B8" w14:textId="5EE9D0C3" w:rsidR="0009264F" w:rsidRPr="00A4106E" w:rsidRDefault="004B1DCB" w:rsidP="0009264F">
      <w:pPr>
        <w:bidi w:val="0"/>
        <w:jc w:val="right"/>
        <w:rPr>
          <w:sz w:val="20"/>
          <w:szCs w:val="20"/>
        </w:rPr>
      </w:pPr>
      <w:r w:rsidRPr="00A4106E">
        <w:rPr>
          <w:sz w:val="20"/>
          <w:szCs w:val="20"/>
        </w:rPr>
        <w:t>……….</w:t>
      </w:r>
    </w:p>
    <w:p w14:paraId="7DCB0F59" w14:textId="73FB04BB" w:rsidR="00E403C6" w:rsidRPr="00A4106E" w:rsidRDefault="004B1DCB" w:rsidP="00E403C6">
      <w:pPr>
        <w:pStyle w:val="Heading2"/>
        <w:rPr>
          <w:rFonts w:cs="B Nazanin"/>
          <w:sz w:val="20"/>
          <w:szCs w:val="20"/>
          <w:rtl/>
        </w:rPr>
      </w:pPr>
      <w:r w:rsidRPr="00A4106E">
        <w:rPr>
          <w:rFonts w:cs="B Nazanin"/>
          <w:sz w:val="20"/>
          <w:szCs w:val="20"/>
        </w:rPr>
        <w:t>Factory Method</w:t>
      </w:r>
      <w:r w:rsidR="00E403C6" w:rsidRPr="00A4106E">
        <w:rPr>
          <w:rFonts w:cs="B Nazanin"/>
          <w:sz w:val="20"/>
          <w:szCs w:val="20"/>
        </w:rPr>
        <w:t>-11</w:t>
      </w:r>
    </w:p>
    <w:p w14:paraId="7FF178B5" w14:textId="6DB0C4D7" w:rsidR="00E403C6" w:rsidRPr="00A4106E" w:rsidRDefault="00E403C6" w:rsidP="00E403C6">
      <w:pPr>
        <w:rPr>
          <w:sz w:val="20"/>
          <w:szCs w:val="20"/>
          <w:rtl/>
        </w:rPr>
      </w:pPr>
    </w:p>
    <w:p w14:paraId="317C6D82" w14:textId="1770F0E6" w:rsidR="00E403C6" w:rsidRPr="00A4106E" w:rsidRDefault="00E403C6" w:rsidP="00E403C6">
      <w:pPr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>چه زمانی از این الگو استفاده میکنیم و کاربردش چی</w:t>
      </w:r>
    </w:p>
    <w:p w14:paraId="62D66285" w14:textId="5271975F" w:rsidR="00E403C6" w:rsidRPr="00A4106E" w:rsidRDefault="00E14BC8" w:rsidP="00E403C6">
      <w:pPr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 xml:space="preserve">مثلا ما در برنامه هامون اینتفربیس هایی داریم که پیاده سازی ها مختلفی دارند. </w:t>
      </w:r>
      <w:r w:rsidR="00510647" w:rsidRPr="00A4106E">
        <w:rPr>
          <w:rFonts w:hint="cs"/>
          <w:sz w:val="20"/>
          <w:szCs w:val="20"/>
          <w:rtl/>
        </w:rPr>
        <w:t xml:space="preserve">و هر جا نمونه سازی ایجاد کنیم چندین جا پخش شده است اگر در کانستراکتور خودمون چیزی اضافه کنیم در همه جا که </w:t>
      </w:r>
      <w:r w:rsidR="00510647" w:rsidRPr="00A4106E">
        <w:rPr>
          <w:sz w:val="20"/>
          <w:szCs w:val="20"/>
        </w:rPr>
        <w:t>new</w:t>
      </w:r>
      <w:r w:rsidR="00510647" w:rsidRPr="00A4106E">
        <w:rPr>
          <w:rFonts w:hint="cs"/>
          <w:sz w:val="20"/>
          <w:szCs w:val="20"/>
          <w:rtl/>
        </w:rPr>
        <w:t xml:space="preserve"> شده باید تغییر کنند</w:t>
      </w:r>
    </w:p>
    <w:p w14:paraId="6AC9073A" w14:textId="56819204" w:rsidR="00D975ED" w:rsidRPr="00A4106E" w:rsidRDefault="00D975ED" w:rsidP="00E403C6">
      <w:pPr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lastRenderedPageBreak/>
        <w:t>این کلاس تمام نمونه سازی ها را در یک کلاس جمع میکند و اون کلاس مسئول نمونه سازی کار های ما میباشد</w:t>
      </w:r>
    </w:p>
    <w:p w14:paraId="43CB9199" w14:textId="7A996421" w:rsidR="00D55281" w:rsidRPr="00A4106E" w:rsidRDefault="00D55281" w:rsidP="00E403C6">
      <w:pPr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>.</w:t>
      </w:r>
    </w:p>
    <w:p w14:paraId="69A32D03" w14:textId="268C9CB8" w:rsidR="00D55281" w:rsidRPr="00A4106E" w:rsidRDefault="00D55281" w:rsidP="00E403C6">
      <w:pPr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 xml:space="preserve">بررسی </w:t>
      </w:r>
      <w:r w:rsidRPr="00A4106E">
        <w:rPr>
          <w:sz w:val="20"/>
          <w:szCs w:val="20"/>
        </w:rPr>
        <w:t>uml</w:t>
      </w:r>
    </w:p>
    <w:p w14:paraId="7B65068C" w14:textId="6DB9228A" w:rsidR="00E1514B" w:rsidRPr="00A4106E" w:rsidRDefault="00E1514B" w:rsidP="00E403C6">
      <w:pPr>
        <w:rPr>
          <w:sz w:val="20"/>
          <w:szCs w:val="20"/>
          <w:rtl/>
        </w:rPr>
      </w:pPr>
    </w:p>
    <w:p w14:paraId="726F07BC" w14:textId="42B671C4" w:rsidR="00E1514B" w:rsidRPr="00A4106E" w:rsidRDefault="00E1514B" w:rsidP="00E403C6">
      <w:pPr>
        <w:rPr>
          <w:sz w:val="20"/>
          <w:szCs w:val="20"/>
          <w:rtl/>
        </w:rPr>
      </w:pPr>
      <w:r w:rsidRPr="00A4106E">
        <w:rPr>
          <w:noProof/>
          <w:sz w:val="20"/>
          <w:szCs w:val="20"/>
          <w:lang w:bidi="ar-SA"/>
        </w:rPr>
        <w:drawing>
          <wp:inline distT="0" distB="0" distL="0" distR="0" wp14:anchorId="0208A597" wp14:editId="38C6EE73">
            <wp:extent cx="7200900" cy="408495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408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374AAF" w14:textId="77777777" w:rsidR="00E1514B" w:rsidRPr="00A4106E" w:rsidRDefault="00E1514B" w:rsidP="00E403C6">
      <w:pPr>
        <w:rPr>
          <w:sz w:val="20"/>
          <w:szCs w:val="20"/>
          <w:rtl/>
        </w:rPr>
      </w:pPr>
    </w:p>
    <w:p w14:paraId="465D29D6" w14:textId="007F33DB" w:rsidR="00D55281" w:rsidRPr="00A4106E" w:rsidRDefault="00E1514B" w:rsidP="00E403C6">
      <w:pPr>
        <w:rPr>
          <w:noProof/>
          <w:sz w:val="20"/>
          <w:szCs w:val="20"/>
          <w:rtl/>
        </w:rPr>
      </w:pPr>
      <w:r w:rsidRPr="00A4106E">
        <w:rPr>
          <w:rFonts w:hint="cs"/>
          <w:noProof/>
          <w:sz w:val="20"/>
          <w:szCs w:val="20"/>
          <w:rtl/>
        </w:rPr>
        <w:t>...................................................</w:t>
      </w:r>
    </w:p>
    <w:p w14:paraId="2AF5037E" w14:textId="65A52A50" w:rsidR="00E1514B" w:rsidRPr="00A4106E" w:rsidRDefault="00E80A8E" w:rsidP="00E1514B">
      <w:pPr>
        <w:pStyle w:val="Heading3"/>
        <w:rPr>
          <w:sz w:val="20"/>
          <w:szCs w:val="20"/>
          <w:rtl/>
        </w:rPr>
      </w:pPr>
      <w:r w:rsidRPr="00A4106E">
        <w:rPr>
          <w:rFonts w:hint="cs"/>
          <w:noProof/>
          <w:sz w:val="20"/>
          <w:szCs w:val="20"/>
          <w:rtl/>
        </w:rPr>
        <w:t xml:space="preserve"> </w:t>
      </w:r>
    </w:p>
    <w:p w14:paraId="0FC9D8E8" w14:textId="01A07CD5" w:rsidR="007A0FF0" w:rsidRPr="00A4106E" w:rsidRDefault="007A0FF0" w:rsidP="00E403C6">
      <w:pPr>
        <w:rPr>
          <w:sz w:val="20"/>
          <w:szCs w:val="20"/>
          <w:rtl/>
        </w:rPr>
      </w:pPr>
      <w:r w:rsidRPr="00A4106E">
        <w:rPr>
          <w:rFonts w:hint="cs"/>
          <w:sz w:val="20"/>
          <w:szCs w:val="20"/>
          <w:rtl/>
        </w:rPr>
        <w:t>.</w:t>
      </w:r>
    </w:p>
    <w:p w14:paraId="62CE6738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class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 w:cs="Cascadia Mono"/>
          <w:color w:val="2B91AF"/>
          <w:sz w:val="20"/>
          <w:szCs w:val="20"/>
        </w:rPr>
        <w:t>Program</w:t>
      </w:r>
    </w:p>
    <w:p w14:paraId="235AC92E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{</w:t>
      </w:r>
    </w:p>
    <w:p w14:paraId="6CE4AA86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   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static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void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Main(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string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>[] args)</w:t>
      </w:r>
    </w:p>
    <w:p w14:paraId="1B6EB518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    {</w:t>
      </w:r>
    </w:p>
    <w:p w14:paraId="0126081B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       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var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creator =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new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ConcreteCreator();</w:t>
      </w:r>
    </w:p>
    <w:p w14:paraId="2B1191A2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        Product p;</w:t>
      </w:r>
    </w:p>
    <w:p w14:paraId="5C0CB291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        p = creator.FactoryMethod(0);</w:t>
      </w:r>
    </w:p>
    <w:p w14:paraId="6E2B4B4A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        p.Excute();</w:t>
      </w:r>
    </w:p>
    <w:p w14:paraId="0DF4398A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        p = creator.FactoryMethod(100);</w:t>
      </w:r>
    </w:p>
    <w:p w14:paraId="6D502D16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        p.Excute();</w:t>
      </w:r>
    </w:p>
    <w:p w14:paraId="37DE898C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        p = creator.FactoryMethod(-1);</w:t>
      </w:r>
    </w:p>
    <w:p w14:paraId="6F4F90B4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        p.Excute();</w:t>
      </w:r>
    </w:p>
    <w:p w14:paraId="5A6F4938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    }</w:t>
      </w:r>
    </w:p>
    <w:p w14:paraId="7A58BEAF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}</w:t>
      </w:r>
    </w:p>
    <w:p w14:paraId="39983B82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</w:p>
    <w:p w14:paraId="202FAE7D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public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abstract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class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 w:cs="Cascadia Mono"/>
          <w:color w:val="2B91AF"/>
          <w:sz w:val="20"/>
          <w:szCs w:val="20"/>
        </w:rPr>
        <w:t>Product</w:t>
      </w:r>
    </w:p>
    <w:p w14:paraId="6045B718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{</w:t>
      </w:r>
    </w:p>
    <w:p w14:paraId="6D8DEAB5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   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public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abstract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void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Excute();</w:t>
      </w:r>
    </w:p>
    <w:p w14:paraId="78721D88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}</w:t>
      </w:r>
    </w:p>
    <w:p w14:paraId="4CE3ED4E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</w:p>
    <w:p w14:paraId="5F13AFC3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public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class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 w:cs="Cascadia Mono"/>
          <w:color w:val="2B91AF"/>
          <w:sz w:val="20"/>
          <w:szCs w:val="20"/>
        </w:rPr>
        <w:t>ConcreteProduct1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: Product</w:t>
      </w:r>
    </w:p>
    <w:p w14:paraId="114AB14C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{</w:t>
      </w:r>
    </w:p>
    <w:p w14:paraId="798061D6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   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public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override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void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Excute()</w:t>
      </w:r>
    </w:p>
    <w:p w14:paraId="4D36358B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    {</w:t>
      </w:r>
    </w:p>
    <w:p w14:paraId="33B0F76E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        Console.WriteLine(</w:t>
      </w:r>
      <w:r w:rsidRPr="00A4106E">
        <w:rPr>
          <w:rFonts w:ascii="Cascadia Mono" w:hAnsi="Cascadia Mono" w:cs="Cascadia Mono"/>
          <w:color w:val="A31515"/>
          <w:sz w:val="20"/>
          <w:szCs w:val="20"/>
        </w:rPr>
        <w:t>"ConcreateProduct1.Excute..."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>);</w:t>
      </w:r>
    </w:p>
    <w:p w14:paraId="2710F9F3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    }</w:t>
      </w:r>
    </w:p>
    <w:p w14:paraId="5151A197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lastRenderedPageBreak/>
        <w:t xml:space="preserve">    }</w:t>
      </w:r>
    </w:p>
    <w:p w14:paraId="43B0EE2E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</w:p>
    <w:p w14:paraId="75AE29C2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public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class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 w:cs="Cascadia Mono"/>
          <w:color w:val="2B91AF"/>
          <w:sz w:val="20"/>
          <w:szCs w:val="20"/>
        </w:rPr>
        <w:t>ConcreteProduct2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: Product</w:t>
      </w:r>
    </w:p>
    <w:p w14:paraId="3584E985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{</w:t>
      </w:r>
    </w:p>
    <w:p w14:paraId="46FF587A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   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public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override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void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Excute()</w:t>
      </w:r>
    </w:p>
    <w:p w14:paraId="4CF20CE6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    {</w:t>
      </w:r>
    </w:p>
    <w:p w14:paraId="7CE59F74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        Console.WriteLine(</w:t>
      </w:r>
      <w:r w:rsidRPr="00A4106E">
        <w:rPr>
          <w:rFonts w:ascii="Cascadia Mono" w:hAnsi="Cascadia Mono" w:cs="Cascadia Mono"/>
          <w:color w:val="A31515"/>
          <w:sz w:val="20"/>
          <w:szCs w:val="20"/>
        </w:rPr>
        <w:t>"ConcreteProduct2.Excute..."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>);</w:t>
      </w:r>
    </w:p>
    <w:p w14:paraId="1023256C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</w:p>
    <w:p w14:paraId="2F5F5283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    }</w:t>
      </w:r>
    </w:p>
    <w:p w14:paraId="76ED40DB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}</w:t>
      </w:r>
    </w:p>
    <w:p w14:paraId="06DE0687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public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class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 w:cs="Cascadia Mono"/>
          <w:color w:val="2B91AF"/>
          <w:sz w:val="20"/>
          <w:szCs w:val="20"/>
        </w:rPr>
        <w:t>DefultProduct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: Product</w:t>
      </w:r>
    </w:p>
    <w:p w14:paraId="0EAD0AFD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{</w:t>
      </w:r>
    </w:p>
    <w:p w14:paraId="1F8B4A41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   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public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override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void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Excute()</w:t>
      </w:r>
    </w:p>
    <w:p w14:paraId="3DAC57E3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    {</w:t>
      </w:r>
    </w:p>
    <w:p w14:paraId="17B462C1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        Console.WriteLine(</w:t>
      </w:r>
      <w:r w:rsidRPr="00A4106E">
        <w:rPr>
          <w:rFonts w:ascii="Cascadia Mono" w:hAnsi="Cascadia Mono" w:cs="Cascadia Mono"/>
          <w:color w:val="A31515"/>
          <w:sz w:val="20"/>
          <w:szCs w:val="20"/>
        </w:rPr>
        <w:t>"DefultProduct.Excute..."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>);</w:t>
      </w:r>
    </w:p>
    <w:p w14:paraId="7E3D3DEE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    }</w:t>
      </w:r>
    </w:p>
    <w:p w14:paraId="0E7DE008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}</w:t>
      </w:r>
    </w:p>
    <w:p w14:paraId="0E083D18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</w:p>
    <w:p w14:paraId="6D1C7F4F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</w:p>
    <w:p w14:paraId="794CDF60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</w:p>
    <w:p w14:paraId="15225273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public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abstract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class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 w:cs="Cascadia Mono"/>
          <w:color w:val="2B91AF"/>
          <w:sz w:val="20"/>
          <w:szCs w:val="20"/>
        </w:rPr>
        <w:t>Creator</w:t>
      </w:r>
    </w:p>
    <w:p w14:paraId="60C1C0E5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{</w:t>
      </w:r>
    </w:p>
    <w:p w14:paraId="0411F719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   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public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abstract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Product FactoryMethod(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int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i);</w:t>
      </w:r>
    </w:p>
    <w:p w14:paraId="40412EC2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}</w:t>
      </w:r>
    </w:p>
    <w:p w14:paraId="1FAB968E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</w:p>
    <w:p w14:paraId="14BB8368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public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class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 w:cs="Cascadia Mono"/>
          <w:color w:val="2B91AF"/>
          <w:sz w:val="20"/>
          <w:szCs w:val="20"/>
        </w:rPr>
        <w:t>ConcreteCreator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: Creator</w:t>
      </w:r>
    </w:p>
    <w:p w14:paraId="78ACDAA2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{</w:t>
      </w:r>
    </w:p>
    <w:p w14:paraId="1A4C7F5A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   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public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override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Product FactoryMethod(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int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i)</w:t>
      </w:r>
    </w:p>
    <w:p w14:paraId="03BE54F9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    {</w:t>
      </w:r>
    </w:p>
    <w:p w14:paraId="37CE8D8E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       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if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(i &lt; 0)</w:t>
      </w:r>
    </w:p>
    <w:p w14:paraId="0A1943CD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           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return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new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ConcreteProduct1();</w:t>
      </w:r>
    </w:p>
    <w:p w14:paraId="064AC054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       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else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if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(i &gt; 0)</w:t>
      </w:r>
    </w:p>
    <w:p w14:paraId="7CC11A79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           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return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new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ConcreteProduct2();</w:t>
      </w:r>
    </w:p>
    <w:p w14:paraId="17218A7F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       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else</w:t>
      </w:r>
    </w:p>
    <w:p w14:paraId="7CCAEB65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           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return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</w:t>
      </w:r>
      <w:r w:rsidRPr="00A4106E">
        <w:rPr>
          <w:rFonts w:ascii="Cascadia Mono" w:hAnsi="Cascadia Mono" w:cs="Cascadia Mono"/>
          <w:color w:val="0000FF"/>
          <w:sz w:val="20"/>
          <w:szCs w:val="20"/>
        </w:rPr>
        <w:t>new</w:t>
      </w: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DefultProduct();</w:t>
      </w:r>
    </w:p>
    <w:p w14:paraId="0FB589EA" w14:textId="77777777" w:rsidR="00E1514B" w:rsidRPr="00A4106E" w:rsidRDefault="00E1514B" w:rsidP="00E1514B">
      <w:pPr>
        <w:autoSpaceDE w:val="0"/>
        <w:autoSpaceDN w:val="0"/>
        <w:bidi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    }</w:t>
      </w:r>
    </w:p>
    <w:p w14:paraId="04E19FEB" w14:textId="4278922D" w:rsidR="00E1514B" w:rsidRPr="00A4106E" w:rsidRDefault="00E1514B" w:rsidP="00E1514B">
      <w:pPr>
        <w:rPr>
          <w:sz w:val="20"/>
          <w:szCs w:val="20"/>
        </w:rPr>
      </w:pPr>
      <w:r w:rsidRPr="00A4106E">
        <w:rPr>
          <w:rFonts w:ascii="Cascadia Mono" w:hAnsi="Cascadia Mono" w:cs="Cascadia Mono"/>
          <w:color w:val="000000"/>
          <w:sz w:val="20"/>
          <w:szCs w:val="20"/>
        </w:rPr>
        <w:t xml:space="preserve">    }</w:t>
      </w:r>
    </w:p>
    <w:p w14:paraId="33F16351" w14:textId="77777777" w:rsidR="007A0FF0" w:rsidRPr="00A4106E" w:rsidRDefault="007A0FF0" w:rsidP="00E403C6">
      <w:pPr>
        <w:rPr>
          <w:sz w:val="20"/>
          <w:szCs w:val="20"/>
          <w:rtl/>
        </w:rPr>
      </w:pPr>
    </w:p>
    <w:p w14:paraId="44C6AAE0" w14:textId="77777777" w:rsidR="00E403C6" w:rsidRPr="00A4106E" w:rsidRDefault="00E403C6" w:rsidP="00E403C6">
      <w:pPr>
        <w:rPr>
          <w:sz w:val="20"/>
          <w:szCs w:val="20"/>
          <w:rtl/>
        </w:rPr>
      </w:pPr>
    </w:p>
    <w:p w14:paraId="4658F51F" w14:textId="77777777" w:rsidR="00E403C6" w:rsidRPr="00A4106E" w:rsidRDefault="00E403C6" w:rsidP="00E403C6">
      <w:pPr>
        <w:rPr>
          <w:sz w:val="20"/>
          <w:szCs w:val="20"/>
        </w:rPr>
      </w:pPr>
    </w:p>
    <w:sectPr w:rsidR="00E403C6" w:rsidRPr="00A4106E" w:rsidSect="00810FD7">
      <w:pgSz w:w="11906" w:h="16838"/>
      <w:pgMar w:top="142" w:right="282" w:bottom="142" w:left="284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96A2F64"/>
    <w:multiLevelType w:val="hybridMultilevel"/>
    <w:tmpl w:val="73BA3B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4922"/>
    <w:rsid w:val="0009264F"/>
    <w:rsid w:val="000D342A"/>
    <w:rsid w:val="000F3262"/>
    <w:rsid w:val="001479D7"/>
    <w:rsid w:val="001B57A2"/>
    <w:rsid w:val="001D308A"/>
    <w:rsid w:val="001D358B"/>
    <w:rsid w:val="001F5986"/>
    <w:rsid w:val="002262F4"/>
    <w:rsid w:val="00291C0D"/>
    <w:rsid w:val="002E5A38"/>
    <w:rsid w:val="003462D8"/>
    <w:rsid w:val="004021CF"/>
    <w:rsid w:val="00405F9D"/>
    <w:rsid w:val="00417D63"/>
    <w:rsid w:val="00444945"/>
    <w:rsid w:val="00497C50"/>
    <w:rsid w:val="004B1DCB"/>
    <w:rsid w:val="004D51DB"/>
    <w:rsid w:val="005007E2"/>
    <w:rsid w:val="00507D01"/>
    <w:rsid w:val="00510647"/>
    <w:rsid w:val="005A1C83"/>
    <w:rsid w:val="005C6053"/>
    <w:rsid w:val="00624922"/>
    <w:rsid w:val="00631FD5"/>
    <w:rsid w:val="00651225"/>
    <w:rsid w:val="00662DF7"/>
    <w:rsid w:val="006729E1"/>
    <w:rsid w:val="00687A23"/>
    <w:rsid w:val="006A4DE7"/>
    <w:rsid w:val="006B6A9E"/>
    <w:rsid w:val="006E365F"/>
    <w:rsid w:val="006F42EC"/>
    <w:rsid w:val="00752A1A"/>
    <w:rsid w:val="007A0FF0"/>
    <w:rsid w:val="007C2679"/>
    <w:rsid w:val="007C3A1A"/>
    <w:rsid w:val="007D372F"/>
    <w:rsid w:val="007F6567"/>
    <w:rsid w:val="00810FD7"/>
    <w:rsid w:val="00890315"/>
    <w:rsid w:val="008B7E4B"/>
    <w:rsid w:val="008D59EA"/>
    <w:rsid w:val="008E4A7A"/>
    <w:rsid w:val="0098187B"/>
    <w:rsid w:val="00981C24"/>
    <w:rsid w:val="009F29A0"/>
    <w:rsid w:val="00A050C0"/>
    <w:rsid w:val="00A4106E"/>
    <w:rsid w:val="00A5481F"/>
    <w:rsid w:val="00A71C66"/>
    <w:rsid w:val="00A80063"/>
    <w:rsid w:val="00A83003"/>
    <w:rsid w:val="00AC1F7A"/>
    <w:rsid w:val="00AC3C71"/>
    <w:rsid w:val="00AD6DA4"/>
    <w:rsid w:val="00BC1869"/>
    <w:rsid w:val="00BF3F94"/>
    <w:rsid w:val="00C45EEC"/>
    <w:rsid w:val="00C70216"/>
    <w:rsid w:val="00C70A00"/>
    <w:rsid w:val="00C827AA"/>
    <w:rsid w:val="00C942F1"/>
    <w:rsid w:val="00CA61AA"/>
    <w:rsid w:val="00CD2118"/>
    <w:rsid w:val="00CD3878"/>
    <w:rsid w:val="00D55281"/>
    <w:rsid w:val="00D975ED"/>
    <w:rsid w:val="00DA3B09"/>
    <w:rsid w:val="00DC1A5F"/>
    <w:rsid w:val="00DD1F26"/>
    <w:rsid w:val="00E14BC8"/>
    <w:rsid w:val="00E1514B"/>
    <w:rsid w:val="00E272C4"/>
    <w:rsid w:val="00E370CE"/>
    <w:rsid w:val="00E403C6"/>
    <w:rsid w:val="00E72B9F"/>
    <w:rsid w:val="00E80A8E"/>
    <w:rsid w:val="00EC401E"/>
    <w:rsid w:val="00EC76F8"/>
    <w:rsid w:val="00F2507C"/>
    <w:rsid w:val="00F2620B"/>
    <w:rsid w:val="00F522E0"/>
    <w:rsid w:val="00F56C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8A67A2"/>
  <w15:chartTrackingRefBased/>
  <w15:docId w15:val="{4FDF1AD0-9F3B-44F6-B544-506668F81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="B Nazanin"/>
        <w:sz w:val="22"/>
        <w:szCs w:val="24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CA61A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B7E4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2262F4"/>
    <w:pPr>
      <w:keepNext/>
      <w:keepLines/>
      <w:spacing w:before="40" w:after="0"/>
      <w:outlineLvl w:val="2"/>
    </w:pPr>
    <w:rPr>
      <w:rFonts w:asciiTheme="majorHAnsi" w:eastAsiaTheme="majorEastAsia" w:hAnsiTheme="majorHAnsi"/>
      <w:color w:val="C00000"/>
      <w:sz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262F4"/>
    <w:pPr>
      <w:keepNext/>
      <w:keepLines/>
      <w:spacing w:before="40" w:after="0"/>
      <w:outlineLvl w:val="3"/>
    </w:pPr>
    <w:rPr>
      <w:rFonts w:asciiTheme="majorHAnsi" w:eastAsiaTheme="majorEastAsia" w:hAnsiTheme="majorHAnsi"/>
      <w:i/>
      <w:iCs/>
      <w:color w:val="385623" w:themeColor="accent6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B7E4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262F4"/>
    <w:rPr>
      <w:rFonts w:asciiTheme="majorHAnsi" w:eastAsiaTheme="majorEastAsia" w:hAnsiTheme="majorHAnsi" w:cs="B Nazanin"/>
      <w:color w:val="C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497C50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2262F4"/>
    <w:rPr>
      <w:rFonts w:asciiTheme="majorHAnsi" w:eastAsiaTheme="majorEastAsia" w:hAnsiTheme="majorHAnsi" w:cs="B Nazanin"/>
      <w:i/>
      <w:iCs/>
      <w:color w:val="385623" w:themeColor="accent6" w:themeShade="80"/>
    </w:rPr>
  </w:style>
  <w:style w:type="character" w:styleId="Hyperlink">
    <w:name w:val="Hyperlink"/>
    <w:basedOn w:val="DefaultParagraphFont"/>
    <w:uiPriority w:val="99"/>
    <w:unhideWhenUsed/>
    <w:rsid w:val="00CA61AA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A61A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Spacing">
    <w:name w:val="No Spacing"/>
    <w:uiPriority w:val="1"/>
    <w:qFormat/>
    <w:rsid w:val="00CA61AA"/>
    <w:pPr>
      <w:bidi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55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bugeto.net/courses/design-patterns-in-c-sharp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3A6EA7-B612-4EE4-BC10-22C078BC02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477</TotalTime>
  <Pages>10</Pages>
  <Words>1414</Words>
  <Characters>8065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Farhad Esmaeili</dc:creator>
  <cp:keywords/>
  <dc:description/>
  <cp:lastModifiedBy>AC TI VE</cp:lastModifiedBy>
  <cp:revision>11</cp:revision>
  <dcterms:created xsi:type="dcterms:W3CDTF">2022-02-12T05:19:00Z</dcterms:created>
  <dcterms:modified xsi:type="dcterms:W3CDTF">2022-07-14T11:36:00Z</dcterms:modified>
</cp:coreProperties>
</file>