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2341" w:rsidRDefault="00BD7B36">
      <w:r>
        <w:t>V=(v/m! )n!: v&lt;=m&lt;n</w:t>
      </w:r>
      <w:r w:rsidR="00AC422F">
        <w:br/>
      </w:r>
      <w:r w:rsidR="00AC422F">
        <w:br/>
        <w:t>dado unos primos gemelos y su proporción</w:t>
      </w:r>
      <w:r w:rsidR="008E2341">
        <w:t>/posición</w:t>
      </w:r>
      <w:r w:rsidR="00AC422F">
        <w:t xml:space="preserve"> con un factorial, es muy probable que en la misma proporción</w:t>
      </w:r>
      <w:r w:rsidR="008E2341">
        <w:t>/posición</w:t>
      </w:r>
      <w:r w:rsidR="00AC422F">
        <w:t xml:space="preserve"> con un factorial mayor haya otro primo.</w:t>
      </w:r>
      <w:r>
        <w:br/>
      </w:r>
      <w:r>
        <w:br/>
        <w:t>v=p+1=q-1:p y q son primos.</w:t>
      </w:r>
      <w:r w:rsidR="00AC422F">
        <w:br/>
        <w:t>obligación para v</w:t>
      </w:r>
      <w:r w:rsidR="00B442AA">
        <w:br/>
      </w:r>
      <w:r w:rsidR="00195C52">
        <w:br/>
        <w:t>Suposicion1:</w:t>
      </w:r>
      <w:r w:rsidR="00B442AA">
        <w:br/>
        <w:t>Suponiendo está conjetura de que V predice valores de v más lejanos al 0.</w:t>
      </w:r>
      <w:r>
        <w:t xml:space="preserve"> V predice valores validos de v aún con falsos positivos.</w:t>
      </w:r>
      <w:r>
        <w:br/>
      </w:r>
      <w:r w:rsidR="00AC422F">
        <w:br/>
        <w:t>Suposición</w:t>
      </w:r>
      <w:r w:rsidR="00195C52">
        <w:t>2</w:t>
      </w:r>
      <w:r w:rsidR="00AC422F">
        <w:t>:</w:t>
      </w:r>
      <w:r w:rsidR="00AC422F">
        <w:br/>
      </w:r>
      <w:r>
        <w:t>para demostrar que la cantidad de valores de v son finitos.</w:t>
      </w:r>
      <w:r w:rsidR="00B442AA">
        <w:t>( buscando demostrar que esto es imposible).</w:t>
      </w:r>
      <w:r>
        <w:br/>
      </w:r>
      <w:r>
        <w:br/>
        <w:t>V+-1=(6j+-1)(6h+-1)=(v/m!)n!+-1</w:t>
      </w:r>
      <w:r w:rsidR="008E2341">
        <w:br/>
        <w:t>Ecuación1.</w:t>
      </w:r>
      <w:r w:rsidR="008E2341">
        <w:br/>
      </w:r>
      <w:r w:rsidR="00AC422F">
        <w:br/>
        <w:t>obligamos a V dejar de predecir v</w:t>
      </w:r>
      <w:r w:rsidR="006005B9">
        <w:t>, por estar a diferencia de una unidad de un compuesto.</w:t>
      </w:r>
      <w:r>
        <w:br/>
      </w:r>
      <w:r>
        <w:br/>
        <w:t xml:space="preserve">moviendo factores. </w:t>
      </w:r>
      <w:r>
        <w:br/>
        <w:t>(6h+1)=((v/m!)n!+1)/</w:t>
      </w:r>
      <w:r w:rsidRPr="00BD7B36">
        <w:t xml:space="preserve"> </w:t>
      </w:r>
      <w:r>
        <w:t>(6j+1)</w:t>
      </w:r>
      <w:r>
        <w:br/>
        <w:t>(6h+1)=((v/m!)n!-1)/</w:t>
      </w:r>
      <w:r w:rsidRPr="00BD7B36">
        <w:t xml:space="preserve"> </w:t>
      </w:r>
      <w:r>
        <w:t>(6j-1)</w:t>
      </w:r>
      <w:r>
        <w:br/>
        <w:t>(6h-1)=((v/m!)n!-1)/</w:t>
      </w:r>
      <w:r w:rsidRPr="00BD7B36">
        <w:t xml:space="preserve"> </w:t>
      </w:r>
      <w:r>
        <w:t>(6j+1)</w:t>
      </w:r>
      <w:r>
        <w:br/>
        <w:t>(6h-1)=((v/m!)n!+1)/</w:t>
      </w:r>
      <w:r w:rsidRPr="00BD7B36">
        <w:t xml:space="preserve"> </w:t>
      </w:r>
      <w:r>
        <w:t>(6j-1)</w:t>
      </w:r>
      <w:r w:rsidR="00AD7A32">
        <w:br/>
      </w:r>
      <w:r w:rsidR="00AC422F">
        <w:br/>
      </w:r>
      <w:r w:rsidR="006005B9">
        <w:t xml:space="preserve">estas son </w:t>
      </w:r>
      <w:r w:rsidR="00AC422F">
        <w:t>todas las ecuaciones que se derivan del +-1</w:t>
      </w:r>
      <w:r w:rsidR="00AD7A32">
        <w:t>.</w:t>
      </w:r>
      <w:r w:rsidR="00AC422F">
        <w:br/>
      </w:r>
      <w:r w:rsidR="00AC422F">
        <w:br/>
        <w:t>cogiendo una ecuación</w:t>
      </w:r>
      <w:r w:rsidR="006005B9">
        <w:t xml:space="preserve"> de las 4 posibles.</w:t>
      </w:r>
      <w:r>
        <w:br/>
      </w:r>
      <w:r>
        <w:br/>
        <w:t>(6h-1)=(1/m!(((v)n!+1/m!)/</w:t>
      </w:r>
      <w:r w:rsidRPr="00BD7B36">
        <w:t xml:space="preserve"> </w:t>
      </w:r>
      <w:r>
        <w:t>(6j-1))</w:t>
      </w:r>
      <w:r>
        <w:br/>
      </w:r>
      <w:r w:rsidR="00AC422F">
        <w:br/>
        <w:t>despejando m!</w:t>
      </w:r>
      <w:r w:rsidR="00AC422F">
        <w:br/>
      </w:r>
      <w:r>
        <w:br/>
        <w:t xml:space="preserve">(6h-1)m!=(v </w:t>
      </w:r>
      <w:r w:rsidR="00C64D24">
        <w:t xml:space="preserve">* </w:t>
      </w:r>
      <w:r>
        <w:t>n!+1/m!)/(6j-1)</w:t>
      </w:r>
      <w:r w:rsidR="00C64D24">
        <w:t xml:space="preserve"> :v&lt;=m&lt;n</w:t>
      </w:r>
      <w:r w:rsidR="006005B9">
        <w:br/>
      </w:r>
      <w:r w:rsidR="006005B9">
        <w:br/>
        <w:t>replicando el proceso en las otras ecuaciones:</w:t>
      </w:r>
      <w:r w:rsidR="006005B9">
        <w:br/>
        <w:t>(6h+1)m!=(v * n!-1/m!)/(6j-1) :v&lt;=m&lt;n</w:t>
      </w:r>
      <w:r w:rsidR="006005B9">
        <w:br/>
        <w:t>(6h+1)m!=(v * n!+1/m!)/(6j+1) :v&lt;=m&lt;n</w:t>
      </w:r>
      <w:r w:rsidR="006005B9">
        <w:br/>
        <w:t>(6h-1)m!=(v * n!-1/m!)/(6j+1) :v&lt;=m&lt;n</w:t>
      </w:r>
      <w:r w:rsidR="006005B9">
        <w:br/>
      </w:r>
      <w:r w:rsidR="00AC422F">
        <w:br/>
        <w:t>observamos una inconsistencia de la suposición</w:t>
      </w:r>
      <w:r w:rsidR="00195C52">
        <w:t xml:space="preserve"> 1 o 2</w:t>
      </w:r>
      <w:r w:rsidR="00AC422F">
        <w:t>:</w:t>
      </w:r>
      <w:r w:rsidR="004E1053">
        <w:br/>
      </w:r>
      <w:r w:rsidR="004E1053">
        <w:br/>
        <w:t>Si aceptamos que V predice v, cosa que animo a que comprobéis</w:t>
      </w:r>
      <w:r w:rsidR="004223A6">
        <w:t>,</w:t>
      </w:r>
      <w:r w:rsidR="00195C52">
        <w:t xml:space="preserve"> habrá de sobra</w:t>
      </w:r>
      <w:r w:rsidR="004E1053">
        <w:t xml:space="preserve">. </w:t>
      </w:r>
      <w:r w:rsidR="004E1053">
        <w:br/>
      </w:r>
      <w:r w:rsidR="00AC422F">
        <w:t xml:space="preserve">dato: </w:t>
      </w:r>
      <w:r w:rsidR="00C64D24">
        <w:t>de m=v a n=2*(v-1)</w:t>
      </w:r>
      <w:r w:rsidR="008E2341">
        <w:t>-1</w:t>
      </w:r>
      <w:r w:rsidR="00C64D24">
        <w:t xml:space="preserve">  los múltiplos de v-1 que es primo, están en n y en m</w:t>
      </w:r>
      <w:r w:rsidR="004223A6">
        <w:t>,</w:t>
      </w:r>
      <w:r w:rsidR="00C64D24">
        <w:t xml:space="preserve"> pero m divide a n, pero si pasas al otro lado del igual m, 1/m! contiene un primo</w:t>
      </w:r>
      <w:r w:rsidR="004223A6">
        <w:t>=</w:t>
      </w:r>
      <w:r w:rsidR="00B442AA">
        <w:t>(v-1)</w:t>
      </w:r>
      <w:r w:rsidR="00C64D24">
        <w:t xml:space="preserve"> que 6h+-1 o 6j+-1 no contiene</w:t>
      </w:r>
      <w:r w:rsidR="00B442AA">
        <w:t>n</w:t>
      </w:r>
      <w:r w:rsidR="00C64D24">
        <w:t xml:space="preserve">, </w:t>
      </w:r>
      <w:r w:rsidR="00C64D24">
        <w:br/>
      </w:r>
      <w:r w:rsidR="00C64D24">
        <w:br/>
        <w:t xml:space="preserve">generando una inconsistencia de decimales. </w:t>
      </w:r>
      <w:r w:rsidR="00C64D24">
        <w:br/>
      </w:r>
      <w:r w:rsidR="00C64D24">
        <w:br/>
        <w:t>al suponer valores de v limitados</w:t>
      </w:r>
      <w:r w:rsidR="00B442AA">
        <w:t>,</w:t>
      </w:r>
      <w:r w:rsidR="00C64D24">
        <w:t xml:space="preserve"> llegamos a la conclusión de que la ecuación</w:t>
      </w:r>
      <w:r w:rsidR="008E2341">
        <w:t>1</w:t>
      </w:r>
      <w:r w:rsidR="00C64D24">
        <w:t xml:space="preserve"> propuesta</w:t>
      </w:r>
      <w:r w:rsidR="008E2341">
        <w:t>,</w:t>
      </w:r>
      <w:r w:rsidR="00C64D24">
        <w:t xml:space="preserve"> siempre deberá cumplirse</w:t>
      </w:r>
      <w:r w:rsidR="008E2341">
        <w:t>,</w:t>
      </w:r>
      <w:r w:rsidR="00195C52">
        <w:t xml:space="preserve"> indicando que dado un v/</w:t>
      </w:r>
      <w:proofErr w:type="spellStart"/>
      <w:r w:rsidR="00195C52">
        <w:t>cualquierM</w:t>
      </w:r>
      <w:proofErr w:type="spellEnd"/>
      <w:r w:rsidR="00195C52">
        <w:t>! *</w:t>
      </w:r>
      <w:proofErr w:type="spellStart"/>
      <w:r w:rsidR="00195C52">
        <w:t>cualquierN</w:t>
      </w:r>
      <w:proofErr w:type="spellEnd"/>
      <w:r w:rsidR="00195C52">
        <w:t>! Ningún V predice</w:t>
      </w:r>
      <w:r w:rsidR="004223A6">
        <w:t xml:space="preserve"> al m</w:t>
      </w:r>
      <w:r w:rsidR="008E2341">
        <w:t>e</w:t>
      </w:r>
      <w:r w:rsidR="004223A6">
        <w:t>nos para el valor más alto de v</w:t>
      </w:r>
      <w:r w:rsidR="00C64D24">
        <w:t>.</w:t>
      </w:r>
    </w:p>
    <w:p w:rsidR="00312D5B" w:rsidRDefault="00195C52">
      <w:r>
        <w:br/>
      </w:r>
      <w:r w:rsidR="00C64D24">
        <w:t xml:space="preserve">Pero </w:t>
      </w:r>
      <w:r w:rsidR="008E2341">
        <w:t xml:space="preserve">esta ecuación </w:t>
      </w:r>
      <w:r w:rsidR="00C64D24">
        <w:t>no se cumple siempre</w:t>
      </w:r>
      <w:r w:rsidR="00B442AA">
        <w:t>,</w:t>
      </w:r>
      <w:r w:rsidR="00C64D24">
        <w:t xml:space="preserve"> ya que</w:t>
      </w:r>
      <w:r w:rsidR="00B442AA">
        <w:t>,</w:t>
      </w:r>
      <w:r w:rsidR="00C64D24">
        <w:t xml:space="preserve"> transformándola un poco se aprecia que a veces un lado de la igualdad contiene decimales (primos que dividen) distintos a los del otro lado que </w:t>
      </w:r>
      <w:proofErr w:type="spellStart"/>
      <w:r w:rsidR="00B442AA">
        <w:t>a</w:t>
      </w:r>
      <w:proofErr w:type="spellEnd"/>
      <w:r w:rsidR="00B442AA">
        <w:t xml:space="preserve"> </w:t>
      </w:r>
      <w:proofErr w:type="spellStart"/>
      <w:r w:rsidR="00B442AA">
        <w:t>de más</w:t>
      </w:r>
      <w:proofErr w:type="spellEnd"/>
      <w:r w:rsidR="00B442AA">
        <w:t xml:space="preserve"> son</w:t>
      </w:r>
      <w:r w:rsidR="00C64D24">
        <w:t xml:space="preserve"> siempre enteros</w:t>
      </w:r>
      <w:r w:rsidR="00B442AA">
        <w:t>.</w:t>
      </w:r>
      <w:r w:rsidR="00AD7A32">
        <w:br/>
      </w:r>
      <w:r w:rsidR="00B442AA">
        <w:br/>
        <w:t>P</w:t>
      </w:r>
      <w:r w:rsidR="00C64D24">
        <w:t xml:space="preserve">or ejemplo. </w:t>
      </w:r>
      <w:r w:rsidR="00C64D24">
        <w:br/>
      </w:r>
      <w:r w:rsidR="00AD7A32">
        <w:t>D</w:t>
      </w:r>
      <w:r w:rsidR="00C64D24">
        <w:t>educción al absurdo , no se cumple siempre porque a la derecha hay decimales y a la izquierda no</w:t>
      </w:r>
      <w:r w:rsidR="008E2341">
        <w:t xml:space="preserve"> o, porque V no predice</w:t>
      </w:r>
      <w:r w:rsidR="00AD7A32">
        <w:t>, pero comprobadlo</w:t>
      </w:r>
      <w:r w:rsidR="008E2341">
        <w:t>.</w:t>
      </w:r>
      <w:r w:rsidR="00C64D24">
        <w:br/>
      </w:r>
      <w:r w:rsidR="00C64D24">
        <w:br/>
      </w:r>
      <w:r>
        <w:t>Otra forma de verlo</w:t>
      </w:r>
      <w:r w:rsidR="00AD7A32">
        <w:t>.</w:t>
      </w:r>
      <w:r>
        <w:t xml:space="preserve">, </w:t>
      </w:r>
      <w:r>
        <w:br/>
      </w:r>
      <w:r>
        <w:br/>
      </w:r>
      <w:r w:rsidR="00AD7A32">
        <w:t>sitúate</w:t>
      </w:r>
      <w:r>
        <w:t xml:space="preserve"> en 7!</w:t>
      </w:r>
      <w:r w:rsidR="00AD7A32">
        <w:t>,</w:t>
      </w:r>
      <w:r>
        <w:t xml:space="preserve"> </w:t>
      </w:r>
      <w:r w:rsidR="00AD7A32">
        <w:t>y</w:t>
      </w:r>
      <w:r>
        <w:t xml:space="preserve"> súmale una y otra vez (7*5) siempre estos números son %7==0 y acaban en 5</w:t>
      </w:r>
      <w:r w:rsidR="00AD7A32">
        <w:t xml:space="preserve"> o 0</w:t>
      </w:r>
      <w:r>
        <w:t xml:space="preserve">. </w:t>
      </w:r>
      <w:r>
        <w:br/>
      </w:r>
      <w:r>
        <w:br/>
        <w:t xml:space="preserve">¡Pues si le sumamos </w:t>
      </w:r>
      <w:r w:rsidR="00AD7A32">
        <w:t xml:space="preserve">a 7!, </w:t>
      </w:r>
      <w:r>
        <w:t>(7-a)! una y otra vez, los divisores sabremos ( algunos  cuales son</w:t>
      </w:r>
      <w:r w:rsidR="004223A6">
        <w:t xml:space="preserve"> como</w:t>
      </w:r>
      <w:r>
        <w:t xml:space="preserve"> mínimos obligados) pasa lo mismo si calculas ( 0 </w:t>
      </w:r>
      <w:r w:rsidR="008E2341">
        <w:t>divisores</w:t>
      </w:r>
      <w:r>
        <w:t xml:space="preserve"> como mínimo obligado) perdonarme científicos por no saberme vuestra jerga</w:t>
      </w:r>
      <w:r w:rsidR="008E2341">
        <w:t>.</w:t>
      </w:r>
    </w:p>
    <w:sectPr w:rsidR="00312D5B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9A1"/>
    <w:rsid w:val="000246CE"/>
    <w:rsid w:val="000D1A1C"/>
    <w:rsid w:val="00195C52"/>
    <w:rsid w:val="001C769A"/>
    <w:rsid w:val="002000C5"/>
    <w:rsid w:val="00312D5B"/>
    <w:rsid w:val="0037789F"/>
    <w:rsid w:val="003B1B05"/>
    <w:rsid w:val="003B58FA"/>
    <w:rsid w:val="004223A6"/>
    <w:rsid w:val="004E1053"/>
    <w:rsid w:val="004E5449"/>
    <w:rsid w:val="00537044"/>
    <w:rsid w:val="006005B9"/>
    <w:rsid w:val="00660992"/>
    <w:rsid w:val="008A3962"/>
    <w:rsid w:val="008E2341"/>
    <w:rsid w:val="008E50D2"/>
    <w:rsid w:val="008F09A1"/>
    <w:rsid w:val="00AC422F"/>
    <w:rsid w:val="00AD4CF1"/>
    <w:rsid w:val="00AD7A32"/>
    <w:rsid w:val="00B442AA"/>
    <w:rsid w:val="00BD7B36"/>
    <w:rsid w:val="00BF19B4"/>
    <w:rsid w:val="00C0704D"/>
    <w:rsid w:val="00C64D24"/>
    <w:rsid w:val="00C67258"/>
    <w:rsid w:val="00C70689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C2A8C"/>
  <w15:chartTrackingRefBased/>
  <w15:docId w15:val="{296B7868-B41C-42DF-9F32-8DC1A20C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0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0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8F0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0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0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09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09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09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09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09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09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0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09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09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09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0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09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0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6a7445-82ee-40df-a83c-62f273469f7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309ACFEB4D034DA5EB55AE6F8DA97C" ma:contentTypeVersion="18" ma:contentTypeDescription="Crear nuevo documento." ma:contentTypeScope="" ma:versionID="048fd0082da942ded92865c7d47c6d9f">
  <xsd:schema xmlns:xsd="http://www.w3.org/2001/XMLSchema" xmlns:xs="http://www.w3.org/2001/XMLSchema" xmlns:p="http://schemas.microsoft.com/office/2006/metadata/properties" xmlns:ns3="a46a7445-82ee-40df-a83c-62f273469f7c" xmlns:ns4="17d02ba8-f281-4b49-9601-a0164d4f73dc" targetNamespace="http://schemas.microsoft.com/office/2006/metadata/properties" ma:root="true" ma:fieldsID="9cf735119bc40fa9d191c74c7993bf54" ns3:_="" ns4:_="">
    <xsd:import namespace="a46a7445-82ee-40df-a83c-62f273469f7c"/>
    <xsd:import namespace="17d02ba8-f281-4b49-9601-a0164d4f73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a7445-82ee-40df-a83c-62f273469f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02ba8-f281-4b49-9601-a0164d4f73d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0F1454-6B2B-4AD2-9FE2-A95F21899026}">
  <ds:schemaRefs>
    <ds:schemaRef ds:uri="http://schemas.microsoft.com/office/2006/metadata/properties"/>
    <ds:schemaRef ds:uri="http://schemas.microsoft.com/office/infopath/2007/PartnerControls"/>
    <ds:schemaRef ds:uri="a46a7445-82ee-40df-a83c-62f273469f7c"/>
  </ds:schemaRefs>
</ds:datastoreItem>
</file>

<file path=customXml/itemProps2.xml><?xml version="1.0" encoding="utf-8"?>
<ds:datastoreItem xmlns:ds="http://schemas.openxmlformats.org/officeDocument/2006/customXml" ds:itemID="{ECD3BF4C-DE80-4FFB-A531-6DBCC15062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a7445-82ee-40df-a83c-62f273469f7c"/>
    <ds:schemaRef ds:uri="17d02ba8-f281-4b49-9601-a0164d4f73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FA8B0F-2E47-4D81-8FCF-C78FCD11F9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victor manzanares</cp:lastModifiedBy>
  <cp:revision>1</cp:revision>
  <dcterms:created xsi:type="dcterms:W3CDTF">2026-03-21T13:06:00Z</dcterms:created>
  <dcterms:modified xsi:type="dcterms:W3CDTF">2026-03-21T13:06:00Z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0x0101009B309ACFEB4D034DA5EB55AE6F8DA97C</vt:lpwstr>
  </property>
</Properties>
</file>