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3B" w:rsidRPr="008B223B" w:rsidRDefault="008B223B" w:rsidP="008B223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</w:pPr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>Функциональное тестирование</w:t>
      </w:r>
      <w:r w:rsidRPr="008B223B"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  <w:br/>
      </w:r>
    </w:p>
    <w:p w:rsidR="008B223B" w:rsidRPr="008B223B" w:rsidRDefault="00981F00" w:rsidP="004E4243">
      <w:pPr>
        <w:numPr>
          <w:ilvl w:val="0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Тестирование форм</w:t>
      </w:r>
    </w:p>
    <w:p w:rsidR="008B223B" w:rsidRPr="008B223B" w:rsidRDefault="00981F00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Авторизация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существует в системе с введенным логином и паролем.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с введенным логином не существует в системе.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с введенным логином существует в системе, но пароль неверный.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с введенным логином и паролем существует в системе, но заблокирован</w:t>
      </w:r>
    </w:p>
    <w:p w:rsidR="008B223B" w:rsidRPr="008B223B" w:rsidRDefault="008B223B" w:rsidP="00981F00">
      <w:pPr>
        <w:numPr>
          <w:ilvl w:val="2"/>
          <w:numId w:val="1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Валидаци</w:t>
      </w: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</w:t>
      </w:r>
      <w:proofErr w:type="spellEnd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полей ввода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proofErr w:type="spellStart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Валидация</w:t>
      </w:r>
      <w:proofErr w:type="spellEnd"/>
      <w:r w:rsidR="00981F00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всех обязательных полей</w:t>
      </w:r>
    </w:p>
    <w:p w:rsidR="004E4243" w:rsidRDefault="004E4243" w:rsidP="008B223B">
      <w:pPr>
        <w:numPr>
          <w:ilvl w:val="2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 обязательные поля отмечены звездочкой</w:t>
      </w:r>
    </w:p>
    <w:p w:rsidR="004E4243" w:rsidRPr="008B223B" w:rsidRDefault="008B223B" w:rsidP="004E4243">
      <w:pPr>
        <w:numPr>
          <w:ilvl w:val="2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Максимальная и минимальная длина.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Диапазон допустимых символов, спецсимволы.</w:t>
      </w:r>
    </w:p>
    <w:p w:rsidR="008B223B" w:rsidRPr="008B223B" w:rsidRDefault="008B223B" w:rsidP="008B223B">
      <w:pPr>
        <w:numPr>
          <w:ilvl w:val="2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Обязательность к заполнению.</w:t>
      </w:r>
    </w:p>
    <w:p w:rsidR="008B223B" w:rsidRPr="008B223B" w:rsidRDefault="004E4243" w:rsidP="00981F00">
      <w:pPr>
        <w:numPr>
          <w:ilvl w:val="2"/>
          <w:numId w:val="1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Нет 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ошибки при незаполненных необязательных полях.</w:t>
      </w:r>
    </w:p>
    <w:p w:rsidR="008B223B" w:rsidRPr="008B223B" w:rsidRDefault="008B223B" w:rsidP="00981F00">
      <w:pPr>
        <w:numPr>
          <w:ilvl w:val="1"/>
          <w:numId w:val="1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Ссылки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 </w:t>
      </w: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внешние ресурсы</w:t>
      </w:r>
    </w:p>
    <w:p w:rsidR="00981F00" w:rsidRPr="008B223B" w:rsidRDefault="008B223B" w:rsidP="00981F00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Поиск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Результаты существуют/не существуют.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Корректное сообщение о пустом результате.</w:t>
      </w:r>
    </w:p>
    <w:p w:rsidR="00C818F8" w:rsidRPr="008B223B" w:rsidRDefault="008B223B" w:rsidP="00981F00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Пустой поисковой запрос.</w:t>
      </w:r>
    </w:p>
    <w:p w:rsidR="008B223B" w:rsidRPr="008B223B" w:rsidRDefault="00981F00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Поля</w:t>
      </w:r>
      <w:r w:rsidR="004E4243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ввода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Числовые поля: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должны принимать буквы, в этом случае должно отображаться соответствующее сообщение об ошибке.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Дробные значения, например, как система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валидирует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1.1 и 1,1.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Отрицательные значения в числовых полях, если они разрешены.</w:t>
      </w:r>
    </w:p>
    <w:p w:rsidR="008B223B" w:rsidRPr="008B223B" w:rsidRDefault="008B223B" w:rsidP="008B223B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Максимальная длина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каждого поля, чтобы убедиться, что данные не обрезаютс</w:t>
      </w: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я или скрываются под многоточие,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 текст не выезжает за границы поля</w:t>
      </w:r>
    </w:p>
    <w:p w:rsidR="008B223B" w:rsidRPr="008B223B" w:rsidRDefault="008B223B" w:rsidP="00981F00">
      <w:pPr>
        <w:numPr>
          <w:ilvl w:val="1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Ввод спецсимволов</w:t>
      </w:r>
    </w:p>
    <w:p w:rsidR="008B223B" w:rsidRPr="008B223B" w:rsidRDefault="008B223B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Всплывающие сообщения</w:t>
      </w:r>
    </w:p>
    <w:p w:rsidR="008B223B" w:rsidRPr="00981F00" w:rsidRDefault="008B223B" w:rsidP="00C818F8">
      <w:pPr>
        <w:pStyle w:val="a3"/>
        <w:numPr>
          <w:ilvl w:val="0"/>
          <w:numId w:val="10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Всплывающие сообщения (ошибки, </w:t>
      </w:r>
      <w:proofErr w:type="spellStart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варнинги</w:t>
      </w:r>
      <w:proofErr w:type="spellEnd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информационные).</w:t>
      </w:r>
    </w:p>
    <w:p w:rsidR="008B223B" w:rsidRPr="008B223B" w:rsidRDefault="00C818F8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Фильтры</w:t>
      </w:r>
    </w:p>
    <w:p w:rsidR="00EF748B" w:rsidRPr="00981F00" w:rsidRDefault="008B223B" w:rsidP="00EF748B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Функциональность сортировки (по возрастанию, по убыванию).</w:t>
      </w:r>
    </w:p>
    <w:p w:rsidR="00EF748B" w:rsidRPr="00981F00" w:rsidRDefault="008B223B" w:rsidP="00EF748B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Фильтры с выдачей.</w:t>
      </w:r>
    </w:p>
    <w:p w:rsidR="00EF748B" w:rsidRPr="00981F00" w:rsidRDefault="008B223B" w:rsidP="00EF748B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Фильтры, по которым нет выдачи.</w:t>
      </w:r>
    </w:p>
    <w:p w:rsidR="00EF748B" w:rsidRPr="00981F00" w:rsidRDefault="008B223B" w:rsidP="00EF748B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Фильтры по категориям/подкатегориям</w:t>
      </w:r>
    </w:p>
    <w:p w:rsidR="00EF748B" w:rsidRPr="00981F00" w:rsidRDefault="008B223B" w:rsidP="00EF748B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Фильтры с радиусом поиска.</w:t>
      </w:r>
    </w:p>
    <w:p w:rsidR="008B223B" w:rsidRPr="00981F00" w:rsidRDefault="008B223B" w:rsidP="00C818F8">
      <w:pPr>
        <w:pStyle w:val="a3"/>
        <w:numPr>
          <w:ilvl w:val="0"/>
          <w:numId w:val="9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Данные в выпадающих списках.</w:t>
      </w:r>
    </w:p>
    <w:p w:rsidR="008B223B" w:rsidRPr="008B223B" w:rsidRDefault="008B223B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ункциональность доступных кнопок.</w:t>
      </w:r>
    </w:p>
    <w:p w:rsidR="008B223B" w:rsidRPr="008B223B" w:rsidRDefault="008B223B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Проверка обработки различных ошибок (страница не найдена, тайм-аут, ошибка сервера и т.д.).</w:t>
      </w:r>
    </w:p>
    <w:p w:rsidR="00EF748B" w:rsidRPr="00981F00" w:rsidRDefault="008B223B" w:rsidP="00B90316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может скачать/</w:t>
      </w: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загрузить файлы</w:t>
      </w:r>
    </w:p>
    <w:p w:rsidR="008B223B" w:rsidRPr="008B223B" w:rsidRDefault="008B223B" w:rsidP="00B90316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</w:t>
      </w: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верка загруженных документов на открытие и наличие соответствующих данных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8B223B" w:rsidRPr="008B223B" w:rsidRDefault="00EF748B" w:rsidP="008B223B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Кэ</w:t>
      </w:r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ш, </w:t>
      </w:r>
      <w:proofErr w:type="spellStart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cookie</w:t>
      </w:r>
      <w:proofErr w:type="spellEnd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сессии</w:t>
      </w:r>
    </w:p>
    <w:p w:rsidR="00EF748B" w:rsidRPr="00981F00" w:rsidRDefault="008B223B" w:rsidP="00EF748B">
      <w:pPr>
        <w:pStyle w:val="a3"/>
        <w:numPr>
          <w:ilvl w:val="0"/>
          <w:numId w:val="8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очистил кэш браузера</w:t>
      </w:r>
    </w:p>
    <w:p w:rsidR="008B223B" w:rsidRPr="00981F00" w:rsidRDefault="00EF748B" w:rsidP="00EF748B">
      <w:pPr>
        <w:pStyle w:val="a3"/>
        <w:numPr>
          <w:ilvl w:val="0"/>
          <w:numId w:val="8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</w:t>
      </w:r>
      <w:r w:rsidR="00C818F8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ользователь удалил</w:t>
      </w:r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proofErr w:type="spellStart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куки</w:t>
      </w:r>
      <w:proofErr w:type="spellEnd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находясь на сайте.</w:t>
      </w:r>
    </w:p>
    <w:p w:rsidR="008B223B" w:rsidRPr="008B223B" w:rsidRDefault="00C818F8" w:rsidP="008B223B">
      <w:pPr>
        <w:numPr>
          <w:ilvl w:val="0"/>
          <w:numId w:val="1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proofErr w:type="spellStart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DevTools</w:t>
      </w:r>
      <w:proofErr w:type="spellEnd"/>
    </w:p>
    <w:p w:rsidR="00EF748B" w:rsidRPr="00981F00" w:rsidRDefault="00C818F8" w:rsidP="00EF748B">
      <w:pPr>
        <w:pStyle w:val="a3"/>
        <w:numPr>
          <w:ilvl w:val="0"/>
          <w:numId w:val="7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Наличие ошибок</w:t>
      </w:r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</w:t>
      </w:r>
      <w:proofErr w:type="spellStart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Console</w:t>
      </w:r>
      <w:proofErr w:type="spellEnd"/>
      <w:r w:rsidR="008B223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8B223B" w:rsidRDefault="008B223B" w:rsidP="00981F00">
      <w:pPr>
        <w:pStyle w:val="a3"/>
        <w:numPr>
          <w:ilvl w:val="0"/>
          <w:numId w:val="7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 стили загружаются.</w:t>
      </w:r>
      <w:bookmarkStart w:id="0" w:name="comp"/>
      <w:bookmarkEnd w:id="0"/>
    </w:p>
    <w:p w:rsidR="00981F00" w:rsidRPr="00981F00" w:rsidRDefault="00981F00" w:rsidP="00981F00">
      <w:pPr>
        <w:pStyle w:val="a3"/>
        <w:shd w:val="clear" w:color="auto" w:fill="FFFFFF"/>
        <w:spacing w:after="90" w:line="240" w:lineRule="auto"/>
        <w:ind w:left="1069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8B223B" w:rsidRPr="008B223B" w:rsidRDefault="008B223B" w:rsidP="00EF748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</w:pPr>
      <w:bookmarkStart w:id="1" w:name="sec"/>
      <w:bookmarkEnd w:id="1"/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>Тестирование безопасности</w:t>
      </w:r>
      <w:r w:rsidRPr="008B223B"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  <w:br/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Пользователь не может авторизоваться: под ст</w:t>
      </w:r>
      <w:r w:rsidR="00C818F8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арым паролем, заблокирован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достиг лимита авторизаций, ввел</w:t>
      </w:r>
      <w:r w:rsidR="00C818F8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неверную комбинацию </w:t>
      </w:r>
      <w:proofErr w:type="spellStart"/>
      <w:r w:rsidR="00C818F8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логин+пароль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C818F8" w:rsidRPr="00981F00" w:rsidRDefault="00C818F8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Скрытие пароля </w:t>
      </w:r>
      <w:proofErr w:type="spellStart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астериксами</w:t>
      </w:r>
      <w:proofErr w:type="spellEnd"/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 умолчанию и возможность отобразить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Корректное отображение сообщений об ошибках.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Завершение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сесcии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после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разлогина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Доступ к закрытым разделам сайта.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SQL-инъекции.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 xml:space="preserve">Cross-Site Scripting (XSS)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уязвимости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HTML-инъекции.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Cookie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должны храниться в зашифрованном виде.</w:t>
      </w:r>
    </w:p>
    <w:p w:rsidR="008B223B" w:rsidRPr="008B223B" w:rsidRDefault="008B223B" w:rsidP="008B223B">
      <w:pPr>
        <w:numPr>
          <w:ilvl w:val="0"/>
          <w:numId w:val="3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Роли п</w:t>
      </w:r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ользователей и доступ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8B223B" w:rsidRPr="008B223B" w:rsidRDefault="008B223B" w:rsidP="008B22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local"/>
      <w:bookmarkEnd w:id="2"/>
    </w:p>
    <w:p w:rsidR="008B223B" w:rsidRPr="008B223B" w:rsidRDefault="008B223B" w:rsidP="00EF748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</w:pPr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>Тестирование локализации и глобализации</w:t>
      </w:r>
      <w:r w:rsidRPr="008B223B"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  <w:br/>
      </w:r>
    </w:p>
    <w:p w:rsidR="008B223B" w:rsidRPr="008B223B" w:rsidRDefault="00EF748B" w:rsidP="008B223B">
      <w:pPr>
        <w:numPr>
          <w:ilvl w:val="0"/>
          <w:numId w:val="4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тображение времени, даты в соответствии с часовым поясом пользователя.</w:t>
      </w:r>
    </w:p>
    <w:p w:rsidR="008B223B" w:rsidRPr="008B223B" w:rsidRDefault="00EF748B" w:rsidP="00EF748B">
      <w:pPr>
        <w:numPr>
          <w:ilvl w:val="0"/>
          <w:numId w:val="4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П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рове</w:t>
      </w:r>
      <w:r w:rsidR="00981F00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рка перевода всех элементов 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приложения исходя из выбранного языка.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br/>
      </w:r>
      <w:bookmarkStart w:id="3" w:name="ux"/>
      <w:bookmarkEnd w:id="3"/>
    </w:p>
    <w:p w:rsidR="008B223B" w:rsidRPr="008B223B" w:rsidRDefault="008B223B" w:rsidP="00981F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>Тестирование удобства использования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br/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Отсутствие орфографических и грамматических ошибок, все страницы имеют корректные заголовки.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Выравнивание</w:t>
      </w:r>
      <w:r w:rsidR="004E4243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иконок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шрифтов, текстов.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Информативные ошибки, подсказки.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Подсказки существуют для всех полей.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Отступы между полями, колонками, рядами и сообщениями об ошибках.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Кнопки имеют стандартный размер, цвет.</w:t>
      </w:r>
    </w:p>
    <w:p w:rsidR="008B223B" w:rsidRPr="008B223B" w:rsidRDefault="00EF748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Отсутствуют битые ссылки и изображения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Неактивные поля отображаются серым цветом.</w:t>
      </w:r>
    </w:p>
    <w:p w:rsidR="008B223B" w:rsidRPr="008B223B" w:rsidRDefault="00EF748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Разные разрешения</w:t>
      </w:r>
      <w:r w:rsidR="008B223B"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экрана.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Скролл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появляется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только тогда, когда он требуется.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Отобра</w:t>
      </w:r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жение </w:t>
      </w:r>
      <w:proofErr w:type="spellStart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чекбоксов</w:t>
      </w:r>
      <w:proofErr w:type="spellEnd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</w:t>
      </w:r>
      <w:proofErr w:type="gramStart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радио-кнопок</w:t>
      </w:r>
      <w:proofErr w:type="gramEnd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+ </w:t>
      </w: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кнопки должны быть доступны с клавиатуры, и пользователь должен быть в состоянии пользоваться сайтом, используя только клавиатуру.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Отображение выпадающих списков.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Длинный текст скрывается под многоточие.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Корректный выбор даты.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Наличие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плейсхолдеров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полях.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Логотип ведет на главную страницу сайта.</w:t>
      </w:r>
    </w:p>
    <w:p w:rsidR="008B223B" w:rsidRPr="008B223B" w:rsidRDefault="008B223B" w:rsidP="008B223B">
      <w:pPr>
        <w:numPr>
          <w:ilvl w:val="0"/>
          <w:numId w:val="5"/>
        </w:numPr>
        <w:shd w:val="clear" w:color="auto" w:fill="FFFFFF"/>
        <w:spacing w:before="90"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Переходы и навигация между страницами и разделами меню.</w:t>
      </w:r>
    </w:p>
    <w:p w:rsidR="008B223B" w:rsidRPr="008B223B" w:rsidRDefault="008B223B" w:rsidP="008B223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4" w:name="cross"/>
      <w:bookmarkEnd w:id="4"/>
    </w:p>
    <w:p w:rsidR="008B223B" w:rsidRPr="008B223B" w:rsidRDefault="008B223B" w:rsidP="00EF748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111111"/>
          <w:sz w:val="32"/>
          <w:szCs w:val="32"/>
          <w:lang w:eastAsia="ru-RU"/>
        </w:rPr>
      </w:pPr>
      <w:proofErr w:type="gramStart"/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>Кросс-платформенное</w:t>
      </w:r>
      <w:proofErr w:type="gramEnd"/>
      <w:r w:rsidRPr="008B223B"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  <w:lang w:eastAsia="ru-RU"/>
        </w:rPr>
        <w:t xml:space="preserve"> тестирование</w:t>
      </w:r>
    </w:p>
    <w:p w:rsidR="008B223B" w:rsidRPr="008B223B" w:rsidRDefault="008B223B" w:rsidP="008B22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23B" w:rsidRPr="008B223B" w:rsidRDefault="008B223B" w:rsidP="008B223B">
      <w:pPr>
        <w:numPr>
          <w:ilvl w:val="0"/>
          <w:numId w:val="6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Тестирование в различных браузерах (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Firefox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Chrome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proofErr w:type="spellStart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ru-RU"/>
        </w:rPr>
        <w:t>Yandex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): верстка, шрифты, уведомления и т.д.</w:t>
      </w:r>
    </w:p>
    <w:p w:rsidR="00F32BC1" w:rsidRPr="00981F00" w:rsidRDefault="008B223B" w:rsidP="00981F00">
      <w:pPr>
        <w:numPr>
          <w:ilvl w:val="0"/>
          <w:numId w:val="6"/>
        </w:numPr>
        <w:shd w:val="clear" w:color="auto" w:fill="FFFFFF"/>
        <w:spacing w:before="90" w:after="9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Тестирование в разл</w:t>
      </w:r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ичных верси</w:t>
      </w:r>
      <w:bookmarkStart w:id="5" w:name="_GoBack"/>
      <w:bookmarkEnd w:id="5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ях ОС: </w:t>
      </w:r>
      <w:proofErr w:type="spellStart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Windows</w:t>
      </w:r>
      <w:proofErr w:type="spellEnd"/>
      <w:r w:rsidR="00EF748B" w:rsidRPr="00981F0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, </w:t>
      </w:r>
      <w:proofErr w:type="spellStart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Linux</w:t>
      </w:r>
      <w:proofErr w:type="spellEnd"/>
      <w:r w:rsidRPr="008B22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sectPr w:rsidR="00F32BC1" w:rsidRPr="00981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416A8"/>
    <w:multiLevelType w:val="multilevel"/>
    <w:tmpl w:val="B448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44F72"/>
    <w:multiLevelType w:val="hybridMultilevel"/>
    <w:tmpl w:val="4DDED170"/>
    <w:lvl w:ilvl="0" w:tplc="041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3A80382"/>
    <w:multiLevelType w:val="multilevel"/>
    <w:tmpl w:val="8066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75F95"/>
    <w:multiLevelType w:val="hybridMultilevel"/>
    <w:tmpl w:val="899A4BC2"/>
    <w:lvl w:ilvl="0" w:tplc="041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E143559"/>
    <w:multiLevelType w:val="multilevel"/>
    <w:tmpl w:val="855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E2C0C"/>
    <w:multiLevelType w:val="multilevel"/>
    <w:tmpl w:val="0020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466A7"/>
    <w:multiLevelType w:val="hybridMultilevel"/>
    <w:tmpl w:val="B64ADF52"/>
    <w:lvl w:ilvl="0" w:tplc="041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BF8277E"/>
    <w:multiLevelType w:val="hybridMultilevel"/>
    <w:tmpl w:val="F634DB92"/>
    <w:lvl w:ilvl="0" w:tplc="041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12A60DC"/>
    <w:multiLevelType w:val="multilevel"/>
    <w:tmpl w:val="3FE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C4000"/>
    <w:multiLevelType w:val="multilevel"/>
    <w:tmpl w:val="ED26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9"/>
  </w:num>
  <w:num w:numId="7">
    <w:abstractNumId w:val="6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3B"/>
    <w:rsid w:val="004E4243"/>
    <w:rsid w:val="008B223B"/>
    <w:rsid w:val="00981F00"/>
    <w:rsid w:val="00AE2880"/>
    <w:rsid w:val="00C818F8"/>
    <w:rsid w:val="00D5261C"/>
    <w:rsid w:val="00EF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A4D8E"/>
  <w15:chartTrackingRefBased/>
  <w15:docId w15:val="{56172129-31D2-4388-B7D2-BB4FBA4B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2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8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Stasevich Elena</dc:creator>
  <cp:keywords/>
  <dc:description/>
  <cp:lastModifiedBy>Stasevich Elena</cp:lastModifiedBy>
  <cp:revision>2</cp:revision>
  <dcterms:created xsi:type="dcterms:W3CDTF">2023-06-07T16:30:00Z</dcterms:created>
  <dcterms:modified xsi:type="dcterms:W3CDTF">2023-06-07T17:35:00Z</dcterms:modified>
</cp:coreProperties>
</file>